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7C5E7" w14:textId="77777777" w:rsidR="003C2184" w:rsidRPr="00E65535" w:rsidRDefault="003C2184" w:rsidP="003C218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5535">
        <w:rPr>
          <w:rFonts w:ascii="Times New Roman" w:hAnsi="Times New Roman" w:cs="Times New Roman"/>
          <w:sz w:val="28"/>
          <w:szCs w:val="28"/>
        </w:rPr>
        <w:t>Metro Academic and Classical High School</w:t>
      </w:r>
    </w:p>
    <w:p w14:paraId="0A1FFE1A" w14:textId="77777777" w:rsidR="0011043A" w:rsidRPr="00E65535" w:rsidRDefault="003C2184" w:rsidP="003C2184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535">
        <w:rPr>
          <w:rFonts w:ascii="Times New Roman" w:hAnsi="Times New Roman" w:cs="Times New Roman"/>
          <w:sz w:val="28"/>
          <w:szCs w:val="28"/>
        </w:rPr>
        <w:t>Parent-Student Waiver Form</w:t>
      </w:r>
    </w:p>
    <w:p w14:paraId="0863E691" w14:textId="77777777" w:rsidR="003C2184" w:rsidRPr="00E65535" w:rsidRDefault="003C2184" w:rsidP="003C218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361AC6" w14:textId="77777777" w:rsidR="005E49A0" w:rsidRPr="00E65535" w:rsidRDefault="005E49A0" w:rsidP="003C218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910836" w14:textId="67F11EC3" w:rsidR="009F5EA7" w:rsidRPr="00E65535" w:rsidRDefault="009F5EA7" w:rsidP="003C2184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 w:rsidRPr="00E65535">
        <w:rPr>
          <w:rFonts w:ascii="Times New Roman" w:hAnsi="Times New Roman" w:cs="Times New Roman"/>
          <w:sz w:val="32"/>
          <w:szCs w:val="32"/>
        </w:rPr>
        <w:t xml:space="preserve">Please </w:t>
      </w:r>
      <w:r w:rsidR="005E49A0" w:rsidRPr="00E65535">
        <w:rPr>
          <w:rFonts w:ascii="Times New Roman" w:hAnsi="Times New Roman" w:cs="Times New Roman"/>
          <w:sz w:val="32"/>
          <w:szCs w:val="32"/>
        </w:rPr>
        <w:t>sign after the statement to indicate that you’ve been informed about the following information</w:t>
      </w:r>
    </w:p>
    <w:p w14:paraId="458F9342" w14:textId="77777777" w:rsidR="005E49A0" w:rsidRPr="00E65535" w:rsidRDefault="005E49A0" w:rsidP="003C2184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</w:p>
    <w:p w14:paraId="3EADE20A" w14:textId="77777777" w:rsidR="005E49A0" w:rsidRPr="00E65535" w:rsidRDefault="005E49A0" w:rsidP="003C2184">
      <w:pPr>
        <w:rPr>
          <w:rFonts w:ascii="Times New Roman" w:hAnsi="Times New Roman" w:cs="Times New Roman"/>
          <w:i/>
          <w:sz w:val="32"/>
          <w:szCs w:val="32"/>
        </w:rPr>
      </w:pPr>
    </w:p>
    <w:p w14:paraId="6BF79DB0" w14:textId="77777777" w:rsidR="005E49A0" w:rsidRPr="00E65535" w:rsidRDefault="003C2184" w:rsidP="003C2184">
      <w:p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As a parent and stu</w:t>
      </w:r>
      <w:r w:rsidR="005E49A0" w:rsidRPr="00E65535">
        <w:rPr>
          <w:rFonts w:ascii="Times New Roman" w:hAnsi="Times New Roman" w:cs="Times New Roman"/>
          <w:i/>
          <w:sz w:val="32"/>
          <w:szCs w:val="32"/>
        </w:rPr>
        <w:t>dent, we have both read and/or</w:t>
      </w:r>
      <w:r w:rsidRPr="00E65535">
        <w:rPr>
          <w:rFonts w:ascii="Times New Roman" w:hAnsi="Times New Roman" w:cs="Times New Roman"/>
          <w:i/>
          <w:sz w:val="32"/>
          <w:szCs w:val="32"/>
        </w:rPr>
        <w:t xml:space="preserve"> been informed</w:t>
      </w:r>
      <w:r w:rsidR="005E49A0" w:rsidRPr="00E65535">
        <w:rPr>
          <w:rFonts w:ascii="Times New Roman" w:hAnsi="Times New Roman" w:cs="Times New Roman"/>
          <w:i/>
          <w:sz w:val="32"/>
          <w:szCs w:val="32"/>
        </w:rPr>
        <w:t xml:space="preserve"> about the following:</w:t>
      </w:r>
      <w:r w:rsidRPr="00E6553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07C27E1A" w14:textId="77777777" w:rsidR="005E49A0" w:rsidRPr="00E65535" w:rsidRDefault="005E49A0" w:rsidP="003C2184">
      <w:pPr>
        <w:rPr>
          <w:rFonts w:ascii="Times New Roman" w:hAnsi="Times New Roman" w:cs="Times New Roman"/>
          <w:i/>
          <w:sz w:val="32"/>
          <w:szCs w:val="32"/>
        </w:rPr>
      </w:pPr>
    </w:p>
    <w:p w14:paraId="74C04F1E" w14:textId="29E2B26F" w:rsidR="005E49A0" w:rsidRPr="00E65535" w:rsidRDefault="005E49A0" w:rsidP="005E4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the</w:t>
      </w:r>
      <w:r w:rsidR="003C2184" w:rsidRPr="00E65535">
        <w:rPr>
          <w:rFonts w:ascii="Times New Roman" w:hAnsi="Times New Roman" w:cs="Times New Roman"/>
          <w:i/>
          <w:sz w:val="32"/>
          <w:szCs w:val="32"/>
        </w:rPr>
        <w:t xml:space="preserve"> specif</w:t>
      </w:r>
      <w:r w:rsidRPr="00E65535">
        <w:rPr>
          <w:rFonts w:ascii="Times New Roman" w:hAnsi="Times New Roman" w:cs="Times New Roman"/>
          <w:i/>
          <w:sz w:val="32"/>
          <w:szCs w:val="32"/>
        </w:rPr>
        <w:t>ic sports cautionary statements</w:t>
      </w:r>
    </w:p>
    <w:p w14:paraId="2F83556C" w14:textId="77777777" w:rsidR="005E49A0" w:rsidRPr="00E65535" w:rsidRDefault="005E49A0" w:rsidP="005E4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the board’s secondary insurance information</w:t>
      </w:r>
      <w:r w:rsidR="009F5EA7" w:rsidRPr="00E6553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3599D962" w14:textId="77777777" w:rsidR="00E65535" w:rsidRPr="00E65535" w:rsidRDefault="005E49A0" w:rsidP="005E4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the agreement</w:t>
      </w:r>
      <w:r w:rsidR="00E65535" w:rsidRPr="00E65535">
        <w:rPr>
          <w:rFonts w:ascii="Times New Roman" w:hAnsi="Times New Roman" w:cs="Times New Roman"/>
          <w:i/>
          <w:sz w:val="32"/>
          <w:szCs w:val="32"/>
        </w:rPr>
        <w:t xml:space="preserve"> of the players</w:t>
      </w:r>
      <w:r w:rsidR="009F5EA7" w:rsidRPr="00E65535">
        <w:rPr>
          <w:rFonts w:ascii="Times New Roman" w:hAnsi="Times New Roman" w:cs="Times New Roman"/>
          <w:i/>
          <w:sz w:val="32"/>
          <w:szCs w:val="32"/>
        </w:rPr>
        <w:t xml:space="preserve"> to live up to the</w:t>
      </w:r>
      <w:r w:rsidR="00E65535" w:rsidRPr="00E65535">
        <w:rPr>
          <w:rFonts w:ascii="Times New Roman" w:hAnsi="Times New Roman" w:cs="Times New Roman"/>
          <w:i/>
          <w:sz w:val="32"/>
          <w:szCs w:val="32"/>
        </w:rPr>
        <w:t xml:space="preserve"> student pledge on drugs and alcohol use</w:t>
      </w:r>
      <w:r w:rsidR="003C2184" w:rsidRPr="00E6553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69A3A659" w14:textId="77777777" w:rsidR="00E65535" w:rsidRPr="00E65535" w:rsidRDefault="00E65535" w:rsidP="005E4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academic eligibility standards</w:t>
      </w:r>
      <w:r w:rsidR="003C2184" w:rsidRPr="00E6553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1924EBC1" w14:textId="77777777" w:rsidR="00E65535" w:rsidRPr="00E65535" w:rsidRDefault="003C2184" w:rsidP="005E4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 xml:space="preserve">the </w:t>
      </w:r>
      <w:r w:rsidR="009F5EA7" w:rsidRPr="00E65535">
        <w:rPr>
          <w:rFonts w:ascii="Times New Roman" w:hAnsi="Times New Roman" w:cs="Times New Roman"/>
          <w:i/>
          <w:sz w:val="32"/>
          <w:szCs w:val="32"/>
        </w:rPr>
        <w:t>need to take</w:t>
      </w:r>
      <w:r w:rsidRPr="00E65535">
        <w:rPr>
          <w:rFonts w:ascii="Times New Roman" w:hAnsi="Times New Roman" w:cs="Times New Roman"/>
          <w:i/>
          <w:sz w:val="32"/>
          <w:szCs w:val="32"/>
        </w:rPr>
        <w:t xml:space="preserve"> the concussion proto</w:t>
      </w:r>
      <w:r w:rsidR="009F5EA7" w:rsidRPr="00E65535">
        <w:rPr>
          <w:rFonts w:ascii="Times New Roman" w:hAnsi="Times New Roman" w:cs="Times New Roman"/>
          <w:i/>
          <w:sz w:val="32"/>
          <w:szCs w:val="32"/>
        </w:rPr>
        <w:t>col and informational course located on the</w:t>
      </w:r>
      <w:r w:rsidRPr="00E65535">
        <w:rPr>
          <w:rFonts w:ascii="Times New Roman" w:hAnsi="Times New Roman" w:cs="Times New Roman"/>
          <w:i/>
          <w:sz w:val="32"/>
          <w:szCs w:val="32"/>
        </w:rPr>
        <w:t xml:space="preserve"> MSH</w:t>
      </w:r>
      <w:r w:rsidR="00E65535" w:rsidRPr="00E65535">
        <w:rPr>
          <w:rFonts w:ascii="Times New Roman" w:hAnsi="Times New Roman" w:cs="Times New Roman"/>
          <w:i/>
          <w:sz w:val="32"/>
          <w:szCs w:val="32"/>
        </w:rPr>
        <w:t>SAA website</w:t>
      </w:r>
      <w:r w:rsidRPr="00E6553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0D8128B4" w14:textId="77777777" w:rsidR="00E65535" w:rsidRPr="00E65535" w:rsidRDefault="00E65535" w:rsidP="005E4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the uniform policy deposit and return policy</w:t>
      </w:r>
      <w:r w:rsidR="003C2184" w:rsidRPr="00E6553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129F1FE2" w14:textId="77777777" w:rsidR="00E65535" w:rsidRPr="00E65535" w:rsidRDefault="003C2184" w:rsidP="005E4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transportation</w:t>
      </w:r>
      <w:r w:rsidR="00E65535" w:rsidRPr="00E6553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2334EAF8" w14:textId="2D0BAD06" w:rsidR="003C2184" w:rsidRPr="00E65535" w:rsidRDefault="00E65535" w:rsidP="005E49A0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  <w:szCs w:val="32"/>
        </w:rPr>
      </w:pPr>
      <w:r w:rsidRPr="00E65535">
        <w:rPr>
          <w:rFonts w:ascii="Times New Roman" w:hAnsi="Times New Roman" w:cs="Times New Roman"/>
          <w:i/>
          <w:sz w:val="32"/>
          <w:szCs w:val="32"/>
        </w:rPr>
        <w:t>the requirement</w:t>
      </w:r>
      <w:r w:rsidR="003C2184" w:rsidRPr="00E65535">
        <w:rPr>
          <w:rFonts w:ascii="Times New Roman" w:hAnsi="Times New Roman" w:cs="Times New Roman"/>
          <w:i/>
          <w:sz w:val="32"/>
          <w:szCs w:val="32"/>
        </w:rPr>
        <w:t xml:space="preserve"> to fill out </w:t>
      </w:r>
      <w:r w:rsidRPr="00E65535">
        <w:rPr>
          <w:rFonts w:ascii="Times New Roman" w:hAnsi="Times New Roman" w:cs="Times New Roman"/>
          <w:i/>
          <w:sz w:val="32"/>
          <w:szCs w:val="32"/>
        </w:rPr>
        <w:t>a MSHSAA required physical form</w:t>
      </w:r>
    </w:p>
    <w:p w14:paraId="0772DBB6" w14:textId="77777777" w:rsidR="00E65535" w:rsidRPr="00E65535" w:rsidRDefault="00E65535" w:rsidP="00E65535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i/>
          <w:sz w:val="32"/>
          <w:szCs w:val="32"/>
        </w:rPr>
      </w:pPr>
    </w:p>
    <w:p w14:paraId="29C8EB59" w14:textId="77777777" w:rsidR="00E65535" w:rsidRPr="00E65535" w:rsidRDefault="00E65535" w:rsidP="003C2184">
      <w:pPr>
        <w:rPr>
          <w:rFonts w:ascii="Times New Roman" w:hAnsi="Times New Roman" w:cs="Times New Roman"/>
          <w:i/>
          <w:sz w:val="32"/>
          <w:szCs w:val="32"/>
        </w:rPr>
      </w:pPr>
    </w:p>
    <w:p w14:paraId="287BA07F" w14:textId="77777777" w:rsidR="00E65535" w:rsidRPr="00E65535" w:rsidRDefault="00E65535" w:rsidP="003C2184">
      <w:pPr>
        <w:rPr>
          <w:rFonts w:ascii="Times New Roman" w:hAnsi="Times New Roman" w:cs="Times New Roman"/>
          <w:i/>
          <w:sz w:val="32"/>
          <w:szCs w:val="32"/>
        </w:rPr>
      </w:pPr>
    </w:p>
    <w:p w14:paraId="30F3B7D6" w14:textId="40C46295" w:rsidR="003C2184" w:rsidRPr="00E65535" w:rsidRDefault="00E65535" w:rsidP="003C2184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Student Name (last, first): ______</w:t>
      </w:r>
      <w:r w:rsidRPr="00E65535"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14:paraId="10E06D41" w14:textId="0B8C829E" w:rsidR="003C2184" w:rsidRPr="00E65535" w:rsidRDefault="003C2184" w:rsidP="003C2184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E65535">
        <w:rPr>
          <w:rFonts w:ascii="Times New Roman" w:hAnsi="Times New Roman" w:cs="Times New Roman"/>
          <w:sz w:val="32"/>
          <w:szCs w:val="32"/>
        </w:rPr>
        <w:t>Year:</w:t>
      </w:r>
      <w:r w:rsidR="00E65535" w:rsidRPr="00E65535">
        <w:rPr>
          <w:rFonts w:ascii="Times New Roman" w:hAnsi="Times New Roman" w:cs="Times New Roman"/>
          <w:sz w:val="32"/>
          <w:szCs w:val="32"/>
        </w:rPr>
        <w:t xml:space="preserve"> ___________</w:t>
      </w:r>
    </w:p>
    <w:p w14:paraId="0CCC084B" w14:textId="21160A97" w:rsidR="003C2184" w:rsidRPr="00E65535" w:rsidRDefault="003C2184" w:rsidP="003C2184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E65535">
        <w:rPr>
          <w:rFonts w:ascii="Times New Roman" w:hAnsi="Times New Roman" w:cs="Times New Roman"/>
          <w:sz w:val="32"/>
          <w:szCs w:val="32"/>
        </w:rPr>
        <w:t>Student Signature:</w:t>
      </w:r>
      <w:r w:rsidR="00E65535">
        <w:rPr>
          <w:rFonts w:ascii="Times New Roman" w:hAnsi="Times New Roman" w:cs="Times New Roman"/>
          <w:sz w:val="32"/>
          <w:szCs w:val="32"/>
        </w:rPr>
        <w:t xml:space="preserve"> _______________</w:t>
      </w:r>
      <w:r w:rsidR="00E65535" w:rsidRPr="00E65535"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14:paraId="0A66E922" w14:textId="6F5E1B46" w:rsidR="003C2184" w:rsidRPr="00E65535" w:rsidRDefault="003C2184" w:rsidP="003C2184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E65535">
        <w:rPr>
          <w:rFonts w:ascii="Times New Roman" w:hAnsi="Times New Roman" w:cs="Times New Roman"/>
          <w:sz w:val="32"/>
          <w:szCs w:val="32"/>
        </w:rPr>
        <w:t>Parent Signature:</w:t>
      </w:r>
      <w:r w:rsidR="00E65535">
        <w:rPr>
          <w:rFonts w:ascii="Times New Roman" w:hAnsi="Times New Roman" w:cs="Times New Roman"/>
          <w:sz w:val="32"/>
          <w:szCs w:val="32"/>
        </w:rPr>
        <w:t xml:space="preserve"> __________________</w:t>
      </w:r>
      <w:r w:rsidR="00E65535" w:rsidRPr="00E65535">
        <w:rPr>
          <w:rFonts w:ascii="Times New Roman" w:hAnsi="Times New Roman" w:cs="Times New Roman"/>
          <w:sz w:val="32"/>
          <w:szCs w:val="32"/>
        </w:rPr>
        <w:t>___________________________________</w:t>
      </w:r>
    </w:p>
    <w:p w14:paraId="290A868F" w14:textId="2D0A9F42" w:rsidR="003C2184" w:rsidRPr="00E65535" w:rsidRDefault="003C2184" w:rsidP="003C2184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E65535">
        <w:rPr>
          <w:rFonts w:ascii="Times New Roman" w:hAnsi="Times New Roman" w:cs="Times New Roman"/>
          <w:sz w:val="32"/>
          <w:szCs w:val="32"/>
        </w:rPr>
        <w:t>Date:</w:t>
      </w:r>
      <w:r w:rsidR="00E65535" w:rsidRPr="00E65535">
        <w:rPr>
          <w:rFonts w:ascii="Times New Roman" w:hAnsi="Times New Roman" w:cs="Times New Roman"/>
          <w:sz w:val="32"/>
          <w:szCs w:val="32"/>
        </w:rPr>
        <w:t xml:space="preserve"> ____________</w:t>
      </w:r>
    </w:p>
    <w:p w14:paraId="13D8E130" w14:textId="77777777" w:rsidR="003C2184" w:rsidRPr="00E65535" w:rsidRDefault="003C2184" w:rsidP="003C2184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02439BA0" w14:textId="77777777" w:rsidR="003C2184" w:rsidRPr="00E65535" w:rsidRDefault="003C2184" w:rsidP="003C2184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3C2184" w:rsidRPr="00E65535" w:rsidSect="003C2184"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7217"/>
    <w:multiLevelType w:val="hybridMultilevel"/>
    <w:tmpl w:val="3956E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4"/>
    <w:rsid w:val="0011043A"/>
    <w:rsid w:val="00220AFB"/>
    <w:rsid w:val="003C2184"/>
    <w:rsid w:val="005E49A0"/>
    <w:rsid w:val="00827451"/>
    <w:rsid w:val="009F5EA7"/>
    <w:rsid w:val="00E6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F3B0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Rohlfing</dc:creator>
  <cp:lastModifiedBy>Kukay, Brenda K.</cp:lastModifiedBy>
  <cp:revision>2</cp:revision>
  <dcterms:created xsi:type="dcterms:W3CDTF">2018-04-27T12:23:00Z</dcterms:created>
  <dcterms:modified xsi:type="dcterms:W3CDTF">2018-04-27T12:23:00Z</dcterms:modified>
</cp:coreProperties>
</file>