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9FFA" w14:textId="6DFF82BF" w:rsidR="00813825" w:rsidRDefault="00813825" w:rsidP="00E647B7">
      <w:pPr>
        <w:jc w:val="center"/>
        <w:rPr>
          <w:sz w:val="44"/>
          <w:szCs w:val="44"/>
        </w:rPr>
      </w:pPr>
      <w:bookmarkStart w:id="0" w:name="_Hlk121291937"/>
      <w:r w:rsidRPr="00024812">
        <w:rPr>
          <w:noProof/>
          <w:sz w:val="44"/>
          <w:szCs w:val="44"/>
        </w:rPr>
        <w:drawing>
          <wp:inline distT="0" distB="0" distL="0" distR="0" wp14:anchorId="04F67583" wp14:editId="7E06DF51">
            <wp:extent cx="692150" cy="664304"/>
            <wp:effectExtent l="0" t="0" r="0" b="2540"/>
            <wp:docPr id="2" name="Picture 2" descr="C:\Users\e199600319\Desktop\MillCreek Card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199600319\Desktop\MillCreek Cardinal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68" cy="6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33E" w:rsidRPr="00A24955">
        <w:rPr>
          <w:b/>
          <w:bCs/>
          <w:sz w:val="44"/>
          <w:szCs w:val="44"/>
        </w:rPr>
        <w:t>202</w:t>
      </w:r>
      <w:r w:rsidR="00DF60B5">
        <w:rPr>
          <w:b/>
          <w:bCs/>
          <w:sz w:val="44"/>
          <w:szCs w:val="44"/>
        </w:rPr>
        <w:t>5</w:t>
      </w:r>
      <w:r w:rsidR="00E7328F" w:rsidRPr="00A24955">
        <w:rPr>
          <w:b/>
          <w:bCs/>
          <w:sz w:val="44"/>
          <w:szCs w:val="44"/>
        </w:rPr>
        <w:t xml:space="preserve"> Mill Creek</w:t>
      </w:r>
      <w:r w:rsidR="00E7328F" w:rsidRPr="00E647B7">
        <w:rPr>
          <w:sz w:val="44"/>
          <w:szCs w:val="44"/>
        </w:rPr>
        <w:t xml:space="preserve"> </w:t>
      </w:r>
      <w:r w:rsidRPr="00024812">
        <w:rPr>
          <w:noProof/>
          <w:sz w:val="44"/>
          <w:szCs w:val="44"/>
        </w:rPr>
        <w:drawing>
          <wp:inline distT="0" distB="0" distL="0" distR="0" wp14:anchorId="68B21BE0" wp14:editId="13E442C2">
            <wp:extent cx="635153" cy="609600"/>
            <wp:effectExtent l="0" t="0" r="0" b="0"/>
            <wp:docPr id="1" name="Picture 1" descr="C:\Users\e199600319\Desktop\MillCreek Card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199600319\Desktop\MillCreek Cardinal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01" cy="64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1E786" w14:textId="1AF88F40" w:rsidR="00E7328F" w:rsidRPr="00015688" w:rsidRDefault="00F814AC" w:rsidP="00150A3A">
      <w:pPr>
        <w:jc w:val="center"/>
        <w:rPr>
          <w:b/>
          <w:bCs/>
          <w:sz w:val="32"/>
          <w:szCs w:val="32"/>
        </w:rPr>
      </w:pPr>
      <w:r w:rsidRPr="00015688">
        <w:rPr>
          <w:b/>
          <w:bCs/>
          <w:sz w:val="32"/>
          <w:szCs w:val="32"/>
        </w:rPr>
        <w:t>9th</w:t>
      </w:r>
      <w:r w:rsidR="00577E54" w:rsidRPr="00015688">
        <w:rPr>
          <w:b/>
          <w:bCs/>
          <w:sz w:val="32"/>
          <w:szCs w:val="32"/>
        </w:rPr>
        <w:t xml:space="preserve"> </w:t>
      </w:r>
      <w:r w:rsidR="00E7328F" w:rsidRPr="00015688">
        <w:rPr>
          <w:b/>
          <w:bCs/>
          <w:sz w:val="32"/>
          <w:szCs w:val="32"/>
        </w:rPr>
        <w:t>Volleyball Schedule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3938"/>
        <w:gridCol w:w="2466"/>
        <w:gridCol w:w="1292"/>
      </w:tblGrid>
      <w:tr w:rsidR="00E7328F" w14:paraId="5FBBC0AD" w14:textId="77777777" w:rsidTr="00274CFF">
        <w:trPr>
          <w:trHeight w:val="396"/>
        </w:trPr>
        <w:tc>
          <w:tcPr>
            <w:tcW w:w="2501" w:type="dxa"/>
          </w:tcPr>
          <w:p w14:paraId="69FBF83D" w14:textId="77777777" w:rsidR="00E7328F" w:rsidRPr="00B4333E" w:rsidRDefault="00E7328F" w:rsidP="00E7328F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bookmarkStart w:id="1" w:name="_Hlk121291895"/>
            <w:r w:rsidRPr="00B4333E">
              <w:rPr>
                <w:rFonts w:ascii="Segoe Print" w:hAnsi="Segoe Print"/>
                <w:sz w:val="20"/>
                <w:szCs w:val="20"/>
              </w:rPr>
              <w:t>Date</w:t>
            </w:r>
          </w:p>
        </w:tc>
        <w:tc>
          <w:tcPr>
            <w:tcW w:w="3938" w:type="dxa"/>
          </w:tcPr>
          <w:p w14:paraId="026F2DAE" w14:textId="77777777" w:rsidR="00E7328F" w:rsidRPr="00B4333E" w:rsidRDefault="006848C6" w:rsidP="00E7328F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B4333E">
              <w:rPr>
                <w:rFonts w:ascii="Segoe Print" w:hAnsi="Segoe Print"/>
                <w:sz w:val="20"/>
                <w:szCs w:val="20"/>
              </w:rPr>
              <w:t>Schedule</w:t>
            </w:r>
          </w:p>
        </w:tc>
        <w:tc>
          <w:tcPr>
            <w:tcW w:w="2466" w:type="dxa"/>
          </w:tcPr>
          <w:p w14:paraId="7E3826CD" w14:textId="77777777" w:rsidR="00E7328F" w:rsidRPr="00B4333E" w:rsidRDefault="00E7328F" w:rsidP="00E7328F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B4333E">
              <w:rPr>
                <w:rFonts w:ascii="Segoe Print" w:hAnsi="Segoe Print"/>
                <w:sz w:val="20"/>
                <w:szCs w:val="20"/>
              </w:rPr>
              <w:t>Location</w:t>
            </w:r>
          </w:p>
        </w:tc>
        <w:tc>
          <w:tcPr>
            <w:tcW w:w="1292" w:type="dxa"/>
          </w:tcPr>
          <w:p w14:paraId="4B358853" w14:textId="77777777" w:rsidR="00E7328F" w:rsidRPr="00B4333E" w:rsidRDefault="00E7328F" w:rsidP="00E7328F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B4333E">
              <w:rPr>
                <w:rFonts w:ascii="Segoe Print" w:hAnsi="Segoe Print"/>
                <w:sz w:val="20"/>
                <w:szCs w:val="20"/>
              </w:rPr>
              <w:t>Time</w:t>
            </w:r>
          </w:p>
        </w:tc>
      </w:tr>
      <w:tr w:rsidR="00A01B82" w14:paraId="0F12C274" w14:textId="77777777" w:rsidTr="00274CFF">
        <w:trPr>
          <w:trHeight w:val="710"/>
        </w:trPr>
        <w:tc>
          <w:tcPr>
            <w:tcW w:w="2501" w:type="dxa"/>
          </w:tcPr>
          <w:p w14:paraId="40DB9599" w14:textId="22348D0E" w:rsidR="00A01B82" w:rsidRPr="00207BFB" w:rsidRDefault="00A01B82" w:rsidP="00A01B82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207BFB">
              <w:rPr>
                <w:rFonts w:ascii="Segoe Print" w:hAnsi="Segoe Print"/>
                <w:bCs/>
                <w:sz w:val="20"/>
                <w:szCs w:val="20"/>
              </w:rPr>
              <w:t xml:space="preserve">August </w:t>
            </w:r>
            <w:r w:rsidR="00DF60B5">
              <w:rPr>
                <w:rFonts w:ascii="Segoe Print" w:hAnsi="Segoe Print"/>
                <w:bCs/>
                <w:sz w:val="20"/>
                <w:szCs w:val="20"/>
              </w:rPr>
              <w:t>6</w:t>
            </w:r>
            <w:r w:rsidRPr="00207BFB">
              <w:rPr>
                <w:rFonts w:ascii="Segoe Print" w:hAnsi="Segoe Print"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938" w:type="dxa"/>
          </w:tcPr>
          <w:p w14:paraId="4306E5E0" w14:textId="25D095AF" w:rsidR="00A01B82" w:rsidRPr="00207BFB" w:rsidRDefault="00A01B82" w:rsidP="00966DF7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207BFB">
              <w:rPr>
                <w:rFonts w:ascii="Segoe Print" w:hAnsi="Segoe Print"/>
                <w:bCs/>
                <w:sz w:val="20"/>
                <w:szCs w:val="20"/>
              </w:rPr>
              <w:t xml:space="preserve">Mill Creek v </w:t>
            </w:r>
            <w:r w:rsidR="000D62A5" w:rsidRPr="00207BFB">
              <w:rPr>
                <w:rFonts w:ascii="Segoe Print" w:hAnsi="Segoe Print"/>
                <w:bCs/>
                <w:sz w:val="20"/>
                <w:szCs w:val="20"/>
              </w:rPr>
              <w:t>Grayson</w:t>
            </w:r>
          </w:p>
          <w:p w14:paraId="6F12B563" w14:textId="54A330DF" w:rsidR="00A01B82" w:rsidRPr="00207BFB" w:rsidRDefault="00207BFB" w:rsidP="00C57E43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207BFB">
              <w:rPr>
                <w:rFonts w:ascii="Segoe Print" w:hAnsi="Segoe Print"/>
                <w:bCs/>
                <w:sz w:val="20"/>
                <w:szCs w:val="20"/>
              </w:rPr>
              <w:t xml:space="preserve">Mill Creek </w:t>
            </w:r>
            <w:r w:rsidR="0064527B" w:rsidRPr="00207BFB">
              <w:rPr>
                <w:rFonts w:ascii="Segoe Print" w:hAnsi="Segoe Print"/>
                <w:bCs/>
                <w:sz w:val="20"/>
                <w:szCs w:val="20"/>
              </w:rPr>
              <w:t>v Brookwood</w:t>
            </w:r>
          </w:p>
        </w:tc>
        <w:tc>
          <w:tcPr>
            <w:tcW w:w="2466" w:type="dxa"/>
          </w:tcPr>
          <w:p w14:paraId="3BC57EE4" w14:textId="64510213" w:rsidR="00A01B82" w:rsidRPr="00207BFB" w:rsidRDefault="00EC6CC6" w:rsidP="0060700F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>
              <w:rPr>
                <w:rFonts w:ascii="Segoe Print" w:hAnsi="Segoe Print"/>
                <w:bCs/>
                <w:sz w:val="20"/>
                <w:szCs w:val="20"/>
              </w:rPr>
              <w:t>a</w:t>
            </w:r>
            <w:r w:rsidR="00DF60B5">
              <w:rPr>
                <w:rFonts w:ascii="Segoe Print" w:hAnsi="Segoe Print"/>
                <w:bCs/>
                <w:sz w:val="20"/>
                <w:szCs w:val="20"/>
              </w:rPr>
              <w:t xml:space="preserve">t </w:t>
            </w:r>
            <w:r w:rsidR="00207BFB" w:rsidRPr="00207BFB">
              <w:rPr>
                <w:rFonts w:ascii="Segoe Print" w:hAnsi="Segoe Print"/>
                <w:bCs/>
                <w:sz w:val="20"/>
                <w:szCs w:val="20"/>
              </w:rPr>
              <w:t>Grayson</w:t>
            </w:r>
          </w:p>
        </w:tc>
        <w:tc>
          <w:tcPr>
            <w:tcW w:w="1292" w:type="dxa"/>
          </w:tcPr>
          <w:p w14:paraId="6626DA32" w14:textId="77777777" w:rsidR="0064527B" w:rsidRPr="00DF60B5" w:rsidRDefault="0064527B" w:rsidP="0064527B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DF60B5">
              <w:rPr>
                <w:rFonts w:ascii="Segoe Print" w:hAnsi="Segoe Print"/>
                <w:sz w:val="20"/>
                <w:szCs w:val="20"/>
              </w:rPr>
              <w:t>5:00 pm</w:t>
            </w:r>
          </w:p>
          <w:p w14:paraId="3D44AFA3" w14:textId="0EEAB106" w:rsidR="00A01B82" w:rsidRPr="00207BFB" w:rsidRDefault="0064527B" w:rsidP="00207BFB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6:00 pm</w:t>
            </w:r>
          </w:p>
        </w:tc>
      </w:tr>
      <w:tr w:rsidR="00A01B82" w14:paraId="507F7BA6" w14:textId="77777777" w:rsidTr="00274CFF">
        <w:trPr>
          <w:trHeight w:val="521"/>
        </w:trPr>
        <w:tc>
          <w:tcPr>
            <w:tcW w:w="2501" w:type="dxa"/>
          </w:tcPr>
          <w:p w14:paraId="5DBAA57E" w14:textId="7E709C99" w:rsidR="00A01B82" w:rsidRPr="00DF60B5" w:rsidRDefault="00A01B82" w:rsidP="00714D4F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August 1</w:t>
            </w:r>
            <w:r w:rsidR="00DF60B5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1</w:t>
            </w:r>
            <w:r w:rsidRPr="00DF60B5">
              <w:rPr>
                <w:rFonts w:ascii="Segoe Print" w:hAnsi="Segoe Print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938" w:type="dxa"/>
          </w:tcPr>
          <w:p w14:paraId="2446FF9F" w14:textId="5DB02DB4" w:rsidR="002A102A" w:rsidRPr="00DF60B5" w:rsidRDefault="002A102A" w:rsidP="002A102A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Mill Creek</w:t>
            </w:r>
            <w:r w:rsidR="00DF60B5"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 v Grayson</w:t>
            </w:r>
          </w:p>
          <w:p w14:paraId="18E08402" w14:textId="08A006AB" w:rsidR="00DF60B5" w:rsidRPr="00DF60B5" w:rsidRDefault="00DF60B5" w:rsidP="002A102A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Grayson v Seckinger</w:t>
            </w:r>
          </w:p>
          <w:p w14:paraId="2E89BE01" w14:textId="7CA960FD" w:rsidR="00A01B82" w:rsidRPr="00DF60B5" w:rsidRDefault="002A102A" w:rsidP="002A102A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Mill Creek v </w:t>
            </w:r>
            <w:r w:rsidR="00DF60B5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Seckinger</w:t>
            </w:r>
          </w:p>
        </w:tc>
        <w:tc>
          <w:tcPr>
            <w:tcW w:w="2466" w:type="dxa"/>
          </w:tcPr>
          <w:p w14:paraId="754AF4E4" w14:textId="544687BB" w:rsidR="00A01B82" w:rsidRPr="00DF60B5" w:rsidRDefault="00EC6CC6" w:rsidP="00BC6D8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</w:rPr>
              <w:t>a</w:t>
            </w:r>
            <w:r w:rsidR="00DF60B5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t Mill Creek</w:t>
            </w:r>
          </w:p>
        </w:tc>
        <w:tc>
          <w:tcPr>
            <w:tcW w:w="1292" w:type="dxa"/>
          </w:tcPr>
          <w:p w14:paraId="0B77A7A3" w14:textId="726279B5" w:rsidR="00DF60B5" w:rsidRPr="00DF60B5" w:rsidRDefault="00DF60B5" w:rsidP="0064527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5:00 pm</w:t>
            </w:r>
          </w:p>
          <w:p w14:paraId="2D66FEFB" w14:textId="7E2C7B00" w:rsidR="0064527B" w:rsidRPr="00DF60B5" w:rsidRDefault="0064527B" w:rsidP="0064527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6:00 pm</w:t>
            </w:r>
          </w:p>
          <w:p w14:paraId="74934308" w14:textId="6350A2F2" w:rsidR="00402892" w:rsidRPr="00DF60B5" w:rsidRDefault="0064527B" w:rsidP="0064527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7:00 pm</w:t>
            </w:r>
          </w:p>
        </w:tc>
      </w:tr>
      <w:tr w:rsidR="0064527B" w14:paraId="5F8A8141" w14:textId="77777777" w:rsidTr="00274CFF">
        <w:trPr>
          <w:trHeight w:val="521"/>
        </w:trPr>
        <w:tc>
          <w:tcPr>
            <w:tcW w:w="2501" w:type="dxa"/>
          </w:tcPr>
          <w:p w14:paraId="3BD12BFA" w14:textId="37274B33" w:rsidR="0064527B" w:rsidRPr="0064527B" w:rsidRDefault="0064527B" w:rsidP="00714D4F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64527B">
              <w:rPr>
                <w:rFonts w:ascii="Segoe Print" w:hAnsi="Segoe Print"/>
                <w:sz w:val="20"/>
                <w:szCs w:val="20"/>
              </w:rPr>
              <w:t>August 1</w:t>
            </w:r>
            <w:r w:rsidR="00DF60B5">
              <w:rPr>
                <w:rFonts w:ascii="Segoe Print" w:hAnsi="Segoe Print"/>
                <w:sz w:val="20"/>
                <w:szCs w:val="20"/>
              </w:rPr>
              <w:t>6</w:t>
            </w:r>
            <w:r w:rsidRPr="0064527B">
              <w:rPr>
                <w:rFonts w:ascii="Segoe Print" w:hAnsi="Segoe Print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938" w:type="dxa"/>
          </w:tcPr>
          <w:p w14:paraId="3C8CEA67" w14:textId="77777777" w:rsidR="0064527B" w:rsidRDefault="00DF60B5" w:rsidP="0064527B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9</w:t>
            </w:r>
            <w:r w:rsidRPr="00DF60B5">
              <w:rPr>
                <w:rFonts w:ascii="Segoe Print" w:hAnsi="Segoe Print"/>
                <w:sz w:val="20"/>
                <w:szCs w:val="20"/>
                <w:vertAlign w:val="superscript"/>
              </w:rPr>
              <w:t>th</w:t>
            </w:r>
            <w:r>
              <w:rPr>
                <w:rFonts w:ascii="Segoe Print" w:hAnsi="Segoe Print"/>
                <w:sz w:val="20"/>
                <w:szCs w:val="20"/>
              </w:rPr>
              <w:t xml:space="preserve"> Grade Playdate </w:t>
            </w:r>
          </w:p>
          <w:p w14:paraId="6290E398" w14:textId="07B73D30" w:rsidR="00DF60B5" w:rsidRPr="0064527B" w:rsidRDefault="00DF60B5" w:rsidP="0064527B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TBA</w:t>
            </w:r>
          </w:p>
        </w:tc>
        <w:tc>
          <w:tcPr>
            <w:tcW w:w="2466" w:type="dxa"/>
          </w:tcPr>
          <w:p w14:paraId="6B782CE3" w14:textId="7F4849AF" w:rsidR="0064527B" w:rsidRPr="0064527B" w:rsidRDefault="00EC6CC6" w:rsidP="00BC6D8B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a</w:t>
            </w:r>
            <w:r w:rsidR="00DF60B5">
              <w:rPr>
                <w:rFonts w:ascii="Segoe Print" w:hAnsi="Segoe Print"/>
                <w:sz w:val="20"/>
                <w:szCs w:val="20"/>
              </w:rPr>
              <w:t>t Dacula</w:t>
            </w:r>
          </w:p>
        </w:tc>
        <w:tc>
          <w:tcPr>
            <w:tcW w:w="1292" w:type="dxa"/>
          </w:tcPr>
          <w:p w14:paraId="7C5EE52A" w14:textId="54ACE81A" w:rsidR="0064527B" w:rsidRPr="0064527B" w:rsidRDefault="00DF60B5" w:rsidP="0064527B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TBA</w:t>
            </w:r>
          </w:p>
        </w:tc>
      </w:tr>
      <w:tr w:rsidR="00F814AC" w14:paraId="5F4C5A22" w14:textId="77777777" w:rsidTr="00274CFF">
        <w:trPr>
          <w:trHeight w:val="449"/>
        </w:trPr>
        <w:tc>
          <w:tcPr>
            <w:tcW w:w="2501" w:type="dxa"/>
          </w:tcPr>
          <w:p w14:paraId="5A729DFD" w14:textId="2A3A8E8B" w:rsidR="00F814AC" w:rsidRPr="00DF60B5" w:rsidRDefault="00F814AC" w:rsidP="00F814AC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August </w:t>
            </w:r>
            <w:r w:rsidR="000D62A5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1</w:t>
            </w:r>
            <w:r w:rsidR="00DF60B5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8</w:t>
            </w:r>
            <w:r w:rsidRPr="00DF60B5">
              <w:rPr>
                <w:rFonts w:ascii="Segoe Print" w:hAnsi="Segoe Print"/>
                <w:b/>
                <w:bCs/>
                <w:sz w:val="20"/>
                <w:szCs w:val="20"/>
                <w:vertAlign w:val="superscript"/>
              </w:rPr>
              <w:t>th</w:t>
            </w: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8" w:type="dxa"/>
          </w:tcPr>
          <w:p w14:paraId="7487AF6B" w14:textId="0D4E44D6" w:rsidR="00DF60B5" w:rsidRPr="00207BFB" w:rsidRDefault="00DF60B5" w:rsidP="00DF60B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207BFB">
              <w:rPr>
                <w:rFonts w:ascii="Segoe Print" w:hAnsi="Segoe Print"/>
                <w:b/>
                <w:sz w:val="20"/>
                <w:szCs w:val="20"/>
              </w:rPr>
              <w:t xml:space="preserve">Mill Creek v </w:t>
            </w:r>
            <w:r>
              <w:rPr>
                <w:rFonts w:ascii="Segoe Print" w:hAnsi="Segoe Print"/>
                <w:b/>
                <w:sz w:val="20"/>
                <w:szCs w:val="20"/>
              </w:rPr>
              <w:t>Parkview</w:t>
            </w:r>
          </w:p>
          <w:p w14:paraId="146187FF" w14:textId="1ED3C8FE" w:rsidR="00DF60B5" w:rsidRPr="00207BFB" w:rsidRDefault="00DF60B5" w:rsidP="00DF60B5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Parkview v Lanier</w:t>
            </w:r>
          </w:p>
          <w:p w14:paraId="7A23CC4C" w14:textId="67F05808" w:rsidR="00F814AC" w:rsidRPr="00402892" w:rsidRDefault="00DF60B5" w:rsidP="00DF60B5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207BFB">
              <w:rPr>
                <w:rFonts w:ascii="Segoe Print" w:hAnsi="Segoe Print"/>
                <w:b/>
                <w:sz w:val="20"/>
                <w:szCs w:val="20"/>
              </w:rPr>
              <w:t xml:space="preserve">Mill Creek v </w:t>
            </w:r>
            <w:r>
              <w:rPr>
                <w:rFonts w:ascii="Segoe Print" w:hAnsi="Segoe Print"/>
                <w:b/>
                <w:sz w:val="20"/>
                <w:szCs w:val="20"/>
              </w:rPr>
              <w:t>Lanier</w:t>
            </w:r>
          </w:p>
        </w:tc>
        <w:tc>
          <w:tcPr>
            <w:tcW w:w="2466" w:type="dxa"/>
          </w:tcPr>
          <w:p w14:paraId="4A617433" w14:textId="11A311BB" w:rsidR="00F814AC" w:rsidRPr="00402892" w:rsidRDefault="00EC6CC6" w:rsidP="00F814AC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</w:rPr>
              <w:t>a</w:t>
            </w:r>
            <w:r w:rsidR="00DF60B5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t Mill Creek</w:t>
            </w:r>
          </w:p>
        </w:tc>
        <w:tc>
          <w:tcPr>
            <w:tcW w:w="1292" w:type="dxa"/>
          </w:tcPr>
          <w:p w14:paraId="749B1C28" w14:textId="77777777" w:rsidR="00DF60B5" w:rsidRPr="00DF60B5" w:rsidRDefault="00DF60B5" w:rsidP="00DF60B5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5:00 pm</w:t>
            </w:r>
          </w:p>
          <w:p w14:paraId="7D943093" w14:textId="77777777" w:rsidR="00DF60B5" w:rsidRPr="00DF60B5" w:rsidRDefault="00DF60B5" w:rsidP="00DF60B5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6:00 pm</w:t>
            </w:r>
          </w:p>
          <w:p w14:paraId="17B39448" w14:textId="391875F5" w:rsidR="00F814AC" w:rsidRPr="00402892" w:rsidRDefault="00DF60B5" w:rsidP="00DF60B5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7:00 pm</w:t>
            </w:r>
          </w:p>
        </w:tc>
      </w:tr>
      <w:tr w:rsidR="00F814AC" w14:paraId="000C9EBA" w14:textId="77777777" w:rsidTr="00274CFF">
        <w:trPr>
          <w:trHeight w:val="521"/>
        </w:trPr>
        <w:tc>
          <w:tcPr>
            <w:tcW w:w="2501" w:type="dxa"/>
          </w:tcPr>
          <w:p w14:paraId="45B75EF4" w14:textId="0F912F10" w:rsidR="00F814AC" w:rsidRPr="0064527B" w:rsidRDefault="00F814AC" w:rsidP="00F814AC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64527B">
              <w:rPr>
                <w:rFonts w:ascii="Segoe Print" w:hAnsi="Segoe Print"/>
                <w:sz w:val="20"/>
                <w:szCs w:val="20"/>
              </w:rPr>
              <w:t xml:space="preserve">August </w:t>
            </w:r>
            <w:r w:rsidR="00DF60B5">
              <w:rPr>
                <w:rFonts w:ascii="Segoe Print" w:hAnsi="Segoe Print"/>
                <w:sz w:val="20"/>
                <w:szCs w:val="20"/>
              </w:rPr>
              <w:t>20</w:t>
            </w:r>
            <w:r w:rsidR="0064527B" w:rsidRPr="0064527B">
              <w:rPr>
                <w:rFonts w:ascii="Segoe Print" w:hAnsi="Segoe Print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938" w:type="dxa"/>
          </w:tcPr>
          <w:p w14:paraId="128565C3" w14:textId="665F1C90" w:rsidR="00F814AC" w:rsidRPr="0064527B" w:rsidRDefault="00F814AC" w:rsidP="00F814AC">
            <w:pPr>
              <w:rPr>
                <w:rFonts w:ascii="Segoe Print" w:hAnsi="Segoe Print"/>
                <w:sz w:val="20"/>
                <w:szCs w:val="20"/>
              </w:rPr>
            </w:pPr>
            <w:r w:rsidRPr="0064527B">
              <w:rPr>
                <w:rFonts w:ascii="Segoe Print" w:hAnsi="Segoe Print"/>
                <w:sz w:val="20"/>
                <w:szCs w:val="20"/>
              </w:rPr>
              <w:t xml:space="preserve">Mill Creek </w:t>
            </w:r>
            <w:r w:rsidR="00DF60B5">
              <w:rPr>
                <w:rFonts w:ascii="Segoe Print" w:hAnsi="Segoe Print"/>
                <w:sz w:val="20"/>
                <w:szCs w:val="20"/>
              </w:rPr>
              <w:t>v North Gwinnett</w:t>
            </w:r>
          </w:p>
          <w:p w14:paraId="26C293B4" w14:textId="5E8F0E0D" w:rsidR="00F814AC" w:rsidRPr="0064527B" w:rsidRDefault="00F814AC" w:rsidP="00F814AC">
            <w:pPr>
              <w:rPr>
                <w:rFonts w:ascii="Segoe Print" w:hAnsi="Segoe Print"/>
                <w:sz w:val="20"/>
                <w:szCs w:val="20"/>
              </w:rPr>
            </w:pPr>
            <w:r w:rsidRPr="0064527B">
              <w:rPr>
                <w:rFonts w:ascii="Segoe Print" w:hAnsi="Segoe Print"/>
                <w:sz w:val="20"/>
                <w:szCs w:val="20"/>
              </w:rPr>
              <w:t xml:space="preserve">Mill Creek v </w:t>
            </w:r>
            <w:r w:rsidR="00DF60B5">
              <w:rPr>
                <w:rFonts w:ascii="Segoe Print" w:hAnsi="Segoe Print"/>
                <w:sz w:val="20"/>
                <w:szCs w:val="20"/>
              </w:rPr>
              <w:t>Norcross</w:t>
            </w:r>
          </w:p>
        </w:tc>
        <w:tc>
          <w:tcPr>
            <w:tcW w:w="2466" w:type="dxa"/>
          </w:tcPr>
          <w:p w14:paraId="11A92ACC" w14:textId="6FCDBD7F" w:rsidR="00F814AC" w:rsidRPr="0064527B" w:rsidRDefault="00EC6CC6" w:rsidP="00F814AC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a</w:t>
            </w:r>
            <w:r w:rsidR="00DF60B5">
              <w:rPr>
                <w:rFonts w:ascii="Segoe Print" w:hAnsi="Segoe Print"/>
                <w:sz w:val="20"/>
                <w:szCs w:val="20"/>
              </w:rPr>
              <w:t>t North Gwinnett</w:t>
            </w:r>
          </w:p>
        </w:tc>
        <w:tc>
          <w:tcPr>
            <w:tcW w:w="1292" w:type="dxa"/>
          </w:tcPr>
          <w:p w14:paraId="5CC07376" w14:textId="72DCBF0A" w:rsidR="000D62A5" w:rsidRDefault="003F7FAA" w:rsidP="00F814AC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5</w:t>
            </w:r>
            <w:r w:rsidR="0064527B">
              <w:rPr>
                <w:rFonts w:ascii="Segoe Print" w:hAnsi="Segoe Print"/>
                <w:sz w:val="20"/>
                <w:szCs w:val="20"/>
              </w:rPr>
              <w:t>:00 pm</w:t>
            </w:r>
          </w:p>
          <w:p w14:paraId="21DB95C0" w14:textId="3D8395CD" w:rsidR="0064527B" w:rsidRPr="00150A3A" w:rsidRDefault="003F7FAA" w:rsidP="00F814AC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6</w:t>
            </w:r>
            <w:r w:rsidR="0064527B">
              <w:rPr>
                <w:rFonts w:ascii="Segoe Print" w:hAnsi="Segoe Print"/>
                <w:sz w:val="20"/>
                <w:szCs w:val="20"/>
              </w:rPr>
              <w:t>:00 pm</w:t>
            </w:r>
          </w:p>
        </w:tc>
      </w:tr>
      <w:tr w:rsidR="00F814AC" w14:paraId="7A373613" w14:textId="77777777" w:rsidTr="00274CFF">
        <w:trPr>
          <w:trHeight w:val="521"/>
        </w:trPr>
        <w:tc>
          <w:tcPr>
            <w:tcW w:w="2501" w:type="dxa"/>
          </w:tcPr>
          <w:p w14:paraId="7F31ECFB" w14:textId="10CB8121" w:rsidR="00F814AC" w:rsidRPr="00DF60B5" w:rsidRDefault="00F814AC" w:rsidP="00F814AC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August 2</w:t>
            </w:r>
            <w:r w:rsidR="00DF60B5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7</w:t>
            </w:r>
            <w:r w:rsidR="0064527B" w:rsidRPr="00DF60B5">
              <w:rPr>
                <w:rFonts w:ascii="Segoe Print" w:hAnsi="Segoe Print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938" w:type="dxa"/>
          </w:tcPr>
          <w:p w14:paraId="395D47DB" w14:textId="40B71157" w:rsidR="00F814AC" w:rsidRPr="00DF60B5" w:rsidRDefault="00F814AC" w:rsidP="00F814AC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Mill Creek v </w:t>
            </w:r>
            <w:r w:rsidR="00DF60B5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Discovery</w:t>
            </w:r>
          </w:p>
          <w:p w14:paraId="6FC04B42" w14:textId="67B3D96A" w:rsidR="00DF60B5" w:rsidRPr="00DF60B5" w:rsidRDefault="00DF60B5" w:rsidP="00F814AC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Discovery v Archer</w:t>
            </w:r>
          </w:p>
          <w:p w14:paraId="4A9A689C" w14:textId="50156E6D" w:rsidR="00F814AC" w:rsidRPr="00DF60B5" w:rsidRDefault="00F814AC" w:rsidP="00F814AC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Mill Creek v </w:t>
            </w:r>
            <w:r w:rsidR="00DF60B5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Archer</w:t>
            </w:r>
          </w:p>
        </w:tc>
        <w:tc>
          <w:tcPr>
            <w:tcW w:w="2466" w:type="dxa"/>
          </w:tcPr>
          <w:p w14:paraId="20AC1086" w14:textId="6375B103" w:rsidR="00F814AC" w:rsidRPr="00DF60B5" w:rsidRDefault="00EC6CC6" w:rsidP="00F814AC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</w:rPr>
              <w:t>a</w:t>
            </w:r>
            <w:r w:rsidR="00DF60B5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t Mill Creek</w:t>
            </w:r>
          </w:p>
        </w:tc>
        <w:tc>
          <w:tcPr>
            <w:tcW w:w="1292" w:type="dxa"/>
          </w:tcPr>
          <w:p w14:paraId="455A7C24" w14:textId="77777777" w:rsidR="00DF60B5" w:rsidRPr="00DF60B5" w:rsidRDefault="00DF60B5" w:rsidP="00DF60B5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5:00 pm</w:t>
            </w:r>
          </w:p>
          <w:p w14:paraId="3B5941ED" w14:textId="77777777" w:rsidR="00DF60B5" w:rsidRPr="00DF60B5" w:rsidRDefault="00DF60B5" w:rsidP="00DF60B5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6:00 pm</w:t>
            </w:r>
          </w:p>
          <w:p w14:paraId="76E99648" w14:textId="26933B82" w:rsidR="00F814AC" w:rsidRPr="00DF60B5" w:rsidRDefault="00DF60B5" w:rsidP="00DF60B5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7:00 pm </w:t>
            </w:r>
          </w:p>
        </w:tc>
      </w:tr>
      <w:tr w:rsidR="00F814AC" w14:paraId="6D73FD20" w14:textId="77777777" w:rsidTr="00274CFF">
        <w:trPr>
          <w:trHeight w:val="521"/>
        </w:trPr>
        <w:tc>
          <w:tcPr>
            <w:tcW w:w="2501" w:type="dxa"/>
          </w:tcPr>
          <w:p w14:paraId="332262BA" w14:textId="63DCDB3C" w:rsidR="00F814AC" w:rsidRPr="00DF60B5" w:rsidRDefault="00DF60B5" w:rsidP="00F814AC">
            <w:pPr>
              <w:jc w:val="center"/>
              <w:rPr>
                <w:rFonts w:ascii="Segoe Print" w:hAnsi="Segoe Print"/>
                <w:bCs/>
                <w:sz w:val="20"/>
                <w:szCs w:val="20"/>
                <w:vertAlign w:val="superscript"/>
              </w:rPr>
            </w:pPr>
            <w:r w:rsidRPr="00DF60B5">
              <w:rPr>
                <w:rFonts w:ascii="Segoe Print" w:hAnsi="Segoe Print"/>
                <w:bCs/>
                <w:sz w:val="20"/>
                <w:szCs w:val="20"/>
              </w:rPr>
              <w:t>September 3</w:t>
            </w:r>
            <w:r w:rsidRPr="00DF60B5">
              <w:rPr>
                <w:rFonts w:ascii="Segoe Print" w:hAnsi="Segoe Print"/>
                <w:bCs/>
                <w:sz w:val="20"/>
                <w:szCs w:val="20"/>
                <w:vertAlign w:val="superscript"/>
              </w:rPr>
              <w:t>rd</w:t>
            </w:r>
            <w:r w:rsidRPr="00DF60B5">
              <w:rPr>
                <w:rFonts w:ascii="Segoe Print" w:hAnsi="Segoe Prin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8" w:type="dxa"/>
          </w:tcPr>
          <w:p w14:paraId="272A5DAF" w14:textId="6137ADB9" w:rsidR="00F814AC" w:rsidRPr="00DF60B5" w:rsidRDefault="00F814AC" w:rsidP="00F814AC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Cs/>
                <w:sz w:val="20"/>
                <w:szCs w:val="20"/>
              </w:rPr>
              <w:t xml:space="preserve">Mill Creek v </w:t>
            </w:r>
            <w:r w:rsidR="00DF60B5" w:rsidRPr="00DF60B5">
              <w:rPr>
                <w:rFonts w:ascii="Segoe Print" w:hAnsi="Segoe Print"/>
                <w:bCs/>
                <w:sz w:val="20"/>
                <w:szCs w:val="20"/>
              </w:rPr>
              <w:t>Parkview</w:t>
            </w:r>
          </w:p>
          <w:p w14:paraId="1F58D9DE" w14:textId="76C63B4A" w:rsidR="00F814AC" w:rsidRPr="00DF60B5" w:rsidRDefault="00207BFB" w:rsidP="00F814AC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Cs/>
                <w:sz w:val="20"/>
                <w:szCs w:val="20"/>
              </w:rPr>
              <w:t xml:space="preserve">Mill Creek v </w:t>
            </w:r>
            <w:r w:rsidR="00C60DD5">
              <w:rPr>
                <w:rFonts w:ascii="Segoe Print" w:hAnsi="Segoe Print"/>
                <w:bCs/>
                <w:sz w:val="20"/>
                <w:szCs w:val="20"/>
              </w:rPr>
              <w:t>Grayson</w:t>
            </w:r>
          </w:p>
        </w:tc>
        <w:tc>
          <w:tcPr>
            <w:tcW w:w="2466" w:type="dxa"/>
          </w:tcPr>
          <w:p w14:paraId="2EAAE494" w14:textId="7721FA6D" w:rsidR="00F814AC" w:rsidRPr="00DF60B5" w:rsidRDefault="00EC6CC6" w:rsidP="00F814A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>
              <w:rPr>
                <w:rFonts w:ascii="Segoe Print" w:hAnsi="Segoe Print"/>
                <w:bCs/>
                <w:sz w:val="20"/>
                <w:szCs w:val="20"/>
              </w:rPr>
              <w:t>a</w:t>
            </w:r>
            <w:r w:rsidR="00DF60B5" w:rsidRPr="00DF60B5">
              <w:rPr>
                <w:rFonts w:ascii="Segoe Print" w:hAnsi="Segoe Print"/>
                <w:bCs/>
                <w:sz w:val="20"/>
                <w:szCs w:val="20"/>
              </w:rPr>
              <w:t>t Parkview</w:t>
            </w:r>
          </w:p>
          <w:p w14:paraId="6D0FCDD1" w14:textId="77777777" w:rsidR="00F814AC" w:rsidRPr="00DF60B5" w:rsidRDefault="00F814AC" w:rsidP="00F814A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</w:p>
        </w:tc>
        <w:tc>
          <w:tcPr>
            <w:tcW w:w="1292" w:type="dxa"/>
          </w:tcPr>
          <w:p w14:paraId="1257B2C8" w14:textId="29EB3CD0" w:rsidR="00F814AC" w:rsidRPr="00DF60B5" w:rsidRDefault="00F814AC" w:rsidP="00F814A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Cs/>
                <w:sz w:val="20"/>
                <w:szCs w:val="20"/>
              </w:rPr>
              <w:t>5:00</w:t>
            </w:r>
            <w:r w:rsidR="003C362A">
              <w:rPr>
                <w:rFonts w:ascii="Segoe Print" w:hAnsi="Segoe Print"/>
                <w:bCs/>
                <w:sz w:val="20"/>
                <w:szCs w:val="20"/>
              </w:rPr>
              <w:t xml:space="preserve"> </w:t>
            </w:r>
            <w:r w:rsidRPr="00DF60B5">
              <w:rPr>
                <w:rFonts w:ascii="Segoe Print" w:hAnsi="Segoe Print"/>
                <w:bCs/>
                <w:sz w:val="20"/>
                <w:szCs w:val="20"/>
              </w:rPr>
              <w:t>pm</w:t>
            </w:r>
          </w:p>
          <w:p w14:paraId="40FAB80F" w14:textId="40D66C1D" w:rsidR="00F814AC" w:rsidRPr="00DF60B5" w:rsidRDefault="00F814AC" w:rsidP="00EC6CC6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Cs/>
                <w:sz w:val="20"/>
                <w:szCs w:val="20"/>
              </w:rPr>
              <w:t>6:00</w:t>
            </w:r>
            <w:r w:rsidR="003C362A">
              <w:rPr>
                <w:rFonts w:ascii="Segoe Print" w:hAnsi="Segoe Print"/>
                <w:bCs/>
                <w:sz w:val="20"/>
                <w:szCs w:val="20"/>
              </w:rPr>
              <w:t xml:space="preserve"> </w:t>
            </w:r>
            <w:r w:rsidRPr="00DF60B5">
              <w:rPr>
                <w:rFonts w:ascii="Segoe Print" w:hAnsi="Segoe Print"/>
                <w:bCs/>
                <w:sz w:val="20"/>
                <w:szCs w:val="20"/>
              </w:rPr>
              <w:t>pm</w:t>
            </w:r>
          </w:p>
        </w:tc>
      </w:tr>
      <w:tr w:rsidR="00F0129E" w14:paraId="5230F363" w14:textId="77777777" w:rsidTr="00274CFF">
        <w:trPr>
          <w:trHeight w:val="521"/>
        </w:trPr>
        <w:tc>
          <w:tcPr>
            <w:tcW w:w="2501" w:type="dxa"/>
          </w:tcPr>
          <w:p w14:paraId="34E901E7" w14:textId="43AECB2D" w:rsidR="00F0129E" w:rsidRPr="003C362A" w:rsidRDefault="00F0129E" w:rsidP="00F814AC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September </w:t>
            </w:r>
            <w:r w:rsidR="00DF60B5" w:rsidRPr="003C362A">
              <w:rPr>
                <w:rFonts w:ascii="Segoe Print" w:hAnsi="Segoe Print"/>
                <w:b/>
                <w:bCs/>
                <w:sz w:val="20"/>
                <w:szCs w:val="20"/>
              </w:rPr>
              <w:t>8</w:t>
            </w:r>
            <w:r w:rsidRPr="003C362A">
              <w:rPr>
                <w:rFonts w:ascii="Segoe Print" w:hAnsi="Segoe Print"/>
                <w:b/>
                <w:bCs/>
                <w:sz w:val="20"/>
                <w:szCs w:val="20"/>
                <w:vertAlign w:val="superscript"/>
              </w:rPr>
              <w:t>th</w:t>
            </w: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8" w:type="dxa"/>
          </w:tcPr>
          <w:p w14:paraId="1B0180F3" w14:textId="05B6A0CE" w:rsidR="00F0129E" w:rsidRPr="003C362A" w:rsidRDefault="00F0129E" w:rsidP="000D62A5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Mill Creek v </w:t>
            </w:r>
            <w:r w:rsidR="00C006FB" w:rsidRPr="003C362A">
              <w:rPr>
                <w:rFonts w:ascii="Segoe Print" w:hAnsi="Segoe Print"/>
                <w:b/>
                <w:bCs/>
                <w:sz w:val="20"/>
                <w:szCs w:val="20"/>
              </w:rPr>
              <w:t>Dacula</w:t>
            </w:r>
          </w:p>
          <w:p w14:paraId="69FAD4C1" w14:textId="2041425B" w:rsidR="00F0129E" w:rsidRPr="003C362A" w:rsidRDefault="00F0129E" w:rsidP="0064527B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Mill Creek v </w:t>
            </w:r>
            <w:r w:rsidR="00DF60B5" w:rsidRPr="003C362A">
              <w:rPr>
                <w:rFonts w:ascii="Segoe Print" w:hAnsi="Segoe Print"/>
                <w:b/>
                <w:bCs/>
                <w:sz w:val="20"/>
                <w:szCs w:val="20"/>
              </w:rPr>
              <w:t>Dacula</w:t>
            </w: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56C0E826" w14:textId="7218B304" w:rsidR="00F0129E" w:rsidRPr="003C362A" w:rsidRDefault="00EC6CC6" w:rsidP="00F814AC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</w:rPr>
              <w:t>a</w:t>
            </w:r>
            <w:r w:rsidR="00DF60B5" w:rsidRPr="003C362A">
              <w:rPr>
                <w:rFonts w:ascii="Segoe Print" w:hAnsi="Segoe Print"/>
                <w:b/>
                <w:bCs/>
                <w:sz w:val="20"/>
                <w:szCs w:val="20"/>
              </w:rPr>
              <w:t>t Mill Creek</w:t>
            </w:r>
          </w:p>
        </w:tc>
        <w:tc>
          <w:tcPr>
            <w:tcW w:w="1292" w:type="dxa"/>
          </w:tcPr>
          <w:p w14:paraId="73BE9991" w14:textId="571EE468" w:rsidR="00F0129E" w:rsidRPr="003C362A" w:rsidRDefault="00F0129E" w:rsidP="00F814AC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>5:00</w:t>
            </w:r>
            <w:r w:rsidR="003C362A" w:rsidRPr="003C362A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 </w:t>
            </w: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>pm</w:t>
            </w:r>
          </w:p>
          <w:p w14:paraId="19CB5402" w14:textId="572D47AA" w:rsidR="00F0129E" w:rsidRPr="003C362A" w:rsidRDefault="00F0129E" w:rsidP="0064527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>6:00</w:t>
            </w:r>
            <w:r w:rsidR="003C362A" w:rsidRPr="003C362A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 </w:t>
            </w: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>pm</w:t>
            </w:r>
          </w:p>
          <w:p w14:paraId="4196D332" w14:textId="4A43C3EB" w:rsidR="00DF60B5" w:rsidRPr="003C362A" w:rsidRDefault="00DF60B5" w:rsidP="0064527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</w:p>
        </w:tc>
      </w:tr>
      <w:tr w:rsidR="00F0129E" w:rsidRPr="00B4333E" w14:paraId="5CDED216" w14:textId="77777777" w:rsidTr="00274CFF">
        <w:trPr>
          <w:trHeight w:val="512"/>
        </w:trPr>
        <w:tc>
          <w:tcPr>
            <w:tcW w:w="2501" w:type="dxa"/>
          </w:tcPr>
          <w:p w14:paraId="15C2A120" w14:textId="04C65DD0" w:rsidR="00F0129E" w:rsidRPr="007D78D7" w:rsidRDefault="00F0129E" w:rsidP="00F814AC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7D78D7">
              <w:rPr>
                <w:rFonts w:ascii="Segoe Print" w:hAnsi="Segoe Print"/>
                <w:sz w:val="20"/>
                <w:szCs w:val="20"/>
              </w:rPr>
              <w:t>September 1</w:t>
            </w:r>
            <w:r w:rsidR="003C362A" w:rsidRPr="007D78D7">
              <w:rPr>
                <w:rFonts w:ascii="Segoe Print" w:hAnsi="Segoe Print"/>
                <w:sz w:val="20"/>
                <w:szCs w:val="20"/>
              </w:rPr>
              <w:t>0</w:t>
            </w:r>
            <w:r w:rsidRPr="007D78D7">
              <w:rPr>
                <w:rFonts w:ascii="Segoe Print" w:hAnsi="Segoe Print"/>
                <w:sz w:val="20"/>
                <w:szCs w:val="20"/>
              </w:rPr>
              <w:t>th</w:t>
            </w:r>
          </w:p>
        </w:tc>
        <w:tc>
          <w:tcPr>
            <w:tcW w:w="3938" w:type="dxa"/>
          </w:tcPr>
          <w:p w14:paraId="3F8F6A6E" w14:textId="74B0674E" w:rsidR="002A102A" w:rsidRPr="007D78D7" w:rsidRDefault="002A102A" w:rsidP="002A102A">
            <w:pPr>
              <w:rPr>
                <w:rFonts w:ascii="Segoe Print" w:hAnsi="Segoe Print"/>
                <w:sz w:val="20"/>
                <w:szCs w:val="20"/>
              </w:rPr>
            </w:pPr>
            <w:r w:rsidRPr="007D78D7">
              <w:rPr>
                <w:rFonts w:ascii="Segoe Print" w:hAnsi="Segoe Print"/>
                <w:sz w:val="20"/>
                <w:szCs w:val="20"/>
              </w:rPr>
              <w:t xml:space="preserve">Mill Creek v </w:t>
            </w:r>
            <w:r w:rsidR="003C362A" w:rsidRPr="007D78D7">
              <w:rPr>
                <w:rFonts w:ascii="Segoe Print" w:hAnsi="Segoe Print"/>
                <w:sz w:val="20"/>
                <w:szCs w:val="20"/>
              </w:rPr>
              <w:t>Grayson</w:t>
            </w:r>
          </w:p>
          <w:p w14:paraId="6F0A4214" w14:textId="0383BA07" w:rsidR="00F0129E" w:rsidRPr="007D78D7" w:rsidRDefault="002A102A" w:rsidP="002A102A">
            <w:pPr>
              <w:rPr>
                <w:rFonts w:ascii="Segoe Print" w:hAnsi="Segoe Print"/>
                <w:sz w:val="20"/>
                <w:szCs w:val="20"/>
              </w:rPr>
            </w:pPr>
            <w:r w:rsidRPr="007D78D7">
              <w:rPr>
                <w:rFonts w:ascii="Segoe Print" w:hAnsi="Segoe Print"/>
                <w:sz w:val="20"/>
                <w:szCs w:val="20"/>
              </w:rPr>
              <w:t xml:space="preserve">Mill Creek v </w:t>
            </w:r>
            <w:r w:rsidR="00DD24E2">
              <w:rPr>
                <w:rFonts w:ascii="Segoe Print" w:hAnsi="Segoe Print"/>
                <w:sz w:val="20"/>
                <w:szCs w:val="20"/>
              </w:rPr>
              <w:t>Archer</w:t>
            </w:r>
          </w:p>
        </w:tc>
        <w:tc>
          <w:tcPr>
            <w:tcW w:w="2466" w:type="dxa"/>
          </w:tcPr>
          <w:p w14:paraId="7795FE69" w14:textId="5138ABB6" w:rsidR="00F0129E" w:rsidRPr="007D78D7" w:rsidRDefault="00EC6CC6" w:rsidP="00F814AC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a</w:t>
            </w:r>
            <w:r w:rsidR="007D78D7" w:rsidRPr="007D78D7">
              <w:rPr>
                <w:rFonts w:ascii="Segoe Print" w:hAnsi="Segoe Print"/>
                <w:sz w:val="20"/>
                <w:szCs w:val="20"/>
              </w:rPr>
              <w:t>t Grayson</w:t>
            </w:r>
          </w:p>
        </w:tc>
        <w:tc>
          <w:tcPr>
            <w:tcW w:w="1292" w:type="dxa"/>
          </w:tcPr>
          <w:p w14:paraId="4103A3D1" w14:textId="451A0664" w:rsidR="002A102A" w:rsidRPr="007D78D7" w:rsidRDefault="002A102A" w:rsidP="00832C8E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7D78D7">
              <w:rPr>
                <w:rFonts w:ascii="Segoe Print" w:hAnsi="Segoe Print"/>
                <w:sz w:val="20"/>
                <w:szCs w:val="20"/>
              </w:rPr>
              <w:t>5:00pm</w:t>
            </w:r>
          </w:p>
          <w:p w14:paraId="5A7530D2" w14:textId="66B11B6E" w:rsidR="00F0129E" w:rsidRPr="007D78D7" w:rsidRDefault="00274CFF" w:rsidP="00EC6CC6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7D78D7">
              <w:rPr>
                <w:rFonts w:ascii="Segoe Print" w:hAnsi="Segoe Print"/>
                <w:sz w:val="20"/>
                <w:szCs w:val="20"/>
              </w:rPr>
              <w:t>6</w:t>
            </w:r>
            <w:r w:rsidR="00F0129E" w:rsidRPr="007D78D7">
              <w:rPr>
                <w:rFonts w:ascii="Segoe Print" w:hAnsi="Segoe Print"/>
                <w:sz w:val="20"/>
                <w:szCs w:val="20"/>
              </w:rPr>
              <w:t>:00pm</w:t>
            </w:r>
          </w:p>
        </w:tc>
      </w:tr>
      <w:tr w:rsidR="00F0129E" w14:paraId="027DA993" w14:textId="77777777" w:rsidTr="00274CFF">
        <w:trPr>
          <w:trHeight w:val="396"/>
        </w:trPr>
        <w:tc>
          <w:tcPr>
            <w:tcW w:w="2501" w:type="dxa"/>
          </w:tcPr>
          <w:p w14:paraId="6B2E821D" w14:textId="25DCD64E" w:rsidR="00F0129E" w:rsidRPr="007D78D7" w:rsidRDefault="00F0129E" w:rsidP="00F814A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7D78D7">
              <w:rPr>
                <w:rFonts w:ascii="Segoe Print" w:hAnsi="Segoe Print"/>
                <w:bCs/>
                <w:sz w:val="20"/>
                <w:szCs w:val="20"/>
              </w:rPr>
              <w:t>September 1</w:t>
            </w:r>
            <w:r w:rsidR="007D78D7" w:rsidRPr="007D78D7">
              <w:rPr>
                <w:rFonts w:ascii="Segoe Print" w:hAnsi="Segoe Print"/>
                <w:bCs/>
                <w:sz w:val="20"/>
                <w:szCs w:val="20"/>
              </w:rPr>
              <w:t>7</w:t>
            </w:r>
            <w:r w:rsidRPr="007D78D7">
              <w:rPr>
                <w:rFonts w:ascii="Segoe Print" w:hAnsi="Segoe Print"/>
                <w:bCs/>
                <w:sz w:val="20"/>
                <w:szCs w:val="20"/>
              </w:rPr>
              <w:t>th</w:t>
            </w:r>
          </w:p>
        </w:tc>
        <w:tc>
          <w:tcPr>
            <w:tcW w:w="3938" w:type="dxa"/>
          </w:tcPr>
          <w:p w14:paraId="209A7525" w14:textId="77777777" w:rsidR="007D78D7" w:rsidRPr="007D78D7" w:rsidRDefault="007D78D7" w:rsidP="007D78D7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7D78D7">
              <w:rPr>
                <w:rFonts w:ascii="Segoe Print" w:hAnsi="Segoe Print"/>
                <w:bCs/>
                <w:sz w:val="20"/>
                <w:szCs w:val="20"/>
              </w:rPr>
              <w:t>Mill Creek v North Gwinnett</w:t>
            </w:r>
          </w:p>
          <w:p w14:paraId="79E28995" w14:textId="608CD306" w:rsidR="005E3E0A" w:rsidRPr="007D78D7" w:rsidRDefault="007D78D7" w:rsidP="007D78D7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7D78D7">
              <w:rPr>
                <w:rFonts w:ascii="Segoe Print" w:hAnsi="Segoe Print"/>
                <w:bCs/>
                <w:sz w:val="20"/>
                <w:szCs w:val="20"/>
              </w:rPr>
              <w:t>Mill Creek v Norcross</w:t>
            </w:r>
          </w:p>
        </w:tc>
        <w:tc>
          <w:tcPr>
            <w:tcW w:w="2466" w:type="dxa"/>
          </w:tcPr>
          <w:p w14:paraId="02C5040E" w14:textId="1D9AB47F" w:rsidR="00F0129E" w:rsidRPr="007D78D7" w:rsidRDefault="00EC6CC6" w:rsidP="00F814A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>
              <w:rPr>
                <w:rFonts w:ascii="Segoe Print" w:hAnsi="Segoe Print"/>
                <w:bCs/>
                <w:sz w:val="20"/>
                <w:szCs w:val="20"/>
              </w:rPr>
              <w:t>a</w:t>
            </w:r>
            <w:r w:rsidR="005E3E0A" w:rsidRPr="007D78D7">
              <w:rPr>
                <w:rFonts w:ascii="Segoe Print" w:hAnsi="Segoe Print"/>
                <w:bCs/>
                <w:sz w:val="20"/>
                <w:szCs w:val="20"/>
              </w:rPr>
              <w:t xml:space="preserve">t </w:t>
            </w:r>
            <w:r w:rsidR="007D78D7" w:rsidRPr="007D78D7">
              <w:rPr>
                <w:rFonts w:ascii="Segoe Print" w:hAnsi="Segoe Print"/>
                <w:bCs/>
                <w:sz w:val="20"/>
                <w:szCs w:val="20"/>
              </w:rPr>
              <w:t>Norcross</w:t>
            </w:r>
          </w:p>
        </w:tc>
        <w:tc>
          <w:tcPr>
            <w:tcW w:w="1292" w:type="dxa"/>
          </w:tcPr>
          <w:p w14:paraId="110D92E7" w14:textId="77777777" w:rsidR="007D78D7" w:rsidRPr="007D78D7" w:rsidRDefault="007D78D7" w:rsidP="007D78D7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7D78D7">
              <w:rPr>
                <w:rFonts w:ascii="Segoe Print" w:hAnsi="Segoe Print"/>
                <w:bCs/>
                <w:sz w:val="20"/>
                <w:szCs w:val="20"/>
              </w:rPr>
              <w:t>6:00 pm</w:t>
            </w:r>
          </w:p>
          <w:p w14:paraId="3F99988A" w14:textId="50C960DD" w:rsidR="00F0129E" w:rsidRPr="007D78D7" w:rsidRDefault="007D78D7" w:rsidP="007D78D7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7D78D7">
              <w:rPr>
                <w:rFonts w:ascii="Segoe Print" w:hAnsi="Segoe Print"/>
                <w:bCs/>
                <w:sz w:val="20"/>
                <w:szCs w:val="20"/>
              </w:rPr>
              <w:t>7:00 pm</w:t>
            </w:r>
          </w:p>
        </w:tc>
      </w:tr>
      <w:tr w:rsidR="00F0129E" w14:paraId="0192121C" w14:textId="77777777" w:rsidTr="00274CFF">
        <w:trPr>
          <w:trHeight w:val="810"/>
        </w:trPr>
        <w:tc>
          <w:tcPr>
            <w:tcW w:w="2501" w:type="dxa"/>
          </w:tcPr>
          <w:p w14:paraId="29DF0BCD" w14:textId="156ABDEE" w:rsidR="00F0129E" w:rsidRPr="0058466C" w:rsidRDefault="00F0129E" w:rsidP="00F814A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58466C">
              <w:rPr>
                <w:rFonts w:ascii="Segoe Print" w:hAnsi="Segoe Print"/>
                <w:b/>
                <w:sz w:val="20"/>
                <w:szCs w:val="20"/>
              </w:rPr>
              <w:t xml:space="preserve">September </w:t>
            </w:r>
            <w:r w:rsidR="007D78D7">
              <w:rPr>
                <w:rFonts w:ascii="Segoe Print" w:hAnsi="Segoe Print"/>
                <w:b/>
                <w:sz w:val="20"/>
                <w:szCs w:val="20"/>
              </w:rPr>
              <w:t>22</w:t>
            </w:r>
            <w:r w:rsidR="007D78D7" w:rsidRPr="007D78D7">
              <w:rPr>
                <w:rFonts w:ascii="Segoe Print" w:hAnsi="Segoe Print"/>
                <w:b/>
                <w:sz w:val="20"/>
                <w:szCs w:val="20"/>
                <w:vertAlign w:val="superscript"/>
              </w:rPr>
              <w:t>nd</w:t>
            </w:r>
            <w:r w:rsidR="007D78D7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38" w:type="dxa"/>
          </w:tcPr>
          <w:p w14:paraId="1FB14FD5" w14:textId="1CDCF651" w:rsidR="00F0129E" w:rsidRDefault="00F0129E" w:rsidP="00F814AC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8466C">
              <w:rPr>
                <w:rFonts w:ascii="Segoe Print" w:hAnsi="Segoe Print"/>
                <w:b/>
                <w:sz w:val="20"/>
                <w:szCs w:val="20"/>
              </w:rPr>
              <w:t xml:space="preserve">Mill Creek v </w:t>
            </w:r>
            <w:r w:rsidR="007D78D7">
              <w:rPr>
                <w:rFonts w:ascii="Segoe Print" w:hAnsi="Segoe Print"/>
                <w:b/>
                <w:sz w:val="20"/>
                <w:szCs w:val="20"/>
              </w:rPr>
              <w:t>Dacula</w:t>
            </w:r>
            <w:r w:rsidRPr="0058466C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</w:p>
          <w:p w14:paraId="70506748" w14:textId="12F641EB" w:rsidR="00F0129E" w:rsidRDefault="007D78D7" w:rsidP="00F814AC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Dacula v </w:t>
            </w:r>
            <w:r w:rsidR="00EC6CC6">
              <w:rPr>
                <w:rFonts w:ascii="Segoe Print" w:hAnsi="Segoe Print"/>
                <w:b/>
                <w:sz w:val="20"/>
                <w:szCs w:val="20"/>
              </w:rPr>
              <w:t>Hebron</w:t>
            </w:r>
          </w:p>
          <w:p w14:paraId="2CB5EDD7" w14:textId="50679704" w:rsidR="00F0129E" w:rsidRPr="0058466C" w:rsidRDefault="00F0129E" w:rsidP="00F814AC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Mill Creek </w:t>
            </w:r>
            <w:r w:rsidR="00EC6CC6">
              <w:rPr>
                <w:rFonts w:ascii="Segoe Print" w:hAnsi="Segoe Print"/>
                <w:b/>
                <w:sz w:val="20"/>
                <w:szCs w:val="20"/>
              </w:rPr>
              <w:t>v Hebron</w:t>
            </w:r>
          </w:p>
        </w:tc>
        <w:tc>
          <w:tcPr>
            <w:tcW w:w="2466" w:type="dxa"/>
          </w:tcPr>
          <w:p w14:paraId="5A7224F3" w14:textId="7182C542" w:rsidR="00F0129E" w:rsidRPr="0058466C" w:rsidRDefault="00EC6CC6" w:rsidP="00F814A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 xml:space="preserve">at </w:t>
            </w:r>
            <w:r w:rsidR="00F0129E" w:rsidRPr="0058466C">
              <w:rPr>
                <w:rFonts w:ascii="Segoe Print" w:hAnsi="Segoe Print"/>
                <w:b/>
                <w:sz w:val="20"/>
                <w:szCs w:val="20"/>
              </w:rPr>
              <w:t>Mill Creek</w:t>
            </w:r>
          </w:p>
        </w:tc>
        <w:tc>
          <w:tcPr>
            <w:tcW w:w="1292" w:type="dxa"/>
          </w:tcPr>
          <w:p w14:paraId="73ED4FFD" w14:textId="77777777" w:rsidR="00F0129E" w:rsidRPr="0058466C" w:rsidRDefault="00F0129E" w:rsidP="002A4098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58466C">
              <w:rPr>
                <w:rFonts w:ascii="Segoe Print" w:hAnsi="Segoe Print"/>
                <w:b/>
                <w:sz w:val="20"/>
                <w:szCs w:val="20"/>
              </w:rPr>
              <w:t>5:00pm</w:t>
            </w:r>
          </w:p>
          <w:p w14:paraId="7222A2CE" w14:textId="77777777" w:rsidR="00F0129E" w:rsidRPr="00DC4857" w:rsidRDefault="00F0129E" w:rsidP="002A4098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DC4857">
              <w:rPr>
                <w:rFonts w:ascii="Segoe Print" w:hAnsi="Segoe Print"/>
                <w:bCs/>
                <w:sz w:val="20"/>
                <w:szCs w:val="20"/>
              </w:rPr>
              <w:t>6:00pm</w:t>
            </w:r>
          </w:p>
          <w:p w14:paraId="71B9D7A0" w14:textId="35CCA974" w:rsidR="00F0129E" w:rsidRPr="0058466C" w:rsidRDefault="00F0129E" w:rsidP="00F814A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7:00pm</w:t>
            </w:r>
          </w:p>
        </w:tc>
      </w:tr>
      <w:tr w:rsidR="00F0129E" w14:paraId="6DA17B0F" w14:textId="77777777" w:rsidTr="00274CFF">
        <w:trPr>
          <w:trHeight w:val="692"/>
        </w:trPr>
        <w:tc>
          <w:tcPr>
            <w:tcW w:w="2501" w:type="dxa"/>
          </w:tcPr>
          <w:p w14:paraId="5F710E56" w14:textId="056F7E08" w:rsidR="00F0129E" w:rsidRPr="00EC6CC6" w:rsidRDefault="00F0129E" w:rsidP="0058466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EC6CC6">
              <w:rPr>
                <w:rFonts w:ascii="Segoe Print" w:hAnsi="Segoe Print"/>
                <w:bCs/>
                <w:sz w:val="20"/>
                <w:szCs w:val="20"/>
              </w:rPr>
              <w:t>September 2</w:t>
            </w:r>
            <w:r w:rsidR="007D78D7" w:rsidRPr="00EC6CC6">
              <w:rPr>
                <w:rFonts w:ascii="Segoe Print" w:hAnsi="Segoe Print"/>
                <w:bCs/>
                <w:sz w:val="20"/>
                <w:szCs w:val="20"/>
              </w:rPr>
              <w:t>4</w:t>
            </w:r>
            <w:r w:rsidR="007D78D7" w:rsidRPr="00EC6CC6">
              <w:rPr>
                <w:rFonts w:ascii="Segoe Print" w:hAnsi="Segoe Print"/>
                <w:bCs/>
                <w:sz w:val="20"/>
                <w:szCs w:val="20"/>
                <w:vertAlign w:val="superscript"/>
              </w:rPr>
              <w:t>th</w:t>
            </w:r>
            <w:r w:rsidR="007D78D7" w:rsidRPr="00EC6CC6">
              <w:rPr>
                <w:rFonts w:ascii="Segoe Print" w:hAnsi="Segoe Print"/>
                <w:bCs/>
                <w:sz w:val="20"/>
                <w:szCs w:val="20"/>
              </w:rPr>
              <w:t xml:space="preserve"> </w:t>
            </w:r>
          </w:p>
          <w:p w14:paraId="5BCD6EBF" w14:textId="0F3FE884" w:rsidR="00F0129E" w:rsidRPr="00EC6CC6" w:rsidRDefault="00F0129E" w:rsidP="00F814A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EC6CC6">
              <w:rPr>
                <w:rFonts w:ascii="Segoe Print" w:hAnsi="Segoe Print"/>
                <w:bCs/>
                <w:sz w:val="20"/>
                <w:szCs w:val="20"/>
              </w:rPr>
              <w:t>County Seeding</w:t>
            </w:r>
          </w:p>
        </w:tc>
        <w:tc>
          <w:tcPr>
            <w:tcW w:w="3938" w:type="dxa"/>
            <w:hideMark/>
          </w:tcPr>
          <w:p w14:paraId="419F1BBC" w14:textId="3880D909" w:rsidR="00CE3A4F" w:rsidRPr="00EC6CC6" w:rsidRDefault="00CE3A4F" w:rsidP="00CE3A4F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EC6CC6">
              <w:rPr>
                <w:rFonts w:ascii="Segoe Print" w:hAnsi="Segoe Print"/>
                <w:bCs/>
                <w:sz w:val="20"/>
                <w:szCs w:val="20"/>
              </w:rPr>
              <w:t xml:space="preserve">Mill Creek v </w:t>
            </w:r>
            <w:r w:rsidR="003139DC">
              <w:rPr>
                <w:rFonts w:ascii="Segoe Print" w:hAnsi="Segoe Print"/>
                <w:bCs/>
                <w:sz w:val="20"/>
                <w:szCs w:val="20"/>
              </w:rPr>
              <w:t>Norcross</w:t>
            </w:r>
          </w:p>
          <w:p w14:paraId="486023C6" w14:textId="5EB8D063" w:rsidR="00F0129E" w:rsidRPr="00EC6CC6" w:rsidRDefault="00CE3A4F" w:rsidP="007D78D7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EC6CC6">
              <w:rPr>
                <w:rFonts w:ascii="Segoe Print" w:hAnsi="Segoe Print"/>
                <w:bCs/>
                <w:sz w:val="20"/>
                <w:szCs w:val="20"/>
              </w:rPr>
              <w:t xml:space="preserve">Mill Creek v </w:t>
            </w:r>
            <w:r w:rsidR="003139DC">
              <w:rPr>
                <w:rFonts w:ascii="Segoe Print" w:hAnsi="Segoe Print"/>
                <w:bCs/>
                <w:sz w:val="20"/>
                <w:szCs w:val="20"/>
              </w:rPr>
              <w:t>Collins Hill</w:t>
            </w:r>
          </w:p>
        </w:tc>
        <w:tc>
          <w:tcPr>
            <w:tcW w:w="2466" w:type="dxa"/>
            <w:hideMark/>
          </w:tcPr>
          <w:p w14:paraId="2B492FE2" w14:textId="4979FBBF" w:rsidR="00F0129E" w:rsidRPr="00EC6CC6" w:rsidRDefault="003139DC" w:rsidP="00F814A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>
              <w:rPr>
                <w:rFonts w:ascii="Segoe Print" w:hAnsi="Segoe Print"/>
                <w:bCs/>
                <w:sz w:val="20"/>
                <w:szCs w:val="20"/>
              </w:rPr>
              <w:t>Collins Hill</w:t>
            </w:r>
          </w:p>
        </w:tc>
        <w:tc>
          <w:tcPr>
            <w:tcW w:w="1292" w:type="dxa"/>
            <w:hideMark/>
          </w:tcPr>
          <w:p w14:paraId="6BA76178" w14:textId="3F88913F" w:rsidR="00F0129E" w:rsidRPr="00EC6CC6" w:rsidRDefault="003139DC" w:rsidP="0058466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>
              <w:rPr>
                <w:rFonts w:ascii="Segoe Print" w:hAnsi="Segoe Print"/>
                <w:bCs/>
                <w:sz w:val="20"/>
                <w:szCs w:val="20"/>
              </w:rPr>
              <w:t>5:00 pm</w:t>
            </w:r>
          </w:p>
          <w:p w14:paraId="012E7093" w14:textId="6F8728AA" w:rsidR="00F0129E" w:rsidRPr="00EC6CC6" w:rsidRDefault="003139DC" w:rsidP="003139D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>
              <w:rPr>
                <w:rFonts w:ascii="Segoe Print" w:hAnsi="Segoe Print"/>
                <w:bCs/>
                <w:sz w:val="20"/>
                <w:szCs w:val="20"/>
              </w:rPr>
              <w:t>6:00 pm</w:t>
            </w:r>
          </w:p>
        </w:tc>
      </w:tr>
      <w:tr w:rsidR="00F0129E" w14:paraId="4FB2A963" w14:textId="77777777" w:rsidTr="00EC6CC6">
        <w:trPr>
          <w:trHeight w:val="521"/>
        </w:trPr>
        <w:tc>
          <w:tcPr>
            <w:tcW w:w="2501" w:type="dxa"/>
          </w:tcPr>
          <w:p w14:paraId="329010FD" w14:textId="37E5DBE9" w:rsidR="00F0129E" w:rsidRPr="00DB74AF" w:rsidRDefault="00F0129E" w:rsidP="0058466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DB74AF">
              <w:rPr>
                <w:rFonts w:ascii="Segoe Print" w:hAnsi="Segoe Print"/>
                <w:bCs/>
                <w:sz w:val="20"/>
                <w:szCs w:val="20"/>
              </w:rPr>
              <w:t>September 2</w:t>
            </w:r>
            <w:r w:rsidR="00BB2798" w:rsidRPr="00DB74AF">
              <w:rPr>
                <w:rFonts w:ascii="Segoe Print" w:hAnsi="Segoe Print"/>
                <w:bCs/>
                <w:sz w:val="20"/>
                <w:szCs w:val="20"/>
              </w:rPr>
              <w:t>7</w:t>
            </w:r>
            <w:r w:rsidRPr="00DB74AF">
              <w:rPr>
                <w:rFonts w:ascii="Segoe Print" w:hAnsi="Segoe Print"/>
                <w:bCs/>
                <w:sz w:val="20"/>
                <w:szCs w:val="20"/>
              </w:rPr>
              <w:t>th</w:t>
            </w:r>
          </w:p>
          <w:p w14:paraId="66FAEF7A" w14:textId="23D80DA4" w:rsidR="00F0129E" w:rsidRPr="00DB74AF" w:rsidRDefault="00F0129E" w:rsidP="0058466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</w:p>
        </w:tc>
        <w:tc>
          <w:tcPr>
            <w:tcW w:w="3938" w:type="dxa"/>
          </w:tcPr>
          <w:p w14:paraId="65CE8241" w14:textId="57B36F88" w:rsidR="00F0129E" w:rsidRPr="00DB74AF" w:rsidRDefault="00F0129E" w:rsidP="0058466C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DB74AF">
              <w:rPr>
                <w:rFonts w:ascii="Segoe Print" w:hAnsi="Segoe Print"/>
                <w:bCs/>
                <w:sz w:val="20"/>
                <w:szCs w:val="20"/>
              </w:rPr>
              <w:t xml:space="preserve">County Tournament </w:t>
            </w:r>
          </w:p>
        </w:tc>
        <w:tc>
          <w:tcPr>
            <w:tcW w:w="2466" w:type="dxa"/>
          </w:tcPr>
          <w:p w14:paraId="3E67D653" w14:textId="3FB278AC" w:rsidR="00F0129E" w:rsidRPr="00DB74AF" w:rsidRDefault="0071269E" w:rsidP="0058466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DB74AF">
              <w:rPr>
                <w:rFonts w:ascii="Segoe Print" w:hAnsi="Segoe Print"/>
                <w:bCs/>
                <w:sz w:val="20"/>
                <w:szCs w:val="20"/>
              </w:rPr>
              <w:t>at Shiloh HS</w:t>
            </w:r>
          </w:p>
        </w:tc>
        <w:tc>
          <w:tcPr>
            <w:tcW w:w="1292" w:type="dxa"/>
          </w:tcPr>
          <w:p w14:paraId="12D3500C" w14:textId="7388EC63" w:rsidR="00F0129E" w:rsidRPr="00DB74AF" w:rsidRDefault="00F0129E" w:rsidP="0058466C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DB74AF">
              <w:rPr>
                <w:rFonts w:ascii="Segoe Print" w:hAnsi="Segoe Print"/>
                <w:bCs/>
                <w:sz w:val="20"/>
                <w:szCs w:val="20"/>
              </w:rPr>
              <w:t>TBA</w:t>
            </w:r>
          </w:p>
        </w:tc>
      </w:tr>
      <w:bookmarkEnd w:id="1"/>
    </w:tbl>
    <w:p w14:paraId="2430F367" w14:textId="77777777" w:rsidR="003475CF" w:rsidRPr="003475CF" w:rsidRDefault="003475CF" w:rsidP="00EC6CC6">
      <w:pPr>
        <w:rPr>
          <w:rFonts w:ascii="Segoe Print" w:hAnsi="Segoe Print"/>
        </w:rPr>
      </w:pPr>
    </w:p>
    <w:sectPr w:rsidR="003475CF" w:rsidRPr="003475CF" w:rsidSect="006848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813"/>
    <w:multiLevelType w:val="hybridMultilevel"/>
    <w:tmpl w:val="EC82D78C"/>
    <w:lvl w:ilvl="0" w:tplc="2AD0EEE8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073FB"/>
    <w:multiLevelType w:val="hybridMultilevel"/>
    <w:tmpl w:val="950C78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A1AC6"/>
    <w:multiLevelType w:val="hybridMultilevel"/>
    <w:tmpl w:val="42AE5A70"/>
    <w:lvl w:ilvl="0" w:tplc="39AA8316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17125">
    <w:abstractNumId w:val="2"/>
  </w:num>
  <w:num w:numId="2" w16cid:durableId="639384456">
    <w:abstractNumId w:val="0"/>
  </w:num>
  <w:num w:numId="3" w16cid:durableId="57851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8F"/>
    <w:rsid w:val="00006D4A"/>
    <w:rsid w:val="00015688"/>
    <w:rsid w:val="00017261"/>
    <w:rsid w:val="00017C98"/>
    <w:rsid w:val="000B52F3"/>
    <w:rsid w:val="000B7948"/>
    <w:rsid w:val="000D62A5"/>
    <w:rsid w:val="000D779D"/>
    <w:rsid w:val="0010006A"/>
    <w:rsid w:val="00101869"/>
    <w:rsid w:val="00133CD7"/>
    <w:rsid w:val="00140595"/>
    <w:rsid w:val="00150A3A"/>
    <w:rsid w:val="00161A85"/>
    <w:rsid w:val="001B447A"/>
    <w:rsid w:val="001C2325"/>
    <w:rsid w:val="001D51E7"/>
    <w:rsid w:val="001D7A52"/>
    <w:rsid w:val="002056D0"/>
    <w:rsid w:val="00207BFB"/>
    <w:rsid w:val="002278FC"/>
    <w:rsid w:val="00255C23"/>
    <w:rsid w:val="00274CFF"/>
    <w:rsid w:val="00297A05"/>
    <w:rsid w:val="002A102A"/>
    <w:rsid w:val="002A4098"/>
    <w:rsid w:val="002B679B"/>
    <w:rsid w:val="002D6367"/>
    <w:rsid w:val="0030468C"/>
    <w:rsid w:val="003139DC"/>
    <w:rsid w:val="003326F8"/>
    <w:rsid w:val="003475CF"/>
    <w:rsid w:val="003478E6"/>
    <w:rsid w:val="003661CF"/>
    <w:rsid w:val="00376557"/>
    <w:rsid w:val="003B682C"/>
    <w:rsid w:val="003B70C9"/>
    <w:rsid w:val="003B7871"/>
    <w:rsid w:val="003C0961"/>
    <w:rsid w:val="003C106A"/>
    <w:rsid w:val="003C1E71"/>
    <w:rsid w:val="003C362A"/>
    <w:rsid w:val="003F7FAA"/>
    <w:rsid w:val="00402892"/>
    <w:rsid w:val="00417D50"/>
    <w:rsid w:val="00433BE7"/>
    <w:rsid w:val="00442206"/>
    <w:rsid w:val="00453707"/>
    <w:rsid w:val="00457D8E"/>
    <w:rsid w:val="00482295"/>
    <w:rsid w:val="004D03C3"/>
    <w:rsid w:val="004F02F3"/>
    <w:rsid w:val="00510B03"/>
    <w:rsid w:val="00532963"/>
    <w:rsid w:val="00535D95"/>
    <w:rsid w:val="00555C83"/>
    <w:rsid w:val="00577E54"/>
    <w:rsid w:val="0058466C"/>
    <w:rsid w:val="00596E0E"/>
    <w:rsid w:val="005A43DC"/>
    <w:rsid w:val="005B0EED"/>
    <w:rsid w:val="005E3E0A"/>
    <w:rsid w:val="0060700F"/>
    <w:rsid w:val="0064527B"/>
    <w:rsid w:val="006823B2"/>
    <w:rsid w:val="006848C6"/>
    <w:rsid w:val="006C41C5"/>
    <w:rsid w:val="006E243D"/>
    <w:rsid w:val="006E5E16"/>
    <w:rsid w:val="0071269E"/>
    <w:rsid w:val="00714D4F"/>
    <w:rsid w:val="00741EA1"/>
    <w:rsid w:val="007968A5"/>
    <w:rsid w:val="007B245E"/>
    <w:rsid w:val="007C17CA"/>
    <w:rsid w:val="007D78D7"/>
    <w:rsid w:val="007F2046"/>
    <w:rsid w:val="007F2340"/>
    <w:rsid w:val="007F6461"/>
    <w:rsid w:val="00805542"/>
    <w:rsid w:val="00813825"/>
    <w:rsid w:val="00832C8E"/>
    <w:rsid w:val="008472F7"/>
    <w:rsid w:val="008A05A7"/>
    <w:rsid w:val="008B0ECD"/>
    <w:rsid w:val="008E20EA"/>
    <w:rsid w:val="008F22CE"/>
    <w:rsid w:val="00913586"/>
    <w:rsid w:val="00966DF7"/>
    <w:rsid w:val="00976F98"/>
    <w:rsid w:val="009A6C7C"/>
    <w:rsid w:val="00A01B82"/>
    <w:rsid w:val="00A24955"/>
    <w:rsid w:val="00A63974"/>
    <w:rsid w:val="00A63BB1"/>
    <w:rsid w:val="00A67662"/>
    <w:rsid w:val="00AA3533"/>
    <w:rsid w:val="00AE0FDB"/>
    <w:rsid w:val="00B4333E"/>
    <w:rsid w:val="00B56953"/>
    <w:rsid w:val="00B81BDB"/>
    <w:rsid w:val="00BB0F39"/>
    <w:rsid w:val="00BB2798"/>
    <w:rsid w:val="00BC3B08"/>
    <w:rsid w:val="00BC6D8B"/>
    <w:rsid w:val="00BF12F7"/>
    <w:rsid w:val="00BF2AA2"/>
    <w:rsid w:val="00C006FB"/>
    <w:rsid w:val="00C3667F"/>
    <w:rsid w:val="00C55501"/>
    <w:rsid w:val="00C55B61"/>
    <w:rsid w:val="00C57E43"/>
    <w:rsid w:val="00C60DD5"/>
    <w:rsid w:val="00CA249B"/>
    <w:rsid w:val="00CB1269"/>
    <w:rsid w:val="00CB76D5"/>
    <w:rsid w:val="00CD33CB"/>
    <w:rsid w:val="00CE3A4F"/>
    <w:rsid w:val="00D238B6"/>
    <w:rsid w:val="00D678B3"/>
    <w:rsid w:val="00D84A7D"/>
    <w:rsid w:val="00DB4D49"/>
    <w:rsid w:val="00DB5691"/>
    <w:rsid w:val="00DB74AF"/>
    <w:rsid w:val="00DC4857"/>
    <w:rsid w:val="00DD24E2"/>
    <w:rsid w:val="00DD6086"/>
    <w:rsid w:val="00DE126C"/>
    <w:rsid w:val="00DE7EF8"/>
    <w:rsid w:val="00DF60B5"/>
    <w:rsid w:val="00E068BE"/>
    <w:rsid w:val="00E1480B"/>
    <w:rsid w:val="00E27B89"/>
    <w:rsid w:val="00E54738"/>
    <w:rsid w:val="00E61A47"/>
    <w:rsid w:val="00E647B7"/>
    <w:rsid w:val="00E671C1"/>
    <w:rsid w:val="00E7328F"/>
    <w:rsid w:val="00E7351C"/>
    <w:rsid w:val="00E7499E"/>
    <w:rsid w:val="00E75B1F"/>
    <w:rsid w:val="00EC4ABC"/>
    <w:rsid w:val="00EC5379"/>
    <w:rsid w:val="00EC6CC6"/>
    <w:rsid w:val="00F0129E"/>
    <w:rsid w:val="00F20A9D"/>
    <w:rsid w:val="00F31F12"/>
    <w:rsid w:val="00F5000B"/>
    <w:rsid w:val="00F637EA"/>
    <w:rsid w:val="00F658EA"/>
    <w:rsid w:val="00F80F19"/>
    <w:rsid w:val="00F814AC"/>
    <w:rsid w:val="00FA05F4"/>
    <w:rsid w:val="00FE6FAF"/>
    <w:rsid w:val="00FF6E70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0499"/>
  <w15:chartTrackingRefBased/>
  <w15:docId w15:val="{ADE26E89-E7C6-414F-A64D-EB90EF35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5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Brian</dc:creator>
  <cp:keywords/>
  <dc:description/>
  <cp:lastModifiedBy>Bo Adams</cp:lastModifiedBy>
  <cp:revision>16</cp:revision>
  <cp:lastPrinted>2020-08-07T14:15:00Z</cp:lastPrinted>
  <dcterms:created xsi:type="dcterms:W3CDTF">2024-12-04T13:31:00Z</dcterms:created>
  <dcterms:modified xsi:type="dcterms:W3CDTF">2025-07-10T13:29:00Z</dcterms:modified>
</cp:coreProperties>
</file>