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8076" w14:textId="3CBA4896" w:rsidR="0066653D" w:rsidRPr="00D90384" w:rsidRDefault="0001256B" w:rsidP="00945B7E">
      <w:pPr>
        <w:tabs>
          <w:tab w:val="left" w:pos="0"/>
        </w:tabs>
        <w:suppressAutoHyphens/>
        <w:spacing w:line="201" w:lineRule="auto"/>
        <w:jc w:val="center"/>
        <w:outlineLvl w:val="0"/>
        <w:rPr>
          <w:rFonts w:ascii="Arial Narrow" w:hAnsi="Arial Narrow"/>
          <w:b/>
          <w:sz w:val="28"/>
          <w:szCs w:val="28"/>
          <w:lang w:val="es-419"/>
        </w:rPr>
      </w:pPr>
      <w:r w:rsidRPr="00D90384">
        <w:rPr>
          <w:rFonts w:ascii="Arial Narrow" w:hAnsi="Arial Narrow"/>
          <w:b/>
          <w:sz w:val="28"/>
          <w:szCs w:val="28"/>
          <w:lang w:val="es-419"/>
        </w:rPr>
        <w:t>Evaluación de Desempeño del Empleado</w:t>
      </w:r>
      <w:r w:rsidR="00A76286" w:rsidRPr="00D90384">
        <w:rPr>
          <w:rFonts w:ascii="Arial Narrow" w:hAnsi="Arial Narrow"/>
          <w:b/>
          <w:sz w:val="28"/>
          <w:szCs w:val="28"/>
          <w:lang w:val="es-419"/>
        </w:rPr>
        <w:t xml:space="preserve"> </w:t>
      </w:r>
      <w:r w:rsidRPr="00D90384">
        <w:rPr>
          <w:rFonts w:ascii="Arial Narrow" w:hAnsi="Arial Narrow"/>
          <w:b/>
          <w:sz w:val="28"/>
          <w:szCs w:val="28"/>
          <w:lang w:val="es-419"/>
        </w:rPr>
        <w:t>en el Distrito Escolar Unificado de Chandler</w:t>
      </w:r>
      <w:r w:rsidR="00A76286" w:rsidRPr="00D90384">
        <w:rPr>
          <w:rFonts w:ascii="Arial Narrow" w:hAnsi="Arial Narrow"/>
          <w:b/>
          <w:sz w:val="28"/>
          <w:szCs w:val="28"/>
          <w:lang w:val="es-419"/>
        </w:rPr>
        <w:t xml:space="preserve">                       </w:t>
      </w:r>
    </w:p>
    <w:p w14:paraId="43128077" w14:textId="77777777" w:rsidR="00C7222F" w:rsidRPr="00D90384" w:rsidRDefault="00C7222F" w:rsidP="00945B7E">
      <w:pPr>
        <w:tabs>
          <w:tab w:val="left" w:pos="0"/>
        </w:tabs>
        <w:suppressAutoHyphens/>
        <w:spacing w:line="201" w:lineRule="auto"/>
        <w:jc w:val="center"/>
        <w:outlineLvl w:val="0"/>
        <w:rPr>
          <w:rFonts w:ascii="Arial Narrow" w:hAnsi="Arial Narrow"/>
          <w:sz w:val="16"/>
          <w:szCs w:val="28"/>
          <w:lang w:val="es-419"/>
        </w:rPr>
      </w:pPr>
    </w:p>
    <w:p w14:paraId="43128079" w14:textId="7AB17759" w:rsidR="0066653D" w:rsidRPr="00D90384" w:rsidRDefault="0066653D" w:rsidP="0066653D">
      <w:pPr>
        <w:jc w:val="center"/>
        <w:rPr>
          <w:rFonts w:ascii="Arial Narrow" w:hAnsi="Arial Narrow"/>
          <w:sz w:val="22"/>
          <w:szCs w:val="22"/>
          <w:lang w:val="es-419"/>
        </w:rPr>
      </w:pPr>
      <w:r w:rsidRPr="00D90384">
        <w:rPr>
          <w:rFonts w:ascii="Arial Narrow" w:hAnsi="Arial Narrow"/>
          <w:b/>
          <w:sz w:val="22"/>
          <w:szCs w:val="22"/>
          <w:lang w:val="es-419"/>
        </w:rPr>
        <w:t>Misi</w:t>
      </w:r>
      <w:r w:rsidR="0001256B" w:rsidRPr="00D90384">
        <w:rPr>
          <w:rFonts w:ascii="Arial Narrow" w:hAnsi="Arial Narrow"/>
          <w:b/>
          <w:sz w:val="22"/>
          <w:szCs w:val="22"/>
          <w:lang w:val="es-419"/>
        </w:rPr>
        <w:t>ó</w:t>
      </w:r>
      <w:r w:rsidRPr="00D90384">
        <w:rPr>
          <w:rFonts w:ascii="Arial Narrow" w:hAnsi="Arial Narrow"/>
          <w:b/>
          <w:sz w:val="22"/>
          <w:szCs w:val="22"/>
          <w:lang w:val="es-419"/>
        </w:rPr>
        <w:t>n</w:t>
      </w:r>
      <w:r w:rsidR="00D028C9" w:rsidRPr="00D90384">
        <w:rPr>
          <w:rFonts w:ascii="Arial Narrow" w:hAnsi="Arial Narrow"/>
          <w:b/>
          <w:sz w:val="22"/>
          <w:szCs w:val="22"/>
          <w:lang w:val="es-419"/>
        </w:rPr>
        <w:t xml:space="preserve">: </w:t>
      </w:r>
      <w:r w:rsidR="00526B15" w:rsidRPr="00D90384">
        <w:rPr>
          <w:rFonts w:ascii="Arial Narrow" w:hAnsi="Arial Narrow"/>
          <w:b/>
          <w:sz w:val="22"/>
          <w:szCs w:val="22"/>
          <w:lang w:val="es-419"/>
        </w:rPr>
        <w:t xml:space="preserve">proporcionar a nuestros alumnos el conocimiento, las habilidades y </w:t>
      </w:r>
      <w:r w:rsidRPr="00D90384">
        <w:rPr>
          <w:rFonts w:ascii="Arial Narrow" w:hAnsi="Arial Narrow"/>
          <w:b/>
          <w:sz w:val="22"/>
          <w:szCs w:val="22"/>
          <w:lang w:val="es-419"/>
        </w:rPr>
        <w:t>l</w:t>
      </w:r>
      <w:r w:rsidR="00526B15" w:rsidRPr="00D90384">
        <w:rPr>
          <w:rFonts w:ascii="Arial Narrow" w:hAnsi="Arial Narrow"/>
          <w:b/>
          <w:sz w:val="22"/>
          <w:szCs w:val="22"/>
          <w:lang w:val="es-419"/>
        </w:rPr>
        <w:t>a</w:t>
      </w:r>
      <w:r w:rsidRPr="00D90384">
        <w:rPr>
          <w:rFonts w:ascii="Arial Narrow" w:hAnsi="Arial Narrow"/>
          <w:b/>
          <w:sz w:val="22"/>
          <w:szCs w:val="22"/>
          <w:lang w:val="es-419"/>
        </w:rPr>
        <w:t>s a</w:t>
      </w:r>
      <w:r w:rsidR="00526B15" w:rsidRPr="00D90384">
        <w:rPr>
          <w:rFonts w:ascii="Arial Narrow" w:hAnsi="Arial Narrow"/>
          <w:b/>
          <w:sz w:val="22"/>
          <w:szCs w:val="22"/>
          <w:lang w:val="es-419"/>
        </w:rPr>
        <w:t>ctitudes para convertirse                              en estudiantes de toda la vida y ciudadanos responsables</w:t>
      </w:r>
    </w:p>
    <w:p w14:paraId="4312807A" w14:textId="5F1AB4DF" w:rsidR="0066653D" w:rsidRPr="00D90384" w:rsidRDefault="00526B15" w:rsidP="0066653D">
      <w:pPr>
        <w:jc w:val="center"/>
        <w:outlineLvl w:val="0"/>
        <w:rPr>
          <w:rFonts w:ascii="Arial Narrow" w:hAnsi="Arial Narrow"/>
          <w:b/>
          <w:i/>
          <w:sz w:val="22"/>
          <w:szCs w:val="22"/>
          <w:lang w:val="es-419"/>
        </w:rPr>
      </w:pPr>
      <w:r w:rsidRPr="00D90384">
        <w:rPr>
          <w:rFonts w:ascii="Arial Narrow" w:hAnsi="Arial Narrow"/>
          <w:b/>
          <w:i/>
          <w:sz w:val="22"/>
          <w:szCs w:val="22"/>
          <w:lang w:val="es-419"/>
        </w:rPr>
        <w:t>Valores Fundamentales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 xml:space="preserve">:  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Honradez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>, Colabora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c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>i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ó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>n, Equi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dad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>, Excelenc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ia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>, Efic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a</w:t>
      </w:r>
      <w:r w:rsidR="0066653D" w:rsidRPr="00D90384">
        <w:rPr>
          <w:rFonts w:ascii="Arial Narrow" w:hAnsi="Arial Narrow"/>
          <w:b/>
          <w:i/>
          <w:sz w:val="22"/>
          <w:szCs w:val="22"/>
          <w:lang w:val="es-419"/>
        </w:rPr>
        <w:t>c</w:t>
      </w:r>
      <w:r w:rsidRPr="00D90384">
        <w:rPr>
          <w:rFonts w:ascii="Arial Narrow" w:hAnsi="Arial Narrow"/>
          <w:b/>
          <w:i/>
          <w:sz w:val="22"/>
          <w:szCs w:val="22"/>
          <w:lang w:val="es-419"/>
        </w:rPr>
        <w:t>ia</w:t>
      </w:r>
    </w:p>
    <w:p w14:paraId="4312807B" w14:textId="77777777" w:rsidR="00261CE1" w:rsidRPr="00D90384" w:rsidRDefault="00261CE1" w:rsidP="00261CE1">
      <w:pPr>
        <w:tabs>
          <w:tab w:val="left" w:pos="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</w:p>
    <w:p w14:paraId="4312807C" w14:textId="37B456C0" w:rsidR="00261CE1" w:rsidRPr="001C07D0" w:rsidRDefault="0001256B" w:rsidP="009E6758">
      <w:pPr>
        <w:tabs>
          <w:tab w:val="right" w:pos="10800"/>
        </w:tabs>
        <w:suppressAutoHyphens/>
        <w:jc w:val="both"/>
        <w:rPr>
          <w:rFonts w:ascii="Arial Narrow" w:hAnsi="Arial Narrow"/>
          <w:b/>
          <w:spacing w:val="-2"/>
          <w:sz w:val="18"/>
          <w:szCs w:val="22"/>
          <w:lang w:val="es-419"/>
        </w:rPr>
      </w:pP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Nombre del </w:t>
      </w:r>
      <w:r w:rsidR="00261CE1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Empl</w:t>
      </w: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ead</w:t>
      </w:r>
      <w:r w:rsidR="00261CE1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o</w:t>
      </w:r>
      <w:r w:rsidR="00A53172" w:rsidRPr="00D90384">
        <w:rPr>
          <w:rFonts w:ascii="Arial Narrow" w:hAnsi="Arial Narrow"/>
          <w:spacing w:val="-2"/>
          <w:sz w:val="22"/>
          <w:szCs w:val="22"/>
          <w:lang w:val="es-419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</w:rPr>
          <w:id w:val="1355462920"/>
          <w:placeholder>
            <w:docPart w:val="A9708421125648E19E5E3177F16C4146"/>
          </w:placeholder>
          <w:text/>
        </w:sdtPr>
        <w:sdtContent>
          <w:r w:rsidR="00E91E3A">
            <w:rPr>
              <w:rFonts w:ascii="Arial Narrow" w:hAnsi="Arial Narrow"/>
              <w:spacing w:val="-2"/>
              <w:sz w:val="22"/>
              <w:szCs w:val="22"/>
              <w:u w:val="single"/>
            </w:rPr>
            <w:t xml:space="preserve">                                                                    </w:t>
          </w:r>
        </w:sdtContent>
      </w:sdt>
      <w:r w:rsidR="00A53172" w:rsidRPr="00D90384">
        <w:rPr>
          <w:rFonts w:ascii="Arial Narrow" w:hAnsi="Arial Narrow"/>
          <w:spacing w:val="-2"/>
          <w:sz w:val="22"/>
          <w:szCs w:val="22"/>
          <w:lang w:val="es-419"/>
        </w:rPr>
        <w:t xml:space="preserve">   </w:t>
      </w: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No. de Identificación</w:t>
      </w:r>
      <w:r w:rsidR="00B93F13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 </w:t>
      </w:r>
      <w:r w:rsidR="00196586">
        <w:rPr>
          <w:rFonts w:ascii="Arial Narrow" w:hAnsi="Arial Narrow"/>
          <w:spacing w:val="-2"/>
          <w:sz w:val="22"/>
          <w:szCs w:val="22"/>
          <w:lang w:val="es-419"/>
        </w:rPr>
        <w:t xml:space="preserve"> </w:t>
      </w:r>
      <w:sdt>
        <w:sdtPr>
          <w:rPr>
            <w:rFonts w:ascii="Arial Narrow" w:hAnsi="Arial Narrow"/>
            <w:b/>
            <w:spacing w:val="-2"/>
            <w:sz w:val="18"/>
            <w:szCs w:val="22"/>
            <w:u w:val="single"/>
            <w:lang w:val="es-419"/>
          </w:rPr>
          <w:id w:val="1142623569"/>
          <w:placeholder>
            <w:docPart w:val="D51AB75433294208B25B66652AE8B477"/>
          </w:placeholder>
          <w:text/>
        </w:sdtPr>
        <w:sdtContent>
          <w:r w:rsidR="001C07D0">
            <w:rPr>
              <w:rFonts w:ascii="Arial Narrow" w:hAnsi="Arial Narrow"/>
              <w:b/>
              <w:spacing w:val="-2"/>
              <w:sz w:val="18"/>
              <w:szCs w:val="22"/>
              <w:u w:val="single"/>
              <w:lang w:val="es-419"/>
            </w:rPr>
            <w:t xml:space="preserve"> </w:t>
          </w:r>
          <w:r w:rsidR="004F7AF9">
            <w:rPr>
              <w:rFonts w:ascii="Arial Narrow" w:hAnsi="Arial Narrow"/>
              <w:b/>
              <w:spacing w:val="-2"/>
              <w:sz w:val="18"/>
              <w:szCs w:val="22"/>
              <w:u w:val="single"/>
              <w:lang w:val="es-419"/>
            </w:rPr>
            <w:t>                                      </w:t>
          </w:r>
        </w:sdtContent>
      </w:sdt>
    </w:p>
    <w:p w14:paraId="4312807D" w14:textId="77777777" w:rsidR="00DB3A70" w:rsidRPr="00D90384" w:rsidRDefault="00DB3A70" w:rsidP="00261CE1">
      <w:pPr>
        <w:tabs>
          <w:tab w:val="right" w:pos="10800"/>
        </w:tabs>
        <w:suppressAutoHyphens/>
        <w:jc w:val="both"/>
        <w:rPr>
          <w:rFonts w:ascii="Arial Narrow" w:hAnsi="Arial Narrow"/>
          <w:b/>
          <w:spacing w:val="-2"/>
          <w:sz w:val="18"/>
          <w:szCs w:val="22"/>
          <w:lang w:val="es-419"/>
        </w:rPr>
      </w:pPr>
    </w:p>
    <w:p w14:paraId="4312807E" w14:textId="0530A945" w:rsidR="00261CE1" w:rsidRPr="00D90384" w:rsidRDefault="00526B15" w:rsidP="00261CE1">
      <w:pPr>
        <w:tabs>
          <w:tab w:val="right" w:pos="10800"/>
        </w:tabs>
        <w:suppressAutoHyphens/>
        <w:jc w:val="both"/>
        <w:rPr>
          <w:rFonts w:ascii="Arial Narrow" w:hAnsi="Arial Narrow"/>
          <w:b/>
          <w:spacing w:val="-2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Lugar de Empleo</w:t>
      </w:r>
      <w:r w:rsidR="004C7AD4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 </w:t>
      </w:r>
      <w:sdt>
        <w:sdtPr>
          <w:rPr>
            <w:rFonts w:ascii="Arial Narrow" w:hAnsi="Arial Narrow"/>
            <w:spacing w:val="-2"/>
            <w:sz w:val="22"/>
            <w:szCs w:val="22"/>
            <w:u w:val="single"/>
            <w:lang w:val="es-419"/>
          </w:rPr>
          <w:id w:val="356159841"/>
          <w:placeholder>
            <w:docPart w:val="C8642C2F5797438990FCD438F3CD9AD0"/>
          </w:placeholder>
          <w:text/>
        </w:sdtPr>
        <w:sdtContent>
          <w:r w:rsidR="00A53172" w:rsidRPr="00D27421">
            <w:rPr>
              <w:rFonts w:ascii="Arial Narrow" w:hAnsi="Arial Narrow"/>
              <w:spacing w:val="-2"/>
              <w:sz w:val="22"/>
              <w:szCs w:val="22"/>
              <w:u w:val="single"/>
              <w:lang w:val="es-419"/>
            </w:rPr>
            <w:t xml:space="preserve">                             </w:t>
          </w:r>
          <w:r w:rsidR="00C77702" w:rsidRPr="00D27421">
            <w:rPr>
              <w:rFonts w:ascii="Arial Narrow" w:hAnsi="Arial Narrow"/>
              <w:spacing w:val="-2"/>
              <w:sz w:val="22"/>
              <w:szCs w:val="22"/>
              <w:u w:val="single"/>
              <w:lang w:val="es-419"/>
            </w:rPr>
            <w:t xml:space="preserve">  </w:t>
          </w:r>
          <w:r w:rsidR="00D27421">
            <w:rPr>
              <w:rFonts w:ascii="Arial Narrow" w:hAnsi="Arial Narrow"/>
              <w:spacing w:val="-2"/>
              <w:sz w:val="22"/>
              <w:szCs w:val="22"/>
              <w:u w:val="single"/>
              <w:lang w:val="es-419"/>
            </w:rPr>
            <w:t xml:space="preserve">         </w:t>
          </w:r>
          <w:r w:rsidR="00946E2E">
            <w:rPr>
              <w:rFonts w:ascii="Arial Narrow" w:hAnsi="Arial Narrow"/>
              <w:spacing w:val="-2"/>
              <w:sz w:val="22"/>
              <w:szCs w:val="22"/>
              <w:u w:val="single"/>
              <w:lang w:val="es-419"/>
            </w:rPr>
            <w:t xml:space="preserve">   </w:t>
          </w:r>
        </w:sdtContent>
      </w:sdt>
      <w:r w:rsidR="004C7AD4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 </w:t>
      </w: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Puesto de Empleo</w:t>
      </w:r>
      <w:bookmarkStart w:id="0" w:name="_Hlk131674012"/>
      <w:sdt>
        <w:sdtPr>
          <w:rPr>
            <w:rFonts w:ascii="Arial Narrow" w:hAnsi="Arial Narrow"/>
            <w:bCs/>
            <w:spacing w:val="-2"/>
            <w:sz w:val="22"/>
            <w:szCs w:val="22"/>
            <w:u w:val="single"/>
            <w:lang w:val="es-419"/>
          </w:rPr>
          <w:id w:val="-673562691"/>
          <w:placeholder>
            <w:docPart w:val="DefaultPlaceholder_1082065158"/>
          </w:placeholder>
          <w:text/>
        </w:sdtPr>
        <w:sdtContent>
          <w:r w:rsidR="00C77702" w:rsidRPr="00D27421">
            <w:rPr>
              <w:rFonts w:ascii="Arial Narrow" w:hAnsi="Arial Narrow"/>
              <w:bCs/>
              <w:spacing w:val="-2"/>
              <w:sz w:val="22"/>
              <w:szCs w:val="22"/>
              <w:u w:val="single"/>
              <w:lang w:val="es-419"/>
            </w:rPr>
            <w:t xml:space="preserve">  </w:t>
          </w:r>
          <w:r w:rsidR="000071EA" w:rsidRPr="00D27421">
            <w:rPr>
              <w:rFonts w:ascii="Arial Narrow" w:hAnsi="Arial Narrow"/>
              <w:bCs/>
              <w:spacing w:val="-2"/>
              <w:sz w:val="22"/>
              <w:szCs w:val="22"/>
              <w:u w:val="single"/>
              <w:lang w:val="es-419"/>
            </w:rPr>
            <w:t xml:space="preserve"> </w:t>
          </w:r>
          <w:r w:rsidR="00A53172" w:rsidRPr="00D27421">
            <w:rPr>
              <w:rFonts w:ascii="Arial Narrow" w:hAnsi="Arial Narrow"/>
              <w:bCs/>
              <w:spacing w:val="-2"/>
              <w:sz w:val="22"/>
              <w:szCs w:val="22"/>
              <w:u w:val="single"/>
              <w:lang w:val="es-419"/>
            </w:rPr>
            <w:t xml:space="preserve">                                  </w:t>
          </w:r>
          <w:r w:rsidR="00DB445D">
            <w:rPr>
              <w:rFonts w:ascii="Arial Narrow" w:hAnsi="Arial Narrow"/>
              <w:bCs/>
              <w:spacing w:val="-2"/>
              <w:sz w:val="22"/>
              <w:szCs w:val="22"/>
              <w:u w:val="single"/>
              <w:lang w:val="es-419"/>
            </w:rPr>
            <w:t xml:space="preserve">        </w:t>
          </w:r>
          <w:r w:rsidR="00A53172" w:rsidRPr="00D27421">
            <w:rPr>
              <w:rFonts w:ascii="Arial Narrow" w:hAnsi="Arial Narrow"/>
              <w:bCs/>
              <w:spacing w:val="-2"/>
              <w:sz w:val="22"/>
              <w:szCs w:val="22"/>
              <w:u w:val="single"/>
              <w:lang w:val="es-419"/>
            </w:rPr>
            <w:t xml:space="preserve"> </w:t>
          </w:r>
        </w:sdtContent>
      </w:sdt>
      <w:bookmarkEnd w:id="0"/>
      <w:r w:rsidR="00D27421">
        <w:rPr>
          <w:rFonts w:ascii="Arial Narrow" w:hAnsi="Arial Narrow"/>
          <w:bCs/>
          <w:spacing w:val="-2"/>
          <w:sz w:val="22"/>
          <w:szCs w:val="22"/>
          <w:u w:val="single"/>
          <w:lang w:val="es-419"/>
        </w:rPr>
        <w:t xml:space="preserve"> </w:t>
      </w:r>
      <w:r w:rsidR="004C6C55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  F</w:t>
      </w:r>
      <w:r w:rsidR="00FE3A7C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e</w:t>
      </w:r>
      <w:r w:rsidR="0001256B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cha </w:t>
      </w:r>
      <w:sdt>
        <w:sdtPr>
          <w:rPr>
            <w:rFonts w:ascii="Arial Narrow" w:hAnsi="Arial Narrow"/>
            <w:b/>
            <w:spacing w:val="-2"/>
            <w:sz w:val="22"/>
            <w:szCs w:val="22"/>
            <w:lang w:val="es-419"/>
          </w:rPr>
          <w:id w:val="-2023850023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77702" w:rsidRPr="00D90384">
            <w:rPr>
              <w:rFonts w:ascii="Arial Narrow" w:hAnsi="Arial Narrow"/>
              <w:b/>
              <w:spacing w:val="-2"/>
              <w:sz w:val="22"/>
              <w:szCs w:val="22"/>
              <w:lang w:val="es-419"/>
            </w:rPr>
            <w:t>______________</w:t>
          </w:r>
        </w:sdtContent>
      </w:sdt>
    </w:p>
    <w:p w14:paraId="4312807F" w14:textId="77777777" w:rsidR="006E5DA0" w:rsidRPr="00D90384" w:rsidRDefault="006E5DA0" w:rsidP="006E5DA0">
      <w:pPr>
        <w:tabs>
          <w:tab w:val="left" w:pos="0"/>
          <w:tab w:val="left" w:pos="432"/>
          <w:tab w:val="left" w:pos="720"/>
        </w:tabs>
        <w:suppressAutoHyphens/>
        <w:jc w:val="both"/>
        <w:rPr>
          <w:rFonts w:ascii="Arial Narrow" w:hAnsi="Arial Narrow"/>
          <w:spacing w:val="-2"/>
          <w:sz w:val="18"/>
          <w:szCs w:val="22"/>
          <w:lang w:val="es-419"/>
        </w:rPr>
      </w:pPr>
    </w:p>
    <w:p w14:paraId="43128080" w14:textId="278676DB" w:rsidR="00261CE1" w:rsidRPr="00D90384" w:rsidRDefault="00526B15" w:rsidP="006E5DA0">
      <w:pPr>
        <w:tabs>
          <w:tab w:val="left" w:pos="0"/>
          <w:tab w:val="left" w:pos="432"/>
          <w:tab w:val="left" w:pos="720"/>
        </w:tabs>
        <w:suppressAutoHyphens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Tipo de Evaluación</w:t>
      </w:r>
      <w:r w:rsidR="006E5DA0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:  </w:t>
      </w:r>
      <w:r w:rsidR="006E5DA0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ab/>
      </w:r>
      <w:r w:rsidR="001D1441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                     </w:t>
      </w:r>
      <w:r w:rsidR="006E5DA0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Probat</w:t>
      </w: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orio</w:t>
      </w:r>
      <w:r w:rsidR="006E5DA0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 xml:space="preserve">   </w:t>
      </w:r>
      <w:r w:rsidR="0066653D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90 D</w:t>
      </w: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ías</w:t>
      </w:r>
      <w:sdt>
        <w:sdtPr>
          <w:rPr>
            <w:rFonts w:ascii="Arial Narrow" w:hAnsi="Arial Narrow"/>
            <w:b/>
            <w:spacing w:val="-2"/>
            <w:sz w:val="22"/>
            <w:szCs w:val="22"/>
            <w:lang w:val="es-419"/>
          </w:rPr>
          <w:id w:val="-51338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A83">
            <w:rPr>
              <w:rFonts w:ascii="MS Gothic" w:eastAsia="MS Gothic" w:hAnsi="MS Gothic" w:hint="eastAsia"/>
              <w:b/>
              <w:spacing w:val="-2"/>
              <w:sz w:val="22"/>
              <w:szCs w:val="22"/>
              <w:lang w:val="es-419"/>
            </w:rPr>
            <w:t>☐</w:t>
          </w:r>
        </w:sdtContent>
      </w:sdt>
      <w:r w:rsidR="0066653D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ab/>
        <w:t>180 D</w:t>
      </w:r>
      <w:r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>ías</w:t>
      </w:r>
      <w:r w:rsidR="0066653D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ab/>
      </w:r>
      <w:sdt>
        <w:sdtPr>
          <w:rPr>
            <w:rFonts w:ascii="Arial Narrow" w:hAnsi="Arial Narrow"/>
            <w:b/>
            <w:spacing w:val="-2"/>
            <w:sz w:val="22"/>
            <w:szCs w:val="22"/>
            <w:lang w:val="es-419"/>
          </w:rPr>
          <w:id w:val="-135403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pacing w:val="-2"/>
              <w:sz w:val="22"/>
              <w:szCs w:val="22"/>
              <w:lang w:val="es-419"/>
            </w:rPr>
            <w:t>☐</w:t>
          </w:r>
        </w:sdtContent>
      </w:sdt>
      <w:r w:rsidR="0066653D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ab/>
        <w:t>Anual</w:t>
      </w:r>
      <w:sdt>
        <w:sdtPr>
          <w:rPr>
            <w:rFonts w:ascii="Arial Narrow" w:hAnsi="Arial Narrow"/>
            <w:b/>
            <w:spacing w:val="-2"/>
            <w:sz w:val="22"/>
            <w:szCs w:val="22"/>
            <w:lang w:val="es-419"/>
          </w:rPr>
          <w:id w:val="-1220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pacing w:val="-2"/>
              <w:sz w:val="22"/>
              <w:szCs w:val="22"/>
              <w:lang w:val="es-419"/>
            </w:rPr>
            <w:t>☐</w:t>
          </w:r>
        </w:sdtContent>
      </w:sdt>
      <w:r w:rsidR="0066653D" w:rsidRPr="00D90384">
        <w:rPr>
          <w:rFonts w:ascii="Arial Narrow" w:hAnsi="Arial Narrow"/>
          <w:b/>
          <w:spacing w:val="-2"/>
          <w:sz w:val="22"/>
          <w:szCs w:val="22"/>
          <w:lang w:val="es-419"/>
        </w:rPr>
        <w:tab/>
      </w:r>
      <w:r w:rsidR="00571C80" w:rsidRPr="00D90384">
        <w:rPr>
          <w:rFonts w:ascii="Arial Narrow" w:hAnsi="Arial Narrow"/>
          <w:b/>
          <w:spacing w:val="-4"/>
          <w:sz w:val="22"/>
          <w:szCs w:val="22"/>
          <w:vertAlign w:val="superscript"/>
          <w:lang w:val="es-419"/>
        </w:rPr>
        <w:tab/>
      </w:r>
    </w:p>
    <w:p w14:paraId="43128081" w14:textId="77777777" w:rsidR="006E5DA0" w:rsidRPr="00D90384" w:rsidRDefault="006E5DA0" w:rsidP="00945B7E">
      <w:pPr>
        <w:outlineLvl w:val="0"/>
        <w:rPr>
          <w:rFonts w:ascii="Arial Narrow" w:hAnsi="Arial Narrow"/>
          <w:b/>
          <w:sz w:val="16"/>
          <w:szCs w:val="22"/>
          <w:lang w:val="es-419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1350"/>
        <w:gridCol w:w="990"/>
      </w:tblGrid>
      <w:tr w:rsidR="00BF430D" w:rsidRPr="00D90384" w14:paraId="43128085" w14:textId="77777777" w:rsidTr="00BF430D">
        <w:tc>
          <w:tcPr>
            <w:tcW w:w="8005" w:type="dxa"/>
            <w:shd w:val="clear" w:color="auto" w:fill="auto"/>
          </w:tcPr>
          <w:p w14:paraId="43128082" w14:textId="1D69DFF1" w:rsidR="00FA121B" w:rsidRPr="00D90384" w:rsidRDefault="004823A1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I.  Ac</w:t>
            </w:r>
            <w:r w:rsidR="00D82256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ion</w:t>
            </w:r>
            <w:r w:rsidR="00D82256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e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s/</w:t>
            </w:r>
            <w:r w:rsidR="00D82256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Conducta</w:t>
            </w:r>
            <w:r w:rsidR="006D28F1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– C</w:t>
            </w:r>
            <w:r w:rsidR="00D82256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umple constantemente con un alto grado de profesionalismo, trabajo en equipo y servicio de atención al cliente </w:t>
            </w:r>
          </w:p>
        </w:tc>
        <w:tc>
          <w:tcPr>
            <w:tcW w:w="1350" w:type="dxa"/>
            <w:shd w:val="clear" w:color="auto" w:fill="auto"/>
          </w:tcPr>
          <w:p w14:paraId="43128083" w14:textId="3C5D9E6C" w:rsidR="00FA121B" w:rsidRPr="00D90384" w:rsidRDefault="0001256B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Cumple las</w:t>
            </w:r>
            <w:r w:rsidR="00FA121B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Expectati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va</w:t>
            </w:r>
            <w:r w:rsidR="005B67CD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s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del Empleo</w:t>
            </w:r>
          </w:p>
        </w:tc>
        <w:tc>
          <w:tcPr>
            <w:tcW w:w="990" w:type="dxa"/>
            <w:shd w:val="clear" w:color="auto" w:fill="auto"/>
          </w:tcPr>
          <w:p w14:paraId="43128084" w14:textId="1274971E" w:rsidR="00FA121B" w:rsidRPr="00D90384" w:rsidRDefault="00FA121B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Requi</w:t>
            </w:r>
            <w:r w:rsidR="0001256B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ere Mejoría</w:t>
            </w:r>
          </w:p>
        </w:tc>
      </w:tr>
      <w:tr w:rsidR="00BF430D" w:rsidRPr="00D90384" w14:paraId="43128089" w14:textId="77777777" w:rsidTr="00BF430D">
        <w:tc>
          <w:tcPr>
            <w:tcW w:w="8005" w:type="dxa"/>
            <w:shd w:val="clear" w:color="auto" w:fill="auto"/>
          </w:tcPr>
          <w:p w14:paraId="43128086" w14:textId="12FE6F83" w:rsidR="00FA121B" w:rsidRPr="00D90384" w:rsidRDefault="00FA121B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A.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Trabaja positivamente en las metas del distrito, el sitio y departamento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80835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87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617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88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BF430D" w:rsidRPr="00D90384" w14:paraId="4312808D" w14:textId="77777777" w:rsidTr="00BF430D">
        <w:tc>
          <w:tcPr>
            <w:tcW w:w="8005" w:type="dxa"/>
            <w:shd w:val="clear" w:color="auto" w:fill="auto"/>
          </w:tcPr>
          <w:p w14:paraId="4312808A" w14:textId="6414F2D1" w:rsidR="00FA121B" w:rsidRPr="00D90384" w:rsidRDefault="00FA121B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bookmarkStart w:id="1" w:name="_Hlk127439310"/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B.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>s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tá dispuesto a escuchar comentarios constructivos y/o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comentarios evaluativos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61720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8B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5246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8C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bookmarkEnd w:id="1"/>
      <w:tr w:rsidR="00BF430D" w:rsidRPr="00D90384" w14:paraId="43128091" w14:textId="77777777" w:rsidTr="00BF430D">
        <w:tc>
          <w:tcPr>
            <w:tcW w:w="8005" w:type="dxa"/>
            <w:shd w:val="clear" w:color="auto" w:fill="auto"/>
          </w:tcPr>
          <w:p w14:paraId="4312808E" w14:textId="0684C69C" w:rsidR="00FA121B" w:rsidRPr="00D90384" w:rsidRDefault="00FA121B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C. Dem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uestra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servicio de atención al cliente</w:t>
            </w:r>
            <w:r w:rsidR="00351398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  (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amigable</w:t>
            </w:r>
            <w:r w:rsidR="00351398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,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rápido</w:t>
            </w:r>
            <w:r w:rsidR="00351398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,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determinado</w:t>
            </w:r>
            <w:r w:rsidR="00351398" w:rsidRPr="00D90384">
              <w:rPr>
                <w:rFonts w:ascii="Arial Narrow" w:hAnsi="Arial Narrow"/>
                <w:sz w:val="22"/>
                <w:szCs w:val="22"/>
                <w:lang w:val="es-419"/>
              </w:rPr>
              <w:t>)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93609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8F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900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90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BF430D" w:rsidRPr="00D90384" w14:paraId="43128095" w14:textId="77777777" w:rsidTr="00BF430D">
        <w:tc>
          <w:tcPr>
            <w:tcW w:w="8005" w:type="dxa"/>
            <w:shd w:val="clear" w:color="auto" w:fill="auto"/>
          </w:tcPr>
          <w:p w14:paraId="43128092" w14:textId="1104F47C" w:rsidR="00FA121B" w:rsidRPr="00D90384" w:rsidRDefault="00FA121B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D.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>s f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lexible/adaptable </w:t>
            </w:r>
            <w:r w:rsidR="00D82256" w:rsidRPr="00D90384">
              <w:rPr>
                <w:rFonts w:ascii="Arial Narrow" w:hAnsi="Arial Narrow"/>
                <w:sz w:val="22"/>
                <w:szCs w:val="22"/>
                <w:lang w:val="es-419"/>
              </w:rPr>
              <w:t>al cambio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22689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93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85170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94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BF430D" w:rsidRPr="00D90384" w14:paraId="43128099" w14:textId="77777777" w:rsidTr="00BF430D">
        <w:tc>
          <w:tcPr>
            <w:tcW w:w="8005" w:type="dxa"/>
            <w:shd w:val="clear" w:color="auto" w:fill="auto"/>
          </w:tcPr>
          <w:p w14:paraId="43128096" w14:textId="23BB11FB" w:rsidR="00FA121B" w:rsidRPr="00D90384" w:rsidRDefault="00FA121B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E. Manti</w:t>
            </w:r>
            <w:r w:rsidR="001D1441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n</w:t>
            </w:r>
            <w:r w:rsidR="001D1441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1D1441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la vestimenta profesional adecuada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27632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97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9330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98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BF430D" w:rsidRPr="00D90384" w14:paraId="4312809D" w14:textId="77777777" w:rsidTr="00BF430D">
        <w:tc>
          <w:tcPr>
            <w:tcW w:w="8005" w:type="dxa"/>
            <w:shd w:val="clear" w:color="auto" w:fill="auto"/>
          </w:tcPr>
          <w:p w14:paraId="4312809A" w14:textId="50B79067" w:rsidR="00FA121B" w:rsidRPr="00D90384" w:rsidRDefault="00FA121B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F. Funcion</w:t>
            </w:r>
            <w:r w:rsidR="001D1441" w:rsidRPr="00D90384">
              <w:rPr>
                <w:rFonts w:ascii="Arial Narrow" w:hAnsi="Arial Narrow"/>
                <w:sz w:val="22"/>
                <w:szCs w:val="22"/>
                <w:lang w:val="es-419"/>
              </w:rPr>
              <w:t>a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ef</w:t>
            </w:r>
            <w:r w:rsidR="001D1441" w:rsidRPr="00D90384">
              <w:rPr>
                <w:rFonts w:ascii="Arial Narrow" w:hAnsi="Arial Narrow"/>
                <w:sz w:val="22"/>
                <w:szCs w:val="22"/>
                <w:lang w:val="es-419"/>
              </w:rPr>
              <w:t>i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c</w:t>
            </w:r>
            <w:r w:rsidR="001D1441" w:rsidRPr="00D90384">
              <w:rPr>
                <w:rFonts w:ascii="Arial Narrow" w:hAnsi="Arial Narrow"/>
                <w:sz w:val="22"/>
                <w:szCs w:val="22"/>
                <w:lang w:val="es-419"/>
              </w:rPr>
              <w:t>azmente como miembro del equipo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1138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9B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5115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9C" w14:textId="77777777" w:rsidR="00FA121B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</w:tbl>
    <w:p w14:paraId="4312809E" w14:textId="77777777" w:rsidR="00FD447A" w:rsidRPr="00D90384" w:rsidRDefault="00FD447A" w:rsidP="00FA121B">
      <w:pPr>
        <w:rPr>
          <w:rFonts w:ascii="Arial Narrow" w:hAnsi="Arial Narrow"/>
          <w:b/>
          <w:sz w:val="14"/>
          <w:szCs w:val="22"/>
          <w:lang w:val="es-419"/>
        </w:rPr>
      </w:pPr>
    </w:p>
    <w:p w14:paraId="4312809F" w14:textId="312E5C53" w:rsidR="006E5DA0" w:rsidRPr="00D90384" w:rsidRDefault="00000000" w:rsidP="00FA121B">
      <w:pPr>
        <w:rPr>
          <w:rFonts w:ascii="Arial Narrow" w:hAnsi="Arial Narrow"/>
          <w:b/>
          <w:sz w:val="22"/>
          <w:szCs w:val="22"/>
          <w:lang w:val="es-419"/>
        </w:rPr>
      </w:pP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181374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z w:val="22"/>
              <w:szCs w:val="22"/>
              <w:lang w:val="es-419"/>
            </w:rPr>
            <w:t>☐</w:t>
          </w:r>
        </w:sdtContent>
      </w:sdt>
      <w:r w:rsidR="00FD447A" w:rsidRPr="00D90384">
        <w:rPr>
          <w:rFonts w:ascii="Arial Narrow" w:hAnsi="Arial Narrow"/>
          <w:b/>
          <w:sz w:val="22"/>
          <w:szCs w:val="22"/>
          <w:lang w:val="es-419"/>
        </w:rPr>
        <w:t>E</w:t>
      </w:r>
      <w:r w:rsidR="00520D9A" w:rsidRPr="00D90384">
        <w:rPr>
          <w:rFonts w:ascii="Arial Narrow" w:hAnsi="Arial Narrow"/>
          <w:b/>
          <w:sz w:val="22"/>
          <w:szCs w:val="22"/>
          <w:lang w:val="es-419"/>
        </w:rPr>
        <w:t>l e</w:t>
      </w:r>
      <w:r w:rsidR="00FD447A" w:rsidRPr="00D90384">
        <w:rPr>
          <w:rFonts w:ascii="Arial Narrow" w:hAnsi="Arial Narrow"/>
          <w:b/>
          <w:sz w:val="22"/>
          <w:szCs w:val="22"/>
          <w:lang w:val="es-419"/>
        </w:rPr>
        <w:t>mpl</w:t>
      </w:r>
      <w:r w:rsidR="00AF20EE" w:rsidRPr="00D90384">
        <w:rPr>
          <w:rFonts w:ascii="Arial Narrow" w:hAnsi="Arial Narrow"/>
          <w:b/>
          <w:sz w:val="22"/>
          <w:szCs w:val="22"/>
          <w:lang w:val="es-419"/>
        </w:rPr>
        <w:t>eado supera los niveles de calidad al demostrar liderazgo, modelar un alto nivel de calidad de conducta y/o orientar compañeros de trabajo.</w:t>
      </w:r>
    </w:p>
    <w:p w14:paraId="431280A0" w14:textId="77777777" w:rsidR="00FD447A" w:rsidRPr="00D90384" w:rsidRDefault="00FD447A" w:rsidP="00FA121B">
      <w:pPr>
        <w:rPr>
          <w:rFonts w:ascii="Arial Narrow" w:hAnsi="Arial Narrow"/>
          <w:b/>
          <w:sz w:val="16"/>
          <w:szCs w:val="22"/>
          <w:lang w:val="es-419"/>
        </w:rPr>
      </w:pPr>
    </w:p>
    <w:p w14:paraId="431280A1" w14:textId="67C274FB" w:rsidR="00A40F4F" w:rsidRPr="00D90384" w:rsidRDefault="00AF20EE" w:rsidP="00FE3A7C">
      <w:pPr>
        <w:rPr>
          <w:rFonts w:ascii="Arial Narrow" w:hAnsi="Arial Narrow"/>
          <w:b/>
          <w:sz w:val="22"/>
          <w:szCs w:val="22"/>
          <w:lang w:val="es-419"/>
        </w:rPr>
      </w:pPr>
      <w:r w:rsidRPr="00D90384">
        <w:rPr>
          <w:rFonts w:ascii="Arial Narrow" w:hAnsi="Arial Narrow"/>
          <w:b/>
          <w:sz w:val="22"/>
          <w:szCs w:val="22"/>
          <w:lang w:val="es-419"/>
        </w:rPr>
        <w:t xml:space="preserve">Sección de </w:t>
      </w:r>
      <w:r w:rsidR="00FA121B" w:rsidRPr="00D90384">
        <w:rPr>
          <w:rFonts w:ascii="Arial Narrow" w:hAnsi="Arial Narrow"/>
          <w:b/>
          <w:sz w:val="22"/>
          <w:szCs w:val="22"/>
          <w:lang w:val="es-419"/>
        </w:rPr>
        <w:t>Coment</w:t>
      </w:r>
      <w:r w:rsidRPr="00D90384">
        <w:rPr>
          <w:rFonts w:ascii="Arial Narrow" w:hAnsi="Arial Narrow"/>
          <w:b/>
          <w:sz w:val="22"/>
          <w:szCs w:val="22"/>
          <w:lang w:val="es-419"/>
        </w:rPr>
        <w:t>arios</w:t>
      </w:r>
      <w:r w:rsidR="00FA121B" w:rsidRPr="00D90384">
        <w:rPr>
          <w:rFonts w:ascii="Arial Narrow" w:hAnsi="Arial Narrow"/>
          <w:b/>
          <w:sz w:val="22"/>
          <w:szCs w:val="22"/>
          <w:lang w:val="es-419"/>
        </w:rPr>
        <w:t xml:space="preserve">.  </w:t>
      </w:r>
      <w:r w:rsidR="00C7222F" w:rsidRPr="00D90384">
        <w:rPr>
          <w:rFonts w:ascii="Arial Narrow" w:hAnsi="Arial Narrow"/>
          <w:b/>
          <w:sz w:val="22"/>
          <w:szCs w:val="22"/>
          <w:lang w:val="es-419"/>
        </w:rPr>
        <w:t>(</w:t>
      </w:r>
      <w:r w:rsidRPr="00D90384">
        <w:rPr>
          <w:rFonts w:ascii="Arial Narrow" w:hAnsi="Arial Narrow"/>
          <w:b/>
          <w:sz w:val="22"/>
          <w:szCs w:val="22"/>
          <w:lang w:val="es-419"/>
        </w:rPr>
        <w:t>Si el empleado necesita mejoría, brinde estrategias y el plazo de tiempo para mejorar.</w:t>
      </w:r>
      <w:r w:rsidR="00C7222F" w:rsidRPr="00D90384">
        <w:rPr>
          <w:rFonts w:ascii="Arial Narrow" w:hAnsi="Arial Narrow"/>
          <w:b/>
          <w:sz w:val="22"/>
          <w:szCs w:val="22"/>
          <w:lang w:val="es-419"/>
        </w:rPr>
        <w:t>)</w:t>
      </w:r>
      <w:r w:rsidR="00FA121B" w:rsidRPr="00D90384">
        <w:rPr>
          <w:rFonts w:ascii="Arial Narrow" w:hAnsi="Arial Narrow"/>
          <w:b/>
          <w:sz w:val="22"/>
          <w:szCs w:val="22"/>
          <w:lang w:val="es-419"/>
        </w:rPr>
        <w:t xml:space="preserve">  </w:t>
      </w: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545177926"/>
          <w:placeholder>
            <w:docPart w:val="DefaultPlaceholder_1082065158"/>
          </w:placeholder>
          <w:showingPlcHdr/>
          <w:text/>
        </w:sdtPr>
        <w:sdtContent>
          <w:r w:rsidR="00FE3A7C" w:rsidRPr="00D90384">
            <w:rPr>
              <w:rStyle w:val="PlaceholderText"/>
              <w:lang w:val="es-419"/>
            </w:rPr>
            <w:t>Click here to enter text.</w:t>
          </w:r>
        </w:sdtContent>
      </w:sdt>
    </w:p>
    <w:p w14:paraId="431280A2" w14:textId="77777777" w:rsidR="00CB7AB1" w:rsidRPr="00D90384" w:rsidRDefault="00CB7AB1">
      <w:pPr>
        <w:rPr>
          <w:rFonts w:ascii="Arial Narrow" w:hAnsi="Arial Narrow"/>
          <w:b/>
          <w:sz w:val="18"/>
          <w:szCs w:val="22"/>
          <w:lang w:val="es-419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1350"/>
        <w:gridCol w:w="990"/>
      </w:tblGrid>
      <w:tr w:rsidR="00FA121B" w:rsidRPr="00D90384" w14:paraId="431280A6" w14:textId="77777777" w:rsidTr="00BF430D">
        <w:tc>
          <w:tcPr>
            <w:tcW w:w="8005" w:type="dxa"/>
            <w:shd w:val="clear" w:color="auto" w:fill="auto"/>
          </w:tcPr>
          <w:p w14:paraId="431280A3" w14:textId="1804804D" w:rsidR="00FA121B" w:rsidRPr="00D90384" w:rsidRDefault="004823A1" w:rsidP="00306999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II.  A</w:t>
            </w:r>
            <w:r w:rsidR="00520D9A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sistencia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/Puntuali</w:t>
            </w:r>
            <w:r w:rsidR="00520D9A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dad</w:t>
            </w:r>
            <w:r w:rsidR="006D28F1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– Contribu</w:t>
            </w:r>
            <w:r w:rsidR="00520D9A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y</w:t>
            </w:r>
            <w:r w:rsidR="006D28F1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e </w:t>
            </w:r>
            <w:r w:rsidR="00520D9A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al presentarse constantemente en el trabajo todos los días y a tiempo.</w:t>
            </w:r>
          </w:p>
        </w:tc>
        <w:tc>
          <w:tcPr>
            <w:tcW w:w="1350" w:type="dxa"/>
            <w:shd w:val="clear" w:color="auto" w:fill="auto"/>
          </w:tcPr>
          <w:p w14:paraId="431280A4" w14:textId="33FD7615" w:rsidR="00FA121B" w:rsidRPr="00D90384" w:rsidRDefault="0001256B" w:rsidP="00306999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Cumple las Expectativas del Empleo</w:t>
            </w:r>
          </w:p>
        </w:tc>
        <w:tc>
          <w:tcPr>
            <w:tcW w:w="990" w:type="dxa"/>
            <w:shd w:val="clear" w:color="auto" w:fill="auto"/>
          </w:tcPr>
          <w:p w14:paraId="431280A5" w14:textId="44720A46" w:rsidR="00FA121B" w:rsidRPr="00D90384" w:rsidRDefault="0001256B" w:rsidP="00306999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Requiere Mejoría</w:t>
            </w:r>
          </w:p>
        </w:tc>
      </w:tr>
      <w:tr w:rsidR="00FA121B" w:rsidRPr="00D90384" w14:paraId="431280AA" w14:textId="77777777" w:rsidTr="00BF430D">
        <w:tc>
          <w:tcPr>
            <w:tcW w:w="8005" w:type="dxa"/>
            <w:shd w:val="clear" w:color="auto" w:fill="auto"/>
          </w:tcPr>
          <w:p w14:paraId="431280A7" w14:textId="6B990382" w:rsidR="00FA121B" w:rsidRPr="00D90384" w:rsidRDefault="00007387" w:rsidP="00306999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A. 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>s p</w:t>
            </w:r>
            <w:r w:rsidR="00FA121B" w:rsidRPr="00D90384">
              <w:rPr>
                <w:rFonts w:ascii="Arial Narrow" w:hAnsi="Arial Narrow"/>
                <w:sz w:val="22"/>
                <w:szCs w:val="22"/>
                <w:lang w:val="es-419"/>
              </w:rPr>
              <w:t>untual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2300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A8" w14:textId="77777777" w:rsidR="00FA121B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08411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A9" w14:textId="77777777" w:rsidR="00FA121B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FA121B" w:rsidRPr="00D90384" w14:paraId="431280AE" w14:textId="77777777" w:rsidTr="00BF430D">
        <w:tc>
          <w:tcPr>
            <w:tcW w:w="8005" w:type="dxa"/>
            <w:shd w:val="clear" w:color="auto" w:fill="auto"/>
          </w:tcPr>
          <w:p w14:paraId="431280AB" w14:textId="321785D6" w:rsidR="00FA121B" w:rsidRPr="00D90384" w:rsidRDefault="00007387" w:rsidP="00306999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B. 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>Manti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>n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asistencia </w:t>
            </w:r>
            <w:r w:rsidR="00F47317" w:rsidRPr="00D90384">
              <w:rPr>
                <w:rFonts w:ascii="Arial Narrow" w:hAnsi="Arial Narrow"/>
                <w:sz w:val="22"/>
                <w:szCs w:val="22"/>
                <w:lang w:val="es-419"/>
              </w:rPr>
              <w:t>s</w:t>
            </w:r>
            <w:r w:rsidR="00FA121B" w:rsidRPr="00D90384">
              <w:rPr>
                <w:rFonts w:ascii="Arial Narrow" w:hAnsi="Arial Narrow"/>
                <w:sz w:val="22"/>
                <w:szCs w:val="22"/>
                <w:lang w:val="es-419"/>
              </w:rPr>
              <w:t>atisfactor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ia</w:t>
            </w:r>
            <w:r w:rsidR="00FA121B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7104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AC" w14:textId="77777777" w:rsidR="00FA121B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5576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AD" w14:textId="77777777" w:rsidR="00FA121B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F47317" w:rsidRPr="00D90384" w14:paraId="431280B2" w14:textId="77777777" w:rsidTr="00BF430D">
        <w:tc>
          <w:tcPr>
            <w:tcW w:w="8005" w:type="dxa"/>
            <w:shd w:val="clear" w:color="auto" w:fill="auto"/>
          </w:tcPr>
          <w:p w14:paraId="431280AF" w14:textId="76C896DD" w:rsidR="00F47317" w:rsidRPr="00D90384" w:rsidRDefault="00F47317" w:rsidP="00306999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C. 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N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o 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mal usa o 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abus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a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520D9A" w:rsidRPr="00D90384">
              <w:rPr>
                <w:rFonts w:ascii="Arial Narrow" w:hAnsi="Arial Narrow"/>
                <w:sz w:val="22"/>
                <w:szCs w:val="22"/>
                <w:lang w:val="es-419"/>
              </w:rPr>
              <w:t>ausencias de empleo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38224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B0" w14:textId="77777777" w:rsidR="00F47317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4678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B1" w14:textId="77777777" w:rsidR="00F47317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7A2356" w:rsidRPr="00D90384" w14:paraId="431280B6" w14:textId="77777777" w:rsidTr="00BF430D">
        <w:tc>
          <w:tcPr>
            <w:tcW w:w="8005" w:type="dxa"/>
            <w:shd w:val="clear" w:color="auto" w:fill="auto"/>
          </w:tcPr>
          <w:p w14:paraId="431280B3" w14:textId="39FE7F2E" w:rsidR="007A2356" w:rsidRPr="00D90384" w:rsidRDefault="007A2356" w:rsidP="00306999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D. U</w:t>
            </w:r>
            <w:r w:rsidR="00D90384">
              <w:rPr>
                <w:rFonts w:ascii="Arial Narrow" w:hAnsi="Arial Narrow"/>
                <w:sz w:val="22"/>
                <w:szCs w:val="22"/>
                <w:lang w:val="es-419"/>
              </w:rPr>
              <w:t>tiliza</w:t>
            </w:r>
            <w:r w:rsidR="006346A3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el sistema de control de entrada y salida adecuadamente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9576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B4" w14:textId="77777777" w:rsidR="007A2356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64727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B5" w14:textId="77777777" w:rsidR="007A2356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7A2356" w:rsidRPr="00D90384" w14:paraId="431280BA" w14:textId="77777777" w:rsidTr="00BF430D">
        <w:tc>
          <w:tcPr>
            <w:tcW w:w="8005" w:type="dxa"/>
            <w:shd w:val="clear" w:color="auto" w:fill="auto"/>
          </w:tcPr>
          <w:p w14:paraId="431280B7" w14:textId="3F765A2F" w:rsidR="007A2356" w:rsidRPr="00D90384" w:rsidRDefault="007A2356" w:rsidP="00306999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E. Report</w:t>
            </w:r>
            <w:r w:rsidR="006346A3" w:rsidRPr="00D90384">
              <w:rPr>
                <w:rFonts w:ascii="Arial Narrow" w:hAnsi="Arial Narrow"/>
                <w:sz w:val="22"/>
                <w:szCs w:val="22"/>
                <w:lang w:val="es-419"/>
              </w:rPr>
              <w:t>a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6346A3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las ausencias adecuadamente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39947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B8" w14:textId="77777777" w:rsidR="007A2356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0357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B9" w14:textId="77777777" w:rsidR="007A2356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7A2356" w:rsidRPr="00D90384" w14:paraId="431280BE" w14:textId="77777777" w:rsidTr="00BF430D">
        <w:tc>
          <w:tcPr>
            <w:tcW w:w="8005" w:type="dxa"/>
            <w:shd w:val="clear" w:color="auto" w:fill="auto"/>
          </w:tcPr>
          <w:p w14:paraId="431280BB" w14:textId="783E3D05" w:rsidR="007A2356" w:rsidRPr="00D90384" w:rsidRDefault="007A2356" w:rsidP="00306999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F.  </w:t>
            </w:r>
            <w:r w:rsidR="006346A3" w:rsidRPr="00D90384">
              <w:rPr>
                <w:rFonts w:ascii="Arial Narrow" w:hAnsi="Arial Narrow"/>
                <w:sz w:val="22"/>
                <w:szCs w:val="22"/>
                <w:lang w:val="es-419"/>
              </w:rPr>
              <w:t>Se p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repar</w:t>
            </w:r>
            <w:r w:rsidR="006346A3" w:rsidRPr="00D90384">
              <w:rPr>
                <w:rFonts w:ascii="Arial Narrow" w:hAnsi="Arial Narrow"/>
                <w:sz w:val="22"/>
                <w:szCs w:val="22"/>
                <w:lang w:val="es-419"/>
              </w:rPr>
              <w:t>a</w:t>
            </w: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6346A3" w:rsidRPr="00D90384">
              <w:rPr>
                <w:rFonts w:ascii="Arial Narrow" w:hAnsi="Arial Narrow"/>
                <w:sz w:val="22"/>
                <w:szCs w:val="22"/>
                <w:lang w:val="es-419"/>
              </w:rPr>
              <w:t>para que la ausencia tenga el menor impacto negativo en el departamento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14377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BC" w14:textId="77777777" w:rsidR="007A2356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46969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BD" w14:textId="77777777" w:rsidR="007A2356" w:rsidRPr="00D90384" w:rsidRDefault="00FE3A7C" w:rsidP="00306999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</w:tbl>
    <w:p w14:paraId="49B14C5C" w14:textId="77777777" w:rsidR="008727F4" w:rsidRPr="00D90384" w:rsidRDefault="008727F4" w:rsidP="004823A1">
      <w:pPr>
        <w:rPr>
          <w:rFonts w:ascii="Arial Narrow" w:hAnsi="Arial Narrow"/>
          <w:b/>
          <w:sz w:val="14"/>
          <w:szCs w:val="14"/>
          <w:lang w:val="es-419"/>
        </w:rPr>
      </w:pPr>
    </w:p>
    <w:p w14:paraId="431280C9" w14:textId="547AC8D7" w:rsidR="00FD447A" w:rsidRPr="00D90384" w:rsidRDefault="00000000" w:rsidP="00FD447A">
      <w:pPr>
        <w:rPr>
          <w:rFonts w:ascii="Arial Narrow" w:hAnsi="Arial Narrow"/>
          <w:b/>
          <w:sz w:val="22"/>
          <w:szCs w:val="22"/>
          <w:lang w:val="es-419"/>
        </w:rPr>
      </w:pP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45668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z w:val="22"/>
              <w:szCs w:val="22"/>
              <w:lang w:val="es-419"/>
            </w:rPr>
            <w:t>☐</w:t>
          </w:r>
        </w:sdtContent>
      </w:sdt>
      <w:r w:rsidR="00520D9A" w:rsidRPr="00D90384">
        <w:rPr>
          <w:rFonts w:ascii="Arial Narrow" w:hAnsi="Arial Narrow"/>
          <w:b/>
          <w:sz w:val="22"/>
          <w:szCs w:val="22"/>
          <w:lang w:val="es-419"/>
        </w:rPr>
        <w:t>El empleado supera los niveles de calidad al tener asistencia perfecta.</w:t>
      </w:r>
    </w:p>
    <w:p w14:paraId="431280CA" w14:textId="77777777" w:rsidR="00FD447A" w:rsidRPr="00D90384" w:rsidRDefault="00FD447A" w:rsidP="004823A1">
      <w:pPr>
        <w:rPr>
          <w:rFonts w:ascii="Arial Narrow" w:hAnsi="Arial Narrow"/>
          <w:b/>
          <w:sz w:val="16"/>
          <w:szCs w:val="22"/>
          <w:lang w:val="es-419"/>
        </w:rPr>
      </w:pPr>
    </w:p>
    <w:p w14:paraId="431280CB" w14:textId="6A47675C" w:rsidR="006E5DA0" w:rsidRPr="00D90384" w:rsidRDefault="00AF20EE" w:rsidP="00FE3A7C">
      <w:pPr>
        <w:rPr>
          <w:rFonts w:ascii="Arial Narrow" w:hAnsi="Arial Narrow"/>
          <w:b/>
          <w:sz w:val="22"/>
          <w:szCs w:val="22"/>
          <w:lang w:val="es-419"/>
        </w:rPr>
      </w:pPr>
      <w:r w:rsidRPr="00D90384">
        <w:rPr>
          <w:rFonts w:ascii="Arial Narrow" w:hAnsi="Arial Narrow"/>
          <w:b/>
          <w:sz w:val="22"/>
          <w:szCs w:val="22"/>
          <w:lang w:val="es-419"/>
        </w:rPr>
        <w:t xml:space="preserve">Sección de </w:t>
      </w:r>
      <w:r w:rsidR="0066653D" w:rsidRPr="00D90384">
        <w:rPr>
          <w:rFonts w:ascii="Arial Narrow" w:hAnsi="Arial Narrow"/>
          <w:b/>
          <w:sz w:val="22"/>
          <w:szCs w:val="22"/>
          <w:lang w:val="es-419"/>
        </w:rPr>
        <w:t>Coment</w:t>
      </w:r>
      <w:r w:rsidRPr="00D90384">
        <w:rPr>
          <w:rFonts w:ascii="Arial Narrow" w:hAnsi="Arial Narrow"/>
          <w:b/>
          <w:sz w:val="22"/>
          <w:szCs w:val="22"/>
          <w:lang w:val="es-419"/>
        </w:rPr>
        <w:t>arios.</w:t>
      </w:r>
      <w:r w:rsidR="0066653D" w:rsidRPr="00D90384">
        <w:rPr>
          <w:rFonts w:ascii="Arial Narrow" w:hAnsi="Arial Narrow"/>
          <w:b/>
          <w:sz w:val="22"/>
          <w:szCs w:val="22"/>
          <w:lang w:val="es-419"/>
        </w:rPr>
        <w:t xml:space="preserve"> </w:t>
      </w:r>
      <w:r w:rsidR="00C7222F" w:rsidRPr="00D90384">
        <w:rPr>
          <w:rFonts w:ascii="Arial Narrow" w:hAnsi="Arial Narrow"/>
          <w:b/>
          <w:sz w:val="22"/>
          <w:szCs w:val="22"/>
          <w:lang w:val="es-419"/>
        </w:rPr>
        <w:t xml:space="preserve"> (</w:t>
      </w:r>
      <w:r w:rsidRPr="00D90384">
        <w:rPr>
          <w:rFonts w:ascii="Arial Narrow" w:hAnsi="Arial Narrow"/>
          <w:b/>
          <w:sz w:val="22"/>
          <w:szCs w:val="22"/>
          <w:lang w:val="es-419"/>
        </w:rPr>
        <w:t xml:space="preserve">Si el empleado necesita mejoría, brinde estrategias y el plazo de tiempo.) </w:t>
      </w: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-2028323098"/>
          <w:placeholder>
            <w:docPart w:val="DefaultPlaceholder_1082065158"/>
          </w:placeholder>
          <w:showingPlcHdr/>
          <w:text/>
        </w:sdtPr>
        <w:sdtContent>
          <w:r w:rsidR="00407A12" w:rsidRPr="00D90384">
            <w:rPr>
              <w:rStyle w:val="PlaceholderText"/>
              <w:lang w:val="es-419"/>
            </w:rPr>
            <w:t>Click here to enter text.</w:t>
          </w:r>
        </w:sdtContent>
      </w:sdt>
    </w:p>
    <w:p w14:paraId="431280CC" w14:textId="77777777" w:rsidR="004823A1" w:rsidRPr="00D90384" w:rsidRDefault="004823A1" w:rsidP="004823A1">
      <w:pPr>
        <w:rPr>
          <w:rFonts w:ascii="Arial Narrow" w:hAnsi="Arial Narrow"/>
          <w:b/>
          <w:sz w:val="16"/>
          <w:szCs w:val="2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5"/>
        <w:gridCol w:w="1350"/>
        <w:gridCol w:w="990"/>
      </w:tblGrid>
      <w:tr w:rsidR="004823A1" w:rsidRPr="00D90384" w14:paraId="431280D1" w14:textId="77777777" w:rsidTr="00BF430D">
        <w:tc>
          <w:tcPr>
            <w:tcW w:w="8005" w:type="dxa"/>
            <w:shd w:val="clear" w:color="auto" w:fill="auto"/>
          </w:tcPr>
          <w:p w14:paraId="431280CD" w14:textId="6919B02F" w:rsidR="004823A1" w:rsidRPr="00D90384" w:rsidRDefault="004823A1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III.  </w:t>
            </w:r>
            <w:r w:rsidR="006346A3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Conocimiento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/</w:t>
            </w:r>
            <w:r w:rsidR="006346A3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Calidad del Empleo</w:t>
            </w:r>
            <w:r w:rsidR="006D28F1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–</w:t>
            </w:r>
            <w:r w:rsidR="006D28F1" w:rsidRPr="00D90384">
              <w:rPr>
                <w:rStyle w:val="PageNumber"/>
                <w:sz w:val="22"/>
                <w:szCs w:val="22"/>
                <w:lang w:val="es-419"/>
              </w:rPr>
              <w:t xml:space="preserve"> </w:t>
            </w:r>
            <w:r w:rsidR="006D28F1" w:rsidRPr="00D90384">
              <w:rPr>
                <w:rStyle w:val="PageNumber"/>
                <w:rFonts w:ascii="Arial Narrow" w:hAnsi="Arial Narrow"/>
                <w:b/>
                <w:sz w:val="22"/>
                <w:szCs w:val="22"/>
                <w:lang w:val="es-419"/>
              </w:rPr>
              <w:t xml:space="preserve">Posee </w:t>
            </w:r>
            <w:r w:rsidR="007B266B" w:rsidRPr="00D90384">
              <w:rPr>
                <w:rStyle w:val="PageNumber"/>
                <w:rFonts w:ascii="Arial Narrow" w:hAnsi="Arial Narrow"/>
                <w:b/>
                <w:sz w:val="22"/>
                <w:szCs w:val="22"/>
                <w:lang w:val="es-419"/>
              </w:rPr>
              <w:t xml:space="preserve">y mantiene el conocimiento del empleo para realizar las funciones esenciales del empleo con éxito. Produce resultados de calidad consistentemente en servicios y/o productos. </w:t>
            </w:r>
          </w:p>
        </w:tc>
        <w:tc>
          <w:tcPr>
            <w:tcW w:w="1350" w:type="dxa"/>
            <w:shd w:val="clear" w:color="auto" w:fill="auto"/>
          </w:tcPr>
          <w:p w14:paraId="431280CE" w14:textId="4D2CF57A" w:rsidR="004823A1" w:rsidRPr="00D90384" w:rsidRDefault="0001256B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Cumple las Expectativas del Empleo</w:t>
            </w:r>
          </w:p>
        </w:tc>
        <w:tc>
          <w:tcPr>
            <w:tcW w:w="990" w:type="dxa"/>
            <w:shd w:val="clear" w:color="auto" w:fill="auto"/>
          </w:tcPr>
          <w:p w14:paraId="431280D0" w14:textId="4FCEED92" w:rsidR="004823A1" w:rsidRPr="00D90384" w:rsidRDefault="0001256B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Requiere Mejoría</w:t>
            </w:r>
          </w:p>
        </w:tc>
      </w:tr>
      <w:tr w:rsidR="004823A1" w:rsidRPr="00D90384" w14:paraId="431280D5" w14:textId="77777777" w:rsidTr="00BF430D">
        <w:tc>
          <w:tcPr>
            <w:tcW w:w="8005" w:type="dxa"/>
            <w:shd w:val="clear" w:color="auto" w:fill="auto"/>
          </w:tcPr>
          <w:p w14:paraId="431280D2" w14:textId="5D83421A" w:rsidR="004823A1" w:rsidRPr="00D90384" w:rsidRDefault="004823A1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A. </w:t>
            </w:r>
            <w:r w:rsidR="007A5BBA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CB5B84" w:rsidRPr="00D90384">
              <w:rPr>
                <w:rFonts w:ascii="Arial Narrow" w:hAnsi="Arial Narrow"/>
                <w:sz w:val="22"/>
                <w:szCs w:val="22"/>
                <w:lang w:val="es-419"/>
              </w:rPr>
              <w:t>Tiene pleno conocimiento de las funciones laborales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02584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3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87406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D4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823A1" w:rsidRPr="00D90384" w14:paraId="431280D9" w14:textId="77777777" w:rsidTr="00BF430D">
        <w:tc>
          <w:tcPr>
            <w:tcW w:w="8005" w:type="dxa"/>
            <w:shd w:val="clear" w:color="auto" w:fill="auto"/>
          </w:tcPr>
          <w:p w14:paraId="431280D6" w14:textId="480586B7" w:rsidR="004823A1" w:rsidRPr="00D90384" w:rsidRDefault="004823A1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B.  </w:t>
            </w:r>
            <w:r w:rsidR="00CB5B84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Sigue voluntariamente las políticas y/o procedimientos del </w:t>
            </w:r>
            <w:r w:rsidR="0039613D" w:rsidRPr="00D90384">
              <w:rPr>
                <w:rFonts w:ascii="Arial Narrow" w:hAnsi="Arial Narrow"/>
                <w:sz w:val="22"/>
                <w:szCs w:val="22"/>
                <w:lang w:val="es-419"/>
              </w:rPr>
              <w:t>D</w:t>
            </w:r>
            <w:r w:rsidR="00CB5B84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istrito y el departamento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850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7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82951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D8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823A1" w:rsidRPr="00D90384" w14:paraId="431280DD" w14:textId="77777777" w:rsidTr="00BF430D">
        <w:tc>
          <w:tcPr>
            <w:tcW w:w="8005" w:type="dxa"/>
            <w:shd w:val="clear" w:color="auto" w:fill="auto"/>
          </w:tcPr>
          <w:p w14:paraId="431280DA" w14:textId="7B1A24FF" w:rsidR="004823A1" w:rsidRPr="00D90384" w:rsidRDefault="007A2356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C</w:t>
            </w:r>
            <w:r w:rsidR="004823A1" w:rsidRPr="00D90384">
              <w:rPr>
                <w:rFonts w:ascii="Arial Narrow" w:hAnsi="Arial Narrow"/>
                <w:sz w:val="22"/>
                <w:szCs w:val="22"/>
                <w:lang w:val="es-419"/>
              </w:rPr>
              <w:t>.  Complet</w:t>
            </w:r>
            <w:r w:rsidR="00CB5B84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 las tareas asignadas con exactitud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68643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B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633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DC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823A1" w:rsidRPr="00D90384" w14:paraId="431280E1" w14:textId="77777777" w:rsidTr="00BF430D">
        <w:tc>
          <w:tcPr>
            <w:tcW w:w="8005" w:type="dxa"/>
            <w:shd w:val="clear" w:color="auto" w:fill="auto"/>
          </w:tcPr>
          <w:p w14:paraId="431280DE" w14:textId="4D68252F" w:rsidR="004823A1" w:rsidRPr="00D90384" w:rsidRDefault="007A2356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D</w:t>
            </w:r>
            <w:r w:rsidR="004823A1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.  </w:t>
            </w:r>
            <w:r w:rsidR="0039613D" w:rsidRPr="00D90384">
              <w:rPr>
                <w:rFonts w:ascii="Arial Narrow" w:hAnsi="Arial Narrow"/>
                <w:sz w:val="22"/>
                <w:szCs w:val="22"/>
                <w:lang w:val="es-419"/>
              </w:rPr>
              <w:t>Busca nuevas y/o mejores maneras para completar tareas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05422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DF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79243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E0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823A1" w:rsidRPr="00D90384" w14:paraId="431280E5" w14:textId="77777777" w:rsidTr="00BF430D">
        <w:tc>
          <w:tcPr>
            <w:tcW w:w="8005" w:type="dxa"/>
            <w:shd w:val="clear" w:color="auto" w:fill="auto"/>
          </w:tcPr>
          <w:p w14:paraId="431280E2" w14:textId="6C4FB986" w:rsidR="004823A1" w:rsidRPr="00D90384" w:rsidRDefault="007A2356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E</w:t>
            </w:r>
            <w:r w:rsidR="004823A1" w:rsidRPr="00D90384">
              <w:rPr>
                <w:rFonts w:ascii="Arial Narrow" w:hAnsi="Arial Narrow"/>
                <w:sz w:val="22"/>
                <w:szCs w:val="22"/>
                <w:lang w:val="es-419"/>
              </w:rPr>
              <w:t>.  A</w:t>
            </w:r>
            <w:r w:rsidR="0039613D" w:rsidRPr="00D90384">
              <w:rPr>
                <w:rFonts w:ascii="Arial Narrow" w:hAnsi="Arial Narrow"/>
                <w:sz w:val="22"/>
                <w:szCs w:val="22"/>
                <w:lang w:val="es-419"/>
              </w:rPr>
              <w:t>siste y participa en reuniones, entrenamientos y actividades de crecimiento profesional del Distrito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3250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3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11851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E4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823A1" w:rsidRPr="00D90384" w14:paraId="431280E9" w14:textId="77777777" w:rsidTr="00BF430D">
        <w:tc>
          <w:tcPr>
            <w:tcW w:w="8005" w:type="dxa"/>
            <w:shd w:val="clear" w:color="auto" w:fill="auto"/>
          </w:tcPr>
          <w:p w14:paraId="431280E6" w14:textId="6ED7C23D" w:rsidR="004823A1" w:rsidRPr="00D90384" w:rsidRDefault="007A2356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F</w:t>
            </w:r>
            <w:r w:rsidR="004823A1" w:rsidRPr="00D90384">
              <w:rPr>
                <w:rFonts w:ascii="Arial Narrow" w:hAnsi="Arial Narrow"/>
                <w:sz w:val="22"/>
                <w:szCs w:val="22"/>
                <w:lang w:val="es-419"/>
              </w:rPr>
              <w:t>.  Practic</w:t>
            </w:r>
            <w:r w:rsidR="0039613D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 hábitos laborales seguros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8659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7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13779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E8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823A1" w:rsidRPr="00D90384" w14:paraId="431280ED" w14:textId="77777777" w:rsidTr="00BF430D">
        <w:tc>
          <w:tcPr>
            <w:tcW w:w="8005" w:type="dxa"/>
            <w:shd w:val="clear" w:color="auto" w:fill="auto"/>
          </w:tcPr>
          <w:p w14:paraId="431280EA" w14:textId="7ABD05C5" w:rsidR="004823A1" w:rsidRPr="00D90384" w:rsidRDefault="007A2356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G</w:t>
            </w:r>
            <w:r w:rsidR="004823A1" w:rsidRPr="00D90384">
              <w:rPr>
                <w:rFonts w:ascii="Arial Narrow" w:hAnsi="Arial Narrow"/>
                <w:sz w:val="22"/>
                <w:szCs w:val="22"/>
                <w:lang w:val="es-419"/>
              </w:rPr>
              <w:t>. C</w:t>
            </w:r>
            <w:r w:rsidR="0039613D" w:rsidRPr="00D90384">
              <w:rPr>
                <w:rFonts w:ascii="Arial Narrow" w:hAnsi="Arial Narrow"/>
                <w:sz w:val="22"/>
                <w:szCs w:val="22"/>
                <w:lang w:val="es-419"/>
              </w:rPr>
              <w:t>uida y usa el equipo del Distrito adecuadamente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2406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shd w:val="clear" w:color="auto" w:fill="auto"/>
              </w:tcPr>
              <w:p w14:paraId="431280EB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94067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EC" w14:textId="77777777" w:rsidR="004823A1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</w:tbl>
    <w:p w14:paraId="431280EE" w14:textId="77777777" w:rsidR="006E5DA0" w:rsidRPr="00D90384" w:rsidRDefault="006E5DA0" w:rsidP="00945B7E">
      <w:pPr>
        <w:outlineLvl w:val="0"/>
        <w:rPr>
          <w:rFonts w:ascii="Arial Narrow" w:hAnsi="Arial Narrow"/>
          <w:b/>
          <w:sz w:val="14"/>
          <w:lang w:val="es-419"/>
        </w:rPr>
      </w:pPr>
    </w:p>
    <w:p w14:paraId="431280EF" w14:textId="609649BF" w:rsidR="00FD447A" w:rsidRPr="00D90384" w:rsidRDefault="00000000" w:rsidP="00FD447A">
      <w:pPr>
        <w:rPr>
          <w:rFonts w:ascii="Arial Narrow" w:hAnsi="Arial Narrow"/>
          <w:b/>
          <w:sz w:val="22"/>
          <w:szCs w:val="22"/>
          <w:lang w:val="es-419"/>
        </w:rPr>
      </w:pP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-170154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z w:val="22"/>
              <w:szCs w:val="22"/>
              <w:lang w:val="es-419"/>
            </w:rPr>
            <w:t>☐</w:t>
          </w:r>
        </w:sdtContent>
      </w:sdt>
      <w:r w:rsidR="00FD447A" w:rsidRPr="00D90384">
        <w:rPr>
          <w:rFonts w:ascii="Arial Narrow" w:hAnsi="Arial Narrow"/>
          <w:b/>
          <w:sz w:val="22"/>
          <w:szCs w:val="22"/>
          <w:lang w:val="es-419"/>
        </w:rPr>
        <w:t>E</w:t>
      </w:r>
      <w:r w:rsidR="0039613D" w:rsidRPr="00D90384">
        <w:rPr>
          <w:rFonts w:ascii="Arial Narrow" w:hAnsi="Arial Narrow"/>
          <w:b/>
          <w:sz w:val="22"/>
          <w:szCs w:val="22"/>
          <w:lang w:val="es-419"/>
        </w:rPr>
        <w:t>l empleado supera los niveles de calidad al producir trabajo de la máxima calidad</w:t>
      </w:r>
      <w:r w:rsidR="008727F4" w:rsidRPr="00D90384">
        <w:rPr>
          <w:rFonts w:ascii="Arial Narrow" w:hAnsi="Arial Narrow"/>
          <w:b/>
          <w:sz w:val="22"/>
          <w:szCs w:val="22"/>
          <w:lang w:val="es-419"/>
        </w:rPr>
        <w:t xml:space="preserve">, desarrollar nuevas habilidades y mejorar el lugar de empleo. </w:t>
      </w:r>
    </w:p>
    <w:p w14:paraId="431280F0" w14:textId="77777777" w:rsidR="00FD447A" w:rsidRPr="00D90384" w:rsidRDefault="00FD447A" w:rsidP="00FD447A">
      <w:pPr>
        <w:rPr>
          <w:rFonts w:ascii="Arial Narrow" w:hAnsi="Arial Narrow"/>
          <w:b/>
          <w:sz w:val="22"/>
          <w:szCs w:val="22"/>
          <w:lang w:val="es-419"/>
        </w:rPr>
      </w:pPr>
    </w:p>
    <w:p w14:paraId="431280F1" w14:textId="4F467F07" w:rsidR="004823A1" w:rsidRPr="00D90384" w:rsidRDefault="00AF20EE" w:rsidP="00945B7E">
      <w:pPr>
        <w:outlineLvl w:val="0"/>
        <w:rPr>
          <w:rFonts w:ascii="Arial Narrow" w:hAnsi="Arial Narrow"/>
          <w:b/>
          <w:sz w:val="22"/>
          <w:szCs w:val="22"/>
          <w:lang w:val="es-419"/>
        </w:rPr>
      </w:pPr>
      <w:r w:rsidRPr="00D90384">
        <w:rPr>
          <w:rFonts w:ascii="Arial Narrow" w:hAnsi="Arial Narrow"/>
          <w:b/>
          <w:sz w:val="22"/>
          <w:szCs w:val="22"/>
          <w:lang w:val="es-419"/>
        </w:rPr>
        <w:t xml:space="preserve">Sección de Comentarios.  (Si el empleado necesita mejoría, brinde estrategias y el plazo de tiempo para mejorar.)  </w:t>
      </w: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-1294130214"/>
          <w:placeholder>
            <w:docPart w:val="DefaultPlaceholder_1082065158"/>
          </w:placeholder>
          <w:showingPlcHdr/>
          <w:text/>
        </w:sdtPr>
        <w:sdtContent>
          <w:r w:rsidR="00407A12" w:rsidRPr="00D90384">
            <w:rPr>
              <w:rStyle w:val="PlaceholderText"/>
              <w:lang w:val="es-419"/>
            </w:rPr>
            <w:t>Click here to enter text.</w:t>
          </w:r>
        </w:sdtContent>
      </w:sdt>
      <w:r w:rsidR="0066653D" w:rsidRPr="00D90384">
        <w:rPr>
          <w:rFonts w:ascii="Arial Narrow" w:hAnsi="Arial Narrow"/>
          <w:b/>
          <w:sz w:val="22"/>
          <w:szCs w:val="22"/>
          <w:lang w:val="es-419"/>
        </w:rPr>
        <w:t xml:space="preserve"> </w:t>
      </w:r>
    </w:p>
    <w:p w14:paraId="431280F2" w14:textId="77777777" w:rsidR="001722B2" w:rsidRPr="00D90384" w:rsidRDefault="001722B2" w:rsidP="00945B7E">
      <w:pPr>
        <w:outlineLvl w:val="0"/>
        <w:rPr>
          <w:rFonts w:ascii="Arial Narrow" w:hAnsi="Arial Narrow"/>
          <w:b/>
          <w:sz w:val="20"/>
          <w:szCs w:val="2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5"/>
        <w:gridCol w:w="1320"/>
        <w:gridCol w:w="990"/>
      </w:tblGrid>
      <w:tr w:rsidR="0066653D" w:rsidRPr="00D90384" w14:paraId="431280F6" w14:textId="77777777" w:rsidTr="00BF430D">
        <w:tc>
          <w:tcPr>
            <w:tcW w:w="8275" w:type="dxa"/>
            <w:shd w:val="clear" w:color="auto" w:fill="auto"/>
          </w:tcPr>
          <w:p w14:paraId="431280F3" w14:textId="3146DEB6" w:rsidR="0066653D" w:rsidRPr="00D90384" w:rsidRDefault="0066653D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IV. </w:t>
            </w:r>
            <w:r w:rsidR="008727F4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Cantidad Laboral/</w:t>
            </w: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Productivi</w:t>
            </w:r>
            <w:r w:rsidR="008727F4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dad</w:t>
            </w:r>
            <w:r w:rsidR="00C847D0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– </w:t>
            </w:r>
            <w:r w:rsidR="008727F4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Logra consistentemente la carga de trabajo esperada </w:t>
            </w:r>
          </w:p>
        </w:tc>
        <w:tc>
          <w:tcPr>
            <w:tcW w:w="1260" w:type="dxa"/>
            <w:shd w:val="clear" w:color="auto" w:fill="auto"/>
          </w:tcPr>
          <w:p w14:paraId="431280F4" w14:textId="27D106B9" w:rsidR="0066653D" w:rsidRPr="00D90384" w:rsidRDefault="0001256B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Cumple las Expectativas del Empleo</w:t>
            </w:r>
          </w:p>
        </w:tc>
        <w:tc>
          <w:tcPr>
            <w:tcW w:w="990" w:type="dxa"/>
            <w:shd w:val="clear" w:color="auto" w:fill="auto"/>
          </w:tcPr>
          <w:p w14:paraId="431280F5" w14:textId="63122B4B" w:rsidR="0066653D" w:rsidRPr="00D90384" w:rsidRDefault="0001256B" w:rsidP="00ED376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Requiere Mejoría</w:t>
            </w:r>
          </w:p>
        </w:tc>
      </w:tr>
      <w:tr w:rsidR="0066653D" w:rsidRPr="00D90384" w14:paraId="431280FA" w14:textId="77777777" w:rsidTr="00BF430D">
        <w:tc>
          <w:tcPr>
            <w:tcW w:w="8275" w:type="dxa"/>
            <w:shd w:val="clear" w:color="auto" w:fill="auto"/>
          </w:tcPr>
          <w:p w14:paraId="431280F7" w14:textId="20F917D6" w:rsidR="0066653D" w:rsidRPr="00D90384" w:rsidRDefault="00DD6984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A.  S</w:t>
            </w:r>
            <w:r w:rsidR="008727F4" w:rsidRPr="00D90384">
              <w:rPr>
                <w:rFonts w:ascii="Arial Narrow" w:hAnsi="Arial Narrow"/>
                <w:sz w:val="22"/>
                <w:szCs w:val="22"/>
                <w:lang w:val="es-419"/>
              </w:rPr>
              <w:t>e mantiene enfocado en los deberes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29714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0F8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94163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F9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66653D" w:rsidRPr="00D90384" w14:paraId="431280FE" w14:textId="77777777" w:rsidTr="00BF430D">
        <w:tc>
          <w:tcPr>
            <w:tcW w:w="8275" w:type="dxa"/>
            <w:shd w:val="clear" w:color="auto" w:fill="auto"/>
          </w:tcPr>
          <w:p w14:paraId="431280FB" w14:textId="59D0BFB2" w:rsidR="0066653D" w:rsidRPr="00D90384" w:rsidRDefault="0066653D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B.  Complet</w:t>
            </w:r>
            <w:r w:rsidR="008727F4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 deberes de manera oportuna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3785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0FC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33240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0FD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66653D" w:rsidRPr="00D90384" w14:paraId="43128102" w14:textId="77777777" w:rsidTr="00BF430D">
        <w:tc>
          <w:tcPr>
            <w:tcW w:w="8275" w:type="dxa"/>
            <w:shd w:val="clear" w:color="auto" w:fill="auto"/>
          </w:tcPr>
          <w:p w14:paraId="431280FF" w14:textId="42FDDE39" w:rsidR="0066653D" w:rsidRPr="00D90384" w:rsidRDefault="0066653D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C.  Organiz</w:t>
            </w:r>
            <w:r w:rsidR="008727F4" w:rsidRPr="00D90384">
              <w:rPr>
                <w:rFonts w:ascii="Arial Narrow" w:hAnsi="Arial Narrow"/>
                <w:sz w:val="22"/>
                <w:szCs w:val="22"/>
                <w:lang w:val="es-419"/>
              </w:rPr>
              <w:t>a el trabajo eficazmente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68351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00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77517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01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66653D" w:rsidRPr="00D90384" w14:paraId="43128106" w14:textId="77777777" w:rsidTr="00BF430D">
        <w:tc>
          <w:tcPr>
            <w:tcW w:w="8275" w:type="dxa"/>
            <w:shd w:val="clear" w:color="auto" w:fill="auto"/>
          </w:tcPr>
          <w:p w14:paraId="43128103" w14:textId="6E01CCAA" w:rsidR="0066653D" w:rsidRPr="00D90384" w:rsidRDefault="0066653D" w:rsidP="00ED376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>D.  Man</w:t>
            </w:r>
            <w:r w:rsidR="008727F4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eja el tiempo eficazmente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65480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04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12784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05" w14:textId="77777777" w:rsidR="0066653D" w:rsidRPr="00D90384" w:rsidRDefault="00FE3A7C" w:rsidP="00ED376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66653D" w:rsidRPr="00D90384" w14:paraId="4312810A" w14:textId="77777777" w:rsidTr="00BF430D">
        <w:tc>
          <w:tcPr>
            <w:tcW w:w="8275" w:type="dxa"/>
            <w:shd w:val="clear" w:color="auto" w:fill="auto"/>
          </w:tcPr>
          <w:p w14:paraId="43128107" w14:textId="5CD40747" w:rsidR="0066653D" w:rsidRPr="00D90384" w:rsidRDefault="0066653D" w:rsidP="000D12C7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E.  </w:t>
            </w:r>
            <w:r w:rsidR="008727F4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Busca y asume responsabilidad 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para deberes adicionales independientemente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85148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08" w14:textId="77777777" w:rsidR="0066653D" w:rsidRPr="00D90384" w:rsidRDefault="00FE3A7C" w:rsidP="000D12C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38064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09" w14:textId="77777777" w:rsidR="0066653D" w:rsidRPr="00D90384" w:rsidRDefault="00FE3A7C" w:rsidP="000D12C7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</w:tbl>
    <w:p w14:paraId="4312810B" w14:textId="77777777" w:rsidR="006E5DA0" w:rsidRPr="00D90384" w:rsidRDefault="006E5DA0" w:rsidP="00A40F4F">
      <w:pPr>
        <w:rPr>
          <w:rFonts w:ascii="Arial Narrow" w:hAnsi="Arial Narrow"/>
          <w:b/>
          <w:sz w:val="14"/>
          <w:szCs w:val="18"/>
          <w:lang w:val="es-419"/>
        </w:rPr>
      </w:pPr>
    </w:p>
    <w:p w14:paraId="4312810C" w14:textId="5AF1E2A3" w:rsidR="00FD447A" w:rsidRPr="00D90384" w:rsidRDefault="00000000" w:rsidP="00FD447A">
      <w:pPr>
        <w:rPr>
          <w:rFonts w:ascii="Arial Narrow" w:hAnsi="Arial Narrow"/>
          <w:b/>
          <w:sz w:val="22"/>
          <w:szCs w:val="22"/>
          <w:lang w:val="es-419"/>
        </w:rPr>
      </w:pP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144788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z w:val="22"/>
              <w:szCs w:val="22"/>
              <w:lang w:val="es-419"/>
            </w:rPr>
            <w:t>☐</w:t>
          </w:r>
        </w:sdtContent>
      </w:sdt>
      <w:r w:rsidR="00FD447A" w:rsidRPr="00D90384">
        <w:rPr>
          <w:rFonts w:ascii="Arial Narrow" w:hAnsi="Arial Narrow"/>
          <w:b/>
          <w:sz w:val="22"/>
          <w:szCs w:val="22"/>
          <w:lang w:val="es-419"/>
        </w:rPr>
        <w:t>E</w:t>
      </w:r>
      <w:r w:rsidR="00132DAF" w:rsidRPr="00D90384">
        <w:rPr>
          <w:rFonts w:ascii="Arial Narrow" w:hAnsi="Arial Narrow"/>
          <w:b/>
          <w:sz w:val="22"/>
          <w:szCs w:val="22"/>
          <w:lang w:val="es-419"/>
        </w:rPr>
        <w:t>l empleado supera los niveles de calidad al demostrar un alto grado de organización, cumplir todos los plazos de tiempo, tomar la iniciativa para asumir deberes no asignados o nuevos.</w:t>
      </w:r>
      <w:r w:rsidR="00DD6984" w:rsidRPr="00D90384">
        <w:rPr>
          <w:rFonts w:ascii="Arial Narrow" w:hAnsi="Arial Narrow"/>
          <w:b/>
          <w:sz w:val="22"/>
          <w:szCs w:val="22"/>
          <w:lang w:val="es-419"/>
        </w:rPr>
        <w:t xml:space="preserve"> </w:t>
      </w:r>
    </w:p>
    <w:p w14:paraId="4312810D" w14:textId="77777777" w:rsidR="00DD6984" w:rsidRPr="00D90384" w:rsidRDefault="00DD6984" w:rsidP="00FD447A">
      <w:pPr>
        <w:rPr>
          <w:rFonts w:ascii="Arial Narrow" w:hAnsi="Arial Narrow"/>
          <w:b/>
          <w:sz w:val="18"/>
          <w:szCs w:val="22"/>
          <w:lang w:val="es-419"/>
        </w:rPr>
      </w:pPr>
    </w:p>
    <w:p w14:paraId="4312810E" w14:textId="40BB4ADD" w:rsidR="00A40F4F" w:rsidRPr="00D90384" w:rsidRDefault="00AF20EE" w:rsidP="00A40F4F">
      <w:pPr>
        <w:rPr>
          <w:rFonts w:ascii="Arial Narrow" w:hAnsi="Arial Narrow"/>
          <w:b/>
          <w:sz w:val="22"/>
          <w:szCs w:val="22"/>
          <w:lang w:val="es-419"/>
        </w:rPr>
      </w:pPr>
      <w:r w:rsidRPr="00D90384">
        <w:rPr>
          <w:rFonts w:ascii="Arial Narrow" w:hAnsi="Arial Narrow"/>
          <w:b/>
          <w:sz w:val="22"/>
          <w:szCs w:val="22"/>
          <w:lang w:val="es-419"/>
        </w:rPr>
        <w:t>Sección de Comentarios.  Si el empleado necesita mejoría, brinde estrategias y el plazo de tiempo para mejorar</w:t>
      </w:r>
      <w:r w:rsidR="00FE3A7C" w:rsidRPr="00D90384">
        <w:rPr>
          <w:rFonts w:ascii="Arial Narrow" w:hAnsi="Arial Narrow"/>
          <w:b/>
          <w:sz w:val="22"/>
          <w:szCs w:val="22"/>
          <w:lang w:val="es-419"/>
        </w:rPr>
        <w:t>.</w:t>
      </w:r>
      <w:r w:rsidRPr="00D90384">
        <w:rPr>
          <w:rFonts w:ascii="Arial Narrow" w:hAnsi="Arial Narrow"/>
          <w:b/>
          <w:sz w:val="22"/>
          <w:szCs w:val="22"/>
          <w:lang w:val="es-419"/>
        </w:rPr>
        <w:t xml:space="preserve"> </w:t>
      </w: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-1856114431"/>
          <w:placeholder>
            <w:docPart w:val="DefaultPlaceholder_1082065158"/>
          </w:placeholder>
          <w:showingPlcHdr/>
          <w:text/>
        </w:sdtPr>
        <w:sdtContent>
          <w:r w:rsidR="00407A12" w:rsidRPr="00D90384">
            <w:rPr>
              <w:rStyle w:val="PlaceholderText"/>
              <w:lang w:val="es-419"/>
            </w:rPr>
            <w:t>Click here to enter text.</w:t>
          </w:r>
        </w:sdtContent>
      </w:sdt>
      <w:r w:rsidR="0066653D" w:rsidRPr="00D90384">
        <w:rPr>
          <w:rFonts w:ascii="Arial Narrow" w:hAnsi="Arial Narrow"/>
          <w:b/>
          <w:sz w:val="22"/>
          <w:szCs w:val="22"/>
          <w:lang w:val="es-419"/>
        </w:rPr>
        <w:t xml:space="preserve"> </w:t>
      </w:r>
    </w:p>
    <w:p w14:paraId="4312810F" w14:textId="77777777" w:rsidR="001722B2" w:rsidRPr="00D90384" w:rsidRDefault="001722B2">
      <w:pPr>
        <w:rPr>
          <w:rFonts w:ascii="Arial Narrow" w:hAnsi="Arial Narrow"/>
          <w:b/>
          <w:sz w:val="22"/>
          <w:szCs w:val="2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5"/>
        <w:gridCol w:w="1320"/>
        <w:gridCol w:w="990"/>
      </w:tblGrid>
      <w:tr w:rsidR="00C847D0" w:rsidRPr="00D90384" w14:paraId="43128113" w14:textId="77777777" w:rsidTr="00BF430D">
        <w:tc>
          <w:tcPr>
            <w:tcW w:w="8275" w:type="dxa"/>
            <w:shd w:val="clear" w:color="auto" w:fill="auto"/>
          </w:tcPr>
          <w:p w14:paraId="43128110" w14:textId="1DDF4E5E" w:rsidR="00C847D0" w:rsidRPr="00D90384" w:rsidRDefault="00C847D0" w:rsidP="00740261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V. </w:t>
            </w:r>
            <w:r w:rsidR="005A37CD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</w:t>
            </w:r>
            <w:r w:rsidR="00132DAF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Trabajar con Personal, Alumnos y Padres (si es</w:t>
            </w:r>
            <w:r w:rsidR="005A37CD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aplicable)</w:t>
            </w:r>
            <w:r w:rsidR="00132DAF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3128111" w14:textId="0B2A120E" w:rsidR="00C847D0" w:rsidRPr="00D90384" w:rsidRDefault="0001256B" w:rsidP="00740261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Cumple las Expectativas del Empleo</w:t>
            </w:r>
          </w:p>
        </w:tc>
        <w:tc>
          <w:tcPr>
            <w:tcW w:w="990" w:type="dxa"/>
            <w:shd w:val="clear" w:color="auto" w:fill="auto"/>
          </w:tcPr>
          <w:p w14:paraId="43128112" w14:textId="4F261130" w:rsidR="00C847D0" w:rsidRPr="00D90384" w:rsidRDefault="0001256B" w:rsidP="00740261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Requiere Mejoría</w:t>
            </w:r>
          </w:p>
        </w:tc>
      </w:tr>
      <w:tr w:rsidR="00C847D0" w:rsidRPr="00D90384" w14:paraId="43128117" w14:textId="77777777" w:rsidTr="00BF430D">
        <w:tc>
          <w:tcPr>
            <w:tcW w:w="8275" w:type="dxa"/>
            <w:shd w:val="clear" w:color="auto" w:fill="auto"/>
          </w:tcPr>
          <w:p w14:paraId="43128114" w14:textId="62896841" w:rsidR="00C847D0" w:rsidRPr="00D90384" w:rsidRDefault="00C847D0" w:rsidP="00740261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A.  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Edifica relaciones positivas con los alumnos y padres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28519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15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0265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16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C847D0" w:rsidRPr="00D90384" w14:paraId="4312811B" w14:textId="77777777" w:rsidTr="00BF430D">
        <w:tc>
          <w:tcPr>
            <w:tcW w:w="8275" w:type="dxa"/>
            <w:shd w:val="clear" w:color="auto" w:fill="auto"/>
          </w:tcPr>
          <w:p w14:paraId="43128118" w14:textId="780E96B8" w:rsidR="00C847D0" w:rsidRPr="00D90384" w:rsidRDefault="00C847D0" w:rsidP="00740261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B.  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Refuerza eficazmente el plan de estudios inicialmente presentado por el(la) maestr</w:t>
            </w:r>
            <w:r w:rsidR="00BF430D" w:rsidRPr="00D90384">
              <w:rPr>
                <w:rFonts w:ascii="Arial Narrow" w:hAnsi="Arial Narrow"/>
                <w:sz w:val="22"/>
                <w:szCs w:val="22"/>
                <w:lang w:val="es-419"/>
              </w:rPr>
              <w:t>o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(</w:t>
            </w:r>
            <w:r w:rsidR="00BF430D" w:rsidRPr="00D90384">
              <w:rPr>
                <w:rFonts w:ascii="Arial Narrow" w:hAnsi="Arial Narrow"/>
                <w:sz w:val="22"/>
                <w:szCs w:val="22"/>
                <w:lang w:val="es-419"/>
              </w:rPr>
              <w:t>a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)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536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19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76017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1A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C847D0" w:rsidRPr="00D90384" w14:paraId="4312811F" w14:textId="77777777" w:rsidTr="00BF430D">
        <w:tc>
          <w:tcPr>
            <w:tcW w:w="8275" w:type="dxa"/>
            <w:shd w:val="clear" w:color="auto" w:fill="auto"/>
          </w:tcPr>
          <w:p w14:paraId="4312811C" w14:textId="755E70B6" w:rsidR="00C847D0" w:rsidRPr="00D90384" w:rsidRDefault="00C847D0" w:rsidP="00740261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C.  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Apoya las actividades de toda la escuela 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36535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1D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04275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1E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C847D0" w:rsidRPr="00D90384" w14:paraId="43128123" w14:textId="77777777" w:rsidTr="00BF430D">
        <w:tc>
          <w:tcPr>
            <w:tcW w:w="8275" w:type="dxa"/>
            <w:shd w:val="clear" w:color="auto" w:fill="auto"/>
          </w:tcPr>
          <w:p w14:paraId="43128120" w14:textId="0DFA1B4E" w:rsidR="00C847D0" w:rsidRPr="00D90384" w:rsidRDefault="00C847D0" w:rsidP="00740261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D.  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Asegura la supervisión adecuada de los alumnos todo el tiempo </w:t>
            </w:r>
            <w:r w:rsidR="008F6FD5" w:rsidRPr="00D90384">
              <w:rPr>
                <w:rFonts w:ascii="Arial Narrow" w:hAnsi="Arial Narrow"/>
                <w:sz w:val="22"/>
                <w:szCs w:val="22"/>
                <w:lang w:val="es-419"/>
              </w:rPr>
              <w:t>(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vea</w:t>
            </w:r>
            <w:r w:rsidR="008F6FD5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la </w:t>
            </w:r>
            <w:r w:rsidR="008F6FD5" w:rsidRPr="00D90384">
              <w:rPr>
                <w:rFonts w:ascii="Arial Narrow" w:hAnsi="Arial Narrow"/>
                <w:sz w:val="22"/>
                <w:szCs w:val="22"/>
                <w:lang w:val="es-419"/>
              </w:rPr>
              <w:t>sec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c</w:t>
            </w:r>
            <w:r w:rsidR="008F6FD5" w:rsidRPr="00D90384">
              <w:rPr>
                <w:rFonts w:ascii="Arial Narrow" w:hAnsi="Arial Narrow"/>
                <w:sz w:val="22"/>
                <w:szCs w:val="22"/>
                <w:lang w:val="es-419"/>
              </w:rPr>
              <w:t>i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>ó</w:t>
            </w:r>
            <w:r w:rsidR="008F6FD5" w:rsidRPr="00D90384">
              <w:rPr>
                <w:rFonts w:ascii="Arial Narrow" w:hAnsi="Arial Narrow"/>
                <w:sz w:val="22"/>
                <w:szCs w:val="22"/>
                <w:lang w:val="es-419"/>
              </w:rPr>
              <w:t>n</w:t>
            </w:r>
            <w:r w:rsidR="00132DAF"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 descriptora</w:t>
            </w:r>
            <w:r w:rsidR="008F6FD5" w:rsidRPr="00D90384">
              <w:rPr>
                <w:rFonts w:ascii="Arial Narrow" w:hAnsi="Arial Narrow"/>
                <w:sz w:val="22"/>
                <w:szCs w:val="22"/>
                <w:lang w:val="es-419"/>
              </w:rPr>
              <w:t>)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16173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21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50289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22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C847D0" w:rsidRPr="00D90384" w14:paraId="43128127" w14:textId="77777777" w:rsidTr="00BF430D">
        <w:tc>
          <w:tcPr>
            <w:tcW w:w="8275" w:type="dxa"/>
            <w:shd w:val="clear" w:color="auto" w:fill="auto"/>
          </w:tcPr>
          <w:p w14:paraId="43128124" w14:textId="6AC64C18" w:rsidR="00C847D0" w:rsidRPr="00D90384" w:rsidRDefault="00C847D0" w:rsidP="00740261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E.  </w:t>
            </w:r>
            <w:r w:rsidR="00941BD9" w:rsidRPr="00D90384">
              <w:rPr>
                <w:rFonts w:ascii="Arial Narrow" w:hAnsi="Arial Narrow"/>
                <w:sz w:val="22"/>
                <w:szCs w:val="22"/>
                <w:lang w:val="es-419"/>
              </w:rPr>
              <w:t>Prom</w:t>
            </w:r>
            <w:r w:rsidR="00BF430D" w:rsidRPr="00D90384">
              <w:rPr>
                <w:rFonts w:ascii="Arial Narrow" w:hAnsi="Arial Narrow"/>
                <w:sz w:val="22"/>
                <w:szCs w:val="22"/>
                <w:lang w:val="es-419"/>
              </w:rPr>
              <w:t>ueve altas expectativas de conducta con consistencia y dignidad para todos los alumnos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00297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25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-13102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26" w14:textId="77777777" w:rsidR="00C847D0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  <w:tr w:rsidR="00472B7D" w:rsidRPr="00D90384" w14:paraId="4312812B" w14:textId="77777777" w:rsidTr="00BF430D">
        <w:tc>
          <w:tcPr>
            <w:tcW w:w="8275" w:type="dxa"/>
            <w:shd w:val="clear" w:color="auto" w:fill="auto"/>
          </w:tcPr>
          <w:p w14:paraId="43128128" w14:textId="2ED129D4" w:rsidR="00472B7D" w:rsidRPr="00D90384" w:rsidRDefault="00472B7D" w:rsidP="00740261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sz w:val="22"/>
                <w:szCs w:val="22"/>
                <w:lang w:val="es-419"/>
              </w:rPr>
              <w:t xml:space="preserve">F.  </w:t>
            </w:r>
            <w:r w:rsidR="00BF430D" w:rsidRPr="00D90384">
              <w:rPr>
                <w:rFonts w:ascii="Arial Narrow" w:hAnsi="Arial Narrow"/>
                <w:sz w:val="22"/>
                <w:szCs w:val="22"/>
                <w:lang w:val="es-419"/>
              </w:rPr>
              <w:t>Trabaja cooperativamente y sigue el(la)maestro(a) supervisor(a)</w:t>
            </w:r>
          </w:p>
        </w:tc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9160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shd w:val="clear" w:color="auto" w:fill="auto"/>
              </w:tcPr>
              <w:p w14:paraId="43128129" w14:textId="77777777" w:rsidR="00472B7D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  <w:lang w:val="es-419"/>
            </w:rPr>
            <w:id w:val="13145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4312812A" w14:textId="77777777" w:rsidR="00472B7D" w:rsidRPr="00D90384" w:rsidRDefault="00FE3A7C" w:rsidP="00740261">
                <w:pPr>
                  <w:rPr>
                    <w:rFonts w:ascii="Arial Narrow" w:hAnsi="Arial Narrow"/>
                    <w:b/>
                    <w:sz w:val="22"/>
                    <w:szCs w:val="22"/>
                    <w:lang w:val="es-419"/>
                  </w:rPr>
                </w:pPr>
                <w:r w:rsidRPr="00D90384">
                  <w:rPr>
                    <w:rFonts w:ascii="MS Gothic" w:eastAsia="MS Gothic" w:hAnsi="MS Gothic"/>
                    <w:b/>
                    <w:sz w:val="22"/>
                    <w:szCs w:val="22"/>
                    <w:lang w:val="es-419"/>
                  </w:rPr>
                  <w:t>☐</w:t>
                </w:r>
              </w:p>
            </w:tc>
          </w:sdtContent>
        </w:sdt>
      </w:tr>
    </w:tbl>
    <w:p w14:paraId="4312812C" w14:textId="77777777" w:rsidR="004823A1" w:rsidRPr="00D90384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14"/>
          <w:szCs w:val="14"/>
          <w:lang w:val="es-419"/>
        </w:rPr>
      </w:pPr>
    </w:p>
    <w:p w14:paraId="4312812D" w14:textId="3281CBB0" w:rsidR="00DD6984" w:rsidRPr="00D90384" w:rsidRDefault="00000000" w:rsidP="00DD6984">
      <w:pPr>
        <w:rPr>
          <w:rFonts w:ascii="Arial Narrow" w:hAnsi="Arial Narrow"/>
          <w:b/>
          <w:sz w:val="22"/>
          <w:szCs w:val="22"/>
          <w:lang w:val="es-419"/>
        </w:rPr>
      </w:pP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87674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z w:val="22"/>
              <w:szCs w:val="22"/>
              <w:lang w:val="es-419"/>
            </w:rPr>
            <w:t>☐</w:t>
          </w:r>
        </w:sdtContent>
      </w:sdt>
      <w:r w:rsidR="00DD6984" w:rsidRPr="00D90384">
        <w:rPr>
          <w:rFonts w:ascii="Arial Narrow" w:hAnsi="Arial Narrow"/>
          <w:b/>
          <w:sz w:val="22"/>
          <w:szCs w:val="22"/>
          <w:lang w:val="es-419"/>
        </w:rPr>
        <w:t>E</w:t>
      </w:r>
      <w:r w:rsidR="00BF430D" w:rsidRPr="00D90384">
        <w:rPr>
          <w:rFonts w:ascii="Arial Narrow" w:hAnsi="Arial Narrow"/>
          <w:b/>
          <w:sz w:val="22"/>
          <w:szCs w:val="22"/>
          <w:lang w:val="es-419"/>
        </w:rPr>
        <w:t xml:space="preserve">l empleado supera los niveles de calidad al modelar un alto nivel de conducta y/o guiar/entrenar compañeros de trabajo. </w:t>
      </w:r>
    </w:p>
    <w:p w14:paraId="4312812E" w14:textId="77777777" w:rsidR="00DD6984" w:rsidRPr="00D90384" w:rsidRDefault="00DD6984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18"/>
          <w:szCs w:val="22"/>
          <w:lang w:val="es-419"/>
        </w:rPr>
      </w:pPr>
    </w:p>
    <w:p w14:paraId="4312812F" w14:textId="55823FBE" w:rsidR="00DD6984" w:rsidRPr="00D90384" w:rsidRDefault="00AF20EE" w:rsidP="00DD6984">
      <w:pPr>
        <w:rPr>
          <w:rFonts w:ascii="Arial Narrow" w:hAnsi="Arial Narrow"/>
          <w:b/>
          <w:sz w:val="22"/>
          <w:szCs w:val="22"/>
          <w:lang w:val="es-419"/>
        </w:rPr>
      </w:pPr>
      <w:r w:rsidRPr="00D90384">
        <w:rPr>
          <w:rFonts w:ascii="Arial Narrow" w:hAnsi="Arial Narrow"/>
          <w:b/>
          <w:sz w:val="22"/>
          <w:szCs w:val="22"/>
          <w:lang w:val="es-419"/>
        </w:rPr>
        <w:t>Sección de Comentarios.  Si el empleado necesita mejoría, brinde estrategias y el plazo de tiempo para mejorar</w:t>
      </w:r>
      <w:r w:rsidR="00DD6984" w:rsidRPr="00D90384">
        <w:rPr>
          <w:rFonts w:ascii="Arial Narrow" w:hAnsi="Arial Narrow"/>
          <w:b/>
          <w:sz w:val="22"/>
          <w:szCs w:val="22"/>
          <w:lang w:val="es-419"/>
        </w:rPr>
        <w:t xml:space="preserve">. </w:t>
      </w:r>
      <w:sdt>
        <w:sdtPr>
          <w:rPr>
            <w:rFonts w:ascii="Arial Narrow" w:hAnsi="Arial Narrow"/>
            <w:b/>
            <w:sz w:val="22"/>
            <w:szCs w:val="22"/>
            <w:lang w:val="es-419"/>
          </w:rPr>
          <w:id w:val="907265413"/>
          <w:placeholder>
            <w:docPart w:val="DefaultPlaceholder_1082065158"/>
          </w:placeholder>
          <w:showingPlcHdr/>
          <w:text/>
        </w:sdtPr>
        <w:sdtContent>
          <w:r w:rsidR="00407A12" w:rsidRPr="00D90384">
            <w:rPr>
              <w:rStyle w:val="PlaceholderText"/>
              <w:lang w:val="es-419"/>
            </w:rPr>
            <w:t>Click here to enter text.</w:t>
          </w:r>
        </w:sdtContent>
      </w:sdt>
      <w:r w:rsidR="00DD6984" w:rsidRPr="00D90384">
        <w:rPr>
          <w:rFonts w:ascii="Arial Narrow" w:hAnsi="Arial Narrow"/>
          <w:b/>
          <w:sz w:val="22"/>
          <w:szCs w:val="22"/>
          <w:lang w:val="es-419"/>
        </w:rPr>
        <w:t xml:space="preserve"> </w:t>
      </w:r>
    </w:p>
    <w:p w14:paraId="43128131" w14:textId="77777777" w:rsidR="00C7222F" w:rsidRPr="00D90384" w:rsidRDefault="00C7222F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18"/>
          <w:szCs w:val="18"/>
          <w:lang w:val="es-419"/>
        </w:rPr>
      </w:pPr>
    </w:p>
    <w:p w14:paraId="43128132" w14:textId="77777777" w:rsidR="00C7222F" w:rsidRPr="00D90384" w:rsidRDefault="00C7222F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>OVERALL RATING</w:t>
      </w:r>
    </w:p>
    <w:p w14:paraId="43128133" w14:textId="77777777" w:rsidR="00C7222F" w:rsidRPr="00D90384" w:rsidRDefault="00C7222F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  <w:lang w:val="es-419"/>
        </w:rPr>
      </w:pPr>
    </w:p>
    <w:p w14:paraId="43128134" w14:textId="0F322C3C" w:rsidR="004823A1" w:rsidRPr="00D90384" w:rsidRDefault="00526B15" w:rsidP="006E5DA0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outlineLvl w:val="0"/>
        <w:rPr>
          <w:rFonts w:ascii="Arial Narrow" w:hAnsi="Arial Narrow"/>
          <w:b/>
          <w:spacing w:val="-6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>Cumple las Expectativas del Empleo</w:t>
      </w:r>
      <w:r w:rsidR="007A5BBA"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 xml:space="preserve"> </w:t>
      </w:r>
      <w:sdt>
        <w:sdtPr>
          <w:rPr>
            <w:rFonts w:ascii="Arial Narrow" w:hAnsi="Arial Narrow"/>
            <w:b/>
            <w:spacing w:val="-6"/>
            <w:sz w:val="22"/>
            <w:szCs w:val="22"/>
            <w:lang w:val="es-419"/>
          </w:rPr>
          <w:id w:val="-131717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A7C" w:rsidRPr="00D90384">
            <w:rPr>
              <w:rFonts w:ascii="MS Gothic" w:eastAsia="MS Gothic" w:hAnsi="MS Gothic"/>
              <w:b/>
              <w:spacing w:val="-6"/>
              <w:sz w:val="22"/>
              <w:szCs w:val="22"/>
              <w:lang w:val="es-419"/>
            </w:rPr>
            <w:t>☐</w:t>
          </w:r>
        </w:sdtContent>
      </w:sdt>
      <w:r w:rsidR="00C7222F"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>Requi</w:t>
      </w:r>
      <w:r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>e</w:t>
      </w:r>
      <w:r w:rsidR="004823A1"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 xml:space="preserve">re </w:t>
      </w:r>
      <w:r w:rsidRPr="00D90384">
        <w:rPr>
          <w:rFonts w:ascii="Arial Narrow" w:hAnsi="Arial Narrow"/>
          <w:b/>
          <w:spacing w:val="-6"/>
          <w:sz w:val="22"/>
          <w:szCs w:val="22"/>
          <w:lang w:val="es-419"/>
        </w:rPr>
        <w:t>Mejoría</w:t>
      </w:r>
      <w:sdt>
        <w:sdtPr>
          <w:rPr>
            <w:rFonts w:ascii="Arial Narrow" w:hAnsi="Arial Narrow"/>
            <w:b/>
            <w:spacing w:val="-6"/>
            <w:sz w:val="22"/>
            <w:szCs w:val="22"/>
            <w:lang w:val="es-419"/>
          </w:rPr>
          <w:id w:val="-9633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0384">
            <w:rPr>
              <w:rFonts w:ascii="MS Gothic" w:eastAsia="MS Gothic" w:hAnsi="MS Gothic"/>
              <w:b/>
              <w:spacing w:val="-6"/>
              <w:sz w:val="22"/>
              <w:szCs w:val="22"/>
              <w:lang w:val="es-419"/>
            </w:rPr>
            <w:t>☐</w:t>
          </w:r>
        </w:sdtContent>
      </w:sdt>
    </w:p>
    <w:p w14:paraId="43128135" w14:textId="77777777" w:rsidR="004823A1" w:rsidRPr="00D90384" w:rsidRDefault="004823A1" w:rsidP="004823A1">
      <w:pPr>
        <w:tabs>
          <w:tab w:val="left" w:pos="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</w:p>
    <w:p w14:paraId="43128136" w14:textId="425CBB93" w:rsidR="004823A1" w:rsidRPr="00D90384" w:rsidRDefault="00526B15" w:rsidP="004823A1">
      <w:pPr>
        <w:tabs>
          <w:tab w:val="left" w:pos="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DESEMPEÑO GENERAL</w:t>
      </w:r>
    </w:p>
    <w:sdt>
      <w:sdtPr>
        <w:rPr>
          <w:rFonts w:ascii="Arial Narrow" w:hAnsi="Arial Narrow"/>
          <w:b/>
          <w:spacing w:val="-3"/>
          <w:sz w:val="22"/>
          <w:szCs w:val="22"/>
          <w:lang w:val="es-419"/>
        </w:rPr>
        <w:id w:val="-216970114"/>
        <w:placeholder>
          <w:docPart w:val="DefaultPlaceholder_1082065158"/>
        </w:placeholder>
        <w:showingPlcHdr/>
        <w:text/>
      </w:sdtPr>
      <w:sdtContent>
        <w:p w14:paraId="43128137" w14:textId="065E9A81" w:rsidR="007F2E9E" w:rsidRPr="00D90384" w:rsidRDefault="00407A12" w:rsidP="004823A1">
          <w:pPr>
            <w:tabs>
              <w:tab w:val="left" w:pos="0"/>
            </w:tabs>
            <w:suppressAutoHyphens/>
            <w:spacing w:line="201" w:lineRule="auto"/>
            <w:jc w:val="both"/>
            <w:rPr>
              <w:rFonts w:ascii="Arial Narrow" w:hAnsi="Arial Narrow"/>
              <w:b/>
              <w:spacing w:val="-3"/>
              <w:sz w:val="22"/>
              <w:szCs w:val="22"/>
              <w:lang w:val="es-419"/>
            </w:rPr>
          </w:pPr>
          <w:r w:rsidRPr="00D90384">
            <w:rPr>
              <w:rStyle w:val="PlaceholderText"/>
              <w:lang w:val="es-419"/>
            </w:rPr>
            <w:t>Click here to enter text.</w:t>
          </w:r>
        </w:p>
      </w:sdtContent>
    </w:sdt>
    <w:p w14:paraId="43128138" w14:textId="77777777" w:rsidR="007F2E9E" w:rsidRPr="00D90384" w:rsidRDefault="007F2E9E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</w:p>
    <w:p w14:paraId="43128139" w14:textId="55CAEAF1" w:rsidR="0066653D" w:rsidRPr="00D90384" w:rsidRDefault="00526B15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METAS PARA EL DESEMPEÑO FUTURO</w:t>
      </w:r>
    </w:p>
    <w:sdt>
      <w:sdtPr>
        <w:rPr>
          <w:rFonts w:ascii="Arial Narrow" w:hAnsi="Arial Narrow"/>
          <w:b/>
          <w:spacing w:val="-3"/>
          <w:sz w:val="22"/>
          <w:szCs w:val="22"/>
          <w:lang w:val="es-419"/>
        </w:rPr>
        <w:id w:val="-68817074"/>
        <w:placeholder>
          <w:docPart w:val="DefaultPlaceholder_1082065158"/>
        </w:placeholder>
        <w:showingPlcHdr/>
        <w:text/>
      </w:sdtPr>
      <w:sdtContent>
        <w:p w14:paraId="4312813A" w14:textId="3C3A3A25" w:rsidR="00C7222F" w:rsidRPr="00D90384" w:rsidRDefault="00407A12" w:rsidP="004823A1">
          <w:pPr>
            <w:tabs>
              <w:tab w:val="left" w:pos="0"/>
              <w:tab w:val="left" w:pos="432"/>
              <w:tab w:val="left" w:pos="720"/>
            </w:tabs>
            <w:suppressAutoHyphens/>
            <w:spacing w:line="201" w:lineRule="auto"/>
            <w:jc w:val="both"/>
            <w:rPr>
              <w:rFonts w:ascii="Arial Narrow" w:hAnsi="Arial Narrow"/>
              <w:b/>
              <w:spacing w:val="-3"/>
              <w:sz w:val="22"/>
              <w:szCs w:val="22"/>
              <w:lang w:val="es-419"/>
            </w:rPr>
          </w:pPr>
          <w:r w:rsidRPr="00D90384">
            <w:rPr>
              <w:rStyle w:val="PlaceholderText"/>
              <w:lang w:val="es-419"/>
            </w:rPr>
            <w:t>Click here to enter text.</w:t>
          </w:r>
        </w:p>
      </w:sdtContent>
    </w:sdt>
    <w:p w14:paraId="4312813B" w14:textId="77777777" w:rsidR="0066653D" w:rsidRPr="00D90384" w:rsidRDefault="0066653D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18"/>
          <w:szCs w:val="18"/>
          <w:lang w:val="es-419"/>
        </w:rPr>
      </w:pPr>
    </w:p>
    <w:p w14:paraId="4312813C" w14:textId="77777777" w:rsidR="0066653D" w:rsidRPr="00D90384" w:rsidRDefault="0066653D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18"/>
          <w:szCs w:val="18"/>
          <w:lang w:val="es-419"/>
        </w:rPr>
      </w:pPr>
    </w:p>
    <w:p w14:paraId="4312813E" w14:textId="53BB579E" w:rsidR="004823A1" w:rsidRPr="00D90384" w:rsidRDefault="00BF430D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 xml:space="preserve">La firma del empleado indica que la evaluación ha sido revisada y discutida con el supervisor. No necesariamente indica su acuerdo. Los empleados pueden incluir una respuesta dentro de cinco (5) días hábiles después de la fecha de la conferencia. </w:t>
      </w:r>
    </w:p>
    <w:p w14:paraId="551D2815" w14:textId="77777777" w:rsidR="00BF430D" w:rsidRPr="00D90384" w:rsidRDefault="00BF430D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lang w:val="es-419"/>
        </w:rPr>
      </w:pPr>
    </w:p>
    <w:p w14:paraId="4312813F" w14:textId="77777777" w:rsidR="004823A1" w:rsidRPr="00D90384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spacing w:val="-3"/>
          <w:sz w:val="22"/>
          <w:szCs w:val="22"/>
          <w:lang w:val="es-419"/>
        </w:rPr>
        <w:t>________________________________________________________</w:t>
      </w:r>
      <w:r w:rsidR="0066653D" w:rsidRPr="00D90384">
        <w:rPr>
          <w:rFonts w:ascii="Arial Narrow" w:hAnsi="Arial Narrow"/>
          <w:spacing w:val="-3"/>
          <w:sz w:val="22"/>
          <w:szCs w:val="22"/>
          <w:lang w:val="es-419"/>
        </w:rPr>
        <w:t>_______________________</w:t>
      </w:r>
      <w:r w:rsidRPr="00D90384">
        <w:rPr>
          <w:rFonts w:ascii="Arial Narrow" w:hAnsi="Arial Narrow"/>
          <w:spacing w:val="-3"/>
          <w:sz w:val="22"/>
          <w:szCs w:val="22"/>
          <w:lang w:val="es-419"/>
        </w:rPr>
        <w:t>_________________</w:t>
      </w:r>
    </w:p>
    <w:p w14:paraId="43128140" w14:textId="43F1D454" w:rsidR="004823A1" w:rsidRPr="00D90384" w:rsidRDefault="00D82256" w:rsidP="004823A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01" w:lineRule="auto"/>
        <w:ind w:left="7200" w:hanging="7200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 xml:space="preserve">Firma del </w:t>
      </w:r>
      <w:r w:rsidR="007A5BBA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Empl</w:t>
      </w: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ead</w:t>
      </w:r>
      <w:r w:rsidR="007A5BBA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o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526B15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Fecha</w:t>
      </w:r>
      <w:r w:rsidR="004823A1" w:rsidRPr="00D90384">
        <w:rPr>
          <w:rFonts w:ascii="Arial Narrow" w:hAnsi="Arial Narrow"/>
          <w:spacing w:val="-3"/>
          <w:sz w:val="22"/>
          <w:szCs w:val="22"/>
          <w:lang w:val="es-419"/>
        </w:rPr>
        <w:t xml:space="preserve">                 </w:t>
      </w:r>
    </w:p>
    <w:p w14:paraId="43128141" w14:textId="77777777" w:rsidR="004823A1" w:rsidRPr="00D90384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</w:p>
    <w:p w14:paraId="43128142" w14:textId="77777777" w:rsidR="004823A1" w:rsidRPr="00D90384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___________________________________________________</w:t>
      </w:r>
      <w:r w:rsidR="0066653D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_______________________</w:t>
      </w: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______________________</w:t>
      </w:r>
    </w:p>
    <w:p w14:paraId="43128143" w14:textId="4ABEF67C" w:rsidR="004823A1" w:rsidRPr="00D90384" w:rsidRDefault="00D82256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 xml:space="preserve">Firma del 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Evalua</w:t>
      </w: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d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or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526B15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Fecha</w:t>
      </w:r>
      <w:r w:rsidR="004823A1" w:rsidRPr="00D90384">
        <w:rPr>
          <w:rFonts w:ascii="Arial Narrow" w:hAnsi="Arial Narrow"/>
          <w:spacing w:val="-3"/>
          <w:sz w:val="22"/>
          <w:szCs w:val="22"/>
          <w:lang w:val="es-419"/>
        </w:rPr>
        <w:t xml:space="preserve">                                       </w:t>
      </w:r>
    </w:p>
    <w:p w14:paraId="43128144" w14:textId="77777777" w:rsidR="004823A1" w:rsidRPr="00D90384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</w:p>
    <w:p w14:paraId="43128145" w14:textId="77777777" w:rsidR="004823A1" w:rsidRPr="00D90384" w:rsidRDefault="004823A1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spacing w:val="-3"/>
          <w:sz w:val="22"/>
          <w:szCs w:val="22"/>
          <w:lang w:val="es-419"/>
        </w:rPr>
        <w:t>____________________________</w:t>
      </w:r>
      <w:r w:rsidR="0066653D" w:rsidRPr="00D90384">
        <w:rPr>
          <w:rFonts w:ascii="Arial Narrow" w:hAnsi="Arial Narrow"/>
          <w:spacing w:val="-3"/>
          <w:sz w:val="22"/>
          <w:szCs w:val="22"/>
          <w:lang w:val="es-419"/>
        </w:rPr>
        <w:t>_______________________</w:t>
      </w:r>
      <w:r w:rsidRPr="00D90384">
        <w:rPr>
          <w:rFonts w:ascii="Arial Narrow" w:hAnsi="Arial Narrow"/>
          <w:spacing w:val="-3"/>
          <w:sz w:val="22"/>
          <w:szCs w:val="22"/>
          <w:lang w:val="es-419"/>
        </w:rPr>
        <w:t>_____________________________________________</w:t>
      </w:r>
    </w:p>
    <w:p w14:paraId="43128146" w14:textId="3FAD4818" w:rsidR="0066653D" w:rsidRPr="00D90384" w:rsidRDefault="00D82256" w:rsidP="004823A1">
      <w:pPr>
        <w:tabs>
          <w:tab w:val="left" w:pos="0"/>
          <w:tab w:val="left" w:pos="432"/>
          <w:tab w:val="left" w:pos="720"/>
        </w:tabs>
        <w:suppressAutoHyphens/>
        <w:spacing w:line="201" w:lineRule="auto"/>
        <w:jc w:val="both"/>
        <w:rPr>
          <w:rFonts w:ascii="Arial Narrow" w:hAnsi="Arial Narrow"/>
          <w:b/>
          <w:spacing w:val="-3"/>
          <w:sz w:val="22"/>
          <w:szCs w:val="22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 xml:space="preserve">Firma del 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Administra</w:t>
      </w: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d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or</w:t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4823A1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66653D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ab/>
      </w:r>
      <w:r w:rsidR="00526B15"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t>Fecha</w:t>
      </w:r>
    </w:p>
    <w:p w14:paraId="43128148" w14:textId="130CA17B" w:rsidR="007A2356" w:rsidRDefault="0066653D" w:rsidP="00734FD6">
      <w:pPr>
        <w:tabs>
          <w:tab w:val="left" w:pos="0"/>
          <w:tab w:val="left" w:pos="432"/>
          <w:tab w:val="left" w:pos="720"/>
        </w:tabs>
        <w:suppressAutoHyphens/>
        <w:spacing w:line="202" w:lineRule="auto"/>
        <w:contextualSpacing/>
        <w:jc w:val="center"/>
        <w:rPr>
          <w:rFonts w:ascii="Wingdings" w:hAnsi="Wingdings" w:cs="Wingdings"/>
          <w:lang w:val="es-419"/>
        </w:rPr>
      </w:pPr>
      <w:r w:rsidRPr="00D90384">
        <w:rPr>
          <w:rFonts w:ascii="Arial Narrow" w:hAnsi="Arial Narrow"/>
          <w:b/>
          <w:spacing w:val="-3"/>
          <w:sz w:val="22"/>
          <w:szCs w:val="22"/>
          <w:lang w:val="es-419"/>
        </w:rPr>
        <w:br w:type="page"/>
      </w:r>
      <w:r w:rsidRPr="00D90384">
        <w:rPr>
          <w:rFonts w:ascii="Arial Narrow" w:hAnsi="Arial Narrow"/>
          <w:b/>
          <w:spacing w:val="-3"/>
          <w:szCs w:val="28"/>
          <w:lang w:val="es-419"/>
        </w:rPr>
        <w:lastRenderedPageBreak/>
        <w:t>E</w:t>
      </w:r>
      <w:r w:rsidR="009F7675" w:rsidRPr="00D90384">
        <w:rPr>
          <w:rFonts w:ascii="Arial Narrow" w:hAnsi="Arial Narrow"/>
          <w:b/>
          <w:spacing w:val="-3"/>
          <w:szCs w:val="28"/>
          <w:lang w:val="es-419"/>
        </w:rPr>
        <w:t>valuación de Desempeño del Empleado con Descriptores</w:t>
      </w:r>
      <w:r w:rsidR="001C3869" w:rsidRPr="00D90384">
        <w:rPr>
          <w:rFonts w:ascii="Wingdings" w:hAnsi="Wingdings" w:cs="Wingdings"/>
          <w:lang w:val="es-419"/>
        </w:rPr>
        <w:t></w:t>
      </w:r>
    </w:p>
    <w:p w14:paraId="0C6A4A3E" w14:textId="77777777" w:rsidR="00860F9C" w:rsidRPr="00860F9C" w:rsidRDefault="00860F9C" w:rsidP="00734FD6">
      <w:pPr>
        <w:tabs>
          <w:tab w:val="left" w:pos="0"/>
          <w:tab w:val="left" w:pos="432"/>
          <w:tab w:val="left" w:pos="720"/>
        </w:tabs>
        <w:suppressAutoHyphens/>
        <w:spacing w:line="202" w:lineRule="auto"/>
        <w:contextualSpacing/>
        <w:jc w:val="center"/>
        <w:rPr>
          <w:rFonts w:ascii="Arial Narrow" w:hAnsi="Arial Narrow"/>
          <w:spacing w:val="-3"/>
          <w:sz w:val="16"/>
          <w:szCs w:val="16"/>
          <w:lang w:val="es-419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5BBA" w:rsidRPr="00D90384" w14:paraId="4312814A" w14:textId="77777777" w:rsidTr="00EC7E54">
        <w:tc>
          <w:tcPr>
            <w:tcW w:w="11088" w:type="dxa"/>
            <w:shd w:val="clear" w:color="auto" w:fill="auto"/>
          </w:tcPr>
          <w:p w14:paraId="43128149" w14:textId="159BEA5A" w:rsidR="007A5BBA" w:rsidRPr="00D90384" w:rsidRDefault="007A5BBA" w:rsidP="000D12C7">
            <w:pPr>
              <w:rPr>
                <w:rFonts w:ascii="Arial Narrow" w:hAnsi="Arial Narrow"/>
                <w:b/>
                <w:lang w:val="es-419"/>
              </w:rPr>
            </w:pPr>
            <w:r w:rsidRPr="00D90384">
              <w:rPr>
                <w:rFonts w:ascii="Arial Narrow" w:hAnsi="Arial Narrow"/>
                <w:b/>
                <w:lang w:val="es-419"/>
              </w:rPr>
              <w:t xml:space="preserve">I.  </w:t>
            </w:r>
            <w:r w:rsidR="003E1810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Acciones/Conducta – Cumple constantemente con un alto grado de profesionalismo, trabajo en equipo y servicio de atención al cliente.</w:t>
            </w:r>
          </w:p>
        </w:tc>
      </w:tr>
      <w:tr w:rsidR="007A5BBA" w:rsidRPr="002F50E1" w14:paraId="43128158" w14:textId="77777777" w:rsidTr="00EC7E54">
        <w:tc>
          <w:tcPr>
            <w:tcW w:w="11088" w:type="dxa"/>
            <w:shd w:val="clear" w:color="auto" w:fill="auto"/>
          </w:tcPr>
          <w:p w14:paraId="4312814B" w14:textId="04E78A30" w:rsidR="007A5BBA" w:rsidRPr="00D90384" w:rsidRDefault="005F295A" w:rsidP="007A5BB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A. </w:t>
            </w:r>
            <w:r w:rsidR="003E1810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Trabaja positivamente en las metas del distrito, el sitio y departamento</w:t>
            </w:r>
          </w:p>
          <w:p w14:paraId="4312814C" w14:textId="69DF8861" w:rsidR="007A5BBA" w:rsidRPr="003862AD" w:rsidRDefault="007A5BBA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3862AD">
              <w:rPr>
                <w:rFonts w:ascii="Arial Narrow" w:hAnsi="Arial Narrow"/>
                <w:sz w:val="20"/>
                <w:szCs w:val="20"/>
                <w:lang w:val="es-419"/>
              </w:rPr>
              <w:t>Dir</w:t>
            </w:r>
            <w:r w:rsidR="003862AD" w:rsidRPr="003862AD">
              <w:rPr>
                <w:rFonts w:ascii="Arial Narrow" w:hAnsi="Arial Narrow"/>
                <w:sz w:val="20"/>
                <w:szCs w:val="20"/>
                <w:lang w:val="es-419"/>
              </w:rPr>
              <w:t>ige la crítica constructive hacia la mejora del dist</w:t>
            </w:r>
            <w:r w:rsidR="003862AD">
              <w:rPr>
                <w:rFonts w:ascii="Arial Narrow" w:hAnsi="Arial Narrow"/>
                <w:sz w:val="20"/>
                <w:szCs w:val="20"/>
                <w:lang w:val="es-419"/>
              </w:rPr>
              <w:t xml:space="preserve">rito </w:t>
            </w:r>
          </w:p>
          <w:p w14:paraId="4312814D" w14:textId="194BE892" w:rsidR="001C3869" w:rsidRPr="00D90384" w:rsidRDefault="003862AD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>E</w:t>
            </w:r>
            <w:r w:rsidR="007A5BBA"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s 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>un modelo positivo a</w:t>
            </w:r>
            <w:r w:rsidR="00734FD6"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 seguir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 para los alumnos</w:t>
            </w:r>
          </w:p>
          <w:p w14:paraId="4312814E" w14:textId="362407EE" w:rsidR="007A5BBA" w:rsidRPr="003862AD" w:rsidRDefault="003862AD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3862AD">
              <w:rPr>
                <w:rFonts w:ascii="Arial Narrow" w:hAnsi="Arial Narrow"/>
                <w:sz w:val="20"/>
                <w:szCs w:val="20"/>
                <w:lang w:val="es-419"/>
              </w:rPr>
              <w:t>Ejercita una conducta positive de resolución de problemas y habi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lidades de resolución de conflictos </w:t>
            </w:r>
            <w:r w:rsidR="007A5BBA" w:rsidRPr="003862AD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</w:p>
          <w:p w14:paraId="4312814F" w14:textId="5FFE4CAE" w:rsidR="00EC1B54" w:rsidRPr="003862AD" w:rsidRDefault="003862AD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3862AD">
              <w:rPr>
                <w:rFonts w:ascii="Arial Narrow" w:hAnsi="Arial Narrow"/>
                <w:sz w:val="20"/>
                <w:szCs w:val="20"/>
                <w:lang w:val="es-419"/>
              </w:rPr>
              <w:t>Trabaja respetuosamente con una amplia variedad de personas divers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as sin juzgar </w:t>
            </w:r>
          </w:p>
          <w:p w14:paraId="43128150" w14:textId="6B462297" w:rsidR="00EC1B54" w:rsidRPr="003862AD" w:rsidRDefault="003862AD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3862AD">
              <w:rPr>
                <w:rFonts w:ascii="Arial Narrow" w:hAnsi="Arial Narrow"/>
                <w:color w:val="000000"/>
                <w:sz w:val="20"/>
                <w:szCs w:val="20"/>
                <w:lang w:val="es-419"/>
              </w:rPr>
              <w:t>Se comporta todo el tiempo para brindar un ambiente libre de ac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419"/>
              </w:rPr>
              <w:t>oso sexual</w:t>
            </w:r>
          </w:p>
          <w:p w14:paraId="43128151" w14:textId="65A0DB2A" w:rsidR="001C3869" w:rsidRPr="003862AD" w:rsidRDefault="003862AD" w:rsidP="00306999">
            <w:pPr>
              <w:numPr>
                <w:ilvl w:val="0"/>
                <w:numId w:val="1"/>
              </w:numPr>
              <w:rPr>
                <w:rFonts w:ascii="CenturySchoolbook" w:hAnsi="CenturySchoolbook" w:cs="CenturySchoolbook"/>
                <w:lang w:val="es-419"/>
              </w:rPr>
            </w:pPr>
            <w:r w:rsidRPr="003862AD">
              <w:rPr>
                <w:rFonts w:ascii="Arial Narrow" w:hAnsi="Arial Narrow"/>
                <w:color w:val="000000"/>
                <w:sz w:val="20"/>
                <w:szCs w:val="20"/>
                <w:lang w:val="es-419"/>
              </w:rPr>
              <w:t>Se abstiene de conductas que podrían percibirse como ofensivas basado en, y no limitado a, la raz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419"/>
              </w:rPr>
              <w:t>a, el color, la religión, el género, la edad, el origen nacional y la discapacidad</w:t>
            </w:r>
          </w:p>
          <w:p w14:paraId="43128152" w14:textId="448559F7" w:rsidR="00456840" w:rsidRPr="00D90384" w:rsidRDefault="003862AD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No discuta información confidencial o personal en áreas inapropiadas en el trabajo, en lugares públicos o en sitios web de redes sociales. </w:t>
            </w:r>
          </w:p>
          <w:p w14:paraId="43128153" w14:textId="6E97E60F" w:rsidR="007A5BBA" w:rsidRPr="003862AD" w:rsidRDefault="003862AD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3862AD">
              <w:rPr>
                <w:rFonts w:ascii="Arial Narrow" w:hAnsi="Arial Narrow" w:cs="CenturySchoolbook"/>
                <w:sz w:val="20"/>
                <w:szCs w:val="20"/>
                <w:lang w:val="es-419"/>
              </w:rPr>
              <w:t>E</w:t>
            </w:r>
            <w:r w:rsidR="001C3869" w:rsidRPr="003862AD">
              <w:rPr>
                <w:rFonts w:ascii="Arial Narrow" w:hAnsi="Arial Narrow" w:cs="CenturySchoolbook"/>
                <w:sz w:val="20"/>
                <w:szCs w:val="20"/>
                <w:lang w:val="es-419"/>
              </w:rPr>
              <w:t xml:space="preserve">s </w:t>
            </w:r>
            <w:r w:rsidRPr="003862AD">
              <w:rPr>
                <w:rFonts w:ascii="Arial Narrow" w:hAnsi="Arial Narrow" w:cs="CenturySchoolbook"/>
                <w:sz w:val="20"/>
                <w:szCs w:val="20"/>
                <w:lang w:val="es-419"/>
              </w:rPr>
              <w:t xml:space="preserve">consciente de su asociación con el Distrito y se asegura de que el contenido relacionado de cualquier publicación en Internet sea coherente con la </w:t>
            </w:r>
            <w:r>
              <w:rPr>
                <w:rFonts w:ascii="Arial Narrow" w:hAnsi="Arial Narrow" w:cs="CenturySchoolbook"/>
                <w:sz w:val="20"/>
                <w:szCs w:val="20"/>
                <w:lang w:val="es-419"/>
              </w:rPr>
              <w:t xml:space="preserve">manera en que desea presentarse ante sus colegas, miembros de la comunidad, los padres y los </w:t>
            </w:r>
          </w:p>
          <w:p w14:paraId="43128154" w14:textId="2BEA261E" w:rsidR="007A5BBA" w:rsidRPr="002F50E1" w:rsidRDefault="002F50E1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>No comparte información de los alumnos o empleados, except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o</w:t>
            </w: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 xml:space="preserve"> solo cua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ndo sea necesario</w:t>
            </w:r>
          </w:p>
          <w:p w14:paraId="43128155" w14:textId="66E1B8E6" w:rsidR="007A5BBA" w:rsidRPr="002F50E1" w:rsidRDefault="002F50E1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>No participa en chismes o comentarios peyorativos sobre los demás, incluyendo los compañeros de empleo, alumnos, padres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, supervisores o el distrito escolar en general </w:t>
            </w:r>
          </w:p>
          <w:p w14:paraId="43128156" w14:textId="208A7226" w:rsidR="000E2CD1" w:rsidRPr="002F50E1" w:rsidRDefault="002F50E1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>Cuando correspon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d</w:t>
            </w: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>e, termina conversaciones negativas sobre colegas</w:t>
            </w:r>
          </w:p>
          <w:p w14:paraId="43128157" w14:textId="3F3B0275" w:rsidR="00EC1B54" w:rsidRPr="002F50E1" w:rsidRDefault="002F50E1" w:rsidP="00306999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 xml:space="preserve">Pide dirección si no está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s</w:t>
            </w:r>
            <w:r w:rsidRPr="002F50E1">
              <w:rPr>
                <w:rFonts w:ascii="Arial Narrow" w:hAnsi="Arial Narrow"/>
                <w:sz w:val="20"/>
                <w:szCs w:val="20"/>
                <w:lang w:val="es-419"/>
              </w:rPr>
              <w:t xml:space="preserve">eguro sobre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los procedimientos apropiados</w:t>
            </w:r>
          </w:p>
        </w:tc>
      </w:tr>
      <w:tr w:rsidR="007A5BBA" w:rsidRPr="00D90384" w14:paraId="4312815B" w14:textId="77777777" w:rsidTr="00EC7E54">
        <w:tc>
          <w:tcPr>
            <w:tcW w:w="11088" w:type="dxa"/>
            <w:shd w:val="clear" w:color="auto" w:fill="auto"/>
          </w:tcPr>
          <w:p w14:paraId="43128159" w14:textId="435FE92C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B.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Está dispuesto a escuchar comentarios constructivos y/o comentarios evaluativos</w:t>
            </w:r>
          </w:p>
          <w:p w14:paraId="4312815A" w14:textId="4E5943A2" w:rsidR="0008408A" w:rsidRPr="00D90384" w:rsidRDefault="002F50E1" w:rsidP="00306999">
            <w:pPr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>Implementa fácilmente las recomendaciones para mejorar el desempeño laboral</w:t>
            </w:r>
          </w:p>
        </w:tc>
      </w:tr>
      <w:tr w:rsidR="007A5BBA" w:rsidRPr="00B6756A" w14:paraId="43128169" w14:textId="77777777" w:rsidTr="00EC7E54">
        <w:tc>
          <w:tcPr>
            <w:tcW w:w="11088" w:type="dxa"/>
            <w:shd w:val="clear" w:color="auto" w:fill="auto"/>
          </w:tcPr>
          <w:p w14:paraId="4312815C" w14:textId="3C74328A" w:rsidR="007A5BBA" w:rsidRPr="00D90384" w:rsidRDefault="007A5BBA" w:rsidP="007A5BB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C.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Demuestra servicio de atención al cliente </w:t>
            </w:r>
          </w:p>
          <w:p w14:paraId="4312815D" w14:textId="54260F1F" w:rsidR="007A5BBA" w:rsidRPr="00201DEE" w:rsidRDefault="00201DEE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01DEE">
              <w:rPr>
                <w:rFonts w:ascii="Arial Narrow" w:hAnsi="Arial Narrow"/>
                <w:sz w:val="20"/>
                <w:szCs w:val="20"/>
                <w:lang w:val="es-419"/>
              </w:rPr>
              <w:t>Busca respuestas para los client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e</w:t>
            </w:r>
            <w:r w:rsidRPr="00201DEE">
              <w:rPr>
                <w:rFonts w:ascii="Arial Narrow" w:hAnsi="Arial Narrow"/>
                <w:sz w:val="20"/>
                <w:szCs w:val="20"/>
                <w:lang w:val="es-419"/>
              </w:rPr>
              <w:t>s y, si es necesario, ofrece dirigirlos a la persona adecua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da </w:t>
            </w:r>
          </w:p>
          <w:p w14:paraId="4312815E" w14:textId="53D04B32" w:rsidR="007A5BBA" w:rsidRPr="00201DEE" w:rsidRDefault="007A5BB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01DEE">
              <w:rPr>
                <w:rFonts w:ascii="Arial Narrow" w:hAnsi="Arial Narrow"/>
                <w:sz w:val="20"/>
                <w:szCs w:val="20"/>
                <w:lang w:val="es-419"/>
              </w:rPr>
              <w:t>Respond</w:t>
            </w:r>
            <w:r w:rsidR="00201DEE" w:rsidRPr="00201DEE">
              <w:rPr>
                <w:rFonts w:ascii="Arial Narrow" w:hAnsi="Arial Narrow"/>
                <w:sz w:val="20"/>
                <w:szCs w:val="20"/>
                <w:lang w:val="es-419"/>
              </w:rPr>
              <w:t xml:space="preserve">e a llamadas y correos electrónicos dentro de un día laboral </w:t>
            </w:r>
          </w:p>
          <w:p w14:paraId="4312815F" w14:textId="6F368565" w:rsidR="007A5BBA" w:rsidRPr="00201DEE" w:rsidRDefault="00201DEE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01DEE">
              <w:rPr>
                <w:rFonts w:ascii="Arial Narrow" w:hAnsi="Arial Narrow"/>
                <w:sz w:val="20"/>
                <w:szCs w:val="20"/>
                <w:lang w:val="es-419"/>
              </w:rPr>
              <w:t>Configura el correo de voz y el correo electrónico para incluir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 un saludo amistoso y la promesa de una respuesta rápida </w:t>
            </w:r>
          </w:p>
          <w:p w14:paraId="43128160" w14:textId="756A7E72" w:rsidR="007A5BBA" w:rsidRPr="00201DEE" w:rsidRDefault="00201DEE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01DEE">
              <w:rPr>
                <w:rFonts w:ascii="Arial Narrow" w:hAnsi="Arial Narrow"/>
                <w:sz w:val="20"/>
                <w:szCs w:val="20"/>
                <w:lang w:val="es-419"/>
              </w:rPr>
              <w:t>Actualiza el correo de voz y el correo electrónico en cas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o de ausencia para redirigir al cliente </w:t>
            </w:r>
            <w:r w:rsidR="007A5BBA" w:rsidRPr="00201DEE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</w:p>
          <w:p w14:paraId="43128161" w14:textId="57A045D5" w:rsidR="00351398" w:rsidRPr="00201DEE" w:rsidRDefault="00201DEE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201DEE">
              <w:rPr>
                <w:rFonts w:ascii="Arial Narrow" w:hAnsi="Arial Narrow"/>
                <w:sz w:val="20"/>
                <w:szCs w:val="20"/>
                <w:lang w:val="es-419"/>
              </w:rPr>
              <w:t xml:space="preserve">Saluda cordialmente al cliente dentro de los 30 segundos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con una sonrisa y una bienvenida amistosa </w:t>
            </w:r>
          </w:p>
          <w:p w14:paraId="43128162" w14:textId="127C3D91" w:rsidR="00351398" w:rsidRPr="00B6756A" w:rsidRDefault="00B6756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Contesta el teléfono usando el nombre y el departamento dentro de los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3-4 timbres con una sonrisa en la voz </w:t>
            </w:r>
          </w:p>
          <w:p w14:paraId="43128163" w14:textId="20EE0AA3" w:rsidR="00351398" w:rsidRPr="00B6756A" w:rsidRDefault="00B6756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Se c</w:t>
            </w:r>
            <w:r w:rsidR="00351398" w:rsidRPr="00B6756A">
              <w:rPr>
                <w:rFonts w:ascii="Arial Narrow" w:hAnsi="Arial Narrow"/>
                <w:sz w:val="20"/>
                <w:szCs w:val="20"/>
                <w:lang w:val="es-419"/>
              </w:rPr>
              <w:t>omunica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de manera positive y afectuosa, brindando a los clie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ntes toda su atención </w:t>
            </w:r>
          </w:p>
          <w:p w14:paraId="43128164" w14:textId="776E1B37" w:rsidR="00351398" w:rsidRPr="00D90384" w:rsidRDefault="00B6756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>Busca asistencia para los clientes que hablan un idioma que no sea inglés</w:t>
            </w:r>
          </w:p>
          <w:p w14:paraId="43128165" w14:textId="21CB3A68" w:rsidR="00351398" w:rsidRPr="00B6756A" w:rsidRDefault="00B6756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Escucha atentamente y permanece atento y empático a las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preocupaciones de los demás</w:t>
            </w:r>
          </w:p>
          <w:p w14:paraId="43128166" w14:textId="7EDB8BD3" w:rsidR="00351398" w:rsidRPr="00B6756A" w:rsidRDefault="00BF265D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Rep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>it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e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y parafrasea las necesidades, solicitudes o preocupaciones del 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cliente </w:t>
            </w:r>
          </w:p>
          <w:p w14:paraId="43128167" w14:textId="51A27E59" w:rsidR="00BF265D" w:rsidRPr="00B6756A" w:rsidRDefault="00B6756A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Reconoce y se disculpa cuando comete un error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o incomoda a un cliente</w:t>
            </w:r>
          </w:p>
          <w:p w14:paraId="43128168" w14:textId="3322544A" w:rsidR="00BF265D" w:rsidRPr="00B6756A" w:rsidRDefault="0090708D" w:rsidP="00306999">
            <w:pPr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Presenta 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una imagen y actitud profesional, incluyendo la apariencia personal y 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profesional </w:t>
            </w:r>
          </w:p>
        </w:tc>
      </w:tr>
      <w:tr w:rsidR="007A5BBA" w:rsidRPr="00B6756A" w14:paraId="4312816D" w14:textId="77777777" w:rsidTr="00EC7E54">
        <w:tc>
          <w:tcPr>
            <w:tcW w:w="11088" w:type="dxa"/>
            <w:shd w:val="clear" w:color="auto" w:fill="auto"/>
          </w:tcPr>
          <w:p w14:paraId="4312816A" w14:textId="79BA5902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D.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Es flexible/adaptable al cambio</w:t>
            </w:r>
          </w:p>
          <w:p w14:paraId="4312816B" w14:textId="59362E58" w:rsidR="00C36109" w:rsidRPr="00D90384" w:rsidRDefault="00B6756A" w:rsidP="00306999">
            <w:pPr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>Acepta el cambio de manera positiva</w:t>
            </w:r>
          </w:p>
          <w:p w14:paraId="4312816C" w14:textId="7E34DD46" w:rsidR="00C36109" w:rsidRPr="00B6756A" w:rsidRDefault="00B6756A" w:rsidP="00306999">
            <w:pPr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Se abstiene de quejarse de los cambios en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su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ambiente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o las funciones laborales</w:t>
            </w:r>
          </w:p>
        </w:tc>
      </w:tr>
      <w:tr w:rsidR="007A5BBA" w:rsidRPr="00B6756A" w14:paraId="43128172" w14:textId="77777777" w:rsidTr="00EC7E54">
        <w:trPr>
          <w:trHeight w:val="728"/>
        </w:trPr>
        <w:tc>
          <w:tcPr>
            <w:tcW w:w="11088" w:type="dxa"/>
            <w:shd w:val="clear" w:color="auto" w:fill="auto"/>
          </w:tcPr>
          <w:p w14:paraId="4312816E" w14:textId="2DDF26C1" w:rsidR="007A5BBA" w:rsidRPr="00D90384" w:rsidRDefault="007A5BBA" w:rsidP="007A5BB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E.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Mantiene la vestimenta profesional adecuada</w:t>
            </w:r>
          </w:p>
          <w:p w14:paraId="4312816F" w14:textId="78BD00B8" w:rsidR="007A5BBA" w:rsidRPr="00B6756A" w:rsidRDefault="00B6756A" w:rsidP="00306999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Se viste consistentemente para cumplir con las normas de la funció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n laboral </w:t>
            </w:r>
          </w:p>
          <w:p w14:paraId="43128170" w14:textId="46AA6ED9" w:rsidR="007A5BBA" w:rsidRPr="00B6756A" w:rsidRDefault="007A5BBA" w:rsidP="007A5BBA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2.     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No necesita instrucciones ni recordatorios sobre la vestimenta adecuada </w:t>
            </w:r>
          </w:p>
          <w:p w14:paraId="43128171" w14:textId="5583A87C" w:rsidR="007A5BBA" w:rsidRPr="00B6756A" w:rsidRDefault="007A5BBA" w:rsidP="007A5BBA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3.     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>Usa un gafete provisto por el distrito para identificación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</w:p>
        </w:tc>
      </w:tr>
      <w:tr w:rsidR="007A5BBA" w:rsidRPr="00D90384" w14:paraId="43128178" w14:textId="77777777" w:rsidTr="00EC7E54">
        <w:tc>
          <w:tcPr>
            <w:tcW w:w="11088" w:type="dxa"/>
            <w:shd w:val="clear" w:color="auto" w:fill="auto"/>
          </w:tcPr>
          <w:p w14:paraId="43128173" w14:textId="636DBF91" w:rsidR="007A5BBA" w:rsidRPr="00D90384" w:rsidRDefault="007A5BBA" w:rsidP="007A5BB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F.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Se prepara para que la ausencia tenga el menor impacto negativo en el departamento</w:t>
            </w:r>
          </w:p>
          <w:p w14:paraId="43128174" w14:textId="1C2A5EB0" w:rsidR="000E2CD1" w:rsidRPr="00B6756A" w:rsidRDefault="007A5BBA" w:rsidP="000D12C7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1.     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Establ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ece relaciones de trabajo que demuestran integridad, confidencialidad, respeto, equidad 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y confianza </w:t>
            </w:r>
          </w:p>
          <w:p w14:paraId="43128175" w14:textId="0C448E06" w:rsidR="000E2CD1" w:rsidRPr="00B6756A" w:rsidRDefault="000E2CD1" w:rsidP="000D12C7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2.     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Contribu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>y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e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y comparte 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su 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experiencia y 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sus 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>nuevas idea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s</w:t>
            </w:r>
            <w:r w:rsidR="00B6756A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con compañeros de em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>pleo</w:t>
            </w:r>
          </w:p>
          <w:p w14:paraId="43128176" w14:textId="79F18F8E" w:rsidR="00D478F9" w:rsidRPr="00D90384" w:rsidRDefault="000E2CD1" w:rsidP="000D12C7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>3</w:t>
            </w:r>
            <w:r w:rsidR="00D478F9"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.     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Mantiene el lugar de empleo ordenado y organizado </w:t>
            </w:r>
          </w:p>
          <w:p w14:paraId="43128177" w14:textId="138AB15F" w:rsidR="00D478F9" w:rsidRPr="00D90384" w:rsidRDefault="000E2CD1" w:rsidP="00D478F9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>4</w:t>
            </w:r>
            <w:r w:rsidR="00D478F9" w:rsidRPr="00D90384">
              <w:rPr>
                <w:rFonts w:ascii="Arial Narrow" w:hAnsi="Arial Narrow"/>
                <w:sz w:val="20"/>
                <w:szCs w:val="20"/>
                <w:lang w:val="es-419"/>
              </w:rPr>
              <w:t>.     Respe</w:t>
            </w:r>
            <w:r w:rsid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ta a los colegas minimizando las conversaciones personales y, si corresponde, manteniendo un ambiente de trabajo tranquilo. Los teléfonos celulares deben estar en silencio. </w:t>
            </w:r>
          </w:p>
        </w:tc>
      </w:tr>
    </w:tbl>
    <w:p w14:paraId="43128179" w14:textId="77777777" w:rsidR="00306999" w:rsidRPr="00D90384" w:rsidRDefault="00306999" w:rsidP="00306999">
      <w:pPr>
        <w:rPr>
          <w:vanish/>
          <w:lang w:val="es-419"/>
        </w:rPr>
      </w:pPr>
    </w:p>
    <w:tbl>
      <w:tblPr>
        <w:tblpPr w:leftFromText="180" w:rightFromText="180" w:vertAnchor="text" w:horzAnchor="margin" w:tblpY="343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4"/>
      </w:tblGrid>
      <w:tr w:rsidR="007A2356" w:rsidRPr="00D90384" w14:paraId="4312817B" w14:textId="77777777" w:rsidTr="00734FD6">
        <w:trPr>
          <w:trHeight w:val="47"/>
        </w:trPr>
        <w:tc>
          <w:tcPr>
            <w:tcW w:w="11144" w:type="dxa"/>
            <w:shd w:val="clear" w:color="auto" w:fill="auto"/>
          </w:tcPr>
          <w:p w14:paraId="4312817A" w14:textId="11228374" w:rsidR="007A2356" w:rsidRPr="00D90384" w:rsidRDefault="00525609" w:rsidP="00B244EA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I</w:t>
            </w:r>
            <w:r w:rsidR="007A2356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I.  </w:t>
            </w:r>
            <w:r w:rsidR="003E1810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 Asistencia/Puntualidad – Contribuye al presentarse constantemente en el trabajo todos los días y a tiempo.</w:t>
            </w:r>
          </w:p>
        </w:tc>
      </w:tr>
      <w:tr w:rsidR="007A2356" w:rsidRPr="00B6756A" w14:paraId="43128180" w14:textId="77777777" w:rsidTr="00734FD6">
        <w:trPr>
          <w:trHeight w:val="179"/>
        </w:trPr>
        <w:tc>
          <w:tcPr>
            <w:tcW w:w="11144" w:type="dxa"/>
            <w:shd w:val="clear" w:color="auto" w:fill="auto"/>
          </w:tcPr>
          <w:p w14:paraId="4312817C" w14:textId="0E86CB3C" w:rsidR="007A2356" w:rsidRPr="00D90384" w:rsidRDefault="007A2356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A. </w:t>
            </w:r>
            <w:r w:rsid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E</w:t>
            </w: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s puntual</w:t>
            </w:r>
          </w:p>
          <w:p w14:paraId="4312817D" w14:textId="11DA01C5" w:rsidR="007A2356" w:rsidRPr="00B6756A" w:rsidRDefault="00B6756A" w:rsidP="00B244EA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Se a</w:t>
            </w:r>
            <w:r w:rsidR="007A2356" w:rsidRPr="00B6756A">
              <w:rPr>
                <w:rFonts w:ascii="Arial Narrow" w:hAnsi="Arial Narrow"/>
                <w:sz w:val="20"/>
                <w:szCs w:val="20"/>
                <w:lang w:val="es-419"/>
              </w:rPr>
              <w:t>dh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i</w:t>
            </w:r>
            <w:r w:rsidR="007A2356" w:rsidRPr="00B6756A">
              <w:rPr>
                <w:rFonts w:ascii="Arial Narrow" w:hAnsi="Arial Narrow"/>
                <w:sz w:val="20"/>
                <w:szCs w:val="20"/>
                <w:lang w:val="es-419"/>
              </w:rPr>
              <w:t>ere</w:t>
            </w: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 al horario de trabajo adecuado, llegando y saliendo a tiempo para el día laboral y los de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scanso</w:t>
            </w:r>
            <w:r w:rsidR="007A2356"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s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designados para el almuerzo</w:t>
            </w:r>
          </w:p>
          <w:p w14:paraId="4312817E" w14:textId="0321C6EB" w:rsidR="007A2356" w:rsidRPr="00B6756A" w:rsidRDefault="00B6756A" w:rsidP="00B244EA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>Siempre notifica al supervisor cuando llega tarde debido a c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ircunstancias fuera del control del empleado</w:t>
            </w:r>
          </w:p>
          <w:p w14:paraId="4312817F" w14:textId="7C44B3CF" w:rsidR="007A2356" w:rsidRPr="00B6756A" w:rsidRDefault="00B6756A" w:rsidP="00B244EA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B6756A">
              <w:rPr>
                <w:rFonts w:ascii="Arial Narrow" w:hAnsi="Arial Narrow"/>
                <w:sz w:val="20"/>
                <w:szCs w:val="20"/>
                <w:lang w:val="es-419"/>
              </w:rPr>
              <w:t xml:space="preserve">Llega a las reuniones a tiempo y se queda hasta su 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>fin</w:t>
            </w:r>
          </w:p>
        </w:tc>
      </w:tr>
      <w:tr w:rsidR="003B5D95" w:rsidRPr="00D90384" w14:paraId="43128184" w14:textId="77777777" w:rsidTr="00734FD6">
        <w:trPr>
          <w:trHeight w:val="135"/>
        </w:trPr>
        <w:tc>
          <w:tcPr>
            <w:tcW w:w="11144" w:type="dxa"/>
            <w:shd w:val="clear" w:color="auto" w:fill="auto"/>
          </w:tcPr>
          <w:p w14:paraId="43128181" w14:textId="156391E6" w:rsidR="003B5D95" w:rsidRPr="00D90384" w:rsidRDefault="003B5D95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B. 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Mantiene asistencia satisfactoria</w:t>
            </w:r>
          </w:p>
          <w:p w14:paraId="43128182" w14:textId="1246736E" w:rsidR="003B5D95" w:rsidRPr="00D90384" w:rsidRDefault="003B5D95" w:rsidP="00B244EA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1.    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 xml:space="preserve">No excede las ausencias ganadas </w:t>
            </w:r>
          </w:p>
          <w:p w14:paraId="43128183" w14:textId="1F20B379" w:rsidR="003B5D95" w:rsidRPr="00D90384" w:rsidRDefault="003B5D95" w:rsidP="00B244EA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>2.    Us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>a las ausencia</w:t>
            </w: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s 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>de acuerdo con las pautas de la política</w:t>
            </w:r>
          </w:p>
        </w:tc>
      </w:tr>
      <w:tr w:rsidR="007A2356" w:rsidRPr="00D90384" w14:paraId="4312818A" w14:textId="77777777" w:rsidTr="00734FD6">
        <w:trPr>
          <w:trHeight w:val="132"/>
        </w:trPr>
        <w:tc>
          <w:tcPr>
            <w:tcW w:w="11144" w:type="dxa"/>
            <w:shd w:val="clear" w:color="auto" w:fill="auto"/>
          </w:tcPr>
          <w:p w14:paraId="43128185" w14:textId="1025FA6A" w:rsidR="007A2356" w:rsidRDefault="003B5D95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C</w:t>
            </w:r>
            <w:r w:rsidR="007A2356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</w:t>
            </w:r>
            <w:r w:rsidR="00D90384">
              <w:t xml:space="preserve">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No mal usa o abusa ausencias de empleo</w:t>
            </w:r>
          </w:p>
          <w:p w14:paraId="62B31564" w14:textId="33F4FABA" w:rsidR="00734FD6" w:rsidRPr="00734FD6" w:rsidRDefault="001B5AF5" w:rsidP="00734FD6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734FD6">
              <w:rPr>
                <w:rFonts w:ascii="Arial Narrow" w:hAnsi="Arial Narrow"/>
                <w:sz w:val="20"/>
                <w:szCs w:val="20"/>
                <w:lang w:val="es-419"/>
              </w:rPr>
              <w:t>A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siste al trabajo según lo programado a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menos que: a)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 xml:space="preserve"> no pueda realizar las tareas asignadas debido </w:t>
            </w:r>
            <w:r w:rsidR="00B63998">
              <w:rPr>
                <w:rFonts w:ascii="Arial Narrow" w:hAnsi="Arial Narrow"/>
                <w:sz w:val="20"/>
                <w:szCs w:val="20"/>
                <w:lang w:val="es-419"/>
              </w:rPr>
              <w:t>a tiempo libre pagado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 xml:space="preserve">, o 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b) tenga la aprobación del supervisor para usar las vacaciones, el tiempo de compensación,</w:t>
            </w:r>
            <w:r w:rsidR="00EC5B78">
              <w:rPr>
                <w:rFonts w:ascii="Arial Narrow" w:hAnsi="Arial Narrow"/>
                <w:sz w:val="20"/>
                <w:szCs w:val="20"/>
                <w:lang w:val="es-419"/>
              </w:rPr>
              <w:t xml:space="preserve"> el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="004F1248">
              <w:rPr>
                <w:rFonts w:ascii="Arial Narrow" w:hAnsi="Arial Narrow"/>
                <w:sz w:val="20"/>
                <w:szCs w:val="20"/>
                <w:lang w:val="es-419"/>
              </w:rPr>
              <w:t>tiempo libre pagado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,</w:t>
            </w:r>
            <w:r w:rsidR="00E54324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el servicio de</w:t>
            </w:r>
            <w:r w:rsidR="00E54324">
              <w:rPr>
                <w:rFonts w:ascii="Arial Narrow" w:hAnsi="Arial Narrow"/>
                <w:sz w:val="20"/>
                <w:szCs w:val="20"/>
                <w:lang w:val="es-419"/>
              </w:rPr>
              <w:t xml:space="preserve"> jurado </w:t>
            </w:r>
            <w:r w:rsidR="00FA0AC6">
              <w:rPr>
                <w:rFonts w:ascii="Arial Narrow" w:hAnsi="Arial Narrow"/>
                <w:sz w:val="20"/>
                <w:szCs w:val="20"/>
                <w:lang w:val="es-419"/>
              </w:rPr>
              <w:t xml:space="preserve">o </w:t>
            </w:r>
            <w:r w:rsidR="0068432E">
              <w:rPr>
                <w:rFonts w:ascii="Arial Narrow" w:hAnsi="Arial Narrow"/>
                <w:sz w:val="20"/>
                <w:szCs w:val="20"/>
                <w:lang w:val="es-419"/>
              </w:rPr>
              <w:t>a</w:t>
            </w:r>
            <w:r w:rsidR="00FA0AC6">
              <w:rPr>
                <w:rFonts w:ascii="Arial Narrow" w:hAnsi="Arial Narrow"/>
                <w:sz w:val="20"/>
                <w:szCs w:val="20"/>
                <w:lang w:val="es-419"/>
              </w:rPr>
              <w:t>usencia por</w:t>
            </w:r>
          </w:p>
          <w:p w14:paraId="43128186" w14:textId="62945C86" w:rsidR="001B5AF5" w:rsidRPr="00734FD6" w:rsidRDefault="00734FD6" w:rsidP="00734FD6">
            <w:pPr>
              <w:ind w:left="360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734FD6">
              <w:rPr>
                <w:rFonts w:ascii="Arial Narrow" w:hAnsi="Arial Narrow"/>
                <w:sz w:val="20"/>
                <w:szCs w:val="20"/>
                <w:lang w:val="es-419"/>
              </w:rPr>
              <w:lastRenderedPageBreak/>
              <w:t xml:space="preserve">duelo. </w:t>
            </w:r>
          </w:p>
          <w:p w14:paraId="43128187" w14:textId="664AAA08" w:rsidR="007A2356" w:rsidRPr="00734FD6" w:rsidRDefault="007A2356" w:rsidP="00B244EA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734FD6">
              <w:rPr>
                <w:rFonts w:ascii="Arial Narrow" w:hAnsi="Arial Narrow"/>
                <w:sz w:val="20"/>
                <w:szCs w:val="20"/>
                <w:lang w:val="es-419"/>
              </w:rPr>
              <w:t>U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sa las ausencias de acuerdo con la política</w:t>
            </w:r>
            <w:r w:rsidR="001B5AF5" w:rsidRPr="00734FD6">
              <w:rPr>
                <w:rFonts w:ascii="Arial Narrow" w:hAnsi="Arial Narrow"/>
                <w:sz w:val="20"/>
                <w:szCs w:val="20"/>
                <w:lang w:val="es-419"/>
              </w:rPr>
              <w:t xml:space="preserve"> (</w:t>
            </w:r>
            <w:r w:rsidR="00734FD6" w:rsidRPr="00734FD6">
              <w:rPr>
                <w:rFonts w:ascii="Arial Narrow" w:hAnsi="Arial Narrow"/>
                <w:sz w:val="20"/>
                <w:szCs w:val="20"/>
                <w:lang w:val="es-419"/>
              </w:rPr>
              <w:t>los sup</w:t>
            </w:r>
            <w:r w:rsidR="00734FD6">
              <w:rPr>
                <w:rFonts w:ascii="Arial Narrow" w:hAnsi="Arial Narrow"/>
                <w:sz w:val="20"/>
                <w:szCs w:val="20"/>
                <w:lang w:val="es-419"/>
              </w:rPr>
              <w:t>ervisores pueden solicitar documentación de un médico como evidencia de uso adecuado.</w:t>
            </w:r>
            <w:r w:rsidR="001B5AF5" w:rsidRPr="00734FD6">
              <w:rPr>
                <w:rFonts w:ascii="Arial Narrow" w:hAnsi="Arial Narrow"/>
                <w:sz w:val="20"/>
                <w:szCs w:val="20"/>
                <w:lang w:val="es-419"/>
              </w:rPr>
              <w:t>)</w:t>
            </w:r>
          </w:p>
          <w:p w14:paraId="43128189" w14:textId="3D304D61" w:rsidR="005A1EAA" w:rsidRPr="00D90384" w:rsidRDefault="00860F9C" w:rsidP="00860F9C">
            <w:pPr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No abusa las ausencias por e</w:t>
            </w:r>
            <w:r w:rsidR="0092046C">
              <w:rPr>
                <w:rFonts w:ascii="Arial Narrow" w:hAnsi="Arial Narrow"/>
                <w:sz w:val="20"/>
                <w:szCs w:val="20"/>
                <w:lang w:val="es-419"/>
              </w:rPr>
              <w:t>l tiempo libre pagado</w:t>
            </w: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, incluyendo, entre otros, p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atrones de ausencia de lunes/viernes, patrones de ganar y usar las horas de ausencia y ausencias excesivas en varios años </w:t>
            </w:r>
          </w:p>
        </w:tc>
      </w:tr>
      <w:tr w:rsidR="007A2356" w:rsidRPr="00860F9C" w14:paraId="4312818F" w14:textId="77777777" w:rsidTr="00734FD6">
        <w:trPr>
          <w:trHeight w:val="28"/>
        </w:trPr>
        <w:tc>
          <w:tcPr>
            <w:tcW w:w="11144" w:type="dxa"/>
            <w:shd w:val="clear" w:color="auto" w:fill="auto"/>
          </w:tcPr>
          <w:p w14:paraId="4312818B" w14:textId="41A770CC" w:rsidR="00525609" w:rsidRPr="00D90384" w:rsidRDefault="003B5D95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lastRenderedPageBreak/>
              <w:t>D</w:t>
            </w:r>
            <w:r w:rsidR="005064F1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D90384">
              <w:t xml:space="preserve">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U</w:t>
            </w:r>
            <w:r w:rsid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tiliz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a el sistema de control de entrada y salida adecuadamente</w:t>
            </w:r>
          </w:p>
          <w:p w14:paraId="712AEC37" w14:textId="77777777" w:rsidR="00860F9C" w:rsidRDefault="00525609" w:rsidP="00B244EA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Re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gistra el tiempo trabajado regularmente en el sistema; no le pide al representante del sitio que ingrese </w:t>
            </w:r>
            <w:r w:rsidR="00860F9C">
              <w:rPr>
                <w:rFonts w:ascii="Arial Narrow" w:hAnsi="Arial Narrow"/>
                <w:sz w:val="20"/>
                <w:szCs w:val="20"/>
                <w:lang w:val="es-419"/>
              </w:rPr>
              <w:t>entradas/salidas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 perdid</w:t>
            </w:r>
            <w:r w:rsidR="00860F9C">
              <w:rPr>
                <w:rFonts w:ascii="Arial Narrow" w:hAnsi="Arial Narrow"/>
                <w:sz w:val="20"/>
                <w:szCs w:val="20"/>
                <w:lang w:val="es-419"/>
              </w:rPr>
              <w:t>a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s </w:t>
            </w:r>
          </w:p>
          <w:p w14:paraId="4312818D" w14:textId="735A1C6E" w:rsidR="00525609" w:rsidRPr="00860F9C" w:rsidRDefault="00860F9C" w:rsidP="00B244EA">
            <w:pPr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>Reporta el tiempo trabajado con honestidad</w:t>
            </w:r>
          </w:p>
          <w:p w14:paraId="4312818E" w14:textId="413209BC" w:rsidR="009B26C6" w:rsidRPr="00860F9C" w:rsidRDefault="00525609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3.     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>No registra el tiempo de otros empleados</w:t>
            </w:r>
          </w:p>
        </w:tc>
      </w:tr>
      <w:tr w:rsidR="007A2356" w:rsidRPr="00860F9C" w14:paraId="43128194" w14:textId="77777777" w:rsidTr="00734FD6">
        <w:trPr>
          <w:trHeight w:val="28"/>
        </w:trPr>
        <w:tc>
          <w:tcPr>
            <w:tcW w:w="11144" w:type="dxa"/>
            <w:shd w:val="clear" w:color="auto" w:fill="auto"/>
          </w:tcPr>
          <w:p w14:paraId="43128190" w14:textId="0688854D" w:rsidR="007A2356" w:rsidRPr="00D90384" w:rsidRDefault="003B5D95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E</w:t>
            </w:r>
            <w:r w:rsidR="007A2356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D90384">
              <w:t xml:space="preserve">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Reporta las ausencias adecuadamente</w:t>
            </w:r>
          </w:p>
          <w:p w14:paraId="43128191" w14:textId="6BE72F30" w:rsidR="007A2356" w:rsidRPr="00860F9C" w:rsidRDefault="007A2356" w:rsidP="00B244EA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Report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>a las ausencia</w:t>
            </w: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s 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>según las políticas del distrit</w:t>
            </w:r>
            <w:r w:rsidR="00860F9C">
              <w:rPr>
                <w:rFonts w:ascii="Arial Narrow" w:hAnsi="Arial Narrow"/>
                <w:sz w:val="20"/>
                <w:szCs w:val="20"/>
                <w:lang w:val="es-419"/>
              </w:rPr>
              <w:t>o y departamento</w:t>
            </w:r>
          </w:p>
          <w:p w14:paraId="43128192" w14:textId="4B431FC1" w:rsidR="007A2356" w:rsidRPr="00860F9C" w:rsidRDefault="007A2356" w:rsidP="00B244EA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Inform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>a al supervisor y busca aprobación cuando corre</w:t>
            </w: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s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>ponde</w:t>
            </w:r>
          </w:p>
          <w:p w14:paraId="43128193" w14:textId="2CAC3616" w:rsidR="007A2356" w:rsidRPr="00860F9C" w:rsidRDefault="00860F9C" w:rsidP="00847376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No toma días de ausencia </w:t>
            </w:r>
            <w:r w:rsidR="00B91F93">
              <w:rPr>
                <w:rFonts w:ascii="Arial Narrow" w:hAnsi="Arial Narrow"/>
                <w:sz w:val="20"/>
                <w:szCs w:val="20"/>
                <w:lang w:val="es-419"/>
              </w:rPr>
              <w:t>por el tiempo libre pagado</w:t>
            </w: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 durante las primeras dos semanas de clases y</w:t>
            </w:r>
            <w:r w:rsidR="00847376">
              <w:rPr>
                <w:rFonts w:ascii="Arial Narrow" w:hAnsi="Arial Narrow"/>
                <w:sz w:val="20"/>
                <w:szCs w:val="20"/>
                <w:lang w:val="es-419"/>
              </w:rPr>
              <w:t xml:space="preserve"> los últimos dos semanas de clases y</w:t>
            </w: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 antes o después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de los días</w:t>
            </w:r>
            <w:r w:rsidR="00847376">
              <w:rPr>
                <w:rFonts w:ascii="Arial Narrow" w:hAnsi="Arial Narrow"/>
                <w:sz w:val="20"/>
                <w:szCs w:val="20"/>
                <w:lang w:val="es-419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vacaciones</w:t>
            </w:r>
            <w:r w:rsidR="00652791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</w:p>
        </w:tc>
      </w:tr>
      <w:tr w:rsidR="007A2356" w:rsidRPr="00860F9C" w14:paraId="43128198" w14:textId="77777777" w:rsidTr="00734FD6">
        <w:trPr>
          <w:trHeight w:val="132"/>
        </w:trPr>
        <w:tc>
          <w:tcPr>
            <w:tcW w:w="11144" w:type="dxa"/>
            <w:shd w:val="clear" w:color="auto" w:fill="auto"/>
          </w:tcPr>
          <w:p w14:paraId="43128195" w14:textId="59D22B84" w:rsidR="007A2356" w:rsidRPr="00D90384" w:rsidRDefault="003B5D95" w:rsidP="00B244EA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F</w:t>
            </w:r>
            <w:r w:rsidR="007A2356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D90384">
              <w:t xml:space="preserve">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Se prepara para que la ausencia tenga el menor impacto negativo en el departamento</w:t>
            </w:r>
          </w:p>
          <w:p w14:paraId="43128196" w14:textId="6CD76A99" w:rsidR="007A2356" w:rsidRPr="00860F9C" w:rsidRDefault="00860F9C" w:rsidP="00B244EA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Trabaja con el supervisor para g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arantizar que se realicen tareas críticas cuando no pueda estar en el trabajo</w:t>
            </w:r>
          </w:p>
          <w:p w14:paraId="43128197" w14:textId="28A74543" w:rsidR="007A2356" w:rsidRPr="00860F9C" w:rsidRDefault="00860F9C" w:rsidP="00B244EA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Se organiza de una manera que permite a los compañeros de empleo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 en caso de una ausencia</w:t>
            </w:r>
          </w:p>
        </w:tc>
      </w:tr>
    </w:tbl>
    <w:p w14:paraId="43128199" w14:textId="77777777" w:rsidR="007A2356" w:rsidRPr="00860F9C" w:rsidRDefault="007A2356">
      <w:pPr>
        <w:rPr>
          <w:rFonts w:ascii="Arial Narrow" w:hAnsi="Arial Narrow"/>
          <w:b/>
          <w:sz w:val="14"/>
          <w:szCs w:val="22"/>
          <w:lang w:val="es-419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5BBA" w:rsidRPr="00D90384" w14:paraId="4312819B" w14:textId="77777777" w:rsidTr="00EC7E54">
        <w:tc>
          <w:tcPr>
            <w:tcW w:w="11088" w:type="dxa"/>
            <w:shd w:val="clear" w:color="auto" w:fill="auto"/>
          </w:tcPr>
          <w:p w14:paraId="4312819A" w14:textId="400CA15C" w:rsidR="007A5BBA" w:rsidRPr="00D90384" w:rsidRDefault="007A5BBA" w:rsidP="000D12C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III.  </w:t>
            </w:r>
            <w:r w:rsidR="003E1810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Conocimiento/Calidad del Empleo –</w:t>
            </w:r>
            <w:r w:rsidR="003E1810" w:rsidRPr="00D90384">
              <w:rPr>
                <w:rStyle w:val="PageNumber"/>
                <w:sz w:val="22"/>
                <w:szCs w:val="22"/>
                <w:lang w:val="es-419"/>
              </w:rPr>
              <w:t xml:space="preserve"> </w:t>
            </w:r>
            <w:r w:rsidR="003E1810" w:rsidRPr="00D90384">
              <w:rPr>
                <w:rStyle w:val="PageNumber"/>
                <w:rFonts w:ascii="Arial Narrow" w:hAnsi="Arial Narrow"/>
                <w:b/>
                <w:sz w:val="22"/>
                <w:szCs w:val="22"/>
                <w:lang w:val="es-419"/>
              </w:rPr>
              <w:t>Posee y mantiene el conocimiento del empleo para realizar las funciones esenciales del empleo con éxito. Produce resultados de calidad consistentemente en servicios y/o productos.</w:t>
            </w:r>
          </w:p>
        </w:tc>
      </w:tr>
      <w:tr w:rsidR="007A5BBA" w:rsidRPr="005826F8" w14:paraId="431281A0" w14:textId="77777777" w:rsidTr="00EC7E54">
        <w:tc>
          <w:tcPr>
            <w:tcW w:w="11088" w:type="dxa"/>
            <w:shd w:val="clear" w:color="auto" w:fill="auto"/>
          </w:tcPr>
          <w:p w14:paraId="4312819C" w14:textId="32C28F49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A. 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Tiene pleno conocimiento de las funciones laborales</w:t>
            </w:r>
          </w:p>
          <w:p w14:paraId="4312819D" w14:textId="4CA5958F" w:rsidR="008D065F" w:rsidRPr="00860F9C" w:rsidRDefault="00860F9C" w:rsidP="00306999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Comprende los métodos adecuados y las mejores práct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icas</w:t>
            </w:r>
          </w:p>
          <w:p w14:paraId="4312819E" w14:textId="16A2BCC6" w:rsidR="008D065F" w:rsidRPr="00860F9C" w:rsidRDefault="008D065F" w:rsidP="00306999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Dem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>ue</w:t>
            </w:r>
            <w:r w:rsidRPr="00860F9C">
              <w:rPr>
                <w:rFonts w:ascii="Arial Narrow" w:hAnsi="Arial Narrow"/>
                <w:sz w:val="20"/>
                <w:szCs w:val="20"/>
                <w:lang w:val="es-419"/>
              </w:rPr>
              <w:t>stra</w:t>
            </w:r>
            <w:r w:rsidR="00860F9C" w:rsidRPr="00860F9C">
              <w:rPr>
                <w:rFonts w:ascii="Arial Narrow" w:hAnsi="Arial Narrow"/>
                <w:sz w:val="20"/>
                <w:szCs w:val="20"/>
                <w:lang w:val="es-419"/>
              </w:rPr>
              <w:t xml:space="preserve"> conocimiento del trabajo al compartir con colegas</w:t>
            </w:r>
          </w:p>
          <w:p w14:paraId="4312819F" w14:textId="336269E9" w:rsidR="008D065F" w:rsidRPr="005826F8" w:rsidRDefault="00860F9C" w:rsidP="00306999">
            <w:pPr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Mantiene</w:t>
            </w:r>
            <w:r w:rsidR="005826F8" w:rsidRPr="005826F8">
              <w:rPr>
                <w:rFonts w:ascii="Arial Narrow" w:hAnsi="Arial Narrow"/>
                <w:sz w:val="20"/>
                <w:szCs w:val="20"/>
                <w:lang w:val="es-419"/>
              </w:rPr>
              <w:t xml:space="preserve"> act</w:t>
            </w:r>
            <w:r w:rsidR="005826F8">
              <w:rPr>
                <w:rFonts w:ascii="Arial Narrow" w:hAnsi="Arial Narrow"/>
                <w:sz w:val="20"/>
                <w:szCs w:val="20"/>
                <w:lang w:val="es-419"/>
              </w:rPr>
              <w:t>ualizadas</w:t>
            </w: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 xml:space="preserve"> todas las certificaciones/licencias necesarias</w:t>
            </w:r>
          </w:p>
        </w:tc>
      </w:tr>
      <w:tr w:rsidR="007A5BBA" w:rsidRPr="005826F8" w14:paraId="431281A4" w14:textId="77777777" w:rsidTr="00EC7E54">
        <w:tc>
          <w:tcPr>
            <w:tcW w:w="11088" w:type="dxa"/>
            <w:shd w:val="clear" w:color="auto" w:fill="auto"/>
          </w:tcPr>
          <w:p w14:paraId="431281A1" w14:textId="1FF3FA03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B. </w:t>
            </w:r>
            <w:r w:rsidR="008D065F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</w:t>
            </w:r>
            <w:r w:rsidR="00D90384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Sigue voluntariamente las políticas y/o procedimientos del Distrito y el departamento</w:t>
            </w:r>
          </w:p>
          <w:p w14:paraId="431281A2" w14:textId="047C91B1" w:rsidR="006D28F1" w:rsidRPr="00D90384" w:rsidRDefault="006D28F1" w:rsidP="000D12C7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1.   </w:t>
            </w:r>
            <w:r w:rsidR="005826F8">
              <w:rPr>
                <w:rFonts w:ascii="Arial Narrow" w:hAnsi="Arial Narrow"/>
                <w:sz w:val="20"/>
                <w:szCs w:val="20"/>
                <w:lang w:val="es-419"/>
              </w:rPr>
              <w:t>Sigue las directivas del supervisor</w:t>
            </w:r>
          </w:p>
          <w:p w14:paraId="431281A3" w14:textId="1ED320C9" w:rsidR="007A2356" w:rsidRPr="005826F8" w:rsidRDefault="008D065F" w:rsidP="000D12C7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2.   </w:t>
            </w:r>
            <w:r w:rsidR="005826F8" w:rsidRPr="005826F8">
              <w:rPr>
                <w:rFonts w:ascii="Arial Narrow" w:hAnsi="Arial Narrow"/>
                <w:sz w:val="20"/>
                <w:szCs w:val="20"/>
                <w:lang w:val="es-419"/>
              </w:rPr>
              <w:t>Informa inmediatamente sobre lesiones relacionadas con</w:t>
            </w:r>
            <w:r w:rsidR="005826F8">
              <w:rPr>
                <w:rFonts w:ascii="Arial Narrow" w:hAnsi="Arial Narrow"/>
                <w:sz w:val="20"/>
                <w:szCs w:val="20"/>
                <w:lang w:val="es-419"/>
              </w:rPr>
              <w:t xml:space="preserve"> el empleo</w:t>
            </w:r>
          </w:p>
        </w:tc>
      </w:tr>
      <w:tr w:rsidR="007A5BBA" w:rsidRPr="005826F8" w14:paraId="431281A7" w14:textId="77777777" w:rsidTr="00EC7E54">
        <w:tc>
          <w:tcPr>
            <w:tcW w:w="11088" w:type="dxa"/>
            <w:shd w:val="clear" w:color="auto" w:fill="auto"/>
          </w:tcPr>
          <w:p w14:paraId="431281A5" w14:textId="0B1BCC5D" w:rsidR="007A5BBA" w:rsidRPr="00D90384" w:rsidRDefault="007A2356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C</w:t>
            </w:r>
            <w:r w:rsidR="007A5BBA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Completa las tareas asignadas con exactitud</w:t>
            </w:r>
          </w:p>
          <w:p w14:paraId="431281A6" w14:textId="158F025A" w:rsidR="008D065F" w:rsidRPr="005826F8" w:rsidRDefault="005826F8" w:rsidP="00306999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Logra un alto grado de precisión en el empleo</w:t>
            </w:r>
          </w:p>
        </w:tc>
      </w:tr>
      <w:tr w:rsidR="007A5BBA" w:rsidRPr="005826F8" w14:paraId="431281AA" w14:textId="77777777" w:rsidTr="00EC7E54">
        <w:tc>
          <w:tcPr>
            <w:tcW w:w="11088" w:type="dxa"/>
            <w:shd w:val="clear" w:color="auto" w:fill="auto"/>
          </w:tcPr>
          <w:p w14:paraId="431281A8" w14:textId="1B17AA2E" w:rsidR="007A5BBA" w:rsidRPr="00D90384" w:rsidRDefault="007A2356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D</w:t>
            </w:r>
            <w:r w:rsidR="007A5BBA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Busca nuevas y/o mejores maneras para completar tareas</w:t>
            </w:r>
          </w:p>
          <w:p w14:paraId="431281A9" w14:textId="7EC1A42E" w:rsidR="008D065F" w:rsidRPr="005826F8" w:rsidRDefault="005826F8" w:rsidP="00306999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Toma la iniciativa para mantenerse actualizado y/o ampliar sus con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ocimientos y habilidades laborales</w:t>
            </w:r>
          </w:p>
        </w:tc>
      </w:tr>
      <w:tr w:rsidR="007A5BBA" w:rsidRPr="00D90384" w14:paraId="431281AC" w14:textId="77777777" w:rsidTr="00EC7E54">
        <w:tc>
          <w:tcPr>
            <w:tcW w:w="11088" w:type="dxa"/>
            <w:shd w:val="clear" w:color="auto" w:fill="auto"/>
          </w:tcPr>
          <w:p w14:paraId="431281AB" w14:textId="48F4A820" w:rsidR="007A5BBA" w:rsidRPr="00D90384" w:rsidRDefault="007A2356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E</w:t>
            </w:r>
            <w:r w:rsidR="007A5BBA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Asiste y participa en reuniones, entrenamientos y actividades de crecimiento profesional del Distrito</w:t>
            </w:r>
          </w:p>
        </w:tc>
      </w:tr>
      <w:tr w:rsidR="007A5BBA" w:rsidRPr="00D90384" w14:paraId="431281AF" w14:textId="77777777" w:rsidTr="00EC7E54">
        <w:tc>
          <w:tcPr>
            <w:tcW w:w="11088" w:type="dxa"/>
            <w:shd w:val="clear" w:color="auto" w:fill="auto"/>
          </w:tcPr>
          <w:p w14:paraId="431281AD" w14:textId="235D0825" w:rsidR="007A5BBA" w:rsidRPr="00D90384" w:rsidRDefault="007A2356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F</w:t>
            </w:r>
            <w:r w:rsidR="007A5BBA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Practica hábitos laborales seguros</w:t>
            </w:r>
          </w:p>
          <w:p w14:paraId="431281AE" w14:textId="1A447A01" w:rsidR="008D065F" w:rsidRPr="00D90384" w:rsidRDefault="005826F8" w:rsidP="00306999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No ha tenido una lesión relacionada con el empleo </w:t>
            </w:r>
          </w:p>
        </w:tc>
      </w:tr>
      <w:tr w:rsidR="007A5BBA" w:rsidRPr="005826F8" w14:paraId="431281B4" w14:textId="77777777" w:rsidTr="00EC7E54">
        <w:tc>
          <w:tcPr>
            <w:tcW w:w="11088" w:type="dxa"/>
            <w:shd w:val="clear" w:color="auto" w:fill="auto"/>
          </w:tcPr>
          <w:p w14:paraId="431281B0" w14:textId="0E99C723" w:rsidR="007A5BBA" w:rsidRPr="00D90384" w:rsidRDefault="007D4ED5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>G</w:t>
            </w:r>
            <w:r w:rsidR="007A5BBA"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.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Cuida y usa el equipo del Distrito adecuadamente</w:t>
            </w:r>
          </w:p>
          <w:p w14:paraId="431281B1" w14:textId="701FA13D" w:rsidR="008D065F" w:rsidRPr="00D90384" w:rsidRDefault="005826F8" w:rsidP="00306999">
            <w:pPr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>Se enorgullece de la propiedad del distrito</w:t>
            </w:r>
            <w:r w:rsidR="008D065F" w:rsidRPr="00D90384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</w:p>
          <w:p w14:paraId="431281B2" w14:textId="6E5C2455" w:rsidR="008D065F" w:rsidRPr="005826F8" w:rsidRDefault="008D065F" w:rsidP="00306999">
            <w:pPr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U</w:t>
            </w:r>
            <w:r w:rsidR="005826F8" w:rsidRPr="005826F8">
              <w:rPr>
                <w:rFonts w:ascii="Arial Narrow" w:hAnsi="Arial Narrow"/>
                <w:sz w:val="20"/>
                <w:szCs w:val="20"/>
                <w:lang w:val="es-419"/>
              </w:rPr>
              <w:t>tiliza el equipo y los recursos de</w:t>
            </w:r>
            <w:r w:rsidR="005826F8">
              <w:rPr>
                <w:rFonts w:ascii="Arial Narrow" w:hAnsi="Arial Narrow"/>
                <w:sz w:val="20"/>
                <w:szCs w:val="20"/>
                <w:lang w:val="es-419"/>
              </w:rPr>
              <w:t>l distrito concienzudamente</w:t>
            </w:r>
          </w:p>
          <w:p w14:paraId="431281B3" w14:textId="53D3D4B4" w:rsidR="007A2356" w:rsidRPr="005826F8" w:rsidRDefault="005826F8" w:rsidP="00306999">
            <w:pPr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No utiliza la propiedad del distrito para u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so personal</w:t>
            </w:r>
          </w:p>
        </w:tc>
      </w:tr>
    </w:tbl>
    <w:p w14:paraId="431281B5" w14:textId="77777777" w:rsidR="007A2356" w:rsidRPr="005826F8" w:rsidRDefault="007A2356">
      <w:pPr>
        <w:rPr>
          <w:rFonts w:ascii="Arial Narrow" w:hAnsi="Arial Narrow"/>
          <w:b/>
          <w:sz w:val="14"/>
          <w:szCs w:val="22"/>
          <w:lang w:val="es-419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7A5BBA" w:rsidRPr="00D90384" w14:paraId="431281B7" w14:textId="77777777" w:rsidTr="00EC7E54">
        <w:tc>
          <w:tcPr>
            <w:tcW w:w="11088" w:type="dxa"/>
            <w:shd w:val="clear" w:color="auto" w:fill="auto"/>
          </w:tcPr>
          <w:p w14:paraId="431281B6" w14:textId="2D06539E" w:rsidR="007A5BBA" w:rsidRPr="00D90384" w:rsidRDefault="007A5BBA" w:rsidP="000D12C7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IV. </w:t>
            </w:r>
            <w:r w:rsidR="003E1810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>Cantidad Laboral/Productividad</w:t>
            </w:r>
          </w:p>
        </w:tc>
      </w:tr>
      <w:tr w:rsidR="007A5BBA" w:rsidRPr="005826F8" w14:paraId="431281BB" w14:textId="77777777" w:rsidTr="00EC7E54">
        <w:tc>
          <w:tcPr>
            <w:tcW w:w="11088" w:type="dxa"/>
            <w:shd w:val="clear" w:color="auto" w:fill="auto"/>
          </w:tcPr>
          <w:p w14:paraId="431281B8" w14:textId="70F8E4E0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A.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Se mantiene enfocado en los deberes</w:t>
            </w:r>
          </w:p>
          <w:p w14:paraId="431281B9" w14:textId="615B9CC9" w:rsidR="00D478F9" w:rsidRPr="005826F8" w:rsidRDefault="005826F8" w:rsidP="00306999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 xml:space="preserve">Mantiene las conversaciones personales al mínimo para maximizar 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la productividad y minimizar las interrupciones a los compañeros de empleo</w:t>
            </w:r>
          </w:p>
          <w:p w14:paraId="431281BA" w14:textId="552CD839" w:rsidR="00D478F9" w:rsidRPr="005826F8" w:rsidRDefault="008D065F" w:rsidP="00306999">
            <w:pPr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sz w:val="20"/>
                <w:szCs w:val="20"/>
                <w:lang w:val="es-419"/>
              </w:rPr>
              <w:t>U</w:t>
            </w:r>
            <w:r w:rsidR="005826F8">
              <w:rPr>
                <w:rFonts w:ascii="Arial Narrow" w:hAnsi="Arial Narrow"/>
                <w:sz w:val="20"/>
                <w:szCs w:val="20"/>
                <w:lang w:val="es-419"/>
              </w:rPr>
              <w:t>tiliza dispositivos personales solo durante descansos p. ej. mensajes de texto, juegos, navegación por internet, redes sociales</w:t>
            </w:r>
          </w:p>
        </w:tc>
      </w:tr>
      <w:tr w:rsidR="007A5BBA" w:rsidRPr="00D90384" w14:paraId="431281BF" w14:textId="77777777" w:rsidTr="00EC7E54">
        <w:tc>
          <w:tcPr>
            <w:tcW w:w="11088" w:type="dxa"/>
            <w:shd w:val="clear" w:color="auto" w:fill="auto"/>
          </w:tcPr>
          <w:p w14:paraId="431281BC" w14:textId="56BE3B38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B.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Completa deberes de manera oportuna</w:t>
            </w:r>
          </w:p>
          <w:p w14:paraId="431281BD" w14:textId="054BEC63" w:rsidR="00720853" w:rsidRPr="005826F8" w:rsidRDefault="00720853" w:rsidP="00306999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Complet</w:t>
            </w:r>
            <w:r w:rsidR="005826F8" w:rsidRPr="005826F8">
              <w:rPr>
                <w:rFonts w:ascii="Arial Narrow" w:hAnsi="Arial Narrow"/>
                <w:sz w:val="20"/>
                <w:szCs w:val="20"/>
                <w:lang w:val="es-419"/>
              </w:rPr>
              <w:t>a todos los informes y registros de manera oportuna</w:t>
            </w:r>
          </w:p>
          <w:p w14:paraId="431281BE" w14:textId="21277370" w:rsidR="00720853" w:rsidRPr="00D90384" w:rsidRDefault="005826F8" w:rsidP="00306999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Cumple con los plazos de tiempo esperados </w:t>
            </w:r>
          </w:p>
        </w:tc>
      </w:tr>
      <w:tr w:rsidR="007A5BBA" w:rsidRPr="005826F8" w14:paraId="431281C2" w14:textId="77777777" w:rsidTr="00EC7E54">
        <w:tc>
          <w:tcPr>
            <w:tcW w:w="11088" w:type="dxa"/>
            <w:shd w:val="clear" w:color="auto" w:fill="auto"/>
          </w:tcPr>
          <w:p w14:paraId="431281C0" w14:textId="79A8AC23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C.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Organiza el trabajo eficazmente</w:t>
            </w:r>
          </w:p>
          <w:p w14:paraId="431281C1" w14:textId="02A8B6B9" w:rsidR="007D4ED5" w:rsidRPr="005826F8" w:rsidRDefault="005826F8" w:rsidP="00306999">
            <w:pPr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El espacio laboral está organizado para promover la efic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iencia </w:t>
            </w:r>
          </w:p>
        </w:tc>
      </w:tr>
      <w:tr w:rsidR="007A5BBA" w:rsidRPr="00D90384" w14:paraId="431281C4" w14:textId="77777777" w:rsidTr="00EC7E54">
        <w:tc>
          <w:tcPr>
            <w:tcW w:w="11088" w:type="dxa"/>
            <w:shd w:val="clear" w:color="auto" w:fill="auto"/>
          </w:tcPr>
          <w:p w14:paraId="431281C3" w14:textId="6949462A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D.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Maneja el tiempo eficazmente</w:t>
            </w:r>
          </w:p>
        </w:tc>
      </w:tr>
      <w:tr w:rsidR="007A5BBA" w:rsidRPr="00D90384" w14:paraId="431281C6" w14:textId="77777777" w:rsidTr="00EC7E54">
        <w:tc>
          <w:tcPr>
            <w:tcW w:w="11088" w:type="dxa"/>
            <w:shd w:val="clear" w:color="auto" w:fill="auto"/>
          </w:tcPr>
          <w:p w14:paraId="431281C5" w14:textId="44734833" w:rsidR="007A5BBA" w:rsidRPr="00D90384" w:rsidRDefault="007A5BBA" w:rsidP="000D12C7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E.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Busca y asume responsabilidad para deberes adicionales independientemente</w:t>
            </w:r>
          </w:p>
        </w:tc>
      </w:tr>
    </w:tbl>
    <w:p w14:paraId="431281C7" w14:textId="77777777" w:rsidR="007A5BBA" w:rsidRPr="00D90384" w:rsidRDefault="007A5BBA">
      <w:pPr>
        <w:rPr>
          <w:rFonts w:ascii="Arial Narrow" w:hAnsi="Arial Narrow"/>
          <w:b/>
          <w:sz w:val="14"/>
          <w:szCs w:val="22"/>
          <w:lang w:val="es-419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941BD9" w:rsidRPr="00D90384" w14:paraId="431281C9" w14:textId="77777777" w:rsidTr="00EC7E54">
        <w:tc>
          <w:tcPr>
            <w:tcW w:w="11088" w:type="dxa"/>
            <w:shd w:val="clear" w:color="auto" w:fill="auto"/>
          </w:tcPr>
          <w:p w14:paraId="431281C8" w14:textId="5C365DAC" w:rsidR="00941BD9" w:rsidRPr="00D90384" w:rsidRDefault="00941BD9" w:rsidP="00740261">
            <w:pPr>
              <w:rPr>
                <w:rFonts w:ascii="Arial Narrow" w:hAnsi="Arial Narrow"/>
                <w:b/>
                <w:sz w:val="22"/>
                <w:szCs w:val="22"/>
                <w:lang w:val="es-419"/>
              </w:rPr>
            </w:pPr>
            <w:r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V.  </w:t>
            </w:r>
            <w:r w:rsidR="003E1810" w:rsidRPr="00D90384">
              <w:rPr>
                <w:rFonts w:ascii="Arial Narrow" w:hAnsi="Arial Narrow"/>
                <w:b/>
                <w:sz w:val="22"/>
                <w:szCs w:val="22"/>
                <w:lang w:val="es-419"/>
              </w:rPr>
              <w:t xml:space="preserve">Trabajar con Personal, Alumnos y Padres (si es aplicable) </w:t>
            </w:r>
          </w:p>
        </w:tc>
      </w:tr>
      <w:tr w:rsidR="00941BD9" w:rsidRPr="005826F8" w14:paraId="431281CD" w14:textId="77777777" w:rsidTr="00EC7E54">
        <w:tc>
          <w:tcPr>
            <w:tcW w:w="11088" w:type="dxa"/>
            <w:shd w:val="clear" w:color="auto" w:fill="auto"/>
          </w:tcPr>
          <w:p w14:paraId="431281CA" w14:textId="4A3848A5" w:rsidR="00941BD9" w:rsidRPr="00D90384" w:rsidRDefault="00941BD9" w:rsidP="00740261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A.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Edifica relaciones positivas con los alumnos y padres</w:t>
            </w:r>
          </w:p>
          <w:p w14:paraId="431281CB" w14:textId="195B25D1" w:rsidR="00941BD9" w:rsidRPr="005826F8" w:rsidRDefault="005826F8" w:rsidP="00306999">
            <w:pPr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Trata a los estudiantes y las familias con respeto</w:t>
            </w:r>
          </w:p>
          <w:p w14:paraId="431281CC" w14:textId="5583BE44" w:rsidR="006A39E8" w:rsidRPr="005826F8" w:rsidRDefault="005826F8" w:rsidP="008F6FD5">
            <w:pPr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Involucra activamente a los estudiantes para edificar relaciones</w:t>
            </w:r>
          </w:p>
        </w:tc>
      </w:tr>
      <w:tr w:rsidR="00941BD9" w:rsidRPr="005826F8" w14:paraId="431281D0" w14:textId="77777777" w:rsidTr="00EC7E54">
        <w:tc>
          <w:tcPr>
            <w:tcW w:w="11088" w:type="dxa"/>
            <w:shd w:val="clear" w:color="auto" w:fill="auto"/>
          </w:tcPr>
          <w:p w14:paraId="431281CE" w14:textId="4A32CC69" w:rsidR="00941BD9" w:rsidRPr="00D90384" w:rsidRDefault="00941BD9" w:rsidP="00740261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B.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Refuerza eficazmente el plan de estudios inicialmente presentado por el(la) maestro(a)</w:t>
            </w:r>
          </w:p>
          <w:p w14:paraId="431281CF" w14:textId="0227B95D" w:rsidR="006A39E8" w:rsidRPr="005826F8" w:rsidRDefault="005826F8" w:rsidP="00306999">
            <w:pPr>
              <w:numPr>
                <w:ilvl w:val="0"/>
                <w:numId w:val="25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5826F8">
              <w:rPr>
                <w:rFonts w:ascii="Arial Narrow" w:hAnsi="Arial Narrow"/>
                <w:sz w:val="20"/>
                <w:szCs w:val="20"/>
                <w:lang w:val="es-419"/>
              </w:rPr>
              <w:t>Puede comunicar contenido de manera efectiva para ref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orzar los objetivos de enseñanza</w:t>
            </w:r>
          </w:p>
        </w:tc>
      </w:tr>
      <w:tr w:rsidR="00941BD9" w:rsidRPr="00D90384" w14:paraId="431281D3" w14:textId="77777777" w:rsidTr="00EC7E54">
        <w:tc>
          <w:tcPr>
            <w:tcW w:w="11088" w:type="dxa"/>
            <w:shd w:val="clear" w:color="auto" w:fill="auto"/>
          </w:tcPr>
          <w:p w14:paraId="431281D1" w14:textId="26BAE0A5" w:rsidR="00941BD9" w:rsidRPr="00D90384" w:rsidRDefault="00941BD9" w:rsidP="00740261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C.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Apoya las actividades de toda la escuela</w:t>
            </w:r>
          </w:p>
          <w:p w14:paraId="431281D2" w14:textId="27682A56" w:rsidR="006A39E8" w:rsidRPr="00D90384" w:rsidRDefault="005826F8" w:rsidP="00306999">
            <w:pPr>
              <w:numPr>
                <w:ilvl w:val="0"/>
                <w:numId w:val="24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>
              <w:rPr>
                <w:rFonts w:ascii="Arial Narrow" w:hAnsi="Arial Narrow"/>
                <w:sz w:val="20"/>
                <w:szCs w:val="20"/>
                <w:lang w:val="es-419"/>
              </w:rPr>
              <w:t xml:space="preserve">Voluntarios para satisfacer las diversas necesidades diarias del sitio, p.ej. turno de mediodía, traducción. </w:t>
            </w:r>
          </w:p>
        </w:tc>
      </w:tr>
      <w:tr w:rsidR="00941BD9" w:rsidRPr="00D90384" w14:paraId="431281D5" w14:textId="77777777" w:rsidTr="00EC7E54">
        <w:tc>
          <w:tcPr>
            <w:tcW w:w="11088" w:type="dxa"/>
            <w:shd w:val="clear" w:color="auto" w:fill="auto"/>
          </w:tcPr>
          <w:p w14:paraId="431281D4" w14:textId="69864DF5" w:rsidR="00941BD9" w:rsidRPr="00D90384" w:rsidRDefault="00941BD9" w:rsidP="00740261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D.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Asegura la supervisión adecuada de los alumnos todo el tiempo (vea la sección descriptora)</w:t>
            </w:r>
          </w:p>
        </w:tc>
      </w:tr>
      <w:tr w:rsidR="00941BD9" w:rsidRPr="00AF5386" w14:paraId="431281DA" w14:textId="77777777" w:rsidTr="00EC7E54">
        <w:tc>
          <w:tcPr>
            <w:tcW w:w="11088" w:type="dxa"/>
            <w:shd w:val="clear" w:color="auto" w:fill="auto"/>
          </w:tcPr>
          <w:p w14:paraId="431281D6" w14:textId="5ED3018A" w:rsidR="00941BD9" w:rsidRPr="00D90384" w:rsidRDefault="00941BD9" w:rsidP="00740261">
            <w:pPr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90384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E.  </w:t>
            </w:r>
            <w:r w:rsidR="0004020E" w:rsidRPr="0004020E">
              <w:rPr>
                <w:rFonts w:ascii="Arial Narrow" w:hAnsi="Arial Narrow"/>
                <w:b/>
                <w:sz w:val="20"/>
                <w:szCs w:val="20"/>
                <w:lang w:val="es-419"/>
              </w:rPr>
              <w:t>Promueve altas expectativas de conducta con consistencia y dignidad para todos los alumnos</w:t>
            </w:r>
          </w:p>
          <w:p w14:paraId="431281D7" w14:textId="59D0DFA2" w:rsidR="00EC7E54" w:rsidRPr="00AF5386" w:rsidRDefault="006A39E8" w:rsidP="00306999">
            <w:pPr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AF5386">
              <w:rPr>
                <w:rFonts w:ascii="Arial Narrow" w:hAnsi="Arial Narrow"/>
                <w:sz w:val="20"/>
                <w:szCs w:val="20"/>
                <w:lang w:val="es-419"/>
              </w:rPr>
              <w:lastRenderedPageBreak/>
              <w:t>Val</w:t>
            </w:r>
            <w:r w:rsidR="00AF5386" w:rsidRPr="00AF5386">
              <w:rPr>
                <w:rFonts w:ascii="Arial Narrow" w:hAnsi="Arial Narrow"/>
                <w:sz w:val="20"/>
                <w:szCs w:val="20"/>
                <w:lang w:val="es-419"/>
              </w:rPr>
              <w:t xml:space="preserve">ora las diversas experiencias y disposiciones </w:t>
            </w:r>
            <w:r w:rsidR="00AF5386">
              <w:rPr>
                <w:rFonts w:ascii="Arial Narrow" w:hAnsi="Arial Narrow"/>
                <w:sz w:val="20"/>
                <w:szCs w:val="20"/>
                <w:lang w:val="es-419"/>
              </w:rPr>
              <w:t>de los alumnos</w:t>
            </w:r>
          </w:p>
          <w:p w14:paraId="431281D8" w14:textId="1B20AB05" w:rsidR="006A39E8" w:rsidRPr="00AF5386" w:rsidRDefault="00AF5386" w:rsidP="00306999">
            <w:pPr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AF5386">
              <w:rPr>
                <w:rFonts w:ascii="Arial Narrow" w:hAnsi="Arial Narrow"/>
                <w:sz w:val="20"/>
                <w:szCs w:val="20"/>
                <w:lang w:val="es-419"/>
              </w:rPr>
              <w:t>Proporciona oportunidades equitativas para todos los a</w:t>
            </w:r>
            <w:r>
              <w:rPr>
                <w:rFonts w:ascii="Arial Narrow" w:hAnsi="Arial Narrow"/>
                <w:sz w:val="20"/>
                <w:szCs w:val="20"/>
                <w:lang w:val="es-419"/>
              </w:rPr>
              <w:t>lumnos</w:t>
            </w:r>
          </w:p>
          <w:p w14:paraId="431281D9" w14:textId="4D52F081" w:rsidR="006A39E8" w:rsidRPr="00AF5386" w:rsidRDefault="006A39E8" w:rsidP="008F6FD5">
            <w:pPr>
              <w:numPr>
                <w:ilvl w:val="0"/>
                <w:numId w:val="23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AF5386">
              <w:rPr>
                <w:rFonts w:ascii="Arial Narrow" w:hAnsi="Arial Narrow"/>
                <w:sz w:val="20"/>
                <w:szCs w:val="20"/>
                <w:lang w:val="es-419"/>
              </w:rPr>
              <w:t>Mane</w:t>
            </w:r>
            <w:r w:rsidR="00AF5386" w:rsidRPr="00AF5386">
              <w:rPr>
                <w:rFonts w:ascii="Arial Narrow" w:hAnsi="Arial Narrow"/>
                <w:sz w:val="20"/>
                <w:szCs w:val="20"/>
                <w:lang w:val="es-419"/>
              </w:rPr>
              <w:t xml:space="preserve">ja la conducta de acuerdo con los procedimientos </w:t>
            </w:r>
            <w:r w:rsidR="00AF5386">
              <w:rPr>
                <w:rFonts w:ascii="Arial Narrow" w:hAnsi="Arial Narrow"/>
                <w:sz w:val="20"/>
                <w:szCs w:val="20"/>
                <w:lang w:val="es-419"/>
              </w:rPr>
              <w:t>del sitio y mantiene el respeto y la dignidad del alumno</w:t>
            </w:r>
          </w:p>
        </w:tc>
      </w:tr>
    </w:tbl>
    <w:p w14:paraId="431281DB" w14:textId="77777777" w:rsidR="00941BD9" w:rsidRPr="00AF5386" w:rsidRDefault="00941BD9" w:rsidP="00F64B9D">
      <w:pPr>
        <w:rPr>
          <w:lang w:val="es-419"/>
        </w:rPr>
      </w:pPr>
    </w:p>
    <w:sectPr w:rsidR="00941BD9" w:rsidRPr="00AF5386" w:rsidSect="005B5968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269" w14:textId="77777777" w:rsidR="00E53277" w:rsidRDefault="00E53277">
      <w:r>
        <w:separator/>
      </w:r>
    </w:p>
  </w:endnote>
  <w:endnote w:type="continuationSeparator" w:id="0">
    <w:p w14:paraId="359133E0" w14:textId="77777777" w:rsidR="00E53277" w:rsidRDefault="00E5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81E0" w14:textId="77777777" w:rsidR="00FE3A7C" w:rsidRDefault="00FE3A7C" w:rsidP="000D1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281E1" w14:textId="77777777" w:rsidR="00FE3A7C" w:rsidRDefault="00FE3A7C" w:rsidP="006665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81E2" w14:textId="439AB1CB" w:rsidR="00FE3A7C" w:rsidRDefault="00FE3A7C" w:rsidP="000D1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1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1281E3" w14:textId="77777777" w:rsidR="00FE3A7C" w:rsidRDefault="00FE3A7C" w:rsidP="006665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5404" w14:textId="77777777" w:rsidR="00E53277" w:rsidRDefault="00E53277">
      <w:r>
        <w:separator/>
      </w:r>
    </w:p>
  </w:footnote>
  <w:footnote w:type="continuationSeparator" w:id="0">
    <w:p w14:paraId="6C6DDDA1" w14:textId="77777777" w:rsidR="00E53277" w:rsidRDefault="00E5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3ED"/>
    <w:multiLevelType w:val="hybridMultilevel"/>
    <w:tmpl w:val="94B8E5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E5E1B"/>
    <w:multiLevelType w:val="hybridMultilevel"/>
    <w:tmpl w:val="039E2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D01CBC"/>
    <w:multiLevelType w:val="hybridMultilevel"/>
    <w:tmpl w:val="159A15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05F48"/>
    <w:multiLevelType w:val="hybridMultilevel"/>
    <w:tmpl w:val="3B14F8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760A6"/>
    <w:multiLevelType w:val="hybridMultilevel"/>
    <w:tmpl w:val="2C96B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895D4F"/>
    <w:multiLevelType w:val="hybridMultilevel"/>
    <w:tmpl w:val="CDF48C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A349CA"/>
    <w:multiLevelType w:val="hybridMultilevel"/>
    <w:tmpl w:val="021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710A6"/>
    <w:multiLevelType w:val="hybridMultilevel"/>
    <w:tmpl w:val="E710F23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162C9"/>
    <w:multiLevelType w:val="hybridMultilevel"/>
    <w:tmpl w:val="F4DAD0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69653F"/>
    <w:multiLevelType w:val="hybridMultilevel"/>
    <w:tmpl w:val="E1866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42E54"/>
    <w:multiLevelType w:val="hybridMultilevel"/>
    <w:tmpl w:val="1E7849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419C3"/>
    <w:multiLevelType w:val="hybridMultilevel"/>
    <w:tmpl w:val="2CF2CB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AA2FD8"/>
    <w:multiLevelType w:val="hybridMultilevel"/>
    <w:tmpl w:val="3FF2B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EB443A"/>
    <w:multiLevelType w:val="hybridMultilevel"/>
    <w:tmpl w:val="63D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3F5FD3"/>
    <w:multiLevelType w:val="hybridMultilevel"/>
    <w:tmpl w:val="98BCC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0A6479"/>
    <w:multiLevelType w:val="hybridMultilevel"/>
    <w:tmpl w:val="9F621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AE238F"/>
    <w:multiLevelType w:val="hybridMultilevel"/>
    <w:tmpl w:val="B13E37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46286"/>
    <w:multiLevelType w:val="hybridMultilevel"/>
    <w:tmpl w:val="08809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FF2588"/>
    <w:multiLevelType w:val="hybridMultilevel"/>
    <w:tmpl w:val="32D0A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7A04AA"/>
    <w:multiLevelType w:val="hybridMultilevel"/>
    <w:tmpl w:val="C1788E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B6551"/>
    <w:multiLevelType w:val="hybridMultilevel"/>
    <w:tmpl w:val="5AAA9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1A6AAD"/>
    <w:multiLevelType w:val="hybridMultilevel"/>
    <w:tmpl w:val="624A1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964571"/>
    <w:multiLevelType w:val="hybridMultilevel"/>
    <w:tmpl w:val="88A22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020F96"/>
    <w:multiLevelType w:val="hybridMultilevel"/>
    <w:tmpl w:val="5CFE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384D75"/>
    <w:multiLevelType w:val="hybridMultilevel"/>
    <w:tmpl w:val="1368C538"/>
    <w:lvl w:ilvl="0" w:tplc="99A28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666067"/>
    <w:multiLevelType w:val="hybridMultilevel"/>
    <w:tmpl w:val="50BEDB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0427583">
    <w:abstractNumId w:val="24"/>
  </w:num>
  <w:num w:numId="2" w16cid:durableId="499151790">
    <w:abstractNumId w:val="22"/>
  </w:num>
  <w:num w:numId="3" w16cid:durableId="1099527359">
    <w:abstractNumId w:val="19"/>
  </w:num>
  <w:num w:numId="4" w16cid:durableId="48266411">
    <w:abstractNumId w:val="12"/>
  </w:num>
  <w:num w:numId="5" w16cid:durableId="825706590">
    <w:abstractNumId w:val="2"/>
  </w:num>
  <w:num w:numId="6" w16cid:durableId="1116292457">
    <w:abstractNumId w:val="21"/>
  </w:num>
  <w:num w:numId="7" w16cid:durableId="1115708321">
    <w:abstractNumId w:val="23"/>
  </w:num>
  <w:num w:numId="8" w16cid:durableId="376274801">
    <w:abstractNumId w:val="3"/>
  </w:num>
  <w:num w:numId="9" w16cid:durableId="16274969">
    <w:abstractNumId w:val="8"/>
  </w:num>
  <w:num w:numId="10" w16cid:durableId="2116627873">
    <w:abstractNumId w:val="11"/>
  </w:num>
  <w:num w:numId="11" w16cid:durableId="972102718">
    <w:abstractNumId w:val="9"/>
  </w:num>
  <w:num w:numId="12" w16cid:durableId="466558302">
    <w:abstractNumId w:val="6"/>
  </w:num>
  <w:num w:numId="13" w16cid:durableId="1837530631">
    <w:abstractNumId w:val="4"/>
  </w:num>
  <w:num w:numId="14" w16cid:durableId="2131045044">
    <w:abstractNumId w:val="5"/>
  </w:num>
  <w:num w:numId="15" w16cid:durableId="1997027683">
    <w:abstractNumId w:val="13"/>
  </w:num>
  <w:num w:numId="16" w16cid:durableId="941376322">
    <w:abstractNumId w:val="0"/>
  </w:num>
  <w:num w:numId="17" w16cid:durableId="370424330">
    <w:abstractNumId w:val="1"/>
  </w:num>
  <w:num w:numId="18" w16cid:durableId="1361054485">
    <w:abstractNumId w:val="10"/>
  </w:num>
  <w:num w:numId="19" w16cid:durableId="591815507">
    <w:abstractNumId w:val="17"/>
  </w:num>
  <w:num w:numId="20" w16cid:durableId="962541668">
    <w:abstractNumId w:val="20"/>
  </w:num>
  <w:num w:numId="21" w16cid:durableId="2004311013">
    <w:abstractNumId w:val="18"/>
  </w:num>
  <w:num w:numId="22" w16cid:durableId="1823737315">
    <w:abstractNumId w:val="14"/>
  </w:num>
  <w:num w:numId="23" w16cid:durableId="1730497660">
    <w:abstractNumId w:val="25"/>
  </w:num>
  <w:num w:numId="24" w16cid:durableId="645279287">
    <w:abstractNumId w:val="16"/>
  </w:num>
  <w:num w:numId="25" w16cid:durableId="854809119">
    <w:abstractNumId w:val="15"/>
  </w:num>
  <w:num w:numId="26" w16cid:durableId="195343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4D"/>
    <w:rsid w:val="000071EA"/>
    <w:rsid w:val="00007387"/>
    <w:rsid w:val="0001256B"/>
    <w:rsid w:val="00020598"/>
    <w:rsid w:val="0004020E"/>
    <w:rsid w:val="00045596"/>
    <w:rsid w:val="00045C7B"/>
    <w:rsid w:val="000500D1"/>
    <w:rsid w:val="000535F0"/>
    <w:rsid w:val="0005646C"/>
    <w:rsid w:val="0008408A"/>
    <w:rsid w:val="000A1A9D"/>
    <w:rsid w:val="000A7A83"/>
    <w:rsid w:val="000D12C7"/>
    <w:rsid w:val="000E2CD1"/>
    <w:rsid w:val="000E5D0D"/>
    <w:rsid w:val="00132DAF"/>
    <w:rsid w:val="00134792"/>
    <w:rsid w:val="001423DA"/>
    <w:rsid w:val="001501B8"/>
    <w:rsid w:val="00157791"/>
    <w:rsid w:val="001671A1"/>
    <w:rsid w:val="00171979"/>
    <w:rsid w:val="001722B2"/>
    <w:rsid w:val="001778AB"/>
    <w:rsid w:val="00196586"/>
    <w:rsid w:val="001B0221"/>
    <w:rsid w:val="001B5AF5"/>
    <w:rsid w:val="001C07D0"/>
    <w:rsid w:val="001C3869"/>
    <w:rsid w:val="001D1441"/>
    <w:rsid w:val="001E20C8"/>
    <w:rsid w:val="001F1743"/>
    <w:rsid w:val="00201DEE"/>
    <w:rsid w:val="002042E6"/>
    <w:rsid w:val="00230D65"/>
    <w:rsid w:val="00244ECC"/>
    <w:rsid w:val="00256D9C"/>
    <w:rsid w:val="00261CE1"/>
    <w:rsid w:val="00271AF7"/>
    <w:rsid w:val="002E116A"/>
    <w:rsid w:val="002F04A8"/>
    <w:rsid w:val="002F331C"/>
    <w:rsid w:val="002F50E1"/>
    <w:rsid w:val="00306999"/>
    <w:rsid w:val="003252D4"/>
    <w:rsid w:val="0032719C"/>
    <w:rsid w:val="0033728B"/>
    <w:rsid w:val="00351398"/>
    <w:rsid w:val="003606FF"/>
    <w:rsid w:val="003658A6"/>
    <w:rsid w:val="00367D62"/>
    <w:rsid w:val="00377039"/>
    <w:rsid w:val="003862AD"/>
    <w:rsid w:val="00391B91"/>
    <w:rsid w:val="003943CC"/>
    <w:rsid w:val="0039613D"/>
    <w:rsid w:val="003A0B6B"/>
    <w:rsid w:val="003B5D95"/>
    <w:rsid w:val="003E1810"/>
    <w:rsid w:val="00403AA3"/>
    <w:rsid w:val="00407A12"/>
    <w:rsid w:val="00420671"/>
    <w:rsid w:val="00456840"/>
    <w:rsid w:val="00463D85"/>
    <w:rsid w:val="00472B7D"/>
    <w:rsid w:val="004823A1"/>
    <w:rsid w:val="004A61A0"/>
    <w:rsid w:val="004C6C55"/>
    <w:rsid w:val="004C7AD4"/>
    <w:rsid w:val="004E55E8"/>
    <w:rsid w:val="004F1248"/>
    <w:rsid w:val="004F7AF9"/>
    <w:rsid w:val="005064F1"/>
    <w:rsid w:val="00520D9A"/>
    <w:rsid w:val="0052387D"/>
    <w:rsid w:val="00525609"/>
    <w:rsid w:val="00526B15"/>
    <w:rsid w:val="005306BB"/>
    <w:rsid w:val="00571C80"/>
    <w:rsid w:val="005826F8"/>
    <w:rsid w:val="00582C4D"/>
    <w:rsid w:val="00593AE5"/>
    <w:rsid w:val="005A1EAA"/>
    <w:rsid w:val="005A37CD"/>
    <w:rsid w:val="005A5645"/>
    <w:rsid w:val="005B5968"/>
    <w:rsid w:val="005B67CD"/>
    <w:rsid w:val="005D1542"/>
    <w:rsid w:val="005E409E"/>
    <w:rsid w:val="005F295A"/>
    <w:rsid w:val="006346A3"/>
    <w:rsid w:val="00637B84"/>
    <w:rsid w:val="00646CDE"/>
    <w:rsid w:val="00652791"/>
    <w:rsid w:val="00660CAF"/>
    <w:rsid w:val="0066653D"/>
    <w:rsid w:val="0068432E"/>
    <w:rsid w:val="00697D4B"/>
    <w:rsid w:val="006A39E8"/>
    <w:rsid w:val="006D28F1"/>
    <w:rsid w:val="006E5DA0"/>
    <w:rsid w:val="006F28F9"/>
    <w:rsid w:val="007113E2"/>
    <w:rsid w:val="00720853"/>
    <w:rsid w:val="00734FD6"/>
    <w:rsid w:val="00740261"/>
    <w:rsid w:val="00741351"/>
    <w:rsid w:val="007508BB"/>
    <w:rsid w:val="00756485"/>
    <w:rsid w:val="00764BFF"/>
    <w:rsid w:val="007A0FA5"/>
    <w:rsid w:val="007A2356"/>
    <w:rsid w:val="007A5BBA"/>
    <w:rsid w:val="007B266B"/>
    <w:rsid w:val="007D4ED5"/>
    <w:rsid w:val="007F2E9E"/>
    <w:rsid w:val="00824B1D"/>
    <w:rsid w:val="00847376"/>
    <w:rsid w:val="00860F9C"/>
    <w:rsid w:val="00866CC1"/>
    <w:rsid w:val="008727F4"/>
    <w:rsid w:val="008A3B49"/>
    <w:rsid w:val="008D065F"/>
    <w:rsid w:val="008F6FD5"/>
    <w:rsid w:val="0090708D"/>
    <w:rsid w:val="0092046C"/>
    <w:rsid w:val="00922C2D"/>
    <w:rsid w:val="0092684D"/>
    <w:rsid w:val="009273B5"/>
    <w:rsid w:val="00941BD9"/>
    <w:rsid w:val="00945B7E"/>
    <w:rsid w:val="00946E2E"/>
    <w:rsid w:val="009612F7"/>
    <w:rsid w:val="0096359D"/>
    <w:rsid w:val="00965DBD"/>
    <w:rsid w:val="009923C1"/>
    <w:rsid w:val="009952EB"/>
    <w:rsid w:val="00997DC0"/>
    <w:rsid w:val="009B26C6"/>
    <w:rsid w:val="009E3D37"/>
    <w:rsid w:val="009E6758"/>
    <w:rsid w:val="009F0E0A"/>
    <w:rsid w:val="009F7675"/>
    <w:rsid w:val="00A25120"/>
    <w:rsid w:val="00A26C00"/>
    <w:rsid w:val="00A40F4F"/>
    <w:rsid w:val="00A53172"/>
    <w:rsid w:val="00A761F1"/>
    <w:rsid w:val="00A76286"/>
    <w:rsid w:val="00A76FA0"/>
    <w:rsid w:val="00A97BC6"/>
    <w:rsid w:val="00AA3182"/>
    <w:rsid w:val="00AF20EE"/>
    <w:rsid w:val="00AF5386"/>
    <w:rsid w:val="00AF5485"/>
    <w:rsid w:val="00B20D94"/>
    <w:rsid w:val="00B244EA"/>
    <w:rsid w:val="00B3625C"/>
    <w:rsid w:val="00B63998"/>
    <w:rsid w:val="00B6756A"/>
    <w:rsid w:val="00B91F93"/>
    <w:rsid w:val="00B93F13"/>
    <w:rsid w:val="00BE6EDA"/>
    <w:rsid w:val="00BF03A2"/>
    <w:rsid w:val="00BF265D"/>
    <w:rsid w:val="00BF3D44"/>
    <w:rsid w:val="00BF430D"/>
    <w:rsid w:val="00C06885"/>
    <w:rsid w:val="00C15E1D"/>
    <w:rsid w:val="00C17617"/>
    <w:rsid w:val="00C36109"/>
    <w:rsid w:val="00C42F62"/>
    <w:rsid w:val="00C464D8"/>
    <w:rsid w:val="00C513DB"/>
    <w:rsid w:val="00C56E11"/>
    <w:rsid w:val="00C66633"/>
    <w:rsid w:val="00C7222F"/>
    <w:rsid w:val="00C74012"/>
    <w:rsid w:val="00C77702"/>
    <w:rsid w:val="00C839B0"/>
    <w:rsid w:val="00C8439E"/>
    <w:rsid w:val="00C847D0"/>
    <w:rsid w:val="00CA2D71"/>
    <w:rsid w:val="00CB5B84"/>
    <w:rsid w:val="00CB7AB1"/>
    <w:rsid w:val="00CC445D"/>
    <w:rsid w:val="00CC478F"/>
    <w:rsid w:val="00CC5CAE"/>
    <w:rsid w:val="00CD6C9E"/>
    <w:rsid w:val="00CE5A2C"/>
    <w:rsid w:val="00D028C9"/>
    <w:rsid w:val="00D258F4"/>
    <w:rsid w:val="00D27421"/>
    <w:rsid w:val="00D34B0F"/>
    <w:rsid w:val="00D478F9"/>
    <w:rsid w:val="00D67E14"/>
    <w:rsid w:val="00D764BA"/>
    <w:rsid w:val="00D82256"/>
    <w:rsid w:val="00D90384"/>
    <w:rsid w:val="00DA6010"/>
    <w:rsid w:val="00DB3A70"/>
    <w:rsid w:val="00DB3CE4"/>
    <w:rsid w:val="00DB445D"/>
    <w:rsid w:val="00DD6984"/>
    <w:rsid w:val="00DE46CB"/>
    <w:rsid w:val="00DF2DA9"/>
    <w:rsid w:val="00E002A6"/>
    <w:rsid w:val="00E00E8F"/>
    <w:rsid w:val="00E229D1"/>
    <w:rsid w:val="00E31489"/>
    <w:rsid w:val="00E36B8A"/>
    <w:rsid w:val="00E4169D"/>
    <w:rsid w:val="00E53277"/>
    <w:rsid w:val="00E54324"/>
    <w:rsid w:val="00E57200"/>
    <w:rsid w:val="00E6115A"/>
    <w:rsid w:val="00E71D34"/>
    <w:rsid w:val="00E82017"/>
    <w:rsid w:val="00E91E3A"/>
    <w:rsid w:val="00EB1296"/>
    <w:rsid w:val="00EC1B54"/>
    <w:rsid w:val="00EC25DB"/>
    <w:rsid w:val="00EC5B78"/>
    <w:rsid w:val="00EC7E54"/>
    <w:rsid w:val="00ED04A0"/>
    <w:rsid w:val="00ED3767"/>
    <w:rsid w:val="00EE3798"/>
    <w:rsid w:val="00F4301E"/>
    <w:rsid w:val="00F471B9"/>
    <w:rsid w:val="00F47317"/>
    <w:rsid w:val="00F64B9D"/>
    <w:rsid w:val="00F75E0B"/>
    <w:rsid w:val="00F8317B"/>
    <w:rsid w:val="00F84DB5"/>
    <w:rsid w:val="00FA0AC6"/>
    <w:rsid w:val="00FA121B"/>
    <w:rsid w:val="00FD447A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28076"/>
  <w15:docId w15:val="{27E37C77-84D2-416B-8BBD-A1B7B11C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45B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666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53D"/>
  </w:style>
  <w:style w:type="paragraph" w:styleId="BalloonText">
    <w:name w:val="Balloon Text"/>
    <w:basedOn w:val="Normal"/>
    <w:semiHidden/>
    <w:rsid w:val="00D02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71B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FE3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8A00-BAAE-4B2E-B4F7-D30236417ED1}"/>
      </w:docPartPr>
      <w:docPartBody>
        <w:p w:rsidR="0006100F" w:rsidRDefault="000D24FD" w:rsidP="000D24FD">
          <w:pPr>
            <w:pStyle w:val="DefaultPlaceholder10820651581"/>
          </w:pPr>
          <w:r w:rsidRPr="00D90384">
            <w:rPr>
              <w:rStyle w:val="PlaceholderText"/>
              <w:lang w:val="es-419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0311-A44C-4D43-BAA8-F61BF14010AB}"/>
      </w:docPartPr>
      <w:docPartBody>
        <w:p w:rsidR="0006100F" w:rsidRDefault="0006100F">
          <w:r w:rsidRPr="003B2CC4">
            <w:rPr>
              <w:rStyle w:val="PlaceholderText"/>
            </w:rPr>
            <w:t>Click here to enter a date.</w:t>
          </w:r>
        </w:p>
      </w:docPartBody>
    </w:docPart>
    <w:docPart>
      <w:docPartPr>
        <w:name w:val="C8642C2F5797438990FCD438F3C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1D7B-81B4-42DD-87EF-EFEB368D241E}"/>
      </w:docPartPr>
      <w:docPartBody>
        <w:p w:rsidR="00181BB5" w:rsidRDefault="00D90904" w:rsidP="00D90904">
          <w:pPr>
            <w:pStyle w:val="C8642C2F5797438990FCD438F3CD9AD0"/>
          </w:pPr>
          <w:r w:rsidRPr="003B2CC4">
            <w:rPr>
              <w:rStyle w:val="PlaceholderText"/>
            </w:rPr>
            <w:t>Click here to enter text.</w:t>
          </w:r>
        </w:p>
      </w:docPartBody>
    </w:docPart>
    <w:docPart>
      <w:docPartPr>
        <w:name w:val="A9708421125648E19E5E3177F16C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6EDF-9832-48DE-BDFA-3CBFAF042268}"/>
      </w:docPartPr>
      <w:docPartBody>
        <w:p w:rsidR="000D24FD" w:rsidRDefault="00BC5542" w:rsidP="00BC5542">
          <w:pPr>
            <w:pStyle w:val="A9708421125648E19E5E3177F16C4146"/>
          </w:pPr>
          <w:r>
            <w:rPr>
              <w:rFonts w:ascii="Arial Narrow" w:hAnsi="Arial Narrow"/>
              <w:spacing w:val="-2"/>
            </w:rPr>
            <w:t xml:space="preserve"> </w:t>
          </w:r>
          <w:r w:rsidRPr="00F54621">
            <w:rPr>
              <w:rFonts w:ascii="Arial Narrow" w:hAnsi="Arial Narrow"/>
              <w:spacing w:val="-2"/>
              <w:u w:val="single"/>
            </w:rPr>
            <w:t xml:space="preserve">                  </w:t>
          </w:r>
        </w:p>
      </w:docPartBody>
    </w:docPart>
    <w:docPart>
      <w:docPartPr>
        <w:name w:val="D51AB75433294208B25B66652AE8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5FF0-8A4F-4866-A6A8-2AD1BCCD94F2}"/>
      </w:docPartPr>
      <w:docPartBody>
        <w:p w:rsidR="000D24FD" w:rsidRDefault="00BC5542" w:rsidP="00BC5542">
          <w:pPr>
            <w:pStyle w:val="D51AB75433294208B25B66652AE8B477"/>
          </w:pPr>
          <w:r w:rsidRPr="00D90384">
            <w:rPr>
              <w:rStyle w:val="PlaceholderText"/>
              <w:lang w:val="es-41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00F"/>
    <w:rsid w:val="0006100F"/>
    <w:rsid w:val="000D24FD"/>
    <w:rsid w:val="00181BB5"/>
    <w:rsid w:val="00183059"/>
    <w:rsid w:val="00411F9B"/>
    <w:rsid w:val="0047177E"/>
    <w:rsid w:val="00725CCE"/>
    <w:rsid w:val="007F2C81"/>
    <w:rsid w:val="009B1AB3"/>
    <w:rsid w:val="00AC7F28"/>
    <w:rsid w:val="00BC5542"/>
    <w:rsid w:val="00D90904"/>
    <w:rsid w:val="00E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4FD"/>
    <w:rPr>
      <w:color w:val="808080"/>
    </w:rPr>
  </w:style>
  <w:style w:type="paragraph" w:customStyle="1" w:styleId="C8642C2F5797438990FCD438F3CD9AD0">
    <w:name w:val="C8642C2F5797438990FCD438F3CD9AD0"/>
    <w:rsid w:val="00D90904"/>
    <w:pPr>
      <w:spacing w:after="160" w:line="259" w:lineRule="auto"/>
    </w:pPr>
  </w:style>
  <w:style w:type="paragraph" w:customStyle="1" w:styleId="A9708421125648E19E5E3177F16C4146">
    <w:name w:val="A9708421125648E19E5E3177F16C4146"/>
    <w:rsid w:val="00BC5542"/>
    <w:pPr>
      <w:spacing w:after="160" w:line="259" w:lineRule="auto"/>
    </w:pPr>
  </w:style>
  <w:style w:type="paragraph" w:customStyle="1" w:styleId="DefaultPlaceholder10820651581">
    <w:name w:val="DefaultPlaceholder_10820651581"/>
    <w:rsid w:val="000D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AB75433294208B25B66652AE8B477">
    <w:name w:val="D51AB75433294208B25B66652AE8B477"/>
    <w:rsid w:val="00BC55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DE351F88D5D48822DA80B0BC4FF8B" ma:contentTypeVersion="15" ma:contentTypeDescription="Create a new document." ma:contentTypeScope="" ma:versionID="045544a2752de6ac84b4122af5160f6c">
  <xsd:schema xmlns:xsd="http://www.w3.org/2001/XMLSchema" xmlns:xs="http://www.w3.org/2001/XMLSchema" xmlns:p="http://schemas.microsoft.com/office/2006/metadata/properties" xmlns:ns2="9b0ca746-fadc-47e4-86d2-c2c71f874f21" xmlns:ns3="8919d892-b5f7-4b8c-8569-224fe5efff81" targetNamespace="http://schemas.microsoft.com/office/2006/metadata/properties" ma:root="true" ma:fieldsID="bf59ed1ff72d0d32cdecac340fd38af1" ns2:_="" ns3:_="">
    <xsd:import namespace="9b0ca746-fadc-47e4-86d2-c2c71f874f21"/>
    <xsd:import namespace="8919d892-b5f7-4b8c-8569-224fe5ef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746-fadc-47e4-86d2-c2c71f874f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18" nillable="true" ma:displayName="Taxonomy Catch All Column" ma:hidden="true" ma:list="{d357a4f3-1c3a-4bd9-bcf9-cd4b6db77cb9}" ma:internalName="TaxCatchAll" ma:showField="CatchAllData" ma:web="9b0ca746-fadc-47e4-86d2-c2c71f874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d892-b5f7-4b8c-8569-224fe5eff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out" ma:index="21" nillable="true" ma:displayName="Checked out" ma:format="Dropdown" ma:list="UserInfo" ma:SharePointGroup="0" ma:internalName="Checkedou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ca746-fadc-47e4-86d2-c2c71f874f21" xsi:nil="true"/>
    <lcf76f155ced4ddcb4097134ff3c332f xmlns="8919d892-b5f7-4b8c-8569-224fe5efff81">
      <Terms xmlns="http://schemas.microsoft.com/office/infopath/2007/PartnerControls"/>
    </lcf76f155ced4ddcb4097134ff3c332f>
    <Checkedout xmlns="8919d892-b5f7-4b8c-8569-224fe5efff81">
      <UserInfo>
        <DisplayName/>
        <AccountId xsi:nil="true"/>
        <AccountType/>
      </UserInfo>
    </Checkedou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1887-8ACF-4381-86E0-7D7026606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7F2E5-62A9-441C-9199-43345AA1E1AA}"/>
</file>

<file path=customXml/itemProps3.xml><?xml version="1.0" encoding="utf-8"?>
<ds:datastoreItem xmlns:ds="http://schemas.openxmlformats.org/officeDocument/2006/customXml" ds:itemID="{FA3B3B54-00A7-4496-988C-4B7AC494C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70054-1368-4B44-8D55-FF3E553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5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Attendance/Punctuality</vt:lpstr>
    </vt:vector>
  </TitlesOfParts>
  <Company>Chandler Unified School District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Attendance/Punctuality</dc:title>
  <dc:creator>Information Systems</dc:creator>
  <cp:lastModifiedBy>Palma, Rosemary</cp:lastModifiedBy>
  <cp:revision>57</cp:revision>
  <cp:lastPrinted>2023-04-06T18:50:00Z</cp:lastPrinted>
  <dcterms:created xsi:type="dcterms:W3CDTF">2023-02-21T19:23:00Z</dcterms:created>
  <dcterms:modified xsi:type="dcterms:W3CDTF">2023-07-26T18:25:00Z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0x010100437DE351F88D5D48822DA80B0BC4FF8B</vt:lpwstr>
  </property>
</Properties>
</file>