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1F467" w14:textId="48BF1F4B" w:rsidR="00154D90" w:rsidRDefault="002330DC">
      <w:r>
        <w:rPr>
          <w:noProof/>
        </w:rPr>
        <w:drawing>
          <wp:inline distT="0" distB="0" distL="0" distR="0" wp14:anchorId="672056DC" wp14:editId="16B887CB">
            <wp:extent cx="5943600" cy="4737735"/>
            <wp:effectExtent l="0" t="0" r="0" b="571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3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4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DC"/>
    <w:rsid w:val="00154D90"/>
    <w:rsid w:val="002330DC"/>
    <w:rsid w:val="003B4052"/>
    <w:rsid w:val="00B7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B036A"/>
  <w15:chartTrackingRefBased/>
  <w15:docId w15:val="{0A7B4983-1FAB-4B42-B436-BC5209E6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W JAMES</dc:creator>
  <cp:keywords/>
  <dc:description/>
  <cp:lastModifiedBy>OWEN W JAMES</cp:lastModifiedBy>
  <cp:revision>1</cp:revision>
  <dcterms:created xsi:type="dcterms:W3CDTF">2022-09-22T02:58:00Z</dcterms:created>
  <dcterms:modified xsi:type="dcterms:W3CDTF">2022-09-22T02:59:00Z</dcterms:modified>
</cp:coreProperties>
</file>