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8319" w14:textId="12D5E688" w:rsidR="00724776" w:rsidRDefault="00654586">
      <w:r>
        <w:rPr>
          <w:noProof/>
        </w:rPr>
        <w:drawing>
          <wp:anchor distT="0" distB="0" distL="114300" distR="114300" simplePos="0" relativeHeight="251658240" behindDoc="0" locked="0" layoutInCell="1" allowOverlap="1" wp14:anchorId="32F9AC8D" wp14:editId="4E7F9DD2">
            <wp:simplePos x="0" y="0"/>
            <wp:positionH relativeFrom="margin">
              <wp:posOffset>-723900</wp:posOffset>
            </wp:positionH>
            <wp:positionV relativeFrom="margin">
              <wp:posOffset>-749300</wp:posOffset>
            </wp:positionV>
            <wp:extent cx="9643110" cy="12484100"/>
            <wp:effectExtent l="0" t="0" r="0" b="0"/>
            <wp:wrapSquare wrapText="bothSides"/>
            <wp:docPr id="449899546" name="Picture 1" descr="A list of school ru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99546" name="Picture 1" descr="A list of school rul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110" cy="1248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776" w:rsidSect="00654586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586"/>
    <w:rsid w:val="00291FD2"/>
    <w:rsid w:val="00642DF4"/>
    <w:rsid w:val="00654586"/>
    <w:rsid w:val="00724776"/>
    <w:rsid w:val="008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DC6D"/>
  <w15:chartTrackingRefBased/>
  <w15:docId w15:val="{2933AFE7-D332-4160-B7B8-D6223A70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West Fargo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Swedberg, Leah</dc:creator>
  <cp:keywords/>
  <dc:description/>
  <cp:lastModifiedBy>Swedberg, Leah</cp:lastModifiedBy>
  <cp:revision>1</cp:revision>
  <dcterms:created xsi:type="dcterms:W3CDTF">2024-08-19T19:44:00Z</dcterms:created>
  <dcterms:modified xsi:type="dcterms:W3CDTF">2024-08-19T19:50:00Z</dcterms:modified>
</cp:coreProperties>
</file>