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 December 11, 2017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Marjorie McBride and Adam Ramos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Brian Bradshaw, William M. O’Dell, John Saviano,  and Mario Andrade, Superintendent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John C. Bento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Chairperson Silva called the meeting to order at 6:52 p.m.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November 27, 2017 meeting; seconded by Adam R.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need for an executive session.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#S2017-78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discussion regarding the Personnel Recommendations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6:53 p.m.; seconded by   Adam R.  The motion passed unanimously.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