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1407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Dear Educator:</w:t>
      </w:r>
    </w:p>
    <w:p w14:paraId="0DEA243E" w14:textId="77777777" w:rsidR="00842834" w:rsidRPr="00BB38E4" w:rsidRDefault="00842834" w:rsidP="00842834">
      <w:pPr>
        <w:rPr>
          <w:sz w:val="16"/>
          <w:szCs w:val="16"/>
        </w:rPr>
      </w:pPr>
    </w:p>
    <w:p w14:paraId="6A7D0DE0" w14:textId="31A40CB0" w:rsidR="00842834" w:rsidRPr="00BB38E4" w:rsidRDefault="00842834" w:rsidP="00842834">
      <w:pPr>
        <w:ind w:right="540"/>
        <w:rPr>
          <w:sz w:val="24"/>
          <w:szCs w:val="24"/>
        </w:rPr>
      </w:pPr>
      <w:r w:rsidRPr="00BB38E4">
        <w:rPr>
          <w:sz w:val="24"/>
          <w:szCs w:val="24"/>
        </w:rPr>
        <w:t>Thank you for ordering</w:t>
      </w:r>
      <w:r w:rsidRPr="00BB38E4">
        <w:rPr>
          <w:i/>
          <w:iCs/>
          <w:sz w:val="24"/>
          <w:szCs w:val="24"/>
        </w:rPr>
        <w:t xml:space="preserve"> </w:t>
      </w:r>
      <w:r w:rsidR="00851D20" w:rsidRPr="00BB38E4">
        <w:rPr>
          <w:i/>
          <w:iCs/>
          <w:sz w:val="24"/>
          <w:szCs w:val="24"/>
        </w:rPr>
        <w:t>Benchmark Ad</w:t>
      </w:r>
      <w:r w:rsidR="0026126A">
        <w:rPr>
          <w:i/>
          <w:iCs/>
          <w:sz w:val="24"/>
          <w:szCs w:val="24"/>
        </w:rPr>
        <w:t>vance</w:t>
      </w:r>
      <w:r w:rsidR="00C4781A">
        <w:rPr>
          <w:i/>
          <w:iCs/>
          <w:sz w:val="24"/>
          <w:szCs w:val="24"/>
        </w:rPr>
        <w:t xml:space="preserve"> Grade </w:t>
      </w:r>
      <w:r w:rsidR="00E164B2">
        <w:rPr>
          <w:i/>
          <w:iCs/>
          <w:sz w:val="24"/>
          <w:szCs w:val="24"/>
        </w:rPr>
        <w:t>5</w:t>
      </w:r>
      <w:r w:rsidR="00851D20" w:rsidRPr="00BB38E4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 xml:space="preserve">Deluxe </w:t>
      </w:r>
      <w:r w:rsidR="00851D20" w:rsidRPr="00BB38E4">
        <w:rPr>
          <w:i/>
          <w:iCs/>
          <w:sz w:val="24"/>
          <w:szCs w:val="24"/>
        </w:rPr>
        <w:t>Package</w:t>
      </w:r>
      <w:r w:rsidR="00517DCD">
        <w:rPr>
          <w:i/>
          <w:iCs/>
          <w:sz w:val="24"/>
          <w:szCs w:val="24"/>
        </w:rPr>
        <w:t xml:space="preserve"> </w:t>
      </w:r>
      <w:r w:rsidR="00742BD4">
        <w:rPr>
          <w:i/>
          <w:iCs/>
          <w:sz w:val="24"/>
          <w:szCs w:val="24"/>
        </w:rPr>
        <w:t>- California Edition (plus digital)</w:t>
      </w:r>
      <w:r w:rsidRPr="00BB38E4">
        <w:rPr>
          <w:i/>
          <w:iCs/>
          <w:sz w:val="24"/>
          <w:szCs w:val="24"/>
        </w:rPr>
        <w:t>.</w:t>
      </w:r>
      <w:r w:rsidRPr="00BB38E4">
        <w:rPr>
          <w:sz w:val="24"/>
          <w:szCs w:val="24"/>
        </w:rPr>
        <w:t xml:space="preserve">  For your convenience, we have included a list of all the components that make up your order.  Please check each item carefully to ensure you have received all of the items listed.</w:t>
      </w:r>
    </w:p>
    <w:p w14:paraId="5A8A42C9" w14:textId="77777777" w:rsidR="00842834" w:rsidRPr="00BB38E4" w:rsidRDefault="00842834" w:rsidP="00842834">
      <w:pPr>
        <w:rPr>
          <w:sz w:val="16"/>
          <w:szCs w:val="16"/>
        </w:rPr>
      </w:pPr>
    </w:p>
    <w:p w14:paraId="0530EEE4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If you have any questions, please call us toll free at 1-877-236-2465.</w:t>
      </w:r>
    </w:p>
    <w:p w14:paraId="41495A73" w14:textId="77777777" w:rsidR="00842834" w:rsidRPr="00BB38E4" w:rsidRDefault="00842834" w:rsidP="00842834">
      <w:pPr>
        <w:rPr>
          <w:sz w:val="16"/>
          <w:szCs w:val="16"/>
        </w:rPr>
      </w:pPr>
    </w:p>
    <w:p w14:paraId="361FBB67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/>
        </w:rPr>
      </w:pPr>
      <w:r w:rsidRPr="00BB38E4">
        <w:rPr>
          <w:rFonts w:ascii="Arial" w:hAnsi="Arial"/>
        </w:rPr>
        <w:t>Sincerely,</w:t>
      </w:r>
    </w:p>
    <w:p w14:paraId="7A653F26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Tom Reycraft</w:t>
      </w:r>
    </w:p>
    <w:p w14:paraId="193481C1" w14:textId="77777777" w:rsidR="00842834" w:rsidRPr="00BB38E4" w:rsidRDefault="00842834" w:rsidP="00842834">
      <w:pPr>
        <w:rPr>
          <w:sz w:val="24"/>
          <w:szCs w:val="24"/>
        </w:rPr>
      </w:pPr>
      <w:r w:rsidRPr="00BB38E4">
        <w:rPr>
          <w:sz w:val="24"/>
          <w:szCs w:val="24"/>
        </w:rPr>
        <w:t>President</w:t>
      </w:r>
    </w:p>
    <w:p w14:paraId="0E6280A3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E18723" w14:textId="77777777" w:rsidR="00AE57A8" w:rsidRPr="00BB38E4" w:rsidRDefault="00AE57A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49991B4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72779AAD" w14:textId="77777777" w:rsidR="009174D3" w:rsidRPr="00BB38E4" w:rsidRDefault="009174D3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5670"/>
        <w:gridCol w:w="5310"/>
      </w:tblGrid>
      <w:tr w:rsidR="00842834" w:rsidRPr="00BB38E4" w14:paraId="6B2D14C5" w14:textId="77777777" w:rsidTr="00960CEE">
        <w:tc>
          <w:tcPr>
            <w:tcW w:w="5670" w:type="dxa"/>
          </w:tcPr>
          <w:p w14:paraId="01A73088" w14:textId="77777777" w:rsidR="00842834" w:rsidRPr="00BB38E4" w:rsidRDefault="00842834" w:rsidP="00784ABE">
            <w:pPr>
              <w:pStyle w:val="Heading1"/>
              <w:rPr>
                <w:sz w:val="24"/>
                <w:szCs w:val="24"/>
              </w:rPr>
            </w:pPr>
            <w:r w:rsidRPr="00BB38E4">
              <w:rPr>
                <w:sz w:val="24"/>
                <w:szCs w:val="24"/>
              </w:rPr>
              <w:t xml:space="preserve">Materials Check List </w:t>
            </w:r>
          </w:p>
        </w:tc>
        <w:tc>
          <w:tcPr>
            <w:tcW w:w="5310" w:type="dxa"/>
          </w:tcPr>
          <w:p w14:paraId="05FD8D94" w14:textId="7E887078" w:rsidR="00842834" w:rsidRPr="00BB38E4" w:rsidRDefault="00C4781A" w:rsidP="00E164B2">
            <w:pPr>
              <w:pStyle w:val="Heading1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XY008</w:t>
            </w:r>
            <w:r w:rsidR="00E164B2">
              <w:rPr>
                <w:rFonts w:cs="Arial"/>
                <w:sz w:val="24"/>
                <w:szCs w:val="24"/>
              </w:rPr>
              <w:t>6</w:t>
            </w:r>
          </w:p>
        </w:tc>
      </w:tr>
    </w:tbl>
    <w:p w14:paraId="3B82C323" w14:textId="77777777" w:rsidR="00842834" w:rsidRPr="00BB38E4" w:rsidRDefault="00842834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142B18" w14:textId="4AD63EF9" w:rsidR="000D1958" w:rsidRPr="00BB38E4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BB38E4">
        <w:rPr>
          <w:rFonts w:ascii="Arial Black" w:hAnsi="Arial Black" w:cs="Arial"/>
          <w:b/>
          <w:sz w:val="32"/>
          <w:szCs w:val="32"/>
          <w:u w:val="single"/>
        </w:rPr>
        <w:t>This Set Includes</w:t>
      </w:r>
      <w:r w:rsidR="00151B05" w:rsidRPr="00BB38E4">
        <w:rPr>
          <w:rFonts w:ascii="Arial Black" w:hAnsi="Arial Black" w:cs="Arial"/>
          <w:b/>
          <w:sz w:val="32"/>
          <w:szCs w:val="32"/>
          <w:u w:val="single"/>
        </w:rPr>
        <w:t>:</w:t>
      </w:r>
    </w:p>
    <w:p w14:paraId="4FAA1436" w14:textId="77777777" w:rsidR="00151B05" w:rsidRPr="00BB38E4" w:rsidRDefault="00151B05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0377"/>
      </w:tblGrid>
      <w:tr w:rsidR="00EE3F8B" w:rsidRPr="00BB38E4" w14:paraId="2A0ADE41" w14:textId="77777777" w:rsidTr="001A5247">
        <w:trPr>
          <w:trHeight w:val="404"/>
        </w:trPr>
        <w:tc>
          <w:tcPr>
            <w:tcW w:w="184" w:type="pct"/>
            <w:vAlign w:val="center"/>
          </w:tcPr>
          <w:p w14:paraId="4DAFB04E" w14:textId="77777777" w:rsidR="00EE3F8B" w:rsidRPr="00BB38E4" w:rsidRDefault="00EE3F8B" w:rsidP="000D1958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4816" w:type="pct"/>
            <w:vAlign w:val="center"/>
          </w:tcPr>
          <w:p w14:paraId="680B7C32" w14:textId="51B59110" w:rsidR="00EE3F8B" w:rsidRPr="00BB38E4" w:rsidRDefault="00517DCD" w:rsidP="00E164B2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</w:t>
            </w:r>
            <w:r w:rsidR="00EE3F8B" w:rsidRPr="00BB38E4">
              <w:rPr>
                <w:sz w:val="22"/>
                <w:szCs w:val="22"/>
              </w:rPr>
              <w:t xml:space="preserve"> Benchmark Ad</w:t>
            </w:r>
            <w:r w:rsidR="0026126A">
              <w:rPr>
                <w:sz w:val="22"/>
                <w:szCs w:val="22"/>
              </w:rPr>
              <w:t>vance</w:t>
            </w:r>
            <w:r w:rsidR="00C4781A">
              <w:rPr>
                <w:sz w:val="22"/>
                <w:szCs w:val="22"/>
              </w:rPr>
              <w:t xml:space="preserve"> Grade </w:t>
            </w:r>
            <w:r w:rsidR="00E164B2">
              <w:rPr>
                <w:sz w:val="22"/>
                <w:szCs w:val="22"/>
              </w:rPr>
              <w:t>5</w:t>
            </w:r>
            <w:r w:rsidR="00EE3F8B" w:rsidRPr="00BB38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 assets via Benchmark Universe</w:t>
            </w:r>
          </w:p>
        </w:tc>
      </w:tr>
    </w:tbl>
    <w:p w14:paraId="4DA48E50" w14:textId="77777777" w:rsidR="000D1958" w:rsidRDefault="000D1958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8080FD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8D0EE0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4984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8376"/>
        <w:gridCol w:w="2028"/>
      </w:tblGrid>
      <w:tr w:rsidR="00141603" w:rsidRPr="00BB38E4" w14:paraId="7E1EF652" w14:textId="77777777" w:rsidTr="00141603">
        <w:trPr>
          <w:trHeight w:val="422"/>
        </w:trPr>
        <w:tc>
          <w:tcPr>
            <w:tcW w:w="5000" w:type="pct"/>
            <w:gridSpan w:val="3"/>
            <w:vAlign w:val="center"/>
          </w:tcPr>
          <w:p w14:paraId="44F82136" w14:textId="7AFB7D62" w:rsidR="00141603" w:rsidRPr="00BB38E4" w:rsidRDefault="00517DCD" w:rsidP="0026126A">
            <w:pPr>
              <w:pStyle w:val="xl39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41603">
              <w:rPr>
                <w:rFonts w:ascii="Arial" w:hAnsi="Arial" w:cs="Arial"/>
                <w:b/>
              </w:rPr>
              <w:t xml:space="preserve">rint </w:t>
            </w:r>
            <w:r>
              <w:rPr>
                <w:rFonts w:ascii="Arial" w:hAnsi="Arial" w:cs="Arial"/>
                <w:b/>
              </w:rPr>
              <w:t xml:space="preserve">components for </w:t>
            </w:r>
            <w:r w:rsidR="00141603">
              <w:rPr>
                <w:rFonts w:ascii="Arial" w:hAnsi="Arial" w:cs="Arial"/>
                <w:b/>
              </w:rPr>
              <w:t>Benchmark Ad</w:t>
            </w:r>
            <w:r w:rsidR="0026126A">
              <w:rPr>
                <w:rFonts w:ascii="Arial" w:hAnsi="Arial" w:cs="Arial"/>
                <w:b/>
              </w:rPr>
              <w:t>vance</w:t>
            </w:r>
            <w:r w:rsidR="00E164B2">
              <w:rPr>
                <w:rFonts w:ascii="Arial" w:hAnsi="Arial" w:cs="Arial"/>
                <w:b/>
              </w:rPr>
              <w:t>, Gr 5</w:t>
            </w:r>
            <w:r w:rsidR="00141603" w:rsidRPr="00424778">
              <w:rPr>
                <w:rFonts w:ascii="Arial" w:hAnsi="Arial" w:cs="Arial"/>
                <w:b/>
              </w:rPr>
              <w:t xml:space="preserve"> organized</w:t>
            </w:r>
            <w:r w:rsidR="00CA3703">
              <w:rPr>
                <w:rFonts w:ascii="Arial" w:hAnsi="Arial" w:cs="Arial"/>
                <w:b/>
              </w:rPr>
              <w:t xml:space="preserve"> in 9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254AE">
              <w:rPr>
                <w:rFonts w:ascii="Arial" w:hAnsi="Arial" w:cs="Arial"/>
                <w:b/>
              </w:rPr>
              <w:t xml:space="preserve">shipper </w:t>
            </w:r>
            <w:r>
              <w:rPr>
                <w:rFonts w:ascii="Arial" w:hAnsi="Arial" w:cs="Arial"/>
                <w:b/>
              </w:rPr>
              <w:t>boxes</w:t>
            </w:r>
            <w:r w:rsidR="00141603" w:rsidRPr="00424778">
              <w:rPr>
                <w:rFonts w:ascii="Arial" w:hAnsi="Arial" w:cs="Arial"/>
                <w:b/>
              </w:rPr>
              <w:t xml:space="preserve"> as follows:</w:t>
            </w:r>
          </w:p>
        </w:tc>
      </w:tr>
      <w:tr w:rsidR="00FA0A52" w:rsidRPr="00BB38E4" w14:paraId="19BEFD58" w14:textId="77777777" w:rsidTr="006254AE">
        <w:trPr>
          <w:trHeight w:val="1548"/>
        </w:trPr>
        <w:tc>
          <w:tcPr>
            <w:tcW w:w="163" w:type="pct"/>
            <w:vAlign w:val="center"/>
          </w:tcPr>
          <w:p w14:paraId="44831B58" w14:textId="77777777" w:rsidR="00FA0A52" w:rsidRPr="00BB38E4" w:rsidRDefault="00FA0A52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14:paraId="347E82EC" w14:textId="77777777" w:rsidR="00FA0A52" w:rsidRDefault="00FA0A52" w:rsidP="006254AE">
            <w:pPr>
              <w:jc w:val="left"/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</w:pPr>
            <w:r w:rsidRPr="006254AE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Teacher Resources</w:t>
            </w:r>
            <w:r w:rsidR="006254AE" w:rsidRPr="006254AE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 w:rsidR="00E164B2" w:rsidRPr="006254AE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(WH0937</w:t>
            </w:r>
            <w:r w:rsidRPr="006254AE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)</w:t>
            </w:r>
            <w:r w:rsidR="006254AE" w:rsidRPr="006254AE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 w:rsidR="006254AE" w:rsidRPr="006254AE">
              <w:rPr>
                <w:rFonts w:cs="Arial"/>
                <w:b/>
                <w:i/>
                <w:color w:val="000000"/>
                <w:spacing w:val="0"/>
                <w:sz w:val="22"/>
                <w:szCs w:val="22"/>
                <w:u w:val="single"/>
              </w:rPr>
              <w:t>4 smaller boxes in 1 shipper box</w:t>
            </w:r>
          </w:p>
          <w:p w14:paraId="70A85DE4" w14:textId="77777777" w:rsidR="006254AE" w:rsidRPr="00F936C1" w:rsidRDefault="006254AE" w:rsidP="006254AE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Teacher Resource System</w:t>
            </w:r>
          </w:p>
          <w:p w14:paraId="0626F11D" w14:textId="77777777" w:rsidR="006254AE" w:rsidRPr="00F936C1" w:rsidRDefault="006254AE" w:rsidP="006254AE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Assessment</w:t>
            </w:r>
          </w:p>
          <w:p w14:paraId="1EFC8DA0" w14:textId="77777777" w:rsidR="006254AE" w:rsidRPr="00F936C1" w:rsidRDefault="006254AE" w:rsidP="006254AE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Intervention</w:t>
            </w:r>
          </w:p>
          <w:p w14:paraId="74BCE5EB" w14:textId="59D1ED6B" w:rsidR="006254AE" w:rsidRPr="006254AE" w:rsidRDefault="006254AE" w:rsidP="006254AE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color w:val="000000"/>
                <w:szCs w:val="22"/>
                <w:u w:val="single"/>
              </w:rPr>
            </w:pPr>
            <w:r w:rsidRPr="006254AE">
              <w:rPr>
                <w:rFonts w:cs="Arial"/>
                <w:color w:val="000000"/>
                <w:szCs w:val="22"/>
              </w:rPr>
              <w:t>English Language Development</w:t>
            </w:r>
          </w:p>
        </w:tc>
        <w:tc>
          <w:tcPr>
            <w:tcW w:w="943" w:type="pct"/>
            <w:vAlign w:val="center"/>
          </w:tcPr>
          <w:p w14:paraId="0DCD583E" w14:textId="624FB18F" w:rsidR="00FA0A52" w:rsidRPr="00BB38E4" w:rsidRDefault="006254AE" w:rsidP="006254A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 xml:space="preserve">1 </w:t>
            </w:r>
            <w:r w:rsidR="00FA0A52">
              <w:rPr>
                <w:rFonts w:cs="Arial"/>
                <w:color w:val="000000"/>
                <w:spacing w:val="0"/>
                <w:sz w:val="22"/>
                <w:szCs w:val="22"/>
              </w:rPr>
              <w:t>Box</w:t>
            </w:r>
          </w:p>
        </w:tc>
      </w:tr>
      <w:tr w:rsidR="006254AE" w:rsidRPr="00BB38E4" w14:paraId="4ACAC5C0" w14:textId="77777777" w:rsidTr="00CE30EF">
        <w:trPr>
          <w:trHeight w:val="1809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04370" w14:textId="620A8B70" w:rsidR="006254AE" w:rsidRPr="00FA0A52" w:rsidRDefault="006254AE" w:rsidP="00A81B40">
            <w:pPr>
              <w:jc w:val="left"/>
              <w:rPr>
                <w:rFonts w:ascii="Wingdings" w:hAnsi="Wingdings" w:cs="Arial"/>
                <w:b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9423D9" w14:textId="5CC61185" w:rsidR="006254AE" w:rsidRPr="006254AE" w:rsidRDefault="006254AE" w:rsidP="00A81B40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 w:rsidRPr="006254AE"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Small Group</w:t>
            </w:r>
          </w:p>
          <w:p w14:paraId="33CF3A1B" w14:textId="42FBEEED" w:rsidR="006254AE" w:rsidRPr="006254AE" w:rsidRDefault="006254AE" w:rsidP="006254AE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>Leveled Texts, Units 1-4 (WH0839)</w:t>
            </w:r>
            <w:r>
              <w:rPr>
                <w:rFonts w:cs="Arial"/>
                <w:color w:val="000000"/>
                <w:szCs w:val="22"/>
              </w:rPr>
              <w:t xml:space="preserve">  Box 1 of 5</w:t>
            </w:r>
          </w:p>
          <w:p w14:paraId="2FF4FA59" w14:textId="00DAD405" w:rsidR="006254AE" w:rsidRPr="006254AE" w:rsidRDefault="006254AE" w:rsidP="006254AE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>Leveled Texts, Units 5-7 (WH0840)</w:t>
            </w:r>
            <w:r>
              <w:rPr>
                <w:rFonts w:cs="Arial"/>
                <w:color w:val="000000"/>
                <w:szCs w:val="22"/>
              </w:rPr>
              <w:t xml:space="preserve">  Box 2 of 5</w:t>
            </w:r>
          </w:p>
          <w:p w14:paraId="6434E852" w14:textId="5250CD25" w:rsidR="006254AE" w:rsidRPr="006254AE" w:rsidRDefault="006254AE" w:rsidP="006254AE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>Leveled Texts, Units 8-10 (WH0841)</w:t>
            </w:r>
            <w:r>
              <w:rPr>
                <w:rFonts w:cs="Arial"/>
                <w:color w:val="000000"/>
                <w:szCs w:val="22"/>
              </w:rPr>
              <w:t xml:space="preserve">  Box 3 of 5</w:t>
            </w:r>
          </w:p>
          <w:p w14:paraId="5CC17046" w14:textId="6E0F1544" w:rsidR="006254AE" w:rsidRPr="006254AE" w:rsidRDefault="006254AE" w:rsidP="006254AE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>Leveled Texts</w:t>
            </w:r>
            <w:r>
              <w:rPr>
                <w:rFonts w:cs="Arial"/>
                <w:color w:val="000000"/>
                <w:szCs w:val="22"/>
              </w:rPr>
              <w:t xml:space="preserve"> and Reader’s Theater</w:t>
            </w:r>
            <w:r w:rsidRPr="006254AE">
              <w:rPr>
                <w:rFonts w:cs="Arial"/>
                <w:color w:val="000000"/>
                <w:szCs w:val="22"/>
              </w:rPr>
              <w:t>, Support</w:t>
            </w:r>
            <w:r>
              <w:rPr>
                <w:rFonts w:cs="Arial"/>
                <w:color w:val="000000"/>
                <w:szCs w:val="22"/>
              </w:rPr>
              <w:t xml:space="preserve"> Material </w:t>
            </w:r>
            <w:r w:rsidRPr="006254AE">
              <w:rPr>
                <w:rFonts w:cs="Arial"/>
                <w:color w:val="000000"/>
                <w:szCs w:val="22"/>
              </w:rPr>
              <w:t>(WH0842)</w:t>
            </w:r>
            <w:r>
              <w:rPr>
                <w:rFonts w:cs="Arial"/>
                <w:color w:val="000000"/>
                <w:szCs w:val="22"/>
              </w:rPr>
              <w:t xml:space="preserve">  Box 4 of 5</w:t>
            </w:r>
          </w:p>
          <w:p w14:paraId="0DC80285" w14:textId="299CF2B1" w:rsidR="006254AE" w:rsidRPr="006254AE" w:rsidRDefault="006254AE" w:rsidP="006254AE">
            <w:pPr>
              <w:pStyle w:val="ListParagraph"/>
              <w:numPr>
                <w:ilvl w:val="0"/>
                <w:numId w:val="31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>Reader’s Theater (WH0843)</w:t>
            </w:r>
            <w:r>
              <w:rPr>
                <w:rFonts w:cs="Arial"/>
                <w:color w:val="000000"/>
                <w:szCs w:val="22"/>
              </w:rPr>
              <w:t xml:space="preserve">  Box 5 of 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685D62" w14:textId="18B23382" w:rsidR="006254AE" w:rsidRPr="00BB38E4" w:rsidRDefault="006254AE" w:rsidP="006254A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5 Boxes</w:t>
            </w:r>
          </w:p>
          <w:p w14:paraId="4D157232" w14:textId="53AFBF9F" w:rsidR="006254AE" w:rsidRPr="00BB38E4" w:rsidRDefault="006254AE" w:rsidP="00A81B40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</w:p>
        </w:tc>
      </w:tr>
      <w:tr w:rsidR="006254AE" w:rsidRPr="00BB38E4" w14:paraId="63374037" w14:textId="77777777" w:rsidTr="006254AE">
        <w:trPr>
          <w:trHeight w:val="1169"/>
        </w:trPr>
        <w:tc>
          <w:tcPr>
            <w:tcW w:w="163" w:type="pct"/>
            <w:vAlign w:val="center"/>
          </w:tcPr>
          <w:p w14:paraId="276A5E92" w14:textId="5AA683B5" w:rsidR="006254AE" w:rsidRPr="00BB38E4" w:rsidRDefault="006254AE" w:rsidP="006254A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ascii="Wingdings" w:hAnsi="Wingdings" w:cs="Arial"/>
                <w:b/>
                <w:sz w:val="22"/>
                <w:szCs w:val="22"/>
              </w:rPr>
              <w:t></w:t>
            </w:r>
          </w:p>
        </w:tc>
        <w:tc>
          <w:tcPr>
            <w:tcW w:w="3894" w:type="pct"/>
            <w:vAlign w:val="center"/>
          </w:tcPr>
          <w:p w14:paraId="41179BFB" w14:textId="60D48D03" w:rsidR="006254AE" w:rsidRPr="006254AE" w:rsidRDefault="00FE63A1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pacing w:val="0"/>
                <w:sz w:val="22"/>
                <w:szCs w:val="22"/>
                <w:u w:val="single"/>
              </w:rPr>
              <w:t>Student Texts</w:t>
            </w:r>
          </w:p>
          <w:p w14:paraId="1A53907D" w14:textId="2374DF10" w:rsidR="006254AE" w:rsidRPr="006254AE" w:rsidRDefault="006254AE" w:rsidP="006254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>Texts for Close Reading Units 1-5</w:t>
            </w:r>
            <w:r w:rsidR="00FE63A1">
              <w:rPr>
                <w:rFonts w:cs="Arial"/>
                <w:color w:val="000000"/>
                <w:szCs w:val="22"/>
              </w:rPr>
              <w:t xml:space="preserve"> – Consumable </w:t>
            </w:r>
            <w:r w:rsidRPr="006254AE">
              <w:rPr>
                <w:rFonts w:cs="Arial"/>
                <w:color w:val="000000"/>
                <w:szCs w:val="22"/>
              </w:rPr>
              <w:t xml:space="preserve"> (WH0905)</w:t>
            </w:r>
            <w:r>
              <w:rPr>
                <w:rFonts w:cs="Arial"/>
                <w:color w:val="000000"/>
                <w:szCs w:val="22"/>
              </w:rPr>
              <w:t xml:space="preserve">  Box 1 of 3</w:t>
            </w:r>
          </w:p>
          <w:p w14:paraId="12DACE06" w14:textId="3527C580" w:rsidR="006254AE" w:rsidRPr="006254AE" w:rsidRDefault="006254AE" w:rsidP="006254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 xml:space="preserve">Texts for Close Reading Units 6-10 </w:t>
            </w:r>
            <w:r w:rsidR="00FE63A1">
              <w:rPr>
                <w:rFonts w:cs="Arial"/>
                <w:color w:val="000000"/>
                <w:szCs w:val="22"/>
              </w:rPr>
              <w:t xml:space="preserve">– Consumable </w:t>
            </w:r>
            <w:r w:rsidRPr="006254AE">
              <w:rPr>
                <w:rFonts w:cs="Arial"/>
                <w:color w:val="000000"/>
                <w:szCs w:val="22"/>
              </w:rPr>
              <w:t>(WH0906)</w:t>
            </w:r>
            <w:r>
              <w:rPr>
                <w:rFonts w:cs="Arial"/>
                <w:color w:val="000000"/>
                <w:szCs w:val="22"/>
              </w:rPr>
              <w:t xml:space="preserve">  Box 2 of 3</w:t>
            </w:r>
          </w:p>
          <w:p w14:paraId="44F33667" w14:textId="562EE7C0" w:rsidR="006254AE" w:rsidRPr="006254AE" w:rsidRDefault="006254AE" w:rsidP="006254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Cs w:val="22"/>
              </w:rPr>
            </w:pPr>
            <w:r w:rsidRPr="006254AE">
              <w:rPr>
                <w:rFonts w:cs="Arial"/>
                <w:color w:val="000000"/>
                <w:szCs w:val="22"/>
              </w:rPr>
              <w:t>Texts for ELD (WH0999)</w:t>
            </w:r>
            <w:r>
              <w:rPr>
                <w:rFonts w:cs="Arial"/>
                <w:color w:val="000000"/>
                <w:szCs w:val="22"/>
              </w:rPr>
              <w:t xml:space="preserve">  Box 3</w:t>
            </w:r>
            <w:r w:rsidR="00F4259F">
              <w:rPr>
                <w:rFonts w:cs="Arial"/>
                <w:color w:val="000000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color w:val="000000"/>
                <w:szCs w:val="22"/>
              </w:rPr>
              <w:t>of 3</w:t>
            </w:r>
          </w:p>
        </w:tc>
        <w:tc>
          <w:tcPr>
            <w:tcW w:w="943" w:type="pct"/>
            <w:vAlign w:val="center"/>
          </w:tcPr>
          <w:p w14:paraId="14C3481E" w14:textId="3399FF98" w:rsidR="006254AE" w:rsidRPr="00BB38E4" w:rsidRDefault="006254AE" w:rsidP="006254AE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3 Boxes</w:t>
            </w:r>
          </w:p>
          <w:p w14:paraId="27AE426E" w14:textId="08B0D970" w:rsidR="006254AE" w:rsidRPr="00BB38E4" w:rsidRDefault="006254AE" w:rsidP="00FA0A52">
            <w:pPr>
              <w:jc w:val="center"/>
              <w:rPr>
                <w:rFonts w:cs="Arial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35D77262" w14:textId="77777777" w:rsidR="001A5247" w:rsidRDefault="001A5247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D2AF9E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A82A6B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04BE6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1C8826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A01298" w14:textId="77777777" w:rsidR="00267C4C" w:rsidRDefault="00267C4C" w:rsidP="0084283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4BD0DA" w14:textId="2684C25D" w:rsidR="00141603" w:rsidRDefault="00141603" w:rsidP="00141603">
      <w:pPr>
        <w:jc w:val="right"/>
        <w:rPr>
          <w:rFonts w:cs="Arial"/>
          <w:color w:val="000000"/>
        </w:rPr>
      </w:pPr>
      <w:bookmarkStart w:id="1" w:name="OLE_LINK17"/>
      <w:bookmarkStart w:id="2" w:name="OLE_LINK21"/>
      <w:r w:rsidRPr="00141603">
        <w:rPr>
          <w:rFonts w:cs="Arial"/>
          <w:color w:val="000000"/>
        </w:rPr>
        <w:lastRenderedPageBreak/>
        <w:t xml:space="preserve">Page 1 of </w:t>
      </w:r>
      <w:r w:rsidR="00CA78A8">
        <w:rPr>
          <w:rFonts w:cs="Arial"/>
          <w:color w:val="000000"/>
        </w:rPr>
        <w:t>7</w:t>
      </w:r>
    </w:p>
    <w:p w14:paraId="4AEDD53A" w14:textId="77777777" w:rsidR="00FA0A52" w:rsidRDefault="00FA0A52" w:rsidP="00FA0A52">
      <w:pPr>
        <w:jc w:val="center"/>
        <w:rPr>
          <w:rFonts w:cs="Arial"/>
          <w:b/>
          <w:color w:val="000000"/>
          <w:sz w:val="32"/>
          <w:szCs w:val="32"/>
        </w:rPr>
      </w:pPr>
    </w:p>
    <w:p w14:paraId="24ECE3AC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EE70C29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75C513AB" w14:textId="4EEBB0A1" w:rsidR="00FA0A52" w:rsidRDefault="00FA0A52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T</w:t>
      </w:r>
      <w:r w:rsidR="00E164B2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EACHER RESOURCES </w:t>
      </w:r>
      <w:r w:rsidR="006254AE">
        <w:rPr>
          <w:rFonts w:ascii="Arial Black" w:hAnsi="Arial Black" w:cs="Arial"/>
          <w:b/>
          <w:color w:val="000000"/>
          <w:sz w:val="32"/>
          <w:szCs w:val="32"/>
          <w:u w:val="single"/>
        </w:rPr>
        <w:t>–</w:t>
      </w:r>
      <w:r w:rsidR="00E164B2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</w:t>
      </w:r>
      <w:r w:rsidR="006254AE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1 </w:t>
      </w:r>
      <w:r w:rsidR="00E164B2">
        <w:rPr>
          <w:rFonts w:ascii="Arial Black" w:hAnsi="Arial Black" w:cs="Arial"/>
          <w:b/>
          <w:color w:val="000000"/>
          <w:sz w:val="32"/>
          <w:szCs w:val="32"/>
          <w:u w:val="single"/>
        </w:rPr>
        <w:t>Box (WH0937</w:t>
      </w:r>
      <w:r w:rsidRPr="00027BD7">
        <w:rPr>
          <w:rFonts w:ascii="Arial Black" w:hAnsi="Arial Black" w:cs="Arial"/>
          <w:b/>
          <w:color w:val="000000"/>
          <w:sz w:val="32"/>
          <w:szCs w:val="32"/>
          <w:u w:val="single"/>
        </w:rPr>
        <w:t>)</w:t>
      </w:r>
    </w:p>
    <w:p w14:paraId="70CA5017" w14:textId="77777777" w:rsid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1C6F8256" w14:textId="77777777" w:rsidR="00027BD7" w:rsidRPr="00027BD7" w:rsidRDefault="00027BD7" w:rsidP="00FA0A52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4907724" w14:textId="77777777" w:rsidR="00FA0A52" w:rsidRPr="00141603" w:rsidRDefault="00FA0A52" w:rsidP="00141603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7953"/>
        <w:gridCol w:w="775"/>
      </w:tblGrid>
      <w:tr w:rsidR="00E33EF1" w:rsidRPr="00BB38E4" w14:paraId="2931C252" w14:textId="25240577" w:rsidTr="00E33EF1">
        <w:trPr>
          <w:trHeight w:val="290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14:paraId="0CEE3346" w14:textId="63704963" w:rsidR="00E33EF1" w:rsidRPr="00BB38E4" w:rsidRDefault="00E33EF1" w:rsidP="00FA0A52">
            <w:pPr>
              <w:jc w:val="left"/>
              <w:rPr>
                <w:rFonts w:ascii="Arial Black" w:hAnsi="Arial Black"/>
                <w:b/>
                <w:color w:val="000000"/>
                <w:spacing w:val="0"/>
                <w:sz w:val="24"/>
                <w:szCs w:val="24"/>
              </w:rPr>
            </w:pPr>
            <w:bookmarkStart w:id="3" w:name="OLE_LINK28"/>
            <w:bookmarkStart w:id="4" w:name="OLE_LINK29"/>
            <w:bookmarkStart w:id="5" w:name="OLE_LINK30"/>
            <w:r w:rsidRPr="00291746">
              <w:rPr>
                <w:rFonts w:ascii="Arial Black" w:hAnsi="Arial Black" w:cs="Arial"/>
                <w:i/>
                <w:smallCaps/>
                <w:color w:val="000000"/>
                <w:spacing w:val="0"/>
                <w:sz w:val="28"/>
                <w:szCs w:val="22"/>
              </w:rPr>
              <w:t>4 smaller boxes in 1 shipper box</w:t>
            </w:r>
          </w:p>
        </w:tc>
        <w:tc>
          <w:tcPr>
            <w:tcW w:w="918" w:type="dxa"/>
            <w:vAlign w:val="center"/>
          </w:tcPr>
          <w:p w14:paraId="71F25D00" w14:textId="2F59E52E" w:rsidR="00E33EF1" w:rsidRDefault="00E33EF1" w:rsidP="00E33EF1">
            <w:pPr>
              <w:jc w:val="center"/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</w:pPr>
            <w:proofErr w:type="spellStart"/>
            <w:r>
              <w:rPr>
                <w:rFonts w:ascii="Arial Black" w:hAnsi="Arial Black" w:cs="Arial"/>
                <w:smallCaps/>
                <w:color w:val="000000"/>
                <w:spacing w:val="0"/>
                <w:sz w:val="28"/>
                <w:szCs w:val="22"/>
              </w:rPr>
              <w:t>Qty</w:t>
            </w:r>
            <w:proofErr w:type="spellEnd"/>
          </w:p>
        </w:tc>
      </w:tr>
      <w:tr w:rsidR="00E33EF1" w:rsidRPr="00BB38E4" w14:paraId="3A7A9F51" w14:textId="79E6C0BB" w:rsidTr="00E33EF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8" w:type="dxa"/>
            <w:vMerge w:val="restart"/>
            <w:vAlign w:val="center"/>
          </w:tcPr>
          <w:p w14:paraId="457720C9" w14:textId="77777777" w:rsidR="00E33EF1" w:rsidRDefault="00E33EF1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7AB">
              <w:rPr>
                <w:rFonts w:cs="Arial"/>
                <w:b/>
                <w:sz w:val="22"/>
                <w:szCs w:val="22"/>
              </w:rPr>
              <w:t>Teacher Resource System</w:t>
            </w:r>
          </w:p>
          <w:p w14:paraId="6C35018A" w14:textId="77777777" w:rsidR="00E33EF1" w:rsidRDefault="00E33EF1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BE1994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4F89EF9" w14:textId="4888F65B" w:rsidR="00E33EF1" w:rsidRPr="00BE47AB" w:rsidRDefault="00E33EF1" w:rsidP="00BE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1 of 4</w:t>
            </w:r>
          </w:p>
        </w:tc>
        <w:tc>
          <w:tcPr>
            <w:tcW w:w="8020" w:type="dxa"/>
            <w:vAlign w:val="bottom"/>
          </w:tcPr>
          <w:p w14:paraId="00F7B8D6" w14:textId="305079D6" w:rsidR="00E33EF1" w:rsidRPr="00E164B2" w:rsidRDefault="00E33EF1" w:rsidP="00883F1E">
            <w:pPr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Benchmark Advance Teacher's Resource System Grade 5 Volume 1 - California Edition</w:t>
            </w:r>
          </w:p>
        </w:tc>
        <w:tc>
          <w:tcPr>
            <w:tcW w:w="918" w:type="dxa"/>
            <w:vAlign w:val="center"/>
          </w:tcPr>
          <w:p w14:paraId="247CD054" w14:textId="6FDDBBF3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589E9F95" w14:textId="6350ECDF" w:rsidTr="00E33EF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8" w:type="dxa"/>
            <w:vMerge/>
          </w:tcPr>
          <w:p w14:paraId="0D3EBB66" w14:textId="46661DF7" w:rsidR="00E33EF1" w:rsidRPr="00BB38E4" w:rsidRDefault="00E33EF1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F63F" w14:textId="412BB038" w:rsidR="00E33EF1" w:rsidRPr="00E164B2" w:rsidRDefault="00E33EF1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Benchmark Advance Teacher's Resource System Grade 5 Volume 2 - California Edition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165B" w14:textId="28804E04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3C079E7F" w14:textId="291277C1" w:rsidTr="00E33EF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8" w:type="dxa"/>
            <w:vMerge/>
          </w:tcPr>
          <w:p w14:paraId="585D0905" w14:textId="569861D9" w:rsidR="00E33EF1" w:rsidRPr="00BB38E4" w:rsidRDefault="00E33EF1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020" w:type="dxa"/>
            <w:vAlign w:val="bottom"/>
          </w:tcPr>
          <w:p w14:paraId="042FE242" w14:textId="56844400" w:rsidR="00E33EF1" w:rsidRPr="00E164B2" w:rsidRDefault="00E33EF1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Benchmark Advance Teacher's Resource System Grade 5 Volume 3 - California Edition</w:t>
            </w:r>
          </w:p>
        </w:tc>
        <w:tc>
          <w:tcPr>
            <w:tcW w:w="918" w:type="dxa"/>
            <w:vAlign w:val="center"/>
          </w:tcPr>
          <w:p w14:paraId="4488E0A9" w14:textId="5D3DC94A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75270F90" w14:textId="521F7A0D" w:rsidTr="00E33EF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8" w:type="dxa"/>
            <w:vMerge/>
          </w:tcPr>
          <w:p w14:paraId="0B584189" w14:textId="2EEEA8DC" w:rsidR="00E33EF1" w:rsidRPr="00BB38E4" w:rsidRDefault="00E33EF1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DE9D" w14:textId="2B5F91A3" w:rsidR="00E33EF1" w:rsidRPr="00E164B2" w:rsidRDefault="00E33EF1" w:rsidP="00742BD4">
            <w:pPr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Benchmark Advance Teacher's Resource System Grade 5 Volume 4 - California Edition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2994" w14:textId="266013EB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4683B592" w14:textId="6139D8F9" w:rsidTr="00E33EF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8" w:type="dxa"/>
            <w:vMerge/>
          </w:tcPr>
          <w:p w14:paraId="768D020B" w14:textId="14D0D066" w:rsidR="00E33EF1" w:rsidRPr="00BB38E4" w:rsidRDefault="00E33EF1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4E12" w14:textId="467105DA" w:rsidR="00E33EF1" w:rsidRPr="00E164B2" w:rsidRDefault="00E33EF1" w:rsidP="00F74AA0">
            <w:pPr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Benchmark Advance Teacher's Resource System Grade 5 Volume 5 - California Edition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9DE" w14:textId="4EE8F7C3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02587EDF" w14:textId="22926239" w:rsidTr="00E33EF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78" w:type="dxa"/>
            <w:vMerge/>
            <w:tcBorders>
              <w:bottom w:val="single" w:sz="4" w:space="0" w:color="auto"/>
            </w:tcBorders>
          </w:tcPr>
          <w:p w14:paraId="014E333E" w14:textId="77777777" w:rsidR="00E33EF1" w:rsidRPr="00BB38E4" w:rsidRDefault="00E33EF1" w:rsidP="00742BD4">
            <w:pPr>
              <w:rPr>
                <w:rFonts w:ascii="Wingdings" w:hAnsi="Wingdings" w:cs="Arial"/>
                <w:b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074AB" w14:textId="3553797F" w:rsidR="00E33EF1" w:rsidRPr="00E164B2" w:rsidRDefault="00E33EF1" w:rsidP="00F74AA0">
            <w:pPr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Read-Aloud Handbook Grade 5 - California Edition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D81" w14:textId="5A75C210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39B1CA09" w14:textId="6F148290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FD659" w14:textId="77777777" w:rsidR="00E33EF1" w:rsidRDefault="00E33EF1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Assessment</w:t>
            </w:r>
          </w:p>
          <w:p w14:paraId="495FD833" w14:textId="77777777" w:rsidR="00E33EF1" w:rsidRDefault="00E33EF1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 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29192082" w14:textId="7CF5FFE1" w:rsidR="00E33EF1" w:rsidRPr="00BB38E4" w:rsidRDefault="00E33EF1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2 of 4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0F690" w14:textId="4AC1443A" w:rsidR="00E33EF1" w:rsidRPr="00E164B2" w:rsidRDefault="00E33EF1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Grade 5 Weekly and Unit Assessments - California Edition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D350" w14:textId="72A2D1ED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15C91A33" w14:textId="7274676C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0910F" w14:textId="77777777" w:rsidR="00E33EF1" w:rsidRPr="00BB38E4" w:rsidRDefault="00E33EF1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9EBD4" w14:textId="4120C5F0" w:rsidR="00E33EF1" w:rsidRPr="00E164B2" w:rsidRDefault="00E33EF1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Grade 5 Interim Assessments and Performance Tasks - California Edition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7F63" w14:textId="6B5C6370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2DD192EE" w14:textId="6C13E695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EE0A1" w14:textId="77777777" w:rsidR="00E33EF1" w:rsidRPr="00BB38E4" w:rsidRDefault="00E33EF1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C72FA" w14:textId="09FB7838" w:rsidR="00E33EF1" w:rsidRPr="00E164B2" w:rsidRDefault="00E33EF1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Grades K-6 Informal Assessments - California Edition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D871" w14:textId="525FA0B8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01CBE4A3" w14:textId="5A5939B2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91D2" w14:textId="77777777" w:rsidR="00E33EF1" w:rsidRPr="00BB38E4" w:rsidRDefault="00E33EF1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D0B91" w14:textId="19379DBD" w:rsidR="00E33EF1" w:rsidRPr="00E164B2" w:rsidRDefault="00E33EF1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Grades K-6 Foundational Skills Assessments - California Edition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748EB" w14:textId="39A59560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261BC7A1" w14:textId="2E851E63" w:rsidTr="00E33EF1">
        <w:trPr>
          <w:trHeight w:val="318"/>
        </w:trPr>
        <w:tc>
          <w:tcPr>
            <w:tcW w:w="2078" w:type="dxa"/>
            <w:vMerge w:val="restart"/>
            <w:shd w:val="clear" w:color="auto" w:fill="auto"/>
            <w:noWrap/>
            <w:vAlign w:val="center"/>
          </w:tcPr>
          <w:p w14:paraId="113AB988" w14:textId="77777777" w:rsidR="00E33EF1" w:rsidRDefault="00E33EF1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Intervention</w:t>
            </w:r>
          </w:p>
          <w:p w14:paraId="04665566" w14:textId="77777777" w:rsidR="00E33EF1" w:rsidRDefault="00E33EF1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38E4">
              <w:rPr>
                <w:rFonts w:ascii="Verdana" w:hAnsi="Verdana"/>
                <w:color w:val="000000"/>
                <w:spacing w:val="0"/>
                <w:sz w:val="16"/>
                <w:szCs w:val="16"/>
              </w:rPr>
              <w:t xml:space="preserve">(1 </w:t>
            </w:r>
            <w:r>
              <w:rPr>
                <w:rFonts w:ascii="Verdana" w:hAnsi="Verdana"/>
                <w:sz w:val="16"/>
                <w:szCs w:val="16"/>
              </w:rPr>
              <w:t>BE1949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2151F369" w14:textId="64E6EADE" w:rsidR="00E33EF1" w:rsidRPr="00BB38E4" w:rsidRDefault="00E33EF1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3 of 4</w:t>
            </w:r>
          </w:p>
        </w:tc>
        <w:tc>
          <w:tcPr>
            <w:tcW w:w="8020" w:type="dxa"/>
            <w:shd w:val="clear" w:color="auto" w:fill="auto"/>
            <w:noWrap/>
            <w:vAlign w:val="bottom"/>
          </w:tcPr>
          <w:p w14:paraId="5FF3C6BA" w14:textId="62AE8AB2" w:rsidR="00E33EF1" w:rsidRPr="00B94F00" w:rsidRDefault="00E33EF1" w:rsidP="00B94F0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 xml:space="preserve">Opinions About Freedom of Speech: Reports from the Trenton Bulletin </w:t>
            </w:r>
          </w:p>
        </w:tc>
        <w:tc>
          <w:tcPr>
            <w:tcW w:w="918" w:type="dxa"/>
            <w:vAlign w:val="center"/>
          </w:tcPr>
          <w:p w14:paraId="43EB8C96" w14:textId="2060583F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E33EF1" w:rsidRPr="00BB38E4" w14:paraId="5421696E" w14:textId="3E7D416A" w:rsidTr="00E33EF1">
        <w:trPr>
          <w:trHeight w:val="318"/>
        </w:trPr>
        <w:tc>
          <w:tcPr>
            <w:tcW w:w="2078" w:type="dxa"/>
            <w:vMerge/>
            <w:shd w:val="clear" w:color="auto" w:fill="auto"/>
            <w:noWrap/>
            <w:vAlign w:val="center"/>
            <w:hideMark/>
          </w:tcPr>
          <w:p w14:paraId="309C1368" w14:textId="77777777" w:rsidR="00E33EF1" w:rsidRPr="00BB38E4" w:rsidRDefault="00E33EF1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shd w:val="clear" w:color="auto" w:fill="auto"/>
            <w:noWrap/>
            <w:vAlign w:val="bottom"/>
          </w:tcPr>
          <w:p w14:paraId="6EA14F46" w14:textId="23EDED28" w:rsidR="00E33EF1" w:rsidRPr="00E164B2" w:rsidRDefault="00E33EF1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Intervention Phonics and Word Recognition Grades 4-6 - California Edition</w:t>
            </w:r>
          </w:p>
        </w:tc>
        <w:tc>
          <w:tcPr>
            <w:tcW w:w="918" w:type="dxa"/>
            <w:vAlign w:val="center"/>
          </w:tcPr>
          <w:p w14:paraId="66436110" w14:textId="2B263098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269F1EA3" w14:textId="41EF8FAF" w:rsidTr="00E33EF1">
        <w:trPr>
          <w:trHeight w:val="319"/>
        </w:trPr>
        <w:tc>
          <w:tcPr>
            <w:tcW w:w="2078" w:type="dxa"/>
            <w:vMerge/>
            <w:shd w:val="clear" w:color="auto" w:fill="auto"/>
            <w:noWrap/>
            <w:vAlign w:val="center"/>
            <w:hideMark/>
          </w:tcPr>
          <w:p w14:paraId="20D670D6" w14:textId="77777777" w:rsidR="00E33EF1" w:rsidRPr="00BB38E4" w:rsidRDefault="00E33EF1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shd w:val="clear" w:color="auto" w:fill="auto"/>
            <w:noWrap/>
            <w:vAlign w:val="bottom"/>
          </w:tcPr>
          <w:p w14:paraId="5DB38D58" w14:textId="6CA0A8A2" w:rsidR="00E33EF1" w:rsidRPr="00E164B2" w:rsidRDefault="00E33EF1" w:rsidP="00742BD4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Intervention Fluency Grades 4-6 - California Edition</w:t>
            </w:r>
          </w:p>
        </w:tc>
        <w:tc>
          <w:tcPr>
            <w:tcW w:w="918" w:type="dxa"/>
            <w:vAlign w:val="center"/>
          </w:tcPr>
          <w:p w14:paraId="1E68037E" w14:textId="73230A89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5611CF37" w14:textId="175AC73A" w:rsidTr="00E33EF1">
        <w:trPr>
          <w:trHeight w:val="319"/>
        </w:trPr>
        <w:tc>
          <w:tcPr>
            <w:tcW w:w="2078" w:type="dxa"/>
            <w:vMerge/>
            <w:shd w:val="clear" w:color="auto" w:fill="auto"/>
            <w:noWrap/>
            <w:vAlign w:val="center"/>
          </w:tcPr>
          <w:p w14:paraId="0F5B7BDB" w14:textId="77777777" w:rsidR="00E33EF1" w:rsidRPr="00BB38E4" w:rsidRDefault="00E33EF1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shd w:val="clear" w:color="auto" w:fill="auto"/>
            <w:noWrap/>
            <w:vAlign w:val="bottom"/>
          </w:tcPr>
          <w:p w14:paraId="43AB444B" w14:textId="3981552F" w:rsidR="00E33EF1" w:rsidRPr="00E164B2" w:rsidRDefault="00E33EF1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Benchmark Advance Writing and Language Handbook Grade 5</w:t>
            </w:r>
          </w:p>
        </w:tc>
        <w:tc>
          <w:tcPr>
            <w:tcW w:w="918" w:type="dxa"/>
            <w:vAlign w:val="center"/>
          </w:tcPr>
          <w:p w14:paraId="1099B65E" w14:textId="22582960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66BD1D87" w14:textId="73F5F3C2" w:rsidTr="00E33EF1">
        <w:trPr>
          <w:trHeight w:val="319"/>
        </w:trPr>
        <w:tc>
          <w:tcPr>
            <w:tcW w:w="2078" w:type="dxa"/>
            <w:vMerge/>
            <w:shd w:val="clear" w:color="auto" w:fill="auto"/>
            <w:noWrap/>
            <w:vAlign w:val="center"/>
          </w:tcPr>
          <w:p w14:paraId="2AAD346B" w14:textId="77777777" w:rsidR="00E33EF1" w:rsidRPr="00BB38E4" w:rsidRDefault="00E33EF1" w:rsidP="00742BD4">
            <w:pPr>
              <w:jc w:val="left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shd w:val="clear" w:color="auto" w:fill="auto"/>
            <w:noWrap/>
            <w:vAlign w:val="bottom"/>
          </w:tcPr>
          <w:p w14:paraId="51C0A66A" w14:textId="09F6A460" w:rsidR="00E33EF1" w:rsidRPr="00B94F00" w:rsidRDefault="00E33EF1" w:rsidP="00742BD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94F00">
              <w:rPr>
                <w:rFonts w:cs="Arial"/>
                <w:color w:val="000000"/>
                <w:sz w:val="22"/>
                <w:szCs w:val="22"/>
              </w:rPr>
              <w:t>English Sound-Spelling Cards</w:t>
            </w:r>
          </w:p>
        </w:tc>
        <w:tc>
          <w:tcPr>
            <w:tcW w:w="918" w:type="dxa"/>
            <w:vAlign w:val="center"/>
          </w:tcPr>
          <w:p w14:paraId="3D9561D9" w14:textId="2B38083D" w:rsidR="00E33EF1" w:rsidRPr="00B94F00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0B9204F1" w14:textId="26D78BCA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6ED" w14:textId="10C31916" w:rsidR="00E33EF1" w:rsidRDefault="00E33EF1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English Language Development</w:t>
            </w:r>
            <w:r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  <w:r w:rsidRPr="00BB38E4">
              <w:rPr>
                <w:rFonts w:cs="Arial"/>
                <w:b/>
                <w:color w:val="000000"/>
                <w:spacing w:val="0"/>
                <w:sz w:val="22"/>
                <w:szCs w:val="22"/>
              </w:rPr>
              <w:t>ELD</w:t>
            </w:r>
          </w:p>
          <w:p w14:paraId="09CD2510" w14:textId="77777777" w:rsidR="00E33EF1" w:rsidRDefault="00E33EF1" w:rsidP="00BE47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 </w:t>
            </w:r>
            <w:r w:rsidRPr="00BB38E4">
              <w:rPr>
                <w:rFonts w:ascii="Verdana" w:hAnsi="Verdana"/>
                <w:sz w:val="16"/>
                <w:szCs w:val="16"/>
              </w:rPr>
              <w:t>BE16</w:t>
            </w:r>
            <w:r>
              <w:rPr>
                <w:rFonts w:ascii="Verdana" w:hAnsi="Verdana"/>
                <w:sz w:val="16"/>
                <w:szCs w:val="16"/>
              </w:rPr>
              <w:t>78 Box</w:t>
            </w:r>
            <w:r w:rsidRPr="00BB38E4">
              <w:rPr>
                <w:rFonts w:ascii="Verdana" w:hAnsi="Verdana"/>
                <w:sz w:val="16"/>
                <w:szCs w:val="16"/>
              </w:rPr>
              <w:t>)</w:t>
            </w:r>
          </w:p>
          <w:p w14:paraId="7E743A38" w14:textId="1E138532" w:rsidR="00E33EF1" w:rsidRPr="00BB38E4" w:rsidRDefault="00E33EF1" w:rsidP="00BE47AB">
            <w:pPr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Box 4 of 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77D2" w14:textId="0A4A3C6C" w:rsidR="00E33EF1" w:rsidRPr="00E164B2" w:rsidRDefault="00E33EF1" w:rsidP="00B94F00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English Language Development Assessment Grade 5 - California Edition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293" w14:textId="1FA0E720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1CCB9696" w14:textId="3210121A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FC7" w14:textId="77777777" w:rsidR="00E33EF1" w:rsidRPr="00BB38E4" w:rsidRDefault="00E33EF1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F606" w14:textId="62C1E511" w:rsidR="00E33EF1" w:rsidRPr="00E164B2" w:rsidRDefault="00E33EF1" w:rsidP="00B94F00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Benchmark Ready to Advance English Language Development Teacher's Resource System Grade 5 California Edition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AF9" w14:textId="7ACF7DBB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26048C72" w14:textId="044A3FE6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7D1" w14:textId="77777777" w:rsidR="00E33EF1" w:rsidRPr="00BB38E4" w:rsidRDefault="00E33EF1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E947" w14:textId="45F470A8" w:rsidR="00E33EF1" w:rsidRPr="00E164B2" w:rsidRDefault="00E33EF1" w:rsidP="00D16174">
            <w:pPr>
              <w:jc w:val="left"/>
              <w:rPr>
                <w:rFonts w:cs="Arial"/>
                <w:color w:val="000000"/>
                <w:spacing w:val="0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Think, Speak, Listen Flip Book Grades 2-6 - California Edition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B13" w14:textId="0517573D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E33EF1" w:rsidRPr="00BB38E4" w14:paraId="416CFA32" w14:textId="2889DB4D" w:rsidTr="00E33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AB69" w14:textId="77777777" w:rsidR="00E33EF1" w:rsidRPr="00BB38E4" w:rsidRDefault="00E33EF1" w:rsidP="00742BD4">
            <w:pPr>
              <w:jc w:val="left"/>
              <w:rPr>
                <w:rFonts w:cs="Arial"/>
                <w:b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1E0" w14:textId="11645057" w:rsidR="00E33EF1" w:rsidRPr="00E164B2" w:rsidRDefault="00E33EF1" w:rsidP="00D16174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E164B2">
              <w:rPr>
                <w:rFonts w:cs="Arial"/>
                <w:color w:val="000000"/>
                <w:sz w:val="22"/>
                <w:szCs w:val="22"/>
              </w:rPr>
              <w:t>Grades 3-6 Advancing Foundational Skills for English Language Learners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D2D1" w14:textId="6B7A6CA4" w:rsidR="00E33EF1" w:rsidRPr="00E164B2" w:rsidRDefault="00E33EF1" w:rsidP="00E33EF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936C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178CC8EF" w14:textId="77777777" w:rsidR="00742BD4" w:rsidRDefault="00742BD4" w:rsidP="00742BD4"/>
    <w:bookmarkEnd w:id="3"/>
    <w:bookmarkEnd w:id="4"/>
    <w:bookmarkEnd w:id="5"/>
    <w:p w14:paraId="200060E8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9926731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F5AB12" w14:textId="0FEFED66" w:rsidR="00027BD7" w:rsidRDefault="00027BD7" w:rsidP="00027BD7">
      <w:pPr>
        <w:jc w:val="right"/>
        <w:rPr>
          <w:rFonts w:cs="Arial"/>
          <w:color w:val="000000"/>
        </w:rPr>
      </w:pPr>
      <w:r w:rsidRPr="00141603">
        <w:rPr>
          <w:rFonts w:cs="Arial"/>
          <w:color w:val="000000"/>
        </w:rPr>
        <w:lastRenderedPageBreak/>
        <w:t xml:space="preserve">Page </w:t>
      </w:r>
      <w:r>
        <w:rPr>
          <w:rFonts w:cs="Arial"/>
          <w:color w:val="000000"/>
        </w:rPr>
        <w:t>2</w:t>
      </w:r>
      <w:r w:rsidRPr="00141603">
        <w:rPr>
          <w:rFonts w:cs="Arial"/>
          <w:color w:val="000000"/>
        </w:rPr>
        <w:t xml:space="preserve"> of </w:t>
      </w:r>
      <w:r w:rsidR="00CA78A8">
        <w:rPr>
          <w:rFonts w:cs="Arial"/>
          <w:color w:val="000000"/>
        </w:rPr>
        <w:t>7</w:t>
      </w:r>
    </w:p>
    <w:p w14:paraId="108DA483" w14:textId="77777777" w:rsidR="00027BD7" w:rsidRDefault="00027BD7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4C6A269" w14:textId="77777777" w:rsidR="00E33EF1" w:rsidRPr="003C28DF" w:rsidRDefault="00E33EF1" w:rsidP="00E33EF1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C28DF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SMALL GROUP = 5 Boxes</w:t>
      </w:r>
    </w:p>
    <w:p w14:paraId="066C920B" w14:textId="0A69F7C5" w:rsidR="00027BD7" w:rsidRDefault="00E33EF1" w:rsidP="00027BD7">
      <w:pPr>
        <w:spacing w:after="120"/>
        <w:jc w:val="center"/>
        <w:rPr>
          <w:rFonts w:ascii="Arial Black" w:hAnsi="Arial Black" w:cs="Arial"/>
          <w:spacing w:val="0"/>
        </w:rPr>
      </w:pPr>
      <w:r w:rsidRPr="00474528">
        <w:rPr>
          <w:rFonts w:ascii="Arial Black" w:hAnsi="Arial Black" w:cs="Arial"/>
          <w:b/>
          <w:spacing w:val="0"/>
          <w:u w:val="single"/>
        </w:rPr>
        <w:t>LEVELED TEXTS</w:t>
      </w:r>
      <w:r>
        <w:rPr>
          <w:rFonts w:ascii="Arial Black" w:hAnsi="Arial Black" w:cs="Arial"/>
          <w:spacing w:val="0"/>
        </w:rPr>
        <w:t xml:space="preserve"> - </w:t>
      </w:r>
      <w:r w:rsidR="00E164B2">
        <w:rPr>
          <w:rFonts w:ascii="Arial Black" w:hAnsi="Arial Black" w:cs="Arial"/>
          <w:spacing w:val="0"/>
        </w:rPr>
        <w:t>This Grade 5</w:t>
      </w:r>
      <w:r w:rsidR="00027BD7" w:rsidRPr="00BB38E4">
        <w:rPr>
          <w:rFonts w:ascii="Arial Black" w:hAnsi="Arial Black" w:cs="Arial"/>
          <w:spacing w:val="0"/>
        </w:rPr>
        <w:t xml:space="preserve"> set includes </w:t>
      </w:r>
      <w:r w:rsidR="00387961">
        <w:rPr>
          <w:rFonts w:ascii="Arial Black" w:hAnsi="Arial Black" w:cs="Arial"/>
          <w:spacing w:val="0"/>
        </w:rPr>
        <w:t>6</w:t>
      </w:r>
      <w:r w:rsidR="00883F1E">
        <w:rPr>
          <w:rFonts w:ascii="Arial Black" w:hAnsi="Arial Black" w:cs="Arial"/>
          <w:spacing w:val="0"/>
        </w:rPr>
        <w:t>0</w:t>
      </w:r>
      <w:r w:rsidR="00027BD7" w:rsidRPr="00BB38E4">
        <w:rPr>
          <w:rFonts w:ascii="Arial Black" w:hAnsi="Arial Black" w:cs="Arial"/>
          <w:spacing w:val="0"/>
        </w:rPr>
        <w:t xml:space="preserve"> leveled texts for the following 10 units, packaged in </w:t>
      </w:r>
      <w:r w:rsidR="00027BD7">
        <w:rPr>
          <w:rFonts w:ascii="Arial Black" w:hAnsi="Arial Black" w:cs="Arial"/>
          <w:spacing w:val="0"/>
        </w:rPr>
        <w:t>3</w:t>
      </w:r>
      <w:r w:rsidR="00027BD7" w:rsidRPr="00BB38E4">
        <w:rPr>
          <w:rFonts w:ascii="Arial Black" w:hAnsi="Arial Black" w:cs="Arial"/>
          <w:spacing w:val="0"/>
        </w:rPr>
        <w:t xml:space="preserve"> Benchmark Ad</w:t>
      </w:r>
      <w:r w:rsidR="00027BD7">
        <w:rPr>
          <w:rFonts w:ascii="Arial Black" w:hAnsi="Arial Black" w:cs="Arial"/>
          <w:spacing w:val="0"/>
        </w:rPr>
        <w:t>vance</w:t>
      </w:r>
      <w:r w:rsidR="00027BD7" w:rsidRPr="00BB38E4">
        <w:rPr>
          <w:rFonts w:ascii="Arial Black" w:hAnsi="Arial Black" w:cs="Arial"/>
          <w:spacing w:val="0"/>
        </w:rPr>
        <w:t xml:space="preserve"> Leveled Text Boxes (BE186</w:t>
      </w:r>
      <w:r w:rsidR="00027BD7">
        <w:rPr>
          <w:rFonts w:ascii="Arial Black" w:hAnsi="Arial Black" w:cs="Arial"/>
          <w:spacing w:val="0"/>
        </w:rPr>
        <w:t>6</w:t>
      </w:r>
      <w:r w:rsidR="00027BD7" w:rsidRPr="00BB38E4">
        <w:rPr>
          <w:rFonts w:ascii="Arial Black" w:hAnsi="Arial Black" w:cs="Arial"/>
          <w:spacing w:val="0"/>
        </w:rPr>
        <w:t>). Each unit</w:t>
      </w:r>
      <w:r w:rsidR="00430156">
        <w:rPr>
          <w:rFonts w:ascii="Arial Black" w:hAnsi="Arial Black" w:cs="Arial"/>
          <w:spacing w:val="0"/>
        </w:rPr>
        <w:t xml:space="preserve"> is separated by unit dividers</w:t>
      </w:r>
      <w:r w:rsidR="00027BD7" w:rsidRPr="00BB38E4">
        <w:rPr>
          <w:rFonts w:ascii="Arial Black" w:hAnsi="Arial Black" w:cs="Arial"/>
          <w:spacing w:val="0"/>
        </w:rPr>
        <w:t xml:space="preserve">. </w:t>
      </w:r>
    </w:p>
    <w:p w14:paraId="063036FC" w14:textId="1A701B26" w:rsidR="00027BD7" w:rsidRPr="00BB38E4" w:rsidRDefault="00E33EF1" w:rsidP="00027BD7">
      <w:pPr>
        <w:spacing w:after="120"/>
        <w:jc w:val="center"/>
        <w:rPr>
          <w:rFonts w:ascii="Arial Black" w:hAnsi="Arial Black" w:cs="Arial"/>
          <w:spacing w:val="0"/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</w:t>
      </w:r>
      <w:r w:rsidR="00FD3533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Units 1-4 – Box 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 of 5</w:t>
      </w:r>
      <w:r w:rsidR="00FD3533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(WH0839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10723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6665"/>
        <w:gridCol w:w="2250"/>
        <w:gridCol w:w="1260"/>
      </w:tblGrid>
      <w:tr w:rsidR="00027BD7" w:rsidRPr="00BB38E4" w14:paraId="673C32FD" w14:textId="77777777" w:rsidTr="00555F47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B5A09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</w:t>
            </w: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29BAED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4BF4DDA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BE83B6B" w14:textId="77777777" w:rsidR="00027BD7" w:rsidRPr="00BB38E4" w:rsidRDefault="00027BD7" w:rsidP="00387961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151B05">
              <w:rPr>
                <w:rFonts w:cs="Arial"/>
                <w:b/>
                <w:bCs/>
                <w:spacing w:val="0"/>
                <w:sz w:val="22"/>
                <w:szCs w:val="22"/>
              </w:rPr>
              <w:t>Quantity</w:t>
            </w:r>
          </w:p>
        </w:tc>
      </w:tr>
      <w:tr w:rsidR="00FD3533" w:rsidRPr="00BB38E4" w14:paraId="08221ADC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CF9D1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87B99" w14:textId="073665A8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Amending the Constitution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FA9106" w14:textId="4693C0F0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319A50FF" w14:textId="77777777" w:rsidR="00FD3533" w:rsidRPr="00BB38E4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FD3533" w:rsidRPr="00BB38E4" w14:paraId="4BC403F7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D23B2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FF18DD" w14:textId="7B0A1A45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American Beginnings: You're Right There!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69AEC7" w14:textId="5F20934C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4A62CFA0" w14:textId="77777777" w:rsidR="00FD3533" w:rsidRPr="00BB38E4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FD3533" w:rsidRPr="00BB38E4" w14:paraId="19DB576B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90893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AD42E" w14:textId="7992993A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Math in a Democracy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1ACE50" w14:textId="7DE698D9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5369B897" w14:textId="77777777" w:rsidR="00FD3533" w:rsidRPr="00BB38E4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FD3533" w:rsidRPr="00BB38E4" w14:paraId="1648B2E7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56031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37F3BE" w14:textId="3D83A977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Opinions About Freedom of Speech: Reports from the Trenton Bulletin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8EA5DB" w14:textId="1BFA5534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7B7D7043" w14:textId="77777777" w:rsidR="00FD3533" w:rsidRPr="00BB38E4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FD3533" w:rsidRPr="00BB38E4" w14:paraId="1A8DAAA3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0410D2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063E5F" w14:textId="30B39DA1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Shaping the Constitution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93CCE7" w14:textId="6FC17D1E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0828A6A5" w14:textId="77777777" w:rsidR="00FD3533" w:rsidRPr="00BB38E4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FD3533" w:rsidRPr="00BB38E4" w14:paraId="3C748005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7E683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B30B61" w14:textId="604CAF4D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Women Justices of the Supreme Court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C84F46" w14:textId="5CE5D270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3295EB66" w14:textId="77777777" w:rsidR="00FD3533" w:rsidRPr="00BB38E4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51B05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</w:tr>
      <w:tr w:rsidR="00027BD7" w:rsidRPr="00BB38E4" w14:paraId="0DCA4912" w14:textId="77777777" w:rsidTr="00555F47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78458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2</w:t>
            </w: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01D03E1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142A9566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0B2288C" w14:textId="77777777" w:rsidR="00027BD7" w:rsidRPr="004B556B" w:rsidRDefault="00027BD7" w:rsidP="00387961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FD3533" w:rsidRPr="00BB38E4" w14:paraId="19C8C13C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61F296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A41D10" w14:textId="472FACC1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Tail for a Tail: Cherokee Trickster Tales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FBCDF9" w14:textId="17705A88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3D199728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7B5C21A4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9DD42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9A0B3D" w14:textId="5EE7BCDE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Abimanyu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, Mulan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ADE9F7" w14:textId="326EDF6F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0" w:type="dxa"/>
            <w:vAlign w:val="center"/>
          </w:tcPr>
          <w:p w14:paraId="3AF59B85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2FBB5C04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3991A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952BFA" w14:textId="29D5C073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Analytical Arguments About Courage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C4CBC4" w14:textId="506B469C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3CCA1604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6F9EB215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5C0A6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7C66D0" w14:textId="68CD7B42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Atalanta's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Race, King Midas and the Golden Touch, The Flight of Daedalus and Icarus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81107A" w14:textId="1A4FDE29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0" w:type="dxa"/>
            <w:vAlign w:val="center"/>
          </w:tcPr>
          <w:p w14:paraId="7F620D21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13F3A069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2BCA7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AC113B" w14:textId="02422A49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Daniel Boone, Sal Fink, Paul Bunyan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1DF7F8" w14:textId="6AFE6D2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0" w:type="dxa"/>
            <w:vAlign w:val="center"/>
          </w:tcPr>
          <w:p w14:paraId="01BEE8BF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7CE624ED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D9865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AC004F" w14:textId="6551DD16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Robin Hood Saves Will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Stutely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: Interpreting a Legend in Three Literary Formats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949139" w14:textId="3833B951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1893E5DE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66D09910" w14:textId="77777777" w:rsidTr="00555F47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50BBC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3</w:t>
            </w: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300F6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6CBAFA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F1F175F" w14:textId="77777777" w:rsidR="00027BD7" w:rsidRPr="004B556B" w:rsidRDefault="00027BD7" w:rsidP="00387961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FD3533" w:rsidRPr="00BB38E4" w14:paraId="6F16591B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CD6E6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1D1877" w14:textId="5F5BC21D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Cells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84037B8" w14:textId="58F4B195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72A640F1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5D417020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54EE1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8FE123" w14:textId="3C9317DB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Growing a Kitchen Garden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EBCB58F" w14:textId="0EE9F2A2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588E117B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4F9558CC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770AA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29F8F5" w14:textId="6ED249A3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Plant Atlas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440A89F" w14:textId="3B0FBC3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3F919887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4A29A85B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7C5736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2A88EF" w14:textId="67B94264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Plant Genetics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AD41C42" w14:textId="0ACC6BA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064CC4E1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45EEA182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C82E0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A5A0B8" w14:textId="60DE6067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Plants We Use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E13886A" w14:textId="03EBAC4C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3E650E9E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51FA1804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B6D775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749E88" w14:textId="6C9F6065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What Makes a Plant a Plant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FF2D159" w14:textId="3142B8CD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0" w:type="dxa"/>
            <w:vAlign w:val="center"/>
          </w:tcPr>
          <w:p w14:paraId="31562C9C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4E4B4D97" w14:textId="77777777" w:rsidTr="00555F47">
        <w:trPr>
          <w:cantSplit/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4E3F6A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4</w:t>
            </w: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7E37AD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CED09F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CA4EE00" w14:textId="77777777" w:rsidR="00027BD7" w:rsidRPr="004B556B" w:rsidRDefault="00027BD7" w:rsidP="00387961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FD3533" w:rsidRPr="00BB38E4" w14:paraId="06DCEBDC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C80A8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108EF6" w14:textId="64BCE212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Interpreting Our Dreams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495CB8" w14:textId="6C429446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2076C128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76F3B0D5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0FF9B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6ACF5A" w14:textId="7E8FC604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Opinions About The Trail of Tears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A174B5" w14:textId="336C97E1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1B070266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7F625DE9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3DAE7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81D5F7" w14:textId="15FE61B9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Perspectives on the American Revolution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FA3CEB" w14:textId="68F93E78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0" w:type="dxa"/>
            <w:vAlign w:val="center"/>
          </w:tcPr>
          <w:p w14:paraId="28FFFB8F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2BB3EAF7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99FFD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B9FC7" w14:textId="3E06CDB7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Dog Did My Homework, Bigger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6D5A4D" w14:textId="1D41D04F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0" w:type="dxa"/>
            <w:vAlign w:val="center"/>
          </w:tcPr>
          <w:p w14:paraId="532E20FA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75300092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49DEE5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F8D6E1" w14:textId="5B61CC38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Secret Language of Elephants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58277E" w14:textId="421F464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0" w:type="dxa"/>
            <w:vAlign w:val="center"/>
          </w:tcPr>
          <w:p w14:paraId="7DEFD7A0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2A474EE4" w14:textId="77777777" w:rsidTr="00555F47">
        <w:trPr>
          <w:cantSplit/>
          <w:trHeight w:val="2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2CD03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FBC31" w14:textId="42D23F04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Trouble with Northrup, A Trampoline's Highs and Lows, Jimmy Aaron's Best Worst Day of Fifth Grade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735DF2" w14:textId="1E94ED91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0" w:type="dxa"/>
            <w:vAlign w:val="center"/>
          </w:tcPr>
          <w:p w14:paraId="1BE7E4F5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</w:tbl>
    <w:p w14:paraId="70C0A667" w14:textId="6A56FE42" w:rsidR="008F41A9" w:rsidRDefault="00027BD7" w:rsidP="008F41A9">
      <w:pPr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41603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3</w:t>
      </w:r>
      <w:r w:rsidRPr="00141603">
        <w:rPr>
          <w:rFonts w:cs="Arial"/>
          <w:color w:val="000000"/>
        </w:rPr>
        <w:t xml:space="preserve"> of </w:t>
      </w:r>
      <w:r w:rsidR="00CA78A8">
        <w:rPr>
          <w:rFonts w:cs="Arial"/>
          <w:color w:val="000000"/>
        </w:rPr>
        <w:t>7</w:t>
      </w:r>
    </w:p>
    <w:p w14:paraId="521E4761" w14:textId="77777777" w:rsidR="00883F1E" w:rsidRDefault="00883F1E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EA52F33" w14:textId="77777777" w:rsidR="00883F1E" w:rsidRDefault="00883F1E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26A9B4E" w14:textId="77777777" w:rsidR="00FD3533" w:rsidRDefault="00FD3533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7BB3430" w14:textId="77777777" w:rsidR="00E33EF1" w:rsidRDefault="00E33EF1" w:rsidP="00E33EF1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348AC13E" w14:textId="77777777" w:rsidR="00E33EF1" w:rsidRDefault="00E33EF1" w:rsidP="00E33EF1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C5A14C" w14:textId="2A41ACB1" w:rsidR="00027BD7" w:rsidRDefault="00E33EF1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Units 5-7 – Box 2 of 5 </w:t>
      </w:r>
      <w:r w:rsidR="00FD3533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(WH0840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6615"/>
        <w:gridCol w:w="2245"/>
        <w:gridCol w:w="1262"/>
      </w:tblGrid>
      <w:tr w:rsidR="00027BD7" w:rsidRPr="00BB38E4" w14:paraId="7C041F4E" w14:textId="77777777" w:rsidTr="00387961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F1356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5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85A6C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55C06A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4677C66D" w14:textId="77777777" w:rsidR="00027BD7" w:rsidRPr="004B556B" w:rsidRDefault="00027BD7" w:rsidP="00387961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FD3533" w:rsidRPr="00BB38E4" w14:paraId="3A324E8E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0020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3BB128" w14:textId="5F31528D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Disasters of Technology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F0803BA" w14:textId="57EF7CD8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0183D941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11C133C0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C836A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A590B" w14:textId="1041DE2B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Homework from the Future, The Encouragement App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F46C52E" w14:textId="4FE6A6D4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29072272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5FA18008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B1967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3A574A" w14:textId="7BCD5913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Lasers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A3387AC" w14:textId="01B05FB3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55E8D0DD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207A40BC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99343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5361CE" w14:textId="3E6B2927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Opinions About Putting Humans in Space: Worth the Cost?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4DC0E54" w14:textId="6EBFECF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  <w:vAlign w:val="center"/>
          </w:tcPr>
          <w:p w14:paraId="791E74F8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1370F34D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242B1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954457" w14:textId="37DBD22E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Technology and the Civil War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6B6E62" w14:textId="3326BAC4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397688F5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4F381ECA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291B5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CCA90" w14:textId="43E5DE8F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Transcontinental Railroad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FC3A8E4" w14:textId="30E98E51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5032FD9C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09F877F6" w14:textId="77777777" w:rsidTr="00387961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9BDFD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6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DFA65A1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A19BFB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08DC6417" w14:textId="77777777" w:rsidR="00027BD7" w:rsidRPr="004B556B" w:rsidRDefault="00027BD7" w:rsidP="00387961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4B556B">
              <w:rPr>
                <w:b/>
                <w:sz w:val="22"/>
                <w:szCs w:val="22"/>
              </w:rPr>
              <w:t>Quantity</w:t>
            </w:r>
          </w:p>
        </w:tc>
      </w:tr>
      <w:tr w:rsidR="00FD3533" w:rsidRPr="00BB38E4" w14:paraId="63A6A288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ED549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E91ED8" w14:textId="3BE4EE67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Mere Moments: A Story of Pearl Harbor, The Day the Towers Fell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512FB1" w14:textId="456B6458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349F705E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14A6C10D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63A30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303CE" w14:textId="37D1B7B9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Narrative of the Life of Frederick Douglass: An American Slave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15AA70" w14:textId="30A6856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  <w:vAlign w:val="center"/>
          </w:tcPr>
          <w:p w14:paraId="1D3851CC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73E4C2AF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8BD34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8F578B" w14:textId="1B4448C0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Oliver Twist: A Dramatization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1E5FAA" w14:textId="2C622E6A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  <w:vAlign w:val="center"/>
          </w:tcPr>
          <w:p w14:paraId="3B48D373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5FAE16E7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DA099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6CC25" w14:textId="5D28ACE7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Lewis and Clark Expedition: Crossing the Rocky Mountains, Building the Transcontinental Railroad: Blasting Through the Sierra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Nevadas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36629AFB" w14:textId="08E5D52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7FE06C77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73EAB0EF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1778E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44620C" w14:textId="5CA5D0DC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Red-Tail Angels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722992" w14:textId="20C34572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  <w:vAlign w:val="center"/>
          </w:tcPr>
          <w:p w14:paraId="77B19D41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FD3533" w:rsidRPr="00BB38E4" w14:paraId="400E5762" w14:textId="77777777" w:rsidTr="00387961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2B770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940BD8" w14:textId="407F7FA7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Wall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97343C" w14:textId="1DF1D90A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3" w:type="dxa"/>
            <w:vAlign w:val="center"/>
          </w:tcPr>
          <w:p w14:paraId="75BBC8AC" w14:textId="77777777" w:rsidR="00FD3533" w:rsidRPr="004B556B" w:rsidRDefault="00FD3533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B556B">
              <w:rPr>
                <w:sz w:val="22"/>
                <w:szCs w:val="22"/>
              </w:rPr>
              <w:t>6</w:t>
            </w:r>
          </w:p>
        </w:tc>
      </w:tr>
      <w:tr w:rsidR="00027BD7" w:rsidRPr="00BB38E4" w14:paraId="6A92BDE8" w14:textId="77777777" w:rsidTr="00387961">
        <w:trPr>
          <w:cantSplit/>
          <w:trHeight w:val="30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A09F9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7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7FD8925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4833BAA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4994BFE6" w14:textId="77777777" w:rsidR="00027BD7" w:rsidRPr="00F31821" w:rsidRDefault="00027BD7" w:rsidP="00387961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D355EC" w:rsidRPr="00BB38E4" w14:paraId="700853A0" w14:textId="77777777" w:rsidTr="006254AE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C67F1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7C494B" w14:textId="42E4FF71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Bridges: Battles of the American Revolution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6147354" w14:textId="35F3F031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3" w:type="dxa"/>
            <w:vAlign w:val="center"/>
          </w:tcPr>
          <w:p w14:paraId="29991005" w14:textId="77777777" w:rsidR="00D355EC" w:rsidRPr="00F31821" w:rsidRDefault="00D355EC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157C4F0C" w14:textId="77777777" w:rsidTr="006254AE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D09BA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EAEDEC" w14:textId="767B569C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People of The American Revolution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4B67045" w14:textId="19117621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3" w:type="dxa"/>
            <w:vAlign w:val="center"/>
          </w:tcPr>
          <w:p w14:paraId="25FDD25F" w14:textId="77777777" w:rsidR="00D355EC" w:rsidRPr="00F31821" w:rsidRDefault="00D355EC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1B28E0F1" w14:textId="77777777" w:rsidTr="006254AE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12C3D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3B18CC" w14:textId="2F09992D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John Adams, Abigail Adams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5330E86" w14:textId="0243BE84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62C0D7EF" w14:textId="77777777" w:rsidR="00D355EC" w:rsidRPr="00F31821" w:rsidRDefault="00D355EC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6836ED54" w14:textId="77777777" w:rsidTr="006254AE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4A2D5C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BAD18D" w14:textId="521E479A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The Middle Colonies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C05F1BA" w14:textId="1D56DD80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3" w:type="dxa"/>
            <w:vAlign w:val="center"/>
          </w:tcPr>
          <w:p w14:paraId="1B174ECE" w14:textId="77777777" w:rsidR="00D355EC" w:rsidRPr="00F31821" w:rsidRDefault="00D355EC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53F229AB" w14:textId="77777777" w:rsidTr="006254AE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BAE12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91BA5C" w14:textId="3F2A8340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Bridges: Causes of the American Revolution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BA742BF" w14:textId="7EECEDD6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3" w:type="dxa"/>
            <w:vAlign w:val="center"/>
          </w:tcPr>
          <w:p w14:paraId="3AB885CF" w14:textId="77777777" w:rsidR="00D355EC" w:rsidRPr="00F31821" w:rsidRDefault="00D355EC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16B46F17" w14:textId="77777777" w:rsidTr="006254AE">
        <w:trPr>
          <w:cantSplit/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56C4D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887E04" w14:textId="0E29F94A" w:rsidR="00D355EC" w:rsidRPr="00D355EC" w:rsidRDefault="00D355E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Pocahontas, Squanto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7575A90" w14:textId="5E17177F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RW Genre Workshop</w:t>
            </w:r>
          </w:p>
        </w:tc>
        <w:tc>
          <w:tcPr>
            <w:tcW w:w="1263" w:type="dxa"/>
            <w:vAlign w:val="center"/>
          </w:tcPr>
          <w:p w14:paraId="5D3A0A92" w14:textId="77777777" w:rsidR="00D355EC" w:rsidRPr="00F31821" w:rsidRDefault="00D355EC" w:rsidP="003879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14:paraId="2B3EECBC" w14:textId="77777777" w:rsidR="00027BD7" w:rsidRDefault="00027BD7" w:rsidP="00027BD7">
      <w:pPr>
        <w:jc w:val="right"/>
      </w:pPr>
    </w:p>
    <w:p w14:paraId="280CA85D" w14:textId="77777777" w:rsidR="00027BD7" w:rsidRDefault="00027BD7" w:rsidP="00027BD7">
      <w:pPr>
        <w:jc w:val="right"/>
      </w:pPr>
    </w:p>
    <w:p w14:paraId="08A3B6E1" w14:textId="77777777" w:rsidR="00027BD7" w:rsidRDefault="00027BD7" w:rsidP="00027BD7">
      <w:pPr>
        <w:jc w:val="right"/>
      </w:pPr>
    </w:p>
    <w:p w14:paraId="4E659888" w14:textId="77777777" w:rsidR="00027BD7" w:rsidRDefault="00027BD7" w:rsidP="00027BD7">
      <w:pPr>
        <w:jc w:val="right"/>
      </w:pPr>
    </w:p>
    <w:p w14:paraId="2A997B57" w14:textId="77777777" w:rsidR="00027BD7" w:rsidRDefault="00027BD7" w:rsidP="00027BD7">
      <w:pPr>
        <w:jc w:val="right"/>
      </w:pPr>
    </w:p>
    <w:p w14:paraId="17E7B6DB" w14:textId="77777777" w:rsidR="00B83DFD" w:rsidRDefault="00B83DFD" w:rsidP="00027BD7">
      <w:pPr>
        <w:jc w:val="right"/>
      </w:pPr>
    </w:p>
    <w:p w14:paraId="5D1D7B97" w14:textId="77777777" w:rsidR="00027BD7" w:rsidRDefault="00027BD7" w:rsidP="00027BD7">
      <w:pPr>
        <w:jc w:val="right"/>
      </w:pPr>
    </w:p>
    <w:p w14:paraId="4F1B3888" w14:textId="77777777" w:rsidR="00027BD7" w:rsidRDefault="00027BD7" w:rsidP="00027BD7">
      <w:pPr>
        <w:jc w:val="right"/>
      </w:pPr>
    </w:p>
    <w:p w14:paraId="625489BA" w14:textId="77777777" w:rsidR="00027BD7" w:rsidRDefault="00027BD7" w:rsidP="00027BD7">
      <w:pPr>
        <w:jc w:val="right"/>
      </w:pPr>
    </w:p>
    <w:p w14:paraId="5D042439" w14:textId="77777777" w:rsidR="00027BD7" w:rsidRDefault="00027BD7" w:rsidP="00027BD7">
      <w:pPr>
        <w:jc w:val="right"/>
      </w:pPr>
    </w:p>
    <w:p w14:paraId="4565D2F7" w14:textId="5C25A804" w:rsidR="00027BD7" w:rsidRDefault="00027BD7" w:rsidP="00453706">
      <w:r w:rsidRPr="00BB38E4">
        <w:t xml:space="preserve">Page </w:t>
      </w:r>
      <w:r>
        <w:t>4</w:t>
      </w:r>
      <w:r w:rsidR="00CA78A8">
        <w:t xml:space="preserve"> of 7</w:t>
      </w:r>
    </w:p>
    <w:p w14:paraId="5D46604F" w14:textId="77777777" w:rsidR="00027BD7" w:rsidRDefault="00027BD7" w:rsidP="00027BD7">
      <w:pPr>
        <w:jc w:val="right"/>
      </w:pPr>
    </w:p>
    <w:p w14:paraId="71AC39A0" w14:textId="77777777" w:rsidR="00027BD7" w:rsidRDefault="00027BD7" w:rsidP="00027BD7">
      <w:pPr>
        <w:jc w:val="right"/>
      </w:pPr>
    </w:p>
    <w:p w14:paraId="5A872F82" w14:textId="0C1F1D98" w:rsidR="00E33EF1" w:rsidRDefault="00E33EF1" w:rsidP="00453706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SMALL </w:t>
      </w:r>
      <w:proofErr w:type="gramStart"/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proofErr w:type="gram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17082DC3" w14:textId="77777777" w:rsidR="007F2E14" w:rsidRDefault="007F2E14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2B95D9" w14:textId="14DA5050" w:rsidR="00027BD7" w:rsidRDefault="00E33EF1" w:rsidP="00027BD7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Leveled Texts Units 8-10 – Box 3 of 5 </w:t>
      </w:r>
      <w:r w:rsidR="00FD3533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(WH0841</w:t>
      </w:r>
      <w:r w:rsidR="00027BD7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14:paraId="2AE15937" w14:textId="77777777" w:rsidR="00027BD7" w:rsidRPr="00BB38E4" w:rsidRDefault="00027BD7" w:rsidP="00027BD7">
      <w:pPr>
        <w:jc w:val="right"/>
      </w:pP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6616"/>
        <w:gridCol w:w="2246"/>
        <w:gridCol w:w="1260"/>
      </w:tblGrid>
      <w:tr w:rsidR="00027BD7" w:rsidRPr="00BB38E4" w14:paraId="7E073900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CE2F1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8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27B07F3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4ECCB4B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B3FEA2B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FD3533" w:rsidRPr="00BB38E4" w14:paraId="3FBAB3E2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2BCD8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B39073" w14:textId="0B295F3F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Antarctica: A Year of Science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CB9477E" w14:textId="69FCF963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1" w:type="dxa"/>
          </w:tcPr>
          <w:p w14:paraId="4AF8A40F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582A242B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3B62C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C0A45A" w14:textId="56DBD424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Catastrophic Storms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A6DFFF6" w14:textId="4F0E0F75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49017674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4157F8A8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A7244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E8315" w14:textId="1D870EBA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Severe Weather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1B77114" w14:textId="578D658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5579EBCD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7C82B8E5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B0F0F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AD9DF8" w14:textId="75995710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Sky Is Green: A Memoir About Surviving a Tornado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922609" w14:textId="2AB4DBDC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1" w:type="dxa"/>
          </w:tcPr>
          <w:p w14:paraId="36C9F32C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20389775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C2832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9EDB83" w14:textId="37A12BC0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Weather on Earth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257DFCC" w14:textId="63D5D32B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20315939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5589A12F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71C60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8638C" w14:textId="7B98E2C7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Weatherworks</w:t>
            </w:r>
            <w:proofErr w:type="spellEnd"/>
          </w:p>
        </w:tc>
        <w:tc>
          <w:tcPr>
            <w:tcW w:w="2250" w:type="dxa"/>
            <w:shd w:val="clear" w:color="auto" w:fill="auto"/>
            <w:vAlign w:val="bottom"/>
          </w:tcPr>
          <w:p w14:paraId="69FFAF13" w14:textId="5A1CF425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10EC551B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14:paraId="6DC9DB85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9A1D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9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950A87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FC1952A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008447F9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FD3533" w:rsidRPr="00BB38E4" w14:paraId="77E77D88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762C5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502B2" w14:textId="113FE9FD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Establishing the U. S. Economy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3954C7F" w14:textId="0F8FB232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61A451EB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55C36B1E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7D075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4CA55" w14:textId="0B7CC595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Gold and the Settling of the West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922F0B3" w14:textId="4982AAA2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4C78EA5A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516858A2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1315E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FFCA52" w14:textId="7F1BB65E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Dust Bowl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701B090" w14:textId="03444A3E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Connections</w:t>
            </w:r>
          </w:p>
        </w:tc>
        <w:tc>
          <w:tcPr>
            <w:tcW w:w="1261" w:type="dxa"/>
          </w:tcPr>
          <w:p w14:paraId="56DF590E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70E2DF8C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D23EE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F83C94" w14:textId="669F55F1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Formation of the US Economy: 1700-1861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938A873" w14:textId="612DBD34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7DA2FD78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0C0E7210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A700E9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DAB8A6" w14:textId="1A60E358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New England Colonies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8EA6F26" w14:textId="681F7F38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54B70382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FD3533" w:rsidRPr="00BB38E4" w14:paraId="02956543" w14:textId="77777777" w:rsidTr="006254AE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A8F81" w14:textId="77777777" w:rsidR="00FD3533" w:rsidRPr="00BB38E4" w:rsidRDefault="00FD3533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00A79" w14:textId="5E62B861" w:rsidR="00FD3533" w:rsidRPr="00BB38E4" w:rsidRDefault="00FD3533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US Economy: 1861 - 1941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CBEB027" w14:textId="4BA1ADD5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7A78AD18" w14:textId="77777777" w:rsidR="00FD3533" w:rsidRPr="00F31821" w:rsidRDefault="00FD3533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027BD7" w:rsidRPr="00BB38E4" w14:paraId="35EF8D91" w14:textId="77777777" w:rsidTr="0006563C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A2E1C" w14:textId="77777777" w:rsidR="00027BD7" w:rsidRPr="00BB38E4" w:rsidRDefault="00027BD7" w:rsidP="00A81B40">
            <w:pPr>
              <w:ind w:left="113" w:right="113"/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UNIT 10</w:t>
            </w: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257E574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10A6198" w14:textId="77777777" w:rsidR="00027BD7" w:rsidRPr="00BB38E4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BB38E4">
              <w:rPr>
                <w:rFonts w:cs="Arial"/>
                <w:b/>
                <w:bCs/>
                <w:spacing w:val="0"/>
                <w:sz w:val="22"/>
                <w:szCs w:val="22"/>
              </w:rPr>
              <w:t>Series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264EBE84" w14:textId="77777777" w:rsidR="00027BD7" w:rsidRPr="00F31821" w:rsidRDefault="00027BD7" w:rsidP="00A81B40">
            <w:pPr>
              <w:jc w:val="center"/>
              <w:rPr>
                <w:rFonts w:cs="Arial"/>
                <w:b/>
                <w:bCs/>
                <w:spacing w:val="0"/>
                <w:sz w:val="22"/>
                <w:szCs w:val="22"/>
              </w:rPr>
            </w:pPr>
            <w:r w:rsidRPr="00F31821">
              <w:rPr>
                <w:b/>
                <w:sz w:val="22"/>
                <w:szCs w:val="22"/>
              </w:rPr>
              <w:t>Quantity</w:t>
            </w:r>
          </w:p>
        </w:tc>
      </w:tr>
      <w:tr w:rsidR="00D355EC" w:rsidRPr="00BB38E4" w14:paraId="669DF225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6D5AF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06488" w14:textId="725EC296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Foundations of Matter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CED7398" w14:textId="393D5434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6C788547" w14:textId="77777777" w:rsidR="00D355EC" w:rsidRPr="00F31821" w:rsidRDefault="00D355E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694AD1DF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F714C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8A541D" w14:textId="668FFB14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Interactions of Matter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1C9BEC5" w14:textId="63B421D0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03A84424" w14:textId="77777777" w:rsidR="00D355EC" w:rsidRPr="00F31821" w:rsidRDefault="00D355E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70B42AD2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24C13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D5C9B" w14:textId="67D96D1F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Carbon Chemistry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FA668C4" w14:textId="6DAE9582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2E0E2BD4" w14:textId="77777777" w:rsidR="00D355EC" w:rsidRPr="00F31821" w:rsidRDefault="00D355E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6209AA83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BAD14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8BBC98" w14:textId="73A20C54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The Nature of Matter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CEF560" w14:textId="1EBB8698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45A83BC4" w14:textId="77777777" w:rsidR="00D355EC" w:rsidRPr="00F31821" w:rsidRDefault="00D355E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0F5D3B1B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F5B67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C242E7" w14:textId="499B9777" w:rsidR="00D355EC" w:rsidRPr="00D355EC" w:rsidRDefault="00D355EC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The Tools of Scientists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D8D7282" w14:textId="53BA1E65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61" w:type="dxa"/>
          </w:tcPr>
          <w:p w14:paraId="766EAFDA" w14:textId="77777777" w:rsidR="00D355EC" w:rsidRPr="00F31821" w:rsidRDefault="00D355E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  <w:tr w:rsidR="00D355EC" w:rsidRPr="00BB38E4" w14:paraId="74E2F8EB" w14:textId="77777777" w:rsidTr="0006563C">
        <w:trPr>
          <w:cantSplit/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1267F" w14:textId="77777777" w:rsidR="00D355EC" w:rsidRPr="00BB38E4" w:rsidRDefault="00D355EC" w:rsidP="00A81B40">
            <w:pPr>
              <w:ind w:left="113" w:right="113"/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1E85A4" w14:textId="236E47E8" w:rsidR="00D355EC" w:rsidRPr="00D355EC" w:rsidRDefault="00D355EC" w:rsidP="00A81B4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Diamonds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EF9C491" w14:textId="400C705E" w:rsidR="00D355EC" w:rsidRPr="00D355EC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Navigators</w:t>
            </w:r>
          </w:p>
        </w:tc>
        <w:tc>
          <w:tcPr>
            <w:tcW w:w="1261" w:type="dxa"/>
          </w:tcPr>
          <w:p w14:paraId="1EF695F1" w14:textId="77777777" w:rsidR="00D355EC" w:rsidRPr="00F31821" w:rsidRDefault="00D355EC" w:rsidP="00A81B4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31821">
              <w:rPr>
                <w:sz w:val="22"/>
                <w:szCs w:val="22"/>
              </w:rPr>
              <w:t>6</w:t>
            </w:r>
          </w:p>
        </w:tc>
      </w:tr>
    </w:tbl>
    <w:p w14:paraId="37FD999E" w14:textId="77777777" w:rsidR="00742BD4" w:rsidRDefault="00742BD4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99E2917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DEEED02" w14:textId="1647D8F8" w:rsidR="00B5570F" w:rsidRDefault="00B5570F" w:rsidP="00151B05">
      <w:pPr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SMALL GROUP</w:t>
      </w:r>
      <w:r w:rsidR="00FD3533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16174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Teacher Support</w:t>
      </w:r>
      <w:r w:rsidR="00FD3533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</w:t>
      </w:r>
      <w:r w:rsidR="00E33EF1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4 of </w:t>
      </w:r>
      <w:r w:rsidR="00FD3533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 (WH0842</w:t>
      </w:r>
      <w:r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tbl>
      <w:tblPr>
        <w:tblW w:w="0" w:type="auto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E33EF1" w:rsidRPr="00F31821" w14:paraId="1B38BC57" w14:textId="77777777" w:rsidTr="00E33EF1">
        <w:trPr>
          <w:cantSplit/>
          <w:trHeight w:val="288"/>
        </w:trPr>
        <w:tc>
          <w:tcPr>
            <w:tcW w:w="10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125BB" w14:textId="500BBA45" w:rsidR="00E33EF1" w:rsidRPr="00E33EF1" w:rsidRDefault="00E33EF1" w:rsidP="00E33EF1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E33EF1">
              <w:rPr>
                <w:b/>
                <w:sz w:val="22"/>
                <w:szCs w:val="22"/>
              </w:rPr>
              <w:t>Leveled Texts</w:t>
            </w:r>
            <w:r w:rsidRPr="00E33EF1">
              <w:rPr>
                <w:sz w:val="22"/>
                <w:szCs w:val="22"/>
              </w:rPr>
              <w:t xml:space="preserve">  – Teacher’s Guides and Text Evidence Question  Cards,  1 of each for all above titles.</w:t>
            </w:r>
          </w:p>
        </w:tc>
      </w:tr>
      <w:tr w:rsidR="00E33EF1" w:rsidRPr="00B5570F" w14:paraId="3403FBE0" w14:textId="77777777" w:rsidTr="00E33EF1">
        <w:trPr>
          <w:cantSplit/>
          <w:trHeight w:val="288"/>
        </w:trPr>
        <w:tc>
          <w:tcPr>
            <w:tcW w:w="10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94975" w14:textId="6052827E" w:rsidR="00E33EF1" w:rsidRPr="00E33EF1" w:rsidRDefault="00E33EF1" w:rsidP="00E33EF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E33EF1">
              <w:rPr>
                <w:b/>
                <w:sz w:val="22"/>
                <w:szCs w:val="22"/>
              </w:rPr>
              <w:t>Reader’s Theater</w:t>
            </w:r>
            <w:r>
              <w:rPr>
                <w:sz w:val="22"/>
                <w:szCs w:val="22"/>
              </w:rPr>
              <w:t xml:space="preserve"> –  Handbook Grade 5</w:t>
            </w:r>
            <w:r w:rsidRPr="00E33EF1">
              <w:rPr>
                <w:sz w:val="22"/>
                <w:szCs w:val="22"/>
              </w:rPr>
              <w:t xml:space="preserve"> - California Edition</w:t>
            </w:r>
          </w:p>
        </w:tc>
      </w:tr>
    </w:tbl>
    <w:p w14:paraId="255DC61D" w14:textId="77777777" w:rsidR="00B5570F" w:rsidRDefault="00B5570F" w:rsidP="00B5570F">
      <w:pPr>
        <w:jc w:val="right"/>
      </w:pPr>
    </w:p>
    <w:p w14:paraId="38BF7E51" w14:textId="78DDA499" w:rsidR="00B5570F" w:rsidRDefault="00B5570F" w:rsidP="00B5570F">
      <w:pPr>
        <w:jc w:val="right"/>
      </w:pPr>
      <w:r w:rsidRPr="00BB38E4">
        <w:t xml:space="preserve">Page </w:t>
      </w:r>
      <w:r>
        <w:t>5</w:t>
      </w:r>
      <w:r w:rsidR="00CA78A8">
        <w:t xml:space="preserve"> of 7</w:t>
      </w:r>
    </w:p>
    <w:p w14:paraId="42072963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6C35A2F6" w14:textId="77777777" w:rsidR="00453706" w:rsidRDefault="00453706" w:rsidP="00453706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B0A044E" w14:textId="77777777" w:rsidR="00453706" w:rsidRDefault="00453706" w:rsidP="00453706">
      <w:pPr>
        <w:spacing w:after="120"/>
        <w:jc w:val="center"/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8232C2F" w14:textId="1AAA51AC" w:rsidR="00E33EF1" w:rsidRDefault="00E33EF1" w:rsidP="00453706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CF7"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SMALL GROUP  </w:t>
      </w:r>
      <w:proofErr w:type="spellStart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</w:t>
      </w:r>
      <w:proofErr w:type="spellEnd"/>
      <w:r>
        <w:rPr>
          <w:rFonts w:ascii="Arial Black" w:hAnsi="Arial Black" w:cs="Arial"/>
          <w:smallCaps/>
          <w:spacing w:val="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</w:t>
      </w:r>
    </w:p>
    <w:p w14:paraId="6A3F21CF" w14:textId="3184A26C" w:rsidR="00B5570F" w:rsidRPr="00C86766" w:rsidRDefault="00B5570F" w:rsidP="00B5570F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8676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Reader’s Theater</w:t>
      </w:r>
      <w:r w:rsidR="00E33EF1" w:rsidRPr="00C8676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Box 5 of 5</w:t>
      </w:r>
      <w:r w:rsidR="00FD3533" w:rsidRPr="00C8676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(WH0843</w:t>
      </w:r>
      <w:r w:rsidRPr="00C86766"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14:paraId="1300EB2D" w14:textId="7D8DD65C" w:rsidR="00B5570F" w:rsidRPr="00BB38E4" w:rsidRDefault="00B5570F" w:rsidP="00B5570F">
      <w:pPr>
        <w:jc w:val="center"/>
        <w:rPr>
          <w:rFonts w:ascii="Arial Black" w:hAnsi="Arial Black" w:cs="Arial"/>
          <w:spacing w:val="0"/>
        </w:rPr>
      </w:pPr>
      <w:r w:rsidRPr="00BB38E4">
        <w:rPr>
          <w:rFonts w:ascii="Arial Black" w:hAnsi="Arial Black" w:cs="Arial"/>
          <w:spacing w:val="0"/>
        </w:rPr>
        <w:t xml:space="preserve">This set includes 6 </w:t>
      </w:r>
      <w:r w:rsidR="00C60536">
        <w:rPr>
          <w:rFonts w:ascii="Arial Black" w:hAnsi="Arial Black" w:cs="Arial"/>
          <w:spacing w:val="0"/>
        </w:rPr>
        <w:t xml:space="preserve">or 12 </w:t>
      </w:r>
      <w:r w:rsidRPr="00BB38E4">
        <w:rPr>
          <w:rFonts w:ascii="Arial Black" w:hAnsi="Arial Black" w:cs="Arial"/>
          <w:spacing w:val="0"/>
        </w:rPr>
        <w:t>copies of 20 Reader’s Theater small book titles</w:t>
      </w:r>
      <w:r w:rsidRPr="00511E34">
        <w:rPr>
          <w:rFonts w:ascii="Arial Black" w:hAnsi="Arial Black" w:cs="Arial"/>
          <w:spacing w:val="0"/>
        </w:rPr>
        <w:t xml:space="preserve"> </w:t>
      </w:r>
      <w:r w:rsidRPr="00BB38E4">
        <w:rPr>
          <w:rFonts w:ascii="Arial Black" w:hAnsi="Arial Black" w:cs="Arial"/>
          <w:spacing w:val="0"/>
        </w:rPr>
        <w:t xml:space="preserve">packaged in </w:t>
      </w:r>
      <w:r>
        <w:rPr>
          <w:rFonts w:ascii="Arial Black" w:hAnsi="Arial Black" w:cs="Arial"/>
          <w:spacing w:val="0"/>
        </w:rPr>
        <w:t>1</w:t>
      </w:r>
      <w:r w:rsidRPr="00BB38E4">
        <w:rPr>
          <w:rFonts w:ascii="Arial Black" w:hAnsi="Arial Black" w:cs="Arial"/>
          <w:spacing w:val="0"/>
        </w:rPr>
        <w:t xml:space="preserve"> Benchmark Ad</w:t>
      </w:r>
      <w:r>
        <w:rPr>
          <w:rFonts w:ascii="Arial Black" w:hAnsi="Arial Black" w:cs="Arial"/>
          <w:spacing w:val="0"/>
        </w:rPr>
        <w:t>vance</w:t>
      </w:r>
      <w:r w:rsidRPr="00BB38E4">
        <w:rPr>
          <w:rFonts w:ascii="Arial Black" w:hAnsi="Arial Black" w:cs="Arial"/>
          <w:spacing w:val="0"/>
        </w:rPr>
        <w:t xml:space="preserve"> Leveled Text Product Box (BE186</w:t>
      </w:r>
      <w:r>
        <w:rPr>
          <w:rFonts w:ascii="Arial Black" w:hAnsi="Arial Black" w:cs="Arial"/>
          <w:spacing w:val="0"/>
        </w:rPr>
        <w:t>6</w:t>
      </w:r>
      <w:r w:rsidRPr="00BB38E4">
        <w:rPr>
          <w:rFonts w:ascii="Arial Black" w:hAnsi="Arial Black" w:cs="Arial"/>
          <w:spacing w:val="0"/>
        </w:rPr>
        <w:t>)</w:t>
      </w:r>
      <w:r>
        <w:rPr>
          <w:rFonts w:ascii="Arial Black" w:hAnsi="Arial Black" w:cs="Arial"/>
          <w:spacing w:val="0"/>
        </w:rPr>
        <w:t>,</w:t>
      </w:r>
      <w:r w:rsidRPr="00BB38E4">
        <w:rPr>
          <w:rFonts w:ascii="Arial Black" w:hAnsi="Arial Black" w:cs="Arial"/>
          <w:spacing w:val="0"/>
        </w:rPr>
        <w:t xml:space="preserve"> for the following 10 Units</w:t>
      </w:r>
      <w:bookmarkStart w:id="6" w:name="OLE_LINK1"/>
      <w:bookmarkStart w:id="7" w:name="OLE_LINK2"/>
      <w:r w:rsidRPr="00BB38E4">
        <w:rPr>
          <w:rFonts w:ascii="Arial Black" w:hAnsi="Arial Black" w:cs="Arial"/>
          <w:spacing w:val="0"/>
        </w:rPr>
        <w:t xml:space="preserve">: </w:t>
      </w:r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430"/>
        <w:gridCol w:w="7790"/>
        <w:gridCol w:w="1946"/>
      </w:tblGrid>
      <w:tr w:rsidR="00C60536" w:rsidRPr="00BB38E4" w14:paraId="4F8EA0C1" w14:textId="3F1CB34E" w:rsidTr="00C60536">
        <w:trPr>
          <w:cantSplit/>
          <w:trHeight w:val="43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32F" w14:textId="77777777" w:rsidR="00C60536" w:rsidRPr="00BB38E4" w:rsidRDefault="00C60536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B38E4">
              <w:rPr>
                <w:rFonts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0A4" w14:textId="77777777" w:rsidR="00C60536" w:rsidRPr="00BB38E4" w:rsidRDefault="00C60536" w:rsidP="00A81B40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7F31" w14:textId="55708316" w:rsidR="00C60536" w:rsidRPr="00C60536" w:rsidRDefault="00C60536" w:rsidP="00C605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0536">
              <w:rPr>
                <w:rFonts w:cs="Arial"/>
                <w:b/>
                <w:color w:val="000000"/>
                <w:sz w:val="24"/>
                <w:szCs w:val="24"/>
              </w:rPr>
              <w:t>Quantity</w:t>
            </w:r>
          </w:p>
        </w:tc>
      </w:tr>
      <w:tr w:rsidR="00FD3533" w:rsidRPr="00BB38E4" w14:paraId="0647C2B2" w14:textId="5F775C0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9E967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D5D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446D" w14:textId="3EBCD534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James Madison, The U.S. Constitution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C73" w14:textId="15994A3C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02F768F7" w14:textId="639A08D0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9E1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D97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42E" w14:textId="00C8BB47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Tasty Tort Trial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06E1" w14:textId="3FC943DC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1E9657F4" w14:textId="6A81B995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6D72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493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D68" w14:textId="6E0B7CBC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Adventures of Tom Sawyer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CC9" w14:textId="7A36235E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2525F4A0" w14:textId="1D8F24D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5D3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C63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364D" w14:textId="7F26CE8D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Lion and the Mouse Shoot Hoops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8946" w14:textId="324DA112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52826891" w14:textId="5292F501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70FF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C6E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A0FA" w14:textId="2B42CC75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Little Green Riding Hood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1881" w14:textId="7056CED3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6DEE4BB0" w14:textId="7F8EF157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308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A60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114" w14:textId="136B8609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Quetzacoati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Brings Corn to His People: A Legend from Mexico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86C6" w14:textId="1F4F2F9B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725EF157" w14:textId="4CB8309F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A8D74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985A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5D1" w14:textId="6A9DB5A9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Across a Stream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23AB" w14:textId="552CC1E7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1001F9BD" w14:textId="721B4424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87B6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EF9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F5D" w14:textId="7344EA88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New Colossus (Statue of Liberty poem)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DEF" w14:textId="5F0471F9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59DF5FB5" w14:textId="1C47800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670F2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0F9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13A" w14:textId="1F51D1F7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Jacob Riis, How the Other Half Lives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44F" w14:textId="4D0E9D73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55B436BC" w14:textId="03D1A000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116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D22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69A8" w14:textId="58929094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One Giant Leap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8E0" w14:textId="5C7262A3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2A8CD543" w14:textId="74D3B7AE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A8EE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C1C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C5B" w14:textId="2AEA129B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Call of the Wild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1CA" w14:textId="40495436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6783AC5A" w14:textId="522C3BA8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BE2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76C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98D" w14:textId="558CE162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Treasure Island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7DD1" w14:textId="1802E528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5FED49B6" w14:textId="4F5C6FF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F97F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31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695" w14:textId="0FD412D1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Clara Barton: Angel of the Battlefield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9460" w14:textId="6EB87EB1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6013F9A8" w14:textId="5088F673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76D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12F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7F0" w14:textId="7B15D00F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Harriet Tubman, "Follow the Drinking Gourd"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FDF" w14:textId="1DF15713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78950921" w14:textId="4EC78C89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8B74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0C9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7B3A" w14:textId="5A6F014F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Above the Clouds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B65" w14:textId="547F71E0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39581198" w14:textId="0DC4438D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583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313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106" w14:textId="20167C33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Wild Weather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343E" w14:textId="4AD8D0CE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D3533" w:rsidRPr="00BB38E4" w14:paraId="0C9A40A9" w14:textId="2EC0F4F5" w:rsidTr="004B52A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D9D3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2D0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A7C" w14:textId="7BED747C" w:rsidR="00FD3533" w:rsidRPr="00BB38E4" w:rsidRDefault="00FD3533" w:rsidP="00A81B4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Franklin Delano Roosevelt: The New Deal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AF4" w14:textId="4B6BB8E5" w:rsidR="00FD3533" w:rsidRDefault="00FD3533" w:rsidP="004B52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D3533" w:rsidRPr="00BB38E4" w14:paraId="40F581AE" w14:textId="0BB6A537" w:rsidTr="004B52A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F61" w14:textId="77777777" w:rsidR="00FD3533" w:rsidRPr="00BB38E4" w:rsidRDefault="00FD3533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79E" w14:textId="77777777" w:rsidR="00FD3533" w:rsidRPr="00BB38E4" w:rsidRDefault="00FD3533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7E6" w14:textId="04F21992" w:rsidR="00FD3533" w:rsidRPr="00BB38E4" w:rsidRDefault="00FD3533" w:rsidP="00A81B40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Give Me Liberty or Give Me Death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8E6" w14:textId="5CB1CFF4" w:rsidR="00FD3533" w:rsidRDefault="00FD3533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D355EC" w:rsidRPr="00BB38E4" w14:paraId="77904263" w14:textId="33AFA90E" w:rsidTr="00D355EC">
        <w:trPr>
          <w:cantSplit/>
          <w:trHeight w:val="43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C2DC" w14:textId="77777777" w:rsidR="00D355EC" w:rsidRPr="00BB38E4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  <w:r w:rsidRPr="00BB38E4">
              <w:rPr>
                <w:rFonts w:cs="Arial"/>
                <w:spacing w:val="0"/>
                <w:sz w:val="22"/>
                <w:szCs w:val="22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2CF" w14:textId="77777777" w:rsidR="00D355EC" w:rsidRPr="00BB38E4" w:rsidRDefault="00D355E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495" w14:textId="453548AB" w:rsidR="00D355EC" w:rsidRPr="00D355EC" w:rsidRDefault="00D355EC" w:rsidP="00D355E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Pele's Fire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E55" w14:textId="1E95CEBF" w:rsidR="00D355EC" w:rsidRDefault="00D355E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D355EC" w:rsidRPr="00BB38E4" w14:paraId="536F349D" w14:textId="01CB0154" w:rsidTr="00D355EC">
        <w:trPr>
          <w:cantSplit/>
          <w:trHeight w:val="43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BAE2" w14:textId="77777777" w:rsidR="00D355EC" w:rsidRPr="00BB38E4" w:rsidRDefault="00D355EC" w:rsidP="00A81B40">
            <w:pPr>
              <w:jc w:val="center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7819" w14:textId="77777777" w:rsidR="00D355EC" w:rsidRPr="00BB38E4" w:rsidRDefault="00D355EC" w:rsidP="00A81B40">
            <w:pPr>
              <w:jc w:val="center"/>
              <w:rPr>
                <w:rFonts w:ascii="Wingdings" w:hAnsi="Wingdings" w:cs="Arial"/>
                <w:b/>
                <w:spacing w:val="0"/>
                <w:sz w:val="24"/>
                <w:szCs w:val="24"/>
              </w:rPr>
            </w:pPr>
            <w:r w:rsidRPr="00BB38E4">
              <w:rPr>
                <w:rFonts w:ascii="Wingdings" w:hAnsi="Wingdings" w:cs="Arial"/>
                <w:b/>
                <w:spacing w:val="0"/>
                <w:sz w:val="24"/>
                <w:szCs w:val="24"/>
              </w:rPr>
              <w:t>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4A1" w14:textId="1589303D" w:rsidR="00D355EC" w:rsidRPr="00D355EC" w:rsidRDefault="00D355EC" w:rsidP="00D355EC">
            <w:pPr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D355EC">
              <w:rPr>
                <w:rFonts w:cs="Arial"/>
                <w:color w:val="000000"/>
                <w:sz w:val="22"/>
                <w:szCs w:val="22"/>
              </w:rPr>
              <w:t>The Matter Marvels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CF3" w14:textId="06DB323E" w:rsidR="00D355EC" w:rsidRDefault="00D355EC" w:rsidP="004B52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</w:tbl>
    <w:p w14:paraId="6974A5CA" w14:textId="77777777" w:rsidR="00B5570F" w:rsidRDefault="00B5570F" w:rsidP="00B5570F">
      <w:pPr>
        <w:jc w:val="right"/>
      </w:pPr>
    </w:p>
    <w:p w14:paraId="76BDC67D" w14:textId="56355B62" w:rsidR="00B5570F" w:rsidRDefault="00B5570F" w:rsidP="00B5570F">
      <w:pPr>
        <w:jc w:val="right"/>
      </w:pPr>
      <w:r w:rsidRPr="00BB38E4">
        <w:t xml:space="preserve">Page </w:t>
      </w:r>
      <w:r>
        <w:t>6</w:t>
      </w:r>
      <w:r w:rsidR="00CA78A8">
        <w:t xml:space="preserve"> of 7</w:t>
      </w:r>
    </w:p>
    <w:p w14:paraId="48381316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3D75BB7" w14:textId="77777777" w:rsidR="00B5570F" w:rsidRDefault="00B5570F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55582FB3" w14:textId="77777777" w:rsidR="008F41A9" w:rsidRDefault="008F41A9" w:rsidP="00151B05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bookmarkEnd w:id="1"/>
    <w:bookmarkEnd w:id="2"/>
    <w:p w14:paraId="6B118B37" w14:textId="2F94CF76" w:rsidR="00E33EF1" w:rsidRPr="00EB4AB5" w:rsidRDefault="00FE63A1" w:rsidP="00E33EF1">
      <w:pPr>
        <w:jc w:val="center"/>
        <w:rPr>
          <w:rFonts w:ascii="Arial Black" w:hAnsi="Arial Black" w:cs="Arial"/>
          <w:b/>
          <w:color w:val="000000"/>
          <w:sz w:val="40"/>
          <w:szCs w:val="40"/>
          <w:u w:val="single"/>
        </w:rPr>
      </w:pPr>
      <w:r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STUDENT TEXTS </w:t>
      </w:r>
      <w:r w:rsidR="00E33EF1">
        <w:rPr>
          <w:rFonts w:ascii="Arial Black" w:hAnsi="Arial Black" w:cs="Arial"/>
          <w:b/>
          <w:color w:val="000000"/>
          <w:sz w:val="40"/>
          <w:szCs w:val="40"/>
          <w:u w:val="single"/>
        </w:rPr>
        <w:t>= 3</w:t>
      </w:r>
      <w:r w:rsidR="00E33EF1" w:rsidRPr="00EB4AB5">
        <w:rPr>
          <w:rFonts w:ascii="Arial Black" w:hAnsi="Arial Black" w:cs="Arial"/>
          <w:b/>
          <w:color w:val="000000"/>
          <w:sz w:val="40"/>
          <w:szCs w:val="40"/>
          <w:u w:val="single"/>
        </w:rPr>
        <w:t xml:space="preserve"> Boxes</w:t>
      </w:r>
    </w:p>
    <w:p w14:paraId="68B67F02" w14:textId="77777777" w:rsidR="00D16174" w:rsidRDefault="00D16174" w:rsidP="00B1222C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1CD97C3D" w14:textId="6A055143" w:rsidR="00B1222C" w:rsidRPr="00E33EF1" w:rsidRDefault="00CA78A8" w:rsidP="00B1222C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Texts for Close</w:t>
      </w:r>
      <w:r w:rsidR="00D16619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Reading Uni</w:t>
      </w:r>
      <w:r w:rsidR="0026126A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ts 1-5</w:t>
      </w:r>
      <w:r w:rsidR="00E33EF1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,</w:t>
      </w:r>
      <w:r w:rsidR="0026126A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Box </w:t>
      </w:r>
      <w:r w:rsidR="00E33EF1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1 of 3</w:t>
      </w:r>
      <w:r w:rsidR="00FD3533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(WH0905</w:t>
      </w:r>
      <w:r w:rsidR="00B1222C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tbl>
      <w:tblPr>
        <w:tblW w:w="4992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793"/>
        <w:gridCol w:w="9082"/>
        <w:gridCol w:w="898"/>
      </w:tblGrid>
      <w:tr w:rsidR="00FD0753" w:rsidRPr="00BB38E4" w14:paraId="4F99208C" w14:textId="47366A77" w:rsidTr="00FD0753">
        <w:trPr>
          <w:trHeight w:val="29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9C72E1" w14:textId="6536E0FC" w:rsidR="00FD0753" w:rsidRDefault="00FD0753" w:rsidP="00FD0753">
            <w:pPr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bookmarkStart w:id="8" w:name="OLE_LINK26"/>
            <w:bookmarkStart w:id="9" w:name="OLE_LINK27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3A1736" w14:textId="309117EA" w:rsidR="00FD0753" w:rsidRPr="00BB38E4" w:rsidRDefault="00FD0753" w:rsidP="00B1436B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bookmarkStart w:id="10" w:name="OLE_LINK18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: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F36B1" w14:textId="0DB53C41" w:rsidR="00FD0753" w:rsidRDefault="00FD0753" w:rsidP="00517DCD">
            <w:pPr>
              <w:jc w:val="left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Qty</w:t>
            </w:r>
            <w:proofErr w:type="spellEnd"/>
          </w:p>
        </w:tc>
      </w:tr>
      <w:bookmarkEnd w:id="10"/>
      <w:tr w:rsidR="00FD3533" w:rsidRPr="00BB38E4" w14:paraId="69C0A031" w14:textId="3001E783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vAlign w:val="center"/>
          </w:tcPr>
          <w:p w14:paraId="660C1484" w14:textId="0562149E" w:rsidR="00FD3533" w:rsidRPr="00DD576E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5" w:type="pct"/>
            <w:shd w:val="clear" w:color="auto" w:fill="auto"/>
            <w:noWrap/>
            <w:vAlign w:val="bottom"/>
          </w:tcPr>
          <w:p w14:paraId="408281F6" w14:textId="7682DA7B" w:rsidR="00FD3533" w:rsidRPr="00FD3533" w:rsidRDefault="00FD353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The U.S. Constitution: Then and Now</w:t>
            </w:r>
          </w:p>
        </w:tc>
        <w:tc>
          <w:tcPr>
            <w:tcW w:w="417" w:type="pct"/>
            <w:vAlign w:val="center"/>
          </w:tcPr>
          <w:p w14:paraId="541B63CE" w14:textId="68A9B3C2" w:rsidR="00FD3533" w:rsidRPr="00387E3E" w:rsidRDefault="00FD353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35A4BAD1" w14:textId="39D0C029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BF6" w14:textId="1EBDA88C" w:rsidR="00FD3533" w:rsidRPr="00DD576E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7A9D" w14:textId="69DCE167" w:rsidR="00FD3533" w:rsidRPr="00FD3533" w:rsidRDefault="00FD353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Developing Characters' Relationships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512" w14:textId="4B61C3C5" w:rsidR="00FD3533" w:rsidRPr="00387E3E" w:rsidRDefault="00FD353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0A7C372A" w14:textId="03F734A8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244A" w14:textId="6CF7D0B5" w:rsidR="00FD3533" w:rsidRPr="00DD576E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BF58" w14:textId="3CC47E33" w:rsidR="00FD3533" w:rsidRPr="00FD3533" w:rsidRDefault="00FD353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Cultivating Natural Resources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BE97" w14:textId="1FA70AAF" w:rsidR="00FD3533" w:rsidRPr="00387E3E" w:rsidRDefault="00FD353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3A5BA4B0" w14:textId="00BB6B1F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18DE" w14:textId="7A0EA563" w:rsidR="00FD3533" w:rsidRPr="00DD576E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EF78" w14:textId="474B27C6" w:rsidR="00FD3533" w:rsidRPr="00FD3533" w:rsidRDefault="00FD353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Recognizing Author's Point of View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395" w14:textId="37CBF32C" w:rsidR="00FD3533" w:rsidRPr="00387E3E" w:rsidRDefault="00FD353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1F36107F" w14:textId="46A6E21F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B2A8" w14:textId="1EEBCDEA" w:rsidR="00FD3533" w:rsidRPr="00DD576E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C276" w14:textId="5A1890DD" w:rsidR="00FD3533" w:rsidRPr="00FD3533" w:rsidRDefault="00FD3533" w:rsidP="00387E3E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Technology's Impact on Society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02F" w14:textId="20A2DA44" w:rsidR="00FD3533" w:rsidRPr="00387E3E" w:rsidRDefault="00FD353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0753" w:rsidRPr="00BB38E4" w14:paraId="32DC99B6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7D7" w14:textId="3A1AEC70" w:rsidR="00FD0753" w:rsidRDefault="00E83720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1-10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3E39" w14:textId="50CD5D74" w:rsidR="00FD0753" w:rsidRPr="00DD576E" w:rsidRDefault="00B83DFD" w:rsidP="00FD3533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Teacher set of Texts for Close R</w:t>
            </w:r>
            <w:r w:rsidR="00E83720" w:rsidRPr="00E83720">
              <w:rPr>
                <w:rFonts w:cs="Arial"/>
                <w:color w:val="000000"/>
                <w:sz w:val="22"/>
                <w:szCs w:val="22"/>
              </w:rPr>
              <w:t xml:space="preserve">eading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Gr </w:t>
            </w:r>
            <w:r w:rsidR="00FD3533">
              <w:rPr>
                <w:rFonts w:cs="Arial"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83720" w:rsidRPr="00E83720">
              <w:rPr>
                <w:rFonts w:cs="Arial"/>
                <w:color w:val="000000"/>
                <w:sz w:val="22"/>
                <w:szCs w:val="22"/>
              </w:rPr>
              <w:t>(shrink-wrapped set of 1 of each TCR)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69B" w14:textId="6D798130" w:rsidR="00FD0753" w:rsidRDefault="00FD0753" w:rsidP="00CA7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53D8002F" w14:textId="77777777" w:rsidR="00CA78A8" w:rsidRDefault="00CA78A8" w:rsidP="00CA78A8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2C433939" w14:textId="74F94391" w:rsidR="00CA78A8" w:rsidRPr="00E33EF1" w:rsidRDefault="00CA78A8" w:rsidP="00CA78A8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Texts for Close </w:t>
      </w:r>
      <w:r w:rsidR="0026126A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Reading Units 6-10 Box </w:t>
      </w:r>
      <w:r w:rsidR="00E33EF1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2 of 3</w:t>
      </w:r>
      <w:r w:rsidR="00FD3533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(WH0906</w:t>
      </w:r>
      <w:r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tbl>
      <w:tblPr>
        <w:tblW w:w="4992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793"/>
        <w:gridCol w:w="9082"/>
        <w:gridCol w:w="898"/>
      </w:tblGrid>
      <w:tr w:rsidR="00FD0753" w:rsidRPr="00BB38E4" w14:paraId="0FEED80A" w14:textId="77777777" w:rsidTr="00FD0753">
        <w:trPr>
          <w:trHeight w:val="29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6C5C4" w14:textId="5D9AB450" w:rsidR="00FD0753" w:rsidRDefault="00FD0753" w:rsidP="00FD0753">
            <w:pPr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4A241" w14:textId="494F3BA8" w:rsidR="00FD0753" w:rsidRPr="00BB38E4" w:rsidRDefault="00FD0753" w:rsidP="00B1436B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Student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onsumable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andbook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: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Pr="00BB38E4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15176" w14:textId="2FD9311C" w:rsidR="00FD0753" w:rsidRDefault="00FD0753" w:rsidP="00B94F00">
            <w:pPr>
              <w:jc w:val="left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Qty</w:t>
            </w:r>
            <w:proofErr w:type="spellEnd"/>
          </w:p>
        </w:tc>
      </w:tr>
      <w:tr w:rsidR="00FD3533" w:rsidRPr="00BB38E4" w14:paraId="3BF05FD7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vAlign w:val="center"/>
          </w:tcPr>
          <w:p w14:paraId="766BC1B3" w14:textId="5876F80C" w:rsidR="00FD3533" w:rsidRPr="0029686F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15" w:type="pct"/>
            <w:shd w:val="clear" w:color="auto" w:fill="auto"/>
            <w:noWrap/>
            <w:vAlign w:val="bottom"/>
          </w:tcPr>
          <w:p w14:paraId="58E2A5A3" w14:textId="3BC823C4" w:rsidR="00FD3533" w:rsidRPr="00FD3533" w:rsidRDefault="00FD353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Up Against the Wild</w:t>
            </w:r>
          </w:p>
        </w:tc>
        <w:tc>
          <w:tcPr>
            <w:tcW w:w="417" w:type="pct"/>
            <w:vAlign w:val="center"/>
          </w:tcPr>
          <w:p w14:paraId="09F94C4A" w14:textId="6E6DFFC8" w:rsidR="00FD3533" w:rsidRPr="00387E3E" w:rsidRDefault="00FD353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60BBD9C1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4DF" w14:textId="6E381FF2" w:rsidR="00FD3533" w:rsidRPr="0029686F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9459" w14:textId="0B153BD9" w:rsidR="00FD3533" w:rsidRPr="00FD3533" w:rsidRDefault="00FD353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Conflicts That Shaped a Nation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AA0" w14:textId="02C1B520" w:rsidR="00FD3533" w:rsidRPr="00387E3E" w:rsidRDefault="00FD353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033679CC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24D" w14:textId="669AB4B7" w:rsidR="00FD3533" w:rsidRPr="0029686F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B2B5" w14:textId="149AA430" w:rsidR="00FD3533" w:rsidRPr="00FD3533" w:rsidRDefault="00FD353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Water: Fact and Fiction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B51" w14:textId="3FDBA42F" w:rsidR="00FD3533" w:rsidRPr="00387E3E" w:rsidRDefault="00FD353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2688893E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E723" w14:textId="2900B0A4" w:rsidR="00FD3533" w:rsidRPr="0029686F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32A4" w14:textId="197B7DC9" w:rsidR="00FD3533" w:rsidRPr="00FD3533" w:rsidRDefault="00FD353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The Economic Development of Cities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BDF" w14:textId="098D9FEE" w:rsidR="00FD3533" w:rsidRPr="00387E3E" w:rsidRDefault="00FD353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D3533" w:rsidRPr="00BB38E4" w14:paraId="1747D40B" w14:textId="77777777" w:rsidTr="00FD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F30" w14:textId="04A939BC" w:rsidR="00FD3533" w:rsidRPr="0029686F" w:rsidRDefault="00FD3533" w:rsidP="00FD07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D355" w14:textId="4859E34E" w:rsidR="00FD3533" w:rsidRPr="00FD3533" w:rsidRDefault="00FD3533" w:rsidP="00B94F0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 w:rsidRPr="00FD3533">
              <w:rPr>
                <w:rFonts w:cs="Arial"/>
                <w:color w:val="000000"/>
                <w:sz w:val="22"/>
                <w:szCs w:val="22"/>
              </w:rPr>
              <w:t>Texts for Close Reading Grade 5 Transforming Matter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C7A" w14:textId="58B82DC6" w:rsidR="00FD3533" w:rsidRPr="00387E3E" w:rsidRDefault="00FD3533" w:rsidP="00B94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208BF314" w14:textId="77777777" w:rsidR="00CA78A8" w:rsidRDefault="00CA78A8" w:rsidP="005F53A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</w:p>
    <w:p w14:paraId="031CBC79" w14:textId="3E0C0BAE" w:rsidR="005F53AA" w:rsidRPr="00E33EF1" w:rsidRDefault="00B1222C" w:rsidP="005F53AA">
      <w:pPr>
        <w:jc w:val="center"/>
        <w:rPr>
          <w:rFonts w:ascii="Arial Black" w:hAnsi="Arial Black" w:cs="Arial"/>
          <w:b/>
          <w:color w:val="000000"/>
          <w:sz w:val="30"/>
          <w:szCs w:val="30"/>
          <w:u w:val="single"/>
        </w:rPr>
      </w:pPr>
      <w:r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Texts for </w:t>
      </w:r>
      <w:r w:rsidR="00E33EF1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English Language Development</w:t>
      </w:r>
      <w:r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</w:t>
      </w:r>
      <w:r w:rsidR="0026126A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– Box </w:t>
      </w:r>
      <w:r w:rsidR="00E33EF1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3 of 3</w:t>
      </w:r>
      <w:r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 xml:space="preserve"> </w:t>
      </w:r>
      <w:r w:rsidR="00FD3533"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(WH0999</w:t>
      </w:r>
      <w:r w:rsidRPr="00E33EF1">
        <w:rPr>
          <w:rFonts w:ascii="Arial Black" w:hAnsi="Arial Black" w:cs="Arial"/>
          <w:b/>
          <w:color w:val="000000"/>
          <w:sz w:val="30"/>
          <w:szCs w:val="30"/>
          <w:u w:val="single"/>
        </w:rPr>
        <w:t>)</w:t>
      </w:r>
    </w:p>
    <w:tbl>
      <w:tblPr>
        <w:tblW w:w="4992" w:type="pct"/>
        <w:tblInd w:w="18" w:type="dxa"/>
        <w:tblLook w:val="04A0" w:firstRow="1" w:lastRow="0" w:firstColumn="1" w:lastColumn="0" w:noHBand="0" w:noVBand="1"/>
      </w:tblPr>
      <w:tblGrid>
        <w:gridCol w:w="10773"/>
      </w:tblGrid>
      <w:tr w:rsidR="005F53AA" w:rsidRPr="00AE5F2F" w14:paraId="72B82E9C" w14:textId="77777777" w:rsidTr="00A81B40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71047" w14:textId="242C7699" w:rsidR="005F53AA" w:rsidRPr="00AE5F2F" w:rsidRDefault="005F53AA" w:rsidP="00B1436B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</w:t>
            </w:r>
            <w:r w:rsidRPr="00AE5F2F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AE5F2F">
              <w:rPr>
                <w:rFonts w:cs="Arial"/>
                <w:b/>
                <w:color w:val="000000"/>
                <w:sz w:val="28"/>
                <w:szCs w:val="28"/>
              </w:rPr>
              <w:t>Copies</w:t>
            </w:r>
            <w:r w:rsidRPr="00AE5F2F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</w:t>
            </w:r>
            <w:r w:rsidR="00FE63A1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– Student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Handbook:                          </w:t>
            </w:r>
            <w:r w:rsid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</w:t>
            </w:r>
            <w:r w:rsidR="00517DCD" w:rsidRPr="00517DCD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5F53AA" w:rsidRPr="00AE5F2F" w14:paraId="055DDB73" w14:textId="77777777" w:rsidTr="005F5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vAlign w:val="center"/>
          </w:tcPr>
          <w:p w14:paraId="3D4B1B29" w14:textId="7F882241" w:rsidR="005F53AA" w:rsidRPr="00AE5F2F" w:rsidRDefault="00FD3533" w:rsidP="00A81B40">
            <w:pPr>
              <w:jc w:val="left"/>
              <w:rPr>
                <w:rFonts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color w:val="000000"/>
                <w:spacing w:val="0"/>
                <w:sz w:val="22"/>
                <w:szCs w:val="22"/>
              </w:rPr>
              <w:t>Grade 5</w:t>
            </w:r>
            <w:r w:rsidR="005F53AA" w:rsidRPr="00AE5F2F">
              <w:rPr>
                <w:rFonts w:cs="Arial"/>
                <w:color w:val="000000"/>
                <w:spacing w:val="0"/>
                <w:sz w:val="22"/>
                <w:szCs w:val="22"/>
              </w:rPr>
              <w:t>, Text for English Language Development, Student Book – California Edition</w:t>
            </w:r>
          </w:p>
        </w:tc>
      </w:tr>
    </w:tbl>
    <w:p w14:paraId="66F5997A" w14:textId="77777777" w:rsidR="00141603" w:rsidRDefault="00141603" w:rsidP="00784ABE">
      <w:pPr>
        <w:spacing w:after="120"/>
        <w:jc w:val="center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D073B1" w14:textId="2D5333D5" w:rsidR="00141603" w:rsidRDefault="00141603" w:rsidP="00141603">
      <w:pPr>
        <w:spacing w:after="120"/>
        <w:jc w:val="right"/>
        <w:rPr>
          <w:rFonts w:ascii="Arial Black" w:hAnsi="Arial Black" w:cs="Arial"/>
          <w:smallCaps/>
          <w:spacing w:val="0"/>
          <w:sz w:val="32"/>
          <w:szCs w:val="22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38E4">
        <w:rPr>
          <w:rFonts w:cs="Arial"/>
        </w:rPr>
        <w:t xml:space="preserve">Page </w:t>
      </w:r>
      <w:r w:rsidR="00CA78A8">
        <w:rPr>
          <w:rFonts w:cs="Arial"/>
        </w:rPr>
        <w:t>7</w:t>
      </w:r>
      <w:r w:rsidRPr="00BB38E4">
        <w:rPr>
          <w:rFonts w:cs="Arial"/>
        </w:rPr>
        <w:t xml:space="preserve"> of </w:t>
      </w:r>
      <w:r w:rsidR="00CA78A8">
        <w:rPr>
          <w:rFonts w:cs="Arial"/>
        </w:rPr>
        <w:t>7</w:t>
      </w:r>
      <w:r w:rsidR="000E6460">
        <w:rPr>
          <w:rFonts w:cs="Arial"/>
        </w:rPr>
        <w:t xml:space="preserve"> / March 2016</w:t>
      </w:r>
      <w:bookmarkEnd w:id="8"/>
      <w:bookmarkEnd w:id="9"/>
    </w:p>
    <w:sectPr w:rsidR="00141603" w:rsidSect="008F41A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80" w:right="720" w:bottom="1080" w:left="720" w:header="360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1FCD9" w14:textId="77777777" w:rsidR="00201A2F" w:rsidRDefault="00201A2F">
      <w:r>
        <w:separator/>
      </w:r>
    </w:p>
  </w:endnote>
  <w:endnote w:type="continuationSeparator" w:id="0">
    <w:p w14:paraId="0504B31B" w14:textId="77777777" w:rsidR="00201A2F" w:rsidRDefault="0020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(Theme Body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3CAD" w14:textId="7DE69E4E" w:rsidR="006254AE" w:rsidRDefault="006254AE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D87E0FF" wp14:editId="02864EDC">
          <wp:simplePos x="0" y="0"/>
          <wp:positionH relativeFrom="column">
            <wp:posOffset>-213360</wp:posOffset>
          </wp:positionH>
          <wp:positionV relativeFrom="paragraph">
            <wp:posOffset>-370205</wp:posOffset>
          </wp:positionV>
          <wp:extent cx="7277100" cy="443865"/>
          <wp:effectExtent l="0" t="0" r="0" b="0"/>
          <wp:wrapThrough wrapText="bothSides">
            <wp:wrapPolygon edited="0">
              <wp:start x="0" y="0"/>
              <wp:lineTo x="0" y="20395"/>
              <wp:lineTo x="21543" y="20395"/>
              <wp:lineTo x="21543" y="0"/>
              <wp:lineTo x="0" y="0"/>
            </wp:wrapPolygon>
          </wp:wrapThrough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E0EB" w14:textId="77777777" w:rsidR="006254AE" w:rsidRDefault="006254A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4F5683" wp14:editId="71DD791B">
          <wp:simplePos x="0" y="0"/>
          <wp:positionH relativeFrom="column">
            <wp:posOffset>-327660</wp:posOffset>
          </wp:positionH>
          <wp:positionV relativeFrom="paragraph">
            <wp:posOffset>-339725</wp:posOffset>
          </wp:positionV>
          <wp:extent cx="7528560" cy="476885"/>
          <wp:effectExtent l="0" t="0" r="0" b="0"/>
          <wp:wrapThrough wrapText="bothSides">
            <wp:wrapPolygon edited="0">
              <wp:start x="0" y="0"/>
              <wp:lineTo x="0" y="20708"/>
              <wp:lineTo x="21534" y="20708"/>
              <wp:lineTo x="21534" y="0"/>
              <wp:lineTo x="0" y="0"/>
            </wp:wrapPolygon>
          </wp:wrapThrough>
          <wp:docPr id="3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0300" w14:textId="77777777" w:rsidR="00201A2F" w:rsidRDefault="00201A2F">
      <w:r>
        <w:separator/>
      </w:r>
    </w:p>
  </w:footnote>
  <w:footnote w:type="continuationSeparator" w:id="0">
    <w:p w14:paraId="3E2500C3" w14:textId="77777777" w:rsidR="00201A2F" w:rsidRDefault="0020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9209" w14:textId="3DABABB2" w:rsidR="006254AE" w:rsidRDefault="006254A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1790E1" wp14:editId="4CFA97C6">
          <wp:simplePos x="0" y="0"/>
          <wp:positionH relativeFrom="column">
            <wp:posOffset>-327660</wp:posOffset>
          </wp:positionH>
          <wp:positionV relativeFrom="paragraph">
            <wp:posOffset>-99060</wp:posOffset>
          </wp:positionV>
          <wp:extent cx="7459980" cy="739140"/>
          <wp:effectExtent l="0" t="0" r="7620" b="3810"/>
          <wp:wrapThrough wrapText="bothSides">
            <wp:wrapPolygon edited="0">
              <wp:start x="0" y="0"/>
              <wp:lineTo x="0" y="21155"/>
              <wp:lineTo x="21567" y="21155"/>
              <wp:lineTo x="21567" y="0"/>
              <wp:lineTo x="0" y="0"/>
            </wp:wrapPolygon>
          </wp:wrapThrough>
          <wp:docPr id="2" name="Picture 2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9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84A" w14:textId="77777777" w:rsidR="006254AE" w:rsidRDefault="006254AE" w:rsidP="003E5EF9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EB4BE0" wp14:editId="02E6927D">
          <wp:simplePos x="0" y="0"/>
          <wp:positionH relativeFrom="column">
            <wp:posOffset>-368935</wp:posOffset>
          </wp:positionH>
          <wp:positionV relativeFrom="paragraph">
            <wp:posOffset>0</wp:posOffset>
          </wp:positionV>
          <wp:extent cx="7640320" cy="821690"/>
          <wp:effectExtent l="0" t="0" r="5080" b="0"/>
          <wp:wrapThrough wrapText="bothSides">
            <wp:wrapPolygon edited="0">
              <wp:start x="0" y="0"/>
              <wp:lineTo x="0" y="20699"/>
              <wp:lineTo x="21543" y="20699"/>
              <wp:lineTo x="21543" y="0"/>
              <wp:lineTo x="0" y="0"/>
            </wp:wrapPolygon>
          </wp:wrapThrough>
          <wp:docPr id="1" name="Picture 1" descr="Macintosh HD:Users:lcason:Desktop:for Sandra:BEC_Letterhead_header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cason:Desktop:for Sandra:BEC_Letterhead_header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5FC"/>
    <w:multiLevelType w:val="hybridMultilevel"/>
    <w:tmpl w:val="8AE86016"/>
    <w:lvl w:ilvl="0" w:tplc="E49CE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AF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65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48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0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D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CD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09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0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3092"/>
    <w:multiLevelType w:val="hybridMultilevel"/>
    <w:tmpl w:val="39B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290"/>
    <w:multiLevelType w:val="hybridMultilevel"/>
    <w:tmpl w:val="E41818BE"/>
    <w:lvl w:ilvl="0" w:tplc="3DA68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143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9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8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23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2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8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EE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7EAF"/>
    <w:multiLevelType w:val="hybridMultilevel"/>
    <w:tmpl w:val="88EA18F0"/>
    <w:lvl w:ilvl="0" w:tplc="1F08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EA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4E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8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2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A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8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B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1EB"/>
    <w:multiLevelType w:val="hybridMultilevel"/>
    <w:tmpl w:val="CB1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0BA3"/>
    <w:multiLevelType w:val="hybridMultilevel"/>
    <w:tmpl w:val="A7D66A12"/>
    <w:lvl w:ilvl="0" w:tplc="1C7411A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DFA09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6656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E08E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8FF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527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6455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875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CC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D5888"/>
    <w:multiLevelType w:val="hybridMultilevel"/>
    <w:tmpl w:val="4C2227C2"/>
    <w:lvl w:ilvl="0" w:tplc="8D9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037"/>
    <w:multiLevelType w:val="hybridMultilevel"/>
    <w:tmpl w:val="834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0B74"/>
    <w:multiLevelType w:val="hybridMultilevel"/>
    <w:tmpl w:val="2C4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02EDE"/>
    <w:multiLevelType w:val="hybridMultilevel"/>
    <w:tmpl w:val="1054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576C"/>
    <w:multiLevelType w:val="hybridMultilevel"/>
    <w:tmpl w:val="FD58D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C7992"/>
    <w:multiLevelType w:val="hybridMultilevel"/>
    <w:tmpl w:val="445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719"/>
    <w:multiLevelType w:val="hybridMultilevel"/>
    <w:tmpl w:val="A95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4B4730"/>
    <w:multiLevelType w:val="hybridMultilevel"/>
    <w:tmpl w:val="9C7A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0F6B"/>
    <w:multiLevelType w:val="hybridMultilevel"/>
    <w:tmpl w:val="515A7A4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42EAD"/>
    <w:multiLevelType w:val="hybridMultilevel"/>
    <w:tmpl w:val="CFD4A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6137A"/>
    <w:multiLevelType w:val="hybridMultilevel"/>
    <w:tmpl w:val="9168C692"/>
    <w:lvl w:ilvl="0" w:tplc="1690F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CD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2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20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61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2B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E6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CF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E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3252A"/>
    <w:multiLevelType w:val="hybridMultilevel"/>
    <w:tmpl w:val="07D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D3D1C"/>
    <w:multiLevelType w:val="hybridMultilevel"/>
    <w:tmpl w:val="47A017B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60699"/>
    <w:multiLevelType w:val="hybridMultilevel"/>
    <w:tmpl w:val="EDD48A36"/>
    <w:lvl w:ilvl="0" w:tplc="EBD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4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2AEC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6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E8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E440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03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AE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CB6C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C0785"/>
    <w:multiLevelType w:val="hybridMultilevel"/>
    <w:tmpl w:val="2D6865E8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E2D74"/>
    <w:multiLevelType w:val="hybridMultilevel"/>
    <w:tmpl w:val="DD5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B7C63"/>
    <w:multiLevelType w:val="hybridMultilevel"/>
    <w:tmpl w:val="78F2810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77C80"/>
    <w:multiLevelType w:val="hybridMultilevel"/>
    <w:tmpl w:val="1010A4F4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6269F2"/>
    <w:multiLevelType w:val="hybridMultilevel"/>
    <w:tmpl w:val="B6F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24AA6"/>
    <w:multiLevelType w:val="hybridMultilevel"/>
    <w:tmpl w:val="F550BB3A"/>
    <w:lvl w:ilvl="0" w:tplc="FE1C32D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CE0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43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3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D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A1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8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6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AB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E38CE"/>
    <w:multiLevelType w:val="hybridMultilevel"/>
    <w:tmpl w:val="CFDE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D3CEC"/>
    <w:multiLevelType w:val="hybridMultilevel"/>
    <w:tmpl w:val="B4604356"/>
    <w:lvl w:ilvl="0" w:tplc="0D361FBC">
      <w:start w:val="1"/>
      <w:numFmt w:val="bullet"/>
      <w:lvlText w:val="–"/>
      <w:lvlJc w:val="left"/>
      <w:pPr>
        <w:ind w:left="360" w:hanging="360"/>
      </w:pPr>
      <w:rPr>
        <w:rFonts w:ascii="Cambria (Theme Body)" w:hAnsi="Cambria (Theme 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87EC6"/>
    <w:multiLevelType w:val="hybridMultilevel"/>
    <w:tmpl w:val="2DA8D2F4"/>
    <w:lvl w:ilvl="0" w:tplc="C4A44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AE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6621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B4E1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C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8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02A8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20"/>
  </w:num>
  <w:num w:numId="5">
    <w:abstractNumId w:val="0"/>
  </w:num>
  <w:num w:numId="6">
    <w:abstractNumId w:val="17"/>
  </w:num>
  <w:num w:numId="7">
    <w:abstractNumId w:val="2"/>
  </w:num>
  <w:num w:numId="8">
    <w:abstractNumId w:val="23"/>
  </w:num>
  <w:num w:numId="9">
    <w:abstractNumId w:val="24"/>
  </w:num>
  <w:num w:numId="10">
    <w:abstractNumId w:val="19"/>
  </w:num>
  <w:num w:numId="11">
    <w:abstractNumId w:val="21"/>
  </w:num>
  <w:num w:numId="12">
    <w:abstractNumId w:val="29"/>
  </w:num>
  <w:num w:numId="13">
    <w:abstractNumId w:val="1"/>
  </w:num>
  <w:num w:numId="14">
    <w:abstractNumId w:val="7"/>
  </w:num>
  <w:num w:numId="15">
    <w:abstractNumId w:val="18"/>
  </w:num>
  <w:num w:numId="16">
    <w:abstractNumId w:val="6"/>
  </w:num>
  <w:num w:numId="17">
    <w:abstractNumId w:val="9"/>
  </w:num>
  <w:num w:numId="18">
    <w:abstractNumId w:val="28"/>
  </w:num>
  <w:num w:numId="19">
    <w:abstractNumId w:val="26"/>
  </w:num>
  <w:num w:numId="20">
    <w:abstractNumId w:val="15"/>
  </w:num>
  <w:num w:numId="21">
    <w:abstractNumId w:val="27"/>
  </w:num>
  <w:num w:numId="22">
    <w:abstractNumId w:val="5"/>
  </w:num>
  <w:num w:numId="23">
    <w:abstractNumId w:val="3"/>
  </w:num>
  <w:num w:numId="24">
    <w:abstractNumId w:val="25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6"/>
  </w:num>
  <w:num w:numId="30">
    <w:abstractNumId w:val="4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2B"/>
    <w:rsid w:val="00000867"/>
    <w:rsid w:val="00011C41"/>
    <w:rsid w:val="00012DEC"/>
    <w:rsid w:val="00016805"/>
    <w:rsid w:val="0002083B"/>
    <w:rsid w:val="000226EE"/>
    <w:rsid w:val="00025CDC"/>
    <w:rsid w:val="00027BD7"/>
    <w:rsid w:val="0006563C"/>
    <w:rsid w:val="00072F42"/>
    <w:rsid w:val="00075AED"/>
    <w:rsid w:val="00077A13"/>
    <w:rsid w:val="000851A7"/>
    <w:rsid w:val="00090604"/>
    <w:rsid w:val="000970BF"/>
    <w:rsid w:val="000A01CD"/>
    <w:rsid w:val="000A212C"/>
    <w:rsid w:val="000B2287"/>
    <w:rsid w:val="000C25B6"/>
    <w:rsid w:val="000D1958"/>
    <w:rsid w:val="000E01B1"/>
    <w:rsid w:val="000E0FF1"/>
    <w:rsid w:val="000E34B8"/>
    <w:rsid w:val="000E6460"/>
    <w:rsid w:val="000F3CD7"/>
    <w:rsid w:val="000F48CA"/>
    <w:rsid w:val="000F62D5"/>
    <w:rsid w:val="0010067F"/>
    <w:rsid w:val="00107237"/>
    <w:rsid w:val="00112719"/>
    <w:rsid w:val="00122EF5"/>
    <w:rsid w:val="00127BB7"/>
    <w:rsid w:val="00141603"/>
    <w:rsid w:val="00151B05"/>
    <w:rsid w:val="00152E4D"/>
    <w:rsid w:val="001664C9"/>
    <w:rsid w:val="00171189"/>
    <w:rsid w:val="00182645"/>
    <w:rsid w:val="0018632D"/>
    <w:rsid w:val="001911B6"/>
    <w:rsid w:val="001A2AA4"/>
    <w:rsid w:val="001A5247"/>
    <w:rsid w:val="001C2AAE"/>
    <w:rsid w:val="001E3D41"/>
    <w:rsid w:val="001F09BD"/>
    <w:rsid w:val="001F0C2D"/>
    <w:rsid w:val="001F64F6"/>
    <w:rsid w:val="00201A2F"/>
    <w:rsid w:val="00226529"/>
    <w:rsid w:val="00245856"/>
    <w:rsid w:val="00252C2A"/>
    <w:rsid w:val="0026126A"/>
    <w:rsid w:val="00267C4C"/>
    <w:rsid w:val="002716C9"/>
    <w:rsid w:val="00281F0D"/>
    <w:rsid w:val="002912BF"/>
    <w:rsid w:val="00294F06"/>
    <w:rsid w:val="0029686F"/>
    <w:rsid w:val="002A0BE2"/>
    <w:rsid w:val="002A14A4"/>
    <w:rsid w:val="002B249F"/>
    <w:rsid w:val="002C2576"/>
    <w:rsid w:val="002D2779"/>
    <w:rsid w:val="002E3301"/>
    <w:rsid w:val="002E3FAB"/>
    <w:rsid w:val="002F18FC"/>
    <w:rsid w:val="002F2605"/>
    <w:rsid w:val="002F383F"/>
    <w:rsid w:val="002F42B6"/>
    <w:rsid w:val="002F62C4"/>
    <w:rsid w:val="00303025"/>
    <w:rsid w:val="003351BB"/>
    <w:rsid w:val="00336412"/>
    <w:rsid w:val="00356EE1"/>
    <w:rsid w:val="003574E5"/>
    <w:rsid w:val="003645D6"/>
    <w:rsid w:val="00365522"/>
    <w:rsid w:val="00372018"/>
    <w:rsid w:val="0037264A"/>
    <w:rsid w:val="00375CAC"/>
    <w:rsid w:val="00384488"/>
    <w:rsid w:val="0038739B"/>
    <w:rsid w:val="00387961"/>
    <w:rsid w:val="00387E3E"/>
    <w:rsid w:val="003A0F0C"/>
    <w:rsid w:val="003A4EF3"/>
    <w:rsid w:val="003A6096"/>
    <w:rsid w:val="003A62F9"/>
    <w:rsid w:val="003B3718"/>
    <w:rsid w:val="003B4AD1"/>
    <w:rsid w:val="003D09A3"/>
    <w:rsid w:val="003D49FF"/>
    <w:rsid w:val="003E5EF9"/>
    <w:rsid w:val="003F2E31"/>
    <w:rsid w:val="003F4901"/>
    <w:rsid w:val="003F67F4"/>
    <w:rsid w:val="004003E8"/>
    <w:rsid w:val="00405922"/>
    <w:rsid w:val="0041002D"/>
    <w:rsid w:val="00417338"/>
    <w:rsid w:val="00424778"/>
    <w:rsid w:val="00424D40"/>
    <w:rsid w:val="00430156"/>
    <w:rsid w:val="0043254F"/>
    <w:rsid w:val="004465E2"/>
    <w:rsid w:val="0044713A"/>
    <w:rsid w:val="00453706"/>
    <w:rsid w:val="004576B0"/>
    <w:rsid w:val="004626B2"/>
    <w:rsid w:val="00464083"/>
    <w:rsid w:val="00465C06"/>
    <w:rsid w:val="00467168"/>
    <w:rsid w:val="00467562"/>
    <w:rsid w:val="00470E67"/>
    <w:rsid w:val="00471922"/>
    <w:rsid w:val="00474528"/>
    <w:rsid w:val="004A6BD4"/>
    <w:rsid w:val="004A7910"/>
    <w:rsid w:val="004B52AC"/>
    <w:rsid w:val="004B556B"/>
    <w:rsid w:val="004B5EC4"/>
    <w:rsid w:val="004C2493"/>
    <w:rsid w:val="004C2AC1"/>
    <w:rsid w:val="004D5060"/>
    <w:rsid w:val="004D76BB"/>
    <w:rsid w:val="004E0651"/>
    <w:rsid w:val="004E390A"/>
    <w:rsid w:val="004E4778"/>
    <w:rsid w:val="004E6C7B"/>
    <w:rsid w:val="004E6CE8"/>
    <w:rsid w:val="004F57D0"/>
    <w:rsid w:val="00511E34"/>
    <w:rsid w:val="00517DCD"/>
    <w:rsid w:val="00524DAD"/>
    <w:rsid w:val="00533A5C"/>
    <w:rsid w:val="005368CD"/>
    <w:rsid w:val="00551FD3"/>
    <w:rsid w:val="00555F47"/>
    <w:rsid w:val="00564ED0"/>
    <w:rsid w:val="00566027"/>
    <w:rsid w:val="00566E12"/>
    <w:rsid w:val="005722D9"/>
    <w:rsid w:val="00577E79"/>
    <w:rsid w:val="00580392"/>
    <w:rsid w:val="00581E63"/>
    <w:rsid w:val="00585FDF"/>
    <w:rsid w:val="00594E5C"/>
    <w:rsid w:val="005A0776"/>
    <w:rsid w:val="005C0618"/>
    <w:rsid w:val="005D7016"/>
    <w:rsid w:val="005E3438"/>
    <w:rsid w:val="005F1CBB"/>
    <w:rsid w:val="005F2C0D"/>
    <w:rsid w:val="005F42F2"/>
    <w:rsid w:val="005F53AA"/>
    <w:rsid w:val="00602F21"/>
    <w:rsid w:val="00612AF6"/>
    <w:rsid w:val="006254AE"/>
    <w:rsid w:val="00640340"/>
    <w:rsid w:val="00644BF3"/>
    <w:rsid w:val="006456D8"/>
    <w:rsid w:val="0065628A"/>
    <w:rsid w:val="00656E1A"/>
    <w:rsid w:val="00661A24"/>
    <w:rsid w:val="006664DB"/>
    <w:rsid w:val="00672F09"/>
    <w:rsid w:val="0067451F"/>
    <w:rsid w:val="00682A18"/>
    <w:rsid w:val="0069123D"/>
    <w:rsid w:val="006B7315"/>
    <w:rsid w:val="006C2EF6"/>
    <w:rsid w:val="006D3C2B"/>
    <w:rsid w:val="006F3077"/>
    <w:rsid w:val="00704025"/>
    <w:rsid w:val="0070626A"/>
    <w:rsid w:val="00707839"/>
    <w:rsid w:val="00714A11"/>
    <w:rsid w:val="007157DE"/>
    <w:rsid w:val="00722D42"/>
    <w:rsid w:val="00723DFE"/>
    <w:rsid w:val="00726601"/>
    <w:rsid w:val="007304CF"/>
    <w:rsid w:val="00731DFF"/>
    <w:rsid w:val="007365BD"/>
    <w:rsid w:val="00742BD4"/>
    <w:rsid w:val="00750F4D"/>
    <w:rsid w:val="0076626E"/>
    <w:rsid w:val="0076739F"/>
    <w:rsid w:val="0077387D"/>
    <w:rsid w:val="00777223"/>
    <w:rsid w:val="00784ABE"/>
    <w:rsid w:val="00786AE6"/>
    <w:rsid w:val="00792C92"/>
    <w:rsid w:val="00794E33"/>
    <w:rsid w:val="007A0726"/>
    <w:rsid w:val="007A1354"/>
    <w:rsid w:val="007A7007"/>
    <w:rsid w:val="007A73D8"/>
    <w:rsid w:val="007B5BA1"/>
    <w:rsid w:val="007B7A90"/>
    <w:rsid w:val="007C32D2"/>
    <w:rsid w:val="007D5C81"/>
    <w:rsid w:val="007D7B2B"/>
    <w:rsid w:val="007E4FE8"/>
    <w:rsid w:val="007F2E14"/>
    <w:rsid w:val="007F37E0"/>
    <w:rsid w:val="007F44EE"/>
    <w:rsid w:val="00823193"/>
    <w:rsid w:val="008238A0"/>
    <w:rsid w:val="00842834"/>
    <w:rsid w:val="00851D20"/>
    <w:rsid w:val="0085690A"/>
    <w:rsid w:val="0086032F"/>
    <w:rsid w:val="00866AB1"/>
    <w:rsid w:val="008712A4"/>
    <w:rsid w:val="008821FA"/>
    <w:rsid w:val="00883F1E"/>
    <w:rsid w:val="00895345"/>
    <w:rsid w:val="008954D8"/>
    <w:rsid w:val="00895936"/>
    <w:rsid w:val="00896406"/>
    <w:rsid w:val="008A2CD9"/>
    <w:rsid w:val="008B6235"/>
    <w:rsid w:val="008C0E22"/>
    <w:rsid w:val="008C230C"/>
    <w:rsid w:val="008C4B85"/>
    <w:rsid w:val="008D3FA1"/>
    <w:rsid w:val="008D57A8"/>
    <w:rsid w:val="008D717C"/>
    <w:rsid w:val="008E3E90"/>
    <w:rsid w:val="008E7E66"/>
    <w:rsid w:val="008F41A9"/>
    <w:rsid w:val="00902B89"/>
    <w:rsid w:val="00912854"/>
    <w:rsid w:val="009174D3"/>
    <w:rsid w:val="00925785"/>
    <w:rsid w:val="00944B21"/>
    <w:rsid w:val="0094599C"/>
    <w:rsid w:val="00957BFC"/>
    <w:rsid w:val="00960CEE"/>
    <w:rsid w:val="009642DA"/>
    <w:rsid w:val="00984A6D"/>
    <w:rsid w:val="009A12A4"/>
    <w:rsid w:val="009A534A"/>
    <w:rsid w:val="009B7D57"/>
    <w:rsid w:val="009C0030"/>
    <w:rsid w:val="009C3753"/>
    <w:rsid w:val="009E424A"/>
    <w:rsid w:val="00A12C7D"/>
    <w:rsid w:val="00A211C8"/>
    <w:rsid w:val="00A215DB"/>
    <w:rsid w:val="00A26E00"/>
    <w:rsid w:val="00A32085"/>
    <w:rsid w:val="00A3267C"/>
    <w:rsid w:val="00A341BA"/>
    <w:rsid w:val="00A56877"/>
    <w:rsid w:val="00A61925"/>
    <w:rsid w:val="00A803BA"/>
    <w:rsid w:val="00A81B40"/>
    <w:rsid w:val="00A93E75"/>
    <w:rsid w:val="00A96D6C"/>
    <w:rsid w:val="00AA04BF"/>
    <w:rsid w:val="00AA6FCE"/>
    <w:rsid w:val="00AB460C"/>
    <w:rsid w:val="00AC1789"/>
    <w:rsid w:val="00AC38B4"/>
    <w:rsid w:val="00AC792B"/>
    <w:rsid w:val="00AE57A8"/>
    <w:rsid w:val="00B11990"/>
    <w:rsid w:val="00B11C95"/>
    <w:rsid w:val="00B1222C"/>
    <w:rsid w:val="00B1436B"/>
    <w:rsid w:val="00B14A3C"/>
    <w:rsid w:val="00B20595"/>
    <w:rsid w:val="00B273C7"/>
    <w:rsid w:val="00B40504"/>
    <w:rsid w:val="00B52B1D"/>
    <w:rsid w:val="00B5442E"/>
    <w:rsid w:val="00B5570F"/>
    <w:rsid w:val="00B627E5"/>
    <w:rsid w:val="00B70AB1"/>
    <w:rsid w:val="00B819E5"/>
    <w:rsid w:val="00B83DFD"/>
    <w:rsid w:val="00B87FBA"/>
    <w:rsid w:val="00B94F00"/>
    <w:rsid w:val="00BA4E76"/>
    <w:rsid w:val="00BA79CF"/>
    <w:rsid w:val="00BB38E4"/>
    <w:rsid w:val="00BB4CE3"/>
    <w:rsid w:val="00BC1946"/>
    <w:rsid w:val="00BC2492"/>
    <w:rsid w:val="00BC6409"/>
    <w:rsid w:val="00BD75E5"/>
    <w:rsid w:val="00BE2E44"/>
    <w:rsid w:val="00BE3C24"/>
    <w:rsid w:val="00BE47AB"/>
    <w:rsid w:val="00C01A4C"/>
    <w:rsid w:val="00C04388"/>
    <w:rsid w:val="00C1113F"/>
    <w:rsid w:val="00C13987"/>
    <w:rsid w:val="00C14FBD"/>
    <w:rsid w:val="00C16790"/>
    <w:rsid w:val="00C212C9"/>
    <w:rsid w:val="00C25243"/>
    <w:rsid w:val="00C32711"/>
    <w:rsid w:val="00C40AAC"/>
    <w:rsid w:val="00C4781A"/>
    <w:rsid w:val="00C5065B"/>
    <w:rsid w:val="00C51366"/>
    <w:rsid w:val="00C53B9F"/>
    <w:rsid w:val="00C60536"/>
    <w:rsid w:val="00C62281"/>
    <w:rsid w:val="00C731A4"/>
    <w:rsid w:val="00C75FCF"/>
    <w:rsid w:val="00C76B7C"/>
    <w:rsid w:val="00C772F2"/>
    <w:rsid w:val="00C86766"/>
    <w:rsid w:val="00C86803"/>
    <w:rsid w:val="00CA25B8"/>
    <w:rsid w:val="00CA3703"/>
    <w:rsid w:val="00CA78A8"/>
    <w:rsid w:val="00CB53D2"/>
    <w:rsid w:val="00CB5E73"/>
    <w:rsid w:val="00CB6D47"/>
    <w:rsid w:val="00CC1A0E"/>
    <w:rsid w:val="00CC7D25"/>
    <w:rsid w:val="00CE30EF"/>
    <w:rsid w:val="00D1077F"/>
    <w:rsid w:val="00D15499"/>
    <w:rsid w:val="00D15809"/>
    <w:rsid w:val="00D16174"/>
    <w:rsid w:val="00D16619"/>
    <w:rsid w:val="00D20A36"/>
    <w:rsid w:val="00D20FA7"/>
    <w:rsid w:val="00D23F25"/>
    <w:rsid w:val="00D355EC"/>
    <w:rsid w:val="00D37F04"/>
    <w:rsid w:val="00D4036C"/>
    <w:rsid w:val="00D51FFA"/>
    <w:rsid w:val="00D53BC8"/>
    <w:rsid w:val="00D631F6"/>
    <w:rsid w:val="00D671D7"/>
    <w:rsid w:val="00D70E9B"/>
    <w:rsid w:val="00D7152F"/>
    <w:rsid w:val="00D75C9E"/>
    <w:rsid w:val="00D776F8"/>
    <w:rsid w:val="00DA0C84"/>
    <w:rsid w:val="00DA1904"/>
    <w:rsid w:val="00DA4706"/>
    <w:rsid w:val="00DA5AAD"/>
    <w:rsid w:val="00DA7144"/>
    <w:rsid w:val="00DB1BFD"/>
    <w:rsid w:val="00DD576E"/>
    <w:rsid w:val="00DE2A0A"/>
    <w:rsid w:val="00DE66DA"/>
    <w:rsid w:val="00DF3292"/>
    <w:rsid w:val="00DF3A5F"/>
    <w:rsid w:val="00DF3A69"/>
    <w:rsid w:val="00DF494F"/>
    <w:rsid w:val="00E00072"/>
    <w:rsid w:val="00E07054"/>
    <w:rsid w:val="00E164B2"/>
    <w:rsid w:val="00E24A6C"/>
    <w:rsid w:val="00E309F0"/>
    <w:rsid w:val="00E33BCB"/>
    <w:rsid w:val="00E33EF1"/>
    <w:rsid w:val="00E3472B"/>
    <w:rsid w:val="00E37D12"/>
    <w:rsid w:val="00E40DB8"/>
    <w:rsid w:val="00E47D1C"/>
    <w:rsid w:val="00E47F5E"/>
    <w:rsid w:val="00E52910"/>
    <w:rsid w:val="00E539B3"/>
    <w:rsid w:val="00E62F7C"/>
    <w:rsid w:val="00E65C8D"/>
    <w:rsid w:val="00E66375"/>
    <w:rsid w:val="00E66F04"/>
    <w:rsid w:val="00E80B20"/>
    <w:rsid w:val="00E83720"/>
    <w:rsid w:val="00E83C14"/>
    <w:rsid w:val="00E85679"/>
    <w:rsid w:val="00EB45F7"/>
    <w:rsid w:val="00ED3FA0"/>
    <w:rsid w:val="00EE3F8B"/>
    <w:rsid w:val="00EE45A9"/>
    <w:rsid w:val="00EE7A20"/>
    <w:rsid w:val="00EF0819"/>
    <w:rsid w:val="00EF179E"/>
    <w:rsid w:val="00EF7F77"/>
    <w:rsid w:val="00F033B1"/>
    <w:rsid w:val="00F31821"/>
    <w:rsid w:val="00F358DF"/>
    <w:rsid w:val="00F3707E"/>
    <w:rsid w:val="00F374D5"/>
    <w:rsid w:val="00F41003"/>
    <w:rsid w:val="00F4259F"/>
    <w:rsid w:val="00F4741E"/>
    <w:rsid w:val="00F54708"/>
    <w:rsid w:val="00F57727"/>
    <w:rsid w:val="00F655C7"/>
    <w:rsid w:val="00F65A9D"/>
    <w:rsid w:val="00F67272"/>
    <w:rsid w:val="00F70A9E"/>
    <w:rsid w:val="00F74AA0"/>
    <w:rsid w:val="00F84362"/>
    <w:rsid w:val="00F8781A"/>
    <w:rsid w:val="00F94410"/>
    <w:rsid w:val="00F94FF6"/>
    <w:rsid w:val="00F96B7A"/>
    <w:rsid w:val="00FA0A52"/>
    <w:rsid w:val="00FA1C50"/>
    <w:rsid w:val="00FA37C9"/>
    <w:rsid w:val="00FB42E5"/>
    <w:rsid w:val="00FB6CB8"/>
    <w:rsid w:val="00FC2E5C"/>
    <w:rsid w:val="00FD0753"/>
    <w:rsid w:val="00FD3533"/>
    <w:rsid w:val="00FD71CC"/>
    <w:rsid w:val="00FE0252"/>
    <w:rsid w:val="00FE0D16"/>
    <w:rsid w:val="00FE41E8"/>
    <w:rsid w:val="00FE63A1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F89DD"/>
  <w15:docId w15:val="{A581BD6F-F610-4E1B-B7C9-D4DD7963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E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rsid w:val="00D15499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D15499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qFormat/>
    <w:rsid w:val="00D15499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qFormat/>
    <w:rsid w:val="00D15499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qFormat/>
    <w:rsid w:val="00D15499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qFormat/>
    <w:rsid w:val="00D15499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D15499"/>
    <w:pPr>
      <w:keepNext/>
      <w:jc w:val="center"/>
      <w:outlineLvl w:val="6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D15499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D15499"/>
    <w:pPr>
      <w:spacing w:after="220" w:line="220" w:lineRule="atLeast"/>
    </w:pPr>
  </w:style>
  <w:style w:type="paragraph" w:customStyle="1" w:styleId="AttentionLine">
    <w:name w:val="Attention Line"/>
    <w:basedOn w:val="Normal"/>
    <w:next w:val="Salutation"/>
    <w:rsid w:val="00D15499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rsid w:val="00D15499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rsid w:val="00D15499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CcList">
    <w:name w:val="Cc List"/>
    <w:basedOn w:val="Normal"/>
    <w:rsid w:val="00D15499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rsid w:val="00D15499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link w:val="SignatureChar"/>
    <w:rsid w:val="00D15499"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rsid w:val="00D15499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D15499"/>
    <w:pPr>
      <w:spacing w:before="0"/>
    </w:pPr>
  </w:style>
  <w:style w:type="paragraph" w:customStyle="1" w:styleId="ReferenceInitials">
    <w:name w:val="Reference Initials"/>
    <w:basedOn w:val="Normal"/>
    <w:next w:val="Enclosure"/>
    <w:rsid w:val="00D15499"/>
    <w:pPr>
      <w:keepNext/>
      <w:keepLines/>
      <w:spacing w:before="220" w:line="220" w:lineRule="atLeast"/>
    </w:pPr>
  </w:style>
  <w:style w:type="paragraph" w:customStyle="1" w:styleId="Enclosure">
    <w:name w:val="Enclosure"/>
    <w:basedOn w:val="Normal"/>
    <w:next w:val="CcList"/>
    <w:rsid w:val="00D15499"/>
    <w:pPr>
      <w:keepNext/>
      <w:keepLines/>
      <w:spacing w:after="220" w:line="220" w:lineRule="atLeast"/>
    </w:pPr>
  </w:style>
  <w:style w:type="paragraph" w:customStyle="1" w:styleId="CompanyName">
    <w:name w:val="Company Name"/>
    <w:basedOn w:val="Normal"/>
    <w:rsid w:val="00D1549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D15499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15499"/>
    <w:pPr>
      <w:spacing w:before="220"/>
    </w:pPr>
  </w:style>
  <w:style w:type="paragraph" w:customStyle="1" w:styleId="InsideAddress">
    <w:name w:val="Inside Address"/>
    <w:basedOn w:val="Normal"/>
    <w:rsid w:val="00D15499"/>
    <w:pPr>
      <w:spacing w:line="220" w:lineRule="atLeast"/>
    </w:pPr>
  </w:style>
  <w:style w:type="character" w:styleId="Emphasis">
    <w:name w:val="Emphasis"/>
    <w:qFormat/>
    <w:rsid w:val="00D15499"/>
    <w:rPr>
      <w:rFonts w:ascii="Arial Black" w:hAnsi="Arial Black"/>
      <w:sz w:val="18"/>
    </w:rPr>
  </w:style>
  <w:style w:type="paragraph" w:customStyle="1" w:styleId="MailingInstructions">
    <w:name w:val="Mailing Instructions"/>
    <w:basedOn w:val="Normal"/>
    <w:next w:val="InsideAddressName"/>
    <w:rsid w:val="00D15499"/>
    <w:pPr>
      <w:spacing w:after="220" w:line="22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rsid w:val="00D15499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D1549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basedOn w:val="DefaultParagraphFont"/>
    <w:rsid w:val="00D15499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rsid w:val="00D15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5499"/>
    <w:pPr>
      <w:tabs>
        <w:tab w:val="center" w:pos="4320"/>
        <w:tab w:val="right" w:pos="8640"/>
      </w:tabs>
    </w:pPr>
  </w:style>
  <w:style w:type="paragraph" w:customStyle="1" w:styleId="Checkboxes">
    <w:name w:val="Checkboxes"/>
    <w:basedOn w:val="Normal"/>
    <w:rsid w:val="00D15499"/>
    <w:pPr>
      <w:spacing w:before="360" w:after="360"/>
      <w:jc w:val="left"/>
    </w:pPr>
    <w:rPr>
      <w:rFonts w:ascii="Times New Roman" w:hAnsi="Times New Roman"/>
      <w:spacing w:val="0"/>
    </w:rPr>
  </w:style>
  <w:style w:type="paragraph" w:styleId="List">
    <w:name w:val="List"/>
    <w:basedOn w:val="BodyText"/>
    <w:rsid w:val="00D15499"/>
    <w:pPr>
      <w:ind w:left="360" w:hanging="360"/>
    </w:pPr>
  </w:style>
  <w:style w:type="paragraph" w:styleId="ListBullet">
    <w:name w:val="List Bullet"/>
    <w:basedOn w:val="List"/>
    <w:autoRedefine/>
    <w:rsid w:val="00D15499"/>
    <w:pPr>
      <w:numPr>
        <w:numId w:val="1"/>
      </w:numPr>
    </w:pPr>
  </w:style>
  <w:style w:type="paragraph" w:styleId="ListNumber">
    <w:name w:val="List Number"/>
    <w:basedOn w:val="BodyText"/>
    <w:rsid w:val="00D15499"/>
    <w:pPr>
      <w:numPr>
        <w:numId w:val="2"/>
      </w:numPr>
    </w:pPr>
  </w:style>
  <w:style w:type="paragraph" w:customStyle="1" w:styleId="FaxHeader">
    <w:name w:val="Fax Header"/>
    <w:basedOn w:val="Normal"/>
    <w:rsid w:val="00D15499"/>
    <w:pPr>
      <w:spacing w:before="240" w:after="60"/>
      <w:jc w:val="left"/>
    </w:pPr>
    <w:rPr>
      <w:rFonts w:ascii="Times New Roman" w:hAnsi="Times New Roman"/>
      <w:spacing w:val="0"/>
    </w:rPr>
  </w:style>
  <w:style w:type="character" w:customStyle="1" w:styleId="MessageHeaderLabel">
    <w:name w:val="Message Header Label"/>
    <w:rsid w:val="00D15499"/>
    <w:rPr>
      <w:rFonts w:ascii="Arial" w:hAnsi="Arial"/>
      <w:b/>
      <w:bCs/>
      <w:spacing w:val="-4"/>
      <w:sz w:val="18"/>
    </w:rPr>
  </w:style>
  <w:style w:type="paragraph" w:customStyle="1" w:styleId="DocumentLabel">
    <w:name w:val="Document Label"/>
    <w:basedOn w:val="Normal"/>
    <w:rsid w:val="00D15499"/>
    <w:pPr>
      <w:keepNext/>
      <w:keepLines/>
      <w:spacing w:before="400" w:after="120" w:line="240" w:lineRule="atLeast"/>
      <w:jc w:val="lef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link w:val="MessageHeaderChar"/>
    <w:rsid w:val="00D154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15499"/>
  </w:style>
  <w:style w:type="paragraph" w:customStyle="1" w:styleId="MessageHeaderLast">
    <w:name w:val="Message Header Last"/>
    <w:basedOn w:val="MessageHeader"/>
    <w:next w:val="BodyText"/>
    <w:rsid w:val="00D15499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alloonText">
    <w:name w:val="Balloon Text"/>
    <w:basedOn w:val="Normal"/>
    <w:link w:val="BalloonTextChar"/>
    <w:semiHidden/>
    <w:rsid w:val="00D1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5499"/>
    <w:rPr>
      <w:color w:val="0000FF"/>
      <w:u w:val="single"/>
    </w:rPr>
  </w:style>
  <w:style w:type="paragraph" w:styleId="BodyText2">
    <w:name w:val="Body Text 2"/>
    <w:basedOn w:val="Normal"/>
    <w:semiHidden/>
    <w:rsid w:val="00D15499"/>
    <w:rPr>
      <w:sz w:val="24"/>
    </w:rPr>
  </w:style>
  <w:style w:type="paragraph" w:styleId="NoSpacing">
    <w:name w:val="No Spacing"/>
    <w:uiPriority w:val="1"/>
    <w:qFormat/>
    <w:rsid w:val="0022652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6529"/>
    <w:pPr>
      <w:ind w:left="720"/>
      <w:contextualSpacing/>
      <w:jc w:val="left"/>
    </w:pPr>
    <w:rPr>
      <w:rFonts w:ascii="Calibri" w:eastAsiaTheme="minorHAnsi" w:hAnsi="Calibri" w:cstheme="minorBidi"/>
      <w:spacing w:val="0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4F06"/>
    <w:pPr>
      <w:jc w:val="left"/>
    </w:pPr>
    <w:rPr>
      <w:rFonts w:ascii="Consolas" w:eastAsiaTheme="minorHAnsi" w:hAnsi="Consolas" w:cstheme="minorBidi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F06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3D0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9">
    <w:name w:val="xl39"/>
    <w:basedOn w:val="Normal"/>
    <w:rsid w:val="009A1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2F21"/>
    <w:rPr>
      <w:rFonts w:ascii="Arial" w:hAnsi="Arial" w:cs="Arial"/>
      <w:b/>
      <w:bCs/>
      <w:i/>
      <w:iCs/>
      <w:sz w:val="24"/>
    </w:rPr>
  </w:style>
  <w:style w:type="paragraph" w:styleId="Title">
    <w:name w:val="Title"/>
    <w:basedOn w:val="Normal"/>
    <w:link w:val="TitleChar"/>
    <w:qFormat/>
    <w:rsid w:val="00602F21"/>
    <w:pPr>
      <w:jc w:val="center"/>
    </w:pPr>
    <w:rPr>
      <w:rFonts w:cs="Arial"/>
      <w:b/>
      <w:bCs/>
      <w:i/>
      <w:iCs/>
      <w:spacing w:val="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B6235"/>
  </w:style>
  <w:style w:type="paragraph" w:styleId="Caption">
    <w:name w:val="caption"/>
    <w:basedOn w:val="Normal"/>
    <w:next w:val="Normal"/>
    <w:qFormat/>
    <w:rsid w:val="008B6235"/>
    <w:pPr>
      <w:jc w:val="left"/>
    </w:pPr>
    <w:rPr>
      <w:rFonts w:cs="Arial"/>
      <w:b/>
      <w:bCs/>
      <w:spacing w:val="0"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D23F25"/>
    <w:rPr>
      <w:rFonts w:ascii="Tahoma" w:hAnsi="Tahoma" w:cs="Tahoma"/>
      <w:spacing w:val="-5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E5EF9"/>
    <w:pPr>
      <w:ind w:left="720"/>
    </w:pPr>
  </w:style>
  <w:style w:type="paragraph" w:customStyle="1" w:styleId="NoSpacing1">
    <w:name w:val="No Spacing1"/>
    <w:uiPriority w:val="1"/>
    <w:qFormat/>
    <w:rsid w:val="003E5EF9"/>
    <w:pPr>
      <w:jc w:val="both"/>
    </w:pPr>
    <w:rPr>
      <w:rFonts w:ascii="Arial" w:hAnsi="Arial"/>
      <w:spacing w:val="-5"/>
    </w:rPr>
  </w:style>
  <w:style w:type="paragraph" w:customStyle="1" w:styleId="Default">
    <w:name w:val="Default"/>
    <w:rsid w:val="003E5E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3E5EF9"/>
    <w:rPr>
      <w:rFonts w:ascii="Arial Black" w:hAnsi="Arial Black"/>
      <w:spacing w:val="-10"/>
      <w:kern w:val="20"/>
    </w:rPr>
  </w:style>
  <w:style w:type="character" w:customStyle="1" w:styleId="FooterChar">
    <w:name w:val="Footer Char"/>
    <w:link w:val="Footer"/>
    <w:uiPriority w:val="99"/>
    <w:rsid w:val="003E5EF9"/>
    <w:rPr>
      <w:rFonts w:ascii="Arial" w:hAnsi="Arial"/>
      <w:spacing w:val="-5"/>
    </w:rPr>
  </w:style>
  <w:style w:type="character" w:styleId="CommentReference">
    <w:name w:val="annotation reference"/>
    <w:uiPriority w:val="99"/>
    <w:unhideWhenUsed/>
    <w:rsid w:val="003E5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9"/>
    <w:pPr>
      <w:jc w:val="left"/>
    </w:pPr>
    <w:rPr>
      <w:rFonts w:ascii="Times New Roman" w:hAnsi="Times New Roman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5EF9"/>
    <w:rPr>
      <w:b/>
      <w:bCs/>
    </w:rPr>
  </w:style>
  <w:style w:type="character" w:customStyle="1" w:styleId="Heading2Char">
    <w:name w:val="Heading 2 Char"/>
    <w:link w:val="Heading2"/>
    <w:rsid w:val="003E5EF9"/>
    <w:rPr>
      <w:rFonts w:ascii="Arial Black" w:hAnsi="Arial Black"/>
      <w:spacing w:val="-10"/>
      <w:kern w:val="20"/>
      <w:sz w:val="18"/>
    </w:rPr>
  </w:style>
  <w:style w:type="character" w:customStyle="1" w:styleId="Heading3Char">
    <w:name w:val="Heading 3 Char"/>
    <w:link w:val="Heading3"/>
    <w:rsid w:val="003E5EF9"/>
    <w:rPr>
      <w:rFonts w:ascii="Arial" w:hAnsi="Arial"/>
      <w:spacing w:val="-10"/>
      <w:kern w:val="20"/>
      <w:sz w:val="22"/>
    </w:rPr>
  </w:style>
  <w:style w:type="character" w:customStyle="1" w:styleId="Heading4Char">
    <w:name w:val="Heading 4 Char"/>
    <w:link w:val="Heading4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5Char">
    <w:name w:val="Heading 5 Char"/>
    <w:link w:val="Heading5"/>
    <w:rsid w:val="003E5EF9"/>
    <w:rPr>
      <w:rFonts w:ascii="Arial Black" w:hAnsi="Arial Black"/>
      <w:spacing w:val="-5"/>
      <w:kern w:val="20"/>
      <w:sz w:val="18"/>
    </w:rPr>
  </w:style>
  <w:style w:type="character" w:customStyle="1" w:styleId="Heading6Char">
    <w:name w:val="Heading 6 Char"/>
    <w:link w:val="Heading6"/>
    <w:rsid w:val="003E5EF9"/>
    <w:rPr>
      <w:rFonts w:ascii="Arial Black" w:hAnsi="Arial Black"/>
      <w:spacing w:val="-5"/>
      <w:kern w:val="20"/>
      <w:sz w:val="18"/>
    </w:rPr>
  </w:style>
  <w:style w:type="character" w:styleId="FollowedHyperlink">
    <w:name w:val="FollowedHyperlink"/>
    <w:uiPriority w:val="99"/>
    <w:unhideWhenUsed/>
    <w:rsid w:val="003E5EF9"/>
    <w:rPr>
      <w:color w:val="800080"/>
      <w:u w:val="single"/>
    </w:rPr>
  </w:style>
  <w:style w:type="character" w:customStyle="1" w:styleId="BodyTextChar">
    <w:name w:val="Body Text Char"/>
    <w:link w:val="BodyText"/>
    <w:rsid w:val="003E5EF9"/>
    <w:rPr>
      <w:rFonts w:ascii="Arial" w:hAnsi="Arial"/>
      <w:spacing w:val="-5"/>
    </w:rPr>
  </w:style>
  <w:style w:type="character" w:customStyle="1" w:styleId="HeaderChar">
    <w:name w:val="Header Char"/>
    <w:link w:val="Header"/>
    <w:rsid w:val="003E5EF9"/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3E5EF9"/>
    <w:rPr>
      <w:rFonts w:ascii="Arial" w:hAnsi="Arial"/>
      <w:spacing w:val="-5"/>
    </w:rPr>
  </w:style>
  <w:style w:type="character" w:customStyle="1" w:styleId="ClosingChar">
    <w:name w:val="Closing Char"/>
    <w:link w:val="Closing"/>
    <w:rsid w:val="003E5EF9"/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3E5EF9"/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3E5EF9"/>
    <w:rPr>
      <w:rFonts w:ascii="Arial" w:hAnsi="Arial"/>
      <w:spacing w:val="-5"/>
    </w:rPr>
  </w:style>
  <w:style w:type="character" w:customStyle="1" w:styleId="DateChar">
    <w:name w:val="Date Char"/>
    <w:link w:val="Date"/>
    <w:rsid w:val="003E5EF9"/>
    <w:rPr>
      <w:rFonts w:ascii="Arial" w:hAnsi="Arial"/>
      <w:spacing w:val="-5"/>
    </w:rPr>
  </w:style>
  <w:style w:type="paragraph" w:customStyle="1" w:styleId="xl30">
    <w:name w:val="xl30"/>
    <w:basedOn w:val="Normal"/>
    <w:rsid w:val="003E5E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7EF5-E3B1-4095-876B-E9E74B75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srerecic</dc:creator>
  <cp:lastModifiedBy>Tania Cerna </cp:lastModifiedBy>
  <cp:revision>6</cp:revision>
  <cp:lastPrinted>2022-01-31T16:39:00Z</cp:lastPrinted>
  <dcterms:created xsi:type="dcterms:W3CDTF">2019-09-30T16:51:00Z</dcterms:created>
  <dcterms:modified xsi:type="dcterms:W3CDTF">2022-01-31T17:03:00Z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