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6D86" w14:textId="04D3B8CB" w:rsidR="00FC7A6B" w:rsidRDefault="00312902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EC8252B" wp14:editId="2F4690A1">
            <wp:simplePos x="0" y="0"/>
            <wp:positionH relativeFrom="page">
              <wp:posOffset>183805</wp:posOffset>
            </wp:positionH>
            <wp:positionV relativeFrom="page">
              <wp:posOffset>0</wp:posOffset>
            </wp:positionV>
            <wp:extent cx="2284203" cy="15790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203" cy="1579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AA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2743B2" wp14:editId="6C6BF645">
                <wp:simplePos x="0" y="0"/>
                <wp:positionH relativeFrom="page">
                  <wp:posOffset>182880</wp:posOffset>
                </wp:positionH>
                <wp:positionV relativeFrom="page">
                  <wp:posOffset>1846580</wp:posOffset>
                </wp:positionV>
                <wp:extent cx="7406640" cy="0"/>
                <wp:effectExtent l="40005" t="46355" r="40005" b="393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99BE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4pt,145.4pt" to="597.6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" strokecolor="red" strokeweight="6pt">
                <w10:wrap anchorx="page" anchory="page"/>
              </v:line>
            </w:pict>
          </mc:Fallback>
        </mc:AlternateContent>
      </w:r>
    </w:p>
    <w:p w14:paraId="59038F9C" w14:textId="77777777" w:rsidR="00FC7A6B" w:rsidRDefault="00FC7A6B">
      <w:pPr>
        <w:pStyle w:val="BodyText"/>
        <w:rPr>
          <w:rFonts w:ascii="Times New Roman"/>
          <w:b w:val="0"/>
          <w:sz w:val="20"/>
        </w:rPr>
      </w:pPr>
    </w:p>
    <w:p w14:paraId="78A93D05" w14:textId="77777777" w:rsidR="00FC7A6B" w:rsidRDefault="00FC7A6B">
      <w:pPr>
        <w:pStyle w:val="BodyText"/>
        <w:rPr>
          <w:rFonts w:ascii="Times New Roman"/>
          <w:b w:val="0"/>
          <w:sz w:val="20"/>
        </w:rPr>
      </w:pPr>
    </w:p>
    <w:p w14:paraId="0F96D17F" w14:textId="77777777" w:rsidR="00FC7A6B" w:rsidRDefault="00FC7A6B">
      <w:pPr>
        <w:pStyle w:val="BodyText"/>
        <w:rPr>
          <w:rFonts w:ascii="Times New Roman"/>
          <w:b w:val="0"/>
          <w:sz w:val="20"/>
        </w:rPr>
      </w:pPr>
    </w:p>
    <w:p w14:paraId="27EF9F2C" w14:textId="77777777" w:rsidR="00FC7A6B" w:rsidRDefault="00FC7A6B">
      <w:pPr>
        <w:pStyle w:val="BodyText"/>
        <w:rPr>
          <w:rFonts w:ascii="Times New Roman"/>
          <w:b w:val="0"/>
          <w:sz w:val="20"/>
        </w:rPr>
      </w:pPr>
    </w:p>
    <w:p w14:paraId="2EBA3101" w14:textId="77777777" w:rsidR="00FC7A6B" w:rsidRDefault="00FC7A6B">
      <w:pPr>
        <w:pStyle w:val="BodyText"/>
        <w:spacing w:before="6"/>
        <w:rPr>
          <w:rFonts w:ascii="Times New Roman"/>
          <w:b w:val="0"/>
          <w:sz w:val="16"/>
        </w:rPr>
      </w:pPr>
    </w:p>
    <w:p w14:paraId="10EF8BD7" w14:textId="083A6440" w:rsidR="00025AAD" w:rsidRDefault="00025AAD">
      <w:pPr>
        <w:spacing w:before="100"/>
        <w:ind w:left="4051" w:right="616" w:hanging="3417"/>
        <w:rPr>
          <w:rFonts w:ascii="Comic Sans MS"/>
          <w:b/>
          <w:i/>
          <w:color w:val="FF0000"/>
          <w:sz w:val="40"/>
        </w:rPr>
      </w:pPr>
      <w:r>
        <w:rPr>
          <w:rFonts w:ascii="Comic Sans MS"/>
          <w:b/>
          <w:i/>
          <w:color w:val="FF0000"/>
          <w:sz w:val="40"/>
        </w:rPr>
        <w:t xml:space="preserve">       20</w:t>
      </w:r>
      <w:r w:rsidR="00A278B9">
        <w:rPr>
          <w:rFonts w:ascii="Comic Sans MS"/>
          <w:b/>
          <w:i/>
          <w:color w:val="FF0000"/>
          <w:sz w:val="40"/>
        </w:rPr>
        <w:t>2</w:t>
      </w:r>
      <w:r w:rsidR="00D0328F">
        <w:rPr>
          <w:rFonts w:ascii="Comic Sans MS"/>
          <w:b/>
          <w:i/>
          <w:color w:val="FF0000"/>
          <w:sz w:val="40"/>
        </w:rPr>
        <w:t>3</w:t>
      </w:r>
      <w:r w:rsidR="007775D4">
        <w:rPr>
          <w:rFonts w:ascii="Comic Sans MS"/>
          <w:b/>
          <w:i/>
          <w:color w:val="FF0000"/>
          <w:sz w:val="40"/>
        </w:rPr>
        <w:t xml:space="preserve"> </w:t>
      </w:r>
      <w:r w:rsidR="00312902">
        <w:rPr>
          <w:rFonts w:ascii="Comic Sans MS"/>
          <w:b/>
          <w:i/>
          <w:color w:val="FF0000"/>
          <w:sz w:val="40"/>
        </w:rPr>
        <w:t xml:space="preserve">BERMUDIAN SPRINGS </w:t>
      </w:r>
    </w:p>
    <w:p w14:paraId="37F6BAEC" w14:textId="6ABB16EC" w:rsidR="00FC7A6B" w:rsidRDefault="00025AAD">
      <w:pPr>
        <w:spacing w:before="100"/>
        <w:ind w:left="4051" w:right="616" w:hanging="3417"/>
        <w:rPr>
          <w:rFonts w:ascii="Comic Sans MS"/>
          <w:b/>
          <w:i/>
          <w:sz w:val="40"/>
        </w:rPr>
      </w:pPr>
      <w:r>
        <w:rPr>
          <w:rFonts w:ascii="Comic Sans MS"/>
          <w:b/>
          <w:i/>
          <w:color w:val="FF0000"/>
          <w:sz w:val="40"/>
        </w:rPr>
        <w:t xml:space="preserve">            </w:t>
      </w:r>
      <w:r w:rsidR="00312902">
        <w:rPr>
          <w:rFonts w:ascii="Comic Sans MS"/>
          <w:b/>
          <w:i/>
          <w:color w:val="FF0000"/>
          <w:sz w:val="40"/>
        </w:rPr>
        <w:t xml:space="preserve">GIRLS TENNIS </w:t>
      </w:r>
    </w:p>
    <w:p w14:paraId="0F6DB51F" w14:textId="77777777" w:rsidR="00FC7A6B" w:rsidRDefault="00FC7A6B">
      <w:pPr>
        <w:pStyle w:val="BodyText"/>
        <w:rPr>
          <w:rFonts w:ascii="Comic Sans MS"/>
          <w:i/>
          <w:sz w:val="20"/>
        </w:rPr>
      </w:pPr>
    </w:p>
    <w:p w14:paraId="7ECA2160" w14:textId="77777777" w:rsidR="00FC7A6B" w:rsidRDefault="00FC7A6B">
      <w:pPr>
        <w:pStyle w:val="BodyText"/>
        <w:rPr>
          <w:rFonts w:ascii="Comic Sans MS"/>
          <w:i/>
          <w:sz w:val="20"/>
        </w:rPr>
      </w:pPr>
    </w:p>
    <w:p w14:paraId="2B6F6C24" w14:textId="77777777" w:rsidR="00FC7A6B" w:rsidRDefault="00FC7A6B">
      <w:pPr>
        <w:pStyle w:val="BodyText"/>
        <w:spacing w:before="11"/>
        <w:rPr>
          <w:rFonts w:ascii="Comic Sans MS"/>
          <w:i/>
          <w:sz w:val="27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FC7A6B" w:rsidRPr="00E13F9B" w14:paraId="65E42CC9" w14:textId="77777777" w:rsidTr="00E13F9B">
        <w:trPr>
          <w:trHeight w:val="362"/>
          <w:jc w:val="center"/>
        </w:trPr>
        <w:tc>
          <w:tcPr>
            <w:tcW w:w="4428" w:type="dxa"/>
          </w:tcPr>
          <w:p w14:paraId="6C947C1D" w14:textId="77777777" w:rsidR="00FC7A6B" w:rsidRPr="00E13F9B" w:rsidRDefault="00312902" w:rsidP="00B529B7">
            <w:pPr>
              <w:pStyle w:val="TableParagraph"/>
              <w:ind w:left="-8" w:right="17" w:firstLine="36"/>
              <w:rPr>
                <w:b/>
                <w:sz w:val="32"/>
                <w:szCs w:val="32"/>
              </w:rPr>
            </w:pPr>
            <w:r w:rsidRPr="00E13F9B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4428" w:type="dxa"/>
          </w:tcPr>
          <w:p w14:paraId="176A58FA" w14:textId="77777777" w:rsidR="00FC7A6B" w:rsidRPr="00E13F9B" w:rsidRDefault="00312902">
            <w:pPr>
              <w:pStyle w:val="TableParagraph"/>
              <w:rPr>
                <w:b/>
                <w:sz w:val="32"/>
                <w:szCs w:val="32"/>
              </w:rPr>
            </w:pPr>
            <w:r w:rsidRPr="00E13F9B">
              <w:rPr>
                <w:b/>
                <w:sz w:val="32"/>
                <w:szCs w:val="32"/>
              </w:rPr>
              <w:t>CLASS</w:t>
            </w:r>
          </w:p>
        </w:tc>
      </w:tr>
      <w:tr w:rsidR="00B529B7" w:rsidRPr="00E13F9B" w14:paraId="3225925E" w14:textId="77777777" w:rsidTr="00E13F9B">
        <w:trPr>
          <w:trHeight w:val="362"/>
          <w:jc w:val="center"/>
        </w:trPr>
        <w:tc>
          <w:tcPr>
            <w:tcW w:w="4428" w:type="dxa"/>
          </w:tcPr>
          <w:p w14:paraId="09530D2E" w14:textId="64BB5031" w:rsidR="00B529B7" w:rsidRDefault="00B529B7" w:rsidP="00B529B7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Amelia Gerringer</w:t>
            </w:r>
          </w:p>
        </w:tc>
        <w:tc>
          <w:tcPr>
            <w:tcW w:w="4428" w:type="dxa"/>
          </w:tcPr>
          <w:p w14:paraId="522D626B" w14:textId="49CC78EE" w:rsidR="00B529B7" w:rsidRDefault="00D0328F" w:rsidP="00B529B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</w:p>
        </w:tc>
      </w:tr>
      <w:tr w:rsidR="00B529B7" w:rsidRPr="00E13F9B" w14:paraId="6FB81F73" w14:textId="77777777" w:rsidTr="00E13F9B">
        <w:trPr>
          <w:trHeight w:val="362"/>
          <w:jc w:val="center"/>
        </w:trPr>
        <w:tc>
          <w:tcPr>
            <w:tcW w:w="4428" w:type="dxa"/>
          </w:tcPr>
          <w:p w14:paraId="561D12B6" w14:textId="5843A1D1" w:rsidR="00B529B7" w:rsidRDefault="00B529B7" w:rsidP="00B529B7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Greta Haley</w:t>
            </w:r>
          </w:p>
        </w:tc>
        <w:tc>
          <w:tcPr>
            <w:tcW w:w="4428" w:type="dxa"/>
          </w:tcPr>
          <w:p w14:paraId="3463B233" w14:textId="23002012" w:rsidR="00B529B7" w:rsidRDefault="00D0328F" w:rsidP="00B529B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</w:p>
        </w:tc>
      </w:tr>
      <w:tr w:rsidR="00B529B7" w:rsidRPr="00E13F9B" w14:paraId="590EF8F7" w14:textId="77777777" w:rsidTr="00E13F9B">
        <w:trPr>
          <w:trHeight w:val="362"/>
          <w:jc w:val="center"/>
        </w:trPr>
        <w:tc>
          <w:tcPr>
            <w:tcW w:w="4428" w:type="dxa"/>
          </w:tcPr>
          <w:p w14:paraId="0E7B3AF1" w14:textId="5579E6F4" w:rsidR="00B529B7" w:rsidRDefault="00B529B7" w:rsidP="00B529B7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Molly </w:t>
            </w:r>
            <w:proofErr w:type="spellStart"/>
            <w:r>
              <w:rPr>
                <w:sz w:val="32"/>
                <w:szCs w:val="32"/>
              </w:rPr>
              <w:t>Karom</w:t>
            </w:r>
            <w:proofErr w:type="spellEnd"/>
          </w:p>
        </w:tc>
        <w:tc>
          <w:tcPr>
            <w:tcW w:w="4428" w:type="dxa"/>
          </w:tcPr>
          <w:p w14:paraId="2890E0DB" w14:textId="6EBDCCAE" w:rsidR="00B529B7" w:rsidRDefault="00D0328F" w:rsidP="00B529B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</w:p>
        </w:tc>
      </w:tr>
      <w:tr w:rsidR="00B529B7" w:rsidRPr="00E13F9B" w14:paraId="6C79B901" w14:textId="77777777" w:rsidTr="00E13F9B">
        <w:trPr>
          <w:trHeight w:val="362"/>
          <w:jc w:val="center"/>
        </w:trPr>
        <w:tc>
          <w:tcPr>
            <w:tcW w:w="4428" w:type="dxa"/>
          </w:tcPr>
          <w:p w14:paraId="5B27572F" w14:textId="1161990C" w:rsidR="00B529B7" w:rsidRPr="00E13F9B" w:rsidRDefault="00B529B7" w:rsidP="00B529B7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 Leatherman</w:t>
            </w:r>
          </w:p>
        </w:tc>
        <w:tc>
          <w:tcPr>
            <w:tcW w:w="4428" w:type="dxa"/>
          </w:tcPr>
          <w:p w14:paraId="0F488742" w14:textId="60A7E3C5" w:rsidR="00B529B7" w:rsidRDefault="00D0328F" w:rsidP="00B529B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</w:p>
        </w:tc>
      </w:tr>
      <w:tr w:rsidR="00CC2736" w:rsidRPr="00E13F9B" w14:paraId="3EED3320" w14:textId="77777777" w:rsidTr="00E13F9B">
        <w:trPr>
          <w:trHeight w:val="362"/>
          <w:jc w:val="center"/>
        </w:trPr>
        <w:tc>
          <w:tcPr>
            <w:tcW w:w="4428" w:type="dxa"/>
          </w:tcPr>
          <w:p w14:paraId="0B3DDA23" w14:textId="1D03AB0E" w:rsidR="00CC2736" w:rsidRPr="00E13F9B" w:rsidRDefault="00CC2736" w:rsidP="00CC2736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Sofia </w:t>
            </w:r>
            <w:proofErr w:type="spellStart"/>
            <w:r>
              <w:rPr>
                <w:sz w:val="32"/>
                <w:szCs w:val="32"/>
              </w:rPr>
              <w:t>Ruggerie</w:t>
            </w:r>
            <w:proofErr w:type="spellEnd"/>
          </w:p>
        </w:tc>
        <w:tc>
          <w:tcPr>
            <w:tcW w:w="4428" w:type="dxa"/>
          </w:tcPr>
          <w:p w14:paraId="5EE62A2F" w14:textId="30C5F47B" w:rsidR="00CC2736" w:rsidRPr="00E13F9B" w:rsidRDefault="00CC2736" w:rsidP="00CC2736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</w:p>
        </w:tc>
      </w:tr>
      <w:tr w:rsidR="00CC2736" w:rsidRPr="00E13F9B" w14:paraId="189B935E" w14:textId="77777777" w:rsidTr="00E13F9B">
        <w:trPr>
          <w:trHeight w:val="362"/>
          <w:jc w:val="center"/>
        </w:trPr>
        <w:tc>
          <w:tcPr>
            <w:tcW w:w="4428" w:type="dxa"/>
          </w:tcPr>
          <w:p w14:paraId="03BEC438" w14:textId="6292D9C8" w:rsidR="00CC2736" w:rsidRDefault="00CC2736" w:rsidP="00CC2736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Rebekah </w:t>
            </w:r>
            <w:proofErr w:type="spellStart"/>
            <w:r>
              <w:rPr>
                <w:sz w:val="32"/>
                <w:szCs w:val="32"/>
              </w:rPr>
              <w:t>Myford</w:t>
            </w:r>
            <w:proofErr w:type="spellEnd"/>
          </w:p>
        </w:tc>
        <w:tc>
          <w:tcPr>
            <w:tcW w:w="4428" w:type="dxa"/>
          </w:tcPr>
          <w:p w14:paraId="487A5855" w14:textId="36AE074E" w:rsidR="00CC2736" w:rsidRDefault="00E230EC" w:rsidP="00CC2736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</w:p>
        </w:tc>
      </w:tr>
      <w:tr w:rsidR="00CC2736" w:rsidRPr="00E13F9B" w14:paraId="6CD3D1AA" w14:textId="77777777" w:rsidTr="00E13F9B">
        <w:trPr>
          <w:trHeight w:val="362"/>
          <w:jc w:val="center"/>
        </w:trPr>
        <w:tc>
          <w:tcPr>
            <w:tcW w:w="4428" w:type="dxa"/>
          </w:tcPr>
          <w:p w14:paraId="3F4CE3BE" w14:textId="77E43D27" w:rsidR="00CC2736" w:rsidRDefault="00CC2736" w:rsidP="00CC2736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Ella Somerville</w:t>
            </w:r>
          </w:p>
        </w:tc>
        <w:tc>
          <w:tcPr>
            <w:tcW w:w="4428" w:type="dxa"/>
          </w:tcPr>
          <w:p w14:paraId="03C9B93B" w14:textId="02E323D8" w:rsidR="00CC2736" w:rsidRDefault="00CC2736" w:rsidP="00CC2736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Junior</w:t>
            </w:r>
          </w:p>
        </w:tc>
      </w:tr>
      <w:tr w:rsidR="00CC2736" w:rsidRPr="00E13F9B" w14:paraId="55748FAC" w14:textId="77777777" w:rsidTr="00E13F9B">
        <w:trPr>
          <w:trHeight w:val="362"/>
          <w:jc w:val="center"/>
        </w:trPr>
        <w:tc>
          <w:tcPr>
            <w:tcW w:w="4428" w:type="dxa"/>
          </w:tcPr>
          <w:p w14:paraId="4CD0005E" w14:textId="60667934" w:rsidR="00CC2736" w:rsidRDefault="00CC2736" w:rsidP="00CC2736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Reese </w:t>
            </w:r>
            <w:proofErr w:type="spellStart"/>
            <w:r>
              <w:rPr>
                <w:sz w:val="32"/>
                <w:szCs w:val="32"/>
              </w:rPr>
              <w:t>Lighty</w:t>
            </w:r>
            <w:proofErr w:type="spellEnd"/>
          </w:p>
        </w:tc>
        <w:tc>
          <w:tcPr>
            <w:tcW w:w="4428" w:type="dxa"/>
          </w:tcPr>
          <w:p w14:paraId="62AB01E5" w14:textId="389D1526" w:rsidR="00CC2736" w:rsidRDefault="00CC2736" w:rsidP="00CC2736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Sophomore</w:t>
            </w:r>
          </w:p>
        </w:tc>
      </w:tr>
      <w:tr w:rsidR="00CC2736" w:rsidRPr="00E13F9B" w14:paraId="36D16E23" w14:textId="77777777" w:rsidTr="00E13F9B">
        <w:trPr>
          <w:trHeight w:val="362"/>
          <w:jc w:val="center"/>
        </w:trPr>
        <w:tc>
          <w:tcPr>
            <w:tcW w:w="4428" w:type="dxa"/>
          </w:tcPr>
          <w:p w14:paraId="2A8C3BC5" w14:textId="3943728B" w:rsidR="00CC2736" w:rsidRDefault="00CC2736" w:rsidP="00CC2736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Addison Elliott</w:t>
            </w:r>
          </w:p>
        </w:tc>
        <w:tc>
          <w:tcPr>
            <w:tcW w:w="4428" w:type="dxa"/>
          </w:tcPr>
          <w:p w14:paraId="60DDC4BD" w14:textId="41A49F91" w:rsidR="00CC2736" w:rsidRDefault="00CC2736" w:rsidP="00CC2736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Freshman</w:t>
            </w:r>
          </w:p>
        </w:tc>
      </w:tr>
      <w:tr w:rsidR="00CC2736" w:rsidRPr="00E13F9B" w14:paraId="6FC3DC79" w14:textId="77777777" w:rsidTr="00E13F9B">
        <w:trPr>
          <w:trHeight w:val="362"/>
          <w:jc w:val="center"/>
        </w:trPr>
        <w:tc>
          <w:tcPr>
            <w:tcW w:w="4428" w:type="dxa"/>
          </w:tcPr>
          <w:p w14:paraId="5D692301" w14:textId="510B7C5B" w:rsidR="00CC2736" w:rsidRDefault="00CC2736" w:rsidP="00CC2736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2570B45B" w14:textId="618BF38E" w:rsidR="00CC2736" w:rsidRDefault="00CC2736" w:rsidP="00CC2736">
            <w:pPr>
              <w:pStyle w:val="TableParagraph"/>
              <w:rPr>
                <w:sz w:val="32"/>
                <w:szCs w:val="32"/>
              </w:rPr>
            </w:pPr>
          </w:p>
        </w:tc>
      </w:tr>
    </w:tbl>
    <w:p w14:paraId="65425AE2" w14:textId="77777777" w:rsidR="00FC7A6B" w:rsidRDefault="00FC7A6B">
      <w:pPr>
        <w:pStyle w:val="BodyText"/>
        <w:rPr>
          <w:rFonts w:ascii="Comic Sans MS"/>
          <w:i/>
          <w:sz w:val="20"/>
        </w:rPr>
      </w:pPr>
    </w:p>
    <w:p w14:paraId="3DA56D8A" w14:textId="77777777" w:rsidR="00FC7A6B" w:rsidRDefault="00FC7A6B">
      <w:pPr>
        <w:pStyle w:val="BodyText"/>
        <w:spacing w:before="13"/>
        <w:rPr>
          <w:rFonts w:ascii="Comic Sans MS"/>
          <w:i/>
          <w:sz w:val="12"/>
        </w:rPr>
      </w:pPr>
    </w:p>
    <w:p w14:paraId="0E680E05" w14:textId="77777777" w:rsidR="00FC7A6B" w:rsidRDefault="00312902">
      <w:pPr>
        <w:pStyle w:val="BodyText"/>
        <w:spacing w:before="93"/>
        <w:ind w:left="220"/>
      </w:pPr>
      <w:r>
        <w:t>Head Coach: Jim Greene</w:t>
      </w:r>
    </w:p>
    <w:p w14:paraId="48EE82D9" w14:textId="77777777" w:rsidR="00FC7A6B" w:rsidRDefault="00FC7A6B">
      <w:pPr>
        <w:rPr>
          <w:b/>
          <w:sz w:val="24"/>
        </w:rPr>
      </w:pPr>
    </w:p>
    <w:p w14:paraId="011E9F0B" w14:textId="69D4AE9C" w:rsidR="00FC7A6B" w:rsidRDefault="00312902">
      <w:pPr>
        <w:pStyle w:val="BodyText"/>
        <w:ind w:left="220"/>
      </w:pPr>
      <w:r>
        <w:t xml:space="preserve">Varsity Assistant Coach: </w:t>
      </w:r>
      <w:r w:rsidR="00D0328F">
        <w:t>Greg Kline</w:t>
      </w:r>
    </w:p>
    <w:sectPr w:rsidR="00FC7A6B">
      <w:type w:val="continuous"/>
      <w:pgSz w:w="12240" w:h="15840"/>
      <w:pgMar w:top="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6B"/>
    <w:rsid w:val="00025AAD"/>
    <w:rsid w:val="000D11C6"/>
    <w:rsid w:val="00122D74"/>
    <w:rsid w:val="001B1A37"/>
    <w:rsid w:val="00225BB5"/>
    <w:rsid w:val="00283594"/>
    <w:rsid w:val="002C2A65"/>
    <w:rsid w:val="00312902"/>
    <w:rsid w:val="00484912"/>
    <w:rsid w:val="00583EEC"/>
    <w:rsid w:val="006323A8"/>
    <w:rsid w:val="00635718"/>
    <w:rsid w:val="007775D4"/>
    <w:rsid w:val="00812105"/>
    <w:rsid w:val="00827363"/>
    <w:rsid w:val="008F22E5"/>
    <w:rsid w:val="008F3565"/>
    <w:rsid w:val="009734D5"/>
    <w:rsid w:val="00A12322"/>
    <w:rsid w:val="00A278B9"/>
    <w:rsid w:val="00AF12C8"/>
    <w:rsid w:val="00B03A52"/>
    <w:rsid w:val="00B529B7"/>
    <w:rsid w:val="00BF31D8"/>
    <w:rsid w:val="00C36220"/>
    <w:rsid w:val="00CC2736"/>
    <w:rsid w:val="00D0328F"/>
    <w:rsid w:val="00E13F9B"/>
    <w:rsid w:val="00E230EC"/>
    <w:rsid w:val="00F16164"/>
    <w:rsid w:val="00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5176"/>
  <w15:docId w15:val="{2ED336FF-CE40-483F-8DDB-F7E60C93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3" w:lineRule="exact"/>
      <w:ind w:left="741" w:right="7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Sandee</dc:creator>
  <cp:lastModifiedBy>Blasone, Deborah</cp:lastModifiedBy>
  <cp:revision>4</cp:revision>
  <cp:lastPrinted>2021-08-17T13:17:00Z</cp:lastPrinted>
  <dcterms:created xsi:type="dcterms:W3CDTF">2023-08-18T05:57:00Z</dcterms:created>
  <dcterms:modified xsi:type="dcterms:W3CDTF">2023-09-21T14:37:00Z</dcterms:modified>
</cp:coreProperties>
</file>