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DB57" w14:textId="77777777" w:rsidR="008B2A59" w:rsidRDefault="008B2A59" w:rsidP="008B2A59"/>
    <w:p w14:paraId="59727DDF" w14:textId="6DC24F93" w:rsidR="0005490D" w:rsidRDefault="008B2A59" w:rsidP="008B2A59">
      <w:pPr>
        <w:jc w:val="center"/>
      </w:pPr>
      <w:r>
        <w:rPr>
          <w:noProof/>
        </w:rPr>
        <w:drawing>
          <wp:inline distT="0" distB="0" distL="0" distR="0" wp14:anchorId="44370B0A" wp14:editId="34EFC76C">
            <wp:extent cx="4608830" cy="2420620"/>
            <wp:effectExtent l="0" t="0" r="1270" b="0"/>
            <wp:docPr id="1130367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88F0DB" w14:textId="5289D19A" w:rsidR="008B2A59" w:rsidRDefault="008B2A59" w:rsidP="008B2A59">
      <w:pPr>
        <w:jc w:val="center"/>
        <w:rPr>
          <w:b/>
          <w:bCs/>
        </w:rPr>
      </w:pPr>
      <w:r w:rsidRPr="008B2A59">
        <w:rPr>
          <w:b/>
          <w:bCs/>
        </w:rPr>
        <w:t>_______________________________________________________________________</w:t>
      </w:r>
    </w:p>
    <w:p w14:paraId="49CB3879" w14:textId="34107E8F" w:rsidR="008B2A59" w:rsidRDefault="008B2A59" w:rsidP="00521E09">
      <w:pPr>
        <w:jc w:val="center"/>
        <w:rPr>
          <w:rFonts w:ascii="Georgia" w:hAnsi="Georgia"/>
          <w:sz w:val="52"/>
          <w:szCs w:val="52"/>
          <w:u w:val="single"/>
        </w:rPr>
      </w:pPr>
      <w:r w:rsidRPr="008B2A59">
        <w:rPr>
          <w:rFonts w:ascii="Georgia" w:hAnsi="Georgia"/>
          <w:sz w:val="52"/>
          <w:szCs w:val="52"/>
          <w:u w:val="single"/>
        </w:rPr>
        <w:t xml:space="preserve">Plains </w:t>
      </w:r>
      <w:r w:rsidR="003E0E0C">
        <w:rPr>
          <w:rFonts w:ascii="Georgia" w:hAnsi="Georgia"/>
          <w:sz w:val="52"/>
          <w:szCs w:val="52"/>
          <w:u w:val="single"/>
        </w:rPr>
        <w:t>Girls</w:t>
      </w:r>
      <w:r w:rsidRPr="008B2A59">
        <w:rPr>
          <w:rFonts w:ascii="Georgia" w:hAnsi="Georgia"/>
          <w:sz w:val="52"/>
          <w:szCs w:val="52"/>
          <w:u w:val="single"/>
        </w:rPr>
        <w:t xml:space="preserve"> Basketball Schedule 23-24</w:t>
      </w:r>
    </w:p>
    <w:p w14:paraId="5278498B" w14:textId="5C2D827D" w:rsidR="008B2A59" w:rsidRDefault="008B2A59" w:rsidP="008B2A59">
      <w:pPr>
        <w:jc w:val="center"/>
        <w:rPr>
          <w:rFonts w:ascii="Georgia" w:hAnsi="Georgia"/>
          <w:sz w:val="18"/>
          <w:szCs w:val="18"/>
        </w:rPr>
      </w:pPr>
      <w:r w:rsidRPr="008B2A59">
        <w:rPr>
          <w:rFonts w:ascii="Georgia" w:hAnsi="Georgia"/>
          <w:sz w:val="18"/>
          <w:szCs w:val="18"/>
        </w:rPr>
        <w:t>11/</w:t>
      </w:r>
      <w:r w:rsidR="003E0E0C">
        <w:rPr>
          <w:rFonts w:ascii="Georgia" w:hAnsi="Georgia"/>
          <w:sz w:val="18"/>
          <w:szCs w:val="18"/>
        </w:rPr>
        <w:t>20</w:t>
      </w:r>
      <w:r w:rsidRPr="008B2A59">
        <w:rPr>
          <w:rFonts w:ascii="Georgia" w:hAnsi="Georgia"/>
          <w:sz w:val="18"/>
          <w:szCs w:val="18"/>
        </w:rPr>
        <w:t xml:space="preserve">/2023 </w:t>
      </w:r>
      <w:r>
        <w:rPr>
          <w:rFonts w:ascii="Georgia" w:hAnsi="Georgia"/>
          <w:sz w:val="18"/>
          <w:szCs w:val="18"/>
        </w:rPr>
        <w:t xml:space="preserve"> </w:t>
      </w:r>
      <w:r w:rsidR="00A551F0">
        <w:rPr>
          <w:rFonts w:ascii="Georgia" w:hAnsi="Georgia"/>
          <w:sz w:val="18"/>
          <w:szCs w:val="18"/>
        </w:rPr>
        <w:t xml:space="preserve"> </w:t>
      </w:r>
      <w:r w:rsidR="003E0E0C">
        <w:rPr>
          <w:rFonts w:ascii="Georgia" w:hAnsi="Georgia"/>
          <w:sz w:val="18"/>
          <w:szCs w:val="18"/>
        </w:rPr>
        <w:t>Scrimmage/Practice Plains vs South Dayton Knights</w:t>
      </w:r>
    </w:p>
    <w:p w14:paraId="0F2F8661" w14:textId="41A88194" w:rsidR="00A551F0" w:rsidRDefault="003E0E0C" w:rsidP="008B2A59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11/28/2023   Scrimmage Plains vs Crossroads @ Crossroads</w:t>
      </w:r>
    </w:p>
    <w:p w14:paraId="0133E5E2" w14:textId="3D8237C0" w:rsidR="000D0228" w:rsidRDefault="000D0228" w:rsidP="008B2A59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11/29</w:t>
      </w:r>
      <w:r w:rsidRPr="000D0228">
        <w:rPr>
          <w:rFonts w:ascii="Georgia" w:hAnsi="Georgia"/>
          <w:sz w:val="18"/>
          <w:szCs w:val="18"/>
        </w:rPr>
        <w:t>/2023    Plains vs Middletown @ Plains</w:t>
      </w:r>
    </w:p>
    <w:p w14:paraId="56270573" w14:textId="6E75251A" w:rsidR="00A551F0" w:rsidRDefault="003E0E0C" w:rsidP="008B2A59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11/30/2023    Plains vs Creekside @ Plains</w:t>
      </w:r>
      <w:r w:rsidR="00A614B2">
        <w:rPr>
          <w:rFonts w:ascii="Georgia" w:hAnsi="Georgia"/>
          <w:sz w:val="18"/>
          <w:szCs w:val="18"/>
        </w:rPr>
        <w:t xml:space="preserve"> (7</w:t>
      </w:r>
      <w:r w:rsidR="00A614B2" w:rsidRPr="00A614B2">
        <w:rPr>
          <w:rFonts w:ascii="Georgia" w:hAnsi="Georgia"/>
          <w:sz w:val="18"/>
          <w:szCs w:val="18"/>
          <w:vertAlign w:val="superscript"/>
        </w:rPr>
        <w:t>th</w:t>
      </w:r>
      <w:r w:rsidR="00A614B2">
        <w:rPr>
          <w:rFonts w:ascii="Georgia" w:hAnsi="Georgia"/>
          <w:sz w:val="18"/>
          <w:szCs w:val="18"/>
        </w:rPr>
        <w:t xml:space="preserve"> grade only)</w:t>
      </w:r>
    </w:p>
    <w:p w14:paraId="220383B7" w14:textId="7975EAD6" w:rsidR="00A503AB" w:rsidRDefault="00A503AB" w:rsidP="008B2A59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12/5/2023     Plains vs Rapid Run @ Rapid Run (parents transportation)</w:t>
      </w:r>
    </w:p>
    <w:p w14:paraId="7AB0F437" w14:textId="4AC40198" w:rsidR="00A551F0" w:rsidRDefault="00A551F0" w:rsidP="008B2A59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12/</w:t>
      </w:r>
      <w:r w:rsidR="003E0E0C">
        <w:rPr>
          <w:rFonts w:ascii="Georgia" w:hAnsi="Georgia"/>
          <w:sz w:val="18"/>
          <w:szCs w:val="18"/>
        </w:rPr>
        <w:t xml:space="preserve">12/2023    Plains vs Ridge @ </w:t>
      </w:r>
      <w:r w:rsidR="00E40F46">
        <w:rPr>
          <w:rFonts w:ascii="Georgia" w:hAnsi="Georgia"/>
          <w:sz w:val="18"/>
          <w:szCs w:val="18"/>
        </w:rPr>
        <w:t>Lakota West</w:t>
      </w:r>
      <w:r w:rsidR="00A614B2">
        <w:rPr>
          <w:rFonts w:ascii="Georgia" w:hAnsi="Georgia"/>
          <w:sz w:val="18"/>
          <w:szCs w:val="18"/>
        </w:rPr>
        <w:t xml:space="preserve"> 5:30 game</w:t>
      </w:r>
    </w:p>
    <w:p w14:paraId="37EE00F0" w14:textId="7DD31360" w:rsidR="00335CD9" w:rsidRDefault="00335CD9" w:rsidP="008B2A59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12/16/2023 Plains vs Bridgetown @ Plains</w:t>
      </w:r>
      <w:r w:rsidR="00BD52E2">
        <w:rPr>
          <w:rFonts w:ascii="Georgia" w:hAnsi="Georgia"/>
          <w:sz w:val="18"/>
          <w:szCs w:val="18"/>
        </w:rPr>
        <w:t xml:space="preserve"> </w:t>
      </w:r>
      <w:proofErr w:type="gramStart"/>
      <w:r w:rsidR="00BD52E2">
        <w:rPr>
          <w:rFonts w:ascii="Georgia" w:hAnsi="Georgia"/>
          <w:sz w:val="18"/>
          <w:szCs w:val="18"/>
        </w:rPr>
        <w:t>( 7</w:t>
      </w:r>
      <w:proofErr w:type="gramEnd"/>
      <w:r w:rsidR="00BD52E2" w:rsidRPr="00BD52E2">
        <w:rPr>
          <w:rFonts w:ascii="Georgia" w:hAnsi="Georgia"/>
          <w:sz w:val="18"/>
          <w:szCs w:val="18"/>
          <w:vertAlign w:val="superscript"/>
        </w:rPr>
        <w:t>th</w:t>
      </w:r>
      <w:r w:rsidR="00BD52E2">
        <w:rPr>
          <w:rFonts w:ascii="Georgia" w:hAnsi="Georgia"/>
          <w:sz w:val="18"/>
          <w:szCs w:val="18"/>
        </w:rPr>
        <w:t xml:space="preserve"> grade only</w:t>
      </w:r>
      <w:r w:rsidR="00A614B2">
        <w:rPr>
          <w:rFonts w:ascii="Georgia" w:hAnsi="Georgia"/>
          <w:sz w:val="18"/>
          <w:szCs w:val="18"/>
        </w:rPr>
        <w:t xml:space="preserve"> @ 11:30am</w:t>
      </w:r>
      <w:r w:rsidR="00BD52E2">
        <w:rPr>
          <w:rFonts w:ascii="Georgia" w:hAnsi="Georgia"/>
          <w:sz w:val="18"/>
          <w:szCs w:val="18"/>
        </w:rPr>
        <w:t>)</w:t>
      </w:r>
    </w:p>
    <w:p w14:paraId="5CC007BF" w14:textId="363709F0" w:rsidR="00A551F0" w:rsidRDefault="001C7619" w:rsidP="008B2A59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12/19/2023    Plains vs Liberty @ Liberty </w:t>
      </w:r>
    </w:p>
    <w:p w14:paraId="4F0EBB27" w14:textId="4B7953BE" w:rsidR="00521E09" w:rsidRDefault="001C7619" w:rsidP="008B2A59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1/4/202</w:t>
      </w:r>
      <w:r w:rsidR="00CD22F8">
        <w:rPr>
          <w:rFonts w:ascii="Georgia" w:hAnsi="Georgia"/>
          <w:sz w:val="18"/>
          <w:szCs w:val="18"/>
        </w:rPr>
        <w:t>4</w:t>
      </w:r>
      <w:r>
        <w:rPr>
          <w:rFonts w:ascii="Georgia" w:hAnsi="Georgia"/>
          <w:sz w:val="18"/>
          <w:szCs w:val="18"/>
        </w:rPr>
        <w:t xml:space="preserve">   Plains </w:t>
      </w:r>
      <w:r w:rsidR="00CD22F8">
        <w:rPr>
          <w:rFonts w:ascii="Georgia" w:hAnsi="Georgia"/>
          <w:sz w:val="18"/>
          <w:szCs w:val="18"/>
        </w:rPr>
        <w:t xml:space="preserve">vs Delhi @ Delhi </w:t>
      </w:r>
      <w:r w:rsidR="003A7BC5">
        <w:rPr>
          <w:rFonts w:ascii="Georgia" w:hAnsi="Georgia"/>
          <w:sz w:val="18"/>
          <w:szCs w:val="18"/>
        </w:rPr>
        <w:t>(8</w:t>
      </w:r>
      <w:r w:rsidR="003A7BC5" w:rsidRPr="003A7BC5">
        <w:rPr>
          <w:rFonts w:ascii="Georgia" w:hAnsi="Georgia"/>
          <w:sz w:val="18"/>
          <w:szCs w:val="18"/>
          <w:vertAlign w:val="superscript"/>
        </w:rPr>
        <w:t>th</w:t>
      </w:r>
      <w:r w:rsidR="003A7BC5">
        <w:rPr>
          <w:rFonts w:ascii="Georgia" w:hAnsi="Georgia"/>
          <w:sz w:val="18"/>
          <w:szCs w:val="18"/>
        </w:rPr>
        <w:t xml:space="preserve"> grade only</w:t>
      </w:r>
      <w:r w:rsidR="00A614B2">
        <w:rPr>
          <w:rFonts w:ascii="Georgia" w:hAnsi="Georgia"/>
          <w:sz w:val="18"/>
          <w:szCs w:val="18"/>
        </w:rPr>
        <w:t xml:space="preserve"> 4:30pm</w:t>
      </w:r>
      <w:r w:rsidR="003A7BC5">
        <w:rPr>
          <w:rFonts w:ascii="Georgia" w:hAnsi="Georgia"/>
          <w:sz w:val="18"/>
          <w:szCs w:val="18"/>
        </w:rPr>
        <w:t>)</w:t>
      </w:r>
    </w:p>
    <w:p w14:paraId="4E975CF9" w14:textId="7B52DB9C" w:rsidR="00521E09" w:rsidRDefault="00CD22F8" w:rsidP="008B2A59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1/9/2024    Plains vs Hopewell @ Plains</w:t>
      </w:r>
    </w:p>
    <w:p w14:paraId="1AF5A70A" w14:textId="7C69BE82" w:rsidR="00521E09" w:rsidRDefault="00521E09" w:rsidP="008B2A59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1/</w:t>
      </w:r>
      <w:r w:rsidR="00CD22F8">
        <w:rPr>
          <w:rFonts w:ascii="Georgia" w:hAnsi="Georgia"/>
          <w:sz w:val="18"/>
          <w:szCs w:val="18"/>
        </w:rPr>
        <w:t>11/2024    Plains vs Sycamore @ Plains</w:t>
      </w:r>
    </w:p>
    <w:p w14:paraId="6C89B5D4" w14:textId="14F77CBB" w:rsidR="00521E09" w:rsidRDefault="00CD22F8" w:rsidP="008B2A59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1/17/2024    Plains vs</w:t>
      </w:r>
      <w:r w:rsidR="00084011">
        <w:rPr>
          <w:rFonts w:ascii="Georgia" w:hAnsi="Georgia"/>
          <w:sz w:val="18"/>
          <w:szCs w:val="18"/>
        </w:rPr>
        <w:t xml:space="preserve"> Colerain @</w:t>
      </w:r>
      <w:r w:rsidR="00335CD9">
        <w:rPr>
          <w:rFonts w:ascii="Georgia" w:hAnsi="Georgia"/>
          <w:sz w:val="18"/>
          <w:szCs w:val="18"/>
        </w:rPr>
        <w:t xml:space="preserve"> Taylor Elementary </w:t>
      </w:r>
      <w:r w:rsidR="00084011">
        <w:rPr>
          <w:rFonts w:ascii="Georgia" w:hAnsi="Georgia"/>
          <w:sz w:val="18"/>
          <w:szCs w:val="18"/>
        </w:rPr>
        <w:t xml:space="preserve"> </w:t>
      </w:r>
    </w:p>
    <w:p w14:paraId="1682B38A" w14:textId="4C8A4EB4" w:rsidR="00521E09" w:rsidRDefault="00084011" w:rsidP="008B2A59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1/22/2024    Plains vs Hamilton @ </w:t>
      </w:r>
      <w:r w:rsidR="00A614B2">
        <w:rPr>
          <w:rFonts w:ascii="Georgia" w:hAnsi="Georgia"/>
          <w:sz w:val="18"/>
          <w:szCs w:val="18"/>
        </w:rPr>
        <w:t>Garfield</w:t>
      </w:r>
    </w:p>
    <w:p w14:paraId="388FFB71" w14:textId="2C444B67" w:rsidR="00521E09" w:rsidRDefault="00084011" w:rsidP="008B2A59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1/24/2024    Plains vs Princeton Red @Plains</w:t>
      </w:r>
    </w:p>
    <w:p w14:paraId="7AED9CE4" w14:textId="62DF6D9D" w:rsidR="00521E09" w:rsidRDefault="00084011" w:rsidP="00521E09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1/29/2024    Plains vs White Oak @ Plains</w:t>
      </w:r>
    </w:p>
    <w:p w14:paraId="4E6F7EB9" w14:textId="11C86A09" w:rsidR="00521E09" w:rsidRDefault="00521E09" w:rsidP="00521E09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2/1/2023    Tournament</w:t>
      </w:r>
    </w:p>
    <w:p w14:paraId="0F39FEC4" w14:textId="73B400F3" w:rsidR="00A551F0" w:rsidRPr="0053267F" w:rsidRDefault="00A551F0" w:rsidP="0053267F">
      <w:pPr>
        <w:rPr>
          <w:rFonts w:ascii="Georgia" w:hAnsi="Georgia"/>
          <w:i/>
          <w:iCs/>
          <w:sz w:val="18"/>
          <w:szCs w:val="18"/>
        </w:rPr>
      </w:pPr>
    </w:p>
    <w:p w14:paraId="7F803B55" w14:textId="77777777" w:rsidR="008B2A59" w:rsidRPr="008B2A59" w:rsidRDefault="008B2A59" w:rsidP="008B2A59">
      <w:pPr>
        <w:jc w:val="center"/>
        <w:rPr>
          <w:rFonts w:ascii="Georgia" w:hAnsi="Georgia"/>
          <w:sz w:val="18"/>
          <w:szCs w:val="18"/>
        </w:rPr>
      </w:pPr>
    </w:p>
    <w:sectPr w:rsidR="008B2A59" w:rsidRPr="008B2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59"/>
    <w:rsid w:val="00044966"/>
    <w:rsid w:val="0005490D"/>
    <w:rsid w:val="00084011"/>
    <w:rsid w:val="000D0228"/>
    <w:rsid w:val="001C7619"/>
    <w:rsid w:val="0023144A"/>
    <w:rsid w:val="002B3A8C"/>
    <w:rsid w:val="00335CD9"/>
    <w:rsid w:val="003A7BC5"/>
    <w:rsid w:val="003C4AA7"/>
    <w:rsid w:val="003E0E0C"/>
    <w:rsid w:val="00521E09"/>
    <w:rsid w:val="0053267F"/>
    <w:rsid w:val="00590DD6"/>
    <w:rsid w:val="00627852"/>
    <w:rsid w:val="008059C0"/>
    <w:rsid w:val="008B2A59"/>
    <w:rsid w:val="00A503AB"/>
    <w:rsid w:val="00A551F0"/>
    <w:rsid w:val="00A614B2"/>
    <w:rsid w:val="00BD52E2"/>
    <w:rsid w:val="00C66F0B"/>
    <w:rsid w:val="00CD22F8"/>
    <w:rsid w:val="00D26DF4"/>
    <w:rsid w:val="00E033B8"/>
    <w:rsid w:val="00E4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B6477"/>
  <w15:chartTrackingRefBased/>
  <w15:docId w15:val="{3EB39DAA-F566-457E-BDA6-BC98DF53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79CF211821C4DB8703B2D0019466E" ma:contentTypeVersion="12" ma:contentTypeDescription="Create a new document." ma:contentTypeScope="" ma:versionID="5b48c39596a215e61a99fba5036c7bf5">
  <xsd:schema xmlns:xsd="http://www.w3.org/2001/XMLSchema" xmlns:xs="http://www.w3.org/2001/XMLSchema" xmlns:p="http://schemas.microsoft.com/office/2006/metadata/properties" xmlns:ns3="d74b9b30-be8e-43dc-ab7b-7c1d24762be3" xmlns:ns4="d3486dc0-5063-4d04-bfac-be024a0728f7" targetNamespace="http://schemas.microsoft.com/office/2006/metadata/properties" ma:root="true" ma:fieldsID="1d02ccddb9019889c20736d9320fa35f" ns3:_="" ns4:_="">
    <xsd:import namespace="d74b9b30-be8e-43dc-ab7b-7c1d24762be3"/>
    <xsd:import namespace="d3486dc0-5063-4d04-bfac-be024a0728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b9b30-be8e-43dc-ab7b-7c1d24762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86dc0-5063-4d04-bfac-be024a072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4b9b30-be8e-43dc-ab7b-7c1d24762b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8306C-781C-4C3D-81F4-8BFE25E3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b9b30-be8e-43dc-ab7b-7c1d24762be3"/>
    <ds:schemaRef ds:uri="d3486dc0-5063-4d04-bfac-be024a072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1C0CA-8C60-4515-BDEF-24D12433B60C}">
  <ds:schemaRefs>
    <ds:schemaRef ds:uri="http://schemas.microsoft.com/office/2006/metadata/properties"/>
    <ds:schemaRef ds:uri="http://schemas.microsoft.com/office/infopath/2007/PartnerControls"/>
    <ds:schemaRef ds:uri="d74b9b30-be8e-43dc-ab7b-7c1d24762be3"/>
  </ds:schemaRefs>
</ds:datastoreItem>
</file>

<file path=customXml/itemProps3.xml><?xml version="1.0" encoding="utf-8"?>
<ds:datastoreItem xmlns:ds="http://schemas.openxmlformats.org/officeDocument/2006/customXml" ds:itemID="{59DC731F-1309-4131-A6AD-E967889EC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Kroeger</dc:creator>
  <cp:keywords/>
  <dc:description/>
  <cp:lastModifiedBy>Alexis Kroeger</cp:lastModifiedBy>
  <cp:revision>11</cp:revision>
  <cp:lastPrinted>2023-11-27T18:47:00Z</cp:lastPrinted>
  <dcterms:created xsi:type="dcterms:W3CDTF">2023-10-24T17:02:00Z</dcterms:created>
  <dcterms:modified xsi:type="dcterms:W3CDTF">2023-11-27T18:53:00Z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0x01010090D79CF211821C4DB8703B2D0019466E</vt:lpwstr>
  </property>
</Properties>
</file>