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74EB" w14:textId="652A5268" w:rsidR="0050341C" w:rsidRPr="00B55834" w:rsidRDefault="007B526F" w:rsidP="00D370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MV Honor Academy</w:t>
      </w:r>
    </w:p>
    <w:p w14:paraId="49E925B3" w14:textId="41FF2926" w:rsidR="00D3705A" w:rsidRPr="00B55834" w:rsidRDefault="00D3705A" w:rsidP="00D3705A">
      <w:pPr>
        <w:jc w:val="center"/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Kindergarten Supply List 202</w:t>
      </w:r>
      <w:r w:rsidR="007B526F">
        <w:rPr>
          <w:b/>
          <w:sz w:val="40"/>
          <w:szCs w:val="40"/>
        </w:rPr>
        <w:t>3</w:t>
      </w:r>
      <w:r w:rsidRPr="00B55834">
        <w:rPr>
          <w:b/>
          <w:sz w:val="40"/>
          <w:szCs w:val="40"/>
        </w:rPr>
        <w:t>-202</w:t>
      </w:r>
      <w:r w:rsidR="007B526F">
        <w:rPr>
          <w:b/>
          <w:sz w:val="40"/>
          <w:szCs w:val="40"/>
        </w:rPr>
        <w:t>4</w:t>
      </w:r>
    </w:p>
    <w:p w14:paraId="10582510" w14:textId="77777777" w:rsidR="00D3705A" w:rsidRPr="00B55834" w:rsidRDefault="00D3705A" w:rsidP="00D3705A">
      <w:pPr>
        <w:jc w:val="center"/>
        <w:rPr>
          <w:b/>
          <w:sz w:val="40"/>
          <w:szCs w:val="40"/>
        </w:rPr>
      </w:pPr>
    </w:p>
    <w:p w14:paraId="209292E8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Book Bag (regular size)</w:t>
      </w:r>
    </w:p>
    <w:p w14:paraId="321A9BAF" w14:textId="349ADA18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 xml:space="preserve">Lunch Bag to bring lunch </w:t>
      </w:r>
      <w:r w:rsidR="007B526F">
        <w:rPr>
          <w:b/>
          <w:sz w:val="40"/>
          <w:szCs w:val="40"/>
        </w:rPr>
        <w:t>and</w:t>
      </w:r>
      <w:r w:rsidRPr="00B55834">
        <w:rPr>
          <w:b/>
          <w:sz w:val="40"/>
          <w:szCs w:val="40"/>
        </w:rPr>
        <w:t xml:space="preserve"> snacks</w:t>
      </w:r>
    </w:p>
    <w:p w14:paraId="41D35467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Two large boxes of tissues</w:t>
      </w:r>
    </w:p>
    <w:p w14:paraId="6359C65D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2 Large rolls of paper towels</w:t>
      </w:r>
    </w:p>
    <w:p w14:paraId="061BBA8D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 xml:space="preserve">2 large containers of antibacterial </w:t>
      </w:r>
      <w:r w:rsidR="00B55834" w:rsidRPr="00B55834">
        <w:rPr>
          <w:b/>
          <w:sz w:val="40"/>
          <w:szCs w:val="40"/>
        </w:rPr>
        <w:t>wipes (</w:t>
      </w:r>
      <w:r w:rsidRPr="00B55834">
        <w:rPr>
          <w:b/>
          <w:sz w:val="40"/>
          <w:szCs w:val="40"/>
        </w:rPr>
        <w:t>Lysol or Clorox preferred)</w:t>
      </w:r>
    </w:p>
    <w:p w14:paraId="70D061C0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One 24 count box of Crayola crayons</w:t>
      </w:r>
    </w:p>
    <w:p w14:paraId="0542FB3D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Six glue sticks</w:t>
      </w:r>
    </w:p>
    <w:p w14:paraId="75AD09A1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One package of playdough</w:t>
      </w:r>
      <w:r w:rsidR="00B55834" w:rsidRPr="00B55834">
        <w:rPr>
          <w:b/>
          <w:sz w:val="40"/>
          <w:szCs w:val="40"/>
        </w:rPr>
        <w:t xml:space="preserve"> </w:t>
      </w:r>
    </w:p>
    <w:p w14:paraId="0A5767B8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4 folders with two pockets – plastic lasts longer – red, blue, green, and yellow</w:t>
      </w:r>
    </w:p>
    <w:p w14:paraId="5632A5A1" w14:textId="3FC74A5C" w:rsidR="00D3705A" w:rsidRPr="00B55834" w:rsidRDefault="007B526F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D3705A" w:rsidRPr="00B55834">
        <w:rPr>
          <w:b/>
          <w:sz w:val="40"/>
          <w:szCs w:val="40"/>
        </w:rPr>
        <w:t xml:space="preserve"> large</w:t>
      </w:r>
      <w:r>
        <w:rPr>
          <w:b/>
          <w:sz w:val="40"/>
          <w:szCs w:val="40"/>
        </w:rPr>
        <w:t xml:space="preserve"> pump</w:t>
      </w:r>
      <w:r w:rsidR="00D3705A" w:rsidRPr="00B55834">
        <w:rPr>
          <w:b/>
          <w:sz w:val="40"/>
          <w:szCs w:val="40"/>
        </w:rPr>
        <w:t xml:space="preserve"> bottles of hand sanitizer</w:t>
      </w:r>
    </w:p>
    <w:p w14:paraId="7008FCA2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2 packs of black Dry Erase markers</w:t>
      </w:r>
    </w:p>
    <w:p w14:paraId="23D0C951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2 packs of thick primary pencils</w:t>
      </w:r>
    </w:p>
    <w:p w14:paraId="1BC7E2A6" w14:textId="77777777" w:rsidR="00D3705A" w:rsidRPr="00B55834" w:rsidRDefault="00D3705A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1 package of 3x5 index cards</w:t>
      </w:r>
    </w:p>
    <w:p w14:paraId="5E4EB2F3" w14:textId="77777777" w:rsidR="00B55834" w:rsidRPr="00B55834" w:rsidRDefault="00B55834" w:rsidP="00D3705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55834">
        <w:rPr>
          <w:b/>
          <w:sz w:val="40"/>
          <w:szCs w:val="40"/>
        </w:rPr>
        <w:t>$7.00 for Let’s Find Out Magazine (Social Studies and Science)</w:t>
      </w:r>
    </w:p>
    <w:sectPr w:rsidR="00B55834" w:rsidRPr="00B55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671C"/>
    <w:multiLevelType w:val="hybridMultilevel"/>
    <w:tmpl w:val="F9A6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5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5A"/>
    <w:rsid w:val="0050341C"/>
    <w:rsid w:val="007B526F"/>
    <w:rsid w:val="009806EF"/>
    <w:rsid w:val="00B55834"/>
    <w:rsid w:val="00D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315C"/>
  <w15:chartTrackingRefBased/>
  <w15:docId w15:val="{A85D5B33-A142-4696-B38B-9815BC88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MVCSD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Alleva, Maureen</dc:creator>
  <cp:keywords/>
  <dc:description/>
  <cp:lastModifiedBy>White, Gayle</cp:lastModifiedBy>
  <cp:revision>2</cp:revision>
  <cp:lastPrinted>2023-02-08T18:40:00Z</cp:lastPrinted>
  <dcterms:created xsi:type="dcterms:W3CDTF">2023-02-13T14:05:00Z</dcterms:created>
  <dcterms:modified xsi:type="dcterms:W3CDTF">2023-02-13T14:05:00Z</dcterms:modified>
</cp:coreProperties>
</file>