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309244815"/>
      </w:sdtPr>
      <w:sdtEndPr/>
      <w:sdtContent>
        <w:p w:rsidR="00CE61BF" w:rsidRDefault="0045788C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-130810</wp:posOffset>
                </wp:positionV>
                <wp:extent cx="831850" cy="584200"/>
                <wp:effectExtent l="0" t="0" r="6350" b="6350"/>
                <wp:wrapNone/>
                <wp:docPr id="12" name="image1.png" descr="HH01621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H01621_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5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-158750</wp:posOffset>
                </wp:positionV>
                <wp:extent cx="904875" cy="590550"/>
                <wp:effectExtent l="0" t="0" r="0" b="0"/>
                <wp:wrapNone/>
                <wp:docPr id="11" name="image2.png" descr="HH00669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H00669_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"/>
        <w:tblW w:w="1108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775"/>
        <w:gridCol w:w="1620"/>
        <w:gridCol w:w="1440"/>
        <w:gridCol w:w="1245"/>
        <w:gridCol w:w="1320"/>
        <w:gridCol w:w="1320"/>
        <w:gridCol w:w="1365"/>
      </w:tblGrid>
      <w:tr w:rsidR="00CE61BF">
        <w:trPr>
          <w:trHeight w:val="300"/>
        </w:trPr>
        <w:tc>
          <w:tcPr>
            <w:tcW w:w="1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1"/>
              <w:id w:val="-343554572"/>
              <w:showingPlcHdr/>
            </w:sdtPr>
            <w:sdtEndPr/>
            <w:sdtContent>
              <w:p w:rsidR="00CE61BF" w:rsidRDefault="004578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t xml:space="preserve">     </w:t>
                </w:r>
              </w:p>
            </w:sdtContent>
          </w:sdt>
          <w:tbl>
            <w:tblPr>
              <w:tblStyle w:val="a0"/>
              <w:tblW w:w="10458" w:type="dxa"/>
              <w:tblLayout w:type="fixed"/>
              <w:tblLook w:val="0400" w:firstRow="0" w:lastRow="0" w:firstColumn="0" w:lastColumn="0" w:noHBand="0" w:noVBand="1"/>
            </w:tblPr>
            <w:tblGrid>
              <w:gridCol w:w="10458"/>
            </w:tblGrid>
            <w:tr w:rsidR="00CE61BF">
              <w:trPr>
                <w:trHeight w:val="300"/>
              </w:trPr>
              <w:tc>
                <w:tcPr>
                  <w:tcW w:w="10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sdt>
                  <w:sdtPr>
                    <w:tag w:val="goog_rdk_2"/>
                    <w:id w:val="-2123303038"/>
                  </w:sdtPr>
                  <w:sdtEndPr/>
                  <w:sdtContent>
                    <w:p w:rsidR="00CE61BF" w:rsidRDefault="00C9319F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2020-2021</w:t>
                      </w:r>
                      <w:r w:rsidR="008356D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56DF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Beverly Shores Elementary Supply List</w:t>
                      </w:r>
                    </w:p>
                  </w:sdtContent>
                </w:sdt>
              </w:tc>
            </w:tr>
          </w:tbl>
          <w:sdt>
            <w:sdtPr>
              <w:tag w:val="goog_rdk_3"/>
              <w:id w:val="-1380551004"/>
            </w:sdtPr>
            <w:sdtEndPr/>
            <w:sdtContent>
              <w:p w:rsidR="00CE61BF" w:rsidRDefault="008356DF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1108 West Griffin Road, Leesburg, FL    352-787-1760</w:t>
                </w:r>
              </w:p>
            </w:sdtContent>
          </w:sdt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0"/>
              <w:id w:val="-1151600863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ITEMS</w:t>
                </w:r>
              </w:p>
            </w:sdtContent>
          </w:sdt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1"/>
              <w:id w:val="174079603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KIND.</w:t>
                </w:r>
              </w:p>
            </w:sdtContent>
          </w:sdt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2"/>
              <w:id w:val="498092493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FIRST</w:t>
                </w:r>
              </w:p>
            </w:sdtContent>
          </w:sdt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3"/>
              <w:id w:val="-1942058868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SECOND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4"/>
              <w:id w:val="-866908109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THIRD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15"/>
              <w:id w:val="-890413914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FOURTH</w:t>
                </w:r>
              </w:p>
            </w:sdtContent>
          </w:sdt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6"/>
              <w:id w:val="-1423644656"/>
            </w:sdtPr>
            <w:sdtEndPr/>
            <w:sdtContent>
              <w:p w:rsidR="00CE61BF" w:rsidRDefault="008356DF" w:rsidP="008B6BB1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FIFTH</w:t>
                </w:r>
              </w:p>
            </w:sdtContent>
          </w:sdt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7"/>
              <w:id w:val="643618051"/>
            </w:sdtPr>
            <w:sdtEndPr/>
            <w:sdtContent>
              <w:p w:rsidR="00CE61BF" w:rsidRPr="009B1F04" w:rsidRDefault="00241B9E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Backpack (NO Wheels)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8"/>
              <w:id w:val="1109552610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9"/>
              <w:id w:val="-865993881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20"/>
              <w:id w:val="148650137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21"/>
              <w:id w:val="-2020306530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22"/>
              <w:id w:val="-1062023918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43389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  <w:highlight w:val="yellow"/>
              </w:rPr>
            </w:pP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24"/>
              <w:id w:val="392861497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Big pink eraser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901B8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D704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Packs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BD7D6F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Packs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 packs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F835E5">
              <w:rPr>
                <w:rFonts w:asciiTheme="minorHAnsi" w:eastAsia="Arial" w:hAnsiTheme="minorHAnsi" w:cs="Arial"/>
                <w:sz w:val="18"/>
                <w:szCs w:val="18"/>
              </w:rPr>
              <w:t xml:space="preserve"> packs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31"/>
              <w:id w:val="-916318392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Black composition book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D8155D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</w:tr>
      <w:tr w:rsidR="008B6BB1" w:rsidTr="00433895">
        <w:trPr>
          <w:trHeight w:val="2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tag w:val="goog_rdk_45"/>
              <w:id w:val="-319654843"/>
            </w:sdtPr>
            <w:sdtEndPr/>
            <w:sdtContent>
              <w:p w:rsidR="008B6BB1" w:rsidRPr="00FD2445" w:rsidRDefault="008B6BB1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 w:rsidRPr="00FD2445"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  <w:t>Hand Sanitizer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D244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D244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D244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D244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D244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8B6BB1" w:rsidRPr="00F835E5" w:rsidRDefault="008B6BB1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835E5">
              <w:rPr>
                <w:rFonts w:asciiTheme="minorHAnsi" w:eastAsia="Arial" w:hAnsiTheme="minorHAnsi" w:cs="Arial"/>
                <w:b/>
                <w:sz w:val="20"/>
                <w:szCs w:val="20"/>
              </w:rPr>
              <w:t>1 personal bottle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52"/>
              <w:id w:val="911815680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Colored pencils, (Crayola)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CD7049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Box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es</w:t>
            </w:r>
            <w:r w:rsidR="00CD7049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(24)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72E22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372E22">
              <w:rPr>
                <w:rFonts w:asciiTheme="minorHAnsi" w:eastAsia="Arial" w:hAnsiTheme="minorHAnsi" w:cs="Arial"/>
                <w:sz w:val="18"/>
                <w:szCs w:val="18"/>
              </w:rPr>
              <w:t>2 Boxes (24)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185EC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  <w:r w:rsidR="00B06626">
              <w:rPr>
                <w:rFonts w:asciiTheme="minorHAnsi" w:eastAsia="Arial" w:hAnsiTheme="minorHAnsi" w:cs="Arial"/>
                <w:sz w:val="18"/>
                <w:szCs w:val="18"/>
              </w:rPr>
              <w:t xml:space="preserve"> (12)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66"/>
              <w:id w:val="2130501269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 xml:space="preserve">Crayola Crayons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Boxes (24)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Boxes (24)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72E22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73"/>
              <w:id w:val="1523212587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Dividers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185EC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80"/>
              <w:id w:val="-606583342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Expo Markers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 (Thin)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CD7049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Pack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B0662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397ED3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Pack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88"/>
              <w:id w:val="2036230205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Folders with prongs and pockets (plastic)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Red Folders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6(Red, Blue, Yellow, Green)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ECC" w:rsidRPr="009B1F04" w:rsidRDefault="00185EC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D1769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4</w:t>
            </w:r>
          </w:p>
          <w:p w:rsidR="00CE61BF" w:rsidRPr="009B1F04" w:rsidRDefault="000D176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 (Red and Blue)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9B1F04" w:rsidRDefault="00B0662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3</w:t>
            </w:r>
            <w:r w:rsidR="00185ECC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with Pockets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3 with prongs and pockets</w:t>
            </w:r>
          </w:p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95"/>
              <w:id w:val="1492975595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 xml:space="preserve">Elmer’s Glue sticks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Packs (Jumbo)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0D176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4 Packs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bookmarkStart w:id="1" w:name="_heading=h.30j0zll" w:colFirst="0" w:colLast="0" w:displacedByCustomXml="next"/>
          <w:bookmarkEnd w:id="1" w:displacedByCustomXml="next"/>
          <w:sdt>
            <w:sdtPr>
              <w:rPr>
                <w:rFonts w:asciiTheme="minorHAnsi" w:hAnsiTheme="minorHAnsi"/>
                <w:sz w:val="18"/>
                <w:szCs w:val="18"/>
              </w:rPr>
              <w:tag w:val="goog_rdk_110"/>
              <w:id w:val="-1785809320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Headphones adjustable (not earbuds)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1F2FD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pair</w:t>
            </w:r>
          </w:p>
        </w:tc>
      </w:tr>
      <w:tr w:rsidR="00CE61BF" w:rsidTr="008B6BB1">
        <w:trPr>
          <w:trHeight w:val="286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17"/>
              <w:id w:val="2019655402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Highlighter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D704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433895">
        <w:trPr>
          <w:trHeight w:val="26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C8762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tag w:val="goog_rdk_124"/>
                <w:id w:val="-701012112"/>
              </w:sdtPr>
              <w:sdtEndPr/>
              <w:sdtContent>
                <w:r w:rsidR="00FD2445" w:rsidRPr="00433895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Face Masks</w:t>
                </w:r>
              </w:sdtContent>
            </w:sdt>
            <w:r w:rsidR="008B6BB1" w:rsidRPr="00433895">
              <w:rPr>
                <w:rFonts w:asciiTheme="minorHAnsi" w:hAnsiTheme="minorHAnsi"/>
                <w:b/>
                <w:sz w:val="18"/>
                <w:szCs w:val="18"/>
              </w:rPr>
              <w:t xml:space="preserve"> and</w:t>
            </w:r>
            <w:r w:rsidR="00B06626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8B6BB1" w:rsidRPr="00433895">
              <w:rPr>
                <w:rFonts w:asciiTheme="minorHAnsi" w:hAnsiTheme="minorHAnsi"/>
                <w:b/>
                <w:sz w:val="18"/>
                <w:szCs w:val="18"/>
              </w:rPr>
              <w:t>or Face Shields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3389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3389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3389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3389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CE61BF" w:rsidRPr="0043389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3389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E61BF" w:rsidRPr="00F835E5" w:rsidRDefault="00FD244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b/>
                <w:sz w:val="18"/>
                <w:szCs w:val="18"/>
              </w:rPr>
              <w:t>YES</w:t>
            </w:r>
          </w:p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32"/>
              <w:id w:val="-1418783496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Pencils - #2 Ticonderoga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  <w:r w:rsidR="00185ECC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of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Packs of 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D704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Packs of 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Packs of 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B0662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2</w:t>
            </w:r>
            <w:r w:rsidR="00397ED3" w:rsidRPr="009B1F04">
              <w:rPr>
                <w:rFonts w:asciiTheme="minorHAnsi" w:eastAsia="Arial" w:hAnsiTheme="minorHAnsi" w:cs="Arial"/>
                <w:sz w:val="18"/>
                <w:szCs w:val="18"/>
              </w:rPr>
              <w:t xml:space="preserve"> Packs of 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3 packs 36</w:t>
            </w:r>
          </w:p>
        </w:tc>
      </w:tr>
      <w:tr w:rsidR="00CE61BF" w:rsidTr="008B6BB1">
        <w:trPr>
          <w:trHeight w:val="36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39"/>
              <w:id w:val="390850113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Pencil Pouch w/ zipper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185EC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F835E5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46"/>
              <w:id w:val="-292596449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Pencil box (plastic)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CE61BF" w:rsidTr="008B6BB1">
        <w:trPr>
          <w:trHeight w:val="3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60"/>
              <w:id w:val="95839772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 xml:space="preserve">Scissors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(Blunt Tip)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(Blunt Tip)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0D176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(Blunt Tip)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CE61BF" w:rsidTr="008B6BB1">
        <w:trPr>
          <w:trHeight w:val="28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67"/>
              <w:id w:val="-278807096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Spiral bound notebook, wide-ruled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23BA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72E22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9B1F04" w:rsidRDefault="00B0662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5</w:t>
            </w:r>
            <w:r w:rsidR="007E6F28">
              <w:rPr>
                <w:rFonts w:asciiTheme="minorHAnsi" w:eastAsia="Arial" w:hAnsiTheme="minorHAnsi" w:cs="Arial"/>
                <w:sz w:val="18"/>
                <w:szCs w:val="18"/>
              </w:rPr>
              <w:t xml:space="preserve"> with 120 pages</w:t>
            </w:r>
          </w:p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75"/>
              <w:id w:val="-1737150468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 xml:space="preserve">Three ring binder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2 (1 ½ in.)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(1/2 in.)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D704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(2in.)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397ED3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(2in.)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A234F7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1-3”</w:t>
            </w:r>
          </w:p>
        </w:tc>
      </w:tr>
      <w:tr w:rsidR="00CE61BF" w:rsidTr="008B6BB1">
        <w:trPr>
          <w:trHeight w:val="20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82"/>
              <w:id w:val="535399329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Tissues (Kleenex)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Box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6F2CC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Box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D704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Box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0D1769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 Box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B0662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box</w:t>
            </w:r>
          </w:p>
        </w:tc>
      </w:tr>
      <w:tr w:rsidR="00CE61BF" w:rsidTr="008B6BB1">
        <w:trPr>
          <w:trHeight w:val="28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89"/>
              <w:id w:val="-1569567058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 xml:space="preserve">Crayola Washable markers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5001FE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( 8 to 10 Count)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866BD6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745E8A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835E5">
              <w:rPr>
                <w:rFonts w:asciiTheme="minorHAnsi" w:eastAsia="Arial" w:hAnsiTheme="minorHAnsi" w:cs="Arial"/>
                <w:sz w:val="18"/>
                <w:szCs w:val="18"/>
              </w:rPr>
              <w:t>1 pack</w:t>
            </w:r>
          </w:p>
        </w:tc>
      </w:tr>
      <w:tr w:rsidR="00CE61BF" w:rsidTr="008B6BB1">
        <w:trPr>
          <w:trHeight w:val="457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196"/>
              <w:id w:val="-1734623235"/>
            </w:sdtPr>
            <w:sdtEndPr/>
            <w:sdtContent>
              <w:p w:rsidR="00CE61BF" w:rsidRPr="009B1F04" w:rsidRDefault="008356DF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Wide-ruled notebook paper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F835E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CE61BF" w:rsidTr="008B6BB1">
        <w:trPr>
          <w:trHeight w:val="29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sz w:val="18"/>
                <w:szCs w:val="18"/>
              </w:rPr>
              <w:tag w:val="goog_rdk_221"/>
              <w:id w:val="-971520538"/>
            </w:sdtPr>
            <w:sdtEndPr/>
            <w:sdtContent>
              <w:p w:rsidR="00CE61BF" w:rsidRPr="009B1F04" w:rsidRDefault="001F2FD8" w:rsidP="008B6BB1">
                <w:pPr>
                  <w:spacing w:after="0" w:line="240" w:lineRule="auto"/>
                  <w:jc w:val="center"/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</w:pPr>
                <w:r w:rsidRPr="009B1F04">
                  <w:rPr>
                    <w:rFonts w:asciiTheme="minorHAnsi" w:eastAsia="Arial" w:hAnsiTheme="minorHAnsi" w:cs="Arial"/>
                    <w:b/>
                    <w:sz w:val="18"/>
                    <w:szCs w:val="18"/>
                  </w:rPr>
                  <w:t>Rulers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185EC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9B1F04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9B1F04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1BF" w:rsidRPr="00433895" w:rsidRDefault="00CE61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  <w:highlight w:val="yellow"/>
              </w:rPr>
            </w:pPr>
          </w:p>
        </w:tc>
      </w:tr>
      <w:tr w:rsidR="007E6F28" w:rsidTr="008B6BB1">
        <w:trPr>
          <w:trHeight w:val="29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7E6F28" w:rsidRDefault="007E6F28" w:rsidP="008B6B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6F28">
              <w:rPr>
                <w:rFonts w:asciiTheme="minorHAnsi" w:hAnsiTheme="minorHAnsi"/>
                <w:b/>
                <w:sz w:val="18"/>
                <w:szCs w:val="18"/>
              </w:rPr>
              <w:t>Black Dry Erase Marker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9B1F04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9B1F04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9B1F04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9B1F04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9B1F04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F28" w:rsidRPr="00433895" w:rsidRDefault="007E6F28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  <w:highlight w:val="yellow"/>
              </w:rPr>
            </w:pPr>
            <w:r w:rsidRPr="007E6F28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</w:p>
        </w:tc>
      </w:tr>
      <w:tr w:rsidR="0045788C" w:rsidTr="008B6BB1">
        <w:trPr>
          <w:trHeight w:val="4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45788C" w:rsidP="007E6F28">
            <w:pPr>
              <w:spacing w:after="0" w:line="240" w:lineRule="auto"/>
              <w:jc w:val="center"/>
              <w:textDirection w:val="btLr"/>
              <w:rPr>
                <w:rFonts w:asciiTheme="minorHAnsi" w:hAnsiTheme="minorHAnsi"/>
                <w:b/>
              </w:rPr>
            </w:pPr>
            <w:r w:rsidRPr="009B1F04">
              <w:rPr>
                <w:rFonts w:asciiTheme="minorHAnsi" w:hAnsiTheme="minorHAnsi"/>
                <w:b/>
              </w:rPr>
              <w:t>** REQUIRED: change of clothes,  underwear and socks, in a gallon size plastic bag w/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3E17BF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Kind</w:t>
            </w:r>
            <w:r w:rsidR="0045788C" w:rsidRPr="009B1F04">
              <w:rPr>
                <w:rFonts w:asciiTheme="minorHAnsi" w:eastAsia="Arial" w:hAnsiTheme="minorHAnsi" w:cs="Arial"/>
                <w:sz w:val="18"/>
                <w:szCs w:val="18"/>
              </w:rPr>
              <w:t>ergarten s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tudent’s name on a gallon size Z</w:t>
            </w:r>
            <w:r w:rsidR="0045788C" w:rsidRPr="009B1F04">
              <w:rPr>
                <w:rFonts w:asciiTheme="minorHAnsi" w:eastAsia="Arial" w:hAnsiTheme="minorHAnsi" w:cs="Arial"/>
                <w:sz w:val="18"/>
                <w:szCs w:val="18"/>
              </w:rPr>
              <w:t>iplock bag with full change of clothes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45788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45788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45788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9B1F04" w:rsidRDefault="0045788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88C" w:rsidRPr="00433895" w:rsidRDefault="0045788C" w:rsidP="008B6BB1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  <w:highlight w:val="yellow"/>
              </w:rPr>
            </w:pPr>
          </w:p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28"/>
              <w:id w:val="-1947457228"/>
            </w:sdtPr>
            <w:sdtEndPr/>
            <w:sdtContent>
              <w:p w:rsidR="00CE61BF" w:rsidRDefault="0045788C">
                <w:pPr>
                  <w:spacing w:after="0" w:line="240" w:lineRule="auto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hidden="0" allowOverlap="1">
                          <wp:simplePos x="0" y="0"/>
                          <wp:positionH relativeFrom="column">
                            <wp:posOffset>-75565</wp:posOffset>
                          </wp:positionH>
                          <wp:positionV relativeFrom="paragraph">
                            <wp:posOffset>193675</wp:posOffset>
                          </wp:positionV>
                          <wp:extent cx="7077710" cy="342900"/>
                          <wp:effectExtent l="0" t="0" r="0" b="0"/>
                          <wp:wrapNone/>
                          <wp:docPr id="9" name="Rect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7771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CE61BF" w:rsidRDefault="008356D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 xml:space="preserve">*We realize that school supplies are expensive. To budget, buy what is most important or a basic supply. Items with an (*) are </w:t>
                                      </w:r>
                                      <w:r w:rsidR="00A84829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optional</w:t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 xml:space="preserve">. Other supplies can be sent in later in the year. Remember, you usually get the best buys during August back to school sales.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9" o:spid="_x0000_s1026" style="position:absolute;margin-left:-5.95pt;margin-top:15.25pt;width:557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" fillcolor="white [3201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CE61BF" w:rsidRDefault="008356D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*We realize that school supplies are expensive. To budget, buy what is most important or a basic supply. Items with an (*) are </w:t>
                                </w:r>
                                <w:r w:rsidR="00A84829"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optional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. Other supplies can be sent in later in the year. Remember, you usually get the best buys during August back to school sales. 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29"/>
              <w:id w:val="-237553089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0"/>
              <w:id w:val="-743646772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1"/>
              <w:id w:val="-1005673378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2"/>
              <w:id w:val="391543253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3"/>
              <w:id w:val="1176998311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4"/>
              <w:id w:val="249245506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5"/>
              <w:id w:val="1454139996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6"/>
              <w:id w:val="-1846385917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7"/>
              <w:id w:val="-1162002447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8"/>
              <w:id w:val="1199351607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39"/>
              <w:id w:val="1418597071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0"/>
              <w:id w:val="-305552756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1"/>
              <w:id w:val="764115487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2"/>
              <w:id w:val="1710769304"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hidden="0" allowOverlap="1">
                          <wp:simplePos x="0" y="0"/>
                          <wp:positionH relativeFrom="column">
                            <wp:posOffset>-55245</wp:posOffset>
                          </wp:positionH>
                          <wp:positionV relativeFrom="paragraph">
                            <wp:posOffset>302260</wp:posOffset>
                          </wp:positionV>
                          <wp:extent cx="3535680" cy="2245995"/>
                          <wp:effectExtent l="0" t="0" r="26670" b="20955"/>
                          <wp:wrapNone/>
                          <wp:docPr id="10" name="Rectangle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535680" cy="22459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CE61BF" w:rsidRDefault="006769C4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Self-Contained</w:t>
                                      </w:r>
                                      <w:r w:rsidR="00CA7553"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8356DF"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Classroom items:</w:t>
                                      </w:r>
                                    </w:p>
                                    <w:p w:rsidR="00CA7553" w:rsidRPr="00E86082" w:rsidRDefault="00CA7553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 book bag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                 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1 3-ring binder w</w:t>
                                      </w:r>
                                      <w:r w:rsid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ith pockets </w:t>
                                      </w:r>
                                    </w:p>
                                    <w:p w:rsidR="00CA7553" w:rsidRPr="00E86082" w:rsidRDefault="00D12055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 box colored pencils (12</w:t>
                                      </w:r>
                                      <w:r w:rsidR="00CA7553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    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1 pack of tab dividers (5 tab)</w:t>
                                      </w:r>
                                    </w:p>
                                    <w:p w:rsidR="00CA7553" w:rsidRPr="00E86082" w:rsidRDefault="00CA7553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1 </w:t>
                                      </w:r>
                                      <w:r w:rsidR="00D12055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box crayons (24</w:t>
                                      </w: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                 </w:t>
                                      </w:r>
                                      <w:r w:rsidR="00F835E5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</w:t>
                                      </w:r>
                                    </w:p>
                                    <w:p w:rsidR="00CA7553" w:rsidRPr="00E86082" w:rsidRDefault="00CA7553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1 box 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washable markers (10-broad line)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1 pack of primary paper</w:t>
                                      </w:r>
                                    </w:p>
                                    <w:p w:rsidR="00CA7553" w:rsidRPr="00E86082" w:rsidRDefault="00CA7553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1 </w:t>
                                      </w:r>
                                      <w:r w:rsidR="00D12055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box #2 </w:t>
                                      </w:r>
                                      <w:r w:rsidR="006665F7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sharpened</w:t>
                                      </w:r>
                                      <w:r w:rsidR="00D12055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pencils (24)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1 bottle of hand sanitizer</w:t>
                                      </w:r>
                                    </w:p>
                                    <w:p w:rsidR="00D12055" w:rsidRPr="00E86082" w:rsidRDefault="00D12055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 box Kleenex Tissue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="00D41E96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                        </w:t>
                                      </w:r>
                                      <w:r w:rsidR="00BA11CC" w:rsidRPr="00E86082"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1 pack of highlighters</w:t>
                                      </w:r>
                                    </w:p>
                                    <w:p w:rsidR="00CA7553" w:rsidRPr="00E86082" w:rsidRDefault="00D12055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>1 box Expo markers</w:t>
                                      </w:r>
                                    </w:p>
                                    <w:p w:rsidR="00D12055" w:rsidRPr="00E86082" w:rsidRDefault="00D12055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>6 folders with pockets and prongs (Red, Yellow, Green) (Plastic)</w:t>
                                      </w:r>
                                    </w:p>
                                    <w:p w:rsidR="00D12055" w:rsidRPr="00E86082" w:rsidRDefault="00D12055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1 </w:t>
                                      </w:r>
                                      <w:r w:rsidR="00B92C1C"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>pencil box (plastic)</w:t>
                                      </w:r>
                                    </w:p>
                                    <w:p w:rsidR="00B92C1C" w:rsidRPr="00E86082" w:rsidRDefault="00B92C1C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>12 glue sticks</w:t>
                                      </w:r>
                                    </w:p>
                                    <w:p w:rsidR="0045788C" w:rsidRDefault="00BA11CC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="00B92C1C" w:rsidRPr="00E8608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scissors (blunt tip)</w:t>
                                      </w:r>
                                    </w:p>
                                    <w:p w:rsidR="00D41E96" w:rsidRPr="00E86082" w:rsidRDefault="00D41E96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356DF" w:rsidRPr="00CB0F1E" w:rsidRDefault="008356DF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B0F1E">
                                        <w:rPr>
                                          <w:sz w:val="20"/>
                                          <w:szCs w:val="20"/>
                                        </w:rPr>
                                        <w:t>** REQUIRED: change of clothes, including underwear and socks, in a gallon size plastic bag w/ name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0" o:spid="_x0000_s1027" style="position:absolute;margin-left:-4.35pt;margin-top:23.8pt;width:278.4pt;height:1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" fillcolor="white [3201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CE61BF" w:rsidRDefault="006769C4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b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Self-Contained</w:t>
                                </w:r>
                                <w:r w:rsidR="00CA7553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8356DF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Classroom items:</w:t>
                                </w:r>
                              </w:p>
                              <w:p w:rsidR="00CA7553" w:rsidRPr="00E86082" w:rsidRDefault="00CA7553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 book bag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           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1 3-ring binder w</w:t>
                                </w:r>
                                <w:r w:rsid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ith pockets </w:t>
                                </w:r>
                              </w:p>
                              <w:p w:rsidR="00CA7553" w:rsidRPr="00E86082" w:rsidRDefault="00D1205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 box colored pencils (12</w:t>
                                </w:r>
                                <w:r w:rsidR="00CA7553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1 pack of tab dividers (5 tab)</w:t>
                                </w:r>
                              </w:p>
                              <w:p w:rsidR="00CA7553" w:rsidRPr="00E86082" w:rsidRDefault="00CA7553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 w:rsidR="00D12055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box crayons (24</w:t>
                                </w: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           </w:t>
                                </w:r>
                                <w:r w:rsidR="00F835E5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</w:p>
                              <w:p w:rsidR="00CA7553" w:rsidRPr="00E86082" w:rsidRDefault="00CA7553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 box 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washable markers (10-broad line)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1 pack of primary paper</w:t>
                                </w:r>
                              </w:p>
                              <w:p w:rsidR="00CA7553" w:rsidRPr="00E86082" w:rsidRDefault="00CA7553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 w:rsidR="00D12055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box #2 </w:t>
                                </w:r>
                                <w:r w:rsidR="006665F7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sharpened</w:t>
                                </w:r>
                                <w:r w:rsidR="00D12055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pencils (24)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1 bottle of hand sanitizer</w:t>
                                </w:r>
                              </w:p>
                              <w:p w:rsidR="00D12055" w:rsidRPr="00E86082" w:rsidRDefault="00D1205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 box Kleenex Tissue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D41E9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           </w:t>
                                </w:r>
                                <w:r w:rsidR="00BA11CC" w:rsidRPr="00E86082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1 pack of highlighters</w:t>
                                </w:r>
                              </w:p>
                              <w:p w:rsidR="00CA7553" w:rsidRPr="00E86082" w:rsidRDefault="00D1205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sz w:val="18"/>
                                    <w:szCs w:val="18"/>
                                  </w:rPr>
                                  <w:t>1 box Expo markers</w:t>
                                </w:r>
                              </w:p>
                              <w:p w:rsidR="00D12055" w:rsidRPr="00E86082" w:rsidRDefault="00D1205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sz w:val="18"/>
                                    <w:szCs w:val="18"/>
                                  </w:rPr>
                                  <w:t>6 folders with pockets and prongs (Red, Yellow, Green) (Plastic)</w:t>
                                </w:r>
                              </w:p>
                              <w:p w:rsidR="00D12055" w:rsidRPr="00E86082" w:rsidRDefault="00D1205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 w:rsidR="00B92C1C" w:rsidRPr="00E86082">
                                  <w:rPr>
                                    <w:sz w:val="18"/>
                                    <w:szCs w:val="18"/>
                                  </w:rPr>
                                  <w:t>pencil box (plastic)</w:t>
                                </w:r>
                              </w:p>
                              <w:p w:rsidR="00B92C1C" w:rsidRPr="00E86082" w:rsidRDefault="00B92C1C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sz w:val="18"/>
                                    <w:szCs w:val="18"/>
                                  </w:rPr>
                                  <w:t>12 glue sticks</w:t>
                                </w:r>
                              </w:p>
                              <w:p w:rsidR="0045788C" w:rsidRDefault="00BA11CC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6082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92C1C" w:rsidRPr="00E86082">
                                  <w:rPr>
                                    <w:sz w:val="18"/>
                                    <w:szCs w:val="18"/>
                                  </w:rPr>
                                  <w:t xml:space="preserve"> scissors (blunt tip)</w:t>
                                </w:r>
                              </w:p>
                              <w:p w:rsidR="00D41E96" w:rsidRPr="00E86082" w:rsidRDefault="00D41E96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356DF" w:rsidRPr="00CB0F1E" w:rsidRDefault="008356DF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B0F1E">
                                  <w:rPr>
                                    <w:sz w:val="20"/>
                                    <w:szCs w:val="20"/>
                                  </w:rPr>
                                  <w:t>** REQUIRED: change of clothes, including underwear and socks, in a gallon size plastic bag w/ name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3"/>
              <w:id w:val="-988485008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tbl>
            <w:tblPr>
              <w:tblStyle w:val="a1"/>
              <w:tblW w:w="1224" w:type="dxa"/>
              <w:tblLayout w:type="fixed"/>
              <w:tblLook w:val="0400" w:firstRow="0" w:lastRow="0" w:firstColumn="0" w:lastColumn="0" w:noHBand="0" w:noVBand="1"/>
            </w:tblPr>
            <w:tblGrid>
              <w:gridCol w:w="1224"/>
            </w:tblGrid>
            <w:tr w:rsidR="00CE61BF">
              <w:trPr>
                <w:trHeight w:val="220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sdt>
                  <w:sdtPr>
                    <w:tag w:val="goog_rdk_244"/>
                    <w:id w:val="668755837"/>
                  </w:sdtPr>
                  <w:sdtEndPr/>
                  <w:sdtContent>
                    <w:p w:rsidR="00CE61BF" w:rsidRDefault="00C8762A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sdt>
            <w:sdtPr>
              <w:tag w:val="goog_rdk_245"/>
              <w:id w:val="-1989702926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6"/>
              <w:id w:val="-1112044122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7"/>
              <w:id w:val="1873884752"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hidden="0" allowOverlap="1">
                          <wp:simplePos x="0" y="0"/>
                          <wp:positionH relativeFrom="column">
                            <wp:posOffset>-208280</wp:posOffset>
                          </wp:positionH>
                          <wp:positionV relativeFrom="paragraph">
                            <wp:posOffset>292100</wp:posOffset>
                          </wp:positionV>
                          <wp:extent cx="3562350" cy="2261870"/>
                          <wp:effectExtent l="0" t="0" r="19050" b="24130"/>
                          <wp:wrapNone/>
                          <wp:docPr id="8" name="Rectangl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562350" cy="22618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C4A50" w:rsidRDefault="008356DF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</w:rPr>
                                        <w:t>VPK students:</w:t>
                                      </w:r>
                                    </w:p>
                                    <w:p w:rsidR="00CE61BF" w:rsidRPr="00DC4A50" w:rsidRDefault="00CB0F1E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1 </w:t>
                                      </w:r>
                                      <w:r w:rsidR="0067780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ackpack (no</w:t>
                                      </w:r>
                                      <w:r w:rsidR="008356DF"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 wheels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  <w:t>1”binder w/ clear view front</w:t>
                                      </w:r>
                                    </w:p>
                                    <w:p w:rsidR="00CE61BF" w:rsidRPr="00DC4A50" w:rsidRDefault="00DC4A50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1 labeled change of clothing </w:t>
                                      </w:r>
                                      <w:r w:rsidR="0067780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  <w:t>1 r</w:t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oll paper towels</w:t>
                                      </w:r>
                                    </w:p>
                                    <w:p w:rsidR="00CE61BF" w:rsidRPr="00DC4A50" w:rsidRDefault="00677800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1 b</w:t>
                                      </w:r>
                                      <w:r w:rsidR="008356DF"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ox Kleenex Tissue</w:t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  <w:t>1 container of baby wipes</w:t>
                                      </w:r>
                                    </w:p>
                                    <w:p w:rsidR="00CE61BF" w:rsidRPr="00DC4A50" w:rsidRDefault="008356DF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="00DC4A50"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 boxes of crayons</w:t>
                                      </w:r>
                                      <w:r w:rsidR="00CA7553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="00CA7553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  <w:t>1 box gallon size Ziplock bag</w:t>
                                      </w:r>
                                    </w:p>
                                    <w:p w:rsidR="00CE61BF" w:rsidRPr="00DC4A50" w:rsidRDefault="00DC4A50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4 giant glue sticks</w:t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ab/>
                                        <w:t>1 box sandwich bags</w:t>
                                      </w:r>
                                    </w:p>
                                    <w:p w:rsidR="00DC4A50" w:rsidRPr="00DC4A50" w:rsidRDefault="00DC4A50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1 pair of scissors</w:t>
                                      </w:r>
                                      <w:r w:rsidR="00B06626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                                  1 bottle of hand sanitizer</w:t>
                                      </w:r>
                                    </w:p>
                                    <w:p w:rsidR="00DC4A50" w:rsidRDefault="00DC4A50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</w:rPr>
                                      </w:pPr>
                                      <w:r w:rsidRPr="00DC4A50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1 Kindermat and blanket w/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 xml:space="preserve"> small pillow</w:t>
                                      </w:r>
                                    </w:p>
                                    <w:p w:rsidR="00CB0F1E" w:rsidRPr="00CB0F1E" w:rsidRDefault="00CB0F1E" w:rsidP="00DC4A50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B0F1E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1 pk. Dry-Erase markers</w:t>
                                      </w:r>
                                      <w:r w:rsidR="00B3560F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                     1 can of Lysol spray</w:t>
                                      </w:r>
                                    </w:p>
                                    <w:p w:rsidR="00B3560F" w:rsidRDefault="00B3560F" w:rsidP="008356DF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 face masks and/or face shields</w:t>
                                      </w:r>
                                      <w:r w:rsidR="00D1205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   </w:t>
                                      </w:r>
                                      <w:r w:rsidR="00D12055" w:rsidRPr="00D1205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1 crayon/pencil Box                            </w:t>
                                      </w:r>
                                    </w:p>
                                    <w:p w:rsidR="00CB0F1E" w:rsidRDefault="00CB0F1E" w:rsidP="008356DF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8356DF" w:rsidRPr="00CB0F1E" w:rsidRDefault="008356DF" w:rsidP="008356DF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B0F1E">
                                        <w:rPr>
                                          <w:sz w:val="20"/>
                                          <w:szCs w:val="20"/>
                                        </w:rPr>
                                        <w:t>** REQUIRED: change of clothes, including underwear and socks, in a gallon size plastic bag w/ name</w:t>
                                      </w:r>
                                    </w:p>
                                    <w:p w:rsidR="008356DF" w:rsidRDefault="008356DF">
                                      <w:pPr>
                                        <w:spacing w:after="0"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8" o:spid="_x0000_s1028" style="position:absolute;margin-left:-16.4pt;margin-top:23pt;width:280.5pt;height:1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DC4A50" w:rsidRDefault="008356DF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VPK students:</w:t>
                                </w:r>
                              </w:p>
                              <w:p w:rsidR="00CE61BF" w:rsidRPr="00DC4A50" w:rsidRDefault="00CB0F1E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1 </w:t>
                                </w:r>
                                <w:r w:rsidR="0067780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ackpack (no</w:t>
                                </w:r>
                                <w:r w:rsidR="008356DF"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wheels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  <w:t>1”binder w/ clear view front</w:t>
                                </w:r>
                              </w:p>
                              <w:p w:rsidR="00CE61BF" w:rsidRPr="00DC4A50" w:rsidRDefault="00DC4A50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1 labeled change of clothing </w:t>
                                </w:r>
                                <w:r w:rsidR="0067780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  <w:t>1 r</w:t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oll paper towels</w:t>
                                </w:r>
                              </w:p>
                              <w:p w:rsidR="00CE61BF" w:rsidRPr="00DC4A50" w:rsidRDefault="00677800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 b</w:t>
                                </w:r>
                                <w:r w:rsidR="008356DF"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ox Kleenex Tissue</w:t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  <w:t>1 container of baby wipes</w:t>
                                </w:r>
                              </w:p>
                              <w:p w:rsidR="00CE61BF" w:rsidRPr="00DC4A50" w:rsidRDefault="008356DF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DC4A50"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boxes of crayons</w:t>
                                </w:r>
                                <w:r w:rsidR="00CA7553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CA7553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  <w:t>1 box gallon size Ziplock bag</w:t>
                                </w:r>
                              </w:p>
                              <w:p w:rsidR="00CE61BF" w:rsidRPr="00DC4A50" w:rsidRDefault="00DC4A50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4 giant glue sticks</w:t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  <w:t>1 box sandwich bags</w:t>
                                </w:r>
                              </w:p>
                              <w:p w:rsidR="00DC4A50" w:rsidRPr="00DC4A50" w:rsidRDefault="00DC4A50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 pair of scissors</w:t>
                                </w:r>
                                <w:r w:rsidR="00B0662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                   1 bottle of hand sanitizer</w:t>
                                </w:r>
                              </w:p>
                              <w:p w:rsidR="00DC4A50" w:rsidRDefault="00DC4A50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</w:rPr>
                                </w:pPr>
                                <w:r w:rsidRPr="00DC4A5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 Kindermat and blanket w/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small pillow</w:t>
                                </w:r>
                              </w:p>
                              <w:p w:rsidR="00CB0F1E" w:rsidRPr="00CB0F1E" w:rsidRDefault="00CB0F1E" w:rsidP="00DC4A5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CB0F1E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 pk. Dry-Erase markers</w:t>
                                </w:r>
                                <w:r w:rsidR="00B3560F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      1 can of Lysol spray</w:t>
                                </w:r>
                              </w:p>
                              <w:p w:rsidR="00B3560F" w:rsidRDefault="00B3560F" w:rsidP="008356D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 face masks and/or face shields</w:t>
                                </w:r>
                                <w:r w:rsidR="00D12055"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D12055" w:rsidRPr="00D12055">
                                  <w:rPr>
                                    <w:sz w:val="20"/>
                                    <w:szCs w:val="20"/>
                                  </w:rPr>
                                  <w:t xml:space="preserve">1 crayon/pencil Box                            </w:t>
                                </w:r>
                              </w:p>
                              <w:p w:rsidR="00CB0F1E" w:rsidRDefault="00CB0F1E" w:rsidP="008356D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6DF" w:rsidRPr="00CB0F1E" w:rsidRDefault="008356DF" w:rsidP="008356D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B0F1E">
                                  <w:rPr>
                                    <w:sz w:val="20"/>
                                    <w:szCs w:val="20"/>
                                  </w:rPr>
                                  <w:t>** REQUIRED: change of clothes, including underwear and socks, in a gallon size plastic bag w/ name</w:t>
                                </w:r>
                              </w:p>
                              <w:p w:rsidR="008356DF" w:rsidRDefault="008356DF">
                                <w:pPr>
                                  <w:spacing w:after="0" w:line="258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8"/>
              <w:id w:val="-545218845"/>
              <w:showingPlcHdr/>
            </w:sdtPr>
            <w:sdtEndPr/>
            <w:sdtContent>
              <w:p w:rsidR="00CE61BF" w:rsidRDefault="00DC4A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49"/>
              <w:id w:val="-902523280"/>
              <w:showingPlcHdr/>
            </w:sdtPr>
            <w:sdtEndPr/>
            <w:sdtContent>
              <w:p w:rsidR="00CE61BF" w:rsidRDefault="00DC4A5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0"/>
              <w:id w:val="-1218661536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CE61BF" w:rsidTr="008B6BB1">
        <w:trPr>
          <w:trHeight w:val="22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1"/>
              <w:id w:val="-585150942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2"/>
              <w:id w:val="-1315948842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3"/>
              <w:id w:val="-199630045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4"/>
              <w:id w:val="460455747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5"/>
              <w:id w:val="416377338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6"/>
              <w:id w:val="-393731473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7"/>
              <w:id w:val="1105918277"/>
            </w:sdtPr>
            <w:sdtEndPr/>
            <w:sdtContent>
              <w:p w:rsidR="00CE61BF" w:rsidRDefault="00C8762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CE61BF" w:rsidTr="008B6BB1">
        <w:trPr>
          <w:trHeight w:val="26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8"/>
              <w:id w:val="810065328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59"/>
              <w:id w:val="-1107030185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60"/>
              <w:id w:val="-824981018"/>
              <w:showingPlcHdr/>
            </w:sdtPr>
            <w:sdtEndPr/>
            <w:sdtContent>
              <w:p w:rsidR="00CE61BF" w:rsidRDefault="004578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61"/>
              <w:id w:val="-744033699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62"/>
              <w:id w:val="1126741464"/>
              <w:showingPlcHdr/>
            </w:sdtPr>
            <w:sdtEndPr/>
            <w:sdtContent>
              <w:p w:rsidR="00CE61BF" w:rsidRDefault="009B1F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63"/>
              <w:id w:val="-1966039176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264"/>
              <w:id w:val="395091974"/>
            </w:sdtPr>
            <w:sdtEndPr/>
            <w:sdtContent>
              <w:p w:rsidR="00CE61BF" w:rsidRDefault="00C876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265"/>
        <w:id w:val="1489373512"/>
        <w:showingPlcHdr/>
      </w:sdtPr>
      <w:sdtEndPr/>
      <w:sdtContent>
        <w:p w:rsidR="00CE61BF" w:rsidRDefault="009B1F04">
          <w:r>
            <w:t xml:space="preserve">     </w:t>
          </w:r>
        </w:p>
      </w:sdtContent>
    </w:sdt>
    <w:sectPr w:rsidR="00CE61BF" w:rsidSect="00A34909">
      <w:pgSz w:w="12240" w:h="15840"/>
      <w:pgMar w:top="432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2A" w:rsidRDefault="00C8762A" w:rsidP="0045788C">
      <w:pPr>
        <w:spacing w:after="0" w:line="240" w:lineRule="auto"/>
      </w:pPr>
      <w:r>
        <w:separator/>
      </w:r>
    </w:p>
  </w:endnote>
  <w:endnote w:type="continuationSeparator" w:id="0">
    <w:p w:rsidR="00C8762A" w:rsidRDefault="00C8762A" w:rsidP="004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2A" w:rsidRDefault="00C8762A" w:rsidP="0045788C">
      <w:pPr>
        <w:spacing w:after="0" w:line="240" w:lineRule="auto"/>
      </w:pPr>
      <w:r>
        <w:separator/>
      </w:r>
    </w:p>
  </w:footnote>
  <w:footnote w:type="continuationSeparator" w:id="0">
    <w:p w:rsidR="00C8762A" w:rsidRDefault="00C8762A" w:rsidP="0045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F"/>
    <w:rsid w:val="000D1769"/>
    <w:rsid w:val="00116CF6"/>
    <w:rsid w:val="001311A8"/>
    <w:rsid w:val="00185ECC"/>
    <w:rsid w:val="001D1757"/>
    <w:rsid w:val="001F2FD8"/>
    <w:rsid w:val="00221FE3"/>
    <w:rsid w:val="00241B9E"/>
    <w:rsid w:val="002C1050"/>
    <w:rsid w:val="00341C41"/>
    <w:rsid w:val="00357C41"/>
    <w:rsid w:val="00372E22"/>
    <w:rsid w:val="00373C13"/>
    <w:rsid w:val="003912B8"/>
    <w:rsid w:val="00397ED3"/>
    <w:rsid w:val="003B7877"/>
    <w:rsid w:val="003C3D61"/>
    <w:rsid w:val="003D5721"/>
    <w:rsid w:val="003E17BF"/>
    <w:rsid w:val="00433895"/>
    <w:rsid w:val="0045788C"/>
    <w:rsid w:val="005001FE"/>
    <w:rsid w:val="0053652E"/>
    <w:rsid w:val="006665F7"/>
    <w:rsid w:val="006769C4"/>
    <w:rsid w:val="00677800"/>
    <w:rsid w:val="006F2CC8"/>
    <w:rsid w:val="00745E8A"/>
    <w:rsid w:val="00764437"/>
    <w:rsid w:val="007B3108"/>
    <w:rsid w:val="007E6F28"/>
    <w:rsid w:val="00823BAA"/>
    <w:rsid w:val="008356DF"/>
    <w:rsid w:val="00864E58"/>
    <w:rsid w:val="00866BD6"/>
    <w:rsid w:val="008B6BB1"/>
    <w:rsid w:val="00901B89"/>
    <w:rsid w:val="009B1F04"/>
    <w:rsid w:val="009C0F43"/>
    <w:rsid w:val="00A234F7"/>
    <w:rsid w:val="00A34909"/>
    <w:rsid w:val="00A44020"/>
    <w:rsid w:val="00A84829"/>
    <w:rsid w:val="00AB3E03"/>
    <w:rsid w:val="00B06626"/>
    <w:rsid w:val="00B3560F"/>
    <w:rsid w:val="00B4210C"/>
    <w:rsid w:val="00B92C1C"/>
    <w:rsid w:val="00BA11CC"/>
    <w:rsid w:val="00BD7D6F"/>
    <w:rsid w:val="00BE0D74"/>
    <w:rsid w:val="00C8762A"/>
    <w:rsid w:val="00C9319F"/>
    <w:rsid w:val="00CA7553"/>
    <w:rsid w:val="00CB0F1E"/>
    <w:rsid w:val="00CD7049"/>
    <w:rsid w:val="00CE61BF"/>
    <w:rsid w:val="00D12055"/>
    <w:rsid w:val="00D41E96"/>
    <w:rsid w:val="00D8155D"/>
    <w:rsid w:val="00DC2D58"/>
    <w:rsid w:val="00DC4A50"/>
    <w:rsid w:val="00DD0068"/>
    <w:rsid w:val="00E12709"/>
    <w:rsid w:val="00E86082"/>
    <w:rsid w:val="00EA60BB"/>
    <w:rsid w:val="00F139A5"/>
    <w:rsid w:val="00F835E5"/>
    <w:rsid w:val="00FC4D81"/>
    <w:rsid w:val="00FD010C"/>
    <w:rsid w:val="00FD1E40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F62D2-68A8-493C-8772-4AC96DE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76E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6C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8C"/>
  </w:style>
  <w:style w:type="paragraph" w:styleId="Footer">
    <w:name w:val="footer"/>
    <w:basedOn w:val="Normal"/>
    <w:link w:val="FooterChar"/>
    <w:uiPriority w:val="99"/>
    <w:unhideWhenUsed/>
    <w:rsid w:val="0045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BTplJ9hh9KLc2of8hEpb1sxkQ==">AMUW2mWOwTUJzBfY8cYd+DN3xgDpRONNFztnnJQWneBKQVLi5wbEMcGziycjqxnB7P9lCbkrilFltIZOwzcoJFdNxY3H/p1q9eDHwFssSXt2oo4nI4kwiWoBhWgAxLS36bDRfnXwThb0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OHara, Kristin M</dc:creator>
  <cp:lastModifiedBy>Hackler, Jeanne M</cp:lastModifiedBy>
  <cp:revision>2</cp:revision>
  <dcterms:created xsi:type="dcterms:W3CDTF">2020-08-10T01:24:00Z</dcterms:created>
  <dcterms:modified xsi:type="dcterms:W3CDTF">2020-08-10T01:24:00Z</dcterms:modified>
</cp:coreProperties>
</file>