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73A5" w14:textId="77777777" w:rsidR="00C9483E" w:rsidRDefault="00C9483E" w:rsidP="00C9483E">
      <w:pPr>
        <w:pStyle w:val="Heading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RANKIN COUNTY SCHOOL DISTRICT</w:t>
      </w:r>
    </w:p>
    <w:p w14:paraId="14B254A4" w14:textId="77777777" w:rsidR="00C9483E" w:rsidRPr="00C9483E" w:rsidRDefault="00C9483E" w:rsidP="00C9483E">
      <w:pPr>
        <w:pStyle w:val="Heading2"/>
        <w:rPr>
          <w:rFonts w:cs="Arial"/>
          <w:szCs w:val="22"/>
        </w:rPr>
      </w:pPr>
      <w:r w:rsidRPr="00C9483E">
        <w:rPr>
          <w:rFonts w:cs="Arial"/>
          <w:szCs w:val="22"/>
        </w:rPr>
        <w:t>DEVELOPMENTAL HISTORY</w:t>
      </w:r>
      <w:r w:rsidR="00C566EC">
        <w:rPr>
          <w:rFonts w:cs="Arial"/>
          <w:szCs w:val="22"/>
        </w:rPr>
        <w:t xml:space="preserve"> (</w:t>
      </w:r>
      <w:r w:rsidR="005B6D81">
        <w:rPr>
          <w:rFonts w:cs="Arial"/>
          <w:szCs w:val="22"/>
        </w:rPr>
        <w:t xml:space="preserve">Ages </w:t>
      </w:r>
      <w:bookmarkStart w:id="0" w:name="_GoBack"/>
      <w:bookmarkEnd w:id="0"/>
      <w:r w:rsidR="00C566EC">
        <w:rPr>
          <w:rFonts w:cs="Arial"/>
          <w:szCs w:val="22"/>
        </w:rPr>
        <w:t>3-9)</w:t>
      </w:r>
    </w:p>
    <w:p w14:paraId="1865C6F0" w14:textId="77777777" w:rsidR="00C9483E" w:rsidRPr="00AB4D66" w:rsidRDefault="00C9483E" w:rsidP="00C9483E">
      <w:pPr>
        <w:rPr>
          <w:rFonts w:ascii="Arial" w:hAnsi="Arial" w:cs="Arial"/>
          <w:b/>
          <w:sz w:val="20"/>
          <w:szCs w:val="20"/>
        </w:rPr>
      </w:pPr>
    </w:p>
    <w:p w14:paraId="138D90E0" w14:textId="77777777" w:rsidR="00C9483E" w:rsidRPr="00AB4D66" w:rsidRDefault="00C9483E" w:rsidP="00C9483E">
      <w:pPr>
        <w:rPr>
          <w:rFonts w:ascii="Arial" w:hAnsi="Arial" w:cs="Arial"/>
          <w:b/>
          <w:i/>
          <w:sz w:val="20"/>
          <w:szCs w:val="20"/>
        </w:rPr>
      </w:pPr>
      <w:r w:rsidRPr="00AB4D66">
        <w:rPr>
          <w:rFonts w:ascii="Arial" w:hAnsi="Arial" w:cs="Arial"/>
          <w:b/>
          <w:i/>
          <w:sz w:val="20"/>
          <w:szCs w:val="20"/>
        </w:rPr>
        <w:t>NOTE: The information collected on this form will be used by your child’s school to help them determine</w:t>
      </w:r>
      <w:r w:rsidR="00363331">
        <w:rPr>
          <w:rFonts w:ascii="Arial" w:hAnsi="Arial" w:cs="Arial"/>
          <w:b/>
          <w:i/>
          <w:sz w:val="20"/>
          <w:szCs w:val="20"/>
        </w:rPr>
        <w:t xml:space="preserve"> your child’s educational needs</w:t>
      </w:r>
      <w:r w:rsidRPr="00AB4D66">
        <w:rPr>
          <w:rFonts w:ascii="Arial" w:hAnsi="Arial" w:cs="Arial"/>
          <w:b/>
          <w:i/>
          <w:sz w:val="20"/>
          <w:szCs w:val="20"/>
        </w:rPr>
        <w:t>. Please include any information you think will help us in understanding your child.</w:t>
      </w:r>
    </w:p>
    <w:p w14:paraId="38FB90E1" w14:textId="77777777" w:rsidR="00C9483E" w:rsidRPr="00AB4D66" w:rsidRDefault="00C9483E" w:rsidP="00C9483E">
      <w:pPr>
        <w:rPr>
          <w:rFonts w:ascii="Arial" w:hAnsi="Arial" w:cs="Arial"/>
          <w:szCs w:val="22"/>
        </w:rPr>
      </w:pPr>
      <w:r w:rsidRPr="00AB4D66">
        <w:rPr>
          <w:rFonts w:ascii="Arial" w:hAnsi="Arial" w:cs="Arial"/>
          <w:szCs w:val="22"/>
        </w:rPr>
        <w:tab/>
      </w:r>
    </w:p>
    <w:tbl>
      <w:tblPr>
        <w:tblW w:w="10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5497"/>
      </w:tblGrid>
      <w:tr w:rsidR="00C9483E" w:rsidRPr="00AB4D66" w14:paraId="3842D91D" w14:textId="77777777" w:rsidTr="00FD7F73">
        <w:trPr>
          <w:cantSplit/>
          <w:trHeight w:val="441"/>
        </w:trPr>
        <w:tc>
          <w:tcPr>
            <w:tcW w:w="5497" w:type="dxa"/>
          </w:tcPr>
          <w:p w14:paraId="25F1E7B9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Informant:</w:t>
            </w:r>
          </w:p>
        </w:tc>
        <w:tc>
          <w:tcPr>
            <w:tcW w:w="5497" w:type="dxa"/>
          </w:tcPr>
          <w:p w14:paraId="4C5371D5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Relationship to the Child:</w:t>
            </w:r>
          </w:p>
        </w:tc>
      </w:tr>
    </w:tbl>
    <w:p w14:paraId="778FF41D" w14:textId="77777777" w:rsidR="00C9483E" w:rsidRPr="00AB4D66" w:rsidRDefault="00C9483E" w:rsidP="00C9483E">
      <w:pPr>
        <w:rPr>
          <w:rFonts w:ascii="Arial" w:hAnsi="Arial" w:cs="Arial"/>
          <w:sz w:val="20"/>
          <w:szCs w:val="20"/>
        </w:rPr>
      </w:pPr>
    </w:p>
    <w:tbl>
      <w:tblPr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71"/>
        <w:gridCol w:w="816"/>
        <w:gridCol w:w="540"/>
        <w:gridCol w:w="351"/>
        <w:gridCol w:w="642"/>
        <w:gridCol w:w="160"/>
        <w:gridCol w:w="188"/>
        <w:gridCol w:w="816"/>
        <w:gridCol w:w="349"/>
        <w:gridCol w:w="1454"/>
        <w:gridCol w:w="171"/>
        <w:gridCol w:w="1632"/>
      </w:tblGrid>
      <w:tr w:rsidR="00C9483E" w:rsidRPr="00AB4D66" w14:paraId="374BE96D" w14:textId="77777777" w:rsidTr="00363331">
        <w:trPr>
          <w:cantSplit/>
          <w:trHeight w:val="17"/>
        </w:trPr>
        <w:tc>
          <w:tcPr>
            <w:tcW w:w="10998" w:type="dxa"/>
            <w:gridSpan w:val="13"/>
            <w:tcBorders>
              <w:top w:val="single" w:sz="18" w:space="0" w:color="auto"/>
              <w:bottom w:val="single" w:sz="8" w:space="0" w:color="auto"/>
            </w:tcBorders>
            <w:shd w:val="clear" w:color="auto" w:fill="E6E6E6"/>
          </w:tcPr>
          <w:p w14:paraId="689500C8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</w:tr>
      <w:tr w:rsidR="00363331" w:rsidRPr="00AB4D66" w14:paraId="06F77BD8" w14:textId="77777777" w:rsidTr="00FD7F73">
        <w:trPr>
          <w:cantSplit/>
          <w:trHeight w:val="412"/>
        </w:trPr>
        <w:tc>
          <w:tcPr>
            <w:tcW w:w="5235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46BC3B" w14:textId="77777777" w:rsidR="00C9483E" w:rsidRPr="00AB4D66" w:rsidRDefault="00C9483E" w:rsidP="00C9483E">
            <w:pPr>
              <w:tabs>
                <w:tab w:val="right" w:pos="41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Child’s Name:</w:t>
            </w:r>
          </w:p>
        </w:tc>
        <w:tc>
          <w:tcPr>
            <w:tcW w:w="215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822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Race/Ethnicity: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E35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A90902B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  <w:tr w:rsidR="00363331" w:rsidRPr="00AB4D66" w14:paraId="6E633EBA" w14:textId="77777777" w:rsidTr="00FD7F73">
        <w:trPr>
          <w:cantSplit/>
          <w:trHeight w:val="449"/>
        </w:trPr>
        <w:tc>
          <w:tcPr>
            <w:tcW w:w="523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6C61D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B2CAA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MSIS #: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ED3F57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CA3AE51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C9483E" w:rsidRPr="00AB4D66" w14:paraId="3A624A9D" w14:textId="77777777" w:rsidTr="00363331">
        <w:trPr>
          <w:cantSplit/>
          <w:trHeight w:val="17"/>
        </w:trPr>
        <w:tc>
          <w:tcPr>
            <w:tcW w:w="10998" w:type="dxa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</w:tcPr>
          <w:p w14:paraId="706A5596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HOME AND FAMILY INFORMATION</w:t>
            </w:r>
          </w:p>
        </w:tc>
      </w:tr>
      <w:tr w:rsidR="00C9483E" w:rsidRPr="00AB4D66" w14:paraId="3BC111BD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9"/>
        </w:trPr>
        <w:tc>
          <w:tcPr>
            <w:tcW w:w="9195" w:type="dxa"/>
            <w:gridSpan w:val="11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52AE5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Parent(s)/Guardian(s):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DB866E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363331" w:rsidRPr="00AB4D66" w14:paraId="7DB8AEE5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8"/>
        </w:trPr>
        <w:tc>
          <w:tcPr>
            <w:tcW w:w="6388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8D24929" w14:textId="77777777" w:rsidR="00363331" w:rsidRPr="00AB4D66" w:rsidRDefault="00363331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14:paraId="364DB15E" w14:textId="77777777" w:rsidR="00363331" w:rsidRPr="00AB4D66" w:rsidRDefault="00363331" w:rsidP="00363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9A2635" w14:textId="77777777" w:rsidR="00363331" w:rsidRPr="00AB4D66" w:rsidRDefault="00363331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</w:tr>
      <w:tr w:rsidR="00363331" w:rsidRPr="00AB4D66" w14:paraId="10ED03F3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4"/>
        </w:trPr>
        <w:tc>
          <w:tcPr>
            <w:tcW w:w="6388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1A79C2" w14:textId="77777777" w:rsidR="00363331" w:rsidRPr="00AB4D66" w:rsidRDefault="00363331" w:rsidP="00363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DD6F9" w14:textId="77777777" w:rsidR="00363331" w:rsidRPr="00AB4D66" w:rsidRDefault="00363331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</w:tc>
      </w:tr>
      <w:tr w:rsidR="00C9483E" w:rsidRPr="00AB4D66" w14:paraId="2090B7A6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9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D2D8F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Child lives with:</w:t>
            </w:r>
          </w:p>
        </w:tc>
        <w:tc>
          <w:tcPr>
            <w:tcW w:w="909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789AE33" w14:textId="77777777" w:rsidR="00C9483E" w:rsidRPr="00AB4D66" w:rsidRDefault="00C9483E" w:rsidP="00C9483E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Birth Parent(s)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Adoptive Parent(s)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Parent and Step-Parent</w:t>
            </w:r>
          </w:p>
          <w:p w14:paraId="07ECC00F" w14:textId="77777777" w:rsidR="00C9483E" w:rsidRPr="00AB4D66" w:rsidRDefault="00C9483E" w:rsidP="00C9483E">
            <w:pPr>
              <w:tabs>
                <w:tab w:val="left" w:pos="2866"/>
                <w:tab w:val="left" w:pos="5836"/>
                <w:tab w:val="left" w:pos="6916"/>
                <w:tab w:val="left" w:pos="944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Grandparent(s)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Foster Parent(s)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7EB1111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6AE2179F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Persons Living in the Home</w:t>
            </w:r>
          </w:p>
        </w:tc>
      </w:tr>
      <w:tr w:rsidR="00C9483E" w:rsidRPr="00AB4D66" w14:paraId="6CE5A81B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E89F00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D83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64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4D7C502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14:paraId="14ADDC35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Special Needs</w:t>
            </w:r>
          </w:p>
        </w:tc>
      </w:tr>
      <w:tr w:rsidR="00C9483E" w:rsidRPr="00AB4D66" w14:paraId="1788F97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6EFF42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CBC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641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6E0346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807157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33CF861F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D60790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343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63B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864DEC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680D34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2D20F1B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5911FA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EEE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BDD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AC03B4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170B80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1BCF42D9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E4ABA7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0C8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DB3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0C2C17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41CBD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630DC01B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443D8B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EF9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B81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A3ED90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DD5B8B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31AE2B5C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8FB922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E015B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6B5C9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89C8F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5B1129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13C29E08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01C23D9F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Language(s) Spoken in the Home</w:t>
            </w:r>
          </w:p>
        </w:tc>
      </w:tr>
      <w:tr w:rsidR="00C9483E" w:rsidRPr="00AB4D66" w14:paraId="177A8958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9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56543" w14:textId="77777777" w:rsidR="00C9483E" w:rsidRPr="00AB4D66" w:rsidRDefault="00C9483E" w:rsidP="003633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any language other than English spoken in the home?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</w:t>
            </w:r>
          </w:p>
        </w:tc>
      </w:tr>
      <w:tr w:rsidR="00C9483E" w:rsidRPr="00AB4D66" w14:paraId="12E8AEF4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3"/>
        </w:trPr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F3ABD1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Language(s)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944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EE9577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Parent(s)/Guardian(s)</w:t>
            </w:r>
          </w:p>
        </w:tc>
      </w:tr>
      <w:tr w:rsidR="00C9483E" w:rsidRPr="00AB4D66" w14:paraId="1D2435BC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69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8C8D60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155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254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Speak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24D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5E4905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Speak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9483E" w:rsidRPr="00AB4D66" w14:paraId="3F81B63A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2E3CE0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D1B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356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B81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8835B7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042A02DB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389593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5B0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907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BD7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2E6B9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4A836B57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ABC2F26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9A95D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92FF1E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213CA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1CE1835" w14:textId="77777777" w:rsidR="00C9483E" w:rsidRPr="00AB4D66" w:rsidRDefault="00C9483E" w:rsidP="00C9483E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28961361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2EB9CA63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 Strengths</w:t>
            </w:r>
          </w:p>
        </w:tc>
      </w:tr>
      <w:tr w:rsidR="00C9483E" w:rsidRPr="00AB4D66" w14:paraId="11ABE89C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723ACB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your child’s strengths.</w:t>
            </w:r>
          </w:p>
          <w:p w14:paraId="59464D52" w14:textId="77777777" w:rsidR="00363331" w:rsidRDefault="00363331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1118E1" w14:textId="77777777" w:rsidR="00C9483E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F464A1" w14:textId="77777777" w:rsidR="00FD7F73" w:rsidRPr="00AB4D66" w:rsidRDefault="00FD7F73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C535BF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483E" w:rsidRPr="00AB4D66" w14:paraId="35B4607A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0B0764D8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Concerns for Your Child</w:t>
            </w:r>
          </w:p>
        </w:tc>
      </w:tr>
      <w:tr w:rsidR="00C9483E" w:rsidRPr="00AB4D66" w14:paraId="278EF9E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5F006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concerns that you have or any recent changes in your child’s development, behavior, or learning (e.g., missing developmental milestones, inattention, angry outbursts, withdrawn, difficulty learning information).</w:t>
            </w:r>
          </w:p>
          <w:p w14:paraId="07360FDE" w14:textId="77777777" w:rsidR="00C9483E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B6A86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27D56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483E" w:rsidRPr="00AB4D66" w14:paraId="40B9E8DF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3314D19B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Life Events or Family Transitions</w:t>
            </w:r>
          </w:p>
        </w:tc>
      </w:tr>
      <w:tr w:rsidR="00C9483E" w:rsidRPr="00AB4D66" w14:paraId="2ECE568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278A61" w14:textId="77777777" w:rsidR="00C9483E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 xml:space="preserve">Describe any major life events or changes in the family situation that may have affected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your</w:t>
            </w:r>
            <w:r w:rsidRPr="00AB4D66">
              <w:rPr>
                <w:rFonts w:ascii="Arial" w:hAnsi="Arial" w:cs="Arial"/>
                <w:i/>
                <w:sz w:val="20"/>
                <w:szCs w:val="20"/>
              </w:rPr>
              <w:t xml:space="preserve"> child (e.g., abuse, accidents, change in guardianship, death of a family member, divorce, economic hardship,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family </w:t>
            </w:r>
            <w:r w:rsidRPr="00AB4D66">
              <w:rPr>
                <w:rFonts w:ascii="Arial" w:hAnsi="Arial" w:cs="Arial"/>
                <w:i/>
                <w:sz w:val="20"/>
                <w:szCs w:val="20"/>
              </w:rPr>
              <w:t>move, natural disasters, remarriage, separations, etc.).</w:t>
            </w:r>
          </w:p>
          <w:p w14:paraId="02F47D24" w14:textId="77777777" w:rsidR="003832DA" w:rsidRDefault="003832DA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716FA5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D4F52C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483E" w:rsidRPr="00AB4D66" w14:paraId="772720DE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3CD94B36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/ PHYSICAL DEVELOPMENT</w:t>
            </w:r>
          </w:p>
        </w:tc>
      </w:tr>
      <w:tr w:rsidR="00C9483E" w:rsidRPr="00AB4D66" w14:paraId="2974F0A1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3324E514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Birth History</w:t>
            </w:r>
          </w:p>
        </w:tc>
      </w:tr>
      <w:tr w:rsidR="00C9483E" w:rsidRPr="00AB4D66" w14:paraId="4C420130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387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402B74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Mother’s age at birth: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711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CFC83F" w14:textId="77777777" w:rsidR="00C9483E" w:rsidRPr="00AB4D66" w:rsidRDefault="00C9483E" w:rsidP="00C9483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Mother received prenatal care during pregnancy?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43AB47D0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B346249" w14:textId="77777777" w:rsidR="00C9483E" w:rsidRPr="00AB4D66" w:rsidRDefault="00C9483E" w:rsidP="00363331">
            <w:pPr>
              <w:tabs>
                <w:tab w:val="left" w:pos="5940"/>
                <w:tab w:val="left" w:pos="666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Were there any complications during pregnancy or delivery?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9483E" w:rsidRPr="00AB4D66" w14:paraId="3311DAD3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6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EEC05F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High blood pressure/toxemia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Maternal injury/illness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Exposure to alcohol/cigarettes /drugs </w:t>
            </w:r>
          </w:p>
          <w:p w14:paraId="0E56ACC5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Rubella/German measles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Gestational diabetes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Emergency C-section</w:t>
            </w:r>
          </w:p>
          <w:p w14:paraId="2E2EB425" w14:textId="77777777" w:rsidR="00C9483E" w:rsidRPr="00AB4D66" w:rsidRDefault="00C9483E" w:rsidP="00C9483E">
            <w:pPr>
              <w:tabs>
                <w:tab w:val="left" w:pos="3600"/>
                <w:tab w:val="left" w:pos="6662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Premature (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weeks gestation)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Low birth weight (indicate one: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&lt;2.3 lbs.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2.3-3.3lbs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3.4-5.4 lbs.)     </w:t>
            </w:r>
          </w:p>
          <w:p w14:paraId="50C1BA38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7EA3713F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F049A62" w14:textId="77777777" w:rsidR="00C9483E" w:rsidRPr="00AB4D66" w:rsidRDefault="00C9483E" w:rsidP="00C9483E">
            <w:pPr>
              <w:tabs>
                <w:tab w:val="left" w:pos="666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Did your child have an extended stay in the hospital after birth?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516D10F9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F3C814F" w14:textId="77777777" w:rsidR="00C9483E" w:rsidRPr="00AB4D66" w:rsidRDefault="00C9483E" w:rsidP="00C9483E">
            <w:pPr>
              <w:tabs>
                <w:tab w:val="left" w:pos="405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Length of time: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&lt; one week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one to four weeks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one month or more (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months)</w:t>
            </w:r>
          </w:p>
          <w:p w14:paraId="2F39A49E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Reason: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516F4DBF" w14:textId="77777777" w:rsidTr="0036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6030F68C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General Health</w:t>
            </w:r>
          </w:p>
        </w:tc>
      </w:tr>
      <w:tr w:rsidR="00C9483E" w:rsidRPr="00AB4D66" w14:paraId="3269D4F3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6068003" w14:textId="77777777" w:rsidR="00C9483E" w:rsidRPr="00AB4D66" w:rsidRDefault="00C9483E" w:rsidP="00C9483E">
            <w:pPr>
              <w:tabs>
                <w:tab w:val="left" w:pos="5940"/>
                <w:tab w:val="left" w:pos="66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Has your child been hospitalized or had any significant operations?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2A326C0B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B2A4C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Explain: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0422637D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B67B1F1" w14:textId="77777777" w:rsidR="00C9483E" w:rsidRPr="00AB4D66" w:rsidRDefault="00C9483E" w:rsidP="00C9483E">
            <w:pPr>
              <w:tabs>
                <w:tab w:val="left" w:pos="59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Has your child had any significant medical conditions or illnesses?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264EDA7F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4F6C7B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Eye or vision problems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Heart problems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Hydrocephalus, hemorrhages, and/or shunt </w:t>
            </w:r>
          </w:p>
          <w:p w14:paraId="20017BC2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Ear infections and/or ear tubes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Seizures/neurological issues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Allergies (specify: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3F5897B" w14:textId="77777777" w:rsidR="00C9483E" w:rsidRPr="00AB4D66" w:rsidRDefault="00C9483E" w:rsidP="00C9483E">
            <w:pPr>
              <w:tabs>
                <w:tab w:val="left" w:pos="3600"/>
                <w:tab w:val="left" w:pos="6662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Asthma or breathing difficulties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Significant infections (e.g., meningitis, encephalitis, etc.) or high fevers</w:t>
            </w:r>
          </w:p>
          <w:p w14:paraId="2DA822E1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1E6D7902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20FBED" w14:textId="77777777" w:rsidR="00C9483E" w:rsidRPr="00AB4D66" w:rsidRDefault="00C9483E" w:rsidP="00C9483E">
            <w:pPr>
              <w:tabs>
                <w:tab w:val="left" w:pos="5940"/>
                <w:tab w:val="left" w:pos="66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Has your child had any significant accidents/injuries (e.g., head injuries)?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3E59267C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6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C80742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Motor vehicle accident(s)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Fall-related injury(ies)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Significant blow(s) to the head</w:t>
            </w:r>
          </w:p>
          <w:p w14:paraId="5CCB5E65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0F1265B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Explain: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3C292E10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262A14" w14:textId="77777777" w:rsidR="00C9483E" w:rsidRPr="00AB4D66" w:rsidRDefault="00C9483E" w:rsidP="00C9483E">
            <w:pPr>
              <w:tabs>
                <w:tab w:val="left" w:pos="666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Has your child had any difficulties or disorders with the following?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7DD41E6D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6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D8EBC4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Eating difficulties/disorders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Sleeping difficulties/disorders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Toileting difficulties/disorders</w:t>
            </w:r>
          </w:p>
          <w:p w14:paraId="26D96A6A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Explain: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13BC0055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DA02519" w14:textId="77777777" w:rsidR="00C9483E" w:rsidRPr="00AB4D66" w:rsidRDefault="00C9483E" w:rsidP="003832DA">
            <w:pPr>
              <w:tabs>
                <w:tab w:val="left" w:pos="666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your child currently being treated for a medical condition?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</w:t>
            </w:r>
          </w:p>
        </w:tc>
      </w:tr>
      <w:tr w:rsidR="00C9483E" w:rsidRPr="00AB4D66" w14:paraId="31010077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9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6584F6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Does your child have a regular healthcare provider/medical home?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07AAA12B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When was your child’s last visit to a healthcare provider? Indicate one: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&lt;6 months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6-12 months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&gt;1 year</w:t>
            </w:r>
          </w:p>
          <w:p w14:paraId="37F5B342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Is your child currently taking any medications?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67EAAD23" w14:textId="77777777" w:rsidR="00C9483E" w:rsidRPr="00AB4D66" w:rsidRDefault="00C9483E" w:rsidP="003832DA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32DA">
              <w:rPr>
                <w:rFonts w:ascii="Arial" w:hAnsi="Arial" w:cs="Arial"/>
                <w:color w:val="000000" w:themeColor="text1"/>
                <w:sz w:val="20"/>
                <w:szCs w:val="20"/>
              </w:rPr>
              <w:t>List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58453BB9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7BAC86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Has your child ever received speech</w:t>
            </w:r>
            <w:r>
              <w:rPr>
                <w:rFonts w:ascii="Arial" w:hAnsi="Arial" w:cs="Arial"/>
                <w:b/>
                <w:sz w:val="20"/>
                <w:szCs w:val="20"/>
              </w:rPr>
              <w:t>, physical, or occupational</w:t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 therapy?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  <w:p w14:paraId="39965B9C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70A1DFD8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7311100E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Hearing and Vision</w:t>
            </w:r>
          </w:p>
        </w:tc>
      </w:tr>
      <w:tr w:rsidR="00C9483E" w:rsidRPr="00AB4D66" w14:paraId="07C11BB4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D155DEE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Has your child ever had his/her hearing and/or vision tested?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1F71774A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506A43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Hearing only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Vision only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Hearing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and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vision</w:t>
            </w:r>
          </w:p>
          <w:p w14:paraId="260943B7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Hearing results: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4C777FDF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Vision results: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39DA3E84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FA0D39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Does your child require devices to assist with hearing or vision?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</w:tc>
      </w:tr>
      <w:tr w:rsidR="00C9483E" w:rsidRPr="00AB4D66" w14:paraId="1A601BB1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49D1CA2" w14:textId="77777777" w:rsidR="003832DA" w:rsidRPr="003832DA" w:rsidRDefault="00C9483E" w:rsidP="00C9483E">
            <w:pPr>
              <w:tabs>
                <w:tab w:val="left" w:pos="3600"/>
                <w:tab w:val="left" w:pos="57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Hearing aids (when acquired: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Glasses (when acquired: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9483E" w:rsidRPr="00AB4D66" w14:paraId="193BEC5B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14:paraId="7413088D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Motor Development</w:t>
            </w:r>
          </w:p>
        </w:tc>
      </w:tr>
      <w:tr w:rsidR="00C9483E" w:rsidRPr="00AB4D66" w14:paraId="5732F4C2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0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E71E86" w14:textId="77777777" w:rsidR="00C9483E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concerns you have about your child’s gross motor skills (e.g., walking, hopping, jumping, running, climbing stairs, kicking balls, etc.).</w:t>
            </w:r>
          </w:p>
          <w:p w14:paraId="7F8ACEBF" w14:textId="77777777" w:rsidR="003832DA" w:rsidRDefault="003832DA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2A6DF3" w14:textId="77777777" w:rsidR="003832DA" w:rsidRDefault="003832DA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C8C0CA" w14:textId="77777777" w:rsidR="003832DA" w:rsidRDefault="003832DA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990A75" w14:textId="77777777" w:rsidR="003832DA" w:rsidRPr="003832DA" w:rsidRDefault="003832DA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483E" w:rsidRPr="00AB4D66" w14:paraId="0434B4A9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0"/>
        </w:trPr>
        <w:tc>
          <w:tcPr>
            <w:tcW w:w="1099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E4908A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concerns you have about your child’s fine motor skills (e.g., writing or coloring, working buttons/zippers, tying shoes, cutting, etc.).</w:t>
            </w:r>
          </w:p>
          <w:p w14:paraId="5389E4B5" w14:textId="77777777" w:rsidR="00C9483E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17E724" w14:textId="77777777" w:rsidR="003832DA" w:rsidRPr="00AB4D66" w:rsidRDefault="003832DA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0B45CA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813E03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83E" w:rsidRPr="00AB4D66" w14:paraId="0490135E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037A61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additional concerns you have about your child’s physical development.</w:t>
            </w:r>
          </w:p>
          <w:p w14:paraId="217AC3EA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BAB867" w14:textId="77777777" w:rsidR="00C9483E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4143CC" w14:textId="77777777" w:rsidR="003832DA" w:rsidRPr="00AB4D66" w:rsidRDefault="003832DA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D2D708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100C4295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643BF3D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EDUCATIONAL BACKGROUND</w:t>
            </w:r>
          </w:p>
        </w:tc>
      </w:tr>
      <w:tr w:rsidR="00C9483E" w:rsidRPr="00AB4D66" w14:paraId="5260EFE3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1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63032E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Has your child ever attended a preschool program or childcare center?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  <w:p w14:paraId="0E7DC645" w14:textId="77777777" w:rsidR="00C9483E" w:rsidRPr="00AB4D66" w:rsidRDefault="00C9483E" w:rsidP="00C9483E">
            <w:pPr>
              <w:tabs>
                <w:tab w:val="left" w:pos="7560"/>
                <w:tab w:val="left" w:pos="792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Name: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A2BEE48" w14:textId="77777777" w:rsidR="00C9483E" w:rsidRPr="00AB4D66" w:rsidRDefault="00C9483E" w:rsidP="00C9483E">
            <w:pPr>
              <w:tabs>
                <w:tab w:val="left" w:pos="7560"/>
                <w:tab w:val="left" w:pos="7920"/>
                <w:tab w:val="left" w:pos="10633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Address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Teacher: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1936F301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0"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DFA5FD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difficulties your child has had with learning activities.</w:t>
            </w:r>
          </w:p>
          <w:p w14:paraId="7DEFC288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6E3B3" w14:textId="77777777" w:rsidR="00C9483E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5A3374" w14:textId="77777777" w:rsidR="003832DA" w:rsidRDefault="003832DA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74B27F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F0854F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83E" w:rsidRPr="00AB4D66" w14:paraId="383AC0A6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C1535E4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Has your child ever been evaluated/assessed/tested for learning difficulties? 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section)</w:t>
            </w:r>
          </w:p>
          <w:p w14:paraId="04C16571" w14:textId="77777777" w:rsidR="00C9483E" w:rsidRPr="00AB4D66" w:rsidRDefault="00C9483E" w:rsidP="00C9483E">
            <w:pPr>
              <w:tabs>
                <w:tab w:val="left" w:pos="1440"/>
                <w:tab w:val="left" w:pos="6486"/>
                <w:tab w:val="left" w:pos="6843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By whom: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  <w:t>When:</w:t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A5D4C0A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Results: </w:t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AB4D66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9483E" w:rsidRPr="00AB4D66" w14:paraId="55B700F6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0FD6FCE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COGNITIVE / ADAPTIVE DEVELOPMENT</w:t>
            </w:r>
          </w:p>
        </w:tc>
      </w:tr>
      <w:tr w:rsidR="00C9483E" w:rsidRPr="00AB4D66" w14:paraId="67D5D0FB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0"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CB003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Can your child follow directions? 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(skip to next question)</w:t>
            </w:r>
          </w:p>
          <w:p w14:paraId="43E94A57" w14:textId="77777777" w:rsidR="00C9483E" w:rsidRPr="00AB4D66" w:rsidRDefault="00C9483E" w:rsidP="00C9483E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One-step directions only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Two-step directions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Multi-step directions</w:t>
            </w:r>
          </w:p>
        </w:tc>
      </w:tr>
      <w:tr w:rsidR="00C9483E" w:rsidRPr="00AB4D66" w14:paraId="7C4CED97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00"/>
        </w:trPr>
        <w:tc>
          <w:tcPr>
            <w:tcW w:w="1099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0BF242C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Does your child know any of the following information about him/herself?</w:t>
            </w:r>
          </w:p>
          <w:p w14:paraId="0FDB708C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Gender</w:t>
            </w:r>
          </w:p>
          <w:p w14:paraId="7079660D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Parent(s) name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Address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Home phone number</w:t>
            </w:r>
          </w:p>
        </w:tc>
      </w:tr>
      <w:tr w:rsidR="00C9483E" w:rsidRPr="00AB4D66" w14:paraId="76D8681B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E43B736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Does your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483E" w:rsidRPr="00AB4D66" w14:paraId="58B920BF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6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71EDDAD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parts of the body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colors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Count (highest number: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62B1815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letters of the alphabet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 with building toys/puzzles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size (e.g., big, little, tall, short, etc.)</w:t>
            </w:r>
          </w:p>
          <w:p w14:paraId="5E479620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Looks at books independently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>Enjoy being read to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shapes (e.g., circle, square, etc.)</w:t>
            </w:r>
          </w:p>
          <w:p w14:paraId="7B5721D0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Recognize written words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 books independently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money (e.g., dime, quarter, dollar)</w:t>
            </w:r>
          </w:p>
        </w:tc>
      </w:tr>
      <w:tr w:rsidR="00C9483E" w:rsidRPr="00AB4D66" w14:paraId="591C0076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12A26B6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Does your child independently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483E" w:rsidRPr="00AB4D66" w14:paraId="2B27BAB7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7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24AA1BC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Drink from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a cup without spilling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Dress self completely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t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oilet without accidents during day </w:t>
            </w:r>
          </w:p>
          <w:p w14:paraId="242B6E3C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>Eat with a spoon and fork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Put shoes on correct feet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t</w:t>
            </w:r>
            <w:r w:rsidRPr="00AB4D66">
              <w:rPr>
                <w:rFonts w:ascii="Arial" w:hAnsi="Arial" w:cs="Arial"/>
                <w:sz w:val="20"/>
                <w:szCs w:val="20"/>
              </w:rPr>
              <w:t>oilet without accidents during night</w:t>
            </w:r>
          </w:p>
          <w:p w14:paraId="3130AB78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Brush hair and teeth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>Put on a coat/jacket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Clean table/space after eating/activity</w:t>
            </w:r>
          </w:p>
          <w:p w14:paraId="332EF2DC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Bathe self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up bed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Cross the street safely</w:t>
            </w:r>
          </w:p>
        </w:tc>
      </w:tr>
      <w:tr w:rsidR="00C9483E" w:rsidRPr="00AB4D66" w14:paraId="1DA756C7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32BB53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additional concerns you have about your child’s thinking or daily living skills.</w:t>
            </w:r>
          </w:p>
          <w:p w14:paraId="6B492582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30DB91" w14:textId="77777777" w:rsidR="00C9483E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6446E2" w14:textId="77777777" w:rsidR="00FD7F73" w:rsidRDefault="00FD7F73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0013A9" w14:textId="77777777" w:rsidR="003832DA" w:rsidRDefault="003832DA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FEFFC7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4809F96B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37B8CFD5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 DEVELOPMENT</w:t>
            </w:r>
          </w:p>
        </w:tc>
      </w:tr>
      <w:tr w:rsidR="00C9483E" w:rsidRPr="00AB4D66" w14:paraId="55540F6D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B24BF2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Does your child seem to understand what is said to her/him? 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</w:t>
            </w:r>
            <w:r w:rsidR="00FD7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70186717" w14:textId="77777777" w:rsidR="00C9483E" w:rsidRPr="00FD7F73" w:rsidRDefault="00FD7F73" w:rsidP="00FD7F73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If no, e</w:t>
            </w:r>
            <w:r w:rsidR="00C9483E" w:rsidRPr="00741CAD">
              <w:rPr>
                <w:rFonts w:ascii="Arial" w:hAnsi="Arial" w:cs="Arial"/>
                <w:i/>
                <w:sz w:val="20"/>
                <w:szCs w:val="20"/>
              </w:rPr>
              <w:t>xplain:</w:t>
            </w:r>
          </w:p>
          <w:p w14:paraId="7337D7EF" w14:textId="77777777" w:rsidR="00FD7F73" w:rsidRPr="00AB4D66" w:rsidRDefault="00FD7F73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63F252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4251CC9C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1099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4E0A80F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How does your child communicate?</w:t>
            </w:r>
          </w:p>
          <w:p w14:paraId="099C0AAA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Gestures only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Gestures and some speech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Primarily speech with some gestures</w:t>
            </w:r>
          </w:p>
        </w:tc>
      </w:tr>
      <w:tr w:rsidR="00C9483E" w:rsidRPr="00AB4D66" w14:paraId="36B230AD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1099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72366FE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Does your child…</w:t>
            </w:r>
          </w:p>
          <w:p w14:paraId="043314D0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up stories/songs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Talk about daily activities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“</w:t>
            </w:r>
            <w:r w:rsidRPr="00AB4D6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,” “</w:t>
            </w:r>
            <w:r w:rsidRPr="00AB4D6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you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,” plurals, and past tense</w:t>
            </w:r>
          </w:p>
        </w:tc>
      </w:tr>
      <w:tr w:rsidR="00C9483E" w:rsidRPr="00AB4D66" w14:paraId="0815B9D4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D0230C4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Who can understand what your child says?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</w:p>
        </w:tc>
      </w:tr>
      <w:tr w:rsidR="00C9483E" w:rsidRPr="00AB4D66" w14:paraId="0077ECE5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6BFC6" w14:textId="77777777" w:rsidR="00C9483E" w:rsidRPr="00AB4D66" w:rsidRDefault="00C9483E" w:rsidP="00C9483E">
            <w:pPr>
              <w:tabs>
                <w:tab w:val="left" w:pos="3594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Family/caregivers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children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Unfamiliar adults</w:t>
            </w:r>
          </w:p>
        </w:tc>
      </w:tr>
      <w:tr w:rsidR="00C9483E" w:rsidRPr="00AB4D66" w14:paraId="32DCD2C8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B821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additional concerns you have about your child’s language or speech skills.</w:t>
            </w:r>
          </w:p>
          <w:p w14:paraId="6FEF8089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2F61A" w14:textId="77777777" w:rsidR="00C9483E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81C16" w14:textId="77777777" w:rsidR="003832DA" w:rsidRDefault="003832DA" w:rsidP="00C948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A4D43" w14:textId="77777777" w:rsidR="00C9483E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2D1F0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79DA7F15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C8F2064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SOCIAL / EMOTIONAL DEVELOPMENT</w:t>
            </w:r>
          </w:p>
        </w:tc>
      </w:tr>
      <w:tr w:rsidR="00C9483E" w:rsidRPr="00AB4D66" w14:paraId="0F694CB4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4A31E7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In the first three years, was/did your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483E" w:rsidRPr="00AB4D66" w14:paraId="24BDA157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"/>
        </w:trPr>
        <w:tc>
          <w:tcPr>
            <w:tcW w:w="1099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04A70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Difficult to calm/comfort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Resist being cuddled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Show fascination with specific objects</w:t>
            </w:r>
          </w:p>
          <w:p w14:paraId="67249B9A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>Excessively irritable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Fail to make eye contact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Engage in frequent head banging</w:t>
            </w:r>
          </w:p>
          <w:p w14:paraId="027258E3" w14:textId="77777777" w:rsidR="00C9483E" w:rsidRPr="00AB4D66" w:rsidRDefault="00C9483E" w:rsidP="00C9483E">
            <w:pPr>
              <w:tabs>
                <w:tab w:val="left" w:pos="3606"/>
                <w:tab w:val="left" w:pos="665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poor sleep routines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Fail to look at caregivers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Difficult to feed/nurse</w:t>
            </w:r>
          </w:p>
          <w:p w14:paraId="77C8AC31" w14:textId="77777777" w:rsidR="00C9483E" w:rsidRPr="00741CAD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41CAD">
              <w:rPr>
                <w:rFonts w:ascii="Arial" w:hAnsi="Arial" w:cs="Arial"/>
                <w:i/>
                <w:sz w:val="20"/>
                <w:szCs w:val="20"/>
              </w:rPr>
              <w:t>If any of these behaviors have continued beyond age 3, give an example:</w:t>
            </w:r>
          </w:p>
          <w:p w14:paraId="6882C8B0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C5A06A3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0561A514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5"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E33F7B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Describe your child’s behavior (compared to other children his/her age):</w:t>
            </w:r>
          </w:p>
          <w:p w14:paraId="3E06FFFD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ac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tive is your child?</w:t>
            </w:r>
            <w:r w:rsidRPr="00AB4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 active than others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more active</w:t>
            </w:r>
          </w:p>
          <w:p w14:paraId="2D97707E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well does your child pay attention?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 distracted than others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easily distracted</w:t>
            </w:r>
          </w:p>
          <w:p w14:paraId="25C3549D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does your child handle change?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handles change easily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change</w:t>
            </w:r>
          </w:p>
          <w:p w14:paraId="5191BF69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does your child respond to new things?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readily accepts new things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new things</w:t>
            </w:r>
          </w:p>
          <w:p w14:paraId="5F68F7B5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strong are your child’s emotions?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passive/indifferent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very intense</w:t>
            </w:r>
          </w:p>
          <w:p w14:paraId="58F3CF6B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moody is your child?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very easygoing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very changeable</w:t>
            </w:r>
          </w:p>
          <w:p w14:paraId="1C690E98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How predictable is your child?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unpredictable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the same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rigid routines</w:t>
            </w:r>
          </w:p>
        </w:tc>
      </w:tr>
      <w:tr w:rsidR="00C9483E" w:rsidRPr="00AB4D66" w14:paraId="0CCD4176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6AB2A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Indicate if your child has had any of the following difficulties:</w:t>
            </w:r>
          </w:p>
          <w:p w14:paraId="30E114E5" w14:textId="77777777" w:rsidR="00C9483E" w:rsidRPr="00AB4D66" w:rsidRDefault="00C9483E" w:rsidP="00C9483E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Refuses to follow directions 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Withdrawn or keeps to self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Cries easily or whines frequently </w:t>
            </w:r>
          </w:p>
          <w:p w14:paraId="45EB563B" w14:textId="77777777" w:rsidR="00C9483E" w:rsidRPr="00AB4D66" w:rsidRDefault="00C9483E" w:rsidP="00C9483E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4D66">
              <w:rPr>
                <w:rFonts w:ascii="Arial" w:hAnsi="Arial" w:cs="Arial"/>
                <w:sz w:val="20"/>
                <w:szCs w:val="20"/>
              </w:rPr>
              <w:t>Aggression/fighting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Extremely fearful or nervous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Explosive outbursts or impulsive</w:t>
            </w:r>
          </w:p>
          <w:p w14:paraId="7057E262" w14:textId="77777777" w:rsidR="00C9483E" w:rsidRPr="00AB4D66" w:rsidRDefault="00C9483E" w:rsidP="00C9483E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Cruelty to animals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Depressed or very unhappy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Stealing or lying </w:t>
            </w:r>
          </w:p>
          <w:p w14:paraId="7694B858" w14:textId="77777777" w:rsidR="00C9483E" w:rsidRPr="00AB4D66" w:rsidRDefault="00C9483E" w:rsidP="00C9483E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Destructive behavior/starts fires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Easily frustrated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Frequently complains of aches/pains</w:t>
            </w:r>
          </w:p>
          <w:p w14:paraId="4270F3CA" w14:textId="77777777" w:rsidR="00C9483E" w:rsidRPr="00741CAD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41CAD">
              <w:rPr>
                <w:rFonts w:ascii="Arial" w:hAnsi="Arial" w:cs="Arial"/>
                <w:i/>
                <w:sz w:val="20"/>
                <w:szCs w:val="20"/>
              </w:rPr>
              <w:t>For any difficulties identified, give an example:</w:t>
            </w:r>
          </w:p>
          <w:p w14:paraId="024574E9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A2D108" w14:textId="77777777" w:rsidR="003832DA" w:rsidRPr="00AB4D66" w:rsidRDefault="003832DA" w:rsidP="00C9483E">
            <w:pPr>
              <w:tabs>
                <w:tab w:val="left" w:pos="144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39F734" w14:textId="77777777" w:rsidR="00C9483E" w:rsidRPr="00AB4D66" w:rsidRDefault="00C9483E" w:rsidP="00C9483E">
            <w:pPr>
              <w:tabs>
                <w:tab w:val="left" w:pos="144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483E" w:rsidRPr="00AB4D66" w14:paraId="4D13F2FA" w14:textId="77777777" w:rsidTr="003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8"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50EDB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 xml:space="preserve">Does your child play with siblings or other children? </w:t>
            </w:r>
            <w:r w:rsidRPr="00AB4D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0F27A9E0" w14:textId="77777777" w:rsidR="00C9483E" w:rsidRPr="00AB4D66" w:rsidRDefault="00C9483E" w:rsidP="00C9483E">
            <w:pPr>
              <w:tabs>
                <w:tab w:val="left" w:pos="1440"/>
                <w:tab w:val="left" w:pos="4320"/>
                <w:tab w:val="left" w:pos="7020"/>
                <w:tab w:val="left" w:pos="8985"/>
                <w:tab w:val="left" w:pos="106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Describe how your child plays with siblings or other children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7FACA055" w14:textId="77777777" w:rsidR="00C9483E" w:rsidRPr="00AB4D66" w:rsidRDefault="00C9483E" w:rsidP="00C9483E">
            <w:pPr>
              <w:tabs>
                <w:tab w:val="left" w:pos="5760"/>
                <w:tab w:val="left" w:pos="8985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plays near—not with—others (e.g., dolls, cars)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plays together with others (e.g., chase/tag games)</w:t>
            </w:r>
          </w:p>
          <w:p w14:paraId="1C8FD24B" w14:textId="77777777" w:rsidR="00C9483E" w:rsidRPr="00AB4D66" w:rsidRDefault="00C9483E" w:rsidP="00C9483E">
            <w:pPr>
              <w:tabs>
                <w:tab w:val="left" w:pos="5760"/>
                <w:tab w:val="left" w:pos="8985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plays turn-taking games (e.g., hide-and-seek, hopscotch)</w:t>
            </w:r>
            <w:r w:rsidRPr="00AB4D66">
              <w:rPr>
                <w:rFonts w:ascii="Arial" w:hAnsi="Arial" w:cs="Arial"/>
                <w:sz w:val="20"/>
                <w:szCs w:val="20"/>
              </w:rPr>
              <w:tab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plays games with rules (e.g., board games, sports)</w:t>
            </w:r>
          </w:p>
          <w:p w14:paraId="548352FF" w14:textId="77777777" w:rsidR="00C9483E" w:rsidRPr="00AB4D66" w:rsidRDefault="00C9483E" w:rsidP="00C9483E">
            <w:pPr>
              <w:tabs>
                <w:tab w:val="left" w:pos="5760"/>
                <w:tab w:val="left" w:pos="8985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6F"/>
            </w:r>
            <w:r w:rsidRPr="00AB4D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plays make-believe or role-playing games (e.g., playing house, cops and robbers, recreating scenes from movies)</w:t>
            </w:r>
          </w:p>
        </w:tc>
      </w:tr>
      <w:tr w:rsidR="00C9483E" w:rsidRPr="00AB4D66" w14:paraId="75058123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5D41B5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Describe any additional concerns you have about your child’s social-emotional development or behavior.</w:t>
            </w:r>
          </w:p>
          <w:p w14:paraId="41AE6AE9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484249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23DBF5" w14:textId="77777777" w:rsidR="00C9483E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BA465B" w14:textId="77777777" w:rsidR="00FD7F73" w:rsidRDefault="00FD7F73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29F0BE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5454F1FB" w14:textId="77777777" w:rsidTr="00FD7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6F380CEE" w14:textId="77777777" w:rsidR="00C9483E" w:rsidRPr="00AB4D66" w:rsidRDefault="00C9483E" w:rsidP="00C94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9483E" w:rsidRPr="00AB4D66" w14:paraId="69CA0F45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41D33" w14:textId="77777777" w:rsidR="00C9483E" w:rsidRPr="00AB4D66" w:rsidRDefault="00C9483E" w:rsidP="00C948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D66">
              <w:rPr>
                <w:rFonts w:ascii="Arial" w:hAnsi="Arial" w:cs="Arial"/>
                <w:i/>
                <w:sz w:val="20"/>
                <w:szCs w:val="20"/>
              </w:rPr>
              <w:t>Please provide any additional information that would help us understand your child better.</w:t>
            </w:r>
          </w:p>
          <w:p w14:paraId="39710066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291ED9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9143D9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E4AD95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E3E721" w14:textId="77777777" w:rsidR="00C9483E" w:rsidRPr="00AB4D66" w:rsidRDefault="00C9483E" w:rsidP="00C9483E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2680BB" w14:textId="77777777" w:rsidR="00C9483E" w:rsidRPr="00AB4D66" w:rsidRDefault="00C9483E" w:rsidP="00C948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255211" w14:textId="77777777" w:rsidR="00C9483E" w:rsidRPr="00AB4D66" w:rsidRDefault="00C9483E" w:rsidP="00C9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3E" w:rsidRPr="00AB4D66" w14:paraId="69A779B6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7B8B3A5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What is the best day and time to contact you?</w:t>
            </w:r>
          </w:p>
          <w:p w14:paraId="53D071CB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A6311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83E" w:rsidRPr="00AB4D66" w14:paraId="2C1EB1B2" w14:textId="77777777" w:rsidTr="00C94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522BE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D66">
              <w:rPr>
                <w:rFonts w:ascii="Arial" w:hAnsi="Arial" w:cs="Arial"/>
                <w:b/>
                <w:sz w:val="20"/>
                <w:szCs w:val="20"/>
              </w:rPr>
              <w:t>What is the best day and time to arrange a meeting with you?</w:t>
            </w:r>
          </w:p>
          <w:p w14:paraId="4F42B4E1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1FE1E" w14:textId="77777777" w:rsidR="00C9483E" w:rsidRPr="00AB4D66" w:rsidRDefault="00C9483E" w:rsidP="00C9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93C99D" w14:textId="77777777" w:rsidR="00C9483E" w:rsidRPr="00AB4D66" w:rsidRDefault="00C9483E" w:rsidP="00C9483E">
      <w:pPr>
        <w:rPr>
          <w:rFonts w:ascii="Arial" w:hAnsi="Arial" w:cs="Arial"/>
          <w:sz w:val="20"/>
          <w:szCs w:val="20"/>
        </w:rPr>
      </w:pPr>
    </w:p>
    <w:p w14:paraId="30AA5E9B" w14:textId="77777777" w:rsidR="00C9483E" w:rsidRDefault="00C9483E" w:rsidP="00C9483E">
      <w:pPr>
        <w:rPr>
          <w:rFonts w:ascii="Arial" w:hAnsi="Arial" w:cs="Arial"/>
          <w:sz w:val="20"/>
          <w:szCs w:val="20"/>
        </w:rPr>
      </w:pPr>
    </w:p>
    <w:p w14:paraId="12FC4098" w14:textId="77777777" w:rsidR="00FD7F73" w:rsidRDefault="00FD7F73" w:rsidP="00C9483E">
      <w:pPr>
        <w:rPr>
          <w:rFonts w:ascii="Arial" w:hAnsi="Arial" w:cs="Arial"/>
          <w:sz w:val="20"/>
          <w:szCs w:val="20"/>
        </w:rPr>
      </w:pPr>
    </w:p>
    <w:p w14:paraId="7246CA5A" w14:textId="77777777" w:rsidR="00FD7F73" w:rsidRPr="00AB4D66" w:rsidRDefault="00FD7F73" w:rsidP="00C9483E">
      <w:pPr>
        <w:rPr>
          <w:rFonts w:ascii="Arial" w:hAnsi="Arial" w:cs="Arial"/>
          <w:sz w:val="20"/>
          <w:szCs w:val="20"/>
        </w:rPr>
      </w:pPr>
    </w:p>
    <w:p w14:paraId="20CDD54F" w14:textId="77777777" w:rsidR="00C9483E" w:rsidRDefault="00C9483E" w:rsidP="00C9483E">
      <w:pPr>
        <w:rPr>
          <w:rFonts w:ascii="Arial" w:hAnsi="Arial" w:cs="Arial"/>
          <w:sz w:val="20"/>
          <w:szCs w:val="20"/>
        </w:rPr>
      </w:pPr>
    </w:p>
    <w:p w14:paraId="137CFFDC" w14:textId="77777777" w:rsidR="00FD7F73" w:rsidRPr="00AB4D66" w:rsidRDefault="00FD7F73" w:rsidP="00C9483E">
      <w:pPr>
        <w:rPr>
          <w:rFonts w:ascii="Arial" w:hAnsi="Arial" w:cs="Arial"/>
          <w:sz w:val="20"/>
          <w:szCs w:val="20"/>
        </w:rPr>
      </w:pPr>
    </w:p>
    <w:p w14:paraId="3D704B53" w14:textId="77777777" w:rsidR="00C9483E" w:rsidRPr="00AB4D66" w:rsidRDefault="00C9483E" w:rsidP="00C9483E">
      <w:pPr>
        <w:rPr>
          <w:rFonts w:ascii="Arial" w:hAnsi="Arial" w:cs="Arial"/>
          <w:b/>
          <w:sz w:val="20"/>
          <w:szCs w:val="20"/>
          <w:u w:val="single"/>
        </w:rPr>
      </w:pP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  <w:r w:rsidRPr="00AB4D66">
        <w:rPr>
          <w:rFonts w:ascii="Arial" w:hAnsi="Arial" w:cs="Arial"/>
          <w:b/>
          <w:sz w:val="20"/>
          <w:szCs w:val="20"/>
          <w:u w:val="single"/>
        </w:rPr>
        <w:tab/>
      </w:r>
    </w:p>
    <w:p w14:paraId="18069608" w14:textId="77777777" w:rsidR="00A84B58" w:rsidRPr="00FD7F73" w:rsidRDefault="00FD7F73">
      <w:pPr>
        <w:rPr>
          <w:rFonts w:ascii="Arial" w:hAnsi="Arial" w:cs="Arial"/>
          <w:sz w:val="22"/>
          <w:szCs w:val="22"/>
        </w:rPr>
      </w:pPr>
      <w:r w:rsidRPr="00FD7F73">
        <w:rPr>
          <w:rFonts w:ascii="Arial" w:hAnsi="Arial" w:cs="Arial"/>
          <w:sz w:val="22"/>
          <w:szCs w:val="22"/>
        </w:rPr>
        <w:t>Interview completed by:</w:t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</w:r>
      <w:r w:rsidRPr="00FD7F73">
        <w:rPr>
          <w:rFonts w:ascii="Arial" w:hAnsi="Arial" w:cs="Arial"/>
          <w:sz w:val="22"/>
          <w:szCs w:val="22"/>
        </w:rPr>
        <w:tab/>
        <w:t>Date:</w:t>
      </w:r>
    </w:p>
    <w:sectPr w:rsidR="00A84B58" w:rsidRPr="00FD7F73" w:rsidSect="003832DA">
      <w:footerReference w:type="default" r:id="rId7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C9F3" w14:textId="77777777" w:rsidR="003832DA" w:rsidRDefault="003832DA" w:rsidP="003832DA">
      <w:r>
        <w:separator/>
      </w:r>
    </w:p>
  </w:endnote>
  <w:endnote w:type="continuationSeparator" w:id="0">
    <w:p w14:paraId="76ADBEC0" w14:textId="77777777" w:rsidR="003832DA" w:rsidRDefault="003832DA" w:rsidP="0038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DAF0" w14:textId="77777777" w:rsidR="003832DA" w:rsidRPr="003832DA" w:rsidRDefault="003832DA">
    <w:pPr>
      <w:pStyle w:val="Footer"/>
      <w:rPr>
        <w:sz w:val="18"/>
        <w:szCs w:val="18"/>
      </w:rPr>
    </w:pPr>
    <w:r>
      <w:tab/>
    </w:r>
    <w:r>
      <w:tab/>
    </w:r>
    <w:r>
      <w:tab/>
    </w:r>
    <w:r>
      <w:rPr>
        <w:sz w:val="18"/>
        <w:szCs w:val="18"/>
      </w:rPr>
      <w:t>Revised 8/2015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7371" w14:textId="77777777" w:rsidR="003832DA" w:rsidRDefault="003832DA" w:rsidP="003832DA">
      <w:r>
        <w:separator/>
      </w:r>
    </w:p>
  </w:footnote>
  <w:footnote w:type="continuationSeparator" w:id="0">
    <w:p w14:paraId="788CDBD7" w14:textId="77777777" w:rsidR="003832DA" w:rsidRDefault="003832DA" w:rsidP="0038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E"/>
    <w:rsid w:val="00363331"/>
    <w:rsid w:val="003832DA"/>
    <w:rsid w:val="005B6D81"/>
    <w:rsid w:val="00A84B58"/>
    <w:rsid w:val="00C566EC"/>
    <w:rsid w:val="00C9483E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82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E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C9483E"/>
    <w:pPr>
      <w:keepNext/>
      <w:jc w:val="center"/>
      <w:outlineLvl w:val="1"/>
    </w:pPr>
    <w:rPr>
      <w:rFonts w:ascii="Arial" w:eastAsia="Times New Roman" w:hAnsi="Arial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483E"/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83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D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83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DA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E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C9483E"/>
    <w:pPr>
      <w:keepNext/>
      <w:jc w:val="center"/>
      <w:outlineLvl w:val="1"/>
    </w:pPr>
    <w:rPr>
      <w:rFonts w:ascii="Arial" w:eastAsia="Times New Roman" w:hAnsi="Arial"/>
      <w:b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483E"/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83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D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83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D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8415</Characters>
  <Application>Microsoft Macintosh Word</Application>
  <DocSecurity>0</DocSecurity>
  <Lines>70</Lines>
  <Paragraphs>19</Paragraphs>
  <ScaleCrop>false</ScaleCrop>
  <Company>RCSD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McArthur</dc:creator>
  <cp:keywords/>
  <dc:description/>
  <cp:lastModifiedBy>itd itd</cp:lastModifiedBy>
  <cp:revision>3</cp:revision>
  <dcterms:created xsi:type="dcterms:W3CDTF">2016-08-09T19:40:00Z</dcterms:created>
  <dcterms:modified xsi:type="dcterms:W3CDTF">2016-08-09T19:40:00Z</dcterms:modified>
</cp:coreProperties>
</file>