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17719B" w14:textId="0B369E9F" w:rsidR="00FC1832" w:rsidRDefault="000C3517">
      <w:pPr>
        <w:pStyle w:val="BodyText"/>
        <w:rPr>
          <w:rFonts w:ascii="Times New Roman"/>
          <w:sz w:val="44"/>
        </w:rPr>
      </w:pPr>
      <w:r>
        <w:rPr>
          <w:rFonts w:ascii="Times New Roman"/>
          <w:noProof/>
          <w:sz w:val="44"/>
        </w:rPr>
        <mc:AlternateContent>
          <mc:Choice Requires="wpg">
            <w:drawing>
              <wp:anchor distT="0" distB="0" distL="0" distR="0" simplePos="0" relativeHeight="15729664" behindDoc="0" locked="0" layoutInCell="1" allowOverlap="1" wp14:anchorId="1F6D84E9" wp14:editId="1F6D84EA">
                <wp:simplePos x="0" y="0"/>
                <wp:positionH relativeFrom="page">
                  <wp:posOffset>0</wp:posOffset>
                </wp:positionH>
                <wp:positionV relativeFrom="page">
                  <wp:posOffset>0</wp:posOffset>
                </wp:positionV>
                <wp:extent cx="7772400" cy="2038985"/>
                <wp:effectExtent l="0" t="0" r="0" b="0"/>
                <wp:wrapNone/>
                <wp:docPr id="1" name="Group 1">
                  <a:extLst xmlns:a="http://schemas.openxmlformats.org/drawingml/2006/main">
                    <a:ext uri="{FF2B5EF4-FFF2-40B4-BE49-F238E27FC236}">
                      <a16:creationId xmlns:a16="http://schemas.microsoft.com/office/drawing/2014/main" id="{F2ACAD08-7FB2-4CBE-BBE8-E604D393C03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2038985"/>
                          <a:chOff x="0" y="0"/>
                          <a:chExt cx="7772400" cy="2038985"/>
                        </a:xfrm>
                      </wpg:grpSpPr>
                      <wps:wsp>
                        <wps:cNvPr id="2" name="Graphic 2"/>
                        <wps:cNvSpPr/>
                        <wps:spPr>
                          <a:xfrm>
                            <a:off x="0" y="0"/>
                            <a:ext cx="7772400" cy="2038985"/>
                          </a:xfrm>
                          <a:custGeom>
                            <a:avLst/>
                            <a:gdLst/>
                            <a:ahLst/>
                            <a:cxnLst/>
                            <a:rect l="l" t="t" r="r" b="b"/>
                            <a:pathLst>
                              <a:path w="7772400" h="2038985">
                                <a:moveTo>
                                  <a:pt x="7772400" y="0"/>
                                </a:moveTo>
                                <a:lnTo>
                                  <a:pt x="0" y="0"/>
                                </a:lnTo>
                                <a:lnTo>
                                  <a:pt x="0" y="2038985"/>
                                </a:lnTo>
                                <a:lnTo>
                                  <a:pt x="7772400" y="2038985"/>
                                </a:lnTo>
                                <a:lnTo>
                                  <a:pt x="7772400" y="0"/>
                                </a:lnTo>
                                <a:close/>
                              </a:path>
                            </a:pathLst>
                          </a:custGeom>
                          <a:solidFill>
                            <a:srgbClr val="223B6F"/>
                          </a:solidFill>
                        </wps:spPr>
                        <wps:bodyPr wrap="square" lIns="0" tIns="0" rIns="0" bIns="0" rtlCol="0">
                          <a:prstTxWarp prst="textNoShape">
                            <a:avLst/>
                          </a:prstTxWarp>
                          <a:noAutofit/>
                        </wps:bodyPr>
                      </wps:wsp>
                      <wps:wsp>
                        <wps:cNvPr id="3" name="Graphic 3"/>
                        <wps:cNvSpPr/>
                        <wps:spPr>
                          <a:xfrm>
                            <a:off x="289611" y="279552"/>
                            <a:ext cx="7162800" cy="1342390"/>
                          </a:xfrm>
                          <a:custGeom>
                            <a:avLst/>
                            <a:gdLst/>
                            <a:ahLst/>
                            <a:cxnLst/>
                            <a:rect l="l" t="t" r="r" b="b"/>
                            <a:pathLst>
                              <a:path w="7162800" h="1342390">
                                <a:moveTo>
                                  <a:pt x="113030" y="1334084"/>
                                </a:moveTo>
                                <a:lnTo>
                                  <a:pt x="0" y="1334084"/>
                                </a:lnTo>
                                <a:lnTo>
                                  <a:pt x="0" y="1342186"/>
                                </a:lnTo>
                                <a:lnTo>
                                  <a:pt x="113030" y="1342186"/>
                                </a:lnTo>
                                <a:lnTo>
                                  <a:pt x="113030" y="1334084"/>
                                </a:lnTo>
                                <a:close/>
                              </a:path>
                              <a:path w="7162800" h="1342390">
                                <a:moveTo>
                                  <a:pt x="7162355" y="0"/>
                                </a:moveTo>
                                <a:lnTo>
                                  <a:pt x="12966" y="0"/>
                                </a:lnTo>
                                <a:lnTo>
                                  <a:pt x="12966" y="8102"/>
                                </a:lnTo>
                                <a:lnTo>
                                  <a:pt x="7162355" y="8102"/>
                                </a:lnTo>
                                <a:lnTo>
                                  <a:pt x="7162355" y="0"/>
                                </a:lnTo>
                                <a:close/>
                              </a:path>
                            </a:pathLst>
                          </a:custGeom>
                          <a:solidFill>
                            <a:srgbClr val="FDFDFD"/>
                          </a:solidFill>
                        </wps:spPr>
                        <wps:bodyPr wrap="square" lIns="0" tIns="0" rIns="0" bIns="0" rtlCol="0">
                          <a:prstTxWarp prst="textNoShape">
                            <a:avLst/>
                          </a:prstTxWarp>
                          <a:noAutofit/>
                        </wps:bodyPr>
                      </wps:wsp>
                      <wps:wsp>
                        <wps:cNvPr id="4" name="Graphic 4"/>
                        <wps:cNvSpPr/>
                        <wps:spPr>
                          <a:xfrm>
                            <a:off x="293262" y="279542"/>
                            <a:ext cx="9525" cy="1342390"/>
                          </a:xfrm>
                          <a:custGeom>
                            <a:avLst/>
                            <a:gdLst/>
                            <a:ahLst/>
                            <a:cxnLst/>
                            <a:rect l="l" t="t" r="r" b="b"/>
                            <a:pathLst>
                              <a:path w="9525" h="1342390">
                                <a:moveTo>
                                  <a:pt x="9316" y="0"/>
                                </a:moveTo>
                                <a:lnTo>
                                  <a:pt x="0" y="1342191"/>
                                </a:lnTo>
                                <a:lnTo>
                                  <a:pt x="9316" y="0"/>
                                </a:lnTo>
                                <a:close/>
                              </a:path>
                            </a:pathLst>
                          </a:custGeom>
                          <a:solidFill>
                            <a:srgbClr val="1E2B54"/>
                          </a:solidFill>
                        </wps:spPr>
                        <wps:bodyPr wrap="square" lIns="0" tIns="0" rIns="0" bIns="0" rtlCol="0">
                          <a:prstTxWarp prst="textNoShape">
                            <a:avLst/>
                          </a:prstTxWarp>
                          <a:noAutofit/>
                        </wps:bodyPr>
                      </wps:wsp>
                      <wps:wsp>
                        <wps:cNvPr id="5" name="Graphic 5"/>
                        <wps:cNvSpPr/>
                        <wps:spPr>
                          <a:xfrm>
                            <a:off x="289211" y="279515"/>
                            <a:ext cx="17780" cy="1342390"/>
                          </a:xfrm>
                          <a:custGeom>
                            <a:avLst/>
                            <a:gdLst/>
                            <a:ahLst/>
                            <a:cxnLst/>
                            <a:rect l="l" t="t" r="r" b="b"/>
                            <a:pathLst>
                              <a:path w="17780" h="1342390">
                                <a:moveTo>
                                  <a:pt x="9316" y="0"/>
                                </a:moveTo>
                                <a:lnTo>
                                  <a:pt x="0" y="1342191"/>
                                </a:lnTo>
                                <a:lnTo>
                                  <a:pt x="8101" y="1342245"/>
                                </a:lnTo>
                                <a:lnTo>
                                  <a:pt x="17418" y="54"/>
                                </a:lnTo>
                                <a:lnTo>
                                  <a:pt x="9316" y="0"/>
                                </a:lnTo>
                                <a:close/>
                              </a:path>
                            </a:pathLst>
                          </a:custGeom>
                          <a:solidFill>
                            <a:srgbClr val="FDFDFD"/>
                          </a:solidFill>
                        </wps:spPr>
                        <wps:bodyPr wrap="square" lIns="0" tIns="0" rIns="0" bIns="0" rtlCol="0">
                          <a:prstTxWarp prst="textNoShape">
                            <a:avLst/>
                          </a:prstTxWarp>
                          <a:noAutofit/>
                        </wps:bodyPr>
                      </wps:wsp>
                      <wps:wsp>
                        <wps:cNvPr id="6" name="Graphic 6"/>
                        <wps:cNvSpPr/>
                        <wps:spPr>
                          <a:xfrm>
                            <a:off x="7439014" y="279759"/>
                            <a:ext cx="9525" cy="1329690"/>
                          </a:xfrm>
                          <a:custGeom>
                            <a:avLst/>
                            <a:gdLst/>
                            <a:ahLst/>
                            <a:cxnLst/>
                            <a:rect l="l" t="t" r="r" b="b"/>
                            <a:pathLst>
                              <a:path w="9525" h="1329690">
                                <a:moveTo>
                                  <a:pt x="8911" y="0"/>
                                </a:moveTo>
                                <a:lnTo>
                                  <a:pt x="0" y="1329418"/>
                                </a:lnTo>
                                <a:lnTo>
                                  <a:pt x="8911" y="0"/>
                                </a:lnTo>
                                <a:close/>
                              </a:path>
                            </a:pathLst>
                          </a:custGeom>
                          <a:solidFill>
                            <a:srgbClr val="1E2B54"/>
                          </a:solidFill>
                        </wps:spPr>
                        <wps:bodyPr wrap="square" lIns="0" tIns="0" rIns="0" bIns="0" rtlCol="0">
                          <a:prstTxWarp prst="textNoShape">
                            <a:avLst/>
                          </a:prstTxWarp>
                          <a:noAutofit/>
                        </wps:bodyPr>
                      </wps:wsp>
                      <wps:wsp>
                        <wps:cNvPr id="7" name="Graphic 7"/>
                        <wps:cNvSpPr/>
                        <wps:spPr>
                          <a:xfrm>
                            <a:off x="422910" y="279742"/>
                            <a:ext cx="7029450" cy="1409065"/>
                          </a:xfrm>
                          <a:custGeom>
                            <a:avLst/>
                            <a:gdLst/>
                            <a:ahLst/>
                            <a:cxnLst/>
                            <a:rect l="l" t="t" r="r" b="b"/>
                            <a:pathLst>
                              <a:path w="7029450" h="1409065">
                                <a:moveTo>
                                  <a:pt x="168948" y="1338757"/>
                                </a:moveTo>
                                <a:lnTo>
                                  <a:pt x="167919" y="1337538"/>
                                </a:lnTo>
                                <a:lnTo>
                                  <a:pt x="138341" y="1337538"/>
                                </a:lnTo>
                                <a:lnTo>
                                  <a:pt x="136918" y="1338567"/>
                                </a:lnTo>
                                <a:lnTo>
                                  <a:pt x="136918" y="1339977"/>
                                </a:lnTo>
                                <a:lnTo>
                                  <a:pt x="131165" y="1358442"/>
                                </a:lnTo>
                                <a:lnTo>
                                  <a:pt x="120967" y="1371828"/>
                                </a:lnTo>
                                <a:lnTo>
                                  <a:pt x="106451" y="1379969"/>
                                </a:lnTo>
                                <a:lnTo>
                                  <a:pt x="87706" y="1382725"/>
                                </a:lnTo>
                                <a:lnTo>
                                  <a:pt x="64744" y="1378191"/>
                                </a:lnTo>
                                <a:lnTo>
                                  <a:pt x="47625" y="1364894"/>
                                </a:lnTo>
                                <a:lnTo>
                                  <a:pt x="36918" y="1343228"/>
                                </a:lnTo>
                                <a:lnTo>
                                  <a:pt x="33210" y="1313637"/>
                                </a:lnTo>
                                <a:lnTo>
                                  <a:pt x="36804" y="1284643"/>
                                </a:lnTo>
                                <a:lnTo>
                                  <a:pt x="47320" y="1262710"/>
                                </a:lnTo>
                                <a:lnTo>
                                  <a:pt x="64414" y="1248816"/>
                                </a:lnTo>
                                <a:lnTo>
                                  <a:pt x="87706" y="1243965"/>
                                </a:lnTo>
                                <a:lnTo>
                                  <a:pt x="105143" y="1246416"/>
                                </a:lnTo>
                                <a:lnTo>
                                  <a:pt x="119253" y="1253718"/>
                                </a:lnTo>
                                <a:lnTo>
                                  <a:pt x="129628" y="1265758"/>
                                </a:lnTo>
                                <a:lnTo>
                                  <a:pt x="135915" y="1282446"/>
                                </a:lnTo>
                                <a:lnTo>
                                  <a:pt x="136105" y="1284071"/>
                                </a:lnTo>
                                <a:lnTo>
                                  <a:pt x="137541" y="1285074"/>
                                </a:lnTo>
                                <a:lnTo>
                                  <a:pt x="138442" y="1232230"/>
                                </a:lnTo>
                                <a:lnTo>
                                  <a:pt x="88303" y="1218018"/>
                                </a:lnTo>
                                <a:lnTo>
                                  <a:pt x="51689" y="1224788"/>
                                </a:lnTo>
                                <a:lnTo>
                                  <a:pt x="23863" y="1244028"/>
                                </a:lnTo>
                                <a:lnTo>
                                  <a:pt x="6184" y="1274178"/>
                                </a:lnTo>
                                <a:lnTo>
                                  <a:pt x="0" y="1313637"/>
                                </a:lnTo>
                                <a:lnTo>
                                  <a:pt x="6083" y="1352677"/>
                                </a:lnTo>
                                <a:lnTo>
                                  <a:pt x="23596" y="1382649"/>
                                </a:lnTo>
                                <a:lnTo>
                                  <a:pt x="51435" y="1401864"/>
                                </a:lnTo>
                                <a:lnTo>
                                  <a:pt x="88519" y="1408645"/>
                                </a:lnTo>
                                <a:lnTo>
                                  <a:pt x="117627" y="1404747"/>
                                </a:lnTo>
                                <a:lnTo>
                                  <a:pt x="141236" y="1392542"/>
                                </a:lnTo>
                                <a:lnTo>
                                  <a:pt x="158534" y="1371206"/>
                                </a:lnTo>
                                <a:lnTo>
                                  <a:pt x="168732" y="1339977"/>
                                </a:lnTo>
                                <a:lnTo>
                                  <a:pt x="168948" y="1338757"/>
                                </a:lnTo>
                                <a:close/>
                              </a:path>
                              <a:path w="7029450" h="1409065">
                                <a:moveTo>
                                  <a:pt x="335026" y="1403781"/>
                                </a:moveTo>
                                <a:lnTo>
                                  <a:pt x="334619" y="1402575"/>
                                </a:lnTo>
                                <a:lnTo>
                                  <a:pt x="317969" y="1354772"/>
                                </a:lnTo>
                                <a:lnTo>
                                  <a:pt x="308648" y="1328013"/>
                                </a:lnTo>
                                <a:lnTo>
                                  <a:pt x="279438" y="1244155"/>
                                </a:lnTo>
                                <a:lnTo>
                                  <a:pt x="276504" y="1235735"/>
                                </a:lnTo>
                                <a:lnTo>
                                  <a:pt x="276504" y="1328013"/>
                                </a:lnTo>
                                <a:lnTo>
                                  <a:pt x="221792" y="1328013"/>
                                </a:lnTo>
                                <a:lnTo>
                                  <a:pt x="248742" y="1244155"/>
                                </a:lnTo>
                                <a:lnTo>
                                  <a:pt x="276504" y="1328013"/>
                                </a:lnTo>
                                <a:lnTo>
                                  <a:pt x="276504" y="1235735"/>
                                </a:lnTo>
                                <a:lnTo>
                                  <a:pt x="272453" y="1224089"/>
                                </a:lnTo>
                                <a:lnTo>
                                  <a:pt x="271830" y="1222692"/>
                                </a:lnTo>
                                <a:lnTo>
                                  <a:pt x="270624" y="1221663"/>
                                </a:lnTo>
                                <a:lnTo>
                                  <a:pt x="229895" y="1221663"/>
                                </a:lnTo>
                                <a:lnTo>
                                  <a:pt x="228676" y="1222692"/>
                                </a:lnTo>
                                <a:lnTo>
                                  <a:pt x="228079" y="1224089"/>
                                </a:lnTo>
                                <a:lnTo>
                                  <a:pt x="165163" y="1402359"/>
                                </a:lnTo>
                                <a:lnTo>
                                  <a:pt x="164680" y="1403781"/>
                                </a:lnTo>
                                <a:lnTo>
                                  <a:pt x="165481" y="1405001"/>
                                </a:lnTo>
                                <a:lnTo>
                                  <a:pt x="195872" y="1405001"/>
                                </a:lnTo>
                                <a:lnTo>
                                  <a:pt x="197294" y="1403972"/>
                                </a:lnTo>
                                <a:lnTo>
                                  <a:pt x="197650" y="1402575"/>
                                </a:lnTo>
                                <a:lnTo>
                                  <a:pt x="197700" y="1402359"/>
                                </a:lnTo>
                                <a:lnTo>
                                  <a:pt x="213283" y="1354772"/>
                                </a:lnTo>
                                <a:lnTo>
                                  <a:pt x="285419" y="1354772"/>
                                </a:lnTo>
                                <a:lnTo>
                                  <a:pt x="301332" y="1402359"/>
                                </a:lnTo>
                                <a:lnTo>
                                  <a:pt x="301409" y="1402575"/>
                                </a:lnTo>
                                <a:lnTo>
                                  <a:pt x="301942" y="1403781"/>
                                </a:lnTo>
                                <a:lnTo>
                                  <a:pt x="302031" y="1403972"/>
                                </a:lnTo>
                                <a:lnTo>
                                  <a:pt x="303237" y="1405001"/>
                                </a:lnTo>
                                <a:lnTo>
                                  <a:pt x="334213" y="1405001"/>
                                </a:lnTo>
                                <a:lnTo>
                                  <a:pt x="334899" y="1403972"/>
                                </a:lnTo>
                                <a:lnTo>
                                  <a:pt x="335026" y="1403781"/>
                                </a:lnTo>
                                <a:close/>
                              </a:path>
                              <a:path w="7029450" h="1409065">
                                <a:moveTo>
                                  <a:pt x="490816" y="1403781"/>
                                </a:moveTo>
                                <a:lnTo>
                                  <a:pt x="490410" y="1402969"/>
                                </a:lnTo>
                                <a:lnTo>
                                  <a:pt x="446100" y="1334084"/>
                                </a:lnTo>
                                <a:lnTo>
                                  <a:pt x="444017" y="1330845"/>
                                </a:lnTo>
                                <a:lnTo>
                                  <a:pt x="476567" y="1309192"/>
                                </a:lnTo>
                                <a:lnTo>
                                  <a:pt x="486143" y="1277785"/>
                                </a:lnTo>
                                <a:lnTo>
                                  <a:pt x="481418" y="1253286"/>
                                </a:lnTo>
                                <a:lnTo>
                                  <a:pt x="476034" y="1246403"/>
                                </a:lnTo>
                                <a:lnTo>
                                  <a:pt x="467715" y="1235748"/>
                                </a:lnTo>
                                <a:lnTo>
                                  <a:pt x="454952" y="1229601"/>
                                </a:lnTo>
                                <a:lnTo>
                                  <a:pt x="454952" y="1278191"/>
                                </a:lnTo>
                                <a:lnTo>
                                  <a:pt x="452234" y="1292352"/>
                                </a:lnTo>
                                <a:lnTo>
                                  <a:pt x="444703" y="1301965"/>
                                </a:lnTo>
                                <a:lnTo>
                                  <a:pt x="433336" y="1307452"/>
                                </a:lnTo>
                                <a:lnTo>
                                  <a:pt x="419100" y="1309192"/>
                                </a:lnTo>
                                <a:lnTo>
                                  <a:pt x="376377" y="1309192"/>
                                </a:lnTo>
                                <a:lnTo>
                                  <a:pt x="377240" y="1254391"/>
                                </a:lnTo>
                                <a:lnTo>
                                  <a:pt x="377342" y="1248410"/>
                                </a:lnTo>
                                <a:lnTo>
                                  <a:pt x="377367" y="1246403"/>
                                </a:lnTo>
                                <a:lnTo>
                                  <a:pt x="418287" y="1246403"/>
                                </a:lnTo>
                                <a:lnTo>
                                  <a:pt x="433755" y="1248410"/>
                                </a:lnTo>
                                <a:lnTo>
                                  <a:pt x="445274" y="1254391"/>
                                </a:lnTo>
                                <a:lnTo>
                                  <a:pt x="452475" y="1264335"/>
                                </a:lnTo>
                                <a:lnTo>
                                  <a:pt x="454888" y="1277785"/>
                                </a:lnTo>
                                <a:lnTo>
                                  <a:pt x="454952" y="1278191"/>
                                </a:lnTo>
                                <a:lnTo>
                                  <a:pt x="454952" y="1229601"/>
                                </a:lnTo>
                                <a:lnTo>
                                  <a:pt x="445820" y="1225194"/>
                                </a:lnTo>
                                <a:lnTo>
                                  <a:pt x="416471" y="1221663"/>
                                </a:lnTo>
                                <a:lnTo>
                                  <a:pt x="345960" y="1221663"/>
                                </a:lnTo>
                                <a:lnTo>
                                  <a:pt x="344754" y="1222883"/>
                                </a:lnTo>
                                <a:lnTo>
                                  <a:pt x="344754" y="1225194"/>
                                </a:lnTo>
                                <a:lnTo>
                                  <a:pt x="345541" y="1292352"/>
                                </a:lnTo>
                                <a:lnTo>
                                  <a:pt x="345655" y="1301965"/>
                                </a:lnTo>
                                <a:lnTo>
                                  <a:pt x="345770" y="1312214"/>
                                </a:lnTo>
                                <a:lnTo>
                                  <a:pt x="344754" y="1402359"/>
                                </a:lnTo>
                                <a:lnTo>
                                  <a:pt x="344754" y="1403781"/>
                                </a:lnTo>
                                <a:lnTo>
                                  <a:pt x="345960" y="1405001"/>
                                </a:lnTo>
                                <a:lnTo>
                                  <a:pt x="376377" y="1405001"/>
                                </a:lnTo>
                                <a:lnTo>
                                  <a:pt x="377774" y="1403781"/>
                                </a:lnTo>
                                <a:lnTo>
                                  <a:pt x="377774" y="1402359"/>
                                </a:lnTo>
                                <a:lnTo>
                                  <a:pt x="376770" y="1334084"/>
                                </a:lnTo>
                                <a:lnTo>
                                  <a:pt x="409994" y="1334084"/>
                                </a:lnTo>
                                <a:lnTo>
                                  <a:pt x="432460" y="1368323"/>
                                </a:lnTo>
                                <a:lnTo>
                                  <a:pt x="452932" y="1402575"/>
                                </a:lnTo>
                                <a:lnTo>
                                  <a:pt x="453745" y="1404188"/>
                                </a:lnTo>
                                <a:lnTo>
                                  <a:pt x="455168" y="1405001"/>
                                </a:lnTo>
                                <a:lnTo>
                                  <a:pt x="490004" y="1405001"/>
                                </a:lnTo>
                                <a:lnTo>
                                  <a:pt x="490816" y="1403781"/>
                                </a:lnTo>
                                <a:close/>
                              </a:path>
                              <a:path w="7029450" h="1409065">
                                <a:moveTo>
                                  <a:pt x="627951" y="1381099"/>
                                </a:moveTo>
                                <a:lnTo>
                                  <a:pt x="626516" y="1379880"/>
                                </a:lnTo>
                                <a:lnTo>
                                  <a:pt x="536778" y="1379880"/>
                                </a:lnTo>
                                <a:lnTo>
                                  <a:pt x="535381" y="1320317"/>
                                </a:lnTo>
                                <a:lnTo>
                                  <a:pt x="617423" y="1320317"/>
                                </a:lnTo>
                                <a:lnTo>
                                  <a:pt x="618820" y="1319098"/>
                                </a:lnTo>
                                <a:lnTo>
                                  <a:pt x="618820" y="1296631"/>
                                </a:lnTo>
                                <a:lnTo>
                                  <a:pt x="617423" y="1295196"/>
                                </a:lnTo>
                                <a:lnTo>
                                  <a:pt x="535381" y="1295196"/>
                                </a:lnTo>
                                <a:lnTo>
                                  <a:pt x="536778" y="1246809"/>
                                </a:lnTo>
                                <a:lnTo>
                                  <a:pt x="624497" y="1246809"/>
                                </a:lnTo>
                                <a:lnTo>
                                  <a:pt x="625716" y="1245590"/>
                                </a:lnTo>
                                <a:lnTo>
                                  <a:pt x="625716" y="1222883"/>
                                </a:lnTo>
                                <a:lnTo>
                                  <a:pt x="624497" y="1221663"/>
                                </a:lnTo>
                                <a:lnTo>
                                  <a:pt x="505002" y="1221663"/>
                                </a:lnTo>
                                <a:lnTo>
                                  <a:pt x="503783" y="1222883"/>
                                </a:lnTo>
                                <a:lnTo>
                                  <a:pt x="505002" y="1312024"/>
                                </a:lnTo>
                                <a:lnTo>
                                  <a:pt x="503783" y="1403781"/>
                                </a:lnTo>
                                <a:lnTo>
                                  <a:pt x="505002" y="1405001"/>
                                </a:lnTo>
                                <a:lnTo>
                                  <a:pt x="625309" y="1405001"/>
                                </a:lnTo>
                                <a:lnTo>
                                  <a:pt x="626516" y="1405001"/>
                                </a:lnTo>
                                <a:lnTo>
                                  <a:pt x="627951" y="1403781"/>
                                </a:lnTo>
                                <a:lnTo>
                                  <a:pt x="627951" y="1381099"/>
                                </a:lnTo>
                                <a:close/>
                              </a:path>
                              <a:path w="7029450" h="1409065">
                                <a:moveTo>
                                  <a:pt x="768134" y="1381099"/>
                                </a:moveTo>
                                <a:lnTo>
                                  <a:pt x="766711" y="1379880"/>
                                </a:lnTo>
                                <a:lnTo>
                                  <a:pt x="676973" y="1379880"/>
                                </a:lnTo>
                                <a:lnTo>
                                  <a:pt x="675563" y="1320317"/>
                                </a:lnTo>
                                <a:lnTo>
                                  <a:pt x="757580" y="1320317"/>
                                </a:lnTo>
                                <a:lnTo>
                                  <a:pt x="758799" y="1319098"/>
                                </a:lnTo>
                                <a:lnTo>
                                  <a:pt x="758799" y="1296631"/>
                                </a:lnTo>
                                <a:lnTo>
                                  <a:pt x="757580" y="1295196"/>
                                </a:lnTo>
                                <a:lnTo>
                                  <a:pt x="675563" y="1295196"/>
                                </a:lnTo>
                                <a:lnTo>
                                  <a:pt x="676973" y="1246809"/>
                                </a:lnTo>
                                <a:lnTo>
                                  <a:pt x="764679" y="1246809"/>
                                </a:lnTo>
                                <a:lnTo>
                                  <a:pt x="765898" y="1245590"/>
                                </a:lnTo>
                                <a:lnTo>
                                  <a:pt x="765898" y="1222883"/>
                                </a:lnTo>
                                <a:lnTo>
                                  <a:pt x="764679" y="1221663"/>
                                </a:lnTo>
                                <a:lnTo>
                                  <a:pt x="645160" y="1221663"/>
                                </a:lnTo>
                                <a:lnTo>
                                  <a:pt x="643940" y="1222883"/>
                                </a:lnTo>
                                <a:lnTo>
                                  <a:pt x="645160" y="1312024"/>
                                </a:lnTo>
                                <a:lnTo>
                                  <a:pt x="643940" y="1403781"/>
                                </a:lnTo>
                                <a:lnTo>
                                  <a:pt x="645160" y="1405001"/>
                                </a:lnTo>
                                <a:lnTo>
                                  <a:pt x="765492" y="1405001"/>
                                </a:lnTo>
                                <a:lnTo>
                                  <a:pt x="766711" y="1405001"/>
                                </a:lnTo>
                                <a:lnTo>
                                  <a:pt x="768134" y="1403781"/>
                                </a:lnTo>
                                <a:lnTo>
                                  <a:pt x="768134" y="1381099"/>
                                </a:lnTo>
                                <a:close/>
                              </a:path>
                              <a:path w="7029450" h="1409065">
                                <a:moveTo>
                                  <a:pt x="930173" y="1403781"/>
                                </a:moveTo>
                                <a:lnTo>
                                  <a:pt x="929767" y="1402969"/>
                                </a:lnTo>
                                <a:lnTo>
                                  <a:pt x="885482" y="1334084"/>
                                </a:lnTo>
                                <a:lnTo>
                                  <a:pt x="883399" y="1330845"/>
                                </a:lnTo>
                                <a:lnTo>
                                  <a:pt x="901090" y="1323505"/>
                                </a:lnTo>
                                <a:lnTo>
                                  <a:pt x="914247" y="1312214"/>
                                </a:lnTo>
                                <a:lnTo>
                                  <a:pt x="915936" y="1309192"/>
                                </a:lnTo>
                                <a:lnTo>
                                  <a:pt x="922642" y="1296873"/>
                                </a:lnTo>
                                <a:lnTo>
                                  <a:pt x="925461" y="1278191"/>
                                </a:lnTo>
                                <a:lnTo>
                                  <a:pt x="925525" y="1277785"/>
                                </a:lnTo>
                                <a:lnTo>
                                  <a:pt x="920788" y="1253286"/>
                                </a:lnTo>
                                <a:lnTo>
                                  <a:pt x="915416" y="1246403"/>
                                </a:lnTo>
                                <a:lnTo>
                                  <a:pt x="907097" y="1235748"/>
                                </a:lnTo>
                                <a:lnTo>
                                  <a:pt x="894334" y="1229614"/>
                                </a:lnTo>
                                <a:lnTo>
                                  <a:pt x="894334" y="1278191"/>
                                </a:lnTo>
                                <a:lnTo>
                                  <a:pt x="891603" y="1292352"/>
                                </a:lnTo>
                                <a:lnTo>
                                  <a:pt x="884085" y="1301965"/>
                                </a:lnTo>
                                <a:lnTo>
                                  <a:pt x="872705" y="1307452"/>
                                </a:lnTo>
                                <a:lnTo>
                                  <a:pt x="858469" y="1309192"/>
                                </a:lnTo>
                                <a:lnTo>
                                  <a:pt x="815721" y="1309192"/>
                                </a:lnTo>
                                <a:lnTo>
                                  <a:pt x="816622" y="1254391"/>
                                </a:lnTo>
                                <a:lnTo>
                                  <a:pt x="816711" y="1248410"/>
                                </a:lnTo>
                                <a:lnTo>
                                  <a:pt x="816749" y="1246403"/>
                                </a:lnTo>
                                <a:lnTo>
                                  <a:pt x="857656" y="1246403"/>
                                </a:lnTo>
                                <a:lnTo>
                                  <a:pt x="873137" y="1248410"/>
                                </a:lnTo>
                                <a:lnTo>
                                  <a:pt x="884656" y="1254391"/>
                                </a:lnTo>
                                <a:lnTo>
                                  <a:pt x="891857" y="1264335"/>
                                </a:lnTo>
                                <a:lnTo>
                                  <a:pt x="894257" y="1277785"/>
                                </a:lnTo>
                                <a:lnTo>
                                  <a:pt x="894334" y="1278191"/>
                                </a:lnTo>
                                <a:lnTo>
                                  <a:pt x="894334" y="1229614"/>
                                </a:lnTo>
                                <a:lnTo>
                                  <a:pt x="885177" y="1225194"/>
                                </a:lnTo>
                                <a:lnTo>
                                  <a:pt x="855827" y="1221663"/>
                                </a:lnTo>
                                <a:lnTo>
                                  <a:pt x="785342" y="1221663"/>
                                </a:lnTo>
                                <a:lnTo>
                                  <a:pt x="784123" y="1222883"/>
                                </a:lnTo>
                                <a:lnTo>
                                  <a:pt x="784136" y="1225194"/>
                                </a:lnTo>
                                <a:lnTo>
                                  <a:pt x="784923" y="1292352"/>
                                </a:lnTo>
                                <a:lnTo>
                                  <a:pt x="785037" y="1301965"/>
                                </a:lnTo>
                                <a:lnTo>
                                  <a:pt x="785152" y="1312214"/>
                                </a:lnTo>
                                <a:lnTo>
                                  <a:pt x="784123" y="1402359"/>
                                </a:lnTo>
                                <a:lnTo>
                                  <a:pt x="784123" y="1403781"/>
                                </a:lnTo>
                                <a:lnTo>
                                  <a:pt x="785342" y="1405001"/>
                                </a:lnTo>
                                <a:lnTo>
                                  <a:pt x="815721" y="1405001"/>
                                </a:lnTo>
                                <a:lnTo>
                                  <a:pt x="817156" y="1403781"/>
                                </a:lnTo>
                                <a:lnTo>
                                  <a:pt x="817156" y="1402359"/>
                                </a:lnTo>
                                <a:lnTo>
                                  <a:pt x="816127" y="1334084"/>
                                </a:lnTo>
                                <a:lnTo>
                                  <a:pt x="849337" y="1334084"/>
                                </a:lnTo>
                                <a:lnTo>
                                  <a:pt x="871842" y="1368323"/>
                                </a:lnTo>
                                <a:lnTo>
                                  <a:pt x="892314" y="1402575"/>
                                </a:lnTo>
                                <a:lnTo>
                                  <a:pt x="893114" y="1404188"/>
                                </a:lnTo>
                                <a:lnTo>
                                  <a:pt x="894524" y="1405001"/>
                                </a:lnTo>
                                <a:lnTo>
                                  <a:pt x="929360" y="1405001"/>
                                </a:lnTo>
                                <a:lnTo>
                                  <a:pt x="930173" y="1403781"/>
                                </a:lnTo>
                                <a:close/>
                              </a:path>
                              <a:path w="7029450" h="1409065">
                                <a:moveTo>
                                  <a:pt x="1164336" y="1313827"/>
                                </a:moveTo>
                                <a:lnTo>
                                  <a:pt x="1157922" y="1274089"/>
                                </a:lnTo>
                                <a:lnTo>
                                  <a:pt x="1157884" y="1273911"/>
                                </a:lnTo>
                                <a:lnTo>
                                  <a:pt x="1139786" y="1243965"/>
                                </a:lnTo>
                                <a:lnTo>
                                  <a:pt x="1139659" y="1243749"/>
                                </a:lnTo>
                                <a:lnTo>
                                  <a:pt x="1131519" y="1238288"/>
                                </a:lnTo>
                                <a:lnTo>
                                  <a:pt x="1131519" y="1313827"/>
                                </a:lnTo>
                                <a:lnTo>
                                  <a:pt x="1127671" y="1342720"/>
                                </a:lnTo>
                                <a:lnTo>
                                  <a:pt x="1116507" y="1364386"/>
                                </a:lnTo>
                                <a:lnTo>
                                  <a:pt x="1098626" y="1378000"/>
                                </a:lnTo>
                                <a:lnTo>
                                  <a:pt x="1074623" y="1382725"/>
                                </a:lnTo>
                                <a:lnTo>
                                  <a:pt x="1050721" y="1378000"/>
                                </a:lnTo>
                                <a:lnTo>
                                  <a:pt x="1032713" y="1364386"/>
                                </a:lnTo>
                                <a:lnTo>
                                  <a:pt x="1026477" y="1352486"/>
                                </a:lnTo>
                                <a:lnTo>
                                  <a:pt x="1021410" y="1342720"/>
                                </a:lnTo>
                                <a:lnTo>
                                  <a:pt x="1017473" y="1313827"/>
                                </a:lnTo>
                                <a:lnTo>
                                  <a:pt x="1021207" y="1284795"/>
                                </a:lnTo>
                                <a:lnTo>
                                  <a:pt x="1021245" y="1284465"/>
                                </a:lnTo>
                                <a:lnTo>
                                  <a:pt x="1032268" y="1262494"/>
                                </a:lnTo>
                                <a:lnTo>
                                  <a:pt x="1049985" y="1248841"/>
                                </a:lnTo>
                                <a:lnTo>
                                  <a:pt x="1049553" y="1248841"/>
                                </a:lnTo>
                                <a:lnTo>
                                  <a:pt x="1074407" y="1243965"/>
                                </a:lnTo>
                                <a:lnTo>
                                  <a:pt x="1098626" y="1248841"/>
                                </a:lnTo>
                                <a:lnTo>
                                  <a:pt x="1116571" y="1262799"/>
                                </a:lnTo>
                                <a:lnTo>
                                  <a:pt x="1127696" y="1284795"/>
                                </a:lnTo>
                                <a:lnTo>
                                  <a:pt x="1131493" y="1313637"/>
                                </a:lnTo>
                                <a:lnTo>
                                  <a:pt x="1131519" y="1313827"/>
                                </a:lnTo>
                                <a:lnTo>
                                  <a:pt x="1131519" y="1238288"/>
                                </a:lnTo>
                                <a:lnTo>
                                  <a:pt x="1111402" y="1224762"/>
                                </a:lnTo>
                                <a:lnTo>
                                  <a:pt x="1111745" y="1224762"/>
                                </a:lnTo>
                                <a:lnTo>
                                  <a:pt x="1074407" y="1218018"/>
                                </a:lnTo>
                                <a:lnTo>
                                  <a:pt x="1037158" y="1224762"/>
                                </a:lnTo>
                                <a:lnTo>
                                  <a:pt x="1008735" y="1243965"/>
                                </a:lnTo>
                                <a:lnTo>
                                  <a:pt x="990739" y="1273911"/>
                                </a:lnTo>
                                <a:lnTo>
                                  <a:pt x="990625" y="1274089"/>
                                </a:lnTo>
                                <a:lnTo>
                                  <a:pt x="984262" y="1313637"/>
                                </a:lnTo>
                                <a:lnTo>
                                  <a:pt x="990688" y="1352334"/>
                                </a:lnTo>
                                <a:lnTo>
                                  <a:pt x="1037488" y="1401775"/>
                                </a:lnTo>
                                <a:lnTo>
                                  <a:pt x="1074407" y="1408645"/>
                                </a:lnTo>
                                <a:lnTo>
                                  <a:pt x="1111453" y="1401775"/>
                                </a:lnTo>
                                <a:lnTo>
                                  <a:pt x="1139380" y="1382725"/>
                                </a:lnTo>
                                <a:lnTo>
                                  <a:pt x="1139812" y="1382433"/>
                                </a:lnTo>
                                <a:lnTo>
                                  <a:pt x="1157947" y="1352486"/>
                                </a:lnTo>
                                <a:lnTo>
                                  <a:pt x="1164336" y="1313827"/>
                                </a:lnTo>
                                <a:close/>
                              </a:path>
                              <a:path w="7029450" h="1409065">
                                <a:moveTo>
                                  <a:pt x="1315046" y="1279207"/>
                                </a:moveTo>
                                <a:lnTo>
                                  <a:pt x="1297228" y="1236154"/>
                                </a:lnTo>
                                <a:lnTo>
                                  <a:pt x="1283855" y="1229296"/>
                                </a:lnTo>
                                <a:lnTo>
                                  <a:pt x="1283855" y="1279804"/>
                                </a:lnTo>
                                <a:lnTo>
                                  <a:pt x="1281303" y="1295374"/>
                                </a:lnTo>
                                <a:lnTo>
                                  <a:pt x="1274203" y="1305928"/>
                                </a:lnTo>
                                <a:lnTo>
                                  <a:pt x="1263434" y="1311935"/>
                                </a:lnTo>
                                <a:lnTo>
                                  <a:pt x="1249832" y="1313827"/>
                                </a:lnTo>
                                <a:lnTo>
                                  <a:pt x="1212748" y="1313827"/>
                                </a:lnTo>
                                <a:lnTo>
                                  <a:pt x="1213205" y="1265021"/>
                                </a:lnTo>
                                <a:lnTo>
                                  <a:pt x="1213307" y="1254150"/>
                                </a:lnTo>
                                <a:lnTo>
                                  <a:pt x="1213370" y="1246403"/>
                                </a:lnTo>
                                <a:lnTo>
                                  <a:pt x="1248803" y="1246403"/>
                                </a:lnTo>
                                <a:lnTo>
                                  <a:pt x="1283766" y="1279207"/>
                                </a:lnTo>
                                <a:lnTo>
                                  <a:pt x="1283855" y="1279804"/>
                                </a:lnTo>
                                <a:lnTo>
                                  <a:pt x="1283855" y="1229296"/>
                                </a:lnTo>
                                <a:lnTo>
                                  <a:pt x="1276083" y="1225296"/>
                                </a:lnTo>
                                <a:lnTo>
                                  <a:pt x="1247813" y="1221663"/>
                                </a:lnTo>
                                <a:lnTo>
                                  <a:pt x="1181963" y="1221663"/>
                                </a:lnTo>
                                <a:lnTo>
                                  <a:pt x="1180757" y="1222883"/>
                                </a:lnTo>
                                <a:lnTo>
                                  <a:pt x="1180769" y="1225296"/>
                                </a:lnTo>
                                <a:lnTo>
                                  <a:pt x="1181862" y="1304632"/>
                                </a:lnTo>
                                <a:lnTo>
                                  <a:pt x="1181823" y="1323238"/>
                                </a:lnTo>
                                <a:lnTo>
                                  <a:pt x="1180757" y="1402359"/>
                                </a:lnTo>
                                <a:lnTo>
                                  <a:pt x="1180757" y="1403781"/>
                                </a:lnTo>
                                <a:lnTo>
                                  <a:pt x="1181963" y="1405001"/>
                                </a:lnTo>
                                <a:lnTo>
                                  <a:pt x="1212354" y="1405001"/>
                                </a:lnTo>
                                <a:lnTo>
                                  <a:pt x="1213777" y="1403781"/>
                                </a:lnTo>
                                <a:lnTo>
                                  <a:pt x="1213777" y="1402359"/>
                                </a:lnTo>
                                <a:lnTo>
                                  <a:pt x="1212977" y="1338567"/>
                                </a:lnTo>
                                <a:lnTo>
                                  <a:pt x="1247813" y="1338567"/>
                                </a:lnTo>
                                <a:lnTo>
                                  <a:pt x="1275740" y="1334681"/>
                                </a:lnTo>
                                <a:lnTo>
                                  <a:pt x="1296924" y="1323238"/>
                                </a:lnTo>
                                <a:lnTo>
                                  <a:pt x="1303718" y="1313827"/>
                                </a:lnTo>
                                <a:lnTo>
                                  <a:pt x="1310360" y="1304632"/>
                                </a:lnTo>
                                <a:lnTo>
                                  <a:pt x="1314945" y="1279804"/>
                                </a:lnTo>
                                <a:lnTo>
                                  <a:pt x="1315046" y="1279207"/>
                                </a:lnTo>
                                <a:close/>
                              </a:path>
                              <a:path w="7029450" h="1409065">
                                <a:moveTo>
                                  <a:pt x="1464144" y="1279207"/>
                                </a:moveTo>
                                <a:lnTo>
                                  <a:pt x="1446326" y="1236154"/>
                                </a:lnTo>
                                <a:lnTo>
                                  <a:pt x="1432953" y="1229296"/>
                                </a:lnTo>
                                <a:lnTo>
                                  <a:pt x="1432953" y="1279804"/>
                                </a:lnTo>
                                <a:lnTo>
                                  <a:pt x="1430401" y="1295374"/>
                                </a:lnTo>
                                <a:lnTo>
                                  <a:pt x="1423301" y="1305928"/>
                                </a:lnTo>
                                <a:lnTo>
                                  <a:pt x="1412532" y="1311935"/>
                                </a:lnTo>
                                <a:lnTo>
                                  <a:pt x="1398930" y="1313827"/>
                                </a:lnTo>
                                <a:lnTo>
                                  <a:pt x="1361846" y="1313827"/>
                                </a:lnTo>
                                <a:lnTo>
                                  <a:pt x="1362151" y="1279804"/>
                                </a:lnTo>
                                <a:lnTo>
                                  <a:pt x="1362151" y="1279207"/>
                                </a:lnTo>
                                <a:lnTo>
                                  <a:pt x="1362278" y="1265021"/>
                                </a:lnTo>
                                <a:lnTo>
                                  <a:pt x="1362379" y="1254150"/>
                                </a:lnTo>
                                <a:lnTo>
                                  <a:pt x="1362443" y="1246403"/>
                                </a:lnTo>
                                <a:lnTo>
                                  <a:pt x="1397901" y="1246403"/>
                                </a:lnTo>
                                <a:lnTo>
                                  <a:pt x="1412773" y="1248435"/>
                                </a:lnTo>
                                <a:lnTo>
                                  <a:pt x="1423784" y="1254594"/>
                                </a:lnTo>
                                <a:lnTo>
                                  <a:pt x="1430616" y="1265021"/>
                                </a:lnTo>
                                <a:lnTo>
                                  <a:pt x="1432864" y="1279207"/>
                                </a:lnTo>
                                <a:lnTo>
                                  <a:pt x="1432953" y="1279804"/>
                                </a:lnTo>
                                <a:lnTo>
                                  <a:pt x="1432953" y="1229296"/>
                                </a:lnTo>
                                <a:lnTo>
                                  <a:pt x="1425181" y="1225296"/>
                                </a:lnTo>
                                <a:lnTo>
                                  <a:pt x="1396898" y="1221663"/>
                                </a:lnTo>
                                <a:lnTo>
                                  <a:pt x="1331061" y="1221663"/>
                                </a:lnTo>
                                <a:lnTo>
                                  <a:pt x="1329855" y="1222883"/>
                                </a:lnTo>
                                <a:lnTo>
                                  <a:pt x="1329867" y="1225296"/>
                                </a:lnTo>
                                <a:lnTo>
                                  <a:pt x="1330960" y="1304632"/>
                                </a:lnTo>
                                <a:lnTo>
                                  <a:pt x="1330921" y="1323238"/>
                                </a:lnTo>
                                <a:lnTo>
                                  <a:pt x="1329855" y="1402359"/>
                                </a:lnTo>
                                <a:lnTo>
                                  <a:pt x="1329855" y="1403781"/>
                                </a:lnTo>
                                <a:lnTo>
                                  <a:pt x="1331061" y="1405001"/>
                                </a:lnTo>
                                <a:lnTo>
                                  <a:pt x="1361440" y="1405001"/>
                                </a:lnTo>
                                <a:lnTo>
                                  <a:pt x="1362849" y="1403781"/>
                                </a:lnTo>
                                <a:lnTo>
                                  <a:pt x="1362849" y="1402359"/>
                                </a:lnTo>
                                <a:lnTo>
                                  <a:pt x="1362036" y="1338567"/>
                                </a:lnTo>
                                <a:lnTo>
                                  <a:pt x="1396898" y="1338567"/>
                                </a:lnTo>
                                <a:lnTo>
                                  <a:pt x="1424838" y="1334681"/>
                                </a:lnTo>
                                <a:lnTo>
                                  <a:pt x="1446022" y="1323238"/>
                                </a:lnTo>
                                <a:lnTo>
                                  <a:pt x="1452803" y="1313827"/>
                                </a:lnTo>
                                <a:lnTo>
                                  <a:pt x="1459445" y="1304632"/>
                                </a:lnTo>
                                <a:lnTo>
                                  <a:pt x="1464043" y="1279804"/>
                                </a:lnTo>
                                <a:lnTo>
                                  <a:pt x="1464144" y="1279207"/>
                                </a:lnTo>
                                <a:close/>
                              </a:path>
                              <a:path w="7029450" h="1409065">
                                <a:moveTo>
                                  <a:pt x="1654162" y="1313827"/>
                                </a:moveTo>
                                <a:lnTo>
                                  <a:pt x="1647736" y="1274089"/>
                                </a:lnTo>
                                <a:lnTo>
                                  <a:pt x="1647710" y="1273911"/>
                                </a:lnTo>
                                <a:lnTo>
                                  <a:pt x="1629575" y="1243965"/>
                                </a:lnTo>
                                <a:lnTo>
                                  <a:pt x="1629435" y="1243749"/>
                                </a:lnTo>
                                <a:lnTo>
                                  <a:pt x="1621129" y="1238186"/>
                                </a:lnTo>
                                <a:lnTo>
                                  <a:pt x="1621129" y="1313827"/>
                                </a:lnTo>
                                <a:lnTo>
                                  <a:pt x="1617281" y="1342720"/>
                                </a:lnTo>
                                <a:lnTo>
                                  <a:pt x="1606118" y="1364386"/>
                                </a:lnTo>
                                <a:lnTo>
                                  <a:pt x="1588223" y="1378000"/>
                                </a:lnTo>
                                <a:lnTo>
                                  <a:pt x="1564208" y="1382725"/>
                                </a:lnTo>
                                <a:lnTo>
                                  <a:pt x="1540319" y="1378000"/>
                                </a:lnTo>
                                <a:lnTo>
                                  <a:pt x="1522310" y="1364386"/>
                                </a:lnTo>
                                <a:lnTo>
                                  <a:pt x="1516087" y="1352486"/>
                                </a:lnTo>
                                <a:lnTo>
                                  <a:pt x="1511020" y="1342720"/>
                                </a:lnTo>
                                <a:lnTo>
                                  <a:pt x="1507083" y="1313827"/>
                                </a:lnTo>
                                <a:lnTo>
                                  <a:pt x="1510804" y="1284795"/>
                                </a:lnTo>
                                <a:lnTo>
                                  <a:pt x="1510855" y="1284465"/>
                                </a:lnTo>
                                <a:lnTo>
                                  <a:pt x="1521879" y="1262494"/>
                                </a:lnTo>
                                <a:lnTo>
                                  <a:pt x="1539595" y="1248841"/>
                                </a:lnTo>
                                <a:lnTo>
                                  <a:pt x="1539163" y="1248841"/>
                                </a:lnTo>
                                <a:lnTo>
                                  <a:pt x="1564017" y="1243965"/>
                                </a:lnTo>
                                <a:lnTo>
                                  <a:pt x="1588312" y="1248841"/>
                                </a:lnTo>
                                <a:lnTo>
                                  <a:pt x="1606245" y="1262799"/>
                                </a:lnTo>
                                <a:lnTo>
                                  <a:pt x="1617332" y="1284795"/>
                                </a:lnTo>
                                <a:lnTo>
                                  <a:pt x="1621104" y="1313637"/>
                                </a:lnTo>
                                <a:lnTo>
                                  <a:pt x="1621129" y="1313827"/>
                                </a:lnTo>
                                <a:lnTo>
                                  <a:pt x="1621129" y="1238186"/>
                                </a:lnTo>
                                <a:lnTo>
                                  <a:pt x="1601127" y="1224762"/>
                                </a:lnTo>
                                <a:lnTo>
                                  <a:pt x="1601470" y="1224762"/>
                                </a:lnTo>
                                <a:lnTo>
                                  <a:pt x="1564017" y="1218018"/>
                                </a:lnTo>
                                <a:lnTo>
                                  <a:pt x="1526857" y="1224762"/>
                                </a:lnTo>
                                <a:lnTo>
                                  <a:pt x="1498422" y="1243965"/>
                                </a:lnTo>
                                <a:lnTo>
                                  <a:pt x="1480375" y="1273911"/>
                                </a:lnTo>
                                <a:lnTo>
                                  <a:pt x="1480261" y="1274089"/>
                                </a:lnTo>
                                <a:lnTo>
                                  <a:pt x="1473873" y="1313637"/>
                                </a:lnTo>
                                <a:lnTo>
                                  <a:pt x="1480286" y="1352334"/>
                                </a:lnTo>
                                <a:lnTo>
                                  <a:pt x="1527098" y="1401775"/>
                                </a:lnTo>
                                <a:lnTo>
                                  <a:pt x="1564017" y="1408645"/>
                                </a:lnTo>
                                <a:lnTo>
                                  <a:pt x="1601089" y="1401775"/>
                                </a:lnTo>
                                <a:lnTo>
                                  <a:pt x="1629105" y="1382725"/>
                                </a:lnTo>
                                <a:lnTo>
                                  <a:pt x="1629524" y="1382433"/>
                                </a:lnTo>
                                <a:lnTo>
                                  <a:pt x="1647736" y="1352486"/>
                                </a:lnTo>
                                <a:lnTo>
                                  <a:pt x="1654162" y="1313827"/>
                                </a:lnTo>
                                <a:close/>
                              </a:path>
                              <a:path w="7029450" h="1409065">
                                <a:moveTo>
                                  <a:pt x="1816620" y="1403781"/>
                                </a:moveTo>
                                <a:lnTo>
                                  <a:pt x="1815998" y="1402969"/>
                                </a:lnTo>
                                <a:lnTo>
                                  <a:pt x="1771688" y="1334084"/>
                                </a:lnTo>
                                <a:lnTo>
                                  <a:pt x="1769605" y="1330845"/>
                                </a:lnTo>
                                <a:lnTo>
                                  <a:pt x="1787385" y="1323505"/>
                                </a:lnTo>
                                <a:lnTo>
                                  <a:pt x="1800555" y="1312214"/>
                                </a:lnTo>
                                <a:lnTo>
                                  <a:pt x="1802231" y="1309192"/>
                                </a:lnTo>
                                <a:lnTo>
                                  <a:pt x="1808911" y="1296873"/>
                                </a:lnTo>
                                <a:lnTo>
                                  <a:pt x="1811705" y="1278191"/>
                                </a:lnTo>
                                <a:lnTo>
                                  <a:pt x="1811756" y="1277785"/>
                                </a:lnTo>
                                <a:lnTo>
                                  <a:pt x="1807019" y="1253286"/>
                                </a:lnTo>
                                <a:lnTo>
                                  <a:pt x="1801634" y="1246403"/>
                                </a:lnTo>
                                <a:lnTo>
                                  <a:pt x="1793316" y="1235748"/>
                                </a:lnTo>
                                <a:lnTo>
                                  <a:pt x="1780540" y="1229601"/>
                                </a:lnTo>
                                <a:lnTo>
                                  <a:pt x="1780540" y="1278191"/>
                                </a:lnTo>
                                <a:lnTo>
                                  <a:pt x="1777822" y="1292352"/>
                                </a:lnTo>
                                <a:lnTo>
                                  <a:pt x="1770291" y="1301965"/>
                                </a:lnTo>
                                <a:lnTo>
                                  <a:pt x="1758924" y="1307452"/>
                                </a:lnTo>
                                <a:lnTo>
                                  <a:pt x="1744700" y="1309192"/>
                                </a:lnTo>
                                <a:lnTo>
                                  <a:pt x="1702168" y="1309192"/>
                                </a:lnTo>
                                <a:lnTo>
                                  <a:pt x="1703044" y="1254391"/>
                                </a:lnTo>
                                <a:lnTo>
                                  <a:pt x="1703146" y="1248410"/>
                                </a:lnTo>
                                <a:lnTo>
                                  <a:pt x="1703171" y="1246403"/>
                                </a:lnTo>
                                <a:lnTo>
                                  <a:pt x="1743900" y="1246403"/>
                                </a:lnTo>
                                <a:lnTo>
                                  <a:pt x="1759369" y="1248410"/>
                                </a:lnTo>
                                <a:lnTo>
                                  <a:pt x="1770875" y="1254391"/>
                                </a:lnTo>
                                <a:lnTo>
                                  <a:pt x="1778063" y="1264335"/>
                                </a:lnTo>
                                <a:lnTo>
                                  <a:pt x="1780463" y="1277785"/>
                                </a:lnTo>
                                <a:lnTo>
                                  <a:pt x="1780540" y="1278191"/>
                                </a:lnTo>
                                <a:lnTo>
                                  <a:pt x="1780540" y="1229601"/>
                                </a:lnTo>
                                <a:lnTo>
                                  <a:pt x="1771408" y="1225194"/>
                                </a:lnTo>
                                <a:lnTo>
                                  <a:pt x="1742059" y="1221663"/>
                                </a:lnTo>
                                <a:lnTo>
                                  <a:pt x="1671764" y="1221663"/>
                                </a:lnTo>
                                <a:lnTo>
                                  <a:pt x="1670354" y="1222883"/>
                                </a:lnTo>
                                <a:lnTo>
                                  <a:pt x="1670367" y="1225194"/>
                                </a:lnTo>
                                <a:lnTo>
                                  <a:pt x="1671129" y="1292352"/>
                                </a:lnTo>
                                <a:lnTo>
                                  <a:pt x="1671116" y="1334084"/>
                                </a:lnTo>
                                <a:lnTo>
                                  <a:pt x="1670354" y="1402359"/>
                                </a:lnTo>
                                <a:lnTo>
                                  <a:pt x="1670354" y="1403781"/>
                                </a:lnTo>
                                <a:lnTo>
                                  <a:pt x="1671764" y="1405001"/>
                                </a:lnTo>
                                <a:lnTo>
                                  <a:pt x="1702168" y="1405001"/>
                                </a:lnTo>
                                <a:lnTo>
                                  <a:pt x="1703387" y="1403781"/>
                                </a:lnTo>
                                <a:lnTo>
                                  <a:pt x="1703387" y="1402359"/>
                                </a:lnTo>
                                <a:lnTo>
                                  <a:pt x="1702358" y="1334084"/>
                                </a:lnTo>
                                <a:lnTo>
                                  <a:pt x="1735582" y="1334084"/>
                                </a:lnTo>
                                <a:lnTo>
                                  <a:pt x="1758073" y="1368323"/>
                                </a:lnTo>
                                <a:lnTo>
                                  <a:pt x="1778520" y="1402575"/>
                                </a:lnTo>
                                <a:lnTo>
                                  <a:pt x="1779320" y="1404188"/>
                                </a:lnTo>
                                <a:lnTo>
                                  <a:pt x="1780946" y="1405001"/>
                                </a:lnTo>
                                <a:lnTo>
                                  <a:pt x="1815807" y="1405001"/>
                                </a:lnTo>
                                <a:lnTo>
                                  <a:pt x="1816620" y="1403781"/>
                                </a:lnTo>
                                <a:close/>
                              </a:path>
                              <a:path w="7029450" h="1409065">
                                <a:moveTo>
                                  <a:pt x="1953755" y="1223391"/>
                                </a:moveTo>
                                <a:lnTo>
                                  <a:pt x="1953628" y="1223391"/>
                                </a:lnTo>
                                <a:lnTo>
                                  <a:pt x="1953628" y="1222121"/>
                                </a:lnTo>
                                <a:lnTo>
                                  <a:pt x="1815122" y="1222121"/>
                                </a:lnTo>
                                <a:lnTo>
                                  <a:pt x="1815122" y="1223391"/>
                                </a:lnTo>
                                <a:lnTo>
                                  <a:pt x="1814995" y="1223391"/>
                                </a:lnTo>
                                <a:lnTo>
                                  <a:pt x="1814995" y="1244981"/>
                                </a:lnTo>
                                <a:lnTo>
                                  <a:pt x="1815033" y="1246251"/>
                                </a:lnTo>
                                <a:lnTo>
                                  <a:pt x="1868563" y="1246251"/>
                                </a:lnTo>
                                <a:lnTo>
                                  <a:pt x="1868563" y="1313561"/>
                                </a:lnTo>
                                <a:lnTo>
                                  <a:pt x="1868360" y="1313561"/>
                                </a:lnTo>
                                <a:lnTo>
                                  <a:pt x="1868360" y="1402461"/>
                                </a:lnTo>
                                <a:lnTo>
                                  <a:pt x="1867446" y="1402461"/>
                                </a:lnTo>
                                <a:lnTo>
                                  <a:pt x="1867446" y="1403731"/>
                                </a:lnTo>
                                <a:lnTo>
                                  <a:pt x="1868030" y="1403731"/>
                                </a:lnTo>
                                <a:lnTo>
                                  <a:pt x="1868030" y="1405001"/>
                                </a:lnTo>
                                <a:lnTo>
                                  <a:pt x="1900821" y="1405001"/>
                                </a:lnTo>
                                <a:lnTo>
                                  <a:pt x="1900821" y="1403731"/>
                                </a:lnTo>
                                <a:lnTo>
                                  <a:pt x="1901494" y="1403731"/>
                                </a:lnTo>
                                <a:lnTo>
                                  <a:pt x="1901494" y="1402461"/>
                                </a:lnTo>
                                <a:lnTo>
                                  <a:pt x="1900580" y="1402461"/>
                                </a:lnTo>
                                <a:lnTo>
                                  <a:pt x="1900580" y="1313561"/>
                                </a:lnTo>
                                <a:lnTo>
                                  <a:pt x="1900275" y="1313561"/>
                                </a:lnTo>
                                <a:lnTo>
                                  <a:pt x="1900275" y="1246251"/>
                                </a:lnTo>
                                <a:lnTo>
                                  <a:pt x="1953729" y="1246251"/>
                                </a:lnTo>
                                <a:lnTo>
                                  <a:pt x="1953729" y="1244981"/>
                                </a:lnTo>
                                <a:lnTo>
                                  <a:pt x="1953755" y="1223391"/>
                                </a:lnTo>
                                <a:close/>
                              </a:path>
                              <a:path w="7029450" h="1409065">
                                <a:moveTo>
                                  <a:pt x="2107311" y="1222883"/>
                                </a:moveTo>
                                <a:lnTo>
                                  <a:pt x="2106091" y="1221663"/>
                                </a:lnTo>
                                <a:lnTo>
                                  <a:pt x="2077707" y="1221663"/>
                                </a:lnTo>
                                <a:lnTo>
                                  <a:pt x="2076488" y="1222883"/>
                                </a:lnTo>
                                <a:lnTo>
                                  <a:pt x="2077300" y="1283258"/>
                                </a:lnTo>
                                <a:lnTo>
                                  <a:pt x="2077300" y="1336116"/>
                                </a:lnTo>
                                <a:lnTo>
                                  <a:pt x="2074951" y="1355318"/>
                                </a:lnTo>
                                <a:lnTo>
                                  <a:pt x="2067636" y="1369720"/>
                                </a:lnTo>
                                <a:lnTo>
                                  <a:pt x="2054910" y="1378775"/>
                                </a:lnTo>
                                <a:lnTo>
                                  <a:pt x="2036394" y="1381912"/>
                                </a:lnTo>
                                <a:lnTo>
                                  <a:pt x="2018665" y="1378775"/>
                                </a:lnTo>
                                <a:lnTo>
                                  <a:pt x="2006523" y="1369720"/>
                                </a:lnTo>
                                <a:lnTo>
                                  <a:pt x="1999551" y="1355318"/>
                                </a:lnTo>
                                <a:lnTo>
                                  <a:pt x="1997316" y="1336116"/>
                                </a:lnTo>
                                <a:lnTo>
                                  <a:pt x="1997100" y="1282446"/>
                                </a:lnTo>
                                <a:lnTo>
                                  <a:pt x="1998129" y="1222883"/>
                                </a:lnTo>
                                <a:lnTo>
                                  <a:pt x="1996909" y="1221663"/>
                                </a:lnTo>
                                <a:lnTo>
                                  <a:pt x="1965693" y="1221663"/>
                                </a:lnTo>
                                <a:lnTo>
                                  <a:pt x="1964283" y="1222883"/>
                                </a:lnTo>
                                <a:lnTo>
                                  <a:pt x="1965286" y="1283258"/>
                                </a:lnTo>
                                <a:lnTo>
                                  <a:pt x="1965096" y="1336332"/>
                                </a:lnTo>
                                <a:lnTo>
                                  <a:pt x="1969503" y="1367193"/>
                                </a:lnTo>
                                <a:lnTo>
                                  <a:pt x="1982965" y="1389888"/>
                                </a:lnTo>
                                <a:lnTo>
                                  <a:pt x="2005304" y="1403870"/>
                                </a:lnTo>
                                <a:lnTo>
                                  <a:pt x="2036394" y="1408645"/>
                                </a:lnTo>
                                <a:lnTo>
                                  <a:pt x="2067090" y="1403870"/>
                                </a:lnTo>
                                <a:lnTo>
                                  <a:pt x="2088997" y="1389888"/>
                                </a:lnTo>
                                <a:lnTo>
                                  <a:pt x="2102129" y="1367193"/>
                                </a:lnTo>
                                <a:lnTo>
                                  <a:pt x="2106498" y="1336332"/>
                                </a:lnTo>
                                <a:lnTo>
                                  <a:pt x="2106498" y="1283258"/>
                                </a:lnTo>
                                <a:lnTo>
                                  <a:pt x="2107311" y="1222883"/>
                                </a:lnTo>
                                <a:close/>
                              </a:path>
                              <a:path w="7029450" h="1409065">
                                <a:moveTo>
                                  <a:pt x="2279866" y="1222883"/>
                                </a:moveTo>
                                <a:lnTo>
                                  <a:pt x="2278659" y="1221663"/>
                                </a:lnTo>
                                <a:lnTo>
                                  <a:pt x="2250706" y="1221663"/>
                                </a:lnTo>
                                <a:lnTo>
                                  <a:pt x="2249297" y="1222883"/>
                                </a:lnTo>
                                <a:lnTo>
                                  <a:pt x="2249487" y="1305941"/>
                                </a:lnTo>
                                <a:lnTo>
                                  <a:pt x="2250922" y="1364488"/>
                                </a:lnTo>
                                <a:lnTo>
                                  <a:pt x="2166048" y="1224089"/>
                                </a:lnTo>
                                <a:lnTo>
                                  <a:pt x="2165235" y="1222476"/>
                                </a:lnTo>
                                <a:lnTo>
                                  <a:pt x="2163610" y="1221663"/>
                                </a:lnTo>
                                <a:lnTo>
                                  <a:pt x="2127554" y="1221663"/>
                                </a:lnTo>
                                <a:lnTo>
                                  <a:pt x="2126132" y="1222883"/>
                                </a:lnTo>
                                <a:lnTo>
                                  <a:pt x="2127339" y="1312837"/>
                                </a:lnTo>
                                <a:lnTo>
                                  <a:pt x="2126132" y="1403781"/>
                                </a:lnTo>
                                <a:lnTo>
                                  <a:pt x="2127554" y="1405001"/>
                                </a:lnTo>
                                <a:lnTo>
                                  <a:pt x="2155291" y="1405001"/>
                                </a:lnTo>
                                <a:lnTo>
                                  <a:pt x="2156510" y="1403781"/>
                                </a:lnTo>
                                <a:lnTo>
                                  <a:pt x="2156510" y="1326388"/>
                                </a:lnTo>
                                <a:lnTo>
                                  <a:pt x="2155507" y="1278585"/>
                                </a:lnTo>
                                <a:lnTo>
                                  <a:pt x="2155101" y="1264412"/>
                                </a:lnTo>
                                <a:lnTo>
                                  <a:pt x="2238552" y="1402575"/>
                                </a:lnTo>
                                <a:lnTo>
                                  <a:pt x="2239365" y="1404188"/>
                                </a:lnTo>
                                <a:lnTo>
                                  <a:pt x="2240978" y="1405001"/>
                                </a:lnTo>
                                <a:lnTo>
                                  <a:pt x="2278469" y="1405001"/>
                                </a:lnTo>
                                <a:lnTo>
                                  <a:pt x="2279688" y="1403781"/>
                                </a:lnTo>
                                <a:lnTo>
                                  <a:pt x="2278659" y="1312837"/>
                                </a:lnTo>
                                <a:lnTo>
                                  <a:pt x="2279866" y="1222883"/>
                                </a:lnTo>
                                <a:close/>
                              </a:path>
                              <a:path w="7029450" h="1409065">
                                <a:moveTo>
                                  <a:pt x="7029056" y="50"/>
                                </a:moveTo>
                                <a:lnTo>
                                  <a:pt x="7020954" y="0"/>
                                </a:lnTo>
                                <a:lnTo>
                                  <a:pt x="7012051" y="1329410"/>
                                </a:lnTo>
                                <a:lnTo>
                                  <a:pt x="7020153" y="1329474"/>
                                </a:lnTo>
                                <a:lnTo>
                                  <a:pt x="7029056" y="50"/>
                                </a:lnTo>
                                <a:close/>
                              </a:path>
                            </a:pathLst>
                          </a:custGeom>
                          <a:solidFill>
                            <a:srgbClr val="FDFDFD"/>
                          </a:solidFill>
                        </wps:spPr>
                        <wps:bodyPr wrap="square" lIns="0" tIns="0" rIns="0" bIns="0" rtlCol="0">
                          <a:prstTxWarp prst="textNoShape">
                            <a:avLst/>
                          </a:prstTxWarp>
                          <a:noAutofit/>
                        </wps:bodyPr>
                      </wps:wsp>
                      <pic:pic xmlns:pic="http://schemas.openxmlformats.org/drawingml/2006/picture">
                        <pic:nvPicPr>
                          <pic:cNvPr id="443482758" name="Image 8"/>
                          <pic:cNvPicPr/>
                        </pic:nvPicPr>
                        <pic:blipFill>
                          <a:blip r:embed="rId5" cstate="print"/>
                          <a:stretch>
                            <a:fillRect/>
                          </a:stretch>
                        </pic:blipFill>
                        <pic:spPr>
                          <a:xfrm>
                            <a:off x="2725407" y="1501401"/>
                            <a:ext cx="345653" cy="183335"/>
                          </a:xfrm>
                          <a:prstGeom prst="rect">
                            <a:avLst/>
                          </a:prstGeom>
                        </pic:spPr>
                      </pic:pic>
                      <wps:wsp>
                        <wps:cNvPr id="9" name="Graphic 9"/>
                        <wps:cNvSpPr/>
                        <wps:spPr>
                          <a:xfrm>
                            <a:off x="3067009" y="1601076"/>
                            <a:ext cx="4376420" cy="8255"/>
                          </a:xfrm>
                          <a:custGeom>
                            <a:avLst/>
                            <a:gdLst/>
                            <a:ahLst/>
                            <a:cxnLst/>
                            <a:rect l="l" t="t" r="r" b="b"/>
                            <a:pathLst>
                              <a:path w="4376420" h="8255">
                                <a:moveTo>
                                  <a:pt x="4375839" y="0"/>
                                </a:moveTo>
                                <a:lnTo>
                                  <a:pt x="0" y="0"/>
                                </a:lnTo>
                                <a:lnTo>
                                  <a:pt x="0" y="8101"/>
                                </a:lnTo>
                                <a:lnTo>
                                  <a:pt x="4375839" y="8101"/>
                                </a:lnTo>
                                <a:lnTo>
                                  <a:pt x="4375839" y="0"/>
                                </a:lnTo>
                                <a:close/>
                              </a:path>
                            </a:pathLst>
                          </a:custGeom>
                          <a:solidFill>
                            <a:srgbClr val="FDFDFD"/>
                          </a:solidFill>
                        </wps:spPr>
                        <wps:bodyPr wrap="square" lIns="0" tIns="0" rIns="0" bIns="0" rtlCol="0">
                          <a:prstTxWarp prst="textNoShape">
                            <a:avLst/>
                          </a:prstTxWarp>
                          <a:noAutofit/>
                        </wps:bodyPr>
                      </wps:wsp>
                      <wps:wsp>
                        <wps:cNvPr id="10" name="Graphic 10"/>
                        <wps:cNvSpPr/>
                        <wps:spPr>
                          <a:xfrm>
                            <a:off x="4596804" y="719505"/>
                            <a:ext cx="1024255" cy="697865"/>
                          </a:xfrm>
                          <a:custGeom>
                            <a:avLst/>
                            <a:gdLst/>
                            <a:ahLst/>
                            <a:cxnLst/>
                            <a:rect l="l" t="t" r="r" b="b"/>
                            <a:pathLst>
                              <a:path w="1024255" h="697865">
                                <a:moveTo>
                                  <a:pt x="768515" y="404723"/>
                                </a:moveTo>
                                <a:lnTo>
                                  <a:pt x="511886" y="542480"/>
                                </a:lnTo>
                                <a:lnTo>
                                  <a:pt x="255231" y="404723"/>
                                </a:lnTo>
                                <a:lnTo>
                                  <a:pt x="255231" y="510882"/>
                                </a:lnTo>
                                <a:lnTo>
                                  <a:pt x="314375" y="571144"/>
                                </a:lnTo>
                                <a:lnTo>
                                  <a:pt x="393319" y="623849"/>
                                </a:lnTo>
                                <a:lnTo>
                                  <a:pt x="509638" y="671512"/>
                                </a:lnTo>
                                <a:lnTo>
                                  <a:pt x="511886" y="672122"/>
                                </a:lnTo>
                                <a:lnTo>
                                  <a:pt x="629145" y="624459"/>
                                </a:lnTo>
                                <a:lnTo>
                                  <a:pt x="708787" y="571525"/>
                                </a:lnTo>
                                <a:lnTo>
                                  <a:pt x="754138" y="528586"/>
                                </a:lnTo>
                                <a:lnTo>
                                  <a:pt x="768515" y="510882"/>
                                </a:lnTo>
                                <a:lnTo>
                                  <a:pt x="768515" y="404723"/>
                                </a:lnTo>
                                <a:close/>
                              </a:path>
                              <a:path w="1024255" h="697865">
                                <a:moveTo>
                                  <a:pt x="820991" y="697433"/>
                                </a:moveTo>
                                <a:lnTo>
                                  <a:pt x="810856" y="390550"/>
                                </a:lnTo>
                                <a:lnTo>
                                  <a:pt x="782510" y="375780"/>
                                </a:lnTo>
                                <a:lnTo>
                                  <a:pt x="772375" y="381038"/>
                                </a:lnTo>
                                <a:lnTo>
                                  <a:pt x="799706" y="395414"/>
                                </a:lnTo>
                                <a:lnTo>
                                  <a:pt x="789800" y="697433"/>
                                </a:lnTo>
                                <a:lnTo>
                                  <a:pt x="820991" y="697433"/>
                                </a:lnTo>
                                <a:close/>
                              </a:path>
                              <a:path w="1024255" h="697865">
                                <a:moveTo>
                                  <a:pt x="1023772" y="252603"/>
                                </a:moveTo>
                                <a:lnTo>
                                  <a:pt x="511886" y="0"/>
                                </a:lnTo>
                                <a:lnTo>
                                  <a:pt x="286423" y="111213"/>
                                </a:lnTo>
                                <a:lnTo>
                                  <a:pt x="324904" y="171373"/>
                                </a:lnTo>
                                <a:lnTo>
                                  <a:pt x="326110" y="172186"/>
                                </a:lnTo>
                                <a:lnTo>
                                  <a:pt x="326923" y="172402"/>
                                </a:lnTo>
                                <a:lnTo>
                                  <a:pt x="327736" y="172402"/>
                                </a:lnTo>
                                <a:lnTo>
                                  <a:pt x="396011" y="147688"/>
                                </a:lnTo>
                                <a:lnTo>
                                  <a:pt x="350418" y="203187"/>
                                </a:lnTo>
                                <a:lnTo>
                                  <a:pt x="349821" y="203784"/>
                                </a:lnTo>
                                <a:lnTo>
                                  <a:pt x="349605" y="204597"/>
                                </a:lnTo>
                                <a:lnTo>
                                  <a:pt x="349605" y="206019"/>
                                </a:lnTo>
                                <a:lnTo>
                                  <a:pt x="349821" y="206616"/>
                                </a:lnTo>
                                <a:lnTo>
                                  <a:pt x="350227" y="207238"/>
                                </a:lnTo>
                                <a:lnTo>
                                  <a:pt x="394385" y="263944"/>
                                </a:lnTo>
                                <a:lnTo>
                                  <a:pt x="327545" y="237832"/>
                                </a:lnTo>
                                <a:lnTo>
                                  <a:pt x="326732" y="237617"/>
                                </a:lnTo>
                                <a:lnTo>
                                  <a:pt x="326110" y="237617"/>
                                </a:lnTo>
                                <a:lnTo>
                                  <a:pt x="324713" y="238023"/>
                                </a:lnTo>
                                <a:lnTo>
                                  <a:pt x="324091" y="238429"/>
                                </a:lnTo>
                                <a:lnTo>
                                  <a:pt x="323494" y="239052"/>
                                </a:lnTo>
                                <a:lnTo>
                                  <a:pt x="283171" y="298386"/>
                                </a:lnTo>
                                <a:lnTo>
                                  <a:pt x="287439" y="226898"/>
                                </a:lnTo>
                                <a:lnTo>
                                  <a:pt x="287629" y="226085"/>
                                </a:lnTo>
                                <a:lnTo>
                                  <a:pt x="287439" y="225285"/>
                                </a:lnTo>
                                <a:lnTo>
                                  <a:pt x="286816" y="224663"/>
                                </a:lnTo>
                                <a:lnTo>
                                  <a:pt x="286423" y="224066"/>
                                </a:lnTo>
                                <a:lnTo>
                                  <a:pt x="285800" y="223659"/>
                                </a:lnTo>
                                <a:lnTo>
                                  <a:pt x="285203" y="223443"/>
                                </a:lnTo>
                                <a:lnTo>
                                  <a:pt x="216128" y="203593"/>
                                </a:lnTo>
                                <a:lnTo>
                                  <a:pt x="286423" y="185153"/>
                                </a:lnTo>
                                <a:lnTo>
                                  <a:pt x="285800" y="111620"/>
                                </a:lnTo>
                                <a:lnTo>
                                  <a:pt x="0" y="252603"/>
                                </a:lnTo>
                                <a:lnTo>
                                  <a:pt x="511886" y="514337"/>
                                </a:lnTo>
                                <a:lnTo>
                                  <a:pt x="772375" y="381038"/>
                                </a:lnTo>
                                <a:lnTo>
                                  <a:pt x="679081" y="332346"/>
                                </a:lnTo>
                                <a:lnTo>
                                  <a:pt x="573557" y="277164"/>
                                </a:lnTo>
                                <a:lnTo>
                                  <a:pt x="534162" y="256463"/>
                                </a:lnTo>
                                <a:lnTo>
                                  <a:pt x="528904" y="260299"/>
                                </a:lnTo>
                                <a:lnTo>
                                  <a:pt x="521385" y="262737"/>
                                </a:lnTo>
                                <a:lnTo>
                                  <a:pt x="513105" y="262737"/>
                                </a:lnTo>
                                <a:lnTo>
                                  <a:pt x="501548" y="261099"/>
                                </a:lnTo>
                                <a:lnTo>
                                  <a:pt x="492150" y="256603"/>
                                </a:lnTo>
                                <a:lnTo>
                                  <a:pt x="485813" y="249923"/>
                                </a:lnTo>
                                <a:lnTo>
                                  <a:pt x="483501" y="241668"/>
                                </a:lnTo>
                                <a:lnTo>
                                  <a:pt x="485813" y="233514"/>
                                </a:lnTo>
                                <a:lnTo>
                                  <a:pt x="492150" y="226809"/>
                                </a:lnTo>
                                <a:lnTo>
                                  <a:pt x="501548" y="222275"/>
                                </a:lnTo>
                                <a:lnTo>
                                  <a:pt x="513105" y="220611"/>
                                </a:lnTo>
                                <a:lnTo>
                                  <a:pt x="524560" y="222275"/>
                                </a:lnTo>
                                <a:lnTo>
                                  <a:pt x="533958" y="226809"/>
                                </a:lnTo>
                                <a:lnTo>
                                  <a:pt x="540334" y="233514"/>
                                </a:lnTo>
                                <a:lnTo>
                                  <a:pt x="542671" y="241668"/>
                                </a:lnTo>
                                <a:lnTo>
                                  <a:pt x="542671" y="244500"/>
                                </a:lnTo>
                                <a:lnTo>
                                  <a:pt x="541858" y="246938"/>
                                </a:lnTo>
                                <a:lnTo>
                                  <a:pt x="540651" y="249364"/>
                                </a:lnTo>
                                <a:lnTo>
                                  <a:pt x="782510" y="375780"/>
                                </a:lnTo>
                                <a:lnTo>
                                  <a:pt x="1023772" y="252603"/>
                                </a:lnTo>
                                <a:close/>
                              </a:path>
                            </a:pathLst>
                          </a:custGeom>
                          <a:solidFill>
                            <a:srgbClr val="FCFCFD"/>
                          </a:solidFill>
                        </wps:spPr>
                        <wps:bodyPr wrap="square" lIns="0" tIns="0" rIns="0" bIns="0" rtlCol="0">
                          <a:prstTxWarp prst="textNoShape">
                            <a:avLst/>
                          </a:prstTxWarp>
                          <a:noAutofit/>
                        </wps:bodyPr>
                      </wps:wsp>
                      <pic:pic xmlns:pic="http://schemas.openxmlformats.org/drawingml/2006/picture">
                        <pic:nvPicPr>
                          <pic:cNvPr id="730888271" name="Image 11"/>
                          <pic:cNvPicPr/>
                        </pic:nvPicPr>
                        <pic:blipFill>
                          <a:blip r:embed="rId6" cstate="print"/>
                          <a:stretch>
                            <a:fillRect/>
                          </a:stretch>
                        </pic:blipFill>
                        <pic:spPr>
                          <a:xfrm>
                            <a:off x="4625569" y="721530"/>
                            <a:ext cx="128626" cy="127219"/>
                          </a:xfrm>
                          <a:prstGeom prst="rect">
                            <a:avLst/>
                          </a:prstGeom>
                        </pic:spPr>
                      </pic:pic>
                      <wps:wsp>
                        <wps:cNvPr id="12" name="Graphic 12"/>
                        <wps:cNvSpPr/>
                        <wps:spPr>
                          <a:xfrm>
                            <a:off x="4882606" y="829711"/>
                            <a:ext cx="1270" cy="1905"/>
                          </a:xfrm>
                          <a:custGeom>
                            <a:avLst/>
                            <a:gdLst/>
                            <a:ahLst/>
                            <a:cxnLst/>
                            <a:rect l="l" t="t" r="r" b="b"/>
                            <a:pathLst>
                              <a:path w="635" h="1905">
                                <a:moveTo>
                                  <a:pt x="0" y="0"/>
                                </a:moveTo>
                                <a:lnTo>
                                  <a:pt x="0" y="1404"/>
                                </a:lnTo>
                                <a:lnTo>
                                  <a:pt x="621" y="999"/>
                                </a:lnTo>
                                <a:lnTo>
                                  <a:pt x="0" y="0"/>
                                </a:lnTo>
                                <a:close/>
                              </a:path>
                            </a:pathLst>
                          </a:custGeom>
                          <a:solidFill>
                            <a:srgbClr val="FCFCFD"/>
                          </a:solidFill>
                        </wps:spPr>
                        <wps:bodyPr wrap="square" lIns="0" tIns="0" rIns="0" bIns="0" rtlCol="0">
                          <a:prstTxWarp prst="textNoShape">
                            <a:avLst/>
                          </a:prstTxWarp>
                          <a:noAutofit/>
                        </wps:bodyPr>
                      </wps:wsp>
                      <pic:pic xmlns:pic="http://schemas.openxmlformats.org/drawingml/2006/picture">
                        <pic:nvPicPr>
                          <pic:cNvPr id="784046663" name="Image 13"/>
                          <pic:cNvPicPr/>
                        </pic:nvPicPr>
                        <pic:blipFill>
                          <a:blip r:embed="rId7" cstate="print"/>
                          <a:stretch>
                            <a:fillRect/>
                          </a:stretch>
                        </pic:blipFill>
                        <pic:spPr>
                          <a:xfrm>
                            <a:off x="4718332" y="464093"/>
                            <a:ext cx="244911" cy="232943"/>
                          </a:xfrm>
                          <a:prstGeom prst="rect">
                            <a:avLst/>
                          </a:prstGeom>
                        </pic:spPr>
                      </pic:pic>
                      <pic:pic xmlns:pic="http://schemas.openxmlformats.org/drawingml/2006/picture">
                        <pic:nvPicPr>
                          <pic:cNvPr id="384877364" name="Image 14"/>
                          <pic:cNvPicPr/>
                        </pic:nvPicPr>
                        <pic:blipFill>
                          <a:blip r:embed="rId8" cstate="print"/>
                          <a:stretch>
                            <a:fillRect/>
                          </a:stretch>
                        </pic:blipFill>
                        <pic:spPr>
                          <a:xfrm>
                            <a:off x="5780183" y="1001894"/>
                            <a:ext cx="1470036" cy="120522"/>
                          </a:xfrm>
                          <a:prstGeom prst="rect">
                            <a:avLst/>
                          </a:prstGeom>
                        </pic:spPr>
                      </pic:pic>
                      <pic:pic xmlns:pic="http://schemas.openxmlformats.org/drawingml/2006/picture">
                        <pic:nvPicPr>
                          <pic:cNvPr id="1282781766" name="Image 15"/>
                          <pic:cNvPicPr/>
                        </pic:nvPicPr>
                        <pic:blipFill>
                          <a:blip r:embed="rId9" cstate="print"/>
                          <a:stretch>
                            <a:fillRect/>
                          </a:stretch>
                        </pic:blipFill>
                        <pic:spPr>
                          <a:xfrm>
                            <a:off x="5783829" y="1204862"/>
                            <a:ext cx="1469820" cy="160624"/>
                          </a:xfrm>
                          <a:prstGeom prst="rect">
                            <a:avLst/>
                          </a:prstGeom>
                        </pic:spPr>
                      </pic:pic>
                      <wps:wsp>
                        <wps:cNvPr id="16" name="Graphic 16"/>
                        <wps:cNvSpPr/>
                        <wps:spPr>
                          <a:xfrm>
                            <a:off x="5691470" y="748481"/>
                            <a:ext cx="9525" cy="616585"/>
                          </a:xfrm>
                          <a:custGeom>
                            <a:avLst/>
                            <a:gdLst/>
                            <a:ahLst/>
                            <a:cxnLst/>
                            <a:rect l="l" t="t" r="r" b="b"/>
                            <a:pathLst>
                              <a:path w="9525" h="616585">
                                <a:moveTo>
                                  <a:pt x="9100" y="0"/>
                                </a:moveTo>
                                <a:lnTo>
                                  <a:pt x="0" y="0"/>
                                </a:lnTo>
                                <a:lnTo>
                                  <a:pt x="0" y="616411"/>
                                </a:lnTo>
                                <a:lnTo>
                                  <a:pt x="9100" y="616411"/>
                                </a:lnTo>
                                <a:lnTo>
                                  <a:pt x="9100" y="0"/>
                                </a:lnTo>
                                <a:close/>
                              </a:path>
                            </a:pathLst>
                          </a:custGeom>
                          <a:solidFill>
                            <a:srgbClr val="FCFCFD"/>
                          </a:solidFill>
                        </wps:spPr>
                        <wps:bodyPr wrap="square" lIns="0" tIns="0" rIns="0" bIns="0" rtlCol="0">
                          <a:prstTxWarp prst="textNoShape">
                            <a:avLst/>
                          </a:prstTxWarp>
                          <a:noAutofit/>
                        </wps:bodyPr>
                      </wps:wsp>
                      <pic:pic xmlns:pic="http://schemas.openxmlformats.org/drawingml/2006/picture">
                        <pic:nvPicPr>
                          <pic:cNvPr id="1495564841" name="Image 17"/>
                          <pic:cNvPicPr/>
                        </pic:nvPicPr>
                        <pic:blipFill>
                          <a:blip r:embed="rId10" cstate="print"/>
                          <a:stretch>
                            <a:fillRect/>
                          </a:stretch>
                        </pic:blipFill>
                        <pic:spPr>
                          <a:xfrm>
                            <a:off x="5782829" y="751127"/>
                            <a:ext cx="1460098" cy="173991"/>
                          </a:xfrm>
                          <a:prstGeom prst="rect">
                            <a:avLst/>
                          </a:prstGeom>
                        </pic:spPr>
                      </pic:pic>
                    </wpg:wgp>
                  </a:graphicData>
                </a:graphic>
              </wp:anchor>
            </w:drawing>
          </mc:Choice>
          <mc:Fallback>
            <w:pict>
              <v:group w14:anchorId="580A2E7E" id="Group 1" o:spid="_x0000_s1026" style="position:absolute;margin-left:0;margin-top:0;width:612pt;height:160.55pt;z-index:15729664;mso-wrap-distance-left:0;mso-wrap-distance-right:0;mso-position-horizontal-relative:page;mso-position-vertical-relative:page" coordsize="77724,203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">
                <v:shape id="Graphic 2" o:spid="_x0000_s1027" style="position:absolute;width:77724;height:20389;visibility:visible;mso-wrap-style:square;v-text-anchor:top" coordsize="7772400,2038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" path="m7772400,l,,,2038985r7772400,l7772400,xe" fillcolor="#223b6f" stroked="f">
                  <v:path arrowok="t"/>
                </v:shape>
                <v:shape id="Graphic 3" o:spid="_x0000_s1028" style="position:absolute;left:2896;top:2795;width:71628;height:13424;visibility:visible;mso-wrap-style:square;v-text-anchor:top" coordsize="7162800,134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" path="m113030,1334084l,1334084r,8102l113030,1342186r,-8102xem7162355,l12966,r,8102l7162355,8102r,-8102xe" fillcolor="#fdfdfd" stroked="f">
                  <v:path arrowok="t"/>
                </v:shape>
                <v:shape id="Graphic 4" o:spid="_x0000_s1029" style="position:absolute;left:2932;top:2795;width:95;height:13424;visibility:visible;mso-wrap-style:square;v-text-anchor:top" coordsize="9525,134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" path="m9316,l,1342191,9316,xe" fillcolor="#1e2b54" stroked="f">
                  <v:path arrowok="t"/>
                </v:shape>
                <v:shape id="Graphic 5" o:spid="_x0000_s1030" style="position:absolute;left:2892;top:2795;width:177;height:13424;visibility:visible;mso-wrap-style:square;v-text-anchor:top" coordsize="17780,1342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" path="m9316,l,1342191r8101,54l17418,54,9316,xe" fillcolor="#fdfdfd" stroked="f">
                  <v:path arrowok="t"/>
                </v:shape>
                <v:shape id="Graphic 6" o:spid="_x0000_s1031" style="position:absolute;left:74390;top:2797;width:95;height:13297;visibility:visible;mso-wrap-style:square;v-text-anchor:top" coordsize="9525,132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" path="m8911,l,1329418,8911,xe" fillcolor="#1e2b54" stroked="f">
                  <v:path arrowok="t"/>
                </v:shape>
                <v:shape id="Graphic 7" o:spid="_x0000_s1032" style="position:absolute;left:4229;top:2797;width:70294;height:14091;visibility:visible;mso-wrap-style:square;v-text-anchor:top" coordsize="7029450,1409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" path="m168948,1338757r-1029,-1219l138341,1337538r-1423,1029l136918,1339977r-5753,18465l120967,1371828r-14516,8141l87706,1382725r-22962,-4534l47625,1364894,36918,1343228r-3708,-29591l36804,1284643r10516,-21933l64414,1248816r23292,-4851l105143,1246416r14110,7302l129628,1265758r6287,16688l136105,1284071r1436,1003l138442,1232230,88303,1218018r-36614,6770l23863,1244028,6184,1274178,,1313637r6083,39040l23596,1382649r27839,19215l88519,1408645r29108,-3898l141236,1392542r17298,-21336l168732,1339977r216,-1220xem335026,1403781r-407,-1206l317969,1354772r-9321,-26759l279438,1244155r-2934,-8420l276504,1328013r-54712,l248742,1244155r27762,83858l276504,1235735r-4051,-11646l271830,1222692r-1206,-1029l229895,1221663r-1219,1029l228079,1224089r-62916,178270l164680,1403781r801,1220l195872,1405001r1422,-1029l197650,1402575r50,-216l213283,1354772r72136,l301332,1402359r77,216l301942,1403781r89,191l303237,1405001r30976,l334899,1403972r127,-191xem490816,1403781r-406,-812l446100,1334084r-2083,-3239l476567,1309192r9576,-31407l481418,1253286r-5384,-6883l467715,1235748r-12763,-6147l454952,1278191r-2718,14161l444703,1301965r-11367,5487l419100,1309192r-42723,l377240,1254391r102,-5981l377367,1246403r40920,l433755,1248410r11519,5981l452475,1264335r2413,13450l454952,1278191r,-48590l445820,1225194r-29349,-3531l345960,1221663r-1206,1220l344754,1225194r787,67158l345655,1301965r115,10249l344754,1402359r,1422l345960,1405001r30417,l377774,1403781r,-1422l376770,1334084r33224,l432460,1368323r20472,34252l453745,1404188r1423,813l490004,1405001r812,-1220xem627951,1381099r-1435,-1219l536778,1379880r-1397,-59563l617423,1320317r1397,-1219l618820,1296631r-1397,-1435l535381,1295196r1397,-48387l624497,1246809r1219,-1219l625716,1222883r-1219,-1220l505002,1221663r-1219,1220l505002,1312024r-1219,91757l505002,1405001r120307,l626516,1405001r1435,-1220l627951,1381099xem768134,1381099r-1423,-1219l676973,1379880r-1410,-59563l757580,1320317r1219,-1219l758799,1296631r-1219,-1435l675563,1295196r1410,-48387l764679,1246809r1219,-1219l765898,1222883r-1219,-1220l645160,1221663r-1220,1220l645160,1312024r-1220,91757l645160,1405001r120332,l766711,1405001r1423,-1220l768134,1381099xem930173,1403781r-406,-812l885482,1334084r-2083,-3239l901090,1323505r13157,-11291l915936,1309192r6706,-12319l925461,1278191r64,-406l920788,1253286r-5372,-6883l907097,1235748r-12763,-6134l894334,1278191r-2731,14161l884085,1301965r-11380,5487l858469,1309192r-42748,l816622,1254391r89,-5981l816749,1246403r40907,l873137,1248410r11519,5981l891857,1264335r2400,13450l894334,1278191r,-48577l885177,1225194r-29350,-3531l785342,1221663r-1219,1220l784136,1225194r787,67158l785037,1301965r115,10249l784123,1402359r,1422l785342,1405001r30379,l817156,1403781r,-1422l816127,1334084r33210,l871842,1368323r20472,34252l893114,1404188r1410,813l929360,1405001r813,-1220xem1164336,1313827r-6414,-39738l1157884,1273911r-18098,-29946l1139659,1243749r-8140,-5461l1131519,1313827r-3848,28893l1116507,1364386r-17881,13614l1074623,1382725r-23902,-4725l1032713,1364386r-6236,-11900l1021410,1342720r-3937,-28893l1021207,1284795r38,-330l1032268,1262494r17717,-13653l1049553,1248841r24854,-4876l1098626,1248841r17945,13958l1127696,1284795r3797,28842l1131519,1313827r,-75539l1111402,1224762r343,l1074407,1218018r-37249,6744l1008735,1243965r-17996,29946l990625,1274089r-6363,39548l990688,1352334r46800,49441l1074407,1408645r37046,-6870l1139380,1382725r432,-292l1157947,1352486r6389,-38659xem1315046,1279207r-17818,-43053l1283855,1229296r,50508l1281303,1295374r-7100,10554l1263434,1311935r-13602,1892l1212748,1313827r457,-48806l1213307,1254150r63,-7747l1248803,1246403r34963,32804l1283855,1279804r,-50508l1276083,1225296r-28270,-3633l1181963,1221663r-1206,1220l1180769,1225296r1093,79336l1181823,1323238r-1066,79121l1180757,1403781r1206,1220l1212354,1405001r1423,-1220l1213777,1402359r-800,-63792l1247813,1338567r27927,-3886l1296924,1323238r6794,-9411l1310360,1304632r4585,-24828l1315046,1279207xem1464144,1279207r-17818,-43053l1432953,1229296r,50508l1430401,1295374r-7100,10554l1412532,1311935r-13602,1892l1361846,1313827r305,-34023l1362151,1279207r127,-14186l1362379,1254150r64,-7747l1397901,1246403r14872,2032l1423784,1254594r6832,10427l1432864,1279207r89,597l1432953,1229296r-7772,-4000l1396898,1221663r-65837,l1329855,1222883r12,2413l1330960,1304632r-39,18606l1329855,1402359r,1422l1331061,1405001r30379,l1362849,1403781r,-1422l1362036,1338567r34862,l1424838,1334681r21184,-11443l1452803,1313827r6642,-9195l1464043,1279804r101,-597xem1654162,1313827r-6426,-39738l1647710,1273911r-18135,-29946l1629435,1243749r-8306,-5563l1621129,1313827r-3848,28893l1606118,1364386r-17895,13614l1564208,1382725r-23889,-4725l1522310,1364386r-6223,-11900l1511020,1342720r-3937,-28893l1510804,1284795r51,-330l1521879,1262494r17716,-13653l1539163,1248841r24854,-4876l1588312,1248841r17933,13958l1617332,1284795r3772,28842l1621129,1313827r,-75641l1601127,1224762r343,l1564017,1218018r-37160,6744l1498422,1243965r-18047,29946l1480261,1274089r-6388,39548l1480286,1352334r46812,49441l1564017,1408645r37072,-6870l1629105,1382725r419,-292l1647736,1352486r6426,-38659xem1816620,1403781r-622,-812l1771688,1334084r-2083,-3239l1787385,1323505r13170,-11291l1802231,1309192r6680,-12319l1811705,1278191r51,-406l1807019,1253286r-5385,-6883l1793316,1235748r-12776,-6147l1780540,1278191r-2718,14161l1770291,1301965r-11367,5487l1744700,1309192r-42532,l1703044,1254391r102,-5981l1703171,1246403r40729,l1759369,1248410r11506,5981l1778063,1264335r2400,13450l1780540,1278191r,-48590l1771408,1225194r-29349,-3531l1671764,1221663r-1410,1220l1670367,1225194r762,67158l1671116,1334084r-762,68275l1670354,1403781r1410,1220l1702168,1405001r1219,-1220l1703387,1402359r-1029,-68275l1735582,1334084r22491,34239l1778520,1402575r800,1613l1780946,1405001r34861,l1816620,1403781xem1953755,1223391r-127,l1953628,1222121r-138506,l1815122,1223391r-127,l1814995,1244981r38,1270l1868563,1246251r,67310l1868360,1313561r,88900l1867446,1402461r,1270l1868030,1403731r,1270l1900821,1405001r,-1270l1901494,1403731r,-1270l1900580,1402461r,-88900l1900275,1313561r,-67310l1953729,1246251r,-1270l1953755,1223391xem2107311,1222883r-1220,-1220l2077707,1221663r-1219,1220l2077300,1283258r,52858l2074951,1355318r-7315,14402l2054910,1378775r-18516,3137l2018665,1378775r-12142,-9055l1999551,1355318r-2235,-19202l1997100,1282446r1029,-59563l1996909,1221663r-31216,l1964283,1222883r1003,60375l1965096,1336332r4407,30861l1982965,1389888r22339,13982l2036394,1408645r30696,-4775l2088997,1389888r13132,-22695l2106498,1336332r,-53074l2107311,1222883xem2279866,1222883r-1207,-1220l2250706,1221663r-1409,1220l2249487,1305941r1435,58547l2166048,1224089r-813,-1613l2163610,1221663r-36056,l2126132,1222883r1207,89954l2126132,1403781r1422,1220l2155291,1405001r1219,-1220l2156510,1326388r-1003,-47803l2155101,1264412r83451,138163l2239365,1404188r1613,813l2278469,1405001r1219,-1220l2278659,1312837r1207,-89954xem7029056,50l7020954,r-8903,1329410l7020153,1329474,7029056,50xe" fillcolor="#fdfdf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33" type="#_x0000_t75" style="position:absolute;left:27254;top:15014;width:3456;height:1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">
                  <v:imagedata r:id="rId11" o:title=""/>
                </v:shape>
                <v:shape id="Graphic 9" o:spid="_x0000_s1034" style="position:absolute;left:30670;top:16010;width:43764;height:83;visibility:visible;mso-wrap-style:square;v-text-anchor:top" coordsize="437642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" path="m4375839,l,,,8101r4375839,l4375839,xe" fillcolor="#fdfdfd" stroked="f">
                  <v:path arrowok="t"/>
                </v:shape>
                <v:shape id="Graphic 10" o:spid="_x0000_s1035" style="position:absolute;left:45968;top:7195;width:10242;height:6978;visibility:visible;mso-wrap-style:square;v-text-anchor:top" coordsize="1024255,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" path="m768515,404723l511886,542480,255231,404723r,106159l314375,571144r78944,52705l509638,671512r2248,610l629145,624459r79642,-52934l754138,528586r14377,-17704l768515,404723xem820991,697433l810856,390550,782510,375780r-10135,5258l799706,395414r-9906,302019l820991,697433xem1023772,252603l511886,,286423,111213r38481,60160l326110,172186r813,216l327736,172402r68275,-24714l350418,203187r-597,597l349605,204597r,1422l349821,206616r406,622l394385,263944,327545,237832r-813,-215l326110,237617r-1397,406l324091,238429r-597,623l283171,298386r4268,-71488l287629,226085r-190,-800l286816,224663r-393,-597l285800,223659r-597,-216l216128,203593r70295,-18440l285800,111620,,252603,511886,514337,772375,381038,679081,332346,573557,277164,534162,256463r-5258,3836l521385,262737r-8280,l501548,261099r-9398,-4496l485813,249923r-2312,-8255l485813,233514r6337,-6705l501548,222275r11557,-1664l524560,222275r9398,4534l540334,233514r2337,8154l542671,244500r-813,2438l540651,249364,782510,375780,1023772,252603xe" fillcolor="#fcfcfd" stroked="f">
                  <v:path arrowok="t"/>
                </v:shape>
                <v:shape id="Image 11" o:spid="_x0000_s1036" type="#_x0000_t75" style="position:absolute;left:46255;top:7215;width:1286;height:12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">
                  <v:imagedata r:id="rId12" o:title=""/>
                </v:shape>
                <v:shape id="Graphic 12" o:spid="_x0000_s1037" style="position:absolute;left:48826;top:8297;width:12;height:19;visibility:visible;mso-wrap-style:square;v-text-anchor:top" coordsize="635,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" path="m,l,1404,621,999,,xe" fillcolor="#fcfcfd" stroked="f">
                  <v:path arrowok="t"/>
                </v:shape>
                <v:shape id="Image 13" o:spid="_x0000_s1038" type="#_x0000_t75" style="position:absolute;left:47183;top:4640;width:2449;height:23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">
                  <v:imagedata r:id="rId13" o:title=""/>
                </v:shape>
                <v:shape id="Image 14" o:spid="_x0000_s1039" type="#_x0000_t75" style="position:absolute;left:57801;top:10018;width:14701;height:1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">
                  <v:imagedata r:id="rId14" o:title=""/>
                </v:shape>
                <v:shape id="Image 15" o:spid="_x0000_s1040" type="#_x0000_t75" style="position:absolute;left:57838;top:12048;width:1469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">
                  <v:imagedata r:id="rId15" o:title=""/>
                </v:shape>
                <v:shape id="Graphic 16" o:spid="_x0000_s1041" style="position:absolute;left:56914;top:7484;width:95;height:6166;visibility:visible;mso-wrap-style:square;v-text-anchor:top" coordsize="9525,616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" path="m9100,l,,,616411r9100,l9100,xe" fillcolor="#fcfcfd" stroked="f">
                  <v:path arrowok="t"/>
                </v:shape>
                <v:shape id="Image 17" o:spid="_x0000_s1042" type="#_x0000_t75" style="position:absolute;left:57828;top:7511;width:14601;height:1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">
                  <v:imagedata r:id="rId16" o:title=""/>
                </v:shape>
                <w10:wrap anchorx="page" anchory="page"/>
              </v:group>
            </w:pict>
          </mc:Fallback>
        </mc:AlternateContent>
      </w:r>
      <w:r w:rsidR="00B41ACC">
        <w:rPr>
          <w:rFonts w:ascii="Times New Roman"/>
          <w:sz w:val="44"/>
        </w:rPr>
        <w:t>d</w:t>
      </w:r>
    </w:p>
    <w:p w14:paraId="7C6E300E" w14:textId="77777777" w:rsidR="00FC1832" w:rsidRDefault="00FC1832">
      <w:pPr>
        <w:pStyle w:val="BodyText"/>
        <w:rPr>
          <w:rFonts w:ascii="Times New Roman"/>
          <w:sz w:val="44"/>
        </w:rPr>
      </w:pPr>
    </w:p>
    <w:p w14:paraId="2A3686E4" w14:textId="77777777" w:rsidR="00FC1832" w:rsidRDefault="00FC1832">
      <w:pPr>
        <w:pStyle w:val="BodyText"/>
        <w:rPr>
          <w:rFonts w:ascii="Times New Roman"/>
          <w:sz w:val="44"/>
        </w:rPr>
      </w:pPr>
    </w:p>
    <w:p w14:paraId="08E1B1C6" w14:textId="77777777" w:rsidR="00FC1832" w:rsidRDefault="00FC1832">
      <w:pPr>
        <w:pStyle w:val="BodyText"/>
        <w:rPr>
          <w:rFonts w:ascii="Times New Roman"/>
          <w:sz w:val="44"/>
        </w:rPr>
      </w:pPr>
    </w:p>
    <w:p w14:paraId="556D9D58" w14:textId="77777777" w:rsidR="00FC1832" w:rsidRDefault="00FC1832">
      <w:pPr>
        <w:pStyle w:val="BodyText"/>
        <w:rPr>
          <w:rFonts w:ascii="Times New Roman"/>
          <w:sz w:val="44"/>
        </w:rPr>
      </w:pPr>
    </w:p>
    <w:p w14:paraId="693A1D72" w14:textId="77777777" w:rsidR="00FC1832" w:rsidRDefault="00FC1832">
      <w:pPr>
        <w:pStyle w:val="BodyText"/>
        <w:rPr>
          <w:rFonts w:ascii="Times New Roman"/>
          <w:sz w:val="44"/>
        </w:rPr>
      </w:pPr>
    </w:p>
    <w:p w14:paraId="1D621483" w14:textId="77777777" w:rsidR="006646F0" w:rsidRPr="006646F0" w:rsidRDefault="006646F0">
      <w:pPr>
        <w:pStyle w:val="Heading1"/>
        <w:rPr>
          <w:color w:val="001F5F"/>
          <w:sz w:val="20"/>
          <w:szCs w:val="20"/>
        </w:rPr>
      </w:pPr>
    </w:p>
    <w:p w14:paraId="12CFE0E1" w14:textId="5B9FD2AD" w:rsidR="00FC1832" w:rsidRDefault="00BF084A">
      <w:pPr>
        <w:pStyle w:val="Heading1"/>
      </w:pPr>
      <w:r>
        <w:rPr>
          <w:color w:val="001F5F"/>
        </w:rPr>
        <w:t>HOLMES COUNTY</w:t>
      </w:r>
      <w:r>
        <w:rPr>
          <w:color w:val="001F5F"/>
          <w:spacing w:val="-20"/>
        </w:rPr>
        <w:t xml:space="preserve"> CONSOLIDATED </w:t>
      </w:r>
      <w:r>
        <w:rPr>
          <w:color w:val="001F5F"/>
        </w:rPr>
        <w:t>SCHOOL</w:t>
      </w:r>
      <w:r>
        <w:rPr>
          <w:color w:val="001F5F"/>
          <w:spacing w:val="-20"/>
        </w:rPr>
        <w:t xml:space="preserve"> </w:t>
      </w:r>
      <w:r>
        <w:rPr>
          <w:color w:val="001F5F"/>
          <w:spacing w:val="-2"/>
        </w:rPr>
        <w:t>DISTRICT</w:t>
      </w:r>
    </w:p>
    <w:p w14:paraId="4BF2CE83" w14:textId="77777777" w:rsidR="00FC1832" w:rsidRDefault="000C3517">
      <w:pPr>
        <w:pStyle w:val="Heading2"/>
      </w:pPr>
      <w:r>
        <w:rPr>
          <w:color w:val="001F5F"/>
        </w:rPr>
        <w:t>INTERIM</w:t>
      </w:r>
      <w:r>
        <w:rPr>
          <w:color w:val="001F5F"/>
          <w:spacing w:val="-10"/>
        </w:rPr>
        <w:t xml:space="preserve"> </w:t>
      </w:r>
      <w:r>
        <w:rPr>
          <w:color w:val="001F5F"/>
        </w:rPr>
        <w:t>SUPERINTENDENT</w:t>
      </w:r>
      <w:r>
        <w:rPr>
          <w:color w:val="001F5F"/>
          <w:spacing w:val="-7"/>
        </w:rPr>
        <w:t xml:space="preserve"> </w:t>
      </w:r>
      <w:r>
        <w:rPr>
          <w:color w:val="001F5F"/>
        </w:rPr>
        <w:t>SERVICES</w:t>
      </w:r>
    </w:p>
    <w:p w14:paraId="3CE948F6" w14:textId="224CBED8" w:rsidR="00FC1832" w:rsidRDefault="000C3517" w:rsidP="007143E7">
      <w:pPr>
        <w:pStyle w:val="BodyText"/>
        <w:spacing w:before="438"/>
        <w:ind w:left="91" w:right="800"/>
        <w:jc w:val="both"/>
      </w:pPr>
      <w:r>
        <w:t>The State Board of Education (SBE), through the Mississippi Department of Education (MDE), is seeking an individual</w:t>
      </w:r>
      <w:r w:rsidR="00177AAC">
        <w:t xml:space="preserve"> </w:t>
      </w:r>
      <w:r>
        <w:t>to provide Interim Superintendent services to oversee the administration, management, and operations of the Holmes County Consolidated School District.</w:t>
      </w:r>
    </w:p>
    <w:p w14:paraId="5CA0E93F" w14:textId="6A32908E" w:rsidR="00FC1832" w:rsidRDefault="00CC7CC3" w:rsidP="007143E7">
      <w:pPr>
        <w:pStyle w:val="BodyText"/>
        <w:spacing w:before="292"/>
        <w:ind w:left="91" w:right="800"/>
        <w:jc w:val="both"/>
      </w:pPr>
      <w:r>
        <w:t>This is a</w:t>
      </w:r>
      <w:r>
        <w:rPr>
          <w:spacing w:val="-5"/>
        </w:rPr>
        <w:t xml:space="preserve"> </w:t>
      </w:r>
      <w:r w:rsidR="000C3517">
        <w:t>12-month</w:t>
      </w:r>
      <w:r w:rsidR="000C3517">
        <w:rPr>
          <w:spacing w:val="-4"/>
        </w:rPr>
        <w:t xml:space="preserve"> </w:t>
      </w:r>
      <w:r w:rsidR="000C3517">
        <w:t>position</w:t>
      </w:r>
      <w:r w:rsidR="000C3517">
        <w:rPr>
          <w:spacing w:val="-4"/>
        </w:rPr>
        <w:t xml:space="preserve"> </w:t>
      </w:r>
      <w:r>
        <w:rPr>
          <w:spacing w:val="-4"/>
        </w:rPr>
        <w:t>beginning January 1, 2027-December 31, 2027.</w:t>
      </w:r>
      <w:r w:rsidR="00690C96">
        <w:rPr>
          <w:spacing w:val="-4"/>
        </w:rPr>
        <w:t xml:space="preserve"> </w:t>
      </w:r>
      <w:r>
        <w:rPr>
          <w:spacing w:val="-4"/>
        </w:rPr>
        <w:t xml:space="preserve"> </w:t>
      </w:r>
      <w:r>
        <w:t xml:space="preserve">The annual salary is </w:t>
      </w:r>
      <w:r w:rsidRPr="00A0429D">
        <w:rPr>
          <w:spacing w:val="-5"/>
        </w:rPr>
        <w:t>negotiable</w:t>
      </w:r>
      <w:r w:rsidR="00732C1D">
        <w:t xml:space="preserve"> c</w:t>
      </w:r>
      <w:r w:rsidR="0076491D">
        <w:t>ommens</w:t>
      </w:r>
      <w:r w:rsidR="00394BB3">
        <w:t>urate with</w:t>
      </w:r>
      <w:r w:rsidR="000C3517" w:rsidRPr="00A0429D">
        <w:t xml:space="preserve"> experience.</w:t>
      </w:r>
      <w:r>
        <w:t xml:space="preserve"> </w:t>
      </w:r>
    </w:p>
    <w:p w14:paraId="2420F499" w14:textId="09E022E0" w:rsidR="00EE6148" w:rsidRDefault="00A913C5">
      <w:pPr>
        <w:pStyle w:val="BodyText"/>
        <w:spacing w:before="292"/>
        <w:ind w:left="91" w:right="800"/>
        <w:jc w:val="both"/>
      </w:pPr>
      <w:r>
        <w:t xml:space="preserve">If </w:t>
      </w:r>
      <w:r w:rsidR="00B1637A">
        <w:t>the</w:t>
      </w:r>
      <w:r w:rsidR="00483E17">
        <w:t xml:space="preserve"> </w:t>
      </w:r>
      <w:r>
        <w:t>individual</w:t>
      </w:r>
      <w:r w:rsidR="00A87B1C">
        <w:t xml:space="preserve"> s</w:t>
      </w:r>
      <w:r w:rsidR="00863763">
        <w:t>electe</w:t>
      </w:r>
      <w:r w:rsidR="006829E2">
        <w:t>d</w:t>
      </w:r>
      <w:r>
        <w:t xml:space="preserve"> is a retiree of the Public Employees’ Retirement System of Mississippi (PERS), he or she must be able to enter into a contract with the Holmes County Consolidated School District as an independent contractor.</w:t>
      </w:r>
      <w:r w:rsidR="00CC7CC3">
        <w:t xml:space="preserve"> </w:t>
      </w:r>
    </w:p>
    <w:p w14:paraId="1F545BD7" w14:textId="398E9970" w:rsidR="00FC1832" w:rsidRDefault="000C3517" w:rsidP="007143E7">
      <w:pPr>
        <w:pStyle w:val="BodyText"/>
        <w:spacing w:before="292"/>
        <w:ind w:left="91" w:right="800"/>
        <w:jc w:val="both"/>
      </w:pPr>
      <w:r>
        <w:t>The Interim Superintendent will serve as the Chief Executive Officer of the school district, providing visionary leadership to ensure the success of all students.  Responsibilities include implementing</w:t>
      </w:r>
      <w:r>
        <w:rPr>
          <w:spacing w:val="-4"/>
        </w:rPr>
        <w:t xml:space="preserve"> </w:t>
      </w:r>
      <w:r>
        <w:t>and</w:t>
      </w:r>
      <w:r>
        <w:rPr>
          <w:spacing w:val="-5"/>
        </w:rPr>
        <w:t xml:space="preserve"> </w:t>
      </w:r>
      <w:r>
        <w:t>managing</w:t>
      </w:r>
      <w:r>
        <w:rPr>
          <w:spacing w:val="-4"/>
        </w:rPr>
        <w:t xml:space="preserve"> </w:t>
      </w:r>
      <w:r>
        <w:t>policies</w:t>
      </w:r>
      <w:r>
        <w:rPr>
          <w:spacing w:val="-4"/>
        </w:rPr>
        <w:t xml:space="preserve"> </w:t>
      </w:r>
      <w:r>
        <w:t>of</w:t>
      </w:r>
      <w:r>
        <w:rPr>
          <w:spacing w:val="-3"/>
        </w:rPr>
        <w:t xml:space="preserve"> </w:t>
      </w:r>
      <w:r>
        <w:t>the</w:t>
      </w:r>
      <w:r>
        <w:rPr>
          <w:spacing w:val="-6"/>
        </w:rPr>
        <w:t xml:space="preserve"> </w:t>
      </w:r>
      <w:r>
        <w:t>district,</w:t>
      </w:r>
      <w:r>
        <w:rPr>
          <w:spacing w:val="-4"/>
        </w:rPr>
        <w:t xml:space="preserve"> </w:t>
      </w:r>
      <w:r>
        <w:t>overseeing</w:t>
      </w:r>
      <w:r>
        <w:rPr>
          <w:spacing w:val="-6"/>
        </w:rPr>
        <w:t xml:space="preserve"> </w:t>
      </w:r>
      <w:r>
        <w:t>the</w:t>
      </w:r>
      <w:r>
        <w:rPr>
          <w:spacing w:val="-3"/>
        </w:rPr>
        <w:t xml:space="preserve"> </w:t>
      </w:r>
      <w:r>
        <w:t>development</w:t>
      </w:r>
      <w:r>
        <w:rPr>
          <w:spacing w:val="-3"/>
        </w:rPr>
        <w:t xml:space="preserve"> </w:t>
      </w:r>
      <w:r>
        <w:t>and</w:t>
      </w:r>
      <w:r>
        <w:rPr>
          <w:spacing w:val="-5"/>
        </w:rPr>
        <w:t xml:space="preserve"> </w:t>
      </w:r>
      <w:r>
        <w:t>execution</w:t>
      </w:r>
      <w:r>
        <w:rPr>
          <w:spacing w:val="-5"/>
        </w:rPr>
        <w:t xml:space="preserve"> </w:t>
      </w:r>
      <w:r>
        <w:t>of academic programs, and managing district operations, including budgeting, personnel, and facilities.  The Interim Superintendent fosters strong relationships with stakeholders, including students, staff, parents, and the community, to promote collaboration and transparency.</w:t>
      </w:r>
    </w:p>
    <w:p w14:paraId="0253FACF" w14:textId="77777777" w:rsidR="00FC1832" w:rsidRDefault="000C3517" w:rsidP="007143E7">
      <w:pPr>
        <w:pStyle w:val="BodyText"/>
        <w:spacing w:before="292"/>
        <w:ind w:left="91" w:right="800"/>
        <w:jc w:val="both"/>
      </w:pPr>
      <w:r>
        <w:t>Additionally, the Interim Superintendent ensures compliance with state and federal education regulations</w:t>
      </w:r>
      <w:r>
        <w:rPr>
          <w:spacing w:val="-5"/>
        </w:rPr>
        <w:t xml:space="preserve"> </w:t>
      </w:r>
      <w:r>
        <w:t>and</w:t>
      </w:r>
      <w:r>
        <w:rPr>
          <w:spacing w:val="-4"/>
        </w:rPr>
        <w:t xml:space="preserve"> </w:t>
      </w:r>
      <w:r>
        <w:t>leads</w:t>
      </w:r>
      <w:r>
        <w:rPr>
          <w:spacing w:val="-3"/>
        </w:rPr>
        <w:t xml:space="preserve"> </w:t>
      </w:r>
      <w:r>
        <w:t>efforts</w:t>
      </w:r>
      <w:r>
        <w:rPr>
          <w:spacing w:val="-5"/>
        </w:rPr>
        <w:t xml:space="preserve"> </w:t>
      </w:r>
      <w:r>
        <w:t>to</w:t>
      </w:r>
      <w:r>
        <w:rPr>
          <w:spacing w:val="-2"/>
        </w:rPr>
        <w:t xml:space="preserve"> </w:t>
      </w:r>
      <w:r>
        <w:t>achieve</w:t>
      </w:r>
      <w:r>
        <w:rPr>
          <w:spacing w:val="-4"/>
        </w:rPr>
        <w:t xml:space="preserve"> </w:t>
      </w:r>
      <w:r>
        <w:t>the</w:t>
      </w:r>
      <w:r>
        <w:rPr>
          <w:spacing w:val="-2"/>
        </w:rPr>
        <w:t xml:space="preserve"> </w:t>
      </w:r>
      <w:r>
        <w:t>district's</w:t>
      </w:r>
      <w:r>
        <w:rPr>
          <w:spacing w:val="-4"/>
        </w:rPr>
        <w:t xml:space="preserve"> </w:t>
      </w:r>
      <w:r>
        <w:t>mission,</w:t>
      </w:r>
      <w:r>
        <w:rPr>
          <w:spacing w:val="-5"/>
        </w:rPr>
        <w:t xml:space="preserve"> </w:t>
      </w:r>
      <w:r>
        <w:t>vision,</w:t>
      </w:r>
      <w:r>
        <w:rPr>
          <w:spacing w:val="-5"/>
        </w:rPr>
        <w:t xml:space="preserve"> </w:t>
      </w:r>
      <w:r>
        <w:t>and</w:t>
      </w:r>
      <w:r>
        <w:rPr>
          <w:spacing w:val="-2"/>
        </w:rPr>
        <w:t xml:space="preserve"> </w:t>
      </w:r>
      <w:r>
        <w:t>strategic</w:t>
      </w:r>
      <w:r>
        <w:rPr>
          <w:spacing w:val="-6"/>
        </w:rPr>
        <w:t xml:space="preserve"> </w:t>
      </w:r>
      <w:r>
        <w:t>goals.</w:t>
      </w:r>
      <w:r>
        <w:rPr>
          <w:spacing w:val="-4"/>
        </w:rPr>
        <w:t xml:space="preserve">  </w:t>
      </w:r>
      <w:r>
        <w:t>This</w:t>
      </w:r>
      <w:r>
        <w:rPr>
          <w:spacing w:val="-3"/>
        </w:rPr>
        <w:t xml:space="preserve"> </w:t>
      </w:r>
      <w:r>
        <w:t>role requires a dynamic leader with a proven track record of driving educational excellence and operational efficiency.</w:t>
      </w:r>
    </w:p>
    <w:p w14:paraId="6AC99769" w14:textId="77777777" w:rsidR="00FC1832" w:rsidRDefault="000C3517" w:rsidP="007143E7">
      <w:pPr>
        <w:pStyle w:val="Heading3"/>
        <w:spacing w:before="292"/>
        <w:jc w:val="both"/>
      </w:pPr>
      <w:r>
        <w:t>Job</w:t>
      </w:r>
      <w:r>
        <w:rPr>
          <w:spacing w:val="-4"/>
        </w:rPr>
        <w:t xml:space="preserve"> </w:t>
      </w:r>
      <w:r>
        <w:t>responsibilities</w:t>
      </w:r>
      <w:r>
        <w:rPr>
          <w:spacing w:val="-3"/>
        </w:rPr>
        <w:t xml:space="preserve"> </w:t>
      </w:r>
      <w:r>
        <w:t>and</w:t>
      </w:r>
      <w:r>
        <w:rPr>
          <w:spacing w:val="-7"/>
        </w:rPr>
        <w:t xml:space="preserve"> </w:t>
      </w:r>
      <w:r>
        <w:t>functions</w:t>
      </w:r>
      <w:r>
        <w:rPr>
          <w:spacing w:val="-3"/>
        </w:rPr>
        <w:t xml:space="preserve"> </w:t>
      </w:r>
      <w:r>
        <w:t>include,</w:t>
      </w:r>
      <w:r>
        <w:rPr>
          <w:spacing w:val="-3"/>
        </w:rPr>
        <w:t xml:space="preserve"> </w:t>
      </w:r>
      <w:r>
        <w:t>but</w:t>
      </w:r>
      <w:r>
        <w:rPr>
          <w:spacing w:val="-4"/>
        </w:rPr>
        <w:t xml:space="preserve"> </w:t>
      </w:r>
      <w:r>
        <w:t>are</w:t>
      </w:r>
      <w:r>
        <w:rPr>
          <w:spacing w:val="-4"/>
        </w:rPr>
        <w:t xml:space="preserve"> </w:t>
      </w:r>
      <w:r>
        <w:t>not</w:t>
      </w:r>
      <w:r>
        <w:rPr>
          <w:spacing w:val="-4"/>
        </w:rPr>
        <w:t xml:space="preserve"> </w:t>
      </w:r>
      <w:r>
        <w:t>limited</w:t>
      </w:r>
      <w:r>
        <w:rPr>
          <w:spacing w:val="-1"/>
        </w:rPr>
        <w:t xml:space="preserve"> </w:t>
      </w:r>
      <w:r>
        <w:rPr>
          <w:spacing w:val="-5"/>
        </w:rPr>
        <w:t>to:</w:t>
      </w:r>
    </w:p>
    <w:p w14:paraId="52C28A89" w14:textId="77777777" w:rsidR="00FC1832" w:rsidRDefault="00FC1832" w:rsidP="007143E7">
      <w:pPr>
        <w:pStyle w:val="BodyText"/>
        <w:spacing w:before="1"/>
        <w:jc w:val="both"/>
        <w:rPr>
          <w:b/>
        </w:rPr>
      </w:pPr>
    </w:p>
    <w:p w14:paraId="0C499033" w14:textId="77777777" w:rsidR="00FC1832" w:rsidRDefault="000C3517" w:rsidP="007143E7">
      <w:pPr>
        <w:pStyle w:val="ListParagraph"/>
        <w:numPr>
          <w:ilvl w:val="0"/>
          <w:numId w:val="1"/>
        </w:numPr>
        <w:tabs>
          <w:tab w:val="left" w:pos="811"/>
        </w:tabs>
        <w:spacing w:before="1" w:line="242" w:lineRule="auto"/>
        <w:ind w:right="1328"/>
        <w:jc w:val="both"/>
        <w:rPr>
          <w:sz w:val="24"/>
        </w:rPr>
      </w:pPr>
      <w:r>
        <w:rPr>
          <w:sz w:val="24"/>
        </w:rPr>
        <w:t>Providing</w:t>
      </w:r>
      <w:r>
        <w:rPr>
          <w:spacing w:val="-3"/>
          <w:sz w:val="24"/>
        </w:rPr>
        <w:t xml:space="preserve"> </w:t>
      </w:r>
      <w:r>
        <w:rPr>
          <w:sz w:val="24"/>
        </w:rPr>
        <w:t>strategic</w:t>
      </w:r>
      <w:r>
        <w:rPr>
          <w:spacing w:val="-3"/>
          <w:sz w:val="24"/>
        </w:rPr>
        <w:t xml:space="preserve"> </w:t>
      </w:r>
      <w:r>
        <w:rPr>
          <w:sz w:val="24"/>
        </w:rPr>
        <w:t>leadership</w:t>
      </w:r>
      <w:r>
        <w:rPr>
          <w:spacing w:val="-4"/>
          <w:sz w:val="24"/>
        </w:rPr>
        <w:t xml:space="preserve"> </w:t>
      </w:r>
      <w:r>
        <w:rPr>
          <w:sz w:val="24"/>
        </w:rPr>
        <w:t>to</w:t>
      </w:r>
      <w:r>
        <w:rPr>
          <w:spacing w:val="-5"/>
          <w:sz w:val="24"/>
        </w:rPr>
        <w:t xml:space="preserve"> </w:t>
      </w:r>
      <w:r>
        <w:rPr>
          <w:sz w:val="24"/>
        </w:rPr>
        <w:t>guide</w:t>
      </w:r>
      <w:r>
        <w:rPr>
          <w:spacing w:val="-4"/>
          <w:sz w:val="24"/>
        </w:rPr>
        <w:t xml:space="preserve"> </w:t>
      </w:r>
      <w:r>
        <w:rPr>
          <w:sz w:val="24"/>
        </w:rPr>
        <w:t>the</w:t>
      </w:r>
      <w:r>
        <w:rPr>
          <w:spacing w:val="-5"/>
          <w:sz w:val="24"/>
        </w:rPr>
        <w:t xml:space="preserve"> </w:t>
      </w:r>
      <w:r>
        <w:rPr>
          <w:sz w:val="24"/>
        </w:rPr>
        <w:t>district</w:t>
      </w:r>
      <w:r>
        <w:rPr>
          <w:spacing w:val="-4"/>
          <w:sz w:val="24"/>
        </w:rPr>
        <w:t xml:space="preserve"> </w:t>
      </w:r>
      <w:r>
        <w:rPr>
          <w:sz w:val="24"/>
        </w:rPr>
        <w:t>in</w:t>
      </w:r>
      <w:r>
        <w:rPr>
          <w:spacing w:val="-2"/>
          <w:sz w:val="24"/>
        </w:rPr>
        <w:t xml:space="preserve"> </w:t>
      </w:r>
      <w:r>
        <w:rPr>
          <w:sz w:val="24"/>
        </w:rPr>
        <w:t>achieving</w:t>
      </w:r>
      <w:r>
        <w:rPr>
          <w:spacing w:val="-5"/>
          <w:sz w:val="24"/>
        </w:rPr>
        <w:t xml:space="preserve"> </w:t>
      </w:r>
      <w:r>
        <w:rPr>
          <w:sz w:val="24"/>
        </w:rPr>
        <w:t>its</w:t>
      </w:r>
      <w:r>
        <w:rPr>
          <w:spacing w:val="-3"/>
          <w:sz w:val="24"/>
        </w:rPr>
        <w:t xml:space="preserve"> </w:t>
      </w:r>
      <w:r>
        <w:rPr>
          <w:sz w:val="24"/>
        </w:rPr>
        <w:t>mission,</w:t>
      </w:r>
      <w:r>
        <w:rPr>
          <w:spacing w:val="-5"/>
          <w:sz w:val="24"/>
        </w:rPr>
        <w:t xml:space="preserve"> </w:t>
      </w:r>
      <w:r>
        <w:rPr>
          <w:sz w:val="24"/>
        </w:rPr>
        <w:t>vision,</w:t>
      </w:r>
      <w:r>
        <w:rPr>
          <w:spacing w:val="-3"/>
          <w:sz w:val="24"/>
        </w:rPr>
        <w:t xml:space="preserve"> </w:t>
      </w:r>
      <w:r>
        <w:rPr>
          <w:sz w:val="24"/>
        </w:rPr>
        <w:t xml:space="preserve">and </w:t>
      </w:r>
      <w:r>
        <w:rPr>
          <w:spacing w:val="-2"/>
          <w:sz w:val="24"/>
        </w:rPr>
        <w:t>goals.</w:t>
      </w:r>
    </w:p>
    <w:p w14:paraId="7D2DB39D" w14:textId="77777777" w:rsidR="00FC1832" w:rsidRDefault="000C3517" w:rsidP="007143E7">
      <w:pPr>
        <w:pStyle w:val="ListParagraph"/>
        <w:numPr>
          <w:ilvl w:val="0"/>
          <w:numId w:val="1"/>
        </w:numPr>
        <w:tabs>
          <w:tab w:val="left" w:pos="811"/>
        </w:tabs>
        <w:ind w:right="1076"/>
        <w:jc w:val="both"/>
        <w:rPr>
          <w:sz w:val="24"/>
        </w:rPr>
      </w:pPr>
      <w:r>
        <w:rPr>
          <w:sz w:val="24"/>
        </w:rPr>
        <w:t>Overseeing</w:t>
      </w:r>
      <w:r>
        <w:rPr>
          <w:spacing w:val="-6"/>
          <w:sz w:val="24"/>
        </w:rPr>
        <w:t xml:space="preserve"> </w:t>
      </w:r>
      <w:r>
        <w:rPr>
          <w:sz w:val="24"/>
        </w:rPr>
        <w:t>the</w:t>
      </w:r>
      <w:r>
        <w:rPr>
          <w:spacing w:val="-6"/>
          <w:sz w:val="24"/>
        </w:rPr>
        <w:t xml:space="preserve"> </w:t>
      </w:r>
      <w:r>
        <w:rPr>
          <w:sz w:val="24"/>
        </w:rPr>
        <w:t>development,</w:t>
      </w:r>
      <w:r>
        <w:rPr>
          <w:spacing w:val="-6"/>
          <w:sz w:val="24"/>
        </w:rPr>
        <w:t xml:space="preserve"> </w:t>
      </w:r>
      <w:r>
        <w:rPr>
          <w:sz w:val="24"/>
        </w:rPr>
        <w:t>implementation,</w:t>
      </w:r>
      <w:r>
        <w:rPr>
          <w:spacing w:val="-6"/>
          <w:sz w:val="24"/>
        </w:rPr>
        <w:t xml:space="preserve"> </w:t>
      </w:r>
      <w:r>
        <w:rPr>
          <w:sz w:val="24"/>
        </w:rPr>
        <w:t>and</w:t>
      </w:r>
      <w:r>
        <w:rPr>
          <w:spacing w:val="-5"/>
          <w:sz w:val="24"/>
        </w:rPr>
        <w:t xml:space="preserve"> </w:t>
      </w:r>
      <w:r>
        <w:rPr>
          <w:sz w:val="24"/>
        </w:rPr>
        <w:t>evaluation</w:t>
      </w:r>
      <w:r>
        <w:rPr>
          <w:spacing w:val="-5"/>
          <w:sz w:val="24"/>
        </w:rPr>
        <w:t xml:space="preserve"> </w:t>
      </w:r>
      <w:r>
        <w:rPr>
          <w:sz w:val="24"/>
        </w:rPr>
        <w:t>of</w:t>
      </w:r>
      <w:r>
        <w:rPr>
          <w:spacing w:val="-5"/>
          <w:sz w:val="24"/>
        </w:rPr>
        <w:t xml:space="preserve"> </w:t>
      </w:r>
      <w:r>
        <w:rPr>
          <w:sz w:val="24"/>
        </w:rPr>
        <w:t>academic</w:t>
      </w:r>
      <w:r>
        <w:rPr>
          <w:spacing w:val="-4"/>
          <w:sz w:val="24"/>
        </w:rPr>
        <w:t xml:space="preserve"> </w:t>
      </w:r>
      <w:r>
        <w:rPr>
          <w:sz w:val="24"/>
        </w:rPr>
        <w:t>programs</w:t>
      </w:r>
      <w:r>
        <w:rPr>
          <w:spacing w:val="-6"/>
          <w:sz w:val="24"/>
        </w:rPr>
        <w:t xml:space="preserve"> </w:t>
      </w:r>
      <w:r>
        <w:rPr>
          <w:sz w:val="24"/>
        </w:rPr>
        <w:t>to improve student achievement.</w:t>
      </w:r>
    </w:p>
    <w:p w14:paraId="5D508BFD" w14:textId="77777777" w:rsidR="00FC1832" w:rsidRDefault="000C3517" w:rsidP="007143E7">
      <w:pPr>
        <w:pStyle w:val="ListParagraph"/>
        <w:numPr>
          <w:ilvl w:val="0"/>
          <w:numId w:val="1"/>
        </w:numPr>
        <w:tabs>
          <w:tab w:val="left" w:pos="811"/>
        </w:tabs>
        <w:ind w:right="1822"/>
        <w:jc w:val="both"/>
        <w:rPr>
          <w:sz w:val="24"/>
        </w:rPr>
      </w:pPr>
      <w:r>
        <w:rPr>
          <w:sz w:val="24"/>
        </w:rPr>
        <w:t>Developing</w:t>
      </w:r>
      <w:r>
        <w:rPr>
          <w:spacing w:val="-9"/>
          <w:sz w:val="24"/>
        </w:rPr>
        <w:t xml:space="preserve"> </w:t>
      </w:r>
      <w:r>
        <w:rPr>
          <w:sz w:val="24"/>
        </w:rPr>
        <w:t>partnerships</w:t>
      </w:r>
      <w:r>
        <w:rPr>
          <w:spacing w:val="-12"/>
          <w:sz w:val="24"/>
        </w:rPr>
        <w:t xml:space="preserve"> </w:t>
      </w:r>
      <w:r>
        <w:rPr>
          <w:sz w:val="24"/>
        </w:rPr>
        <w:t>with</w:t>
      </w:r>
      <w:r>
        <w:rPr>
          <w:spacing w:val="-6"/>
          <w:sz w:val="24"/>
        </w:rPr>
        <w:t xml:space="preserve"> </w:t>
      </w:r>
      <w:r>
        <w:rPr>
          <w:sz w:val="24"/>
        </w:rPr>
        <w:t>civic/community</w:t>
      </w:r>
      <w:r>
        <w:rPr>
          <w:spacing w:val="-10"/>
          <w:sz w:val="24"/>
        </w:rPr>
        <w:t xml:space="preserve"> </w:t>
      </w:r>
      <w:r>
        <w:rPr>
          <w:sz w:val="24"/>
        </w:rPr>
        <w:t>organizations,</w:t>
      </w:r>
      <w:r>
        <w:rPr>
          <w:spacing w:val="-9"/>
          <w:sz w:val="24"/>
        </w:rPr>
        <w:t xml:space="preserve"> </w:t>
      </w:r>
      <w:r>
        <w:rPr>
          <w:sz w:val="24"/>
        </w:rPr>
        <w:t>business/industry, government entities, and other stakeholders.</w:t>
      </w:r>
    </w:p>
    <w:p w14:paraId="76174FC9" w14:textId="77777777" w:rsidR="00FC1832" w:rsidRDefault="000C3517" w:rsidP="007143E7">
      <w:pPr>
        <w:pStyle w:val="ListParagraph"/>
        <w:numPr>
          <w:ilvl w:val="0"/>
          <w:numId w:val="1"/>
        </w:numPr>
        <w:tabs>
          <w:tab w:val="left" w:pos="811"/>
        </w:tabs>
        <w:spacing w:before="1" w:line="242" w:lineRule="auto"/>
        <w:ind w:right="2183"/>
        <w:jc w:val="both"/>
        <w:rPr>
          <w:sz w:val="24"/>
        </w:rPr>
      </w:pPr>
      <w:r>
        <w:rPr>
          <w:sz w:val="24"/>
        </w:rPr>
        <w:t>Utilizing</w:t>
      </w:r>
      <w:r>
        <w:rPr>
          <w:spacing w:val="-6"/>
          <w:sz w:val="24"/>
        </w:rPr>
        <w:t xml:space="preserve"> </w:t>
      </w:r>
      <w:r>
        <w:rPr>
          <w:sz w:val="24"/>
        </w:rPr>
        <w:t>their</w:t>
      </w:r>
      <w:r>
        <w:rPr>
          <w:spacing w:val="-5"/>
          <w:sz w:val="24"/>
        </w:rPr>
        <w:t xml:space="preserve"> </w:t>
      </w:r>
      <w:r>
        <w:rPr>
          <w:sz w:val="24"/>
        </w:rPr>
        <w:t>experience</w:t>
      </w:r>
      <w:r>
        <w:rPr>
          <w:spacing w:val="-6"/>
          <w:sz w:val="24"/>
        </w:rPr>
        <w:t xml:space="preserve"> </w:t>
      </w:r>
      <w:r>
        <w:rPr>
          <w:sz w:val="24"/>
        </w:rPr>
        <w:t>in</w:t>
      </w:r>
      <w:r>
        <w:rPr>
          <w:spacing w:val="-4"/>
          <w:sz w:val="24"/>
        </w:rPr>
        <w:t xml:space="preserve"> </w:t>
      </w:r>
      <w:r>
        <w:rPr>
          <w:sz w:val="24"/>
        </w:rPr>
        <w:t>school</w:t>
      </w:r>
      <w:r>
        <w:rPr>
          <w:spacing w:val="-6"/>
          <w:sz w:val="24"/>
        </w:rPr>
        <w:t xml:space="preserve"> </w:t>
      </w:r>
      <w:r>
        <w:rPr>
          <w:sz w:val="24"/>
        </w:rPr>
        <w:t>budget</w:t>
      </w:r>
      <w:r>
        <w:rPr>
          <w:spacing w:val="-5"/>
          <w:sz w:val="24"/>
        </w:rPr>
        <w:t xml:space="preserve"> </w:t>
      </w:r>
      <w:r>
        <w:rPr>
          <w:sz w:val="24"/>
        </w:rPr>
        <w:t>review,</w:t>
      </w:r>
      <w:r>
        <w:rPr>
          <w:spacing w:val="-6"/>
          <w:sz w:val="24"/>
        </w:rPr>
        <w:t xml:space="preserve"> </w:t>
      </w:r>
      <w:r>
        <w:rPr>
          <w:sz w:val="24"/>
        </w:rPr>
        <w:t>planning,</w:t>
      </w:r>
      <w:r>
        <w:rPr>
          <w:spacing w:val="-6"/>
          <w:sz w:val="24"/>
        </w:rPr>
        <w:t xml:space="preserve"> </w:t>
      </w:r>
      <w:r>
        <w:rPr>
          <w:sz w:val="24"/>
        </w:rPr>
        <w:t>forecasting,</w:t>
      </w:r>
      <w:r>
        <w:rPr>
          <w:spacing w:val="-4"/>
          <w:sz w:val="24"/>
        </w:rPr>
        <w:t xml:space="preserve"> </w:t>
      </w:r>
      <w:r>
        <w:rPr>
          <w:sz w:val="24"/>
        </w:rPr>
        <w:t xml:space="preserve">and </w:t>
      </w:r>
      <w:r>
        <w:rPr>
          <w:spacing w:val="-2"/>
          <w:sz w:val="24"/>
        </w:rPr>
        <w:t>implementation/evaluation.</w:t>
      </w:r>
    </w:p>
    <w:p w14:paraId="775CBAEB" w14:textId="77777777" w:rsidR="00FC1832" w:rsidRDefault="000C3517" w:rsidP="007143E7">
      <w:pPr>
        <w:pStyle w:val="ListParagraph"/>
        <w:numPr>
          <w:ilvl w:val="0"/>
          <w:numId w:val="1"/>
        </w:numPr>
        <w:tabs>
          <w:tab w:val="left" w:pos="811"/>
        </w:tabs>
        <w:ind w:right="754"/>
        <w:jc w:val="both"/>
        <w:rPr>
          <w:sz w:val="24"/>
        </w:rPr>
      </w:pPr>
      <w:r>
        <w:rPr>
          <w:sz w:val="24"/>
        </w:rPr>
        <w:t>Developing</w:t>
      </w:r>
      <w:r>
        <w:rPr>
          <w:spacing w:val="-4"/>
          <w:sz w:val="24"/>
        </w:rPr>
        <w:t xml:space="preserve"> </w:t>
      </w:r>
      <w:r>
        <w:rPr>
          <w:sz w:val="24"/>
        </w:rPr>
        <w:t>and</w:t>
      </w:r>
      <w:r>
        <w:rPr>
          <w:spacing w:val="-5"/>
          <w:sz w:val="24"/>
        </w:rPr>
        <w:t xml:space="preserve"> </w:t>
      </w:r>
      <w:r>
        <w:rPr>
          <w:sz w:val="24"/>
        </w:rPr>
        <w:t>managing</w:t>
      </w:r>
      <w:r>
        <w:rPr>
          <w:spacing w:val="-4"/>
          <w:sz w:val="24"/>
        </w:rPr>
        <w:t xml:space="preserve"> </w:t>
      </w:r>
      <w:r>
        <w:rPr>
          <w:sz w:val="24"/>
        </w:rPr>
        <w:t>the</w:t>
      </w:r>
      <w:r>
        <w:rPr>
          <w:spacing w:val="-3"/>
          <w:sz w:val="24"/>
        </w:rPr>
        <w:t xml:space="preserve"> </w:t>
      </w:r>
      <w:r>
        <w:rPr>
          <w:sz w:val="24"/>
        </w:rPr>
        <w:t>district's</w:t>
      </w:r>
      <w:r>
        <w:rPr>
          <w:spacing w:val="-6"/>
          <w:sz w:val="24"/>
        </w:rPr>
        <w:t xml:space="preserve"> </w:t>
      </w:r>
      <w:r>
        <w:rPr>
          <w:sz w:val="24"/>
        </w:rPr>
        <w:t>budget</w:t>
      </w:r>
      <w:r>
        <w:rPr>
          <w:spacing w:val="-5"/>
          <w:sz w:val="24"/>
        </w:rPr>
        <w:t xml:space="preserve"> </w:t>
      </w:r>
      <w:r>
        <w:rPr>
          <w:sz w:val="24"/>
        </w:rPr>
        <w:t>to</w:t>
      </w:r>
      <w:r>
        <w:rPr>
          <w:spacing w:val="-5"/>
          <w:sz w:val="24"/>
        </w:rPr>
        <w:t xml:space="preserve"> </w:t>
      </w:r>
      <w:r>
        <w:rPr>
          <w:sz w:val="24"/>
        </w:rPr>
        <w:t>ensure</w:t>
      </w:r>
      <w:r>
        <w:rPr>
          <w:spacing w:val="-5"/>
          <w:sz w:val="24"/>
        </w:rPr>
        <w:t xml:space="preserve"> </w:t>
      </w:r>
      <w:r>
        <w:rPr>
          <w:sz w:val="24"/>
        </w:rPr>
        <w:t>fiscal</w:t>
      </w:r>
      <w:r>
        <w:rPr>
          <w:spacing w:val="-6"/>
          <w:sz w:val="24"/>
        </w:rPr>
        <w:t xml:space="preserve"> </w:t>
      </w:r>
      <w:r>
        <w:rPr>
          <w:sz w:val="24"/>
        </w:rPr>
        <w:t>responsibility</w:t>
      </w:r>
      <w:r>
        <w:rPr>
          <w:spacing w:val="-4"/>
          <w:sz w:val="24"/>
        </w:rPr>
        <w:t xml:space="preserve"> </w:t>
      </w:r>
      <w:r>
        <w:rPr>
          <w:sz w:val="24"/>
        </w:rPr>
        <w:t>and</w:t>
      </w:r>
      <w:r>
        <w:rPr>
          <w:spacing w:val="-3"/>
          <w:sz w:val="24"/>
        </w:rPr>
        <w:t xml:space="preserve"> </w:t>
      </w:r>
      <w:r>
        <w:rPr>
          <w:sz w:val="24"/>
        </w:rPr>
        <w:t>alignment with educational priorities.</w:t>
      </w:r>
    </w:p>
    <w:p w14:paraId="3B7BAE9A" w14:textId="77777777" w:rsidR="00FC1832" w:rsidRDefault="000C3517" w:rsidP="007143E7">
      <w:pPr>
        <w:pStyle w:val="ListParagraph"/>
        <w:numPr>
          <w:ilvl w:val="0"/>
          <w:numId w:val="1"/>
        </w:numPr>
        <w:tabs>
          <w:tab w:val="left" w:pos="811"/>
        </w:tabs>
        <w:ind w:right="1821"/>
        <w:jc w:val="both"/>
        <w:rPr>
          <w:sz w:val="24"/>
        </w:rPr>
      </w:pPr>
      <w:r>
        <w:rPr>
          <w:sz w:val="24"/>
        </w:rPr>
        <w:t>Ensuring</w:t>
      </w:r>
      <w:r>
        <w:rPr>
          <w:spacing w:val="-3"/>
          <w:sz w:val="24"/>
        </w:rPr>
        <w:t xml:space="preserve"> </w:t>
      </w:r>
      <w:r>
        <w:rPr>
          <w:sz w:val="24"/>
        </w:rPr>
        <w:t>adherence</w:t>
      </w:r>
      <w:r>
        <w:rPr>
          <w:spacing w:val="-4"/>
          <w:sz w:val="24"/>
        </w:rPr>
        <w:t xml:space="preserve"> </w:t>
      </w:r>
      <w:r>
        <w:rPr>
          <w:sz w:val="24"/>
        </w:rPr>
        <w:t>to</w:t>
      </w:r>
      <w:r>
        <w:rPr>
          <w:spacing w:val="-5"/>
          <w:sz w:val="24"/>
        </w:rPr>
        <w:t xml:space="preserve"> </w:t>
      </w:r>
      <w:r>
        <w:rPr>
          <w:sz w:val="24"/>
        </w:rPr>
        <w:t>state</w:t>
      </w:r>
      <w:r>
        <w:rPr>
          <w:spacing w:val="-2"/>
          <w:sz w:val="24"/>
        </w:rPr>
        <w:t xml:space="preserve"> </w:t>
      </w:r>
      <w:r>
        <w:rPr>
          <w:sz w:val="24"/>
        </w:rPr>
        <w:t>and</w:t>
      </w:r>
      <w:r>
        <w:rPr>
          <w:spacing w:val="-4"/>
          <w:sz w:val="24"/>
        </w:rPr>
        <w:t xml:space="preserve"> </w:t>
      </w:r>
      <w:r>
        <w:rPr>
          <w:sz w:val="24"/>
        </w:rPr>
        <w:t>federal</w:t>
      </w:r>
      <w:r>
        <w:rPr>
          <w:spacing w:val="-5"/>
          <w:sz w:val="24"/>
        </w:rPr>
        <w:t xml:space="preserve"> </w:t>
      </w:r>
      <w:r>
        <w:rPr>
          <w:sz w:val="24"/>
        </w:rPr>
        <w:t>regulations,</w:t>
      </w:r>
      <w:r>
        <w:rPr>
          <w:spacing w:val="-3"/>
          <w:sz w:val="24"/>
        </w:rPr>
        <w:t xml:space="preserve"> </w:t>
      </w:r>
      <w:r>
        <w:rPr>
          <w:sz w:val="24"/>
        </w:rPr>
        <w:t>as</w:t>
      </w:r>
      <w:r>
        <w:rPr>
          <w:spacing w:val="-5"/>
          <w:sz w:val="24"/>
        </w:rPr>
        <w:t xml:space="preserve"> </w:t>
      </w:r>
      <w:r>
        <w:rPr>
          <w:sz w:val="24"/>
        </w:rPr>
        <w:t>well</w:t>
      </w:r>
      <w:r>
        <w:rPr>
          <w:spacing w:val="-2"/>
          <w:sz w:val="24"/>
        </w:rPr>
        <w:t xml:space="preserve"> </w:t>
      </w:r>
      <w:r>
        <w:rPr>
          <w:sz w:val="24"/>
        </w:rPr>
        <w:t>as</w:t>
      </w:r>
      <w:r>
        <w:rPr>
          <w:spacing w:val="-5"/>
          <w:sz w:val="24"/>
        </w:rPr>
        <w:t xml:space="preserve"> </w:t>
      </w:r>
      <w:r>
        <w:rPr>
          <w:sz w:val="24"/>
        </w:rPr>
        <w:t>local</w:t>
      </w:r>
      <w:r>
        <w:rPr>
          <w:spacing w:val="-5"/>
          <w:sz w:val="24"/>
        </w:rPr>
        <w:t xml:space="preserve"> </w:t>
      </w:r>
      <w:r>
        <w:rPr>
          <w:sz w:val="24"/>
        </w:rPr>
        <w:t>policies</w:t>
      </w:r>
      <w:r>
        <w:rPr>
          <w:spacing w:val="-3"/>
          <w:sz w:val="24"/>
        </w:rPr>
        <w:t xml:space="preserve"> </w:t>
      </w:r>
      <w:r>
        <w:rPr>
          <w:sz w:val="24"/>
        </w:rPr>
        <w:t xml:space="preserve">and </w:t>
      </w:r>
      <w:r>
        <w:rPr>
          <w:spacing w:val="-2"/>
          <w:sz w:val="24"/>
        </w:rPr>
        <w:t>procedures.</w:t>
      </w:r>
    </w:p>
    <w:p w14:paraId="12E60CB6" w14:textId="77777777" w:rsidR="00FC1832" w:rsidRDefault="000C3517" w:rsidP="007143E7">
      <w:pPr>
        <w:pStyle w:val="ListParagraph"/>
        <w:numPr>
          <w:ilvl w:val="0"/>
          <w:numId w:val="1"/>
        </w:numPr>
        <w:tabs>
          <w:tab w:val="left" w:pos="811"/>
        </w:tabs>
        <w:ind w:right="1002"/>
        <w:jc w:val="both"/>
        <w:rPr>
          <w:sz w:val="24"/>
        </w:rPr>
      </w:pPr>
      <w:r>
        <w:rPr>
          <w:sz w:val="24"/>
        </w:rPr>
        <w:t>Recruiting,</w:t>
      </w:r>
      <w:r>
        <w:rPr>
          <w:spacing w:val="-5"/>
          <w:sz w:val="24"/>
        </w:rPr>
        <w:t xml:space="preserve"> </w:t>
      </w:r>
      <w:r>
        <w:rPr>
          <w:sz w:val="24"/>
        </w:rPr>
        <w:t>hiring,</w:t>
      </w:r>
      <w:r>
        <w:rPr>
          <w:spacing w:val="-3"/>
          <w:sz w:val="24"/>
        </w:rPr>
        <w:t xml:space="preserve"> </w:t>
      </w:r>
      <w:r>
        <w:rPr>
          <w:sz w:val="24"/>
        </w:rPr>
        <w:t>supporting,</w:t>
      </w:r>
      <w:r>
        <w:rPr>
          <w:spacing w:val="-5"/>
          <w:sz w:val="24"/>
        </w:rPr>
        <w:t xml:space="preserve"> </w:t>
      </w:r>
      <w:r>
        <w:rPr>
          <w:sz w:val="24"/>
        </w:rPr>
        <w:t>and</w:t>
      </w:r>
      <w:r>
        <w:rPr>
          <w:spacing w:val="-2"/>
          <w:sz w:val="24"/>
        </w:rPr>
        <w:t xml:space="preserve"> </w:t>
      </w:r>
      <w:r>
        <w:rPr>
          <w:sz w:val="24"/>
        </w:rPr>
        <w:t>evaluating</w:t>
      </w:r>
      <w:r>
        <w:rPr>
          <w:spacing w:val="-3"/>
          <w:sz w:val="24"/>
        </w:rPr>
        <w:t xml:space="preserve"> </w:t>
      </w:r>
      <w:r>
        <w:rPr>
          <w:sz w:val="24"/>
        </w:rPr>
        <w:t>district</w:t>
      </w:r>
      <w:r>
        <w:rPr>
          <w:spacing w:val="-2"/>
          <w:sz w:val="24"/>
        </w:rPr>
        <w:t xml:space="preserve"> </w:t>
      </w:r>
      <w:r>
        <w:rPr>
          <w:sz w:val="24"/>
        </w:rPr>
        <w:t>leadership</w:t>
      </w:r>
      <w:r>
        <w:rPr>
          <w:spacing w:val="-2"/>
          <w:sz w:val="24"/>
        </w:rPr>
        <w:t xml:space="preserve"> </w:t>
      </w:r>
      <w:r>
        <w:rPr>
          <w:sz w:val="24"/>
        </w:rPr>
        <w:t>and</w:t>
      </w:r>
      <w:r>
        <w:rPr>
          <w:spacing w:val="-4"/>
          <w:sz w:val="24"/>
        </w:rPr>
        <w:t xml:space="preserve"> </w:t>
      </w:r>
      <w:r>
        <w:rPr>
          <w:sz w:val="24"/>
        </w:rPr>
        <w:t>staff</w:t>
      </w:r>
      <w:r>
        <w:rPr>
          <w:spacing w:val="-4"/>
          <w:sz w:val="24"/>
        </w:rPr>
        <w:t xml:space="preserve"> </w:t>
      </w:r>
      <w:r>
        <w:rPr>
          <w:sz w:val="24"/>
        </w:rPr>
        <w:t>to</w:t>
      </w:r>
      <w:r>
        <w:rPr>
          <w:spacing w:val="-2"/>
          <w:sz w:val="24"/>
        </w:rPr>
        <w:t xml:space="preserve"> </w:t>
      </w:r>
      <w:r>
        <w:rPr>
          <w:sz w:val="24"/>
        </w:rPr>
        <w:t>build</w:t>
      </w:r>
      <w:r>
        <w:rPr>
          <w:spacing w:val="-4"/>
          <w:sz w:val="24"/>
        </w:rPr>
        <w:t xml:space="preserve"> </w:t>
      </w:r>
      <w:r>
        <w:rPr>
          <w:sz w:val="24"/>
        </w:rPr>
        <w:t>a</w:t>
      </w:r>
      <w:r>
        <w:rPr>
          <w:spacing w:val="-3"/>
          <w:sz w:val="24"/>
        </w:rPr>
        <w:t xml:space="preserve"> </w:t>
      </w:r>
      <w:r>
        <w:rPr>
          <w:sz w:val="24"/>
        </w:rPr>
        <w:t>high-performing team.</w:t>
      </w:r>
    </w:p>
    <w:p w14:paraId="1E824F87" w14:textId="77777777" w:rsidR="00FC1832" w:rsidRDefault="000C3517" w:rsidP="007143E7">
      <w:pPr>
        <w:pStyle w:val="ListParagraph"/>
        <w:numPr>
          <w:ilvl w:val="0"/>
          <w:numId w:val="1"/>
        </w:numPr>
        <w:tabs>
          <w:tab w:val="left" w:pos="811"/>
        </w:tabs>
        <w:spacing w:before="1" w:line="242" w:lineRule="auto"/>
        <w:ind w:right="1082"/>
        <w:jc w:val="both"/>
        <w:rPr>
          <w:sz w:val="24"/>
        </w:rPr>
      </w:pPr>
      <w:r>
        <w:rPr>
          <w:sz w:val="24"/>
        </w:rPr>
        <w:t>Utilizing</w:t>
      </w:r>
      <w:r>
        <w:rPr>
          <w:spacing w:val="-6"/>
          <w:sz w:val="24"/>
        </w:rPr>
        <w:t xml:space="preserve"> </w:t>
      </w:r>
      <w:r>
        <w:rPr>
          <w:sz w:val="24"/>
        </w:rPr>
        <w:t>their</w:t>
      </w:r>
      <w:r>
        <w:rPr>
          <w:spacing w:val="-5"/>
          <w:sz w:val="24"/>
        </w:rPr>
        <w:t xml:space="preserve"> </w:t>
      </w:r>
      <w:r>
        <w:rPr>
          <w:sz w:val="24"/>
        </w:rPr>
        <w:t>experience</w:t>
      </w:r>
      <w:r>
        <w:rPr>
          <w:spacing w:val="-6"/>
          <w:sz w:val="24"/>
        </w:rPr>
        <w:t xml:space="preserve"> </w:t>
      </w:r>
      <w:r>
        <w:rPr>
          <w:sz w:val="24"/>
        </w:rPr>
        <w:t>in</w:t>
      </w:r>
      <w:r>
        <w:rPr>
          <w:spacing w:val="-5"/>
          <w:sz w:val="24"/>
        </w:rPr>
        <w:t xml:space="preserve"> </w:t>
      </w:r>
      <w:r>
        <w:rPr>
          <w:sz w:val="24"/>
        </w:rPr>
        <w:t>providing</w:t>
      </w:r>
      <w:r>
        <w:rPr>
          <w:spacing w:val="-4"/>
          <w:sz w:val="24"/>
        </w:rPr>
        <w:t xml:space="preserve"> </w:t>
      </w:r>
      <w:r>
        <w:rPr>
          <w:sz w:val="24"/>
        </w:rPr>
        <w:t>innovation</w:t>
      </w:r>
      <w:r>
        <w:rPr>
          <w:spacing w:val="-5"/>
          <w:sz w:val="24"/>
        </w:rPr>
        <w:t xml:space="preserve"> </w:t>
      </w:r>
      <w:r>
        <w:rPr>
          <w:sz w:val="24"/>
        </w:rPr>
        <w:t>and</w:t>
      </w:r>
      <w:r>
        <w:rPr>
          <w:spacing w:val="-3"/>
          <w:sz w:val="24"/>
        </w:rPr>
        <w:t xml:space="preserve"> </w:t>
      </w:r>
      <w:r>
        <w:rPr>
          <w:sz w:val="24"/>
        </w:rPr>
        <w:t>creating</w:t>
      </w:r>
      <w:r>
        <w:rPr>
          <w:spacing w:val="-4"/>
          <w:sz w:val="24"/>
        </w:rPr>
        <w:t xml:space="preserve"> </w:t>
      </w:r>
      <w:r>
        <w:rPr>
          <w:sz w:val="24"/>
        </w:rPr>
        <w:t>initiatives</w:t>
      </w:r>
      <w:r>
        <w:rPr>
          <w:spacing w:val="-4"/>
          <w:sz w:val="24"/>
        </w:rPr>
        <w:t xml:space="preserve"> </w:t>
      </w:r>
      <w:r>
        <w:rPr>
          <w:sz w:val="24"/>
        </w:rPr>
        <w:t>or</w:t>
      </w:r>
      <w:r>
        <w:rPr>
          <w:spacing w:val="-3"/>
          <w:sz w:val="24"/>
        </w:rPr>
        <w:t xml:space="preserve"> </w:t>
      </w:r>
      <w:r>
        <w:rPr>
          <w:sz w:val="24"/>
        </w:rPr>
        <w:t>solutions</w:t>
      </w:r>
      <w:r>
        <w:rPr>
          <w:spacing w:val="-6"/>
          <w:sz w:val="24"/>
        </w:rPr>
        <w:t xml:space="preserve"> </w:t>
      </w:r>
      <w:r>
        <w:rPr>
          <w:sz w:val="24"/>
        </w:rPr>
        <w:t>for students with disabilities.</w:t>
      </w:r>
    </w:p>
    <w:p w14:paraId="0831A45F" w14:textId="77777777" w:rsidR="00FC1832" w:rsidRDefault="000C3517" w:rsidP="007143E7">
      <w:pPr>
        <w:pStyle w:val="ListParagraph"/>
        <w:numPr>
          <w:ilvl w:val="0"/>
          <w:numId w:val="1"/>
        </w:numPr>
        <w:tabs>
          <w:tab w:val="left" w:pos="811"/>
        </w:tabs>
        <w:ind w:right="1286"/>
        <w:jc w:val="both"/>
        <w:rPr>
          <w:sz w:val="24"/>
        </w:rPr>
      </w:pPr>
      <w:r>
        <w:rPr>
          <w:sz w:val="24"/>
        </w:rPr>
        <w:t>Analyzing</w:t>
      </w:r>
      <w:r>
        <w:rPr>
          <w:spacing w:val="-5"/>
          <w:sz w:val="24"/>
        </w:rPr>
        <w:t xml:space="preserve"> </w:t>
      </w:r>
      <w:r>
        <w:rPr>
          <w:sz w:val="24"/>
        </w:rPr>
        <w:t>data</w:t>
      </w:r>
      <w:r>
        <w:rPr>
          <w:spacing w:val="-5"/>
          <w:sz w:val="24"/>
        </w:rPr>
        <w:t xml:space="preserve"> </w:t>
      </w:r>
      <w:r>
        <w:rPr>
          <w:sz w:val="24"/>
        </w:rPr>
        <w:t>to</w:t>
      </w:r>
      <w:r>
        <w:rPr>
          <w:spacing w:val="-4"/>
          <w:sz w:val="24"/>
        </w:rPr>
        <w:t xml:space="preserve"> </w:t>
      </w:r>
      <w:r>
        <w:rPr>
          <w:sz w:val="24"/>
        </w:rPr>
        <w:t>inform</w:t>
      </w:r>
      <w:r>
        <w:rPr>
          <w:spacing w:val="-5"/>
          <w:sz w:val="24"/>
        </w:rPr>
        <w:t xml:space="preserve"> </w:t>
      </w:r>
      <w:r>
        <w:rPr>
          <w:sz w:val="24"/>
        </w:rPr>
        <w:t>decisions</w:t>
      </w:r>
      <w:r>
        <w:rPr>
          <w:spacing w:val="-3"/>
          <w:sz w:val="24"/>
        </w:rPr>
        <w:t xml:space="preserve"> </w:t>
      </w:r>
      <w:r>
        <w:rPr>
          <w:sz w:val="24"/>
        </w:rPr>
        <w:t>and</w:t>
      </w:r>
      <w:r>
        <w:rPr>
          <w:spacing w:val="-4"/>
          <w:sz w:val="24"/>
        </w:rPr>
        <w:t xml:space="preserve"> </w:t>
      </w:r>
      <w:r>
        <w:rPr>
          <w:sz w:val="24"/>
        </w:rPr>
        <w:t>strategies</w:t>
      </w:r>
      <w:r>
        <w:rPr>
          <w:spacing w:val="-8"/>
          <w:sz w:val="24"/>
        </w:rPr>
        <w:t xml:space="preserve"> </w:t>
      </w:r>
      <w:r>
        <w:rPr>
          <w:sz w:val="24"/>
        </w:rPr>
        <w:t>that</w:t>
      </w:r>
      <w:r>
        <w:rPr>
          <w:spacing w:val="-2"/>
          <w:sz w:val="24"/>
        </w:rPr>
        <w:t xml:space="preserve"> </w:t>
      </w:r>
      <w:r>
        <w:rPr>
          <w:sz w:val="24"/>
        </w:rPr>
        <w:t>improve</w:t>
      </w:r>
      <w:r>
        <w:rPr>
          <w:spacing w:val="-3"/>
          <w:sz w:val="24"/>
        </w:rPr>
        <w:t xml:space="preserve"> </w:t>
      </w:r>
      <w:r>
        <w:rPr>
          <w:sz w:val="24"/>
        </w:rPr>
        <w:t>student</w:t>
      </w:r>
      <w:r>
        <w:rPr>
          <w:spacing w:val="-4"/>
          <w:sz w:val="24"/>
        </w:rPr>
        <w:t xml:space="preserve"> </w:t>
      </w:r>
      <w:r>
        <w:rPr>
          <w:sz w:val="24"/>
        </w:rPr>
        <w:t>outcomes</w:t>
      </w:r>
      <w:r>
        <w:rPr>
          <w:spacing w:val="-3"/>
          <w:sz w:val="24"/>
        </w:rPr>
        <w:t xml:space="preserve"> </w:t>
      </w:r>
      <w:r>
        <w:rPr>
          <w:sz w:val="24"/>
        </w:rPr>
        <w:t>and operational efficiency.</w:t>
      </w:r>
    </w:p>
    <w:p w14:paraId="1F4832FB" w14:textId="69268E5A" w:rsidR="00FC1832" w:rsidRPr="006646F0" w:rsidRDefault="000C3517" w:rsidP="006646F0">
      <w:pPr>
        <w:pStyle w:val="ListParagraph"/>
        <w:numPr>
          <w:ilvl w:val="0"/>
          <w:numId w:val="1"/>
        </w:numPr>
        <w:tabs>
          <w:tab w:val="left" w:pos="811"/>
        </w:tabs>
        <w:ind w:right="863"/>
        <w:jc w:val="both"/>
        <w:rPr>
          <w:sz w:val="18"/>
        </w:rPr>
      </w:pPr>
      <w:r>
        <w:rPr>
          <w:sz w:val="24"/>
        </w:rPr>
        <w:t>Conducting</w:t>
      </w:r>
      <w:r w:rsidRPr="006646F0">
        <w:rPr>
          <w:spacing w:val="-4"/>
          <w:sz w:val="24"/>
        </w:rPr>
        <w:t xml:space="preserve"> </w:t>
      </w:r>
      <w:r>
        <w:rPr>
          <w:sz w:val="24"/>
        </w:rPr>
        <w:t>needs</w:t>
      </w:r>
      <w:r w:rsidRPr="006646F0">
        <w:rPr>
          <w:spacing w:val="-2"/>
          <w:sz w:val="24"/>
        </w:rPr>
        <w:t xml:space="preserve"> </w:t>
      </w:r>
      <w:r>
        <w:rPr>
          <w:sz w:val="24"/>
        </w:rPr>
        <w:t>assessments,</w:t>
      </w:r>
      <w:r w:rsidRPr="006646F0">
        <w:rPr>
          <w:spacing w:val="-4"/>
          <w:sz w:val="24"/>
        </w:rPr>
        <w:t xml:space="preserve"> </w:t>
      </w:r>
      <w:r>
        <w:rPr>
          <w:sz w:val="24"/>
        </w:rPr>
        <w:t>long-</w:t>
      </w:r>
      <w:r w:rsidRPr="006646F0">
        <w:rPr>
          <w:spacing w:val="-1"/>
          <w:sz w:val="24"/>
        </w:rPr>
        <w:t xml:space="preserve"> </w:t>
      </w:r>
      <w:r>
        <w:rPr>
          <w:sz w:val="24"/>
        </w:rPr>
        <w:t>and</w:t>
      </w:r>
      <w:r w:rsidRPr="006646F0">
        <w:rPr>
          <w:spacing w:val="-1"/>
          <w:sz w:val="24"/>
        </w:rPr>
        <w:t xml:space="preserve"> </w:t>
      </w:r>
      <w:r>
        <w:rPr>
          <w:sz w:val="24"/>
        </w:rPr>
        <w:t>short-range</w:t>
      </w:r>
      <w:r w:rsidRPr="006646F0">
        <w:rPr>
          <w:spacing w:val="-4"/>
          <w:sz w:val="24"/>
        </w:rPr>
        <w:t xml:space="preserve"> </w:t>
      </w:r>
      <w:r>
        <w:rPr>
          <w:sz w:val="24"/>
        </w:rPr>
        <w:t>planning,</w:t>
      </w:r>
      <w:r w:rsidRPr="006646F0">
        <w:rPr>
          <w:spacing w:val="-4"/>
          <w:sz w:val="24"/>
        </w:rPr>
        <w:t xml:space="preserve"> </w:t>
      </w:r>
      <w:r>
        <w:rPr>
          <w:sz w:val="24"/>
        </w:rPr>
        <w:t>ensuring</w:t>
      </w:r>
      <w:r w:rsidRPr="006646F0">
        <w:rPr>
          <w:spacing w:val="-4"/>
          <w:sz w:val="24"/>
        </w:rPr>
        <w:t xml:space="preserve"> </w:t>
      </w:r>
      <w:r>
        <w:rPr>
          <w:sz w:val="24"/>
        </w:rPr>
        <w:t>policy</w:t>
      </w:r>
      <w:r w:rsidRPr="006646F0">
        <w:rPr>
          <w:spacing w:val="-2"/>
          <w:sz w:val="24"/>
        </w:rPr>
        <w:t xml:space="preserve"> </w:t>
      </w:r>
      <w:r>
        <w:rPr>
          <w:sz w:val="24"/>
        </w:rPr>
        <w:t>oversight, overseeing</w:t>
      </w:r>
      <w:r w:rsidRPr="006646F0">
        <w:rPr>
          <w:spacing w:val="-6"/>
          <w:sz w:val="24"/>
        </w:rPr>
        <w:t xml:space="preserve"> </w:t>
      </w:r>
      <w:r>
        <w:rPr>
          <w:sz w:val="24"/>
        </w:rPr>
        <w:t>personnel</w:t>
      </w:r>
      <w:r w:rsidRPr="006646F0">
        <w:rPr>
          <w:spacing w:val="-6"/>
          <w:sz w:val="24"/>
        </w:rPr>
        <w:t xml:space="preserve"> </w:t>
      </w:r>
      <w:r>
        <w:rPr>
          <w:sz w:val="24"/>
        </w:rPr>
        <w:t>processes,</w:t>
      </w:r>
      <w:r w:rsidRPr="006646F0">
        <w:rPr>
          <w:spacing w:val="-3"/>
          <w:sz w:val="24"/>
        </w:rPr>
        <w:t xml:space="preserve"> </w:t>
      </w:r>
      <w:r>
        <w:rPr>
          <w:sz w:val="24"/>
        </w:rPr>
        <w:t>staff</w:t>
      </w:r>
      <w:r w:rsidRPr="006646F0">
        <w:rPr>
          <w:spacing w:val="-3"/>
          <w:sz w:val="24"/>
        </w:rPr>
        <w:t xml:space="preserve"> </w:t>
      </w:r>
      <w:r>
        <w:rPr>
          <w:sz w:val="24"/>
        </w:rPr>
        <w:t>assignments,</w:t>
      </w:r>
      <w:r w:rsidRPr="006646F0">
        <w:rPr>
          <w:spacing w:val="-3"/>
          <w:sz w:val="24"/>
        </w:rPr>
        <w:t xml:space="preserve"> </w:t>
      </w:r>
      <w:r>
        <w:rPr>
          <w:sz w:val="24"/>
        </w:rPr>
        <w:t>and</w:t>
      </w:r>
      <w:r w:rsidRPr="006646F0">
        <w:rPr>
          <w:spacing w:val="-5"/>
          <w:sz w:val="24"/>
        </w:rPr>
        <w:t xml:space="preserve"> </w:t>
      </w:r>
      <w:r>
        <w:rPr>
          <w:sz w:val="24"/>
        </w:rPr>
        <w:t>providing</w:t>
      </w:r>
      <w:r w:rsidRPr="006646F0">
        <w:rPr>
          <w:spacing w:val="-4"/>
          <w:sz w:val="24"/>
        </w:rPr>
        <w:t xml:space="preserve"> </w:t>
      </w:r>
      <w:r>
        <w:rPr>
          <w:sz w:val="24"/>
        </w:rPr>
        <w:t>supervision</w:t>
      </w:r>
      <w:r w:rsidRPr="006646F0">
        <w:rPr>
          <w:spacing w:val="-2"/>
          <w:sz w:val="24"/>
        </w:rPr>
        <w:t xml:space="preserve"> </w:t>
      </w:r>
      <w:r>
        <w:rPr>
          <w:sz w:val="24"/>
        </w:rPr>
        <w:t>of</w:t>
      </w:r>
      <w:r w:rsidRPr="006646F0">
        <w:rPr>
          <w:spacing w:val="-5"/>
          <w:sz w:val="24"/>
        </w:rPr>
        <w:t xml:space="preserve"> </w:t>
      </w:r>
      <w:r>
        <w:rPr>
          <w:sz w:val="24"/>
        </w:rPr>
        <w:t>work</w:t>
      </w:r>
      <w:r w:rsidRPr="006646F0">
        <w:rPr>
          <w:spacing w:val="-5"/>
          <w:sz w:val="24"/>
        </w:rPr>
        <w:t xml:space="preserve"> </w:t>
      </w:r>
      <w:r>
        <w:rPr>
          <w:sz w:val="24"/>
        </w:rPr>
        <w:t xml:space="preserve">and </w:t>
      </w:r>
      <w:r w:rsidRPr="006646F0">
        <w:rPr>
          <w:spacing w:val="-2"/>
          <w:sz w:val="24"/>
        </w:rPr>
        <w:t>staff.</w:t>
      </w:r>
    </w:p>
    <w:p w14:paraId="114EFAC4" w14:textId="77777777" w:rsidR="00FC1832" w:rsidRDefault="000C3517" w:rsidP="007143E7">
      <w:pPr>
        <w:pStyle w:val="ListParagraph"/>
        <w:numPr>
          <w:ilvl w:val="0"/>
          <w:numId w:val="1"/>
        </w:numPr>
        <w:tabs>
          <w:tab w:val="left" w:pos="811"/>
        </w:tabs>
        <w:spacing w:before="84" w:line="242" w:lineRule="auto"/>
        <w:ind w:right="1154"/>
        <w:jc w:val="both"/>
        <w:rPr>
          <w:sz w:val="24"/>
        </w:rPr>
      </w:pPr>
      <w:r>
        <w:rPr>
          <w:sz w:val="24"/>
        </w:rPr>
        <w:lastRenderedPageBreak/>
        <w:t>Maintaining</w:t>
      </w:r>
      <w:r>
        <w:rPr>
          <w:spacing w:val="-4"/>
          <w:sz w:val="24"/>
        </w:rPr>
        <w:t xml:space="preserve"> </w:t>
      </w:r>
      <w:r>
        <w:rPr>
          <w:sz w:val="24"/>
        </w:rPr>
        <w:t>buildings</w:t>
      </w:r>
      <w:r>
        <w:rPr>
          <w:spacing w:val="-5"/>
          <w:sz w:val="24"/>
        </w:rPr>
        <w:t xml:space="preserve"> </w:t>
      </w:r>
      <w:r>
        <w:rPr>
          <w:sz w:val="24"/>
        </w:rPr>
        <w:t>and</w:t>
      </w:r>
      <w:r>
        <w:rPr>
          <w:spacing w:val="-3"/>
          <w:sz w:val="24"/>
        </w:rPr>
        <w:t xml:space="preserve"> </w:t>
      </w:r>
      <w:r>
        <w:rPr>
          <w:sz w:val="24"/>
        </w:rPr>
        <w:t>facilities</w:t>
      </w:r>
      <w:r>
        <w:rPr>
          <w:spacing w:val="-6"/>
          <w:sz w:val="24"/>
        </w:rPr>
        <w:t xml:space="preserve"> </w:t>
      </w:r>
      <w:r>
        <w:rPr>
          <w:sz w:val="24"/>
        </w:rPr>
        <w:t>to</w:t>
      </w:r>
      <w:r>
        <w:rPr>
          <w:spacing w:val="-6"/>
          <w:sz w:val="24"/>
        </w:rPr>
        <w:t xml:space="preserve"> </w:t>
      </w:r>
      <w:r>
        <w:rPr>
          <w:sz w:val="24"/>
        </w:rPr>
        <w:t>provide</w:t>
      </w:r>
      <w:r>
        <w:rPr>
          <w:spacing w:val="-5"/>
          <w:sz w:val="24"/>
        </w:rPr>
        <w:t xml:space="preserve"> </w:t>
      </w:r>
      <w:r>
        <w:rPr>
          <w:sz w:val="24"/>
        </w:rPr>
        <w:t>programs</w:t>
      </w:r>
      <w:r>
        <w:rPr>
          <w:spacing w:val="-4"/>
          <w:sz w:val="24"/>
        </w:rPr>
        <w:t xml:space="preserve"> </w:t>
      </w:r>
      <w:r>
        <w:rPr>
          <w:sz w:val="24"/>
        </w:rPr>
        <w:t>that</w:t>
      </w:r>
      <w:r>
        <w:rPr>
          <w:spacing w:val="-5"/>
          <w:sz w:val="24"/>
        </w:rPr>
        <w:t xml:space="preserve"> </w:t>
      </w:r>
      <w:r>
        <w:rPr>
          <w:sz w:val="24"/>
        </w:rPr>
        <w:t>promote</w:t>
      </w:r>
      <w:r>
        <w:rPr>
          <w:spacing w:val="-6"/>
          <w:sz w:val="24"/>
        </w:rPr>
        <w:t xml:space="preserve"> </w:t>
      </w:r>
      <w:r>
        <w:rPr>
          <w:sz w:val="24"/>
        </w:rPr>
        <w:t>safety,</w:t>
      </w:r>
      <w:r>
        <w:rPr>
          <w:spacing w:val="-4"/>
          <w:sz w:val="24"/>
        </w:rPr>
        <w:t xml:space="preserve"> </w:t>
      </w:r>
      <w:r>
        <w:rPr>
          <w:sz w:val="24"/>
        </w:rPr>
        <w:t>maximize educational utility, and comply with governmental regulations.</w:t>
      </w:r>
    </w:p>
    <w:p w14:paraId="1DF6F05F" w14:textId="77777777" w:rsidR="00FC1832" w:rsidRDefault="000C3517" w:rsidP="007143E7">
      <w:pPr>
        <w:pStyle w:val="ListParagraph"/>
        <w:numPr>
          <w:ilvl w:val="0"/>
          <w:numId w:val="1"/>
        </w:numPr>
        <w:tabs>
          <w:tab w:val="left" w:pos="811"/>
        </w:tabs>
        <w:spacing w:line="304" w:lineRule="exact"/>
        <w:jc w:val="both"/>
        <w:rPr>
          <w:sz w:val="24"/>
        </w:rPr>
      </w:pPr>
      <w:r>
        <w:rPr>
          <w:sz w:val="24"/>
        </w:rPr>
        <w:t>Communicating</w:t>
      </w:r>
      <w:r>
        <w:rPr>
          <w:spacing w:val="-6"/>
          <w:sz w:val="24"/>
        </w:rPr>
        <w:t xml:space="preserve"> </w:t>
      </w:r>
      <w:r>
        <w:rPr>
          <w:sz w:val="24"/>
        </w:rPr>
        <w:t>effectively</w:t>
      </w:r>
      <w:r>
        <w:rPr>
          <w:spacing w:val="-3"/>
          <w:sz w:val="24"/>
        </w:rPr>
        <w:t xml:space="preserve"> </w:t>
      </w:r>
      <w:r>
        <w:rPr>
          <w:sz w:val="24"/>
        </w:rPr>
        <w:t>with</w:t>
      </w:r>
      <w:r>
        <w:rPr>
          <w:spacing w:val="-2"/>
          <w:sz w:val="24"/>
        </w:rPr>
        <w:t xml:space="preserve"> </w:t>
      </w:r>
      <w:r>
        <w:rPr>
          <w:sz w:val="24"/>
        </w:rPr>
        <w:t>a</w:t>
      </w:r>
      <w:r>
        <w:rPr>
          <w:spacing w:val="-5"/>
          <w:sz w:val="24"/>
        </w:rPr>
        <w:t xml:space="preserve"> </w:t>
      </w:r>
      <w:r>
        <w:rPr>
          <w:sz w:val="24"/>
        </w:rPr>
        <w:t>variety</w:t>
      </w:r>
      <w:r>
        <w:rPr>
          <w:spacing w:val="-6"/>
          <w:sz w:val="24"/>
        </w:rPr>
        <w:t xml:space="preserve"> </w:t>
      </w:r>
      <w:r>
        <w:rPr>
          <w:sz w:val="24"/>
        </w:rPr>
        <w:t>of</w:t>
      </w:r>
      <w:r>
        <w:rPr>
          <w:spacing w:val="-5"/>
          <w:sz w:val="24"/>
        </w:rPr>
        <w:t xml:space="preserve"> </w:t>
      </w:r>
      <w:r>
        <w:rPr>
          <w:sz w:val="24"/>
        </w:rPr>
        <w:t>stakeholders</w:t>
      </w:r>
      <w:r>
        <w:rPr>
          <w:spacing w:val="-3"/>
          <w:sz w:val="24"/>
        </w:rPr>
        <w:t xml:space="preserve"> </w:t>
      </w:r>
      <w:r>
        <w:rPr>
          <w:sz w:val="24"/>
        </w:rPr>
        <w:t>using</w:t>
      </w:r>
      <w:r>
        <w:rPr>
          <w:spacing w:val="-3"/>
          <w:sz w:val="24"/>
        </w:rPr>
        <w:t xml:space="preserve"> </w:t>
      </w:r>
      <w:r>
        <w:rPr>
          <w:sz w:val="24"/>
        </w:rPr>
        <w:t>strong</w:t>
      </w:r>
      <w:r>
        <w:rPr>
          <w:spacing w:val="-5"/>
          <w:sz w:val="24"/>
        </w:rPr>
        <w:t xml:space="preserve"> </w:t>
      </w:r>
      <w:r>
        <w:rPr>
          <w:sz w:val="24"/>
        </w:rPr>
        <w:t>interpersonal</w:t>
      </w:r>
      <w:r>
        <w:rPr>
          <w:spacing w:val="-2"/>
          <w:sz w:val="24"/>
        </w:rPr>
        <w:t xml:space="preserve"> skills.</w:t>
      </w:r>
    </w:p>
    <w:p w14:paraId="257024B6" w14:textId="77777777" w:rsidR="00FC1832" w:rsidRDefault="000C3517" w:rsidP="007143E7">
      <w:pPr>
        <w:pStyle w:val="ListParagraph"/>
        <w:numPr>
          <w:ilvl w:val="0"/>
          <w:numId w:val="1"/>
        </w:numPr>
        <w:tabs>
          <w:tab w:val="left" w:pos="811"/>
        </w:tabs>
        <w:spacing w:before="1"/>
        <w:jc w:val="both"/>
        <w:rPr>
          <w:sz w:val="24"/>
        </w:rPr>
      </w:pPr>
      <w:r>
        <w:rPr>
          <w:sz w:val="24"/>
        </w:rPr>
        <w:t>Serving</w:t>
      </w:r>
      <w:r>
        <w:rPr>
          <w:spacing w:val="-4"/>
          <w:sz w:val="24"/>
        </w:rPr>
        <w:t xml:space="preserve"> </w:t>
      </w:r>
      <w:r>
        <w:rPr>
          <w:sz w:val="24"/>
        </w:rPr>
        <w:t>as</w:t>
      </w:r>
      <w:r>
        <w:rPr>
          <w:spacing w:val="-5"/>
          <w:sz w:val="24"/>
        </w:rPr>
        <w:t xml:space="preserve"> </w:t>
      </w:r>
      <w:r>
        <w:rPr>
          <w:sz w:val="24"/>
        </w:rPr>
        <w:t>the</w:t>
      </w:r>
      <w:r>
        <w:rPr>
          <w:spacing w:val="-2"/>
          <w:sz w:val="24"/>
        </w:rPr>
        <w:t xml:space="preserve"> </w:t>
      </w:r>
      <w:r>
        <w:rPr>
          <w:sz w:val="24"/>
        </w:rPr>
        <w:t>district’s</w:t>
      </w:r>
      <w:r>
        <w:rPr>
          <w:spacing w:val="-6"/>
          <w:sz w:val="24"/>
        </w:rPr>
        <w:t xml:space="preserve"> </w:t>
      </w:r>
      <w:r>
        <w:rPr>
          <w:sz w:val="24"/>
        </w:rPr>
        <w:t>primary</w:t>
      </w:r>
      <w:r>
        <w:rPr>
          <w:spacing w:val="-3"/>
          <w:sz w:val="24"/>
        </w:rPr>
        <w:t xml:space="preserve"> </w:t>
      </w:r>
      <w:r>
        <w:rPr>
          <w:sz w:val="24"/>
        </w:rPr>
        <w:t>spokesperson,</w:t>
      </w:r>
      <w:r>
        <w:rPr>
          <w:spacing w:val="-5"/>
          <w:sz w:val="24"/>
        </w:rPr>
        <w:t xml:space="preserve"> </w:t>
      </w:r>
      <w:r>
        <w:rPr>
          <w:sz w:val="24"/>
        </w:rPr>
        <w:t>effectively</w:t>
      </w:r>
      <w:r>
        <w:rPr>
          <w:spacing w:val="-3"/>
          <w:sz w:val="24"/>
        </w:rPr>
        <w:t xml:space="preserve"> </w:t>
      </w:r>
      <w:r>
        <w:rPr>
          <w:sz w:val="24"/>
        </w:rPr>
        <w:t>communicating</w:t>
      </w:r>
      <w:r>
        <w:rPr>
          <w:spacing w:val="-6"/>
          <w:sz w:val="24"/>
        </w:rPr>
        <w:t xml:space="preserve"> </w:t>
      </w:r>
      <w:r>
        <w:rPr>
          <w:sz w:val="24"/>
        </w:rPr>
        <w:t>with</w:t>
      </w:r>
      <w:r>
        <w:rPr>
          <w:spacing w:val="-2"/>
          <w:sz w:val="24"/>
        </w:rPr>
        <w:t xml:space="preserve"> </w:t>
      </w:r>
      <w:r>
        <w:rPr>
          <w:sz w:val="24"/>
        </w:rPr>
        <w:t>internal</w:t>
      </w:r>
      <w:r>
        <w:rPr>
          <w:spacing w:val="-2"/>
          <w:sz w:val="24"/>
        </w:rPr>
        <w:t xml:space="preserve"> </w:t>
      </w:r>
      <w:r>
        <w:rPr>
          <w:spacing w:val="-5"/>
          <w:sz w:val="24"/>
        </w:rPr>
        <w:t>and</w:t>
      </w:r>
    </w:p>
    <w:p w14:paraId="5A3D166F" w14:textId="77777777" w:rsidR="00FC1832" w:rsidRDefault="000C3517" w:rsidP="007143E7">
      <w:pPr>
        <w:pStyle w:val="BodyText"/>
        <w:ind w:left="811"/>
        <w:jc w:val="both"/>
      </w:pPr>
      <w:r>
        <w:t>external</w:t>
      </w:r>
      <w:r>
        <w:rPr>
          <w:spacing w:val="-2"/>
        </w:rPr>
        <w:t xml:space="preserve"> stakeholders.</w:t>
      </w:r>
    </w:p>
    <w:p w14:paraId="749282A1" w14:textId="77777777" w:rsidR="00FC1832" w:rsidRDefault="000C3517" w:rsidP="007143E7">
      <w:pPr>
        <w:pStyle w:val="ListParagraph"/>
        <w:numPr>
          <w:ilvl w:val="0"/>
          <w:numId w:val="1"/>
        </w:numPr>
        <w:tabs>
          <w:tab w:val="left" w:pos="811"/>
        </w:tabs>
        <w:spacing w:before="2"/>
        <w:ind w:right="1392"/>
        <w:jc w:val="both"/>
        <w:rPr>
          <w:sz w:val="24"/>
        </w:rPr>
      </w:pPr>
      <w:r>
        <w:rPr>
          <w:sz w:val="24"/>
        </w:rPr>
        <w:t>Leading</w:t>
      </w:r>
      <w:r>
        <w:rPr>
          <w:spacing w:val="-6"/>
          <w:sz w:val="24"/>
        </w:rPr>
        <w:t xml:space="preserve"> </w:t>
      </w:r>
      <w:r>
        <w:rPr>
          <w:sz w:val="24"/>
        </w:rPr>
        <w:t>the</w:t>
      </w:r>
      <w:r>
        <w:rPr>
          <w:spacing w:val="-5"/>
          <w:sz w:val="24"/>
        </w:rPr>
        <w:t xml:space="preserve"> </w:t>
      </w:r>
      <w:r>
        <w:rPr>
          <w:sz w:val="24"/>
        </w:rPr>
        <w:t>district</w:t>
      </w:r>
      <w:r>
        <w:rPr>
          <w:spacing w:val="-5"/>
          <w:sz w:val="24"/>
        </w:rPr>
        <w:t xml:space="preserve"> </w:t>
      </w:r>
      <w:r>
        <w:rPr>
          <w:sz w:val="24"/>
        </w:rPr>
        <w:t>in</w:t>
      </w:r>
      <w:r>
        <w:rPr>
          <w:spacing w:val="-5"/>
          <w:sz w:val="24"/>
        </w:rPr>
        <w:t xml:space="preserve"> </w:t>
      </w:r>
      <w:r>
        <w:rPr>
          <w:sz w:val="24"/>
        </w:rPr>
        <w:t>effectively</w:t>
      </w:r>
      <w:r>
        <w:rPr>
          <w:spacing w:val="-4"/>
          <w:sz w:val="24"/>
        </w:rPr>
        <w:t xml:space="preserve"> </w:t>
      </w:r>
      <w:r>
        <w:rPr>
          <w:sz w:val="24"/>
        </w:rPr>
        <w:t>managing</w:t>
      </w:r>
      <w:r>
        <w:rPr>
          <w:spacing w:val="-4"/>
          <w:sz w:val="24"/>
        </w:rPr>
        <w:t xml:space="preserve"> </w:t>
      </w:r>
      <w:r>
        <w:rPr>
          <w:sz w:val="24"/>
        </w:rPr>
        <w:t>emergencies</w:t>
      </w:r>
      <w:r>
        <w:rPr>
          <w:spacing w:val="-4"/>
          <w:sz w:val="24"/>
        </w:rPr>
        <w:t xml:space="preserve"> </w:t>
      </w:r>
      <w:r>
        <w:rPr>
          <w:sz w:val="24"/>
        </w:rPr>
        <w:t>and</w:t>
      </w:r>
      <w:r>
        <w:rPr>
          <w:spacing w:val="-5"/>
          <w:sz w:val="24"/>
        </w:rPr>
        <w:t xml:space="preserve"> </w:t>
      </w:r>
      <w:r>
        <w:rPr>
          <w:sz w:val="24"/>
        </w:rPr>
        <w:t>ensuring</w:t>
      </w:r>
      <w:r>
        <w:rPr>
          <w:spacing w:val="-6"/>
          <w:sz w:val="24"/>
        </w:rPr>
        <w:t xml:space="preserve"> </w:t>
      </w:r>
      <w:r>
        <w:rPr>
          <w:sz w:val="24"/>
        </w:rPr>
        <w:t>the</w:t>
      </w:r>
      <w:r>
        <w:rPr>
          <w:spacing w:val="-5"/>
          <w:sz w:val="24"/>
        </w:rPr>
        <w:t xml:space="preserve"> </w:t>
      </w:r>
      <w:r>
        <w:rPr>
          <w:sz w:val="24"/>
        </w:rPr>
        <w:t>safety</w:t>
      </w:r>
      <w:r>
        <w:rPr>
          <w:spacing w:val="-4"/>
          <w:sz w:val="24"/>
        </w:rPr>
        <w:t xml:space="preserve"> </w:t>
      </w:r>
      <w:r>
        <w:rPr>
          <w:sz w:val="24"/>
        </w:rPr>
        <w:t>and security of students and staff.</w:t>
      </w:r>
    </w:p>
    <w:p w14:paraId="33AA4051" w14:textId="77777777" w:rsidR="00FC1832" w:rsidRDefault="000C3517" w:rsidP="007143E7">
      <w:pPr>
        <w:pStyle w:val="ListParagraph"/>
        <w:numPr>
          <w:ilvl w:val="0"/>
          <w:numId w:val="1"/>
        </w:numPr>
        <w:tabs>
          <w:tab w:val="left" w:pos="811"/>
        </w:tabs>
        <w:spacing w:before="1" w:line="242" w:lineRule="auto"/>
        <w:ind w:right="1156"/>
        <w:jc w:val="both"/>
        <w:rPr>
          <w:sz w:val="24"/>
        </w:rPr>
      </w:pPr>
      <w:r>
        <w:rPr>
          <w:sz w:val="24"/>
        </w:rPr>
        <w:t>Ensuring</w:t>
      </w:r>
      <w:r>
        <w:rPr>
          <w:spacing w:val="-4"/>
          <w:sz w:val="24"/>
        </w:rPr>
        <w:t xml:space="preserve"> </w:t>
      </w:r>
      <w:r>
        <w:rPr>
          <w:sz w:val="24"/>
        </w:rPr>
        <w:t>the</w:t>
      </w:r>
      <w:r>
        <w:rPr>
          <w:spacing w:val="-6"/>
          <w:sz w:val="24"/>
        </w:rPr>
        <w:t xml:space="preserve"> </w:t>
      </w:r>
      <w:r>
        <w:rPr>
          <w:sz w:val="24"/>
        </w:rPr>
        <w:t>coordination</w:t>
      </w:r>
      <w:r>
        <w:rPr>
          <w:spacing w:val="-3"/>
          <w:sz w:val="24"/>
        </w:rPr>
        <w:t xml:space="preserve"> </w:t>
      </w:r>
      <w:r>
        <w:rPr>
          <w:sz w:val="24"/>
        </w:rPr>
        <w:t>and</w:t>
      </w:r>
      <w:r>
        <w:rPr>
          <w:spacing w:val="-3"/>
          <w:sz w:val="24"/>
        </w:rPr>
        <w:t xml:space="preserve"> </w:t>
      </w:r>
      <w:r>
        <w:rPr>
          <w:sz w:val="24"/>
        </w:rPr>
        <w:t>monitoring</w:t>
      </w:r>
      <w:r>
        <w:rPr>
          <w:spacing w:val="-4"/>
          <w:sz w:val="24"/>
        </w:rPr>
        <w:t xml:space="preserve"> </w:t>
      </w:r>
      <w:r>
        <w:rPr>
          <w:sz w:val="24"/>
        </w:rPr>
        <w:t>of</w:t>
      </w:r>
      <w:r>
        <w:rPr>
          <w:spacing w:val="-3"/>
          <w:sz w:val="24"/>
        </w:rPr>
        <w:t xml:space="preserve"> </w:t>
      </w:r>
      <w:r>
        <w:rPr>
          <w:sz w:val="24"/>
        </w:rPr>
        <w:t>services</w:t>
      </w:r>
      <w:r>
        <w:rPr>
          <w:spacing w:val="-4"/>
          <w:sz w:val="24"/>
        </w:rPr>
        <w:t xml:space="preserve"> </w:t>
      </w:r>
      <w:r>
        <w:rPr>
          <w:sz w:val="24"/>
        </w:rPr>
        <w:t>provided</w:t>
      </w:r>
      <w:r>
        <w:rPr>
          <w:spacing w:val="-5"/>
          <w:sz w:val="24"/>
        </w:rPr>
        <w:t xml:space="preserve"> </w:t>
      </w:r>
      <w:r>
        <w:rPr>
          <w:sz w:val="24"/>
        </w:rPr>
        <w:t>by</w:t>
      </w:r>
      <w:r>
        <w:rPr>
          <w:spacing w:val="-4"/>
          <w:sz w:val="24"/>
        </w:rPr>
        <w:t xml:space="preserve"> </w:t>
      </w:r>
      <w:r>
        <w:rPr>
          <w:sz w:val="24"/>
        </w:rPr>
        <w:t>internal</w:t>
      </w:r>
      <w:r>
        <w:rPr>
          <w:spacing w:val="-6"/>
          <w:sz w:val="24"/>
        </w:rPr>
        <w:t xml:space="preserve"> </w:t>
      </w:r>
      <w:r>
        <w:rPr>
          <w:sz w:val="24"/>
        </w:rPr>
        <w:t>and</w:t>
      </w:r>
      <w:r>
        <w:rPr>
          <w:spacing w:val="-5"/>
          <w:sz w:val="24"/>
        </w:rPr>
        <w:t xml:space="preserve"> </w:t>
      </w:r>
      <w:r>
        <w:rPr>
          <w:sz w:val="24"/>
        </w:rPr>
        <w:t>external providers, and MDE support staff.</w:t>
      </w:r>
    </w:p>
    <w:p w14:paraId="25723792" w14:textId="77777777" w:rsidR="00FC1832" w:rsidRDefault="000C3517" w:rsidP="007143E7">
      <w:pPr>
        <w:pStyle w:val="ListParagraph"/>
        <w:numPr>
          <w:ilvl w:val="0"/>
          <w:numId w:val="1"/>
        </w:numPr>
        <w:tabs>
          <w:tab w:val="left" w:pos="811"/>
        </w:tabs>
        <w:ind w:right="1199"/>
        <w:jc w:val="both"/>
        <w:rPr>
          <w:sz w:val="24"/>
        </w:rPr>
      </w:pPr>
      <w:r>
        <w:rPr>
          <w:sz w:val="24"/>
        </w:rPr>
        <w:t>Reporting</w:t>
      </w:r>
      <w:r>
        <w:rPr>
          <w:spacing w:val="-4"/>
          <w:sz w:val="24"/>
        </w:rPr>
        <w:t xml:space="preserve"> </w:t>
      </w:r>
      <w:r>
        <w:rPr>
          <w:sz w:val="24"/>
        </w:rPr>
        <w:t>regularly</w:t>
      </w:r>
      <w:r>
        <w:rPr>
          <w:spacing w:val="-5"/>
          <w:sz w:val="24"/>
        </w:rPr>
        <w:t xml:space="preserve"> </w:t>
      </w:r>
      <w:r>
        <w:rPr>
          <w:sz w:val="24"/>
        </w:rPr>
        <w:t>to</w:t>
      </w:r>
      <w:r>
        <w:rPr>
          <w:spacing w:val="-4"/>
          <w:sz w:val="24"/>
        </w:rPr>
        <w:t xml:space="preserve"> </w:t>
      </w:r>
      <w:r>
        <w:rPr>
          <w:sz w:val="24"/>
        </w:rPr>
        <w:t>the</w:t>
      </w:r>
      <w:r>
        <w:rPr>
          <w:spacing w:val="-3"/>
          <w:sz w:val="24"/>
        </w:rPr>
        <w:t xml:space="preserve"> </w:t>
      </w:r>
      <w:r>
        <w:rPr>
          <w:sz w:val="24"/>
        </w:rPr>
        <w:t>Chief</w:t>
      </w:r>
      <w:r>
        <w:rPr>
          <w:spacing w:val="-3"/>
          <w:sz w:val="24"/>
        </w:rPr>
        <w:t xml:space="preserve"> </w:t>
      </w:r>
      <w:r>
        <w:rPr>
          <w:sz w:val="24"/>
        </w:rPr>
        <w:t>of</w:t>
      </w:r>
      <w:r>
        <w:rPr>
          <w:spacing w:val="-3"/>
          <w:sz w:val="24"/>
        </w:rPr>
        <w:t xml:space="preserve"> </w:t>
      </w:r>
      <w:r>
        <w:rPr>
          <w:sz w:val="24"/>
        </w:rPr>
        <w:t>School</w:t>
      </w:r>
      <w:r>
        <w:rPr>
          <w:spacing w:val="-4"/>
          <w:sz w:val="24"/>
        </w:rPr>
        <w:t xml:space="preserve"> </w:t>
      </w:r>
      <w:r>
        <w:rPr>
          <w:sz w:val="24"/>
        </w:rPr>
        <w:t>and</w:t>
      </w:r>
      <w:r>
        <w:rPr>
          <w:spacing w:val="-4"/>
          <w:sz w:val="24"/>
        </w:rPr>
        <w:t xml:space="preserve"> </w:t>
      </w:r>
      <w:r>
        <w:rPr>
          <w:sz w:val="24"/>
        </w:rPr>
        <w:t>District</w:t>
      </w:r>
      <w:r>
        <w:rPr>
          <w:spacing w:val="-4"/>
          <w:sz w:val="24"/>
        </w:rPr>
        <w:t xml:space="preserve"> </w:t>
      </w:r>
      <w:r>
        <w:rPr>
          <w:sz w:val="24"/>
        </w:rPr>
        <w:t>Transformation</w:t>
      </w:r>
      <w:r>
        <w:rPr>
          <w:spacing w:val="-4"/>
          <w:sz w:val="24"/>
        </w:rPr>
        <w:t xml:space="preserve"> </w:t>
      </w:r>
      <w:r>
        <w:rPr>
          <w:sz w:val="24"/>
        </w:rPr>
        <w:t>and/or</w:t>
      </w:r>
      <w:r>
        <w:rPr>
          <w:spacing w:val="-4"/>
          <w:sz w:val="24"/>
        </w:rPr>
        <w:t xml:space="preserve"> </w:t>
      </w:r>
      <w:r>
        <w:rPr>
          <w:sz w:val="24"/>
        </w:rPr>
        <w:t>the</w:t>
      </w:r>
      <w:r>
        <w:rPr>
          <w:spacing w:val="-5"/>
          <w:sz w:val="24"/>
        </w:rPr>
        <w:t xml:space="preserve"> </w:t>
      </w:r>
      <w:r>
        <w:rPr>
          <w:sz w:val="24"/>
        </w:rPr>
        <w:t>State Board of Education, when requested.</w:t>
      </w:r>
    </w:p>
    <w:p w14:paraId="29CAB535" w14:textId="77777777" w:rsidR="00FC1832" w:rsidRDefault="000C3517" w:rsidP="007143E7">
      <w:pPr>
        <w:pStyle w:val="Heading3"/>
        <w:spacing w:before="290"/>
        <w:jc w:val="both"/>
      </w:pPr>
      <w:r>
        <w:rPr>
          <w:color w:val="001F5F"/>
        </w:rPr>
        <w:t>MINIMUM</w:t>
      </w:r>
      <w:r>
        <w:rPr>
          <w:color w:val="001F5F"/>
          <w:spacing w:val="-3"/>
        </w:rPr>
        <w:t xml:space="preserve"> </w:t>
      </w:r>
      <w:r>
        <w:rPr>
          <w:color w:val="001F5F"/>
        </w:rPr>
        <w:t>EXPERIENCE/</w:t>
      </w:r>
      <w:r>
        <w:rPr>
          <w:color w:val="001F5F"/>
          <w:spacing w:val="-1"/>
        </w:rPr>
        <w:t xml:space="preserve"> </w:t>
      </w:r>
      <w:r>
        <w:rPr>
          <w:color w:val="001F5F"/>
        </w:rPr>
        <w:t>EDUCATIONAL</w:t>
      </w:r>
      <w:r>
        <w:rPr>
          <w:color w:val="001F5F"/>
          <w:spacing w:val="-4"/>
        </w:rPr>
        <w:t xml:space="preserve"> </w:t>
      </w:r>
      <w:r>
        <w:rPr>
          <w:color w:val="001F5F"/>
          <w:spacing w:val="-2"/>
        </w:rPr>
        <w:t>REQUIREMENTS (INDIVIDUAL OR PROPOSED CANDIDATE):</w:t>
      </w:r>
    </w:p>
    <w:p w14:paraId="60966B93" w14:textId="77777777" w:rsidR="00FC1832" w:rsidRDefault="000C3517" w:rsidP="007143E7">
      <w:pPr>
        <w:pStyle w:val="ListParagraph"/>
        <w:numPr>
          <w:ilvl w:val="0"/>
          <w:numId w:val="1"/>
        </w:numPr>
        <w:tabs>
          <w:tab w:val="left" w:pos="811"/>
        </w:tabs>
        <w:spacing w:before="2"/>
        <w:jc w:val="both"/>
        <w:rPr>
          <w:sz w:val="24"/>
        </w:rPr>
      </w:pPr>
      <w:r>
        <w:rPr>
          <w:sz w:val="24"/>
        </w:rPr>
        <w:t>Master’s</w:t>
      </w:r>
      <w:r>
        <w:rPr>
          <w:spacing w:val="-4"/>
          <w:sz w:val="24"/>
        </w:rPr>
        <w:t xml:space="preserve"> </w:t>
      </w:r>
      <w:r>
        <w:rPr>
          <w:sz w:val="24"/>
        </w:rPr>
        <w:t>degree</w:t>
      </w:r>
      <w:r>
        <w:rPr>
          <w:spacing w:val="-2"/>
          <w:sz w:val="24"/>
        </w:rPr>
        <w:t xml:space="preserve"> </w:t>
      </w:r>
      <w:r>
        <w:rPr>
          <w:sz w:val="24"/>
        </w:rPr>
        <w:t>from</w:t>
      </w:r>
      <w:r>
        <w:rPr>
          <w:spacing w:val="-3"/>
          <w:sz w:val="24"/>
        </w:rPr>
        <w:t xml:space="preserve"> </w:t>
      </w:r>
      <w:r>
        <w:rPr>
          <w:sz w:val="24"/>
        </w:rPr>
        <w:t>an</w:t>
      </w:r>
      <w:r>
        <w:rPr>
          <w:spacing w:val="-2"/>
          <w:sz w:val="24"/>
        </w:rPr>
        <w:t xml:space="preserve"> </w:t>
      </w:r>
      <w:r>
        <w:rPr>
          <w:sz w:val="24"/>
        </w:rPr>
        <w:t>accredited</w:t>
      </w:r>
      <w:r>
        <w:rPr>
          <w:spacing w:val="-3"/>
          <w:sz w:val="24"/>
        </w:rPr>
        <w:t xml:space="preserve"> </w:t>
      </w:r>
      <w:r>
        <w:rPr>
          <w:sz w:val="24"/>
        </w:rPr>
        <w:t>four-year</w:t>
      </w:r>
      <w:r>
        <w:rPr>
          <w:spacing w:val="-3"/>
          <w:sz w:val="24"/>
        </w:rPr>
        <w:t xml:space="preserve"> </w:t>
      </w:r>
      <w:r>
        <w:rPr>
          <w:sz w:val="24"/>
        </w:rPr>
        <w:t>college or</w:t>
      </w:r>
      <w:r>
        <w:rPr>
          <w:spacing w:val="-2"/>
          <w:sz w:val="24"/>
        </w:rPr>
        <w:t xml:space="preserve"> university.</w:t>
      </w:r>
    </w:p>
    <w:p w14:paraId="05A9BE86" w14:textId="77777777" w:rsidR="00FC1832" w:rsidRDefault="000C3517" w:rsidP="007143E7">
      <w:pPr>
        <w:pStyle w:val="ListParagraph"/>
        <w:numPr>
          <w:ilvl w:val="0"/>
          <w:numId w:val="1"/>
        </w:numPr>
        <w:tabs>
          <w:tab w:val="left" w:pos="811"/>
        </w:tabs>
        <w:spacing w:before="1"/>
        <w:jc w:val="both"/>
        <w:rPr>
          <w:sz w:val="24"/>
        </w:rPr>
      </w:pPr>
      <w:r>
        <w:rPr>
          <w:sz w:val="24"/>
        </w:rPr>
        <w:t>Five</w:t>
      </w:r>
      <w:r>
        <w:rPr>
          <w:spacing w:val="-4"/>
          <w:sz w:val="24"/>
        </w:rPr>
        <w:t xml:space="preserve"> </w:t>
      </w:r>
      <w:r>
        <w:rPr>
          <w:sz w:val="24"/>
        </w:rPr>
        <w:t>(5)</w:t>
      </w:r>
      <w:r>
        <w:rPr>
          <w:spacing w:val="-4"/>
          <w:sz w:val="24"/>
        </w:rPr>
        <w:t xml:space="preserve"> </w:t>
      </w:r>
      <w:r>
        <w:rPr>
          <w:sz w:val="24"/>
        </w:rPr>
        <w:t>years</w:t>
      </w:r>
      <w:r>
        <w:rPr>
          <w:spacing w:val="-4"/>
          <w:sz w:val="24"/>
        </w:rPr>
        <w:t xml:space="preserve"> </w:t>
      </w:r>
      <w:r>
        <w:rPr>
          <w:sz w:val="24"/>
        </w:rPr>
        <w:t>of</w:t>
      </w:r>
      <w:r>
        <w:rPr>
          <w:spacing w:val="-3"/>
          <w:sz w:val="24"/>
        </w:rPr>
        <w:t xml:space="preserve"> </w:t>
      </w:r>
      <w:r>
        <w:rPr>
          <w:sz w:val="24"/>
        </w:rPr>
        <w:t>experience</w:t>
      </w:r>
      <w:r>
        <w:rPr>
          <w:spacing w:val="-3"/>
          <w:sz w:val="24"/>
        </w:rPr>
        <w:t xml:space="preserve"> </w:t>
      </w:r>
      <w:r>
        <w:rPr>
          <w:sz w:val="24"/>
        </w:rPr>
        <w:t>in</w:t>
      </w:r>
      <w:r>
        <w:rPr>
          <w:spacing w:val="-4"/>
          <w:sz w:val="24"/>
        </w:rPr>
        <w:t xml:space="preserve"> </w:t>
      </w:r>
      <w:r>
        <w:rPr>
          <w:sz w:val="24"/>
        </w:rPr>
        <w:t>Educational</w:t>
      </w:r>
      <w:r>
        <w:rPr>
          <w:spacing w:val="-3"/>
          <w:sz w:val="24"/>
        </w:rPr>
        <w:t xml:space="preserve"> </w:t>
      </w:r>
      <w:r>
        <w:rPr>
          <w:spacing w:val="-2"/>
          <w:sz w:val="24"/>
        </w:rPr>
        <w:t>Administration.</w:t>
      </w:r>
    </w:p>
    <w:p w14:paraId="5BFEBF2B" w14:textId="77777777" w:rsidR="00FC1832" w:rsidRDefault="000C3517" w:rsidP="007143E7">
      <w:pPr>
        <w:pStyle w:val="ListParagraph"/>
        <w:numPr>
          <w:ilvl w:val="0"/>
          <w:numId w:val="1"/>
        </w:numPr>
        <w:tabs>
          <w:tab w:val="left" w:pos="811"/>
        </w:tabs>
        <w:spacing w:before="5"/>
        <w:jc w:val="both"/>
        <w:rPr>
          <w:sz w:val="24"/>
        </w:rPr>
      </w:pPr>
      <w:r>
        <w:rPr>
          <w:sz w:val="24"/>
        </w:rPr>
        <w:t>Valid</w:t>
      </w:r>
      <w:r>
        <w:rPr>
          <w:spacing w:val="-6"/>
          <w:sz w:val="24"/>
        </w:rPr>
        <w:t xml:space="preserve"> </w:t>
      </w:r>
      <w:r>
        <w:rPr>
          <w:sz w:val="24"/>
        </w:rPr>
        <w:t>class</w:t>
      </w:r>
      <w:r>
        <w:rPr>
          <w:spacing w:val="-7"/>
          <w:sz w:val="24"/>
        </w:rPr>
        <w:t xml:space="preserve"> </w:t>
      </w:r>
      <w:r>
        <w:rPr>
          <w:sz w:val="24"/>
        </w:rPr>
        <w:t>“AA”</w:t>
      </w:r>
      <w:r>
        <w:rPr>
          <w:spacing w:val="-7"/>
          <w:sz w:val="24"/>
        </w:rPr>
        <w:t xml:space="preserve"> </w:t>
      </w:r>
      <w:r>
        <w:rPr>
          <w:sz w:val="24"/>
        </w:rPr>
        <w:t>Mississippi</w:t>
      </w:r>
      <w:r>
        <w:rPr>
          <w:spacing w:val="-6"/>
          <w:sz w:val="24"/>
        </w:rPr>
        <w:t xml:space="preserve"> </w:t>
      </w:r>
      <w:r>
        <w:rPr>
          <w:sz w:val="24"/>
        </w:rPr>
        <w:t>certification/license</w:t>
      </w:r>
      <w:r>
        <w:rPr>
          <w:spacing w:val="-5"/>
          <w:sz w:val="24"/>
        </w:rPr>
        <w:t xml:space="preserve"> </w:t>
      </w:r>
      <w:r>
        <w:rPr>
          <w:sz w:val="24"/>
        </w:rPr>
        <w:t>in</w:t>
      </w:r>
      <w:r>
        <w:rPr>
          <w:spacing w:val="-5"/>
          <w:sz w:val="24"/>
        </w:rPr>
        <w:t xml:space="preserve"> </w:t>
      </w:r>
      <w:r>
        <w:rPr>
          <w:sz w:val="24"/>
        </w:rPr>
        <w:t>School</w:t>
      </w:r>
      <w:r>
        <w:rPr>
          <w:spacing w:val="-6"/>
          <w:sz w:val="24"/>
        </w:rPr>
        <w:t xml:space="preserve"> </w:t>
      </w:r>
      <w:r>
        <w:rPr>
          <w:sz w:val="24"/>
        </w:rPr>
        <w:t>Administration</w:t>
      </w:r>
      <w:r>
        <w:rPr>
          <w:spacing w:val="-8"/>
          <w:sz w:val="24"/>
        </w:rPr>
        <w:t xml:space="preserve"> </w:t>
      </w:r>
      <w:r>
        <w:rPr>
          <w:spacing w:val="-2"/>
          <w:sz w:val="24"/>
        </w:rPr>
        <w:t>(486).</w:t>
      </w:r>
    </w:p>
    <w:p w14:paraId="56F8C011" w14:textId="77777777" w:rsidR="00FC1832" w:rsidRDefault="000C3517" w:rsidP="007143E7">
      <w:pPr>
        <w:pStyle w:val="ListParagraph"/>
        <w:numPr>
          <w:ilvl w:val="0"/>
          <w:numId w:val="1"/>
        </w:numPr>
        <w:tabs>
          <w:tab w:val="left" w:pos="811"/>
        </w:tabs>
        <w:spacing w:before="1"/>
        <w:jc w:val="both"/>
        <w:rPr>
          <w:sz w:val="24"/>
        </w:rPr>
      </w:pPr>
      <w:r>
        <w:rPr>
          <w:sz w:val="24"/>
        </w:rPr>
        <w:t>Superintendent</w:t>
      </w:r>
      <w:r>
        <w:rPr>
          <w:spacing w:val="-7"/>
          <w:sz w:val="24"/>
        </w:rPr>
        <w:t xml:space="preserve"> </w:t>
      </w:r>
      <w:r>
        <w:rPr>
          <w:sz w:val="24"/>
        </w:rPr>
        <w:t>qualifications</w:t>
      </w:r>
      <w:r>
        <w:rPr>
          <w:spacing w:val="-5"/>
          <w:sz w:val="24"/>
        </w:rPr>
        <w:t xml:space="preserve"> </w:t>
      </w:r>
      <w:r>
        <w:rPr>
          <w:sz w:val="24"/>
        </w:rPr>
        <w:t>as</w:t>
      </w:r>
      <w:r>
        <w:rPr>
          <w:spacing w:val="-4"/>
          <w:sz w:val="24"/>
        </w:rPr>
        <w:t xml:space="preserve"> </w:t>
      </w:r>
      <w:r>
        <w:rPr>
          <w:sz w:val="24"/>
        </w:rPr>
        <w:t>referenced</w:t>
      </w:r>
      <w:r>
        <w:rPr>
          <w:spacing w:val="-4"/>
          <w:sz w:val="24"/>
        </w:rPr>
        <w:t xml:space="preserve"> </w:t>
      </w:r>
      <w:r>
        <w:rPr>
          <w:sz w:val="24"/>
        </w:rPr>
        <w:t>in</w:t>
      </w:r>
      <w:r>
        <w:rPr>
          <w:spacing w:val="-5"/>
          <w:sz w:val="24"/>
        </w:rPr>
        <w:t xml:space="preserve"> </w:t>
      </w:r>
      <w:r>
        <w:rPr>
          <w:sz w:val="24"/>
        </w:rPr>
        <w:t>Miss.</w:t>
      </w:r>
      <w:r>
        <w:rPr>
          <w:spacing w:val="-4"/>
          <w:sz w:val="24"/>
        </w:rPr>
        <w:t xml:space="preserve"> </w:t>
      </w:r>
      <w:r>
        <w:rPr>
          <w:sz w:val="24"/>
        </w:rPr>
        <w:t>Code</w:t>
      </w:r>
      <w:r>
        <w:rPr>
          <w:spacing w:val="-3"/>
          <w:sz w:val="24"/>
        </w:rPr>
        <w:t xml:space="preserve"> </w:t>
      </w:r>
      <w:r>
        <w:rPr>
          <w:sz w:val="24"/>
        </w:rPr>
        <w:t>Ann.§</w:t>
      </w:r>
      <w:r>
        <w:rPr>
          <w:spacing w:val="-5"/>
          <w:sz w:val="24"/>
        </w:rPr>
        <w:t xml:space="preserve"> </w:t>
      </w:r>
      <w:r>
        <w:rPr>
          <w:sz w:val="24"/>
        </w:rPr>
        <w:t>37-9-</w:t>
      </w:r>
      <w:r>
        <w:rPr>
          <w:spacing w:val="-5"/>
          <w:sz w:val="24"/>
        </w:rPr>
        <w:t>13.</w:t>
      </w:r>
    </w:p>
    <w:p w14:paraId="58EAC04F" w14:textId="77777777" w:rsidR="00FC1832" w:rsidRDefault="00FC1832" w:rsidP="007143E7">
      <w:pPr>
        <w:pStyle w:val="BodyText"/>
        <w:spacing w:before="2"/>
        <w:jc w:val="both"/>
      </w:pPr>
    </w:p>
    <w:p w14:paraId="207B46EE" w14:textId="77777777" w:rsidR="00B73050" w:rsidRDefault="000C3517" w:rsidP="00B73050">
      <w:pPr>
        <w:ind w:left="451" w:right="447"/>
        <w:rPr>
          <w:color w:val="001F5F"/>
          <w:spacing w:val="-2"/>
          <w:sz w:val="24"/>
        </w:rPr>
      </w:pPr>
      <w:r>
        <w:rPr>
          <w:noProof/>
          <w:sz w:val="24"/>
        </w:rPr>
        <mc:AlternateContent>
          <mc:Choice Requires="wps">
            <w:drawing>
              <wp:anchor distT="0" distB="0" distL="0" distR="0" simplePos="0" relativeHeight="15730688" behindDoc="0" locked="0" layoutInCell="1" allowOverlap="1" wp14:anchorId="1F6D84EF" wp14:editId="1F6D84F0">
                <wp:simplePos x="0" y="0"/>
                <wp:positionH relativeFrom="page">
                  <wp:posOffset>3642995</wp:posOffset>
                </wp:positionH>
                <wp:positionV relativeFrom="paragraph">
                  <wp:posOffset>534059</wp:posOffset>
                </wp:positionV>
                <wp:extent cx="40005" cy="10795"/>
                <wp:effectExtent l="0" t="0" r="0" b="0"/>
                <wp:wrapNone/>
                <wp:docPr id="20" name="Graphic 20">
                  <a:extLst xmlns:a="http://schemas.openxmlformats.org/drawingml/2006/main">
                    <a:ext uri="{FF2B5EF4-FFF2-40B4-BE49-F238E27FC236}">
                      <a16:creationId xmlns:a16="http://schemas.microsoft.com/office/drawing/2014/main" id="{534A9093-7F79-4677-85A4-3296DCC73BA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0795"/>
                        </a:xfrm>
                        <a:custGeom>
                          <a:avLst/>
                          <a:gdLst/>
                          <a:ahLst/>
                          <a:cxnLst/>
                          <a:rect l="l" t="t" r="r" b="b"/>
                          <a:pathLst>
                            <a:path w="40005" h="10795">
                              <a:moveTo>
                                <a:pt x="39624" y="0"/>
                              </a:moveTo>
                              <a:lnTo>
                                <a:pt x="0" y="0"/>
                              </a:lnTo>
                              <a:lnTo>
                                <a:pt x="0" y="10668"/>
                              </a:lnTo>
                              <a:lnTo>
                                <a:pt x="39624" y="10668"/>
                              </a:lnTo>
                              <a:lnTo>
                                <a:pt x="39624" y="0"/>
                              </a:lnTo>
                              <a:close/>
                            </a:path>
                          </a:pathLst>
                        </a:custGeom>
                        <a:solidFill>
                          <a:srgbClr val="001F5F"/>
                        </a:solidFill>
                      </wps:spPr>
                      <wps:bodyPr wrap="square" lIns="0" tIns="0" rIns="0" bIns="0" rtlCol="0">
                        <a:prstTxWarp prst="textNoShape">
                          <a:avLst/>
                        </a:prstTxWarp>
                        <a:noAutofit/>
                      </wps:bodyPr>
                    </wps:wsp>
                  </a:graphicData>
                </a:graphic>
              </wp:anchor>
            </w:drawing>
          </mc:Choice>
          <mc:Fallback>
            <w:pict>
              <v:shape w14:anchorId="2AC78CCD" id="Graphic 20" o:spid="_x0000_s1026" style="position:absolute;margin-left:286.85pt;margin-top:42.05pt;width:3.15pt;height:.85pt;z-index:15730688;visibility:visible;mso-wrap-style:square;mso-wrap-distance-left:0;mso-wrap-distance-top:0;mso-wrap-distance-right:0;mso-wrap-distance-bottom:0;mso-position-horizontal:absolute;mso-position-horizontal-relative:page;mso-position-vertical:absolute;mso-position-vertical-relative:text;v-text-anchor:top" coordsize="400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" path="m39624,l,,,10668r39624,l39624,xe" fillcolor="#001f5f" stroked="f">
                <v:path arrowok="t"/>
                <w10:wrap anchorx="page"/>
              </v:shape>
            </w:pict>
          </mc:Fallback>
        </mc:AlternateContent>
      </w:r>
      <w:r>
        <w:rPr>
          <w:sz w:val="24"/>
        </w:rPr>
        <w:t>To</w:t>
      </w:r>
      <w:r>
        <w:rPr>
          <w:spacing w:val="-2"/>
          <w:sz w:val="24"/>
        </w:rPr>
        <w:t xml:space="preserve"> </w:t>
      </w:r>
      <w:r>
        <w:rPr>
          <w:sz w:val="24"/>
        </w:rPr>
        <w:t>be considered</w:t>
      </w:r>
      <w:r>
        <w:rPr>
          <w:spacing w:val="-6"/>
          <w:sz w:val="24"/>
        </w:rPr>
        <w:t xml:space="preserve"> </w:t>
      </w:r>
      <w:r>
        <w:rPr>
          <w:sz w:val="24"/>
        </w:rPr>
        <w:t>to</w:t>
      </w:r>
      <w:r>
        <w:rPr>
          <w:spacing w:val="-4"/>
          <w:sz w:val="24"/>
        </w:rPr>
        <w:t xml:space="preserve"> </w:t>
      </w:r>
      <w:r>
        <w:rPr>
          <w:sz w:val="24"/>
        </w:rPr>
        <w:t>provide</w:t>
      </w:r>
      <w:r>
        <w:rPr>
          <w:spacing w:val="-2"/>
          <w:sz w:val="24"/>
        </w:rPr>
        <w:t xml:space="preserve"> </w:t>
      </w:r>
      <w:r>
        <w:rPr>
          <w:sz w:val="24"/>
        </w:rPr>
        <w:t>Interim</w:t>
      </w:r>
      <w:r>
        <w:rPr>
          <w:spacing w:val="-7"/>
          <w:sz w:val="24"/>
        </w:rPr>
        <w:t xml:space="preserve"> </w:t>
      </w:r>
      <w:r>
        <w:rPr>
          <w:sz w:val="24"/>
        </w:rPr>
        <w:t>Superintendent</w:t>
      </w:r>
      <w:r>
        <w:rPr>
          <w:spacing w:val="-4"/>
          <w:sz w:val="24"/>
        </w:rPr>
        <w:t xml:space="preserve"> </w:t>
      </w:r>
      <w:r>
        <w:rPr>
          <w:sz w:val="24"/>
        </w:rPr>
        <w:t>services,</w:t>
      </w:r>
      <w:r>
        <w:rPr>
          <w:spacing w:val="-5"/>
          <w:sz w:val="24"/>
        </w:rPr>
        <w:t xml:space="preserve"> </w:t>
      </w:r>
      <w:r>
        <w:rPr>
          <w:sz w:val="24"/>
        </w:rPr>
        <w:t>please</w:t>
      </w:r>
      <w:r>
        <w:rPr>
          <w:spacing w:val="-5"/>
          <w:sz w:val="24"/>
        </w:rPr>
        <w:t xml:space="preserve"> </w:t>
      </w:r>
      <w:r>
        <w:rPr>
          <w:sz w:val="24"/>
        </w:rPr>
        <w:t>submit</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items</w:t>
      </w:r>
      <w:r>
        <w:rPr>
          <w:spacing w:val="-2"/>
          <w:sz w:val="24"/>
        </w:rPr>
        <w:t xml:space="preserve"> </w:t>
      </w:r>
      <w:r>
        <w:rPr>
          <w:sz w:val="24"/>
        </w:rPr>
        <w:t xml:space="preserve">as </w:t>
      </w:r>
      <w:r>
        <w:rPr>
          <w:b/>
          <w:color w:val="000000"/>
          <w:sz w:val="24"/>
        </w:rPr>
        <w:t>ONE</w:t>
      </w:r>
      <w:r>
        <w:rPr>
          <w:b/>
          <w:color w:val="000000"/>
          <w:spacing w:val="-2"/>
          <w:sz w:val="24"/>
        </w:rPr>
        <w:t xml:space="preserve"> </w:t>
      </w:r>
      <w:r>
        <w:rPr>
          <w:b/>
          <w:color w:val="000000"/>
          <w:sz w:val="24"/>
        </w:rPr>
        <w:t xml:space="preserve">(1) PDF file in the order listed below </w:t>
      </w:r>
      <w:r>
        <w:rPr>
          <w:color w:val="000000"/>
          <w:sz w:val="24"/>
        </w:rPr>
        <w:t xml:space="preserve">to the following email address: </w:t>
      </w:r>
      <w:hyperlink r:id="rId17">
        <w:r>
          <w:rPr>
            <w:i/>
            <w:color w:val="0462C1"/>
            <w:spacing w:val="-2"/>
            <w:sz w:val="24"/>
            <w:u w:val="single" w:color="0462C1"/>
          </w:rPr>
          <w:t>hcsuperintendentsearch2025@mdek12.org</w:t>
        </w:r>
      </w:hyperlink>
      <w:r>
        <w:rPr>
          <w:color w:val="001F5F"/>
          <w:spacing w:val="-2"/>
          <w:sz w:val="24"/>
        </w:rPr>
        <w:t>.</w:t>
      </w:r>
    </w:p>
    <w:p w14:paraId="6A8C4DC4" w14:textId="77777777" w:rsidR="00B73050" w:rsidRDefault="00B73050" w:rsidP="00B73050">
      <w:pPr>
        <w:ind w:left="451" w:right="447"/>
        <w:rPr>
          <w:color w:val="001F5F"/>
          <w:spacing w:val="-2"/>
          <w:sz w:val="24"/>
        </w:rPr>
      </w:pPr>
    </w:p>
    <w:p w14:paraId="016C0038" w14:textId="45F4356A" w:rsidR="00FC1832" w:rsidRPr="00B73050" w:rsidRDefault="000C3517" w:rsidP="00B73050">
      <w:pPr>
        <w:ind w:left="451" w:right="447"/>
        <w:rPr>
          <w:sz w:val="24"/>
        </w:rPr>
      </w:pPr>
      <w:r>
        <w:t>1.</w:t>
      </w:r>
      <w:r w:rsidR="00017AA2">
        <w:t xml:space="preserve">  </w:t>
      </w:r>
      <w:r w:rsidR="006646F0">
        <w:t>L</w:t>
      </w:r>
      <w:r>
        <w:t xml:space="preserve">etter of </w:t>
      </w:r>
      <w:r w:rsidR="006646F0">
        <w:t>I</w:t>
      </w:r>
      <w:r>
        <w:t>nterest</w:t>
      </w:r>
      <w:r>
        <w:br/>
        <w:t>2.</w:t>
      </w:r>
      <w:r w:rsidR="00017AA2">
        <w:t xml:space="preserve">  </w:t>
      </w:r>
      <w:r w:rsidR="006646F0">
        <w:t>S</w:t>
      </w:r>
      <w:r>
        <w:t>tatement of</w:t>
      </w:r>
      <w:r>
        <w:rPr>
          <w:spacing w:val="-14"/>
        </w:rPr>
        <w:t xml:space="preserve"> </w:t>
      </w:r>
      <w:r w:rsidR="006646F0">
        <w:t>Q</w:t>
      </w:r>
      <w:r>
        <w:t>ualifications</w:t>
      </w:r>
    </w:p>
    <w:p w14:paraId="34134FFA" w14:textId="77777777" w:rsidR="00864156" w:rsidRDefault="000C3517">
      <w:pPr>
        <w:pStyle w:val="BodyText"/>
        <w:ind w:left="451" w:right="4414"/>
      </w:pPr>
      <w:r>
        <w:t>3.</w:t>
      </w:r>
      <w:r w:rsidR="00017AA2">
        <w:t xml:space="preserve">  </w:t>
      </w:r>
      <w:r w:rsidR="006646F0">
        <w:t>T</w:t>
      </w:r>
      <w:r>
        <w:t>hree</w:t>
      </w:r>
      <w:r>
        <w:rPr>
          <w:spacing w:val="-7"/>
        </w:rPr>
        <w:t xml:space="preserve"> </w:t>
      </w:r>
      <w:r>
        <w:t>(3)</w:t>
      </w:r>
      <w:r>
        <w:rPr>
          <w:spacing w:val="-9"/>
        </w:rPr>
        <w:t xml:space="preserve"> </w:t>
      </w:r>
      <w:r>
        <w:t>signed</w:t>
      </w:r>
      <w:r>
        <w:rPr>
          <w:spacing w:val="-9"/>
        </w:rPr>
        <w:t xml:space="preserve"> </w:t>
      </w:r>
      <w:r>
        <w:t>letters</w:t>
      </w:r>
      <w:r>
        <w:rPr>
          <w:spacing w:val="-9"/>
        </w:rPr>
        <w:t xml:space="preserve"> </w:t>
      </w:r>
      <w:r>
        <w:t>of</w:t>
      </w:r>
      <w:r>
        <w:rPr>
          <w:spacing w:val="-9"/>
        </w:rPr>
        <w:t xml:space="preserve"> </w:t>
      </w:r>
      <w:r>
        <w:t xml:space="preserve">recommendation </w:t>
      </w:r>
    </w:p>
    <w:p w14:paraId="275102FE" w14:textId="6D3F6505" w:rsidR="00FC1832" w:rsidRDefault="000C3517">
      <w:pPr>
        <w:pStyle w:val="BodyText"/>
        <w:ind w:left="451" w:right="4414"/>
      </w:pPr>
      <w:r>
        <w:t>4.</w:t>
      </w:r>
      <w:r w:rsidR="00864156">
        <w:t xml:space="preserve">  </w:t>
      </w:r>
      <w:r w:rsidR="006646F0">
        <w:t>C</w:t>
      </w:r>
      <w:r>
        <w:t>urriculum vitae/resume</w:t>
      </w:r>
    </w:p>
    <w:p w14:paraId="3B2229D3" w14:textId="13F9CC1B" w:rsidR="00FC1832" w:rsidRDefault="000C3517" w:rsidP="006646F0">
      <w:pPr>
        <w:pStyle w:val="Heading3"/>
        <w:spacing w:before="360"/>
        <w:ind w:left="361" w:right="630"/>
        <w:jc w:val="center"/>
        <w:rPr>
          <w:b w:val="0"/>
          <w:sz w:val="18"/>
        </w:rPr>
      </w:pPr>
      <w:r>
        <w:t>Deadline:</w:t>
      </w:r>
      <w:r>
        <w:rPr>
          <w:spacing w:val="-3"/>
        </w:rPr>
        <w:t xml:space="preserve">  </w:t>
      </w:r>
      <w:r w:rsidR="00A25B97">
        <w:t>November 3rd</w:t>
      </w:r>
      <w:r>
        <w:t>,</w:t>
      </w:r>
      <w:r>
        <w:rPr>
          <w:spacing w:val="-4"/>
        </w:rPr>
        <w:t xml:space="preserve"> </w:t>
      </w:r>
      <w:r>
        <w:t>2026</w:t>
      </w:r>
      <w:r>
        <w:rPr>
          <w:spacing w:val="-2"/>
        </w:rPr>
        <w:t xml:space="preserve"> </w:t>
      </w:r>
      <w:r>
        <w:t>@</w:t>
      </w:r>
      <w:r>
        <w:rPr>
          <w:spacing w:val="-5"/>
        </w:rPr>
        <w:t xml:space="preserve"> </w:t>
      </w:r>
      <w:r>
        <w:t>11:59</w:t>
      </w:r>
      <w:r w:rsidR="006646F0">
        <w:t xml:space="preserve"> </w:t>
      </w:r>
      <w:r>
        <w:t>p</w:t>
      </w:r>
      <w:r w:rsidR="006646F0">
        <w:t>.m.</w:t>
      </w:r>
      <w:r>
        <w:rPr>
          <w:spacing w:val="-3"/>
        </w:rPr>
        <w:t xml:space="preserve"> </w:t>
      </w:r>
      <w:r>
        <w:rPr>
          <w:spacing w:val="-5"/>
        </w:rPr>
        <w:t>CST</w:t>
      </w:r>
    </w:p>
    <w:p w14:paraId="0965FC2D" w14:textId="77777777" w:rsidR="006646F0" w:rsidRDefault="006646F0" w:rsidP="006646F0">
      <w:pPr>
        <w:pStyle w:val="BodyText"/>
        <w:jc w:val="center"/>
        <w:rPr>
          <w:sz w:val="18"/>
        </w:rPr>
      </w:pPr>
    </w:p>
    <w:p w14:paraId="28AB5EB1" w14:textId="77D36D96" w:rsidR="00FC1832" w:rsidRDefault="006646F0" w:rsidP="006646F0">
      <w:pPr>
        <w:pStyle w:val="BodyText"/>
        <w:jc w:val="center"/>
        <w:rPr>
          <w:b/>
          <w:sz w:val="18"/>
        </w:rPr>
      </w:pPr>
      <w:r>
        <w:rPr>
          <w:sz w:val="18"/>
        </w:rPr>
        <w:t>Mississippi</w:t>
      </w:r>
      <w:r>
        <w:rPr>
          <w:spacing w:val="-3"/>
          <w:sz w:val="18"/>
        </w:rPr>
        <w:t xml:space="preserve"> </w:t>
      </w:r>
      <w:r>
        <w:rPr>
          <w:sz w:val="18"/>
        </w:rPr>
        <w:t>Department</w:t>
      </w:r>
      <w:r>
        <w:rPr>
          <w:spacing w:val="-2"/>
          <w:sz w:val="18"/>
        </w:rPr>
        <w:t xml:space="preserve"> </w:t>
      </w:r>
      <w:r>
        <w:rPr>
          <w:sz w:val="18"/>
        </w:rPr>
        <w:t>of</w:t>
      </w:r>
      <w:r>
        <w:rPr>
          <w:spacing w:val="-2"/>
          <w:sz w:val="18"/>
        </w:rPr>
        <w:t xml:space="preserve"> </w:t>
      </w:r>
      <w:r>
        <w:rPr>
          <w:sz w:val="18"/>
        </w:rPr>
        <w:t>Education</w:t>
      </w:r>
      <w:r>
        <w:rPr>
          <w:spacing w:val="-3"/>
          <w:sz w:val="18"/>
        </w:rPr>
        <w:t xml:space="preserve"> </w:t>
      </w:r>
      <w:r>
        <w:rPr>
          <w:sz w:val="18"/>
        </w:rPr>
        <w:t>is</w:t>
      </w:r>
      <w:r>
        <w:rPr>
          <w:spacing w:val="-4"/>
          <w:sz w:val="18"/>
        </w:rPr>
        <w:t xml:space="preserve"> </w:t>
      </w:r>
      <w:r>
        <w:rPr>
          <w:sz w:val="18"/>
        </w:rPr>
        <w:t>an</w:t>
      </w:r>
      <w:r>
        <w:rPr>
          <w:spacing w:val="-2"/>
          <w:sz w:val="18"/>
        </w:rPr>
        <w:t xml:space="preserve"> </w:t>
      </w:r>
      <w:r>
        <w:rPr>
          <w:sz w:val="18"/>
        </w:rPr>
        <w:t>Equal</w:t>
      </w:r>
      <w:r>
        <w:rPr>
          <w:spacing w:val="-3"/>
          <w:sz w:val="18"/>
        </w:rPr>
        <w:t xml:space="preserve"> </w:t>
      </w:r>
      <w:r>
        <w:rPr>
          <w:sz w:val="18"/>
        </w:rPr>
        <w:t>Opportunity</w:t>
      </w:r>
      <w:r>
        <w:rPr>
          <w:spacing w:val="-1"/>
          <w:sz w:val="18"/>
        </w:rPr>
        <w:t xml:space="preserve"> </w:t>
      </w:r>
      <w:r>
        <w:rPr>
          <w:spacing w:val="-2"/>
          <w:sz w:val="18"/>
        </w:rPr>
        <w:t>Employer</w:t>
      </w:r>
    </w:p>
    <w:p w14:paraId="515C7A60" w14:textId="77777777" w:rsidR="00FC1832" w:rsidRDefault="00FC1832">
      <w:pPr>
        <w:pStyle w:val="BodyText"/>
        <w:rPr>
          <w:b/>
          <w:sz w:val="18"/>
        </w:rPr>
      </w:pPr>
    </w:p>
    <w:p w14:paraId="056B3D61" w14:textId="77777777" w:rsidR="006F7AEF" w:rsidRDefault="006F7AEF">
      <w:pPr>
        <w:pStyle w:val="BodyText"/>
        <w:spacing w:before="134"/>
        <w:rPr>
          <w:b/>
          <w:sz w:val="18"/>
        </w:rPr>
      </w:pPr>
    </w:p>
    <w:p w14:paraId="6CB23927" w14:textId="77777777" w:rsidR="00FC1832" w:rsidRDefault="000C3517">
      <w:pPr>
        <w:spacing w:before="1" w:line="171" w:lineRule="exact"/>
        <w:ind w:left="600"/>
        <w:rPr>
          <w:sz w:val="18"/>
        </w:rPr>
      </w:pPr>
      <w:r>
        <w:rPr>
          <w:noProof/>
          <w:sz w:val="18"/>
        </w:rPr>
        <w:drawing>
          <wp:anchor distT="0" distB="0" distL="0" distR="0" simplePos="0" relativeHeight="15730176" behindDoc="0" locked="0" layoutInCell="1" allowOverlap="1" wp14:anchorId="1F6D84F1" wp14:editId="1F6D84F2">
            <wp:simplePos x="0" y="0"/>
            <wp:positionH relativeFrom="page">
              <wp:posOffset>693419</wp:posOffset>
            </wp:positionH>
            <wp:positionV relativeFrom="paragraph">
              <wp:posOffset>11198</wp:posOffset>
            </wp:positionV>
            <wp:extent cx="287020" cy="250825"/>
            <wp:effectExtent l="0" t="0" r="0" b="0"/>
            <wp:wrapNone/>
            <wp:docPr id="21" name="Image 21">
              <a:extLst xmlns:a="http://schemas.openxmlformats.org/drawingml/2006/main">
                <a:ext uri="{FF2B5EF4-FFF2-40B4-BE49-F238E27FC236}">
                  <a16:creationId xmlns:a16="http://schemas.microsoft.com/office/drawing/2014/main" id="{2A95E26A-E601-481E-8E30-B0DEECC8152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8" cstate="print"/>
                    <a:stretch>
                      <a:fillRect/>
                    </a:stretch>
                  </pic:blipFill>
                  <pic:spPr>
                    <a:xfrm>
                      <a:off x="0" y="0"/>
                      <a:ext cx="287020" cy="250825"/>
                    </a:xfrm>
                    <a:prstGeom prst="rect">
                      <a:avLst/>
                    </a:prstGeom>
                  </pic:spPr>
                </pic:pic>
              </a:graphicData>
            </a:graphic>
          </wp:anchor>
        </w:drawing>
      </w:r>
      <w:r>
        <w:rPr>
          <w:color w:val="1F1F1E"/>
          <w:sz w:val="18"/>
        </w:rPr>
        <w:t>359</w:t>
      </w:r>
      <w:r>
        <w:rPr>
          <w:color w:val="1F1F1E"/>
          <w:spacing w:val="-2"/>
          <w:sz w:val="18"/>
        </w:rPr>
        <w:t xml:space="preserve"> </w:t>
      </w:r>
      <w:r>
        <w:rPr>
          <w:color w:val="1F1F1E"/>
          <w:sz w:val="18"/>
        </w:rPr>
        <w:t>North</w:t>
      </w:r>
      <w:r>
        <w:rPr>
          <w:color w:val="1F1F1E"/>
          <w:spacing w:val="-2"/>
          <w:sz w:val="18"/>
        </w:rPr>
        <w:t xml:space="preserve"> </w:t>
      </w:r>
      <w:r>
        <w:rPr>
          <w:color w:val="1F1F1E"/>
          <w:sz w:val="18"/>
        </w:rPr>
        <w:t>West Street</w:t>
      </w:r>
      <w:r>
        <w:rPr>
          <w:color w:val="1F1F1E"/>
          <w:spacing w:val="-1"/>
          <w:sz w:val="18"/>
        </w:rPr>
        <w:t xml:space="preserve"> </w:t>
      </w:r>
      <w:r>
        <w:rPr>
          <w:color w:val="1F1F1E"/>
          <w:sz w:val="18"/>
        </w:rPr>
        <w:t>|</w:t>
      </w:r>
      <w:r>
        <w:rPr>
          <w:color w:val="1F1F1E"/>
          <w:spacing w:val="-1"/>
          <w:sz w:val="18"/>
        </w:rPr>
        <w:t xml:space="preserve"> </w:t>
      </w:r>
      <w:r>
        <w:rPr>
          <w:color w:val="1F1F1E"/>
          <w:sz w:val="18"/>
        </w:rPr>
        <w:t>Jackson,</w:t>
      </w:r>
      <w:r>
        <w:rPr>
          <w:color w:val="1F1F1E"/>
          <w:spacing w:val="-1"/>
          <w:sz w:val="18"/>
        </w:rPr>
        <w:t xml:space="preserve"> </w:t>
      </w:r>
      <w:r>
        <w:rPr>
          <w:color w:val="1F1F1E"/>
          <w:sz w:val="18"/>
        </w:rPr>
        <w:t>MS</w:t>
      </w:r>
      <w:r>
        <w:rPr>
          <w:color w:val="1F1F1E"/>
          <w:spacing w:val="-2"/>
          <w:sz w:val="18"/>
        </w:rPr>
        <w:t xml:space="preserve"> </w:t>
      </w:r>
      <w:r>
        <w:rPr>
          <w:color w:val="1F1F1E"/>
          <w:sz w:val="18"/>
        </w:rPr>
        <w:t>|</w:t>
      </w:r>
      <w:r>
        <w:rPr>
          <w:color w:val="1F1F1E"/>
          <w:spacing w:val="-1"/>
          <w:sz w:val="18"/>
        </w:rPr>
        <w:t xml:space="preserve"> </w:t>
      </w:r>
      <w:r>
        <w:rPr>
          <w:color w:val="1F1F1E"/>
          <w:sz w:val="18"/>
        </w:rPr>
        <w:t>39205-0771</w:t>
      </w:r>
      <w:r>
        <w:rPr>
          <w:color w:val="1F1F1E"/>
          <w:spacing w:val="-1"/>
          <w:sz w:val="18"/>
        </w:rPr>
        <w:t xml:space="preserve"> </w:t>
      </w:r>
      <w:r>
        <w:rPr>
          <w:color w:val="1F1F1E"/>
          <w:sz w:val="18"/>
        </w:rPr>
        <w:t>|</w:t>
      </w:r>
      <w:r>
        <w:rPr>
          <w:color w:val="1F1F1E"/>
          <w:spacing w:val="-1"/>
          <w:sz w:val="18"/>
        </w:rPr>
        <w:t xml:space="preserve"> </w:t>
      </w:r>
      <w:r>
        <w:rPr>
          <w:color w:val="1F1F1E"/>
          <w:sz w:val="18"/>
        </w:rPr>
        <w:t>Hinds</w:t>
      </w:r>
      <w:r>
        <w:rPr>
          <w:color w:val="1F1F1E"/>
          <w:spacing w:val="-2"/>
          <w:sz w:val="18"/>
        </w:rPr>
        <w:t xml:space="preserve"> </w:t>
      </w:r>
      <w:r>
        <w:rPr>
          <w:color w:val="1F1F1E"/>
          <w:sz w:val="18"/>
        </w:rPr>
        <w:t xml:space="preserve">County | </w:t>
      </w:r>
      <w:hyperlink r:id="rId19">
        <w:r>
          <w:rPr>
            <w:spacing w:val="-2"/>
            <w:sz w:val="18"/>
          </w:rPr>
          <w:t>mdek12.org</w:t>
        </w:r>
      </w:hyperlink>
    </w:p>
    <w:p w14:paraId="0C478C2D" w14:textId="6A3ED093" w:rsidR="00FC1832" w:rsidRDefault="000C3517">
      <w:pPr>
        <w:tabs>
          <w:tab w:val="left" w:pos="9767"/>
        </w:tabs>
        <w:spacing w:line="270" w:lineRule="exact"/>
        <w:ind w:left="600"/>
        <w:rPr>
          <w:rFonts w:ascii="Calibri Light"/>
          <w:position w:val="8"/>
          <w:sz w:val="20"/>
        </w:rPr>
      </w:pPr>
      <w:r>
        <w:rPr>
          <w:sz w:val="18"/>
        </w:rPr>
        <w:tab/>
      </w:r>
      <w:r>
        <w:rPr>
          <w:rFonts w:ascii="Calibri Light"/>
          <w:position w:val="8"/>
          <w:sz w:val="18"/>
        </w:rPr>
        <w:t>Page</w:t>
      </w:r>
      <w:r>
        <w:rPr>
          <w:rFonts w:ascii="Calibri Light"/>
          <w:spacing w:val="-1"/>
          <w:position w:val="8"/>
          <w:sz w:val="18"/>
        </w:rPr>
        <w:t xml:space="preserve"> </w:t>
      </w:r>
      <w:r>
        <w:rPr>
          <w:rFonts w:ascii="Calibri Light"/>
          <w:spacing w:val="-10"/>
          <w:position w:val="8"/>
          <w:sz w:val="20"/>
        </w:rPr>
        <w:t>2</w:t>
      </w:r>
    </w:p>
    <w:sectPr w:rsidR="00FC1832">
      <w:pgSz w:w="12240" w:h="20160"/>
      <w:pgMar w:top="1220" w:right="72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Yu Mincho Light">
    <w:panose1 w:val="020203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7827E7B"/>
    <w:multiLevelType w:val="hybridMultilevel"/>
    <w:tmpl w:val="B4B06574"/>
    <w:lvl w:ilvl="0" w:tplc="9CD408C4">
      <w:numFmt w:val="bullet"/>
      <w:lvlText w:val=""/>
      <w:lvlJc w:val="left"/>
      <w:pPr>
        <w:ind w:left="811" w:hanging="360"/>
      </w:pPr>
      <w:rPr>
        <w:rFonts w:ascii="Symbol" w:eastAsia="Symbol" w:hAnsi="Symbol" w:cs="Symbol" w:hint="default"/>
        <w:b w:val="0"/>
        <w:bCs w:val="0"/>
        <w:i w:val="0"/>
        <w:iCs w:val="0"/>
        <w:spacing w:val="0"/>
        <w:w w:val="100"/>
        <w:sz w:val="24"/>
        <w:szCs w:val="24"/>
        <w:lang w:val="en-US" w:eastAsia="en-US" w:bidi="ar-SA"/>
      </w:rPr>
    </w:lvl>
    <w:lvl w:ilvl="1" w:tplc="BFD6EFF0">
      <w:numFmt w:val="bullet"/>
      <w:lvlText w:val="•"/>
      <w:lvlJc w:val="left"/>
      <w:pPr>
        <w:ind w:left="1782" w:hanging="360"/>
      </w:pPr>
      <w:rPr>
        <w:rFonts w:hint="default"/>
        <w:lang w:val="en-US" w:eastAsia="en-US" w:bidi="ar-SA"/>
      </w:rPr>
    </w:lvl>
    <w:lvl w:ilvl="2" w:tplc="553E9B18">
      <w:numFmt w:val="bullet"/>
      <w:lvlText w:val="•"/>
      <w:lvlJc w:val="left"/>
      <w:pPr>
        <w:ind w:left="2744" w:hanging="360"/>
      </w:pPr>
      <w:rPr>
        <w:rFonts w:hint="default"/>
        <w:lang w:val="en-US" w:eastAsia="en-US" w:bidi="ar-SA"/>
      </w:rPr>
    </w:lvl>
    <w:lvl w:ilvl="3" w:tplc="7B90A618">
      <w:numFmt w:val="bullet"/>
      <w:lvlText w:val="•"/>
      <w:lvlJc w:val="left"/>
      <w:pPr>
        <w:ind w:left="3706" w:hanging="360"/>
      </w:pPr>
      <w:rPr>
        <w:rFonts w:hint="default"/>
        <w:lang w:val="en-US" w:eastAsia="en-US" w:bidi="ar-SA"/>
      </w:rPr>
    </w:lvl>
    <w:lvl w:ilvl="4" w:tplc="9108784E">
      <w:numFmt w:val="bullet"/>
      <w:lvlText w:val="•"/>
      <w:lvlJc w:val="left"/>
      <w:pPr>
        <w:ind w:left="4668" w:hanging="360"/>
      </w:pPr>
      <w:rPr>
        <w:rFonts w:hint="default"/>
        <w:lang w:val="en-US" w:eastAsia="en-US" w:bidi="ar-SA"/>
      </w:rPr>
    </w:lvl>
    <w:lvl w:ilvl="5" w:tplc="D2884140">
      <w:numFmt w:val="bullet"/>
      <w:lvlText w:val="•"/>
      <w:lvlJc w:val="left"/>
      <w:pPr>
        <w:ind w:left="5630" w:hanging="360"/>
      </w:pPr>
      <w:rPr>
        <w:rFonts w:hint="default"/>
        <w:lang w:val="en-US" w:eastAsia="en-US" w:bidi="ar-SA"/>
      </w:rPr>
    </w:lvl>
    <w:lvl w:ilvl="6" w:tplc="8E700636">
      <w:numFmt w:val="bullet"/>
      <w:lvlText w:val="•"/>
      <w:lvlJc w:val="left"/>
      <w:pPr>
        <w:ind w:left="6592" w:hanging="360"/>
      </w:pPr>
      <w:rPr>
        <w:rFonts w:hint="default"/>
        <w:lang w:val="en-US" w:eastAsia="en-US" w:bidi="ar-SA"/>
      </w:rPr>
    </w:lvl>
    <w:lvl w:ilvl="7" w:tplc="80A0FD20">
      <w:numFmt w:val="bullet"/>
      <w:lvlText w:val="•"/>
      <w:lvlJc w:val="left"/>
      <w:pPr>
        <w:ind w:left="7554" w:hanging="360"/>
      </w:pPr>
      <w:rPr>
        <w:rFonts w:hint="default"/>
        <w:lang w:val="en-US" w:eastAsia="en-US" w:bidi="ar-SA"/>
      </w:rPr>
    </w:lvl>
    <w:lvl w:ilvl="8" w:tplc="3DCC4686">
      <w:numFmt w:val="bullet"/>
      <w:lvlText w:val="•"/>
      <w:lvlJc w:val="left"/>
      <w:pPr>
        <w:ind w:left="8516" w:hanging="360"/>
      </w:pPr>
      <w:rPr>
        <w:rFonts w:hint="default"/>
        <w:lang w:val="en-US" w:eastAsia="en-US" w:bidi="ar-SA"/>
      </w:rPr>
    </w:lvl>
  </w:abstractNum>
  <w:abstractNum w:abstractNumId="1" w15:restartNumberingAfterBreak="0">
    <w:nsid w:val="66726052"/>
    <w:multiLevelType w:val="hybridMultilevel"/>
    <w:tmpl w:val="1E1A44D2"/>
    <w:lvl w:ilvl="0" w:tplc="FFFFFFFF">
      <w:numFmt w:val="bullet"/>
      <w:lvlText w:val=""/>
      <w:lvlJc w:val="left"/>
      <w:pPr>
        <w:ind w:left="811" w:hanging="360"/>
      </w:pPr>
      <w:rPr>
        <w:rFonts w:ascii="Symbol" w:eastAsia="Symbol" w:hAnsi="Symbol" w:cs="Symbol" w:hint="default"/>
        <w:b w:val="0"/>
        <w:bCs w:val="0"/>
        <w:i w:val="0"/>
        <w:iCs w:val="0"/>
        <w:spacing w:val="0"/>
        <w:w w:val="100"/>
        <w:sz w:val="24"/>
        <w:szCs w:val="24"/>
        <w:lang w:val="en-US" w:eastAsia="en-US" w:bidi="ar-SA"/>
      </w:rPr>
    </w:lvl>
    <w:lvl w:ilvl="1" w:tplc="1534E61A">
      <w:numFmt w:val="bullet"/>
      <w:lvlText w:val="-"/>
      <w:lvlJc w:val="left"/>
      <w:pPr>
        <w:ind w:left="1782" w:hanging="360"/>
      </w:pPr>
      <w:rPr>
        <w:rFonts w:ascii="Yu Mincho Light" w:eastAsia="Yu Mincho Light" w:hAnsi="Yu Mincho Light" w:hint="eastAsia"/>
      </w:rPr>
    </w:lvl>
    <w:lvl w:ilvl="2" w:tplc="FFFFFFFF">
      <w:numFmt w:val="bullet"/>
      <w:lvlText w:val="•"/>
      <w:lvlJc w:val="left"/>
      <w:pPr>
        <w:ind w:left="2744" w:hanging="360"/>
      </w:pPr>
      <w:rPr>
        <w:rFonts w:hint="default"/>
        <w:lang w:val="en-US" w:eastAsia="en-US" w:bidi="ar-SA"/>
      </w:rPr>
    </w:lvl>
    <w:lvl w:ilvl="3" w:tplc="FFFFFFFF">
      <w:numFmt w:val="bullet"/>
      <w:lvlText w:val="•"/>
      <w:lvlJc w:val="left"/>
      <w:pPr>
        <w:ind w:left="3706" w:hanging="360"/>
      </w:pPr>
      <w:rPr>
        <w:rFonts w:hint="default"/>
        <w:lang w:val="en-US" w:eastAsia="en-US" w:bidi="ar-SA"/>
      </w:rPr>
    </w:lvl>
    <w:lvl w:ilvl="4" w:tplc="FFFFFFFF">
      <w:numFmt w:val="bullet"/>
      <w:lvlText w:val="•"/>
      <w:lvlJc w:val="left"/>
      <w:pPr>
        <w:ind w:left="4668" w:hanging="360"/>
      </w:pPr>
      <w:rPr>
        <w:rFonts w:hint="default"/>
        <w:lang w:val="en-US" w:eastAsia="en-US" w:bidi="ar-SA"/>
      </w:rPr>
    </w:lvl>
    <w:lvl w:ilvl="5" w:tplc="FFFFFFFF">
      <w:numFmt w:val="bullet"/>
      <w:lvlText w:val="•"/>
      <w:lvlJc w:val="left"/>
      <w:pPr>
        <w:ind w:left="5630" w:hanging="360"/>
      </w:pPr>
      <w:rPr>
        <w:rFonts w:hint="default"/>
        <w:lang w:val="en-US" w:eastAsia="en-US" w:bidi="ar-SA"/>
      </w:rPr>
    </w:lvl>
    <w:lvl w:ilvl="6" w:tplc="FFFFFFFF">
      <w:numFmt w:val="bullet"/>
      <w:lvlText w:val="•"/>
      <w:lvlJc w:val="left"/>
      <w:pPr>
        <w:ind w:left="6592" w:hanging="360"/>
      </w:pPr>
      <w:rPr>
        <w:rFonts w:hint="default"/>
        <w:lang w:val="en-US" w:eastAsia="en-US" w:bidi="ar-SA"/>
      </w:rPr>
    </w:lvl>
    <w:lvl w:ilvl="7" w:tplc="FFFFFFFF">
      <w:numFmt w:val="bullet"/>
      <w:lvlText w:val="•"/>
      <w:lvlJc w:val="left"/>
      <w:pPr>
        <w:ind w:left="7554" w:hanging="360"/>
      </w:pPr>
      <w:rPr>
        <w:rFonts w:hint="default"/>
        <w:lang w:val="en-US" w:eastAsia="en-US" w:bidi="ar-SA"/>
      </w:rPr>
    </w:lvl>
    <w:lvl w:ilvl="8" w:tplc="FFFFFFFF">
      <w:numFmt w:val="bullet"/>
      <w:lvlText w:val="•"/>
      <w:lvlJc w:val="left"/>
      <w:pPr>
        <w:ind w:left="8516" w:hanging="360"/>
      </w:pPr>
      <w:rPr>
        <w:rFonts w:hint="default"/>
        <w:lang w:val="en-US" w:eastAsia="en-US" w:bidi="ar-SA"/>
      </w:rPr>
    </w:lvl>
  </w:abstractNum>
  <w:num w:numId="1" w16cid:durableId="1477524610">
    <w:abstractNumId w:val="0"/>
  </w:num>
  <w:num w:numId="2" w16cid:durableId="199382817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32"/>
    <w:rsid w:val="00017AA2"/>
    <w:rsid w:val="00062EA0"/>
    <w:rsid w:val="00063F39"/>
    <w:rsid w:val="000C3517"/>
    <w:rsid w:val="000F44DB"/>
    <w:rsid w:val="00136F8A"/>
    <w:rsid w:val="00137936"/>
    <w:rsid w:val="00177AAC"/>
    <w:rsid w:val="001A2038"/>
    <w:rsid w:val="001E0BE8"/>
    <w:rsid w:val="002546B1"/>
    <w:rsid w:val="002658FD"/>
    <w:rsid w:val="002E5487"/>
    <w:rsid w:val="002F1856"/>
    <w:rsid w:val="00353053"/>
    <w:rsid w:val="003614A3"/>
    <w:rsid w:val="00364A70"/>
    <w:rsid w:val="00375BF3"/>
    <w:rsid w:val="00394BB3"/>
    <w:rsid w:val="003A6A93"/>
    <w:rsid w:val="003B0260"/>
    <w:rsid w:val="003B6570"/>
    <w:rsid w:val="003F1F49"/>
    <w:rsid w:val="0040180F"/>
    <w:rsid w:val="00420D5A"/>
    <w:rsid w:val="00483E17"/>
    <w:rsid w:val="004C1B1E"/>
    <w:rsid w:val="005021A0"/>
    <w:rsid w:val="00543217"/>
    <w:rsid w:val="005460E3"/>
    <w:rsid w:val="005560DE"/>
    <w:rsid w:val="005B2DF7"/>
    <w:rsid w:val="005C7FA7"/>
    <w:rsid w:val="005E0121"/>
    <w:rsid w:val="006437EB"/>
    <w:rsid w:val="00653384"/>
    <w:rsid w:val="006646F0"/>
    <w:rsid w:val="006829E2"/>
    <w:rsid w:val="00690C96"/>
    <w:rsid w:val="006B187A"/>
    <w:rsid w:val="006D4310"/>
    <w:rsid w:val="006F029C"/>
    <w:rsid w:val="006F7AEF"/>
    <w:rsid w:val="007143E7"/>
    <w:rsid w:val="007159DB"/>
    <w:rsid w:val="00731500"/>
    <w:rsid w:val="00732C1D"/>
    <w:rsid w:val="00757E86"/>
    <w:rsid w:val="0076491D"/>
    <w:rsid w:val="0078176C"/>
    <w:rsid w:val="007824FD"/>
    <w:rsid w:val="00783FF7"/>
    <w:rsid w:val="007F681F"/>
    <w:rsid w:val="008116EC"/>
    <w:rsid w:val="00857A46"/>
    <w:rsid w:val="00863763"/>
    <w:rsid w:val="00864156"/>
    <w:rsid w:val="008E5007"/>
    <w:rsid w:val="00946314"/>
    <w:rsid w:val="00971D36"/>
    <w:rsid w:val="00992BA3"/>
    <w:rsid w:val="009B01A6"/>
    <w:rsid w:val="009E0672"/>
    <w:rsid w:val="009E1E73"/>
    <w:rsid w:val="00A0429D"/>
    <w:rsid w:val="00A20E2E"/>
    <w:rsid w:val="00A25B97"/>
    <w:rsid w:val="00A36B87"/>
    <w:rsid w:val="00A733B2"/>
    <w:rsid w:val="00A87B1C"/>
    <w:rsid w:val="00A913C5"/>
    <w:rsid w:val="00B12B22"/>
    <w:rsid w:val="00B1637A"/>
    <w:rsid w:val="00B338BA"/>
    <w:rsid w:val="00B41ACC"/>
    <w:rsid w:val="00B52273"/>
    <w:rsid w:val="00B73050"/>
    <w:rsid w:val="00B903E8"/>
    <w:rsid w:val="00B9305C"/>
    <w:rsid w:val="00BE2014"/>
    <w:rsid w:val="00BF084A"/>
    <w:rsid w:val="00C1386B"/>
    <w:rsid w:val="00C54FBB"/>
    <w:rsid w:val="00C848FD"/>
    <w:rsid w:val="00CC7CC3"/>
    <w:rsid w:val="00CE7976"/>
    <w:rsid w:val="00D21868"/>
    <w:rsid w:val="00D5281B"/>
    <w:rsid w:val="00D573FE"/>
    <w:rsid w:val="00D80ACB"/>
    <w:rsid w:val="00D84442"/>
    <w:rsid w:val="00DF5926"/>
    <w:rsid w:val="00E92404"/>
    <w:rsid w:val="00EA5EE4"/>
    <w:rsid w:val="00EC2A41"/>
    <w:rsid w:val="00ED1064"/>
    <w:rsid w:val="00EE6148"/>
    <w:rsid w:val="00F4493B"/>
    <w:rsid w:val="00F924D2"/>
    <w:rsid w:val="00FC1711"/>
    <w:rsid w:val="00FC1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246F5"/>
  <w15:docId w15:val="{FF8C6A37-B260-4E14-9F3D-0C5454F11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right="630"/>
      <w:jc w:val="center"/>
      <w:outlineLvl w:val="0"/>
    </w:pPr>
    <w:rPr>
      <w:b/>
      <w:bCs/>
      <w:sz w:val="44"/>
      <w:szCs w:val="44"/>
    </w:rPr>
  </w:style>
  <w:style w:type="paragraph" w:styleId="Heading2">
    <w:name w:val="heading 2"/>
    <w:basedOn w:val="Normal"/>
    <w:uiPriority w:val="9"/>
    <w:unhideWhenUsed/>
    <w:qFormat/>
    <w:pPr>
      <w:ind w:left="1" w:right="630"/>
      <w:jc w:val="center"/>
      <w:outlineLvl w:val="1"/>
    </w:pPr>
    <w:rPr>
      <w:b/>
      <w:bCs/>
      <w:sz w:val="36"/>
      <w:szCs w:val="36"/>
    </w:rPr>
  </w:style>
  <w:style w:type="paragraph" w:styleId="Heading3">
    <w:name w:val="heading 3"/>
    <w:basedOn w:val="Normal"/>
    <w:uiPriority w:val="9"/>
    <w:unhideWhenUsed/>
    <w:qFormat/>
    <w:pPr>
      <w:ind w:left="9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1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mailto:hcsuperintendentsearch2025@mdek12.org" TargetMode="Externa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hyperlink" Target="https://www.mdek12.org/"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e35b344-7106-498b-9980-0510a132b777}" enabled="0" method="" siteId="{7e35b344-7106-498b-9980-0510a132b77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Bailey</dc:creator>
  <cp:keywords/>
  <cp:lastModifiedBy>Ginger Lowhorn</cp:lastModifiedBy>
  <cp:revision>2</cp:revision>
  <dcterms:created xsi:type="dcterms:W3CDTF">2026-10-21T13:50:00Z</dcterms:created>
  <dcterms:modified xsi:type="dcterms:W3CDTF">2026-10-21T13:50:00Z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for Microsoft 365</vt:lpwstr>
  </property>
  <property fmtid="{D5CDD505-2E9C-101B-9397-08002B2CF9AE}" pid="4" name="LastSaved">
    <vt:filetime>2025-12-03T00:00:00Z</vt:filetime>
  </property>
  <property fmtid="{D5CDD505-2E9C-101B-9397-08002B2CF9AE}" pid="5" name="Producer">
    <vt:lpwstr>Microsoft® Word for Microsoft 365</vt:lpwstr>
  </property>
</Properties>
</file>