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574AF" w14:textId="77777777" w:rsidR="001357F6" w:rsidRPr="007C6E3C" w:rsidRDefault="001357F6" w:rsidP="001357F6">
      <w:pPr>
        <w:spacing w:line="360" w:lineRule="auto"/>
        <w:jc w:val="center"/>
        <w:rPr>
          <w:b/>
          <w:bCs/>
        </w:rPr>
      </w:pPr>
      <w:r w:rsidRPr="007C6E3C">
        <w:rPr>
          <w:b/>
          <w:bCs/>
        </w:rPr>
        <w:t>Roanoke Valley Governor’s School Regional Board</w:t>
      </w:r>
    </w:p>
    <w:p w14:paraId="6A6A51DC" w14:textId="2D5C97D7" w:rsidR="001357F6" w:rsidRPr="007C6E3C" w:rsidRDefault="001357F6" w:rsidP="001357F6">
      <w:pPr>
        <w:spacing w:line="360" w:lineRule="auto"/>
        <w:jc w:val="center"/>
        <w:rPr>
          <w:b/>
          <w:bCs/>
        </w:rPr>
      </w:pPr>
      <w:r w:rsidRPr="488CD377">
        <w:rPr>
          <w:b/>
          <w:bCs/>
          <w:highlight w:val="yellow"/>
        </w:rPr>
        <w:t xml:space="preserve">DRAFT </w:t>
      </w:r>
      <w:r w:rsidR="00D45A0A">
        <w:rPr>
          <w:b/>
          <w:bCs/>
          <w:highlight w:val="yellow"/>
        </w:rPr>
        <w:t>Note</w:t>
      </w:r>
      <w:r w:rsidRPr="488CD377">
        <w:rPr>
          <w:b/>
          <w:bCs/>
          <w:highlight w:val="yellow"/>
        </w:rPr>
        <w:t xml:space="preserve">s </w:t>
      </w:r>
      <w:r w:rsidR="008530ED">
        <w:rPr>
          <w:b/>
          <w:bCs/>
          <w:highlight w:val="yellow"/>
        </w:rPr>
        <w:t xml:space="preserve">of April 13, </w:t>
      </w:r>
      <w:proofErr w:type="gramStart"/>
      <w:r w:rsidR="00BA2463">
        <w:rPr>
          <w:b/>
          <w:bCs/>
          <w:highlight w:val="yellow"/>
        </w:rPr>
        <w:t>2026</w:t>
      </w:r>
      <w:proofErr w:type="gramEnd"/>
      <w:r w:rsidR="777BFBD0" w:rsidRPr="488CD377">
        <w:rPr>
          <w:b/>
          <w:bCs/>
          <w:highlight w:val="yellow"/>
        </w:rPr>
        <w:t xml:space="preserve"> </w:t>
      </w:r>
      <w:r w:rsidRPr="488CD377">
        <w:rPr>
          <w:b/>
          <w:bCs/>
          <w:highlight w:val="yellow"/>
        </w:rPr>
        <w:t>Meeting</w:t>
      </w:r>
    </w:p>
    <w:p w14:paraId="0BD36188" w14:textId="77777777" w:rsidR="001357F6" w:rsidRDefault="001357F6" w:rsidP="001357F6">
      <w:pPr>
        <w:spacing w:line="360" w:lineRule="auto"/>
        <w:ind w:firstLine="720"/>
      </w:pPr>
    </w:p>
    <w:p w14:paraId="2412CABB" w14:textId="1F0AC640" w:rsidR="007F2CB7" w:rsidRDefault="001357F6" w:rsidP="001357F6">
      <w:pPr>
        <w:spacing w:line="360" w:lineRule="auto"/>
      </w:pPr>
      <w:r>
        <w:t xml:space="preserve">The Roanoke Valley Governor’s School Regional Board met on Monday, </w:t>
      </w:r>
      <w:r w:rsidR="008530ED">
        <w:t>April 13,</w:t>
      </w:r>
      <w:r w:rsidR="00BA2463">
        <w:t xml:space="preserve"> 2026</w:t>
      </w:r>
      <w:r w:rsidR="00A7726E">
        <w:t xml:space="preserve">.  </w:t>
      </w:r>
    </w:p>
    <w:p w14:paraId="50B87408" w14:textId="77777777" w:rsidR="008530ED" w:rsidRDefault="008530ED" w:rsidP="001357F6">
      <w:pPr>
        <w:spacing w:line="360" w:lineRule="auto"/>
      </w:pPr>
    </w:p>
    <w:p w14:paraId="47515481" w14:textId="31989F2C" w:rsidR="001357F6" w:rsidRPr="001A00A5" w:rsidRDefault="001357F6" w:rsidP="001357F6">
      <w:pPr>
        <w:spacing w:line="360" w:lineRule="auto"/>
        <w:rPr>
          <w:b/>
          <w:bCs/>
          <w:u w:val="single"/>
        </w:rPr>
      </w:pPr>
      <w:r w:rsidRPr="001A00A5">
        <w:rPr>
          <w:b/>
          <w:bCs/>
          <w:u w:val="single"/>
        </w:rPr>
        <w:t xml:space="preserve">The following Board members </w:t>
      </w:r>
      <w:r w:rsidR="00221D50" w:rsidRPr="001A00A5">
        <w:rPr>
          <w:b/>
          <w:bCs/>
          <w:u w:val="single"/>
        </w:rPr>
        <w:t>answered roll c</w:t>
      </w:r>
      <w:r w:rsidR="000230E5" w:rsidRPr="001A00A5">
        <w:rPr>
          <w:b/>
          <w:bCs/>
          <w:u w:val="single"/>
        </w:rPr>
        <w:t>all:</w:t>
      </w:r>
    </w:p>
    <w:p w14:paraId="49D67520" w14:textId="71F29DFE" w:rsidR="008B71FD" w:rsidRDefault="008B71FD" w:rsidP="008B71FD">
      <w:pPr>
        <w:spacing w:line="360" w:lineRule="auto"/>
      </w:pPr>
      <w:r>
        <w:t>Mr. Trace Bellassai</w:t>
      </w:r>
      <w:r w:rsidR="00B53ACD">
        <w:t>, Chair</w:t>
      </w:r>
      <w:r>
        <w:tab/>
        <w:t>Craig County School Board</w:t>
      </w:r>
    </w:p>
    <w:p w14:paraId="56320C60" w14:textId="77777777" w:rsidR="00306990" w:rsidRDefault="00306990" w:rsidP="00306990">
      <w:pPr>
        <w:spacing w:line="360" w:lineRule="auto"/>
      </w:pPr>
      <w:r>
        <w:t>Ms. Shelley Clemons</w:t>
      </w:r>
      <w:r>
        <w:tab/>
      </w:r>
      <w:r>
        <w:tab/>
        <w:t>Roanoke County School Board</w:t>
      </w:r>
    </w:p>
    <w:p w14:paraId="325401A5" w14:textId="104EC430" w:rsidR="00306990" w:rsidRDefault="00306990" w:rsidP="00306990">
      <w:pPr>
        <w:spacing w:line="360" w:lineRule="auto"/>
      </w:pPr>
      <w:r>
        <w:t>Dr. Eli Jamison</w:t>
      </w:r>
      <w:r w:rsidR="00B53ACD">
        <w:tab/>
      </w:r>
      <w:r>
        <w:tab/>
      </w:r>
      <w:r>
        <w:tab/>
        <w:t>Roanoke City School Board</w:t>
      </w:r>
    </w:p>
    <w:p w14:paraId="056B386D" w14:textId="77777777" w:rsidR="003B5788" w:rsidRDefault="003B5788" w:rsidP="003B5788">
      <w:pPr>
        <w:spacing w:line="360" w:lineRule="auto"/>
      </w:pPr>
      <w:r>
        <w:t>Ms. Macel Janoschka</w:t>
      </w:r>
      <w:r>
        <w:tab/>
      </w:r>
      <w:r>
        <w:tab/>
        <w:t>Salem City Public School Board</w:t>
      </w:r>
    </w:p>
    <w:p w14:paraId="5F6DA34A" w14:textId="77777777" w:rsidR="003B5788" w:rsidRDefault="003B5788" w:rsidP="003B5788">
      <w:pPr>
        <w:spacing w:line="360" w:lineRule="auto"/>
      </w:pPr>
      <w:r>
        <w:t>Mrs. Anna Weddle</w:t>
      </w:r>
      <w:r>
        <w:tab/>
      </w:r>
      <w:r>
        <w:tab/>
        <w:t>Botetourt County School Board</w:t>
      </w:r>
    </w:p>
    <w:p w14:paraId="417277E0" w14:textId="77777777" w:rsidR="003B5788" w:rsidRDefault="003B5788" w:rsidP="001357F6">
      <w:pPr>
        <w:spacing w:line="360" w:lineRule="auto"/>
      </w:pPr>
    </w:p>
    <w:p w14:paraId="5AA1CF00" w14:textId="4474F896" w:rsidR="008E5378" w:rsidRPr="004F7290" w:rsidRDefault="004F7290" w:rsidP="006E7FC2">
      <w:pPr>
        <w:spacing w:line="360" w:lineRule="auto"/>
        <w:rPr>
          <w:b/>
          <w:bCs/>
          <w:u w:val="single"/>
        </w:rPr>
      </w:pPr>
      <w:r w:rsidRPr="004F7290">
        <w:rPr>
          <w:b/>
          <w:bCs/>
          <w:u w:val="single"/>
        </w:rPr>
        <w:t>Board Members Absent:</w:t>
      </w:r>
    </w:p>
    <w:p w14:paraId="429E0E9B" w14:textId="77777777" w:rsidR="004F7290" w:rsidRDefault="004F7290" w:rsidP="004F7290">
      <w:pPr>
        <w:spacing w:line="360" w:lineRule="auto"/>
      </w:pPr>
      <w:r>
        <w:t>Mr. Jordan Karnes</w:t>
      </w:r>
      <w:r>
        <w:tab/>
      </w:r>
      <w:r>
        <w:tab/>
        <w:t>Bedford County School Board</w:t>
      </w:r>
    </w:p>
    <w:p w14:paraId="44A3165E" w14:textId="77777777" w:rsidR="004F7290" w:rsidRDefault="004F7290" w:rsidP="004F7290">
      <w:pPr>
        <w:spacing w:line="360" w:lineRule="auto"/>
      </w:pPr>
      <w:r>
        <w:t>Ms. Laura Leroy</w:t>
      </w:r>
      <w:r>
        <w:tab/>
      </w:r>
      <w:r>
        <w:tab/>
      </w:r>
      <w:r>
        <w:tab/>
        <w:t>Floyd County School Board</w:t>
      </w:r>
    </w:p>
    <w:p w14:paraId="162A08D4" w14:textId="77777777" w:rsidR="004F7290" w:rsidRDefault="004F7290" w:rsidP="004F7290">
      <w:pPr>
        <w:spacing w:line="360" w:lineRule="auto"/>
      </w:pPr>
      <w:r>
        <w:t>Ms. Rebekah Slocum</w:t>
      </w:r>
      <w:r>
        <w:tab/>
      </w:r>
      <w:r>
        <w:tab/>
        <w:t>Franklin County School Board</w:t>
      </w:r>
    </w:p>
    <w:p w14:paraId="5A63D2E2" w14:textId="77777777" w:rsidR="004F7290" w:rsidRDefault="004F7290" w:rsidP="006E7FC2">
      <w:pPr>
        <w:spacing w:line="360" w:lineRule="auto"/>
      </w:pPr>
    </w:p>
    <w:p w14:paraId="6DFE6589" w14:textId="77777777" w:rsidR="006E7FC2" w:rsidRDefault="006E7FC2" w:rsidP="001357F6">
      <w:pPr>
        <w:spacing w:line="360" w:lineRule="auto"/>
      </w:pPr>
    </w:p>
    <w:p w14:paraId="233B3CD5" w14:textId="2C5EC101" w:rsidR="001357F6" w:rsidRPr="00FF4843" w:rsidRDefault="001357F6" w:rsidP="001357F6">
      <w:pPr>
        <w:spacing w:line="360" w:lineRule="auto"/>
        <w:rPr>
          <w:b/>
          <w:bCs/>
          <w:u w:val="single"/>
        </w:rPr>
      </w:pPr>
      <w:proofErr w:type="gramStart"/>
      <w:r w:rsidRPr="00FF4843">
        <w:rPr>
          <w:b/>
          <w:bCs/>
          <w:u w:val="single"/>
        </w:rPr>
        <w:t>Also</w:t>
      </w:r>
      <w:proofErr w:type="gramEnd"/>
      <w:r w:rsidRPr="00FF4843">
        <w:rPr>
          <w:b/>
          <w:bCs/>
          <w:u w:val="single"/>
        </w:rPr>
        <w:t xml:space="preserve"> Present</w:t>
      </w:r>
      <w:r w:rsidR="000B1F02">
        <w:rPr>
          <w:b/>
          <w:bCs/>
          <w:u w:val="single"/>
        </w:rPr>
        <w:t xml:space="preserve"> </w:t>
      </w:r>
    </w:p>
    <w:p w14:paraId="32997665" w14:textId="046FA91D" w:rsidR="001357F6" w:rsidRDefault="001A00A5" w:rsidP="001357F6">
      <w:pPr>
        <w:spacing w:line="360" w:lineRule="auto"/>
      </w:pPr>
      <w:r>
        <w:t>Mr. Ken Nicely, Roanoke County Public Schools</w:t>
      </w:r>
      <w:r w:rsidR="006D0E03">
        <w:t>’</w:t>
      </w:r>
      <w:r>
        <w:t xml:space="preserve"> Superintendent </w:t>
      </w:r>
      <w:r w:rsidR="006D0E03">
        <w:t xml:space="preserve">representing the Committee of Superintendents in the absence of </w:t>
      </w:r>
      <w:r w:rsidR="001357F6">
        <w:t>Roanoke C</w:t>
      </w:r>
      <w:r w:rsidR="00340B8B">
        <w:t xml:space="preserve">ity </w:t>
      </w:r>
      <w:r w:rsidR="001357F6">
        <w:t>Public Schools</w:t>
      </w:r>
      <w:r w:rsidR="002115CD">
        <w:t>’</w:t>
      </w:r>
      <w:r w:rsidR="001357F6">
        <w:t xml:space="preserve"> Superintendent, </w:t>
      </w:r>
      <w:r w:rsidR="00340B8B">
        <w:t>Dr. Verletta White</w:t>
      </w:r>
      <w:r w:rsidR="006D0E03">
        <w:t>;</w:t>
      </w:r>
      <w:r w:rsidR="00340B8B">
        <w:t xml:space="preserve"> </w:t>
      </w:r>
      <w:r w:rsidR="001357F6">
        <w:t xml:space="preserve">RVGS Director Mark </w:t>
      </w:r>
      <w:r w:rsidR="595AE6BA">
        <w:t xml:space="preserve">Levy; </w:t>
      </w:r>
      <w:r w:rsidR="001357F6">
        <w:t>Clerk Dawn Winter-Ware</w:t>
      </w:r>
      <w:r w:rsidR="00026638">
        <w:t xml:space="preserve"> and </w:t>
      </w:r>
      <w:r w:rsidR="78F709DB">
        <w:t>Deputy Clerk Paula Buc</w:t>
      </w:r>
      <w:r w:rsidR="00026638">
        <w:t>h.</w:t>
      </w:r>
    </w:p>
    <w:p w14:paraId="63072596" w14:textId="77777777" w:rsidR="007862DE" w:rsidRDefault="007862DE" w:rsidP="001357F6">
      <w:pPr>
        <w:spacing w:line="360" w:lineRule="auto"/>
      </w:pPr>
    </w:p>
    <w:p w14:paraId="2AEDD4FD" w14:textId="4FFA1D63" w:rsidR="001357F6" w:rsidRPr="006346A5" w:rsidRDefault="001357F6" w:rsidP="001357F6">
      <w:pPr>
        <w:spacing w:line="360" w:lineRule="auto"/>
        <w:rPr>
          <w:b/>
          <w:bCs/>
          <w:u w:val="single"/>
        </w:rPr>
      </w:pPr>
      <w:r w:rsidRPr="006346A5">
        <w:rPr>
          <w:b/>
          <w:bCs/>
          <w:u w:val="single"/>
        </w:rPr>
        <w:t>Call To Order</w:t>
      </w:r>
    </w:p>
    <w:p w14:paraId="4CA35609" w14:textId="46FD1AB9" w:rsidR="0095064D" w:rsidRDefault="006D0E03" w:rsidP="0003676B">
      <w:pPr>
        <w:spacing w:line="360" w:lineRule="auto"/>
      </w:pPr>
      <w:r>
        <w:t xml:space="preserve">Board Chair Mr. Trace Bellassai </w:t>
      </w:r>
      <w:r w:rsidR="0003676B">
        <w:t xml:space="preserve">called the </w:t>
      </w:r>
      <w:r w:rsidR="0003676B" w:rsidRPr="00A7726E">
        <w:t>meeting to order at 6</w:t>
      </w:r>
      <w:r w:rsidR="0003676B">
        <w:t xml:space="preserve">: </w:t>
      </w:r>
      <w:r w:rsidR="009970CB">
        <w:t>31</w:t>
      </w:r>
      <w:r w:rsidR="0003676B">
        <w:t xml:space="preserve"> PM.  </w:t>
      </w:r>
    </w:p>
    <w:p w14:paraId="38E03232" w14:textId="77777777" w:rsidR="00A12DF5" w:rsidRDefault="00A12DF5" w:rsidP="0003676B">
      <w:pPr>
        <w:spacing w:line="360" w:lineRule="auto"/>
      </w:pPr>
    </w:p>
    <w:p w14:paraId="293AF558" w14:textId="5FFD60BE" w:rsidR="001357F6" w:rsidRPr="005935B1" w:rsidRDefault="00C62896" w:rsidP="001357F6">
      <w:pPr>
        <w:spacing w:line="360" w:lineRule="auto"/>
      </w:pPr>
      <w:r w:rsidRPr="0035333A">
        <w:t> </w:t>
      </w:r>
      <w:r w:rsidR="001357F6" w:rsidRPr="006346A5">
        <w:rPr>
          <w:b/>
          <w:bCs/>
          <w:u w:val="single"/>
        </w:rPr>
        <w:t>Approval of Agenda</w:t>
      </w:r>
    </w:p>
    <w:p w14:paraId="1CFE0378" w14:textId="741F8A6F" w:rsidR="00C32FEE" w:rsidRDefault="001357F6" w:rsidP="001357F6">
      <w:pPr>
        <w:spacing w:line="360" w:lineRule="auto"/>
      </w:pPr>
      <w:r>
        <w:t xml:space="preserve">On motion by </w:t>
      </w:r>
      <w:r w:rsidR="000A691B">
        <w:t xml:space="preserve">Dr. Jamison </w:t>
      </w:r>
      <w:r w:rsidR="005935B1">
        <w:t xml:space="preserve">and </w:t>
      </w:r>
      <w:r>
        <w:t xml:space="preserve">seconded by </w:t>
      </w:r>
      <w:r w:rsidR="004D163B">
        <w:t xml:space="preserve">Mrs. Weddle, </w:t>
      </w:r>
      <w:r w:rsidR="00942604">
        <w:t xml:space="preserve">the </w:t>
      </w:r>
      <w:r w:rsidR="004D163B">
        <w:t xml:space="preserve">April 13, </w:t>
      </w:r>
      <w:r w:rsidR="00CA5896">
        <w:t>2026</w:t>
      </w:r>
      <w:r w:rsidR="00C17F9F">
        <w:t>,</w:t>
      </w:r>
      <w:r w:rsidR="00942604">
        <w:t xml:space="preserve"> meeting </w:t>
      </w:r>
      <w:r>
        <w:t>agenda was approved as distributed.</w:t>
      </w:r>
    </w:p>
    <w:p w14:paraId="0C0B2EBF" w14:textId="77777777" w:rsidR="00067379" w:rsidRDefault="00067379" w:rsidP="001357F6">
      <w:pPr>
        <w:spacing w:line="360" w:lineRule="auto"/>
      </w:pPr>
    </w:p>
    <w:p w14:paraId="21790AB6" w14:textId="77777777" w:rsidR="00067379" w:rsidRDefault="00067379" w:rsidP="001357F6">
      <w:pPr>
        <w:spacing w:line="360" w:lineRule="auto"/>
      </w:pPr>
    </w:p>
    <w:p w14:paraId="7637BE3A" w14:textId="77777777" w:rsidR="00942604" w:rsidRDefault="00942604" w:rsidP="00C32FEE">
      <w:pPr>
        <w:spacing w:line="360" w:lineRule="auto"/>
        <w:rPr>
          <w:b/>
          <w:bCs/>
          <w:u w:val="single"/>
        </w:rPr>
      </w:pPr>
    </w:p>
    <w:p w14:paraId="4EC10E39" w14:textId="2983A915" w:rsidR="00C32FEE" w:rsidRPr="00322B8E" w:rsidRDefault="00C32FEE" w:rsidP="00C32FEE">
      <w:pPr>
        <w:spacing w:line="360" w:lineRule="auto"/>
        <w:rPr>
          <w:b/>
          <w:bCs/>
          <w:u w:val="single"/>
        </w:rPr>
      </w:pPr>
      <w:r w:rsidRPr="0424F0F8">
        <w:rPr>
          <w:b/>
          <w:bCs/>
          <w:u w:val="single"/>
        </w:rPr>
        <w:lastRenderedPageBreak/>
        <w:t xml:space="preserve">Approval of the </w:t>
      </w:r>
      <w:r w:rsidR="004D163B">
        <w:rPr>
          <w:b/>
          <w:bCs/>
          <w:u w:val="single"/>
        </w:rPr>
        <w:t xml:space="preserve">February 2, </w:t>
      </w:r>
      <w:proofErr w:type="gramStart"/>
      <w:r w:rsidR="004D163B">
        <w:rPr>
          <w:b/>
          <w:bCs/>
          <w:u w:val="single"/>
        </w:rPr>
        <w:t>2026</w:t>
      </w:r>
      <w:proofErr w:type="gramEnd"/>
      <w:r w:rsidR="004D163B">
        <w:rPr>
          <w:b/>
          <w:bCs/>
          <w:u w:val="single"/>
        </w:rPr>
        <w:t xml:space="preserve"> M</w:t>
      </w:r>
      <w:r w:rsidR="00F346C8">
        <w:rPr>
          <w:b/>
          <w:bCs/>
          <w:u w:val="single"/>
        </w:rPr>
        <w:t>eeting Minutes</w:t>
      </w:r>
    </w:p>
    <w:p w14:paraId="0B18BAC0" w14:textId="442D93C5" w:rsidR="00C32FEE" w:rsidRDefault="007A235B" w:rsidP="001357F6">
      <w:pPr>
        <w:spacing w:line="360" w:lineRule="auto"/>
      </w:pPr>
      <w:r>
        <w:t xml:space="preserve">On motion by </w:t>
      </w:r>
      <w:r w:rsidR="001F2528">
        <w:t>Ms. Clemons</w:t>
      </w:r>
      <w:r w:rsidR="00D60518">
        <w:t xml:space="preserve"> and </w:t>
      </w:r>
      <w:r w:rsidR="00AB7EF3">
        <w:t xml:space="preserve">seconded by </w:t>
      </w:r>
      <w:r w:rsidR="00D60518">
        <w:t xml:space="preserve">Dr. Jamison, </w:t>
      </w:r>
      <w:proofErr w:type="gramStart"/>
      <w:r w:rsidR="00522DA3">
        <w:t>the February</w:t>
      </w:r>
      <w:proofErr w:type="gramEnd"/>
      <w:r w:rsidR="00D60518">
        <w:t xml:space="preserve"> 2, 2026</w:t>
      </w:r>
      <w:r w:rsidR="3F584A69">
        <w:t>,</w:t>
      </w:r>
      <w:r w:rsidR="00340FFD">
        <w:t xml:space="preserve"> meeting minutes were approved.  </w:t>
      </w:r>
    </w:p>
    <w:p w14:paraId="66DC7E0C" w14:textId="77777777" w:rsidR="00886CD2" w:rsidRDefault="00886CD2" w:rsidP="001357F6">
      <w:pPr>
        <w:spacing w:line="360" w:lineRule="auto"/>
      </w:pPr>
    </w:p>
    <w:p w14:paraId="263141A2" w14:textId="5A561010" w:rsidR="007A1FEC" w:rsidRDefault="007A1FEC" w:rsidP="0424F0F8">
      <w:pPr>
        <w:spacing w:line="360" w:lineRule="auto"/>
        <w:rPr>
          <w:b/>
          <w:bCs/>
          <w:u w:val="single"/>
        </w:rPr>
      </w:pPr>
      <w:r>
        <w:rPr>
          <w:b/>
          <w:bCs/>
          <w:u w:val="single"/>
        </w:rPr>
        <w:t xml:space="preserve">2025-26 </w:t>
      </w:r>
      <w:r w:rsidR="00811435">
        <w:rPr>
          <w:b/>
          <w:bCs/>
          <w:u w:val="single"/>
        </w:rPr>
        <w:t>Operating Budget Report</w:t>
      </w:r>
    </w:p>
    <w:p w14:paraId="4CAF4B92" w14:textId="3EE58F86" w:rsidR="00DA5709" w:rsidRPr="00053BCE" w:rsidRDefault="00DA5709" w:rsidP="00DA5709">
      <w:pPr>
        <w:spacing w:line="360" w:lineRule="auto"/>
      </w:pPr>
      <w:r w:rsidRPr="00026428">
        <w:t xml:space="preserve">Mr. Levy </w:t>
      </w:r>
      <w:r w:rsidR="00703774">
        <w:t xml:space="preserve">directed Board members </w:t>
      </w:r>
      <w:proofErr w:type="gramStart"/>
      <w:r w:rsidR="00703774">
        <w:t>to</w:t>
      </w:r>
      <w:proofErr w:type="gramEnd"/>
      <w:r w:rsidR="00703774">
        <w:t xml:space="preserve"> </w:t>
      </w:r>
      <w:r w:rsidR="005160E3">
        <w:t xml:space="preserve">a copy of the </w:t>
      </w:r>
      <w:r w:rsidRPr="00026428">
        <w:t xml:space="preserve">RVGS Operating Report </w:t>
      </w:r>
      <w:r w:rsidR="002B70A2">
        <w:t xml:space="preserve">from FY2024-25 and FY2025-26 </w:t>
      </w:r>
      <w:r w:rsidR="005F0813">
        <w:t xml:space="preserve">for comparison purposes and </w:t>
      </w:r>
      <w:r w:rsidRPr="00026428">
        <w:t>provided a brief update</w:t>
      </w:r>
      <w:r w:rsidR="005F0813">
        <w:t xml:space="preserve"> for 2025-26.</w:t>
      </w:r>
    </w:p>
    <w:p w14:paraId="1910FB18" w14:textId="6AC91C67" w:rsidR="2C9681F1" w:rsidRDefault="2C9681F1" w:rsidP="0424F0F8">
      <w:pPr>
        <w:spacing w:line="360" w:lineRule="auto"/>
      </w:pPr>
    </w:p>
    <w:p w14:paraId="60894267" w14:textId="584029E7" w:rsidR="00C16C00" w:rsidRPr="003141F6" w:rsidRDefault="00D1658E" w:rsidP="0424F0F8">
      <w:pPr>
        <w:spacing w:line="360" w:lineRule="auto"/>
        <w:rPr>
          <w:b/>
          <w:bCs/>
          <w:u w:val="single"/>
        </w:rPr>
      </w:pPr>
      <w:r w:rsidRPr="003141F6">
        <w:rPr>
          <w:b/>
          <w:bCs/>
          <w:u w:val="single"/>
        </w:rPr>
        <w:t xml:space="preserve">2026-27 </w:t>
      </w:r>
      <w:r w:rsidR="00DA2085">
        <w:rPr>
          <w:b/>
          <w:bCs/>
          <w:u w:val="single"/>
        </w:rPr>
        <w:t>Budget for Approval</w:t>
      </w:r>
    </w:p>
    <w:p w14:paraId="6C8F665B" w14:textId="1D3F3571" w:rsidR="0424F0F8" w:rsidRDefault="005160E3" w:rsidP="0424F0F8">
      <w:pPr>
        <w:spacing w:line="360" w:lineRule="auto"/>
      </w:pPr>
      <w:r>
        <w:t xml:space="preserve">Mr. Levy </w:t>
      </w:r>
      <w:r w:rsidR="00522DA3">
        <w:t xml:space="preserve">asked </w:t>
      </w:r>
      <w:r w:rsidR="00703774">
        <w:t xml:space="preserve">Board members to </w:t>
      </w:r>
      <w:r w:rsidR="00522DA3">
        <w:t xml:space="preserve">review </w:t>
      </w:r>
      <w:r w:rsidR="00703774">
        <w:t xml:space="preserve">a </w:t>
      </w:r>
      <w:r>
        <w:t xml:space="preserve">copy of the </w:t>
      </w:r>
      <w:r w:rsidR="00DA2085">
        <w:t>2026-27 RVGS</w:t>
      </w:r>
      <w:r w:rsidR="00407AFD">
        <w:t xml:space="preserve"> budget.   </w:t>
      </w:r>
      <w:r w:rsidR="00032BB0" w:rsidRPr="00032BB0">
        <w:t>Mr. Levy stated that tuition was maintained at its current level through efficient operation within the budget and strong support in the form of donations from the RVGS Education Foundation. He further explained that there is a $400,000 carryover/contingency fund available to address any unforeseen budget needs.</w:t>
      </w:r>
    </w:p>
    <w:p w14:paraId="61F82FBD" w14:textId="77777777" w:rsidR="00DE144F" w:rsidRDefault="00DE144F" w:rsidP="0424F0F8">
      <w:pPr>
        <w:spacing w:line="360" w:lineRule="auto"/>
      </w:pPr>
    </w:p>
    <w:p w14:paraId="2D02F82B" w14:textId="6F4758BB" w:rsidR="00076F31" w:rsidRDefault="00076F31" w:rsidP="0424F0F8">
      <w:pPr>
        <w:spacing w:line="360" w:lineRule="auto"/>
      </w:pPr>
      <w:r>
        <w:t xml:space="preserve">On motion by Dr. Jamison and seconded by Ms. Clemons, the RVGS 2026-27 </w:t>
      </w:r>
      <w:r w:rsidR="00DE144F">
        <w:t>b</w:t>
      </w:r>
      <w:r>
        <w:t>udget was approved.</w:t>
      </w:r>
    </w:p>
    <w:p w14:paraId="1EDCF27E" w14:textId="77777777" w:rsidR="00DE144F" w:rsidRDefault="00DE144F" w:rsidP="0424F0F8">
      <w:pPr>
        <w:spacing w:line="360" w:lineRule="auto"/>
      </w:pPr>
    </w:p>
    <w:p w14:paraId="3C3015A5" w14:textId="566BDD0C" w:rsidR="00414D04" w:rsidRPr="0093627B" w:rsidRDefault="00414D04" w:rsidP="001357F6">
      <w:pPr>
        <w:spacing w:line="360" w:lineRule="auto"/>
        <w:rPr>
          <w:b/>
          <w:bCs/>
          <w:u w:val="single"/>
        </w:rPr>
      </w:pPr>
      <w:r w:rsidRPr="0424F0F8">
        <w:rPr>
          <w:b/>
          <w:bCs/>
          <w:u w:val="single"/>
        </w:rPr>
        <w:t>Director’s Report</w:t>
      </w:r>
    </w:p>
    <w:p w14:paraId="14368DDE" w14:textId="4FB9908A" w:rsidR="003C06F6" w:rsidRDefault="00C26562" w:rsidP="00C26562">
      <w:pPr>
        <w:spacing w:line="360" w:lineRule="auto"/>
      </w:pPr>
      <w:r w:rsidRPr="00CC07DD">
        <w:t>Mr. Levy</w:t>
      </w:r>
      <w:r w:rsidR="00703774">
        <w:t xml:space="preserve"> asked </w:t>
      </w:r>
      <w:r w:rsidRPr="00CC07DD">
        <w:t xml:space="preserve">Board members to </w:t>
      </w:r>
      <w:r w:rsidR="00703774">
        <w:t xml:space="preserve">review </w:t>
      </w:r>
      <w:r w:rsidRPr="00CC07DD">
        <w:t>the Director’s Report</w:t>
      </w:r>
      <w:r w:rsidR="00C47A1C">
        <w:t xml:space="preserve"> and said he was pleased to answer any questions.  </w:t>
      </w:r>
      <w:r w:rsidR="009945FF">
        <w:t xml:space="preserve"> Mr. Levy stated the Director’s Report contained</w:t>
      </w:r>
      <w:r w:rsidR="00C74DCF">
        <w:t xml:space="preserve"> </w:t>
      </w:r>
      <w:r w:rsidR="009945FF">
        <w:t>information on the Western Virginia Regional Science Fair</w:t>
      </w:r>
      <w:r w:rsidR="006B1EB3">
        <w:t xml:space="preserve"> and the Virginia State Science and Engineering Fair</w:t>
      </w:r>
      <w:r w:rsidR="004634A8">
        <w:t xml:space="preserve"> (VSSEF)</w:t>
      </w:r>
      <w:r w:rsidR="0018180F">
        <w:t xml:space="preserve">.   </w:t>
      </w:r>
      <w:r w:rsidR="006716FF" w:rsidRPr="006716FF">
        <w:t>Mr. Levy said he was pleased to report that RVGS had more award-winning projects at VSSEF than any other school in the state.</w:t>
      </w:r>
    </w:p>
    <w:p w14:paraId="50E7A428" w14:textId="77777777" w:rsidR="00851BAC" w:rsidRDefault="00851BAC" w:rsidP="00C26562">
      <w:pPr>
        <w:spacing w:line="360" w:lineRule="auto"/>
      </w:pPr>
    </w:p>
    <w:p w14:paraId="619CC3CB" w14:textId="79D9DAA9" w:rsidR="00C26562" w:rsidRDefault="00C26562" w:rsidP="00C26562">
      <w:pPr>
        <w:spacing w:line="360" w:lineRule="auto"/>
      </w:pPr>
      <w:r w:rsidRPr="00186F98">
        <w:t xml:space="preserve">Mr. Levy reviewed information on student </w:t>
      </w:r>
      <w:r w:rsidR="00B053E4">
        <w:t xml:space="preserve">enrollment </w:t>
      </w:r>
      <w:r w:rsidR="00783F9B">
        <w:t xml:space="preserve">and said an estimated 274 students will be attending RVGS for 2026-27. </w:t>
      </w:r>
      <w:r w:rsidR="00C775FD">
        <w:t xml:space="preserve">  Mr. Levy informed Board members of one staff replacement for the upcoming school year</w:t>
      </w:r>
      <w:r w:rsidR="00DD163C">
        <w:t xml:space="preserve"> in mathematics</w:t>
      </w:r>
      <w:r w:rsidR="00542DE6">
        <w:t xml:space="preserve"> and stated Melissa Carr, a first-year Chemistry teacher, received the Outstanding High School Chemistry Teacher Award from the Blue Ridge Section of the American Chemical Society.  </w:t>
      </w:r>
      <w:r w:rsidR="00DD163C">
        <w:t xml:space="preserve">  </w:t>
      </w:r>
    </w:p>
    <w:p w14:paraId="54C315F0" w14:textId="77777777" w:rsidR="00B2261B" w:rsidRDefault="00B2261B" w:rsidP="00C26562">
      <w:pPr>
        <w:spacing w:line="360" w:lineRule="auto"/>
      </w:pPr>
    </w:p>
    <w:p w14:paraId="405DC58C" w14:textId="78A2AE4A" w:rsidR="0424F0F8" w:rsidRDefault="008B65E8" w:rsidP="0424F0F8">
      <w:pPr>
        <w:spacing w:line="360" w:lineRule="auto"/>
      </w:pPr>
      <w:r>
        <w:t xml:space="preserve">Mr. Levy reminded Board members of the RVGS </w:t>
      </w:r>
      <w:r w:rsidR="112EB75F">
        <w:t>202</w:t>
      </w:r>
      <w:r w:rsidR="00624BD4">
        <w:t>6</w:t>
      </w:r>
      <w:r w:rsidR="112EB75F">
        <w:t xml:space="preserve"> Senior Dinner</w:t>
      </w:r>
      <w:r>
        <w:t xml:space="preserve"> that will be held </w:t>
      </w:r>
      <w:r w:rsidR="001D73C9">
        <w:t xml:space="preserve">on </w:t>
      </w:r>
      <w:r w:rsidR="001C1CE9">
        <w:t xml:space="preserve">Monday, May </w:t>
      </w:r>
      <w:r w:rsidR="00624BD4">
        <w:t>4, 2026</w:t>
      </w:r>
      <w:r w:rsidR="00796D0C">
        <w:t>,</w:t>
      </w:r>
      <w:r w:rsidR="001C1CE9">
        <w:t xml:space="preserve"> </w:t>
      </w:r>
      <w:r w:rsidR="112EB75F">
        <w:t>at Hotel Roanoke</w:t>
      </w:r>
      <w:r w:rsidR="00D53113">
        <w:t xml:space="preserve"> at 6:30 PM.</w:t>
      </w:r>
      <w:r w:rsidR="00624BD4">
        <w:t xml:space="preserve">  </w:t>
      </w:r>
    </w:p>
    <w:p w14:paraId="1687FE0C" w14:textId="77777777" w:rsidR="00D53113" w:rsidRDefault="00D53113" w:rsidP="0424F0F8">
      <w:pPr>
        <w:spacing w:line="360" w:lineRule="auto"/>
      </w:pPr>
    </w:p>
    <w:p w14:paraId="3055388E" w14:textId="5FB93B96" w:rsidR="0AC820FB" w:rsidRDefault="0AC820FB" w:rsidP="0424F0F8">
      <w:pPr>
        <w:spacing w:line="360" w:lineRule="auto"/>
        <w:rPr>
          <w:b/>
          <w:bCs/>
          <w:u w:val="single"/>
        </w:rPr>
      </w:pPr>
      <w:r w:rsidRPr="0424F0F8">
        <w:rPr>
          <w:b/>
          <w:bCs/>
          <w:u w:val="single"/>
        </w:rPr>
        <w:lastRenderedPageBreak/>
        <w:t>Board Discussion Items</w:t>
      </w:r>
    </w:p>
    <w:p w14:paraId="33611E2E" w14:textId="227CF486" w:rsidR="0AC820FB" w:rsidRDefault="00B35D52" w:rsidP="0424F0F8">
      <w:pPr>
        <w:spacing w:line="360" w:lineRule="auto"/>
      </w:pPr>
      <w:r>
        <w:t xml:space="preserve">Ms. </w:t>
      </w:r>
      <w:proofErr w:type="spellStart"/>
      <w:r>
        <w:t>Janoschka</w:t>
      </w:r>
      <w:proofErr w:type="spellEnd"/>
      <w:r>
        <w:t xml:space="preserve"> inquired about the rate of att</w:t>
      </w:r>
      <w:r w:rsidR="00437A4C">
        <w:t>rition of first</w:t>
      </w:r>
      <w:r w:rsidR="002370F5">
        <w:t>-</w:t>
      </w:r>
      <w:r w:rsidR="00437A4C">
        <w:t xml:space="preserve">year RVGS students.  Mr. Levy said about 95% </w:t>
      </w:r>
      <w:r w:rsidR="002370F5">
        <w:t xml:space="preserve">of students </w:t>
      </w:r>
      <w:r w:rsidR="00437A4C">
        <w:t>who start at RVGS</w:t>
      </w:r>
      <w:r w:rsidR="002370F5">
        <w:t xml:space="preserve"> </w:t>
      </w:r>
      <w:r w:rsidR="00C0137E">
        <w:t xml:space="preserve">complete the program.  </w:t>
      </w:r>
      <w:r w:rsidR="00996D7D">
        <w:t xml:space="preserve">  He further explained that</w:t>
      </w:r>
      <w:r w:rsidR="00034C7D">
        <w:t xml:space="preserve"> retired RVGS teacher Mr. Fred Hoffman works closely with first year students to provide support and assistance.  </w:t>
      </w:r>
      <w:r w:rsidR="00965A11">
        <w:t xml:space="preserve"> </w:t>
      </w:r>
    </w:p>
    <w:p w14:paraId="182D2B0A" w14:textId="4E654C9B" w:rsidR="0424F0F8" w:rsidRDefault="0424F0F8" w:rsidP="0424F0F8">
      <w:pPr>
        <w:spacing w:line="360" w:lineRule="auto"/>
      </w:pPr>
    </w:p>
    <w:p w14:paraId="0C519A90" w14:textId="36779842" w:rsidR="009935AC" w:rsidRDefault="00CD207D" w:rsidP="001357F6">
      <w:pPr>
        <w:spacing w:line="360" w:lineRule="auto"/>
        <w:rPr>
          <w:b/>
          <w:bCs/>
          <w:u w:val="single"/>
        </w:rPr>
      </w:pPr>
      <w:r w:rsidRPr="0016002C">
        <w:rPr>
          <w:b/>
          <w:bCs/>
          <w:u w:val="single"/>
        </w:rPr>
        <w:t>Superintendent’s Discussion Items</w:t>
      </w:r>
    </w:p>
    <w:p w14:paraId="4978A75F" w14:textId="3A3BF59F" w:rsidR="00BB378D" w:rsidRDefault="002B04B0" w:rsidP="001357F6">
      <w:pPr>
        <w:spacing w:line="360" w:lineRule="auto"/>
      </w:pPr>
      <w:r>
        <w:t xml:space="preserve">Mr. Ken Nicely, </w:t>
      </w:r>
      <w:r w:rsidR="00624BD4">
        <w:t>Superintendent for Roanoke C</w:t>
      </w:r>
      <w:r>
        <w:t>ounty</w:t>
      </w:r>
      <w:r w:rsidR="00EA4A48">
        <w:t xml:space="preserve"> </w:t>
      </w:r>
      <w:r w:rsidR="00624BD4">
        <w:t>Public Schools, thanked Mr. Levy for his repo</w:t>
      </w:r>
      <w:r>
        <w:t xml:space="preserve">rts and information.  </w:t>
      </w:r>
    </w:p>
    <w:p w14:paraId="08E7484F" w14:textId="77777777" w:rsidR="00C050F4" w:rsidRPr="005207B9" w:rsidRDefault="00C050F4" w:rsidP="001357F6">
      <w:pPr>
        <w:spacing w:line="360" w:lineRule="auto"/>
      </w:pPr>
    </w:p>
    <w:p w14:paraId="623AD832" w14:textId="2E2EBE90" w:rsidR="00CD207D" w:rsidRPr="0016002C" w:rsidRDefault="00CD207D" w:rsidP="001357F6">
      <w:pPr>
        <w:spacing w:line="360" w:lineRule="auto"/>
        <w:rPr>
          <w:b/>
          <w:bCs/>
          <w:u w:val="single"/>
        </w:rPr>
      </w:pPr>
      <w:r w:rsidRPr="0016002C">
        <w:rPr>
          <w:b/>
          <w:bCs/>
          <w:u w:val="single"/>
        </w:rPr>
        <w:t>Next Meeting</w:t>
      </w:r>
    </w:p>
    <w:p w14:paraId="284EF44D" w14:textId="6A13D11F" w:rsidR="00624BD4" w:rsidRDefault="00E13716" w:rsidP="001357F6">
      <w:pPr>
        <w:spacing w:line="360" w:lineRule="auto"/>
      </w:pPr>
      <w:r>
        <w:t>The next meetin</w:t>
      </w:r>
      <w:r w:rsidR="0016002C">
        <w:t xml:space="preserve">g of the RVGS Regional Board is scheduled for Monday, </w:t>
      </w:r>
      <w:r w:rsidR="002B04B0">
        <w:t>June 1,</w:t>
      </w:r>
      <w:r w:rsidR="004D6B0F">
        <w:t xml:space="preserve"> 20</w:t>
      </w:r>
      <w:r>
        <w:t>26,</w:t>
      </w:r>
      <w:r w:rsidR="00262331">
        <w:t xml:space="preserve"> </w:t>
      </w:r>
      <w:r w:rsidR="0016002C">
        <w:t xml:space="preserve">at </w:t>
      </w:r>
      <w:r w:rsidR="00262331">
        <w:t>6</w:t>
      </w:r>
      <w:r w:rsidR="0016002C">
        <w:t>:30 PM</w:t>
      </w:r>
      <w:r w:rsidR="004D6B0F">
        <w:t xml:space="preserve">, at the Roanoke Valley Governor’s School.  </w:t>
      </w:r>
    </w:p>
    <w:p w14:paraId="2DE98B3C" w14:textId="77777777" w:rsidR="00C7765D" w:rsidRPr="0016002C" w:rsidRDefault="00C7765D" w:rsidP="001357F6">
      <w:pPr>
        <w:spacing w:line="360" w:lineRule="auto"/>
      </w:pPr>
    </w:p>
    <w:p w14:paraId="70396671" w14:textId="74F7E2A4" w:rsidR="00CD207D" w:rsidRPr="0016002C" w:rsidRDefault="00CD207D" w:rsidP="001357F6">
      <w:pPr>
        <w:spacing w:line="360" w:lineRule="auto"/>
        <w:rPr>
          <w:b/>
          <w:bCs/>
          <w:u w:val="single"/>
        </w:rPr>
      </w:pPr>
      <w:r w:rsidRPr="0016002C">
        <w:rPr>
          <w:b/>
          <w:bCs/>
          <w:u w:val="single"/>
        </w:rPr>
        <w:t>Adjournment</w:t>
      </w:r>
    </w:p>
    <w:p w14:paraId="54118D70" w14:textId="34E2AD34" w:rsidR="00FE6F92" w:rsidRDefault="00AC5882" w:rsidP="001357F6">
      <w:pPr>
        <w:spacing w:line="360" w:lineRule="auto"/>
      </w:pPr>
      <w:r>
        <w:t xml:space="preserve">The meeting adjourned at </w:t>
      </w:r>
      <w:r w:rsidR="00A9377E">
        <w:t>7:</w:t>
      </w:r>
      <w:r w:rsidR="00735A62">
        <w:t>03</w:t>
      </w:r>
      <w:r w:rsidR="00A9377E">
        <w:t xml:space="preserve"> PM.</w:t>
      </w:r>
    </w:p>
    <w:p w14:paraId="0F7AA36F" w14:textId="77777777" w:rsidR="00136229" w:rsidRDefault="00136229"/>
    <w:p w14:paraId="0B346305" w14:textId="77777777" w:rsidR="00E8579B" w:rsidRDefault="00E8579B"/>
    <w:p w14:paraId="4487ADF2" w14:textId="77777777" w:rsidR="00E8579B" w:rsidRDefault="00E8579B"/>
    <w:p w14:paraId="4FCBFB99" w14:textId="77777777" w:rsidR="00E8579B" w:rsidRDefault="00E8579B"/>
    <w:p w14:paraId="4D7EC37D" w14:textId="77777777" w:rsidR="00E8579B" w:rsidRDefault="00E8579B"/>
    <w:p w14:paraId="1267D6B3" w14:textId="77777777" w:rsidR="00E8579B" w:rsidRDefault="00E8579B"/>
    <w:p w14:paraId="50652A9A" w14:textId="77777777" w:rsidR="008D2DDF" w:rsidRDefault="008D2DDF" w:rsidP="002354F3">
      <w:pPr>
        <w:spacing w:line="360" w:lineRule="auto"/>
        <w:rPr>
          <w:b/>
          <w:bCs/>
          <w:u w:val="single"/>
        </w:rPr>
      </w:pPr>
    </w:p>
    <w:p w14:paraId="1E34203B" w14:textId="6A1C07D3" w:rsidR="002354F3" w:rsidRDefault="008D2DDF" w:rsidP="002354F3">
      <w:pPr>
        <w:spacing w:line="360" w:lineRule="auto"/>
        <w:rPr>
          <w:b/>
          <w:bCs/>
          <w:u w:val="single"/>
        </w:rPr>
      </w:pPr>
      <w:r>
        <w:rPr>
          <w:b/>
          <w:bCs/>
          <w:u w:val="single"/>
        </w:rPr>
        <w:t xml:space="preserve">Upcoming </w:t>
      </w:r>
      <w:r w:rsidR="002354F3" w:rsidRPr="0424F0F8">
        <w:rPr>
          <w:b/>
          <w:bCs/>
          <w:u w:val="single"/>
        </w:rPr>
        <w:t>202</w:t>
      </w:r>
      <w:r w:rsidR="002354F3">
        <w:rPr>
          <w:b/>
          <w:bCs/>
          <w:u w:val="single"/>
        </w:rPr>
        <w:t>6</w:t>
      </w:r>
      <w:r w:rsidR="002354F3" w:rsidRPr="0424F0F8">
        <w:rPr>
          <w:b/>
          <w:bCs/>
          <w:u w:val="single"/>
        </w:rPr>
        <w:t xml:space="preserve"> RVGS Regional Board Meeting</w:t>
      </w:r>
      <w:r>
        <w:rPr>
          <w:b/>
          <w:bCs/>
          <w:u w:val="single"/>
        </w:rPr>
        <w:t>s</w:t>
      </w:r>
    </w:p>
    <w:p w14:paraId="0ECB7F68" w14:textId="77777777" w:rsidR="002354F3" w:rsidRDefault="002354F3" w:rsidP="002354F3">
      <w:pPr>
        <w:pStyle w:val="ListParagraph"/>
        <w:numPr>
          <w:ilvl w:val="0"/>
          <w:numId w:val="1"/>
        </w:numPr>
        <w:spacing w:line="360" w:lineRule="auto"/>
      </w:pPr>
      <w:r>
        <w:t>June 1, 2026</w:t>
      </w:r>
    </w:p>
    <w:p w14:paraId="2FE37F5D" w14:textId="77777777" w:rsidR="002354F3" w:rsidRDefault="002354F3" w:rsidP="002354F3">
      <w:pPr>
        <w:pStyle w:val="ListParagraph"/>
        <w:numPr>
          <w:ilvl w:val="0"/>
          <w:numId w:val="1"/>
        </w:numPr>
        <w:spacing w:line="360" w:lineRule="auto"/>
      </w:pPr>
      <w:r>
        <w:t>October 5, 2026</w:t>
      </w:r>
    </w:p>
    <w:p w14:paraId="0F166B38" w14:textId="77777777" w:rsidR="008D2DDF" w:rsidRDefault="008D2DDF" w:rsidP="002354F3">
      <w:pPr>
        <w:spacing w:line="360" w:lineRule="auto"/>
      </w:pPr>
    </w:p>
    <w:p w14:paraId="13898807" w14:textId="3922CDD6" w:rsidR="002354F3" w:rsidRDefault="002354F3" w:rsidP="00AB2DE6">
      <w:pPr>
        <w:spacing w:line="360" w:lineRule="auto"/>
      </w:pPr>
      <w:r>
        <w:t xml:space="preserve">Meetings begin at 6:30 PM at the Roanoke Valley Governor’s School Lecture Hall.  </w:t>
      </w:r>
    </w:p>
    <w:sectPr w:rsidR="002354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A19AC"/>
    <w:multiLevelType w:val="hybridMultilevel"/>
    <w:tmpl w:val="4558AA5E"/>
    <w:lvl w:ilvl="0" w:tplc="9C5032EE">
      <w:start w:val="2025"/>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A1F74B"/>
    <w:multiLevelType w:val="hybridMultilevel"/>
    <w:tmpl w:val="DD6616C4"/>
    <w:lvl w:ilvl="0" w:tplc="B0EE0D82">
      <w:start w:val="1"/>
      <w:numFmt w:val="bullet"/>
      <w:lvlText w:val=""/>
      <w:lvlJc w:val="left"/>
      <w:pPr>
        <w:ind w:left="720" w:hanging="360"/>
      </w:pPr>
      <w:rPr>
        <w:rFonts w:ascii="Symbol" w:hAnsi="Symbol" w:hint="default"/>
      </w:rPr>
    </w:lvl>
    <w:lvl w:ilvl="1" w:tplc="A5368594">
      <w:start w:val="1"/>
      <w:numFmt w:val="bullet"/>
      <w:lvlText w:val="o"/>
      <w:lvlJc w:val="left"/>
      <w:pPr>
        <w:ind w:left="1440" w:hanging="360"/>
      </w:pPr>
      <w:rPr>
        <w:rFonts w:ascii="Courier New" w:hAnsi="Courier New" w:hint="default"/>
      </w:rPr>
    </w:lvl>
    <w:lvl w:ilvl="2" w:tplc="23802C9A">
      <w:start w:val="1"/>
      <w:numFmt w:val="bullet"/>
      <w:lvlText w:val=""/>
      <w:lvlJc w:val="left"/>
      <w:pPr>
        <w:ind w:left="2160" w:hanging="360"/>
      </w:pPr>
      <w:rPr>
        <w:rFonts w:ascii="Wingdings" w:hAnsi="Wingdings" w:hint="default"/>
      </w:rPr>
    </w:lvl>
    <w:lvl w:ilvl="3" w:tplc="658E693C">
      <w:start w:val="1"/>
      <w:numFmt w:val="bullet"/>
      <w:lvlText w:val=""/>
      <w:lvlJc w:val="left"/>
      <w:pPr>
        <w:ind w:left="2880" w:hanging="360"/>
      </w:pPr>
      <w:rPr>
        <w:rFonts w:ascii="Symbol" w:hAnsi="Symbol" w:hint="default"/>
      </w:rPr>
    </w:lvl>
    <w:lvl w:ilvl="4" w:tplc="ADCAC532">
      <w:start w:val="1"/>
      <w:numFmt w:val="bullet"/>
      <w:lvlText w:val="o"/>
      <w:lvlJc w:val="left"/>
      <w:pPr>
        <w:ind w:left="3600" w:hanging="360"/>
      </w:pPr>
      <w:rPr>
        <w:rFonts w:ascii="Courier New" w:hAnsi="Courier New" w:hint="default"/>
      </w:rPr>
    </w:lvl>
    <w:lvl w:ilvl="5" w:tplc="8B3E5DEC">
      <w:start w:val="1"/>
      <w:numFmt w:val="bullet"/>
      <w:lvlText w:val=""/>
      <w:lvlJc w:val="left"/>
      <w:pPr>
        <w:ind w:left="4320" w:hanging="360"/>
      </w:pPr>
      <w:rPr>
        <w:rFonts w:ascii="Wingdings" w:hAnsi="Wingdings" w:hint="default"/>
      </w:rPr>
    </w:lvl>
    <w:lvl w:ilvl="6" w:tplc="A9AA6146">
      <w:start w:val="1"/>
      <w:numFmt w:val="bullet"/>
      <w:lvlText w:val=""/>
      <w:lvlJc w:val="left"/>
      <w:pPr>
        <w:ind w:left="5040" w:hanging="360"/>
      </w:pPr>
      <w:rPr>
        <w:rFonts w:ascii="Symbol" w:hAnsi="Symbol" w:hint="default"/>
      </w:rPr>
    </w:lvl>
    <w:lvl w:ilvl="7" w:tplc="1382BDFA">
      <w:start w:val="1"/>
      <w:numFmt w:val="bullet"/>
      <w:lvlText w:val="o"/>
      <w:lvlJc w:val="left"/>
      <w:pPr>
        <w:ind w:left="5760" w:hanging="360"/>
      </w:pPr>
      <w:rPr>
        <w:rFonts w:ascii="Courier New" w:hAnsi="Courier New" w:hint="default"/>
      </w:rPr>
    </w:lvl>
    <w:lvl w:ilvl="8" w:tplc="B4A6DD04">
      <w:start w:val="1"/>
      <w:numFmt w:val="bullet"/>
      <w:lvlText w:val=""/>
      <w:lvlJc w:val="left"/>
      <w:pPr>
        <w:ind w:left="6480" w:hanging="360"/>
      </w:pPr>
      <w:rPr>
        <w:rFonts w:ascii="Wingdings" w:hAnsi="Wingdings" w:hint="default"/>
      </w:rPr>
    </w:lvl>
  </w:abstractNum>
  <w:abstractNum w:abstractNumId="2" w15:restartNumberingAfterBreak="0">
    <w:nsid w:val="601851CE"/>
    <w:multiLevelType w:val="hybridMultilevel"/>
    <w:tmpl w:val="07ACD6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09C137D"/>
    <w:multiLevelType w:val="hybridMultilevel"/>
    <w:tmpl w:val="ADF4004E"/>
    <w:lvl w:ilvl="0" w:tplc="86BC84FE">
      <w:start w:val="2025"/>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1E7DFA"/>
    <w:multiLevelType w:val="hybridMultilevel"/>
    <w:tmpl w:val="7870B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5005147">
    <w:abstractNumId w:val="1"/>
  </w:num>
  <w:num w:numId="2" w16cid:durableId="865673680">
    <w:abstractNumId w:val="4"/>
  </w:num>
  <w:num w:numId="3" w16cid:durableId="1723868050">
    <w:abstractNumId w:val="2"/>
  </w:num>
  <w:num w:numId="4" w16cid:durableId="517696797">
    <w:abstractNumId w:val="3"/>
  </w:num>
  <w:num w:numId="5" w16cid:durableId="515192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213"/>
    <w:rsid w:val="00000F45"/>
    <w:rsid w:val="000230E5"/>
    <w:rsid w:val="00024DB5"/>
    <w:rsid w:val="00026638"/>
    <w:rsid w:val="00032BB0"/>
    <w:rsid w:val="00034C7D"/>
    <w:rsid w:val="0003676B"/>
    <w:rsid w:val="0004361F"/>
    <w:rsid w:val="000465EE"/>
    <w:rsid w:val="00053F9A"/>
    <w:rsid w:val="0005482C"/>
    <w:rsid w:val="00063A87"/>
    <w:rsid w:val="00067379"/>
    <w:rsid w:val="00074ACF"/>
    <w:rsid w:val="00076F31"/>
    <w:rsid w:val="00077919"/>
    <w:rsid w:val="00077F2F"/>
    <w:rsid w:val="000853A1"/>
    <w:rsid w:val="000876F2"/>
    <w:rsid w:val="00092AB8"/>
    <w:rsid w:val="00094FAC"/>
    <w:rsid w:val="0009759E"/>
    <w:rsid w:val="000A09E4"/>
    <w:rsid w:val="000A5533"/>
    <w:rsid w:val="000A691B"/>
    <w:rsid w:val="000B1F02"/>
    <w:rsid w:val="000B5334"/>
    <w:rsid w:val="000D07BD"/>
    <w:rsid w:val="000D58A2"/>
    <w:rsid w:val="000D5BC6"/>
    <w:rsid w:val="000E541E"/>
    <w:rsid w:val="000E59AE"/>
    <w:rsid w:val="000E7422"/>
    <w:rsid w:val="000F3D68"/>
    <w:rsid w:val="000F487E"/>
    <w:rsid w:val="000F4B7D"/>
    <w:rsid w:val="000F5350"/>
    <w:rsid w:val="000F5716"/>
    <w:rsid w:val="0010383E"/>
    <w:rsid w:val="00106E81"/>
    <w:rsid w:val="00117CDA"/>
    <w:rsid w:val="00124672"/>
    <w:rsid w:val="00133849"/>
    <w:rsid w:val="001357F6"/>
    <w:rsid w:val="00136229"/>
    <w:rsid w:val="001506D6"/>
    <w:rsid w:val="0015426B"/>
    <w:rsid w:val="001560F8"/>
    <w:rsid w:val="0016002C"/>
    <w:rsid w:val="00166E9C"/>
    <w:rsid w:val="0018180F"/>
    <w:rsid w:val="00186F98"/>
    <w:rsid w:val="00194814"/>
    <w:rsid w:val="00195C47"/>
    <w:rsid w:val="001A00A5"/>
    <w:rsid w:val="001A0A62"/>
    <w:rsid w:val="001A50F3"/>
    <w:rsid w:val="001B2EC0"/>
    <w:rsid w:val="001C01AD"/>
    <w:rsid w:val="001C1CE9"/>
    <w:rsid w:val="001C7208"/>
    <w:rsid w:val="001D5ED1"/>
    <w:rsid w:val="001D73C9"/>
    <w:rsid w:val="001E589B"/>
    <w:rsid w:val="001E76EE"/>
    <w:rsid w:val="001F2528"/>
    <w:rsid w:val="002115CD"/>
    <w:rsid w:val="0021704C"/>
    <w:rsid w:val="00221900"/>
    <w:rsid w:val="00221D50"/>
    <w:rsid w:val="0022629E"/>
    <w:rsid w:val="00234B6D"/>
    <w:rsid w:val="002354F3"/>
    <w:rsid w:val="002370F5"/>
    <w:rsid w:val="0024421C"/>
    <w:rsid w:val="00246FD2"/>
    <w:rsid w:val="00262331"/>
    <w:rsid w:val="00267F26"/>
    <w:rsid w:val="0027089C"/>
    <w:rsid w:val="0027430E"/>
    <w:rsid w:val="002748FA"/>
    <w:rsid w:val="00294592"/>
    <w:rsid w:val="002958A0"/>
    <w:rsid w:val="002A55D1"/>
    <w:rsid w:val="002B04B0"/>
    <w:rsid w:val="002B155E"/>
    <w:rsid w:val="002B70A2"/>
    <w:rsid w:val="002D4A2C"/>
    <w:rsid w:val="002D4F55"/>
    <w:rsid w:val="002E49FE"/>
    <w:rsid w:val="002F3CFF"/>
    <w:rsid w:val="002F4AEA"/>
    <w:rsid w:val="003034D5"/>
    <w:rsid w:val="00304567"/>
    <w:rsid w:val="00306990"/>
    <w:rsid w:val="003141F6"/>
    <w:rsid w:val="00316C60"/>
    <w:rsid w:val="0032526B"/>
    <w:rsid w:val="00327276"/>
    <w:rsid w:val="00333C70"/>
    <w:rsid w:val="003354D6"/>
    <w:rsid w:val="00335576"/>
    <w:rsid w:val="00340B8B"/>
    <w:rsid w:val="00340FFD"/>
    <w:rsid w:val="00344389"/>
    <w:rsid w:val="00344CD7"/>
    <w:rsid w:val="003473C2"/>
    <w:rsid w:val="00360E1C"/>
    <w:rsid w:val="003627D7"/>
    <w:rsid w:val="00372B2A"/>
    <w:rsid w:val="00377A66"/>
    <w:rsid w:val="00382CC3"/>
    <w:rsid w:val="0038631E"/>
    <w:rsid w:val="003A0D06"/>
    <w:rsid w:val="003A12AD"/>
    <w:rsid w:val="003B55B6"/>
    <w:rsid w:val="003B5788"/>
    <w:rsid w:val="003B5C74"/>
    <w:rsid w:val="003B6BAF"/>
    <w:rsid w:val="003C06F6"/>
    <w:rsid w:val="003C2206"/>
    <w:rsid w:val="003C6A09"/>
    <w:rsid w:val="003E6A09"/>
    <w:rsid w:val="003F2D5E"/>
    <w:rsid w:val="00402B30"/>
    <w:rsid w:val="00407AFD"/>
    <w:rsid w:val="00410049"/>
    <w:rsid w:val="00410BA5"/>
    <w:rsid w:val="00414A83"/>
    <w:rsid w:val="00414D04"/>
    <w:rsid w:val="00425038"/>
    <w:rsid w:val="00437A4C"/>
    <w:rsid w:val="00444563"/>
    <w:rsid w:val="0046126F"/>
    <w:rsid w:val="00462B1F"/>
    <w:rsid w:val="004634A8"/>
    <w:rsid w:val="00473DB9"/>
    <w:rsid w:val="0047494A"/>
    <w:rsid w:val="00480454"/>
    <w:rsid w:val="00481AEB"/>
    <w:rsid w:val="00482EF7"/>
    <w:rsid w:val="004ADB3E"/>
    <w:rsid w:val="004B33C9"/>
    <w:rsid w:val="004C0035"/>
    <w:rsid w:val="004C4D5F"/>
    <w:rsid w:val="004C78F6"/>
    <w:rsid w:val="004D163B"/>
    <w:rsid w:val="004D6B0F"/>
    <w:rsid w:val="004E5545"/>
    <w:rsid w:val="004F7290"/>
    <w:rsid w:val="00510322"/>
    <w:rsid w:val="0051121C"/>
    <w:rsid w:val="005160E3"/>
    <w:rsid w:val="005207B9"/>
    <w:rsid w:val="00522DA3"/>
    <w:rsid w:val="005334A6"/>
    <w:rsid w:val="00533D76"/>
    <w:rsid w:val="005410FB"/>
    <w:rsid w:val="00542DE6"/>
    <w:rsid w:val="005533FF"/>
    <w:rsid w:val="005608B7"/>
    <w:rsid w:val="00560F23"/>
    <w:rsid w:val="0057145C"/>
    <w:rsid w:val="00575095"/>
    <w:rsid w:val="00585947"/>
    <w:rsid w:val="005935B1"/>
    <w:rsid w:val="005A1469"/>
    <w:rsid w:val="005C79C6"/>
    <w:rsid w:val="005D2698"/>
    <w:rsid w:val="005F0813"/>
    <w:rsid w:val="005F14AE"/>
    <w:rsid w:val="005F2552"/>
    <w:rsid w:val="005F5A27"/>
    <w:rsid w:val="005F5D06"/>
    <w:rsid w:val="005F7B70"/>
    <w:rsid w:val="00605AFC"/>
    <w:rsid w:val="00617543"/>
    <w:rsid w:val="00617D18"/>
    <w:rsid w:val="00624BD4"/>
    <w:rsid w:val="00625599"/>
    <w:rsid w:val="00630743"/>
    <w:rsid w:val="00634D05"/>
    <w:rsid w:val="00640D0B"/>
    <w:rsid w:val="00647CF8"/>
    <w:rsid w:val="00651F3E"/>
    <w:rsid w:val="006536A0"/>
    <w:rsid w:val="00656D39"/>
    <w:rsid w:val="00656E81"/>
    <w:rsid w:val="006575CB"/>
    <w:rsid w:val="006716FF"/>
    <w:rsid w:val="0068183A"/>
    <w:rsid w:val="006916FC"/>
    <w:rsid w:val="006A14A7"/>
    <w:rsid w:val="006B1EB3"/>
    <w:rsid w:val="006B31C7"/>
    <w:rsid w:val="006D0E03"/>
    <w:rsid w:val="006E7FC2"/>
    <w:rsid w:val="00702213"/>
    <w:rsid w:val="00703774"/>
    <w:rsid w:val="00706628"/>
    <w:rsid w:val="007243A9"/>
    <w:rsid w:val="00730EBB"/>
    <w:rsid w:val="00735A62"/>
    <w:rsid w:val="00737D6F"/>
    <w:rsid w:val="00741A65"/>
    <w:rsid w:val="00741C46"/>
    <w:rsid w:val="00741F18"/>
    <w:rsid w:val="00756285"/>
    <w:rsid w:val="007623B7"/>
    <w:rsid w:val="0076313E"/>
    <w:rsid w:val="00763E29"/>
    <w:rsid w:val="0076440B"/>
    <w:rsid w:val="00783F9B"/>
    <w:rsid w:val="007862DE"/>
    <w:rsid w:val="00796D0C"/>
    <w:rsid w:val="007A1FEC"/>
    <w:rsid w:val="007A235B"/>
    <w:rsid w:val="007A3F89"/>
    <w:rsid w:val="007C14DE"/>
    <w:rsid w:val="007C2C9B"/>
    <w:rsid w:val="007D7292"/>
    <w:rsid w:val="007E4652"/>
    <w:rsid w:val="007E53F6"/>
    <w:rsid w:val="007E5789"/>
    <w:rsid w:val="007F2CB7"/>
    <w:rsid w:val="00806846"/>
    <w:rsid w:val="00811435"/>
    <w:rsid w:val="00822C1C"/>
    <w:rsid w:val="008302C1"/>
    <w:rsid w:val="00834506"/>
    <w:rsid w:val="00841A44"/>
    <w:rsid w:val="00851BAC"/>
    <w:rsid w:val="008530ED"/>
    <w:rsid w:val="00855352"/>
    <w:rsid w:val="008626DA"/>
    <w:rsid w:val="0087300D"/>
    <w:rsid w:val="00873638"/>
    <w:rsid w:val="008765C0"/>
    <w:rsid w:val="00877BED"/>
    <w:rsid w:val="008807AA"/>
    <w:rsid w:val="00886CD2"/>
    <w:rsid w:val="00890C79"/>
    <w:rsid w:val="008946DC"/>
    <w:rsid w:val="008A3146"/>
    <w:rsid w:val="008B1F62"/>
    <w:rsid w:val="008B65E8"/>
    <w:rsid w:val="008B71FD"/>
    <w:rsid w:val="008C0075"/>
    <w:rsid w:val="008C0E86"/>
    <w:rsid w:val="008C1B6D"/>
    <w:rsid w:val="008D2DDF"/>
    <w:rsid w:val="008D3997"/>
    <w:rsid w:val="008D3DC6"/>
    <w:rsid w:val="008D66E7"/>
    <w:rsid w:val="008E5378"/>
    <w:rsid w:val="008F34D7"/>
    <w:rsid w:val="009054BD"/>
    <w:rsid w:val="00915C58"/>
    <w:rsid w:val="00920822"/>
    <w:rsid w:val="009248CC"/>
    <w:rsid w:val="00930F80"/>
    <w:rsid w:val="0093627B"/>
    <w:rsid w:val="00942604"/>
    <w:rsid w:val="0095064D"/>
    <w:rsid w:val="00950A7E"/>
    <w:rsid w:val="00965A11"/>
    <w:rsid w:val="00973CA2"/>
    <w:rsid w:val="00977168"/>
    <w:rsid w:val="009830C9"/>
    <w:rsid w:val="009866DA"/>
    <w:rsid w:val="00987BAE"/>
    <w:rsid w:val="00992DFF"/>
    <w:rsid w:val="009935AC"/>
    <w:rsid w:val="009937D6"/>
    <w:rsid w:val="009945FF"/>
    <w:rsid w:val="00996D7D"/>
    <w:rsid w:val="009970CB"/>
    <w:rsid w:val="009B29F7"/>
    <w:rsid w:val="009B3D6C"/>
    <w:rsid w:val="009B3E22"/>
    <w:rsid w:val="009C178C"/>
    <w:rsid w:val="009D6DF2"/>
    <w:rsid w:val="009E3769"/>
    <w:rsid w:val="00A12DF5"/>
    <w:rsid w:val="00A151D4"/>
    <w:rsid w:val="00A200B3"/>
    <w:rsid w:val="00A201E0"/>
    <w:rsid w:val="00A218BA"/>
    <w:rsid w:val="00A22548"/>
    <w:rsid w:val="00A30AC4"/>
    <w:rsid w:val="00A37319"/>
    <w:rsid w:val="00A648FE"/>
    <w:rsid w:val="00A6743B"/>
    <w:rsid w:val="00A7726E"/>
    <w:rsid w:val="00A81CE2"/>
    <w:rsid w:val="00A82668"/>
    <w:rsid w:val="00A82EAD"/>
    <w:rsid w:val="00A913E2"/>
    <w:rsid w:val="00A91A32"/>
    <w:rsid w:val="00A9377E"/>
    <w:rsid w:val="00AB2DE6"/>
    <w:rsid w:val="00AB7EF3"/>
    <w:rsid w:val="00AC1234"/>
    <w:rsid w:val="00AC16DC"/>
    <w:rsid w:val="00AC5882"/>
    <w:rsid w:val="00AD23D0"/>
    <w:rsid w:val="00AD3A22"/>
    <w:rsid w:val="00AF48EE"/>
    <w:rsid w:val="00B01800"/>
    <w:rsid w:val="00B053E4"/>
    <w:rsid w:val="00B075B6"/>
    <w:rsid w:val="00B1058B"/>
    <w:rsid w:val="00B16769"/>
    <w:rsid w:val="00B200E8"/>
    <w:rsid w:val="00B21C79"/>
    <w:rsid w:val="00B2261B"/>
    <w:rsid w:val="00B27F8A"/>
    <w:rsid w:val="00B35D52"/>
    <w:rsid w:val="00B47056"/>
    <w:rsid w:val="00B53ACD"/>
    <w:rsid w:val="00B574FA"/>
    <w:rsid w:val="00B62556"/>
    <w:rsid w:val="00B644DA"/>
    <w:rsid w:val="00B72140"/>
    <w:rsid w:val="00B730D9"/>
    <w:rsid w:val="00B7670B"/>
    <w:rsid w:val="00B808FC"/>
    <w:rsid w:val="00B8566F"/>
    <w:rsid w:val="00B870CE"/>
    <w:rsid w:val="00B9345E"/>
    <w:rsid w:val="00B95BCD"/>
    <w:rsid w:val="00B97944"/>
    <w:rsid w:val="00BA16E4"/>
    <w:rsid w:val="00BA2463"/>
    <w:rsid w:val="00BB378D"/>
    <w:rsid w:val="00BB6565"/>
    <w:rsid w:val="00BC0C9B"/>
    <w:rsid w:val="00BD3DA9"/>
    <w:rsid w:val="00C00F16"/>
    <w:rsid w:val="00C0137E"/>
    <w:rsid w:val="00C050F4"/>
    <w:rsid w:val="00C1258B"/>
    <w:rsid w:val="00C16C00"/>
    <w:rsid w:val="00C17EF7"/>
    <w:rsid w:val="00C17F9F"/>
    <w:rsid w:val="00C25BDD"/>
    <w:rsid w:val="00C26562"/>
    <w:rsid w:val="00C30086"/>
    <w:rsid w:val="00C31806"/>
    <w:rsid w:val="00C321B4"/>
    <w:rsid w:val="00C32FEE"/>
    <w:rsid w:val="00C414CD"/>
    <w:rsid w:val="00C47A1C"/>
    <w:rsid w:val="00C54621"/>
    <w:rsid w:val="00C62896"/>
    <w:rsid w:val="00C70A34"/>
    <w:rsid w:val="00C74164"/>
    <w:rsid w:val="00C74DCF"/>
    <w:rsid w:val="00C775FD"/>
    <w:rsid w:val="00C7765D"/>
    <w:rsid w:val="00C83F48"/>
    <w:rsid w:val="00C92915"/>
    <w:rsid w:val="00CA0C7D"/>
    <w:rsid w:val="00CA3004"/>
    <w:rsid w:val="00CA5896"/>
    <w:rsid w:val="00CA68AC"/>
    <w:rsid w:val="00CB2C40"/>
    <w:rsid w:val="00CC605F"/>
    <w:rsid w:val="00CD207D"/>
    <w:rsid w:val="00CD504B"/>
    <w:rsid w:val="00CE5990"/>
    <w:rsid w:val="00CE7311"/>
    <w:rsid w:val="00CF402C"/>
    <w:rsid w:val="00D04E63"/>
    <w:rsid w:val="00D1658E"/>
    <w:rsid w:val="00D37A14"/>
    <w:rsid w:val="00D4254A"/>
    <w:rsid w:val="00D45A0A"/>
    <w:rsid w:val="00D52BBC"/>
    <w:rsid w:val="00D53113"/>
    <w:rsid w:val="00D56276"/>
    <w:rsid w:val="00D574EB"/>
    <w:rsid w:val="00D60518"/>
    <w:rsid w:val="00D706A9"/>
    <w:rsid w:val="00D73445"/>
    <w:rsid w:val="00D73962"/>
    <w:rsid w:val="00D93AEE"/>
    <w:rsid w:val="00D96DB6"/>
    <w:rsid w:val="00DA1D27"/>
    <w:rsid w:val="00DA2085"/>
    <w:rsid w:val="00DA5709"/>
    <w:rsid w:val="00DC0617"/>
    <w:rsid w:val="00DC407C"/>
    <w:rsid w:val="00DD163C"/>
    <w:rsid w:val="00DD3F2A"/>
    <w:rsid w:val="00DD606C"/>
    <w:rsid w:val="00DE144F"/>
    <w:rsid w:val="00DF03C7"/>
    <w:rsid w:val="00E1027A"/>
    <w:rsid w:val="00E117C8"/>
    <w:rsid w:val="00E13716"/>
    <w:rsid w:val="00E1724F"/>
    <w:rsid w:val="00E328D4"/>
    <w:rsid w:val="00E34664"/>
    <w:rsid w:val="00E3649A"/>
    <w:rsid w:val="00E37449"/>
    <w:rsid w:val="00E410CD"/>
    <w:rsid w:val="00E4548F"/>
    <w:rsid w:val="00E46B5A"/>
    <w:rsid w:val="00E75388"/>
    <w:rsid w:val="00E8092F"/>
    <w:rsid w:val="00E8579B"/>
    <w:rsid w:val="00EA027D"/>
    <w:rsid w:val="00EA1830"/>
    <w:rsid w:val="00EA2585"/>
    <w:rsid w:val="00EA4A48"/>
    <w:rsid w:val="00EA75F8"/>
    <w:rsid w:val="00ED3B30"/>
    <w:rsid w:val="00ED60BB"/>
    <w:rsid w:val="00ED7394"/>
    <w:rsid w:val="00EE6486"/>
    <w:rsid w:val="00F12859"/>
    <w:rsid w:val="00F12CF8"/>
    <w:rsid w:val="00F20179"/>
    <w:rsid w:val="00F25C30"/>
    <w:rsid w:val="00F30EB7"/>
    <w:rsid w:val="00F346C8"/>
    <w:rsid w:val="00F41D70"/>
    <w:rsid w:val="00F506E5"/>
    <w:rsid w:val="00F5610B"/>
    <w:rsid w:val="00F6891D"/>
    <w:rsid w:val="00F800A1"/>
    <w:rsid w:val="00F953B0"/>
    <w:rsid w:val="00F97F4A"/>
    <w:rsid w:val="00FA04EF"/>
    <w:rsid w:val="00FA4EC6"/>
    <w:rsid w:val="00FB37D6"/>
    <w:rsid w:val="00FD0E06"/>
    <w:rsid w:val="00FD1FC4"/>
    <w:rsid w:val="00FE3E5A"/>
    <w:rsid w:val="00FE6A0F"/>
    <w:rsid w:val="00FE6F92"/>
    <w:rsid w:val="03A04AAF"/>
    <w:rsid w:val="0424F0F8"/>
    <w:rsid w:val="04E3764A"/>
    <w:rsid w:val="05B80BCE"/>
    <w:rsid w:val="06AC5913"/>
    <w:rsid w:val="0717C034"/>
    <w:rsid w:val="0765B4AB"/>
    <w:rsid w:val="092100F7"/>
    <w:rsid w:val="09272C80"/>
    <w:rsid w:val="09C00B7D"/>
    <w:rsid w:val="0A5A0745"/>
    <w:rsid w:val="0AC820FB"/>
    <w:rsid w:val="0B8AFBDA"/>
    <w:rsid w:val="0BF5D7A6"/>
    <w:rsid w:val="0CEE882F"/>
    <w:rsid w:val="0D5A1A83"/>
    <w:rsid w:val="0DD14221"/>
    <w:rsid w:val="0E24A6C8"/>
    <w:rsid w:val="0EE5451B"/>
    <w:rsid w:val="0F5041AA"/>
    <w:rsid w:val="0F87F6FB"/>
    <w:rsid w:val="1023328F"/>
    <w:rsid w:val="1081157C"/>
    <w:rsid w:val="112EB75F"/>
    <w:rsid w:val="11AABE9B"/>
    <w:rsid w:val="11B80DDC"/>
    <w:rsid w:val="11D49E3E"/>
    <w:rsid w:val="121CE5DD"/>
    <w:rsid w:val="12485A90"/>
    <w:rsid w:val="12712F75"/>
    <w:rsid w:val="12EAC1D2"/>
    <w:rsid w:val="13468EFC"/>
    <w:rsid w:val="13B8B63E"/>
    <w:rsid w:val="1423B2CD"/>
    <w:rsid w:val="15791784"/>
    <w:rsid w:val="15806B5C"/>
    <w:rsid w:val="15A4A772"/>
    <w:rsid w:val="162FB8AD"/>
    <w:rsid w:val="169B2299"/>
    <w:rsid w:val="1703314D"/>
    <w:rsid w:val="172ED75A"/>
    <w:rsid w:val="183E665A"/>
    <w:rsid w:val="1868724E"/>
    <w:rsid w:val="18702B6A"/>
    <w:rsid w:val="188C2761"/>
    <w:rsid w:val="18DC4834"/>
    <w:rsid w:val="194EDC72"/>
    <w:rsid w:val="1AD0D5C2"/>
    <w:rsid w:val="1C13E8F6"/>
    <w:rsid w:val="1C2EC4B2"/>
    <w:rsid w:val="1D1784E2"/>
    <w:rsid w:val="1DAFB957"/>
    <w:rsid w:val="1E07D767"/>
    <w:rsid w:val="1F22C547"/>
    <w:rsid w:val="1F6E52FA"/>
    <w:rsid w:val="20FAE779"/>
    <w:rsid w:val="210A235B"/>
    <w:rsid w:val="214F2B5D"/>
    <w:rsid w:val="2229216F"/>
    <w:rsid w:val="24991EF6"/>
    <w:rsid w:val="250070AD"/>
    <w:rsid w:val="27617DDD"/>
    <w:rsid w:val="29FAFC98"/>
    <w:rsid w:val="2A7B6A6B"/>
    <w:rsid w:val="2B6FB231"/>
    <w:rsid w:val="2C9681F1"/>
    <w:rsid w:val="2C988A8C"/>
    <w:rsid w:val="2CA2F91B"/>
    <w:rsid w:val="2CBE1CD0"/>
    <w:rsid w:val="2D04A756"/>
    <w:rsid w:val="2D097AA9"/>
    <w:rsid w:val="2D09D8EA"/>
    <w:rsid w:val="2D480B74"/>
    <w:rsid w:val="2D5EEAE1"/>
    <w:rsid w:val="2E345AED"/>
    <w:rsid w:val="2E59ED31"/>
    <w:rsid w:val="2EBD9CE9"/>
    <w:rsid w:val="2F3F7846"/>
    <w:rsid w:val="30BDDD87"/>
    <w:rsid w:val="3115D064"/>
    <w:rsid w:val="314A2850"/>
    <w:rsid w:val="34C92EB5"/>
    <w:rsid w:val="351D9C5F"/>
    <w:rsid w:val="3532827D"/>
    <w:rsid w:val="35372165"/>
    <w:rsid w:val="365FCA18"/>
    <w:rsid w:val="3664FF16"/>
    <w:rsid w:val="36C7D3C7"/>
    <w:rsid w:val="36CE52DE"/>
    <w:rsid w:val="3897A20E"/>
    <w:rsid w:val="39902621"/>
    <w:rsid w:val="3B7EFABF"/>
    <w:rsid w:val="3BA2143E"/>
    <w:rsid w:val="3BE6CC03"/>
    <w:rsid w:val="3CDC2E20"/>
    <w:rsid w:val="3D5A653A"/>
    <w:rsid w:val="3D8D61A1"/>
    <w:rsid w:val="3E77FE81"/>
    <w:rsid w:val="3EF6359B"/>
    <w:rsid w:val="3F584A69"/>
    <w:rsid w:val="3F771D2E"/>
    <w:rsid w:val="3FF02BF4"/>
    <w:rsid w:val="414130F5"/>
    <w:rsid w:val="421BEF14"/>
    <w:rsid w:val="426C3AAB"/>
    <w:rsid w:val="42CFB215"/>
    <w:rsid w:val="42DD0156"/>
    <w:rsid w:val="42F88574"/>
    <w:rsid w:val="438059B1"/>
    <w:rsid w:val="43ACD5E6"/>
    <w:rsid w:val="44647930"/>
    <w:rsid w:val="44C1ADC1"/>
    <w:rsid w:val="44E74005"/>
    <w:rsid w:val="4546AC5D"/>
    <w:rsid w:val="459E7045"/>
    <w:rsid w:val="46AB55B0"/>
    <w:rsid w:val="46E476A8"/>
    <w:rsid w:val="48559162"/>
    <w:rsid w:val="48804709"/>
    <w:rsid w:val="488CD377"/>
    <w:rsid w:val="4CF251EA"/>
    <w:rsid w:val="4D55BDB0"/>
    <w:rsid w:val="4DAAC54E"/>
    <w:rsid w:val="4DB76651"/>
    <w:rsid w:val="4EE36D22"/>
    <w:rsid w:val="4EE91BDC"/>
    <w:rsid w:val="4FB84C74"/>
    <w:rsid w:val="51F7B5B7"/>
    <w:rsid w:val="52CCAD82"/>
    <w:rsid w:val="531385B0"/>
    <w:rsid w:val="532AA3A8"/>
    <w:rsid w:val="544360DC"/>
    <w:rsid w:val="549DA088"/>
    <w:rsid w:val="54ADEB54"/>
    <w:rsid w:val="551BCBB5"/>
    <w:rsid w:val="5891F3F2"/>
    <w:rsid w:val="590F9F27"/>
    <w:rsid w:val="5931ACC1"/>
    <w:rsid w:val="595AE6BA"/>
    <w:rsid w:val="59C38D1C"/>
    <w:rsid w:val="5A2DC453"/>
    <w:rsid w:val="5B1481B8"/>
    <w:rsid w:val="5B201AED"/>
    <w:rsid w:val="5BBCD0BE"/>
    <w:rsid w:val="5BC994B4"/>
    <w:rsid w:val="5C7B7D4E"/>
    <w:rsid w:val="5D3AC8B6"/>
    <w:rsid w:val="5D656515"/>
    <w:rsid w:val="5DEDDA88"/>
    <w:rsid w:val="5E7F4F3B"/>
    <w:rsid w:val="5E9B83AE"/>
    <w:rsid w:val="5F7EE0AB"/>
    <w:rsid w:val="609D05D7"/>
    <w:rsid w:val="61147AC4"/>
    <w:rsid w:val="611AB10C"/>
    <w:rsid w:val="622EEAC2"/>
    <w:rsid w:val="629B9CE5"/>
    <w:rsid w:val="62B64030"/>
    <w:rsid w:val="62BD27EE"/>
    <w:rsid w:val="62BFA780"/>
    <w:rsid w:val="636EF4D1"/>
    <w:rsid w:val="6382949C"/>
    <w:rsid w:val="64A79CA5"/>
    <w:rsid w:val="64D93614"/>
    <w:rsid w:val="6551D282"/>
    <w:rsid w:val="66436D06"/>
    <w:rsid w:val="664BFDAC"/>
    <w:rsid w:val="665C4878"/>
    <w:rsid w:val="66F2F1E6"/>
    <w:rsid w:val="67D4893D"/>
    <w:rsid w:val="69030447"/>
    <w:rsid w:val="69127E15"/>
    <w:rsid w:val="6923BE52"/>
    <w:rsid w:val="6953251A"/>
    <w:rsid w:val="697B0DC8"/>
    <w:rsid w:val="69DE3655"/>
    <w:rsid w:val="6B47DE4C"/>
    <w:rsid w:val="6BB868E6"/>
    <w:rsid w:val="6CC6B77B"/>
    <w:rsid w:val="6CD0C930"/>
    <w:rsid w:val="6DA5A6D5"/>
    <w:rsid w:val="6DCA907C"/>
    <w:rsid w:val="6E6287DC"/>
    <w:rsid w:val="6F127721"/>
    <w:rsid w:val="6F62C2B8"/>
    <w:rsid w:val="71538E08"/>
    <w:rsid w:val="7190C41C"/>
    <w:rsid w:val="72E9423D"/>
    <w:rsid w:val="7335F8FF"/>
    <w:rsid w:val="73AA0254"/>
    <w:rsid w:val="7631A822"/>
    <w:rsid w:val="76B97F0D"/>
    <w:rsid w:val="76E04D0F"/>
    <w:rsid w:val="777BFBD0"/>
    <w:rsid w:val="77BAE4E6"/>
    <w:rsid w:val="77CD7883"/>
    <w:rsid w:val="77D6145A"/>
    <w:rsid w:val="77F75A80"/>
    <w:rsid w:val="77FD4EB7"/>
    <w:rsid w:val="78153D57"/>
    <w:rsid w:val="78F709DB"/>
    <w:rsid w:val="793E5D4E"/>
    <w:rsid w:val="79CFCD0F"/>
    <w:rsid w:val="79D1C391"/>
    <w:rsid w:val="79FC47A5"/>
    <w:rsid w:val="7AAD901D"/>
    <w:rsid w:val="7AE8CAB5"/>
    <w:rsid w:val="7C58B659"/>
    <w:rsid w:val="7C69F77A"/>
    <w:rsid w:val="7D46E373"/>
    <w:rsid w:val="7E206B77"/>
    <w:rsid w:val="7E632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70C06"/>
  <w15:chartTrackingRefBased/>
  <w15:docId w15:val="{C563333B-293F-4620-84CB-06F23899C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7F6"/>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4EF"/>
    <w:pPr>
      <w:ind w:left="720"/>
      <w:contextualSpacing/>
    </w:pPr>
  </w:style>
  <w:style w:type="paragraph" w:styleId="NormalWeb">
    <w:name w:val="Normal (Web)"/>
    <w:basedOn w:val="Normal"/>
    <w:uiPriority w:val="99"/>
    <w:semiHidden/>
    <w:unhideWhenUsed/>
    <w:rsid w:val="00A7726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0016B-5363-4C2F-BE55-385964D3DD51}">
  <ds:schemaRefs>
    <ds:schemaRef ds:uri="http://schemas.openxmlformats.org/officeDocument/2006/bibliography"/>
  </ds:schemaRefs>
</ds:datastoreItem>
</file>

<file path=docMetadata/LabelInfo.xml><?xml version="1.0" encoding="utf-8"?>
<clbl:labelList xmlns:clbl="http://schemas.microsoft.com/office/2020/mipLabelMetadata">
  <clbl:label id="{09b82844-2109-4cf3-83fc-15bd45aa22c6}" enabled="0" method="" siteId="{09b82844-2109-4cf3-83fc-15bd45aa22c6}" removed="1"/>
</clbl:labelList>
</file>

<file path=docProps/app.xml><?xml version="1.0" encoding="utf-8"?>
<Properties xmlns="http://schemas.openxmlformats.org/officeDocument/2006/extended-properties" xmlns:vt="http://schemas.openxmlformats.org/officeDocument/2006/docPropsVTypes">
  <Template>Normal</Template>
  <TotalTime>52</TotalTime>
  <Pages>3</Pages>
  <Words>606</Words>
  <Characters>3221</Characters>
  <Application>Microsoft Office Word</Application>
  <DocSecurity>0</DocSecurity>
  <Lines>89</Lines>
  <Paragraphs>51</Paragraphs>
  <ScaleCrop>false</ScaleCrop>
  <HeadingPairs>
    <vt:vector size="2" baseType="variant">
      <vt:variant>
        <vt:lpstr>Title</vt:lpstr>
      </vt:variant>
      <vt:variant>
        <vt:i4>1</vt:i4>
      </vt:variant>
    </vt:vector>
  </HeadingPairs>
  <TitlesOfParts>
    <vt:vector size="1" baseType="lpstr">
      <vt:lpstr/>
    </vt:vector>
  </TitlesOfParts>
  <Company>RCPS</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D. Winter-Ware</dc:creator>
  <cp:keywords/>
  <dc:description/>
  <cp:lastModifiedBy>Dawn D. Winter-Ware</cp:lastModifiedBy>
  <cp:revision>66</cp:revision>
  <cp:lastPrinted>2026-05-23T01:44:00Z</cp:lastPrinted>
  <dcterms:created xsi:type="dcterms:W3CDTF">2026-05-23T00:57:00Z</dcterms:created>
  <dcterms:modified xsi:type="dcterms:W3CDTF">2026-05-25T23:44:00Z</dcterms:modified>
</cp:coreProperties>
</file>