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293E7" w14:textId="77777777" w:rsidR="003646AC" w:rsidRDefault="003646AC" w:rsidP="00692C64">
      <w:pPr>
        <w:pStyle w:val="Body"/>
        <w:tabs>
          <w:tab w:val="left" w:pos="485"/>
          <w:tab w:val="center" w:pos="4680"/>
        </w:tabs>
        <w:jc w:val="center"/>
        <w:rPr>
          <w:b/>
          <w:bCs/>
          <w:sz w:val="32"/>
          <w:szCs w:val="32"/>
        </w:rPr>
      </w:pPr>
    </w:p>
    <w:p w14:paraId="321B38BE" w14:textId="45534D20" w:rsidR="0094430F" w:rsidRPr="00E00DCE" w:rsidRDefault="0094430F" w:rsidP="00692C64">
      <w:pPr>
        <w:pStyle w:val="Body"/>
        <w:tabs>
          <w:tab w:val="left" w:pos="485"/>
          <w:tab w:val="center" w:pos="4680"/>
        </w:tabs>
        <w:jc w:val="center"/>
        <w:rPr>
          <w:b/>
          <w:bCs/>
          <w:sz w:val="32"/>
          <w:szCs w:val="32"/>
        </w:rPr>
      </w:pPr>
      <w:r w:rsidRPr="00E00DCE">
        <w:rPr>
          <w:b/>
          <w:bCs/>
          <w:sz w:val="32"/>
          <w:szCs w:val="32"/>
        </w:rPr>
        <w:t>The Ohio State University Student Leadership</w:t>
      </w:r>
    </w:p>
    <w:p w14:paraId="595CB19B" w14:textId="57558E04" w:rsidR="00BE3131" w:rsidRPr="00E00DCE" w:rsidRDefault="00692C64" w:rsidP="00692C64">
      <w:pPr>
        <w:pStyle w:val="Body"/>
        <w:tabs>
          <w:tab w:val="left" w:pos="485"/>
          <w:tab w:val="center" w:pos="4680"/>
        </w:tabs>
        <w:jc w:val="center"/>
        <w:rPr>
          <w:b/>
          <w:bCs/>
          <w:sz w:val="32"/>
          <w:szCs w:val="32"/>
        </w:rPr>
      </w:pPr>
      <w:r w:rsidRPr="00E00DCE">
        <w:rPr>
          <w:b/>
          <w:bCs/>
          <w:sz w:val="32"/>
          <w:szCs w:val="32"/>
        </w:rPr>
        <w:t xml:space="preserve">Research Collaborative </w:t>
      </w:r>
      <w:r w:rsidR="003A4704">
        <w:rPr>
          <w:b/>
          <w:bCs/>
          <w:sz w:val="32"/>
          <w:szCs w:val="32"/>
        </w:rPr>
        <w:t>2026-2027</w:t>
      </w:r>
    </w:p>
    <w:p w14:paraId="7A60178D" w14:textId="1ACDE520" w:rsidR="0067422D" w:rsidRPr="0040396F" w:rsidRDefault="00FB29B5" w:rsidP="0067422D">
      <w:pPr>
        <w:pStyle w:val="Body"/>
        <w:rPr>
          <w:color w:val="auto"/>
          <w:sz w:val="24"/>
          <w:szCs w:val="24"/>
        </w:rPr>
      </w:pPr>
      <w:r w:rsidRPr="0040396F">
        <w:rPr>
          <w:sz w:val="24"/>
          <w:szCs w:val="24"/>
        </w:rPr>
        <w:t>The Ohio State University Student Leadership Research Collaborative is</w:t>
      </w:r>
      <w:r w:rsidR="005638CD" w:rsidRPr="0040396F">
        <w:rPr>
          <w:sz w:val="24"/>
          <w:szCs w:val="24"/>
        </w:rPr>
        <w:t xml:space="preserve"> </w:t>
      </w:r>
      <w:r w:rsidR="004523AB" w:rsidRPr="0040396F">
        <w:rPr>
          <w:sz w:val="24"/>
          <w:szCs w:val="24"/>
        </w:rPr>
        <w:t xml:space="preserve">designed </w:t>
      </w:r>
      <w:r w:rsidR="006C436D" w:rsidRPr="0040396F">
        <w:rPr>
          <w:sz w:val="24"/>
          <w:szCs w:val="24"/>
        </w:rPr>
        <w:t xml:space="preserve">to provide high school </w:t>
      </w:r>
      <w:r w:rsidR="003A4704" w:rsidRPr="0040396F">
        <w:rPr>
          <w:sz w:val="24"/>
          <w:szCs w:val="24"/>
        </w:rPr>
        <w:t>students with</w:t>
      </w:r>
      <w:r w:rsidR="004523AB" w:rsidRPr="0040396F">
        <w:rPr>
          <w:sz w:val="24"/>
          <w:szCs w:val="24"/>
        </w:rPr>
        <w:t xml:space="preserve"> training, </w:t>
      </w:r>
      <w:proofErr w:type="gramStart"/>
      <w:r w:rsidR="00906871" w:rsidRPr="0040396F">
        <w:rPr>
          <w:sz w:val="24"/>
          <w:szCs w:val="24"/>
        </w:rPr>
        <w:t>experiences</w:t>
      </w:r>
      <w:proofErr w:type="gramEnd"/>
      <w:r w:rsidR="00906871" w:rsidRPr="0040396F">
        <w:rPr>
          <w:sz w:val="24"/>
          <w:szCs w:val="24"/>
        </w:rPr>
        <w:t>,</w:t>
      </w:r>
      <w:r w:rsidR="004523AB" w:rsidRPr="0040396F">
        <w:rPr>
          <w:sz w:val="24"/>
          <w:szCs w:val="24"/>
        </w:rPr>
        <w:t xml:space="preserve"> and opportunities to </w:t>
      </w:r>
      <w:r w:rsidR="001E0B68" w:rsidRPr="0040396F">
        <w:rPr>
          <w:sz w:val="24"/>
          <w:szCs w:val="24"/>
        </w:rPr>
        <w:t>become</w:t>
      </w:r>
      <w:r w:rsidR="004523AB" w:rsidRPr="0040396F">
        <w:rPr>
          <w:sz w:val="24"/>
          <w:szCs w:val="24"/>
        </w:rPr>
        <w:t xml:space="preserve"> leaders in their schools. </w:t>
      </w:r>
      <w:r w:rsidR="006C436D" w:rsidRPr="0040396F">
        <w:rPr>
          <w:sz w:val="24"/>
          <w:szCs w:val="24"/>
        </w:rPr>
        <w:t>Participants attend eight</w:t>
      </w:r>
      <w:r w:rsidRPr="0040396F">
        <w:rPr>
          <w:sz w:val="24"/>
          <w:szCs w:val="24"/>
        </w:rPr>
        <w:t xml:space="preserve"> </w:t>
      </w:r>
      <w:r w:rsidR="00013C1B" w:rsidRPr="0040396F">
        <w:rPr>
          <w:sz w:val="24"/>
          <w:szCs w:val="24"/>
        </w:rPr>
        <w:t>sessions to</w:t>
      </w:r>
      <w:r w:rsidR="0067422D" w:rsidRPr="0040396F">
        <w:rPr>
          <w:sz w:val="24"/>
          <w:szCs w:val="24"/>
        </w:rPr>
        <w:t xml:space="preserve"> share their newfound insights</w:t>
      </w:r>
      <w:r w:rsidR="006C436D" w:rsidRPr="0040396F">
        <w:rPr>
          <w:sz w:val="24"/>
          <w:szCs w:val="24"/>
        </w:rPr>
        <w:t xml:space="preserve">, work collaboratively </w:t>
      </w:r>
      <w:r w:rsidR="0067422D" w:rsidRPr="0040396F">
        <w:rPr>
          <w:sz w:val="24"/>
          <w:szCs w:val="24"/>
        </w:rPr>
        <w:t xml:space="preserve">and celebrate their accomplishments. </w:t>
      </w:r>
      <w:r w:rsidR="006C436D" w:rsidRPr="0040396F">
        <w:rPr>
          <w:sz w:val="24"/>
          <w:szCs w:val="24"/>
        </w:rPr>
        <w:t xml:space="preserve">Each year, students are selected by building administrators or teachers to </w:t>
      </w:r>
      <w:r w:rsidR="005638CD" w:rsidRPr="0040396F">
        <w:rPr>
          <w:sz w:val="24"/>
          <w:szCs w:val="24"/>
        </w:rPr>
        <w:t xml:space="preserve">participate in the </w:t>
      </w:r>
      <w:r w:rsidRPr="0040396F">
        <w:rPr>
          <w:sz w:val="24"/>
          <w:szCs w:val="24"/>
        </w:rPr>
        <w:t>collaborative.</w:t>
      </w:r>
      <w:r w:rsidR="004523AB" w:rsidRPr="0040396F">
        <w:rPr>
          <w:sz w:val="24"/>
          <w:szCs w:val="24"/>
        </w:rPr>
        <w:t xml:space="preserve"> </w:t>
      </w:r>
    </w:p>
    <w:p w14:paraId="0C454E13" w14:textId="547EEE06" w:rsidR="00B02A5F" w:rsidRPr="00E00DCE" w:rsidRDefault="038E6C49" w:rsidP="00584BC1">
      <w:pPr>
        <w:pStyle w:val="Body"/>
        <w:rPr>
          <w:sz w:val="24"/>
          <w:szCs w:val="24"/>
        </w:rPr>
      </w:pPr>
      <w:r w:rsidRPr="00E5D88E">
        <w:rPr>
          <w:sz w:val="24"/>
          <w:szCs w:val="24"/>
        </w:rPr>
        <w:t>The collaborative</w:t>
      </w:r>
      <w:r w:rsidR="50491CE9" w:rsidRPr="00E5D88E">
        <w:rPr>
          <w:sz w:val="24"/>
          <w:szCs w:val="24"/>
        </w:rPr>
        <w:t xml:space="preserve"> is led </w:t>
      </w:r>
      <w:r w:rsidR="59194D8A" w:rsidRPr="00E5D88E">
        <w:rPr>
          <w:sz w:val="24"/>
          <w:szCs w:val="24"/>
        </w:rPr>
        <w:t>b</w:t>
      </w:r>
      <w:r w:rsidR="2B9FFFC2" w:rsidRPr="00E5D88E">
        <w:rPr>
          <w:sz w:val="24"/>
          <w:szCs w:val="24"/>
        </w:rPr>
        <w:t>y a team of program facilitators</w:t>
      </w:r>
      <w:r w:rsidR="59194D8A" w:rsidRPr="00E5D88E">
        <w:rPr>
          <w:sz w:val="24"/>
          <w:szCs w:val="24"/>
        </w:rPr>
        <w:t xml:space="preserve"> </w:t>
      </w:r>
      <w:r w:rsidR="1525007D" w:rsidRPr="00E5D88E">
        <w:rPr>
          <w:sz w:val="24"/>
          <w:szCs w:val="24"/>
        </w:rPr>
        <w:t>includ</w:t>
      </w:r>
      <w:r w:rsidR="50491CE9" w:rsidRPr="00E5D88E">
        <w:rPr>
          <w:sz w:val="24"/>
          <w:szCs w:val="24"/>
        </w:rPr>
        <w:t>ing</w:t>
      </w:r>
      <w:r w:rsidR="1525007D" w:rsidRPr="00E5D88E">
        <w:rPr>
          <w:sz w:val="24"/>
          <w:szCs w:val="24"/>
        </w:rPr>
        <w:t xml:space="preserve"> </w:t>
      </w:r>
      <w:r w:rsidR="1DC6998E" w:rsidRPr="00E5D88E">
        <w:rPr>
          <w:sz w:val="24"/>
          <w:szCs w:val="24"/>
        </w:rPr>
        <w:t xml:space="preserve">college professors, </w:t>
      </w:r>
      <w:r w:rsidRPr="00E5D88E">
        <w:rPr>
          <w:sz w:val="24"/>
          <w:szCs w:val="24"/>
        </w:rPr>
        <w:t xml:space="preserve">educational </w:t>
      </w:r>
      <w:r w:rsidR="433C46D9" w:rsidRPr="00E5D88E">
        <w:rPr>
          <w:sz w:val="24"/>
          <w:szCs w:val="24"/>
        </w:rPr>
        <w:t>administrators’</w:t>
      </w:r>
      <w:r w:rsidRPr="00E5D88E">
        <w:rPr>
          <w:sz w:val="24"/>
          <w:szCs w:val="24"/>
        </w:rPr>
        <w:t xml:space="preserve"> </w:t>
      </w:r>
      <w:r w:rsidR="1DC6998E" w:rsidRPr="00E5D88E">
        <w:rPr>
          <w:sz w:val="24"/>
          <w:szCs w:val="24"/>
        </w:rPr>
        <w:t xml:space="preserve">leadership </w:t>
      </w:r>
      <w:r w:rsidR="534BDA80" w:rsidRPr="00E5D88E">
        <w:rPr>
          <w:sz w:val="24"/>
          <w:szCs w:val="24"/>
        </w:rPr>
        <w:t>experts</w:t>
      </w:r>
      <w:r w:rsidR="1DC6998E" w:rsidRPr="00E5D88E">
        <w:rPr>
          <w:sz w:val="24"/>
          <w:szCs w:val="24"/>
        </w:rPr>
        <w:t xml:space="preserve">, </w:t>
      </w:r>
      <w:r w:rsidR="049E12DF" w:rsidRPr="00E5D88E">
        <w:rPr>
          <w:sz w:val="24"/>
          <w:szCs w:val="24"/>
        </w:rPr>
        <w:t>and supported by prominent leadership speakers</w:t>
      </w:r>
      <w:r w:rsidR="1DC6998E" w:rsidRPr="00E5D88E">
        <w:rPr>
          <w:sz w:val="24"/>
          <w:szCs w:val="24"/>
        </w:rPr>
        <w:t>.</w:t>
      </w:r>
      <w:r w:rsidR="1525007D" w:rsidRPr="00E5D88E">
        <w:rPr>
          <w:sz w:val="24"/>
          <w:szCs w:val="24"/>
        </w:rPr>
        <w:t xml:space="preserve"> </w:t>
      </w:r>
      <w:r w:rsidR="574AB849" w:rsidRPr="00E5D88E">
        <w:rPr>
          <w:sz w:val="24"/>
          <w:szCs w:val="24"/>
        </w:rPr>
        <w:t>S</w:t>
      </w:r>
      <w:r w:rsidR="50491CE9" w:rsidRPr="00E5D88E">
        <w:rPr>
          <w:sz w:val="24"/>
          <w:szCs w:val="24"/>
        </w:rPr>
        <w:t>tudent</w:t>
      </w:r>
      <w:r w:rsidR="0DCC3424" w:rsidRPr="00E5D88E">
        <w:rPr>
          <w:sz w:val="24"/>
          <w:szCs w:val="24"/>
        </w:rPr>
        <w:t xml:space="preserve">s engage in </w:t>
      </w:r>
      <w:r w:rsidR="3CDEFFAE" w:rsidRPr="00E5D88E">
        <w:rPr>
          <w:sz w:val="24"/>
          <w:szCs w:val="24"/>
        </w:rPr>
        <w:t xml:space="preserve">hands-on activities, </w:t>
      </w:r>
      <w:r w:rsidR="574AB849" w:rsidRPr="00E5D88E">
        <w:rPr>
          <w:sz w:val="24"/>
          <w:szCs w:val="24"/>
        </w:rPr>
        <w:t xml:space="preserve">simulations, </w:t>
      </w:r>
      <w:r w:rsidR="07E6816F" w:rsidRPr="00E5D88E">
        <w:rPr>
          <w:sz w:val="24"/>
          <w:szCs w:val="24"/>
        </w:rPr>
        <w:t>discussion,</w:t>
      </w:r>
      <w:r w:rsidR="59194D8A" w:rsidRPr="00E5D88E">
        <w:rPr>
          <w:sz w:val="24"/>
          <w:szCs w:val="24"/>
        </w:rPr>
        <w:t xml:space="preserve"> and </w:t>
      </w:r>
      <w:r w:rsidR="3CDEFFAE" w:rsidRPr="00E5D88E">
        <w:rPr>
          <w:sz w:val="24"/>
          <w:szCs w:val="24"/>
        </w:rPr>
        <w:t>small group work</w:t>
      </w:r>
      <w:r w:rsidR="4B7CC3ED" w:rsidRPr="00E5D88E">
        <w:rPr>
          <w:sz w:val="24"/>
          <w:szCs w:val="24"/>
        </w:rPr>
        <w:t xml:space="preserve"> as they </w:t>
      </w:r>
      <w:r w:rsidR="1B352AEB" w:rsidRPr="00E5D88E">
        <w:rPr>
          <w:sz w:val="24"/>
          <w:szCs w:val="24"/>
        </w:rPr>
        <w:t xml:space="preserve">learn about </w:t>
      </w:r>
      <w:r w:rsidR="0DCC3424" w:rsidRPr="00E5D88E">
        <w:rPr>
          <w:sz w:val="24"/>
          <w:szCs w:val="24"/>
        </w:rPr>
        <w:t>community leaders</w:t>
      </w:r>
      <w:r w:rsidR="4B7CC3ED" w:rsidRPr="00E5D88E">
        <w:rPr>
          <w:sz w:val="24"/>
          <w:szCs w:val="24"/>
        </w:rPr>
        <w:t>hip</w:t>
      </w:r>
      <w:r w:rsidR="50491CE9" w:rsidRPr="00E5D88E">
        <w:rPr>
          <w:sz w:val="24"/>
          <w:szCs w:val="24"/>
        </w:rPr>
        <w:t xml:space="preserve">. </w:t>
      </w:r>
      <w:r w:rsidR="534BDA80" w:rsidRPr="00E5D88E">
        <w:rPr>
          <w:sz w:val="24"/>
          <w:szCs w:val="24"/>
        </w:rPr>
        <w:t xml:space="preserve">Using a process called </w:t>
      </w:r>
      <w:r w:rsidR="534BDA80" w:rsidRPr="00E5D88E">
        <w:rPr>
          <w:b/>
          <w:bCs/>
          <w:sz w:val="24"/>
          <w:szCs w:val="24"/>
        </w:rPr>
        <w:t>Youth Partic</w:t>
      </w:r>
      <w:r w:rsidR="574AB849" w:rsidRPr="00E5D88E">
        <w:rPr>
          <w:b/>
          <w:bCs/>
          <w:sz w:val="24"/>
          <w:szCs w:val="24"/>
        </w:rPr>
        <w:t xml:space="preserve">ipatory Action Research </w:t>
      </w:r>
      <w:r w:rsidR="534BDA80" w:rsidRPr="00E5D88E">
        <w:rPr>
          <w:b/>
          <w:bCs/>
          <w:sz w:val="24"/>
          <w:szCs w:val="24"/>
        </w:rPr>
        <w:t>(YPAR)</w:t>
      </w:r>
      <w:r w:rsidR="0DCC3424" w:rsidRPr="00E5D88E">
        <w:rPr>
          <w:b/>
          <w:bCs/>
          <w:sz w:val="24"/>
          <w:szCs w:val="24"/>
        </w:rPr>
        <w:t>,</w:t>
      </w:r>
      <w:r w:rsidR="0DCC3424" w:rsidRPr="00E5D88E">
        <w:rPr>
          <w:sz w:val="24"/>
          <w:szCs w:val="24"/>
        </w:rPr>
        <w:t xml:space="preserve"> each </w:t>
      </w:r>
      <w:r w:rsidR="049E12DF" w:rsidRPr="00E5D88E">
        <w:rPr>
          <w:sz w:val="24"/>
          <w:szCs w:val="24"/>
        </w:rPr>
        <w:t xml:space="preserve">team </w:t>
      </w:r>
      <w:r w:rsidR="0DCC3424" w:rsidRPr="00E5D88E">
        <w:rPr>
          <w:sz w:val="24"/>
          <w:szCs w:val="24"/>
        </w:rPr>
        <w:t>investigate</w:t>
      </w:r>
      <w:r w:rsidR="574AB849" w:rsidRPr="00E5D88E">
        <w:rPr>
          <w:sz w:val="24"/>
          <w:szCs w:val="24"/>
        </w:rPr>
        <w:t>s</w:t>
      </w:r>
      <w:r w:rsidR="0DCC3424" w:rsidRPr="00E5D88E">
        <w:rPr>
          <w:sz w:val="24"/>
          <w:szCs w:val="24"/>
        </w:rPr>
        <w:t xml:space="preserve"> an issue </w:t>
      </w:r>
      <w:r w:rsidR="534BDA80" w:rsidRPr="00E5D88E">
        <w:rPr>
          <w:sz w:val="24"/>
          <w:szCs w:val="24"/>
        </w:rPr>
        <w:t>affecting</w:t>
      </w:r>
      <w:r w:rsidR="0DCC3424" w:rsidRPr="00E5D88E">
        <w:rPr>
          <w:sz w:val="24"/>
          <w:szCs w:val="24"/>
        </w:rPr>
        <w:t xml:space="preserve"> their school</w:t>
      </w:r>
      <w:r w:rsidR="534BDA80" w:rsidRPr="00E5D88E">
        <w:rPr>
          <w:sz w:val="24"/>
          <w:szCs w:val="24"/>
        </w:rPr>
        <w:t xml:space="preserve"> and, at </w:t>
      </w:r>
      <w:r w:rsidR="6326343C" w:rsidRPr="00E5D88E">
        <w:rPr>
          <w:sz w:val="24"/>
          <w:szCs w:val="24"/>
        </w:rPr>
        <w:t xml:space="preserve">the final </w:t>
      </w:r>
      <w:r w:rsidRPr="00E5D88E">
        <w:rPr>
          <w:sz w:val="24"/>
          <w:szCs w:val="24"/>
        </w:rPr>
        <w:t>session of the collaborative</w:t>
      </w:r>
      <w:r w:rsidR="6326343C" w:rsidRPr="00E5D88E">
        <w:rPr>
          <w:sz w:val="24"/>
          <w:szCs w:val="24"/>
        </w:rPr>
        <w:t xml:space="preserve">, </w:t>
      </w:r>
      <w:r w:rsidR="7EEFC54B" w:rsidRPr="00E5D88E">
        <w:rPr>
          <w:sz w:val="24"/>
          <w:szCs w:val="24"/>
        </w:rPr>
        <w:t>present</w:t>
      </w:r>
      <w:r w:rsidR="049E12DF" w:rsidRPr="00E5D88E">
        <w:rPr>
          <w:sz w:val="24"/>
          <w:szCs w:val="24"/>
        </w:rPr>
        <w:t xml:space="preserve"> </w:t>
      </w:r>
      <w:r w:rsidR="511E8B2A" w:rsidRPr="00E5D88E">
        <w:rPr>
          <w:sz w:val="24"/>
          <w:szCs w:val="24"/>
        </w:rPr>
        <w:t>findings and</w:t>
      </w:r>
      <w:r w:rsidR="6326343C" w:rsidRPr="00E5D88E">
        <w:rPr>
          <w:sz w:val="24"/>
          <w:szCs w:val="24"/>
        </w:rPr>
        <w:t xml:space="preserve"> recommendations to </w:t>
      </w:r>
      <w:r w:rsidR="574AB849" w:rsidRPr="00E5D88E">
        <w:rPr>
          <w:sz w:val="24"/>
          <w:szCs w:val="24"/>
        </w:rPr>
        <w:t>peers</w:t>
      </w:r>
      <w:r w:rsidR="049E12DF" w:rsidRPr="00E5D88E">
        <w:rPr>
          <w:sz w:val="24"/>
          <w:szCs w:val="24"/>
        </w:rPr>
        <w:t>, building administrators, college administrators</w:t>
      </w:r>
      <w:r w:rsidR="0DCC3424" w:rsidRPr="00E5D88E">
        <w:rPr>
          <w:sz w:val="24"/>
          <w:szCs w:val="24"/>
        </w:rPr>
        <w:t xml:space="preserve"> and other community leaders</w:t>
      </w:r>
      <w:r w:rsidR="6326343C" w:rsidRPr="00E5D88E">
        <w:rPr>
          <w:sz w:val="24"/>
          <w:szCs w:val="24"/>
        </w:rPr>
        <w:t xml:space="preserve">. </w:t>
      </w:r>
      <w:r w:rsidR="049E12DF" w:rsidRPr="00E5D88E">
        <w:rPr>
          <w:sz w:val="24"/>
          <w:szCs w:val="24"/>
        </w:rPr>
        <w:t>Year two</w:t>
      </w:r>
      <w:r w:rsidR="363EB041" w:rsidRPr="00E5D88E">
        <w:rPr>
          <w:sz w:val="24"/>
          <w:szCs w:val="24"/>
        </w:rPr>
        <w:t xml:space="preserve"> &amp; three</w:t>
      </w:r>
      <w:r w:rsidR="049E12DF" w:rsidRPr="00E5D88E">
        <w:rPr>
          <w:sz w:val="24"/>
          <w:szCs w:val="24"/>
        </w:rPr>
        <w:t xml:space="preserve"> </w:t>
      </w:r>
      <w:r w:rsidR="305ABE49" w:rsidRPr="00E5D88E">
        <w:rPr>
          <w:sz w:val="24"/>
          <w:szCs w:val="24"/>
        </w:rPr>
        <w:t>students</w:t>
      </w:r>
      <w:r w:rsidR="5A9AFB4A" w:rsidRPr="00E5D88E">
        <w:rPr>
          <w:sz w:val="24"/>
          <w:szCs w:val="24"/>
        </w:rPr>
        <w:t xml:space="preserve"> will be offered two collaborative pathways: (1) Conduct Statewide Research working with students</w:t>
      </w:r>
      <w:r w:rsidR="10F6A02A" w:rsidRPr="00E5D88E">
        <w:rPr>
          <w:sz w:val="24"/>
          <w:szCs w:val="24"/>
        </w:rPr>
        <w:t xml:space="preserve"> from Northeast Ohio</w:t>
      </w:r>
      <w:r w:rsidR="590ACB58" w:rsidRPr="00E5D88E">
        <w:rPr>
          <w:sz w:val="24"/>
          <w:szCs w:val="24"/>
        </w:rPr>
        <w:t xml:space="preserve"> (FRSLI)</w:t>
      </w:r>
      <w:r w:rsidR="10F6A02A" w:rsidRPr="00E5D88E">
        <w:rPr>
          <w:sz w:val="24"/>
          <w:szCs w:val="24"/>
        </w:rPr>
        <w:t xml:space="preserve"> to complete this work</w:t>
      </w:r>
      <w:r w:rsidR="305ABE49" w:rsidRPr="00E5D88E">
        <w:rPr>
          <w:sz w:val="24"/>
          <w:szCs w:val="24"/>
        </w:rPr>
        <w:t xml:space="preserve"> and</w:t>
      </w:r>
      <w:r w:rsidR="71558F84" w:rsidRPr="00E5D88E">
        <w:rPr>
          <w:sz w:val="24"/>
          <w:szCs w:val="24"/>
        </w:rPr>
        <w:t xml:space="preserve"> (2</w:t>
      </w:r>
      <w:r w:rsidR="60480AEF" w:rsidRPr="00E5D88E">
        <w:rPr>
          <w:sz w:val="24"/>
          <w:szCs w:val="24"/>
        </w:rPr>
        <w:t>) Civil Discourse and Community Participatory Action Research in partnership Ohio</w:t>
      </w:r>
      <w:r w:rsidR="5E43E979" w:rsidRPr="00E5D88E">
        <w:rPr>
          <w:sz w:val="24"/>
          <w:szCs w:val="24"/>
        </w:rPr>
        <w:t xml:space="preserve"> State University </w:t>
      </w:r>
      <w:r w:rsidR="6308B7ED" w:rsidRPr="00E5D88E">
        <w:rPr>
          <w:sz w:val="24"/>
          <w:szCs w:val="24"/>
        </w:rPr>
        <w:t>College of Arts and Sciences, De</w:t>
      </w:r>
      <w:r w:rsidR="28E55F43" w:rsidRPr="00E5D88E">
        <w:rPr>
          <w:sz w:val="24"/>
          <w:szCs w:val="24"/>
        </w:rPr>
        <w:t>partment of Engagement</w:t>
      </w:r>
      <w:r w:rsidR="1CAC45E5" w:rsidRPr="00E5D88E">
        <w:rPr>
          <w:sz w:val="24"/>
          <w:szCs w:val="24"/>
        </w:rPr>
        <w:t>.</w:t>
      </w:r>
    </w:p>
    <w:p w14:paraId="58CFB4EC" w14:textId="3E3E2803" w:rsidR="00A965C3" w:rsidRDefault="008544D3" w:rsidP="00F95D2A">
      <w:pPr>
        <w:pStyle w:val="Body"/>
        <w:spacing w:after="80" w:line="240" w:lineRule="auto"/>
        <w:jc w:val="center"/>
        <w:rPr>
          <w:b/>
          <w:color w:val="800000"/>
          <w:sz w:val="32"/>
          <w:szCs w:val="32"/>
          <w:u w:val="single"/>
        </w:rPr>
      </w:pPr>
      <w:r>
        <w:rPr>
          <w:b/>
          <w:color w:val="800000"/>
          <w:sz w:val="32"/>
          <w:szCs w:val="32"/>
          <w:u w:val="single"/>
        </w:rPr>
        <w:t xml:space="preserve">Session Dates </w:t>
      </w:r>
      <w:r w:rsidR="003A4704">
        <w:rPr>
          <w:b/>
          <w:color w:val="800000"/>
          <w:sz w:val="32"/>
          <w:szCs w:val="32"/>
          <w:u w:val="single"/>
        </w:rPr>
        <w:t>2026-2027</w:t>
      </w:r>
    </w:p>
    <w:p w14:paraId="08772444" w14:textId="77777777" w:rsidR="007A4B3F" w:rsidRPr="00E00DCE" w:rsidRDefault="007A4B3F" w:rsidP="00F95D2A">
      <w:pPr>
        <w:pStyle w:val="Body"/>
        <w:spacing w:after="80" w:line="240" w:lineRule="auto"/>
        <w:jc w:val="center"/>
        <w:rPr>
          <w:b/>
          <w:color w:val="800000"/>
          <w:sz w:val="32"/>
          <w:szCs w:val="32"/>
          <w:u w:val="single"/>
        </w:rPr>
      </w:pPr>
    </w:p>
    <w:p w14:paraId="5093B201" w14:textId="6219B295" w:rsidR="003A4704" w:rsidRP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October 29</w:t>
      </w:r>
      <w:r w:rsidRPr="003A470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: </w:t>
      </w:r>
      <w:r w:rsidRPr="003A4704">
        <w:rPr>
          <w:b/>
          <w:sz w:val="24"/>
          <w:szCs w:val="24"/>
        </w:rPr>
        <w:t xml:space="preserve">Workforce Development Conference Center - Columbus State </w:t>
      </w:r>
    </w:p>
    <w:p w14:paraId="2D6BEA00" w14:textId="77777777" w:rsidR="00DB2E7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November 18</w:t>
      </w:r>
      <w:r w:rsidRPr="003A470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: </w:t>
      </w:r>
      <w:r w:rsidR="00DB2E74" w:rsidRPr="003A4704">
        <w:rPr>
          <w:b/>
          <w:sz w:val="24"/>
          <w:szCs w:val="24"/>
        </w:rPr>
        <w:t xml:space="preserve">Workforce Development Conference Center - Columbus State </w:t>
      </w:r>
    </w:p>
    <w:p w14:paraId="4D20C04E" w14:textId="01FBA169" w:rsidR="003A4704" w:rsidRP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sz w:val="24"/>
          <w:szCs w:val="24"/>
        </w:rPr>
        <w:t>(with FRSLI from Cleveland)</w:t>
      </w:r>
    </w:p>
    <w:p w14:paraId="7C7E5868" w14:textId="2FCD69A9" w:rsidR="003A4704" w:rsidRP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December 9</w:t>
      </w:r>
      <w:r w:rsidRPr="003A470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>:</w:t>
      </w:r>
      <w:r w:rsidRPr="003A4704">
        <w:rPr>
          <w:b/>
          <w:sz w:val="24"/>
          <w:szCs w:val="24"/>
        </w:rPr>
        <w:t xml:space="preserve"> Workforce Development Conference Center - Columbus State </w:t>
      </w:r>
    </w:p>
    <w:p w14:paraId="16129973" w14:textId="3B5B3EB0" w:rsidR="003A4704" w:rsidRP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January 27</w:t>
      </w:r>
      <w:r w:rsidRPr="003A470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: </w:t>
      </w:r>
      <w:r w:rsidRPr="003A4704">
        <w:rPr>
          <w:b/>
          <w:sz w:val="24"/>
          <w:szCs w:val="24"/>
        </w:rPr>
        <w:t>Ohio State University Student Union</w:t>
      </w:r>
      <w:r w:rsidR="00C71764">
        <w:rPr>
          <w:b/>
          <w:sz w:val="24"/>
          <w:szCs w:val="24"/>
        </w:rPr>
        <w:t>/Great Hall</w:t>
      </w:r>
      <w:r w:rsidRPr="003A4704">
        <w:rPr>
          <w:b/>
          <w:sz w:val="24"/>
          <w:szCs w:val="24"/>
        </w:rPr>
        <w:t> </w:t>
      </w:r>
    </w:p>
    <w:p w14:paraId="62959A6E" w14:textId="689D30B1" w:rsidR="003A4704" w:rsidRP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February 17</w:t>
      </w:r>
      <w:r w:rsidRPr="003A4704">
        <w:rPr>
          <w:b/>
          <w:bCs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: </w:t>
      </w:r>
      <w:r w:rsidRPr="003A4704">
        <w:rPr>
          <w:b/>
          <w:sz w:val="24"/>
          <w:szCs w:val="24"/>
        </w:rPr>
        <w:t xml:space="preserve">Workforce Development Conference Center - Columbus State </w:t>
      </w:r>
    </w:p>
    <w:p w14:paraId="20525D02" w14:textId="3567825E" w:rsidR="003A4704" w:rsidRP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March 9</w:t>
      </w:r>
      <w:r w:rsidRPr="003A470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: </w:t>
      </w:r>
      <w:r w:rsidRPr="003A4704">
        <w:rPr>
          <w:b/>
          <w:sz w:val="24"/>
          <w:szCs w:val="24"/>
        </w:rPr>
        <w:t>Cleveland State University with FRSLI Students and Teachers</w:t>
      </w:r>
    </w:p>
    <w:p w14:paraId="12C6D08C" w14:textId="49441677" w:rsidR="003A4704" w:rsidRP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April 21</w:t>
      </w:r>
      <w:r w:rsidRPr="003A4704">
        <w:rPr>
          <w:b/>
          <w:bCs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: </w:t>
      </w:r>
      <w:r w:rsidRPr="003A4704">
        <w:rPr>
          <w:b/>
          <w:sz w:val="24"/>
          <w:szCs w:val="24"/>
        </w:rPr>
        <w:t>Workforce Development Conference Center - Columbus State</w:t>
      </w:r>
    </w:p>
    <w:p w14:paraId="2AD0DE4C" w14:textId="77777777" w:rsidR="003A4704" w:rsidRDefault="003A4704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3A4704">
        <w:rPr>
          <w:b/>
          <w:bCs/>
          <w:sz w:val="24"/>
          <w:szCs w:val="24"/>
        </w:rPr>
        <w:t>May 18</w:t>
      </w:r>
      <w:r w:rsidRPr="003A4704">
        <w:rPr>
          <w:b/>
          <w:bCs/>
          <w:sz w:val="24"/>
          <w:szCs w:val="24"/>
          <w:vertAlign w:val="superscript"/>
        </w:rPr>
        <w:t>th</w:t>
      </w:r>
      <w:r w:rsidRPr="003A4704">
        <w:rPr>
          <w:b/>
          <w:sz w:val="24"/>
          <w:szCs w:val="24"/>
        </w:rPr>
        <w:t xml:space="preserve"> - Workforce Development Conference Center - Columbus State </w:t>
      </w:r>
    </w:p>
    <w:p w14:paraId="1D9BE0E1" w14:textId="78A34667" w:rsidR="00F95D2A" w:rsidRDefault="00F95D2A" w:rsidP="003A4704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F95D2A">
        <w:rPr>
          <w:b/>
          <w:sz w:val="24"/>
          <w:szCs w:val="24"/>
        </w:rPr>
        <w:t>Final Session Capstone &amp; Oral Presentations</w:t>
      </w:r>
    </w:p>
    <w:p w14:paraId="39F2CB66" w14:textId="77777777" w:rsidR="00F95D2A" w:rsidRDefault="00F95D2A" w:rsidP="00F95D2A">
      <w:pPr>
        <w:contextualSpacing/>
        <w:jc w:val="center"/>
        <w:rPr>
          <w:b/>
          <w:sz w:val="24"/>
          <w:szCs w:val="24"/>
        </w:rPr>
      </w:pPr>
    </w:p>
    <w:p w14:paraId="5EBF8F17" w14:textId="77777777" w:rsidR="00512C16" w:rsidRDefault="00512C16" w:rsidP="00F95D2A">
      <w:pPr>
        <w:contextualSpacing/>
        <w:jc w:val="center"/>
        <w:rPr>
          <w:b/>
          <w:sz w:val="24"/>
          <w:szCs w:val="24"/>
        </w:rPr>
      </w:pPr>
    </w:p>
    <w:p w14:paraId="75E15585" w14:textId="77777777" w:rsidR="00512C16" w:rsidRDefault="00512C16" w:rsidP="00F95D2A">
      <w:pPr>
        <w:contextualSpacing/>
        <w:jc w:val="center"/>
        <w:rPr>
          <w:b/>
          <w:sz w:val="24"/>
          <w:szCs w:val="24"/>
        </w:rPr>
      </w:pPr>
    </w:p>
    <w:p w14:paraId="609ACC4C" w14:textId="4444068A" w:rsidR="00512C16" w:rsidRDefault="00512C16" w:rsidP="00F95D2A">
      <w:pPr>
        <w:contextualSpacing/>
        <w:jc w:val="center"/>
        <w:rPr>
          <w:b/>
          <w:sz w:val="24"/>
          <w:szCs w:val="24"/>
        </w:rPr>
      </w:pPr>
    </w:p>
    <w:p w14:paraId="3C93EB70" w14:textId="77777777" w:rsidR="003A4704" w:rsidRDefault="003A4704" w:rsidP="003A4704">
      <w:pPr>
        <w:contextualSpacing/>
        <w:rPr>
          <w:b/>
          <w:sz w:val="24"/>
          <w:szCs w:val="24"/>
        </w:rPr>
      </w:pPr>
    </w:p>
    <w:p w14:paraId="75269A44" w14:textId="55AE11CC" w:rsidR="00BF5DF6" w:rsidRPr="0040396F" w:rsidRDefault="0040396F" w:rsidP="0040396F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Application Submission Process</w:t>
      </w:r>
      <w:r w:rsidR="00E00DCE">
        <w:rPr>
          <w:b/>
          <w:sz w:val="24"/>
          <w:szCs w:val="24"/>
        </w:rPr>
        <w:t>:</w:t>
      </w:r>
    </w:p>
    <w:p w14:paraId="0FC51C1D" w14:textId="2947E4F3" w:rsidR="003A4704" w:rsidRDefault="305ABE49" w:rsidP="00E5D88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noProof/>
          <w:sz w:val="24"/>
          <w:szCs w:val="24"/>
        </w:rPr>
      </w:pPr>
      <w:r w:rsidRPr="00E5D88E">
        <w:rPr>
          <w:noProof/>
          <w:sz w:val="24"/>
          <w:szCs w:val="24"/>
        </w:rPr>
        <w:t xml:space="preserve">Please complete the attched spreadsheet </w:t>
      </w:r>
      <w:r w:rsidR="16EF0357" w:rsidRPr="00E5D88E">
        <w:rPr>
          <w:noProof/>
          <w:sz w:val="24"/>
          <w:szCs w:val="24"/>
        </w:rPr>
        <w:t>for each participant.  Please note that if information is mispelled name tags and related materials will be incorrect as well</w:t>
      </w:r>
    </w:p>
    <w:p w14:paraId="697BAECA" w14:textId="25E5C6DC" w:rsidR="00E00DCE" w:rsidRDefault="068F24F7" w:rsidP="00E5D88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noProof/>
          <w:sz w:val="24"/>
          <w:szCs w:val="24"/>
        </w:rPr>
      </w:pPr>
      <w:r w:rsidRPr="00E5D88E">
        <w:rPr>
          <w:noProof/>
          <w:sz w:val="24"/>
          <w:szCs w:val="24"/>
        </w:rPr>
        <w:t>Forms shou</w:t>
      </w:r>
      <w:r w:rsidR="1D7A5B9C" w:rsidRPr="00E5D88E">
        <w:rPr>
          <w:noProof/>
          <w:sz w:val="24"/>
          <w:szCs w:val="24"/>
        </w:rPr>
        <w:t xml:space="preserve">ld be emailed to </w:t>
      </w:r>
      <w:r w:rsidR="2A3AB188" w:rsidRPr="00E5D88E">
        <w:rPr>
          <w:noProof/>
          <w:sz w:val="24"/>
          <w:szCs w:val="24"/>
        </w:rPr>
        <w:t>S</w:t>
      </w:r>
      <w:r w:rsidR="6308B7ED" w:rsidRPr="00E5D88E">
        <w:rPr>
          <w:noProof/>
          <w:sz w:val="24"/>
          <w:szCs w:val="24"/>
        </w:rPr>
        <w:t>amantha Fink</w:t>
      </w:r>
      <w:r w:rsidR="61D77EB1" w:rsidRPr="00E5D88E">
        <w:rPr>
          <w:noProof/>
          <w:sz w:val="24"/>
          <w:szCs w:val="24"/>
        </w:rPr>
        <w:t>el</w:t>
      </w:r>
      <w:r w:rsidR="6308B7ED" w:rsidRPr="00E5D88E">
        <w:rPr>
          <w:noProof/>
          <w:sz w:val="24"/>
          <w:szCs w:val="24"/>
        </w:rPr>
        <w:t xml:space="preserve"> @ samantha.finkel@escco.org -</w:t>
      </w:r>
      <w:r w:rsidRPr="00E5D88E">
        <w:rPr>
          <w:noProof/>
          <w:sz w:val="24"/>
          <w:szCs w:val="24"/>
        </w:rPr>
        <w:t xml:space="preserve"> If </w:t>
      </w:r>
      <w:r w:rsidR="1D7A5B9C" w:rsidRPr="00E5D88E">
        <w:rPr>
          <w:noProof/>
          <w:sz w:val="24"/>
          <w:szCs w:val="24"/>
        </w:rPr>
        <w:t xml:space="preserve">you have additional questions </w:t>
      </w:r>
      <w:r w:rsidR="7F3389B2" w:rsidRPr="00E5D88E">
        <w:rPr>
          <w:noProof/>
          <w:sz w:val="24"/>
          <w:szCs w:val="24"/>
        </w:rPr>
        <w:t>call</w:t>
      </w:r>
      <w:r w:rsidRPr="00E5D88E">
        <w:rPr>
          <w:noProof/>
          <w:sz w:val="24"/>
          <w:szCs w:val="24"/>
        </w:rPr>
        <w:t xml:space="preserve"> </w:t>
      </w:r>
      <w:r w:rsidR="0CBEFE22" w:rsidRPr="00E5D88E">
        <w:rPr>
          <w:noProof/>
          <w:sz w:val="24"/>
          <w:szCs w:val="24"/>
        </w:rPr>
        <w:t xml:space="preserve">,text ore e-mail </w:t>
      </w:r>
      <w:r w:rsidRPr="00E5D88E">
        <w:rPr>
          <w:noProof/>
          <w:sz w:val="24"/>
          <w:szCs w:val="24"/>
        </w:rPr>
        <w:t xml:space="preserve">Dr. Bell </w:t>
      </w:r>
      <w:r w:rsidR="7F3389B2" w:rsidRPr="00E5D88E">
        <w:rPr>
          <w:noProof/>
          <w:sz w:val="24"/>
          <w:szCs w:val="24"/>
        </w:rPr>
        <w:t>at</w:t>
      </w:r>
      <w:r w:rsidRPr="00E5D88E">
        <w:rPr>
          <w:noProof/>
          <w:sz w:val="24"/>
          <w:szCs w:val="24"/>
        </w:rPr>
        <w:t xml:space="preserve"> 614-554-0505</w:t>
      </w:r>
      <w:r w:rsidR="2A3AB188" w:rsidRPr="00E5D88E">
        <w:rPr>
          <w:noProof/>
          <w:sz w:val="24"/>
          <w:szCs w:val="24"/>
        </w:rPr>
        <w:t xml:space="preserve"> or </w:t>
      </w:r>
      <w:hyperlink r:id="rId8">
        <w:r w:rsidR="305ABE49" w:rsidRPr="00E5D88E">
          <w:rPr>
            <w:rStyle w:val="Hyperlink"/>
            <w:noProof/>
            <w:sz w:val="24"/>
            <w:szCs w:val="24"/>
          </w:rPr>
          <w:t>bell.343@osu.edu</w:t>
        </w:r>
      </w:hyperlink>
      <w:r w:rsidR="2A3AB188" w:rsidRPr="00E5D88E">
        <w:rPr>
          <w:noProof/>
          <w:sz w:val="24"/>
          <w:szCs w:val="24"/>
        </w:rPr>
        <w:t>.</w:t>
      </w:r>
    </w:p>
    <w:p w14:paraId="4663B2EE" w14:textId="36255342" w:rsidR="003A4704" w:rsidRPr="003A4704" w:rsidRDefault="305ABE49" w:rsidP="00E5D88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b/>
          <w:bCs/>
          <w:noProof/>
          <w:sz w:val="24"/>
          <w:szCs w:val="24"/>
        </w:rPr>
      </w:pPr>
      <w:r w:rsidRPr="00E5D88E">
        <w:rPr>
          <w:b/>
          <w:bCs/>
          <w:noProof/>
          <w:sz w:val="24"/>
          <w:szCs w:val="24"/>
        </w:rPr>
        <w:t xml:space="preserve">PLEASE have all forms emailed to Samantha by Friday, October </w:t>
      </w:r>
      <w:r w:rsidR="79BD55BD" w:rsidRPr="00E5D88E">
        <w:rPr>
          <w:b/>
          <w:bCs/>
          <w:noProof/>
          <w:sz w:val="24"/>
          <w:szCs w:val="24"/>
        </w:rPr>
        <w:t>18</w:t>
      </w:r>
      <w:r w:rsidR="79BD55BD" w:rsidRPr="00E5D88E">
        <w:rPr>
          <w:b/>
          <w:bCs/>
          <w:noProof/>
          <w:sz w:val="24"/>
          <w:szCs w:val="24"/>
          <w:vertAlign w:val="superscript"/>
        </w:rPr>
        <w:t>t</w:t>
      </w:r>
      <w:r w:rsidRPr="00E5D88E">
        <w:rPr>
          <w:b/>
          <w:bCs/>
          <w:noProof/>
          <w:sz w:val="24"/>
          <w:szCs w:val="24"/>
        </w:rPr>
        <w:t xml:space="preserve"> </w:t>
      </w:r>
      <w:r w:rsidR="02A30636" w:rsidRPr="00E5D88E">
        <w:rPr>
          <w:b/>
          <w:bCs/>
          <w:noProof/>
          <w:sz w:val="24"/>
          <w:szCs w:val="24"/>
        </w:rPr>
        <w:t>End of Day to confirm participation</w:t>
      </w:r>
    </w:p>
    <w:p w14:paraId="6F1FA317" w14:textId="77777777" w:rsidR="00E27E22" w:rsidRPr="002A0A24" w:rsidRDefault="00A965C3" w:rsidP="00E27E22">
      <w:pPr>
        <w:pStyle w:val="Body"/>
        <w:spacing w:after="0" w:line="480" w:lineRule="auto"/>
        <w:rPr>
          <w:b/>
        </w:rPr>
      </w:pPr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D7BAB" wp14:editId="3E5E1913">
                <wp:simplePos x="0" y="0"/>
                <wp:positionH relativeFrom="margin">
                  <wp:align>left</wp:align>
                </wp:positionH>
                <wp:positionV relativeFrom="paragraph">
                  <wp:posOffset>78761</wp:posOffset>
                </wp:positionV>
                <wp:extent cx="5862484" cy="22122"/>
                <wp:effectExtent l="0" t="0" r="24130" b="3556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2484" cy="22122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traight Connector 4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#5a5a5a [2109]" strokeweight="2pt" from="0,6.2pt" to="461.6pt,7.95pt" w14:anchorId="610AA3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">
                <v:stroke joinstyle="miter"/>
                <w10:wrap anchorx="margin"/>
              </v:line>
            </w:pict>
          </mc:Fallback>
        </mc:AlternateContent>
      </w:r>
    </w:p>
    <w:sectPr w:rsidR="00E27E22" w:rsidRPr="002A0A24" w:rsidSect="0040396F">
      <w:headerReference w:type="default" r:id="rId9"/>
      <w:pgSz w:w="12240" w:h="15840"/>
      <w:pgMar w:top="1170" w:right="1296" w:bottom="810" w:left="1440" w:header="5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56AE8" w14:textId="77777777" w:rsidR="00587051" w:rsidRDefault="00587051" w:rsidP="009304B3">
      <w:pPr>
        <w:spacing w:after="0" w:line="240" w:lineRule="auto"/>
      </w:pPr>
      <w:r>
        <w:separator/>
      </w:r>
    </w:p>
  </w:endnote>
  <w:endnote w:type="continuationSeparator" w:id="0">
    <w:p w14:paraId="3E40AC08" w14:textId="77777777" w:rsidR="00587051" w:rsidRDefault="00587051" w:rsidP="0093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9AA3" w14:textId="77777777" w:rsidR="00587051" w:rsidRDefault="00587051" w:rsidP="009304B3">
      <w:pPr>
        <w:spacing w:after="0" w:line="240" w:lineRule="auto"/>
      </w:pPr>
      <w:r>
        <w:separator/>
      </w:r>
    </w:p>
  </w:footnote>
  <w:footnote w:type="continuationSeparator" w:id="0">
    <w:p w14:paraId="254D5E77" w14:textId="77777777" w:rsidR="00587051" w:rsidRDefault="00587051" w:rsidP="00930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1002" w14:textId="57477C9E" w:rsidR="00512C16" w:rsidRDefault="00B02A5F" w:rsidP="009304B3">
    <w:pPr>
      <w:pStyle w:val="Header"/>
      <w:tabs>
        <w:tab w:val="left" w:pos="8190"/>
      </w:tabs>
      <w:ind w:left="-540"/>
    </w:pPr>
    <w:r w:rsidRPr="0094430F">
      <w:rPr>
        <w:noProof/>
      </w:rPr>
      <w:drawing>
        <wp:anchor distT="0" distB="0" distL="114300" distR="114300" simplePos="0" relativeHeight="251657216" behindDoc="0" locked="0" layoutInCell="1" allowOverlap="1" wp14:anchorId="532C23C4" wp14:editId="4443F140">
          <wp:simplePos x="0" y="0"/>
          <wp:positionH relativeFrom="column">
            <wp:posOffset>-733425</wp:posOffset>
          </wp:positionH>
          <wp:positionV relativeFrom="paragraph">
            <wp:posOffset>-104775</wp:posOffset>
          </wp:positionV>
          <wp:extent cx="1152525" cy="693420"/>
          <wp:effectExtent l="0" t="0" r="9525" b="0"/>
          <wp:wrapNone/>
          <wp:docPr id="6" name="Picture 6" descr="\\profile01\home_fs01\Joseph.Weitz\My Pictures\OSU education colle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rofile01\home_fs01\Joseph.Weitz\My Pictures\OSU education colleg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4430F">
      <w:rPr>
        <w:noProof/>
      </w:rPr>
      <w:drawing>
        <wp:anchor distT="0" distB="0" distL="114300" distR="114300" simplePos="0" relativeHeight="251662336" behindDoc="0" locked="0" layoutInCell="1" allowOverlap="1" wp14:anchorId="422AFBB3" wp14:editId="31B90FAE">
          <wp:simplePos x="0" y="0"/>
          <wp:positionH relativeFrom="column">
            <wp:posOffset>5067300</wp:posOffset>
          </wp:positionH>
          <wp:positionV relativeFrom="paragraph">
            <wp:posOffset>-47625</wp:posOffset>
          </wp:positionV>
          <wp:extent cx="1524000" cy="301625"/>
          <wp:effectExtent l="0" t="0" r="0" b="3175"/>
          <wp:wrapNone/>
          <wp:docPr id="7" name="Picture 7" descr="\\profile01\home_fs01\Joseph.Weitz\My Pictures\ESCofCentOhio_Horz_notag_co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profile01\home_fs01\Joseph.Weitz\My Pictures\ESCofCentOhio_Horz_notag_coa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12C16">
      <w:t xml:space="preserve">                                                                                                </w:t>
    </w:r>
  </w:p>
  <w:p w14:paraId="07ADE496" w14:textId="77777777" w:rsidR="00512C16" w:rsidRDefault="00512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138E0"/>
    <w:multiLevelType w:val="hybridMultilevel"/>
    <w:tmpl w:val="57445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1841"/>
    <w:multiLevelType w:val="hybridMultilevel"/>
    <w:tmpl w:val="66065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737C4"/>
    <w:multiLevelType w:val="hybridMultilevel"/>
    <w:tmpl w:val="398AB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E08BB"/>
    <w:multiLevelType w:val="multilevel"/>
    <w:tmpl w:val="1F76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704454"/>
    <w:multiLevelType w:val="hybridMultilevel"/>
    <w:tmpl w:val="72104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459BF"/>
    <w:multiLevelType w:val="hybridMultilevel"/>
    <w:tmpl w:val="8466A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3027F"/>
    <w:multiLevelType w:val="hybridMultilevel"/>
    <w:tmpl w:val="E4508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74A20"/>
    <w:multiLevelType w:val="multilevel"/>
    <w:tmpl w:val="C8F2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FA4CD5"/>
    <w:multiLevelType w:val="multilevel"/>
    <w:tmpl w:val="7DA0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675391">
    <w:abstractNumId w:val="6"/>
  </w:num>
  <w:num w:numId="2" w16cid:durableId="154612760">
    <w:abstractNumId w:val="7"/>
  </w:num>
  <w:num w:numId="3" w16cid:durableId="1078282695">
    <w:abstractNumId w:val="8"/>
  </w:num>
  <w:num w:numId="4" w16cid:durableId="713314700">
    <w:abstractNumId w:val="3"/>
  </w:num>
  <w:num w:numId="5" w16cid:durableId="1344238155">
    <w:abstractNumId w:val="5"/>
  </w:num>
  <w:num w:numId="6" w16cid:durableId="487091762">
    <w:abstractNumId w:val="4"/>
  </w:num>
  <w:num w:numId="7" w16cid:durableId="1568347360">
    <w:abstractNumId w:val="1"/>
  </w:num>
  <w:num w:numId="8" w16cid:durableId="824324633">
    <w:abstractNumId w:val="2"/>
  </w:num>
  <w:num w:numId="9" w16cid:durableId="127625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B3"/>
    <w:rsid w:val="00013C1B"/>
    <w:rsid w:val="00034397"/>
    <w:rsid w:val="0007214B"/>
    <w:rsid w:val="00083560"/>
    <w:rsid w:val="00090CEE"/>
    <w:rsid w:val="0009314B"/>
    <w:rsid w:val="000A5333"/>
    <w:rsid w:val="000B0018"/>
    <w:rsid w:val="000F1DC2"/>
    <w:rsid w:val="00106C44"/>
    <w:rsid w:val="0010736C"/>
    <w:rsid w:val="001D3595"/>
    <w:rsid w:val="001E0B68"/>
    <w:rsid w:val="001E25E0"/>
    <w:rsid w:val="001F0F3F"/>
    <w:rsid w:val="001F3000"/>
    <w:rsid w:val="00211EAB"/>
    <w:rsid w:val="00226AF0"/>
    <w:rsid w:val="00233471"/>
    <w:rsid w:val="00247510"/>
    <w:rsid w:val="00277393"/>
    <w:rsid w:val="0028701E"/>
    <w:rsid w:val="002A0A24"/>
    <w:rsid w:val="002E5CD2"/>
    <w:rsid w:val="002F799E"/>
    <w:rsid w:val="0030186D"/>
    <w:rsid w:val="003528F9"/>
    <w:rsid w:val="003646AC"/>
    <w:rsid w:val="00387F2D"/>
    <w:rsid w:val="003944D9"/>
    <w:rsid w:val="003A4704"/>
    <w:rsid w:val="0040396F"/>
    <w:rsid w:val="004523AB"/>
    <w:rsid w:val="00467924"/>
    <w:rsid w:val="0047357E"/>
    <w:rsid w:val="004A2AEF"/>
    <w:rsid w:val="004A4DA5"/>
    <w:rsid w:val="004E14B0"/>
    <w:rsid w:val="00512C16"/>
    <w:rsid w:val="005234AF"/>
    <w:rsid w:val="00560E0D"/>
    <w:rsid w:val="005638CD"/>
    <w:rsid w:val="0057271D"/>
    <w:rsid w:val="0057542B"/>
    <w:rsid w:val="00576F7B"/>
    <w:rsid w:val="005803A6"/>
    <w:rsid w:val="00580C00"/>
    <w:rsid w:val="00582D04"/>
    <w:rsid w:val="00583DDC"/>
    <w:rsid w:val="00584BC1"/>
    <w:rsid w:val="00587051"/>
    <w:rsid w:val="005A067C"/>
    <w:rsid w:val="005B72B1"/>
    <w:rsid w:val="005C4F38"/>
    <w:rsid w:val="005D62B4"/>
    <w:rsid w:val="006111C7"/>
    <w:rsid w:val="00647230"/>
    <w:rsid w:val="00662FE7"/>
    <w:rsid w:val="0067422D"/>
    <w:rsid w:val="00677566"/>
    <w:rsid w:val="00692C64"/>
    <w:rsid w:val="006A564A"/>
    <w:rsid w:val="006B6DE9"/>
    <w:rsid w:val="006C436D"/>
    <w:rsid w:val="006C4AF0"/>
    <w:rsid w:val="006C7605"/>
    <w:rsid w:val="006E7FEA"/>
    <w:rsid w:val="006F3014"/>
    <w:rsid w:val="007155DA"/>
    <w:rsid w:val="00731E88"/>
    <w:rsid w:val="007369B1"/>
    <w:rsid w:val="00760BFA"/>
    <w:rsid w:val="00770D4E"/>
    <w:rsid w:val="007763BB"/>
    <w:rsid w:val="00787706"/>
    <w:rsid w:val="00793DA1"/>
    <w:rsid w:val="007965C7"/>
    <w:rsid w:val="007A0BBB"/>
    <w:rsid w:val="007A4B3F"/>
    <w:rsid w:val="007B3C79"/>
    <w:rsid w:val="007C16EC"/>
    <w:rsid w:val="007E2A4A"/>
    <w:rsid w:val="007E5653"/>
    <w:rsid w:val="007F513D"/>
    <w:rsid w:val="00800DC2"/>
    <w:rsid w:val="00811363"/>
    <w:rsid w:val="00816F64"/>
    <w:rsid w:val="008544D3"/>
    <w:rsid w:val="00871E24"/>
    <w:rsid w:val="00880336"/>
    <w:rsid w:val="008F0AF0"/>
    <w:rsid w:val="00906871"/>
    <w:rsid w:val="009304B3"/>
    <w:rsid w:val="00935486"/>
    <w:rsid w:val="00935C53"/>
    <w:rsid w:val="00940093"/>
    <w:rsid w:val="009418F1"/>
    <w:rsid w:val="0094430F"/>
    <w:rsid w:val="0095463C"/>
    <w:rsid w:val="009B142F"/>
    <w:rsid w:val="009C1473"/>
    <w:rsid w:val="009F64DF"/>
    <w:rsid w:val="00A03CFA"/>
    <w:rsid w:val="00A3704E"/>
    <w:rsid w:val="00A4081C"/>
    <w:rsid w:val="00A82721"/>
    <w:rsid w:val="00A965C3"/>
    <w:rsid w:val="00AA3BC8"/>
    <w:rsid w:val="00AA74D2"/>
    <w:rsid w:val="00AC0D43"/>
    <w:rsid w:val="00B02A5F"/>
    <w:rsid w:val="00B1312F"/>
    <w:rsid w:val="00B222BD"/>
    <w:rsid w:val="00B4419B"/>
    <w:rsid w:val="00B962AF"/>
    <w:rsid w:val="00BA0741"/>
    <w:rsid w:val="00BC2526"/>
    <w:rsid w:val="00BC70BD"/>
    <w:rsid w:val="00BE30BD"/>
    <w:rsid w:val="00BE3131"/>
    <w:rsid w:val="00BF4C69"/>
    <w:rsid w:val="00BF5DF6"/>
    <w:rsid w:val="00C226E3"/>
    <w:rsid w:val="00C36A03"/>
    <w:rsid w:val="00C410E2"/>
    <w:rsid w:val="00C632EC"/>
    <w:rsid w:val="00C71764"/>
    <w:rsid w:val="00CC01D6"/>
    <w:rsid w:val="00CC7352"/>
    <w:rsid w:val="00D166C7"/>
    <w:rsid w:val="00D3608E"/>
    <w:rsid w:val="00D448F7"/>
    <w:rsid w:val="00DB1754"/>
    <w:rsid w:val="00DB2E74"/>
    <w:rsid w:val="00DC2838"/>
    <w:rsid w:val="00DD6D46"/>
    <w:rsid w:val="00E00DCE"/>
    <w:rsid w:val="00E27E22"/>
    <w:rsid w:val="00E361B8"/>
    <w:rsid w:val="00E5D88E"/>
    <w:rsid w:val="00E87DBE"/>
    <w:rsid w:val="00E96D2C"/>
    <w:rsid w:val="00EA1C41"/>
    <w:rsid w:val="00EC1830"/>
    <w:rsid w:val="00EC3177"/>
    <w:rsid w:val="00F37A9B"/>
    <w:rsid w:val="00F656E4"/>
    <w:rsid w:val="00F75C93"/>
    <w:rsid w:val="00F95D2A"/>
    <w:rsid w:val="00F95DE3"/>
    <w:rsid w:val="00FA0232"/>
    <w:rsid w:val="00FA2E8A"/>
    <w:rsid w:val="00FB29B5"/>
    <w:rsid w:val="02A30636"/>
    <w:rsid w:val="038E6C49"/>
    <w:rsid w:val="03A3FD78"/>
    <w:rsid w:val="049E12DF"/>
    <w:rsid w:val="068F24F7"/>
    <w:rsid w:val="06B3DB54"/>
    <w:rsid w:val="07E6816F"/>
    <w:rsid w:val="08959BC6"/>
    <w:rsid w:val="0CBEFE22"/>
    <w:rsid w:val="0DCC3424"/>
    <w:rsid w:val="0E1996A0"/>
    <w:rsid w:val="0FD65656"/>
    <w:rsid w:val="10F6A02A"/>
    <w:rsid w:val="1525007D"/>
    <w:rsid w:val="154A57AE"/>
    <w:rsid w:val="16EF0357"/>
    <w:rsid w:val="18A8AEC1"/>
    <w:rsid w:val="1B352AEB"/>
    <w:rsid w:val="1CAC45E5"/>
    <w:rsid w:val="1D4BFF85"/>
    <w:rsid w:val="1D7A5B9C"/>
    <w:rsid w:val="1DC6998E"/>
    <w:rsid w:val="1E6F93C9"/>
    <w:rsid w:val="2175AFF9"/>
    <w:rsid w:val="21FC4D2E"/>
    <w:rsid w:val="23050E62"/>
    <w:rsid w:val="23FD323E"/>
    <w:rsid w:val="28AF57C5"/>
    <w:rsid w:val="28E55F43"/>
    <w:rsid w:val="2A3AB188"/>
    <w:rsid w:val="2B9FFFC2"/>
    <w:rsid w:val="2C019BAF"/>
    <w:rsid w:val="2DB27230"/>
    <w:rsid w:val="305ABE49"/>
    <w:rsid w:val="363EB041"/>
    <w:rsid w:val="36AA84A3"/>
    <w:rsid w:val="37E2E50E"/>
    <w:rsid w:val="3B8D1D3C"/>
    <w:rsid w:val="3C3B7526"/>
    <w:rsid w:val="3CDEFFAE"/>
    <w:rsid w:val="433C46D9"/>
    <w:rsid w:val="4957D097"/>
    <w:rsid w:val="4A83AF59"/>
    <w:rsid w:val="4B7CC3ED"/>
    <w:rsid w:val="4ED24CA4"/>
    <w:rsid w:val="4F1EE8B8"/>
    <w:rsid w:val="4F96F40F"/>
    <w:rsid w:val="50491CE9"/>
    <w:rsid w:val="511E8B2A"/>
    <w:rsid w:val="52A71D4D"/>
    <w:rsid w:val="534BDA80"/>
    <w:rsid w:val="54AB7971"/>
    <w:rsid w:val="574AB849"/>
    <w:rsid w:val="590ACB58"/>
    <w:rsid w:val="59194D8A"/>
    <w:rsid w:val="5A9AFB4A"/>
    <w:rsid w:val="5BC25AF6"/>
    <w:rsid w:val="5E43E979"/>
    <w:rsid w:val="5E567441"/>
    <w:rsid w:val="5E996038"/>
    <w:rsid w:val="5F5E3106"/>
    <w:rsid w:val="60480AEF"/>
    <w:rsid w:val="61D77EB1"/>
    <w:rsid w:val="6308B7ED"/>
    <w:rsid w:val="6326343C"/>
    <w:rsid w:val="664645B1"/>
    <w:rsid w:val="6859BE3E"/>
    <w:rsid w:val="68B5DD8F"/>
    <w:rsid w:val="69311ECA"/>
    <w:rsid w:val="6ABEBADD"/>
    <w:rsid w:val="6B145833"/>
    <w:rsid w:val="71558F84"/>
    <w:rsid w:val="79BD55BD"/>
    <w:rsid w:val="7CE3B163"/>
    <w:rsid w:val="7EEFC54B"/>
    <w:rsid w:val="7F338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CEBE22"/>
  <w15:docId w15:val="{66A4FE98-4277-4FE6-BF76-8F4BED50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9304B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93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4B3"/>
  </w:style>
  <w:style w:type="paragraph" w:styleId="Footer">
    <w:name w:val="footer"/>
    <w:basedOn w:val="Normal"/>
    <w:link w:val="FooterChar"/>
    <w:uiPriority w:val="99"/>
    <w:unhideWhenUsed/>
    <w:rsid w:val="0093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4B3"/>
  </w:style>
  <w:style w:type="character" w:styleId="Strong">
    <w:name w:val="Strong"/>
    <w:basedOn w:val="DefaultParagraphFont"/>
    <w:uiPriority w:val="22"/>
    <w:qFormat/>
    <w:rsid w:val="00A965C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5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113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70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A4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l.343@os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A32D0-9E50-466F-AA4D-EA6855C8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>ESC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Jovan</dc:creator>
  <cp:keywords/>
  <dc:description/>
  <cp:lastModifiedBy>Keith Bell</cp:lastModifiedBy>
  <cp:revision>2</cp:revision>
  <cp:lastPrinted>2025-07-29T16:44:00Z</cp:lastPrinted>
  <dcterms:created xsi:type="dcterms:W3CDTF">2026-09-04T16:15:00Z</dcterms:created>
  <dcterms:modified xsi:type="dcterms:W3CDTF">2026-09-04T16:15:00Z</dcterms:modified>
</cp:coreProperties>
</file>