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1AAE" w14:textId="77777777" w:rsidR="00DA3EC1" w:rsidRDefault="00DA3EC1">
      <w:pPr>
        <w:rPr>
          <w:sz w:val="96"/>
          <w:szCs w:val="96"/>
        </w:rPr>
      </w:pPr>
    </w:p>
    <w:p w14:paraId="28F3DF99" w14:textId="77777777" w:rsidR="00DA3EC1" w:rsidRDefault="00DA3EC1">
      <w:pPr>
        <w:rPr>
          <w:sz w:val="96"/>
          <w:szCs w:val="96"/>
        </w:rPr>
      </w:pPr>
    </w:p>
    <w:p w14:paraId="19E1CB7B" w14:textId="6D852BF2" w:rsidR="002E1141" w:rsidRPr="00DA3EC1" w:rsidRDefault="00DA3EC1">
      <w:pPr>
        <w:rPr>
          <w:sz w:val="96"/>
          <w:szCs w:val="96"/>
        </w:rPr>
      </w:pPr>
      <w:r w:rsidRPr="00DA3EC1">
        <w:rPr>
          <w:sz w:val="96"/>
          <w:szCs w:val="96"/>
        </w:rPr>
        <w:t xml:space="preserve">Place Holder </w:t>
      </w:r>
    </w:p>
    <w:p w14:paraId="006C7E90" w14:textId="6430B7F7" w:rsidR="00DA3EC1" w:rsidRPr="00DA3EC1" w:rsidRDefault="00DA3EC1">
      <w:pPr>
        <w:rPr>
          <w:sz w:val="96"/>
          <w:szCs w:val="96"/>
        </w:rPr>
      </w:pPr>
      <w:r w:rsidRPr="00DA3EC1">
        <w:rPr>
          <w:sz w:val="96"/>
          <w:szCs w:val="96"/>
        </w:rPr>
        <w:t>Meeting Agenda and Meeting Minutes Coming Soon</w:t>
      </w:r>
      <w:proofErr w:type="gramStart"/>
      <w:r w:rsidRPr="00DA3EC1">
        <w:rPr>
          <w:sz w:val="96"/>
          <w:szCs w:val="96"/>
        </w:rPr>
        <w:t>…..</w:t>
      </w:r>
      <w:proofErr w:type="gramEnd"/>
    </w:p>
    <w:sectPr w:rsidR="00DA3EC1" w:rsidRPr="00DA3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C1"/>
    <w:rsid w:val="00280F4D"/>
    <w:rsid w:val="002E1141"/>
    <w:rsid w:val="00365BE8"/>
    <w:rsid w:val="00672433"/>
    <w:rsid w:val="00BB7F7F"/>
    <w:rsid w:val="00DA3EC1"/>
    <w:rsid w:val="00DD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D6BE"/>
  <w15:chartTrackingRefBased/>
  <w15:docId w15:val="{79B013F6-2828-4E11-9EBD-02C511CA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57</Characters>
  <Application>Microsoft Office Word</Application>
  <DocSecurity>0</DocSecurity>
  <Lines>1</Lines>
  <Paragraphs>1</Paragraphs>
  <ScaleCrop>false</ScaleCrop>
  <Company>Newport-Mesa Unified School District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Kavathan</dc:creator>
  <cp:keywords/>
  <dc:description/>
  <cp:lastModifiedBy>Tammy Kavathan</cp:lastModifiedBy>
  <cp:revision>1</cp:revision>
  <dcterms:created xsi:type="dcterms:W3CDTF">2026-08-25T17:48:00Z</dcterms:created>
  <dcterms:modified xsi:type="dcterms:W3CDTF">2026-08-25T17:53:00Z</dcterms:modified>
</cp:coreProperties>
</file>