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055E54" w:rsidRDefault="16A84ABF" w:rsidP="29838800">
      <w:pPr>
        <w:jc w:val="center"/>
      </w:pPr>
      <w:r>
        <w:rPr>
          <w:noProof/>
        </w:rPr>
        <w:drawing>
          <wp:inline distT="0" distB="0" distL="0" distR="0" wp14:anchorId="06EBF4BA" wp14:editId="4B21EDE6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5579" w14:textId="7098D796" w:rsidR="5FA04500" w:rsidRDefault="035916FE" w:rsidP="1EAE7FB8">
      <w:pPr>
        <w:jc w:val="center"/>
      </w:pPr>
      <w:r w:rsidRPr="38FCDDB5">
        <w:rPr>
          <w:b/>
          <w:bCs/>
          <w:sz w:val="32"/>
          <w:szCs w:val="32"/>
          <w:u w:val="single"/>
        </w:rPr>
        <w:t>Third</w:t>
      </w:r>
      <w:r w:rsidR="50279393" w:rsidRPr="38FCDDB5">
        <w:rPr>
          <w:b/>
          <w:bCs/>
          <w:sz w:val="32"/>
          <w:szCs w:val="32"/>
          <w:u w:val="single"/>
        </w:rPr>
        <w:t xml:space="preserve"> Grade Supply List</w:t>
      </w:r>
    </w:p>
    <w:p w14:paraId="0B513504" w14:textId="33740A1B" w:rsidR="29838800" w:rsidRDefault="7803EF2C" w:rsidP="38FCDDB5">
      <w:pPr>
        <w:pStyle w:val="ListParagraph"/>
        <w:numPr>
          <w:ilvl w:val="0"/>
          <w:numId w:val="1"/>
        </w:numPr>
      </w:pPr>
      <w:r>
        <w:t xml:space="preserve">3 packs of #2 pencils </w:t>
      </w:r>
    </w:p>
    <w:p w14:paraId="413EE833" w14:textId="7F806A6C" w:rsidR="29838800" w:rsidRDefault="7803EF2C" w:rsidP="38FCDDB5">
      <w:pPr>
        <w:pStyle w:val="ListParagraph"/>
        <w:numPr>
          <w:ilvl w:val="0"/>
          <w:numId w:val="1"/>
        </w:numPr>
      </w:pPr>
      <w:r>
        <w:t>4 spiral notebooks</w:t>
      </w:r>
    </w:p>
    <w:p w14:paraId="13630D5D" w14:textId="5C76785B" w:rsidR="29838800" w:rsidRDefault="7803EF2C" w:rsidP="38FCDDB5">
      <w:pPr>
        <w:pStyle w:val="ListParagraph"/>
        <w:numPr>
          <w:ilvl w:val="0"/>
          <w:numId w:val="1"/>
        </w:numPr>
      </w:pPr>
      <w:r>
        <w:t xml:space="preserve">2 plastic folders </w:t>
      </w:r>
    </w:p>
    <w:p w14:paraId="1E346FDF" w14:textId="6BB52D66" w:rsidR="29838800" w:rsidRDefault="7803EF2C" w:rsidP="38FCDDB5">
      <w:pPr>
        <w:pStyle w:val="ListParagraph"/>
        <w:numPr>
          <w:ilvl w:val="0"/>
          <w:numId w:val="1"/>
        </w:numPr>
      </w:pPr>
      <w:r>
        <w:t>3 packs of wide ruled loose leaf paper</w:t>
      </w:r>
    </w:p>
    <w:p w14:paraId="5F8ADDB3" w14:textId="18E7120F" w:rsidR="29838800" w:rsidRDefault="7803EF2C" w:rsidP="38FCDDB5">
      <w:pPr>
        <w:pStyle w:val="ListParagraph"/>
        <w:numPr>
          <w:ilvl w:val="0"/>
          <w:numId w:val="1"/>
        </w:numPr>
      </w:pPr>
      <w:r>
        <w:t>1 pencil pouch or bag</w:t>
      </w:r>
    </w:p>
    <w:p w14:paraId="79D605D7" w14:textId="64E4A7AA" w:rsidR="29838800" w:rsidRDefault="7803EF2C" w:rsidP="38FCDDB5">
      <w:pPr>
        <w:pStyle w:val="ListParagraph"/>
        <w:numPr>
          <w:ilvl w:val="0"/>
          <w:numId w:val="1"/>
        </w:numPr>
      </w:pPr>
      <w:r>
        <w:t>2 boxes of Crayola crayons</w:t>
      </w:r>
    </w:p>
    <w:p w14:paraId="1F3D1B35" w14:textId="4B34F838" w:rsidR="29838800" w:rsidRDefault="7803EF2C" w:rsidP="38FCDDB5">
      <w:pPr>
        <w:pStyle w:val="ListParagraph"/>
        <w:numPr>
          <w:ilvl w:val="0"/>
          <w:numId w:val="1"/>
        </w:numPr>
      </w:pPr>
      <w:r>
        <w:t>1 pack of highlighters</w:t>
      </w:r>
    </w:p>
    <w:p w14:paraId="47026CEF" w14:textId="77777777" w:rsidR="00563EA8" w:rsidRDefault="7803EF2C" w:rsidP="38FCDDB5">
      <w:pPr>
        <w:pStyle w:val="ListParagraph"/>
        <w:numPr>
          <w:ilvl w:val="0"/>
          <w:numId w:val="1"/>
        </w:numPr>
      </w:pPr>
      <w:r>
        <w:t>1 pair of Fiskars scissors</w:t>
      </w:r>
    </w:p>
    <w:p w14:paraId="4A13D842" w14:textId="0CA26CED" w:rsidR="29838800" w:rsidRDefault="00563EA8" w:rsidP="38FCDDB5">
      <w:pPr>
        <w:pStyle w:val="ListParagraph"/>
        <w:numPr>
          <w:ilvl w:val="0"/>
          <w:numId w:val="1"/>
        </w:numPr>
      </w:pPr>
      <w:r>
        <w:t>1 pair of headphones</w:t>
      </w:r>
      <w:r w:rsidR="29838800">
        <w:br/>
      </w:r>
      <w:r w:rsidR="29838800">
        <w:br/>
      </w:r>
    </w:p>
    <w:p w14:paraId="42F0567B" w14:textId="4E397812" w:rsidR="29838800" w:rsidRDefault="7803EF2C" w:rsidP="38FCDDB5">
      <w:pPr>
        <w:pStyle w:val="ListParagraph"/>
        <w:ind w:left="1080"/>
        <w:jc w:val="center"/>
      </w:pPr>
      <w:r>
        <w:t>*Pencil sharpeners and mechanical pencils are not allowed.</w:t>
      </w:r>
      <w:r w:rsidR="00563EA8">
        <w:t>*</w:t>
      </w:r>
    </w:p>
    <w:p w14:paraId="3EA9AC37" w14:textId="34907246" w:rsidR="00563EA8" w:rsidRDefault="00563EA8" w:rsidP="00563EA8">
      <w:pPr>
        <w:pStyle w:val="ListParagraph"/>
        <w:jc w:val="center"/>
      </w:pPr>
      <w:r>
        <w:t>**all supplies are for individual student use only</w:t>
      </w:r>
      <w:r>
        <w:t>**</w:t>
      </w:r>
    </w:p>
    <w:p w14:paraId="1D71A3BC" w14:textId="77777777" w:rsidR="00563EA8" w:rsidRDefault="00563EA8" w:rsidP="38FCDDB5">
      <w:pPr>
        <w:pStyle w:val="ListParagraph"/>
        <w:ind w:left="1080"/>
        <w:jc w:val="center"/>
      </w:pPr>
    </w:p>
    <w:p w14:paraId="219254B4" w14:textId="730D6193" w:rsidR="29838800" w:rsidRDefault="29838800" w:rsidP="38FCDDB5">
      <w:pPr>
        <w:pStyle w:val="ListParagraph"/>
        <w:ind w:left="1080"/>
      </w:pPr>
    </w:p>
    <w:sectPr w:rsidR="29838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B2865450"/>
    <w:lvl w:ilvl="0" w:tplc="E89E9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0C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943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44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E4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0B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626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6B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E65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D7726"/>
    <w:multiLevelType w:val="hybridMultilevel"/>
    <w:tmpl w:val="22E64B26"/>
    <w:lvl w:ilvl="0" w:tplc="868C3C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D472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243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408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CB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FE5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65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20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32F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BE8E9"/>
    <w:multiLevelType w:val="hybridMultilevel"/>
    <w:tmpl w:val="A33A6038"/>
    <w:lvl w:ilvl="0" w:tplc="D166B6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9780F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50287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4E258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CA26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D066F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14A8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E871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5DCB0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1483449">
    <w:abstractNumId w:val="2"/>
  </w:num>
  <w:num w:numId="2" w16cid:durableId="1249778480">
    <w:abstractNumId w:val="1"/>
  </w:num>
  <w:num w:numId="3" w16cid:durableId="20602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055E54"/>
    <w:rsid w:val="00563EA8"/>
    <w:rsid w:val="00A85352"/>
    <w:rsid w:val="035916FE"/>
    <w:rsid w:val="0BA11D7B"/>
    <w:rsid w:val="16A84ABF"/>
    <w:rsid w:val="1EAE7FB8"/>
    <w:rsid w:val="29838800"/>
    <w:rsid w:val="323DE560"/>
    <w:rsid w:val="34C66956"/>
    <w:rsid w:val="38FCDDB5"/>
    <w:rsid w:val="396993BB"/>
    <w:rsid w:val="4D1B389D"/>
    <w:rsid w:val="50279393"/>
    <w:rsid w:val="535C04D6"/>
    <w:rsid w:val="5AC74A14"/>
    <w:rsid w:val="5BE50EDC"/>
    <w:rsid w:val="5F648B06"/>
    <w:rsid w:val="5FA04500"/>
    <w:rsid w:val="61D79934"/>
    <w:rsid w:val="68307BEA"/>
    <w:rsid w:val="6C709001"/>
    <w:rsid w:val="703AEB1D"/>
    <w:rsid w:val="70AF56DF"/>
    <w:rsid w:val="7172DD8C"/>
    <w:rsid w:val="7803E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2</cp:revision>
  <dcterms:created xsi:type="dcterms:W3CDTF">2026-07-21T16:54:00Z</dcterms:created>
  <dcterms:modified xsi:type="dcterms:W3CDTF">2026-07-21T17:49:00Z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04ef330d-9827-41a5-8062-cfa605d6ffde</vt:lpwstr>
  </property>
</Properties>
</file>