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3DE2" w14:textId="77777777" w:rsidR="00CC7E7F" w:rsidRPr="00AA678B" w:rsidRDefault="00CC7E7F" w:rsidP="00CC7E7F">
      <w:pPr>
        <w:rPr>
          <w:rFonts w:asciiTheme="minorHAnsi" w:hAnsiTheme="minorHAnsi" w:cstheme="minorHAnsi"/>
          <w:b/>
          <w:sz w:val="36"/>
          <w:szCs w:val="36"/>
        </w:rPr>
      </w:pPr>
      <w:r w:rsidRPr="00AA678B">
        <w:rPr>
          <w:rFonts w:asciiTheme="minorHAnsi" w:hAnsiTheme="minorHAnsi" w:cstheme="minorHAnsi"/>
          <w:b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40ED2024" wp14:editId="63F6E13D">
            <wp:simplePos x="0" y="0"/>
            <wp:positionH relativeFrom="page">
              <wp:posOffset>274320</wp:posOffset>
            </wp:positionH>
            <wp:positionV relativeFrom="page">
              <wp:posOffset>457200</wp:posOffset>
            </wp:positionV>
            <wp:extent cx="1161288" cy="749808"/>
            <wp:effectExtent l="0" t="0" r="0" b="0"/>
            <wp:wrapSquare wrapText="bothSides"/>
            <wp:docPr id="1102221152" name="Picture 1" descr="CD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648937" name="Picture 1" descr="CDSD Logo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74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678B">
        <w:rPr>
          <w:rFonts w:asciiTheme="minorHAnsi" w:hAnsiTheme="minorHAnsi" w:cstheme="minorHAnsi"/>
          <w:b/>
          <w:sz w:val="36"/>
          <w:szCs w:val="36"/>
        </w:rPr>
        <w:t>Central Dauphin School District</w:t>
      </w:r>
    </w:p>
    <w:p w14:paraId="4063CC30" w14:textId="77777777" w:rsidR="00CC7E7F" w:rsidRPr="00AA678B" w:rsidRDefault="00CC7E7F" w:rsidP="00CC7E7F">
      <w:pPr>
        <w:rPr>
          <w:rFonts w:asciiTheme="minorHAnsi" w:hAnsiTheme="minorHAnsi" w:cstheme="minorHAnsi"/>
          <w:bCs/>
          <w:sz w:val="32"/>
          <w:szCs w:val="32"/>
        </w:rPr>
      </w:pPr>
      <w:r w:rsidRPr="00AA678B">
        <w:rPr>
          <w:rFonts w:asciiTheme="minorHAnsi" w:hAnsiTheme="minorHAnsi" w:cstheme="minorHAnsi"/>
          <w:bCs/>
          <w:sz w:val="32"/>
          <w:szCs w:val="32"/>
        </w:rPr>
        <w:t>Student Health Services</w:t>
      </w:r>
    </w:p>
    <w:p w14:paraId="4F9D130C" w14:textId="77777777" w:rsidR="00CC7E7F" w:rsidRDefault="00CC7E7F" w:rsidP="00CC7E7F">
      <w:pPr>
        <w:pStyle w:val="BodyText"/>
        <w:spacing w:before="11"/>
        <w:rPr>
          <w:rFonts w:ascii="Acumin Pro Wide"/>
          <w:sz w:val="10"/>
        </w:rPr>
      </w:pPr>
    </w:p>
    <w:p w14:paraId="57F08362" w14:textId="77777777" w:rsidR="00CC7E7F" w:rsidRDefault="00CC7E7F" w:rsidP="00CC7E7F">
      <w:pPr>
        <w:pStyle w:val="BodyText"/>
        <w:spacing w:before="11"/>
        <w:rPr>
          <w:rFonts w:ascii="Acumin Pro Wide"/>
          <w:sz w:val="10"/>
        </w:rPr>
      </w:pPr>
    </w:p>
    <w:p w14:paraId="3A0228DF" w14:textId="7FB44D6A" w:rsidR="00A64DA9" w:rsidRPr="00103B83" w:rsidRDefault="003049FC" w:rsidP="00A64DA9">
      <w:pPr>
        <w:pStyle w:val="BodyText"/>
        <w:spacing w:before="11"/>
        <w:rPr>
          <w:rFonts w:ascii="Acumin Pro Wide"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3F83C426" wp14:editId="383ACAEE">
                <wp:simplePos x="0" y="0"/>
                <wp:positionH relativeFrom="page">
                  <wp:posOffset>643255</wp:posOffset>
                </wp:positionH>
                <wp:positionV relativeFrom="paragraph">
                  <wp:posOffset>250825</wp:posOffset>
                </wp:positionV>
                <wp:extent cx="6670675" cy="292735"/>
                <wp:effectExtent l="0" t="0" r="0" b="0"/>
                <wp:wrapTopAndBottom/>
                <wp:docPr id="13" name="Group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0675" cy="292735"/>
                          <a:chOff x="0" y="0"/>
                          <a:chExt cx="7059295" cy="29273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059295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9295" h="292735">
                                <a:moveTo>
                                  <a:pt x="6944868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806" y="8981"/>
                                </a:lnTo>
                                <a:lnTo>
                                  <a:pt x="33475" y="33475"/>
                                </a:lnTo>
                                <a:lnTo>
                                  <a:pt x="8981" y="69806"/>
                                </a:lnTo>
                                <a:lnTo>
                                  <a:pt x="0" y="114300"/>
                                </a:lnTo>
                                <a:lnTo>
                                  <a:pt x="0" y="178308"/>
                                </a:lnTo>
                                <a:lnTo>
                                  <a:pt x="8981" y="222801"/>
                                </a:lnTo>
                                <a:lnTo>
                                  <a:pt x="33475" y="259132"/>
                                </a:lnTo>
                                <a:lnTo>
                                  <a:pt x="69806" y="283626"/>
                                </a:lnTo>
                                <a:lnTo>
                                  <a:pt x="114300" y="292608"/>
                                </a:lnTo>
                                <a:lnTo>
                                  <a:pt x="6944868" y="292608"/>
                                </a:lnTo>
                                <a:lnTo>
                                  <a:pt x="6989361" y="283626"/>
                                </a:lnTo>
                                <a:lnTo>
                                  <a:pt x="7025692" y="259132"/>
                                </a:lnTo>
                                <a:lnTo>
                                  <a:pt x="7050186" y="222801"/>
                                </a:lnTo>
                                <a:lnTo>
                                  <a:pt x="7059168" y="178308"/>
                                </a:lnTo>
                                <a:lnTo>
                                  <a:pt x="7059168" y="114300"/>
                                </a:lnTo>
                                <a:lnTo>
                                  <a:pt x="7050186" y="69806"/>
                                </a:lnTo>
                                <a:lnTo>
                                  <a:pt x="7025692" y="33475"/>
                                </a:lnTo>
                                <a:lnTo>
                                  <a:pt x="6989361" y="8981"/>
                                </a:lnTo>
                                <a:lnTo>
                                  <a:pt x="6944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26571" y="0"/>
                            <a:ext cx="6619875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ECDC5" w14:textId="0A4B0534" w:rsidR="00A64DA9" w:rsidRPr="00F46548" w:rsidRDefault="00A64DA9" w:rsidP="00A64DA9">
                              <w:pPr>
                                <w:spacing w:before="101"/>
                                <w:ind w:right="26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F46548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Secondary Adaptive PE</w:t>
                              </w:r>
                              <w:r w:rsidR="005C27D4"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 Request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83C426" id="Group 13" o:spid="_x0000_s1026" alt="&quot;&quot;" style="position:absolute;margin-left:50.65pt;margin-top:19.75pt;width:525.25pt;height:23.05pt;z-index:-251656192;mso-wrap-distance-left:0;mso-wrap-distance-right:0;mso-position-horizontal-relative:page;mso-width-relative:margin" coordsize="70592,29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sIgnaAMAAHIKAAAOAAAAZHJzL2Uyb0RvYy54bWy0VttunDAQfa/Uf7D83nDbZQFlU/WSRJWi&#13;&#10;NFJS9dlrzIIK2LW9C/n7jm1gaSLtrnp5gQGOh5kzxzO+fN83NdozqSrernFw4WPEWsrzqt2u8ben&#13;&#10;m3cJRkqTNic1b9kaPzOF31+9fXPZiYyFvOR1ziQCJ63KOrHGpdYi8zxFS9YQdcEFa+FjwWVDNDzK&#13;&#10;rZdL0oH3pvZC34+9jstcSE6ZUvD2s/uIr6z/omBUfy0KxTSq1xhi0/Yq7XVjrt7VJcm2koiyokMY&#13;&#10;5A+iaEjVwk8nV5+JJmgnq1eumopKrnihLyhvPF4UFWU2B8gm8F9kcyv5Tthctlm3FRNNQO0Lnv7Y&#13;&#10;Lb3f30rxKB6kix7MO05/KODF68Q2m383z9sDuC9kYxZBEqi3jD5PjLJeIwov43jlx6slRhS+hWm4&#13;&#10;ipaOclpCXV4to+X1sHDlL9MwfbXQI5n7rQ1uCqYToB51IEj9HUGPJRHM8q4MAQ8SVTmIe4FRSxoQ&#13;&#10;8e2gF3gDPJmfA8pwODypgc5zGDqVKMnoTulbxi3XZH+ntNNsPlqkHC3at6MpQflG87XVvMYINC8x&#13;&#10;As1vXAEE0WadKaAxUbfGUyjlVCvzueF79sQtUJuKxelikcSwr8dyQ1EOmLqdY4NgEfmw72bQETDe&#13;&#10;xeA08WOLS9IkMCGC1xEy3h00ihZGUeDSWcew1pmBxqnxfwzqohwCPgO4SiI/Oepx+nkYhol/blLh&#13;&#10;Mg2i8Khjl4xJK0yiODye16wEsAHjEzHPi3sWPEmjOLDVOCOWlR8u4zR08NN5giD9IHGyOINDo99g&#13;&#10;EGZwujy/wZ1Oj5V9HsxpNc0zPS1T8DfReFL/8xLZATbbKbTmirkszK62u2ja6YCb9xLF6yq/qera&#13;&#10;bG0lt5tPtUR7Ak3jOr5eXY/ansGg6arMNTdjbXj+DL2xg264xurnjkiGUf2lhe5rRu1oyNHYjIbU&#13;&#10;9SduB7LtKlLpp/47kQIJMNdYw/S452MTJtnY9CB+A3BYs7LlH3aaF5XpiDY2F9HwAAPBNef/Pxmg&#13;&#10;HbnJ8AShb3iPAjvmZpMB6f4jh+Zpu8CBxnGcTVM0CuPlyu2n4XByGKVBmrwepUDKOGYMOWZQDDSa&#13;&#10;EWDPJC/4c7PkRS11v+mBxX9Y1jOKY4c4HGysTIdDmDk5zZ9tMQ9HxatfAAAA//8DAFBLAwQUAAYA&#13;&#10;CAAAACEApuUUvuQAAAAPAQAADwAAAGRycy9kb3ducmV2LnhtbEyPzWrDMBCE74W+g9hCb42sGofU&#13;&#10;sRxC+nMKhSaF0ptib2wTa2UsxXbevptTc1kYdnZ2vmw12VYM2PvGkQY1i0AgFa5sqNLwvX9/WoDw&#13;&#10;wVBpWkeo4YIeVvn9XWbS0o30hcMuVIJDyKdGQx1Cl0rpixqt8TPXIfHu6HprAsu+kmVvRg63rXyO&#13;&#10;orm0piH+UJsONzUWp93ZavgYzbiO1duwPR03l9998vmzVaj148P0uuSxXoIIOIX/C7gycH/IudjB&#13;&#10;nan0omUdqZitGuKXBMTVoBLFRAcNi2QOMs/kLUf+BwAA//8DAFBLAQItABQABgAIAAAAIQC2gziS&#13;&#10;/gAAAOEBAAATAAAAAAAAAAAAAAAAAAAAAABbQ29udGVudF9UeXBlc10ueG1sUEsBAi0AFAAGAAgA&#13;&#10;AAAhADj9If/WAAAAlAEAAAsAAAAAAAAAAAAAAAAALwEAAF9yZWxzLy5yZWxzUEsBAi0AFAAGAAgA&#13;&#10;AAAhAO+wiCdoAwAAcgoAAA4AAAAAAAAAAAAAAAAALgIAAGRycy9lMm9Eb2MueG1sUEsBAi0AFAAG&#13;&#10;AAgAAAAhAKblFL7kAAAADwEAAA8AAAAAAAAAAAAAAAAAwgUAAGRycy9kb3ducmV2LnhtbFBLBQYA&#13;&#10;AAAABAAEAPMAAADTBgAAAAA=&#13;&#10;">
                <v:shape id="Graphic 14" o:spid="_x0000_s1027" style="position:absolute;width:70592;height:2927;visibility:visible;mso-wrap-style:square;v-text-anchor:top" coordsize="7059295,2927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8uFuyAAAAOAAAAAPAAAAZHJzL2Rvd25yZXYueG1sRI/BasJA&#13;&#10;EIbvBd9hmUJvZlORUqKrFCWlCB6MovQ2zU43wexsyG5j7NO7BaGXYYaf/xu++XKwjeip87VjBc9J&#13;&#10;CoK4dLpmo+Cwz8evIHxA1tg4JgVX8rBcjB7mmGl34R31RTAiQthnqKAKoc2k9GVFFn3iWuKYfbvO&#13;&#10;YohnZ6Tu8BLhtpGTNH2RFmuOHypsaVVReS5+rIKvfFv0n7lx1w2dpu+/ZpKn7VGpp8dhPYvjbQYi&#13;&#10;0BD+G3fEh44OU/gTigvIxQ0AAP//AwBQSwECLQAUAAYACAAAACEA2+H2y+4AAACFAQAAEwAAAAAA&#13;&#10;AAAAAAAAAAAAAAAAW0NvbnRlbnRfVHlwZXNdLnhtbFBLAQItABQABgAIAAAAIQBa9CxbvwAAABUB&#13;&#10;AAALAAAAAAAAAAAAAAAAAB8BAABfcmVscy8ucmVsc1BLAQItABQABgAIAAAAIQDG8uFuyAAAAOAA&#13;&#10;AAAPAAAAAAAAAAAAAAAAAAcCAABkcnMvZG93bnJldi54bWxQSwUGAAAAAAMAAwC3AAAA/AIAAAAA&#13;&#10;" path="m6944868,l114300,,69806,8981,33475,33475,8981,69806,,114300r,64008l8981,222801r24494,36331l69806,283626r44494,8982l6944868,292608r44493,-8982l7025692,259132r24494,-36331l7059168,178308r,-64008l7050186,69806,7025692,33475,6989361,8981,6944868,xe" fillcolor="#e6e7e8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28" type="#_x0000_t202" style="position:absolute;left:3265;width:66199;height:29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LBKpyQAAAOAAAAAPAAAAZHJzL2Rvd25yZXYueG1sRI9Na8JA&#13;&#10;EIbvBf/DMkJvdWOh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NywSqckAAADg&#13;&#10;AAAADwAAAAAAAAAAAAAAAAAHAgAAZHJzL2Rvd25yZXYueG1sUEsFBgAAAAADAAMAtwAAAP0CAAAA&#13;&#10;AA==&#13;&#10;" filled="f" stroked="f">
                  <v:textbox inset="0,0,0,0">
                    <w:txbxContent>
                      <w:p w14:paraId="116ECDC5" w14:textId="0A4B0534" w:rsidR="00A64DA9" w:rsidRPr="00F46548" w:rsidRDefault="00A64DA9" w:rsidP="00A64DA9">
                        <w:pPr>
                          <w:spacing w:before="101"/>
                          <w:ind w:right="26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F46548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>Secondary Adaptive PE</w:t>
                        </w:r>
                        <w:r w:rsidR="005C27D4"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</w:rPr>
                          <w:t xml:space="preserve"> Request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64DA9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D6DD21" wp14:editId="37EE2B3B">
                <wp:simplePos x="0" y="0"/>
                <wp:positionH relativeFrom="page">
                  <wp:posOffset>692404</wp:posOffset>
                </wp:positionH>
                <wp:positionV relativeFrom="paragraph">
                  <wp:posOffset>98932</wp:posOffset>
                </wp:positionV>
                <wp:extent cx="6620509" cy="1270"/>
                <wp:effectExtent l="0" t="0" r="0" b="0"/>
                <wp:wrapTopAndBottom/>
                <wp:docPr id="1846553448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340CF" id="Graphic 12" o:spid="_x0000_s1026" alt="&quot;&quot;" style="position:absolute;margin-left:54.5pt;margin-top:7.8pt;width:521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UkLDSeIAAAAPAQAADwAAAGRycy9kb3ducmV2LnhtbExPy07DMBC8I/EP1iJxo06AVmka&#13;&#10;p0JUSHBAVQtCHN14SdLG6zR20/D3bE7lsprZx+xMthxsI3rsfO1IQTyJQCAVztRUKvj8eLlLQPig&#13;&#10;yejGESr4RQ/L/Poq06lxZ9pgvw2lYBHyqVZQhdCmUvqiQqv9xLVIPPtxndWBaVdK0+kzi9tG3kfR&#13;&#10;TFpdE3+odIvPFRaH7ckqeF/t5eORknXbv+H89Xv4Oj5Yq9TtzbBacHlagAg4hMsFjBnYP+RsbOdO&#13;&#10;ZLxomEdzDhQYTGcgxoV4GjPajZ0EZJ7J/znyPwA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SQsNJ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  <w:r w:rsidR="00A64DA9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6FD542B" wp14:editId="430ACE00">
                <wp:simplePos x="0" y="0"/>
                <wp:positionH relativeFrom="page">
                  <wp:posOffset>694944</wp:posOffset>
                </wp:positionH>
                <wp:positionV relativeFrom="paragraph">
                  <wp:posOffset>99060</wp:posOffset>
                </wp:positionV>
                <wp:extent cx="6620509" cy="1270"/>
                <wp:effectExtent l="0" t="0" r="0" b="0"/>
                <wp:wrapTopAndBottom/>
                <wp:docPr id="12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>
                              <a:moveTo>
                                <a:pt x="0" y="0"/>
                              </a:moveTo>
                              <a:lnTo>
                                <a:pt x="66202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F4C00" id="Graphic 12" o:spid="_x0000_s1026" alt="&quot;&quot;" style="position:absolute;margin-left:54.7pt;margin-top:7.8pt;width:521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NAlGEgIAAFwEAAAOAAAAZHJzL2Uyb0RvYy54bWysVMFu2zAMvQ/YPwi6L3YCNNuMOMXQoMOA&#13;&#10;oivQFDsrshwbk0WNVGL370fJcZJ1t2E+CJT4RD7yUV7dDp0VR4PUgivlfJZLYZyGqnX7Ur5s7z98&#13;&#10;koKCcpWy4EwpXw3J2/X7d6veF2YBDdjKoOAgjorel7IJwRdZRroxnaIZeOPYWQN2KvAW91mFqufo&#13;&#10;nc0Web7MesDKI2hDxKeb0SnXKX5dGx2+1zWZIGwpmVtIK6Z1F9dsvVLFHpVvWn2iof6BRadax0nP&#13;&#10;oTYqKHHA9q9QXasRCOow09BlUNetNqkGrmaev6nmuVHepFq4OeTPbaL/F1Y/Hp/9E0bq5B9A/yTu&#13;&#10;SNZ7Ks6euKETZqixi1gmLobUxddzF80QhObD5XKR3+SfpdDsmy8+piZnqpju6gOFrwZSHHV8oDBq&#13;&#10;UE2WaiZLD24ykZWMGtqkYZCCNUQpWMPdqKFXId6L5KIp+guReNbB0WwhecMb5kzt4rXuGhVLWdws&#13;&#10;pZiqZOyIYCOm4V6NRkrN9nVx1kUWsQN5mg0C21b3rbWRBuF+d2dRHFWczPTFQjjEHzCPFDaKmhGX&#13;&#10;XCeYdSehRm2iSjuoXp9Q9DzOpaRfB4VGCvvN8bzE2Z8MnIzdZGCwd5BeSOoQ59wOPxR6EdOXMrC0&#13;&#10;jzBNoyom1WLtZ2y86eDLIUDdRknTEI2MThse4VTg6bnFN3K9T6jLT2H9GwAA//8DAFBLAwQUAAYA&#13;&#10;CAAAACEAQbOPFOIAAAAPAQAADwAAAGRycy9kb3ducmV2LnhtbExPwU7CQBC9m/APmyHxJlsQSCnd&#13;&#10;EiMx0YMhoDEel+7YVruzpbuU+vdOT3iZzJt58+a9dNPbWnTY+sqRgukkAoGUO1NRoeD97ekuBuGD&#13;&#10;JqNrR6jgFz1sstFNqhPjLrTH7hAKwSLkE62gDKFJpPR5iVb7iWuQePflWqsDw7aQptUXFre1nEXR&#13;&#10;UlpdEX8odYOPJeY/h7NV8Lr9lvMTxbume8HV82f/cbq3Vqnbcb9dc3lYgwjYh+sFDBnYP2Rs7OjO&#13;&#10;ZLyoGUerOVO5WSxBDITpYsYRj8MkBpml8n+O7A8AAP//AwBQSwECLQAUAAYACAAAACEAtoM4kv4A&#13;&#10;AADhAQAAEwAAAAAAAAAAAAAAAAAAAAAAW0NvbnRlbnRfVHlwZXNdLnhtbFBLAQItABQABgAIAAAA&#13;&#10;IQA4/SH/1gAAAJQBAAALAAAAAAAAAAAAAAAAAC8BAABfcmVscy8ucmVsc1BLAQItABQABgAIAAAA&#13;&#10;IQDlNAlGEgIAAFwEAAAOAAAAAAAAAAAAAAAAAC4CAABkcnMvZTJvRG9jLnhtbFBLAQItABQABgAI&#13;&#10;AAAAIQBBs48U4gAAAA8BAAAPAAAAAAAAAAAAAAAAAGwEAABkcnMvZG93bnJldi54bWxQSwUGAAAA&#13;&#10;AAQABADzAAAAewUAAAAA&#13;&#10;" path="m,l6620256,e" filled="f" strokeweight="1pt">
                <v:path arrowok="t"/>
                <w10:wrap type="topAndBottom" anchorx="page"/>
              </v:shape>
            </w:pict>
          </mc:Fallback>
        </mc:AlternateContent>
      </w:r>
    </w:p>
    <w:p w14:paraId="1D251159" w14:textId="77777777" w:rsidR="00CA6F29" w:rsidRDefault="00CA6F29">
      <w:pPr>
        <w:pStyle w:val="BodyText"/>
        <w:rPr>
          <w:b/>
        </w:rPr>
      </w:pPr>
    </w:p>
    <w:p w14:paraId="32173B61" w14:textId="77777777" w:rsidR="00CA6F29" w:rsidRPr="00585AD7" w:rsidRDefault="00292DEC">
      <w:pPr>
        <w:pStyle w:val="BodyText"/>
        <w:ind w:left="220"/>
        <w:rPr>
          <w:rFonts w:asciiTheme="minorHAnsi" w:hAnsiTheme="minorHAnsi" w:cstheme="minorHAnsi"/>
        </w:rPr>
      </w:pPr>
      <w:r w:rsidRPr="00585AD7">
        <w:rPr>
          <w:rFonts w:asciiTheme="minorHAnsi" w:hAnsiTheme="minorHAnsi" w:cstheme="minorHAnsi"/>
        </w:rPr>
        <w:t>Dear</w:t>
      </w:r>
      <w:r w:rsidRPr="00585AD7">
        <w:rPr>
          <w:rFonts w:asciiTheme="minorHAnsi" w:hAnsiTheme="minorHAnsi" w:cstheme="minorHAnsi"/>
          <w:spacing w:val="-2"/>
        </w:rPr>
        <w:t xml:space="preserve"> Physician,</w:t>
      </w:r>
    </w:p>
    <w:p w14:paraId="404DCCFC" w14:textId="77777777" w:rsidR="00CA6F29" w:rsidRPr="00585AD7" w:rsidRDefault="00CA6F29">
      <w:pPr>
        <w:pStyle w:val="BodyText"/>
        <w:rPr>
          <w:rFonts w:asciiTheme="minorHAnsi" w:hAnsiTheme="minorHAnsi" w:cstheme="minorHAnsi"/>
        </w:rPr>
      </w:pPr>
    </w:p>
    <w:p w14:paraId="03BDA3BC" w14:textId="210AC83F" w:rsidR="00CA6F29" w:rsidRPr="005C2166" w:rsidRDefault="00292DEC">
      <w:pPr>
        <w:pStyle w:val="BodyText"/>
        <w:spacing w:before="1"/>
        <w:ind w:left="220" w:right="305"/>
        <w:rPr>
          <w:rFonts w:asciiTheme="minorHAnsi" w:hAnsiTheme="minorHAnsi" w:cs="Calibri (Body)"/>
        </w:rPr>
      </w:pPr>
      <w:r w:rsidRPr="005C2166">
        <w:rPr>
          <w:rFonts w:asciiTheme="minorHAnsi" w:hAnsiTheme="minorHAnsi" w:cs="Calibri (Body)"/>
        </w:rPr>
        <w:t>Pupils registered in the Central Dauphin School District are required to attend courses of instruction in physical education.</w:t>
      </w:r>
      <w:r w:rsidR="005C27D4" w:rsidRPr="005C2166">
        <w:rPr>
          <w:rFonts w:asciiTheme="minorHAnsi" w:hAnsiTheme="minorHAnsi" w:cs="Calibri (Body)"/>
        </w:rPr>
        <w:t xml:space="preserve"> </w:t>
      </w:r>
      <w:r w:rsidRPr="005C2166">
        <w:rPr>
          <w:rFonts w:asciiTheme="minorHAnsi" w:hAnsiTheme="minorHAnsi" w:cs="Calibri (Body)"/>
        </w:rPr>
        <w:t>Our goal is to have students remain as active as possible when recovering from an injury or illness.</w:t>
      </w:r>
      <w:r w:rsidR="005C27D4" w:rsidRPr="005C2166">
        <w:rPr>
          <w:rFonts w:asciiTheme="minorHAnsi" w:hAnsiTheme="minorHAnsi" w:cs="Calibri (Body)"/>
        </w:rPr>
        <w:t xml:space="preserve"> </w:t>
      </w:r>
      <w:r w:rsidR="00A64DA9" w:rsidRPr="005C2166">
        <w:rPr>
          <w:rFonts w:asciiTheme="minorHAnsi" w:hAnsiTheme="minorHAnsi" w:cs="Calibri (Body)"/>
        </w:rPr>
        <w:t>P</w:t>
      </w:r>
      <w:r w:rsidRPr="005C2166">
        <w:rPr>
          <w:rFonts w:asciiTheme="minorHAnsi" w:hAnsiTheme="minorHAnsi" w:cs="Calibri (Body)"/>
        </w:rPr>
        <w:t>lease provide us with the information requested below so that we may plan appropriate physical activities for the student listed.</w:t>
      </w:r>
    </w:p>
    <w:p w14:paraId="1D3F2204" w14:textId="77777777" w:rsidR="00CA6F29" w:rsidRPr="00585AD7" w:rsidRDefault="00292DEC">
      <w:pPr>
        <w:pStyle w:val="BodyText"/>
        <w:spacing w:before="276"/>
        <w:ind w:left="220"/>
        <w:rPr>
          <w:rFonts w:asciiTheme="minorHAnsi" w:hAnsiTheme="minorHAnsi" w:cstheme="minorHAnsi"/>
        </w:rPr>
      </w:pPr>
      <w:r w:rsidRPr="00585AD7">
        <w:rPr>
          <w:rFonts w:asciiTheme="minorHAnsi" w:hAnsiTheme="minorHAnsi" w:cstheme="minorHAnsi"/>
        </w:rPr>
        <w:t>Thank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 xml:space="preserve">you for your </w:t>
      </w:r>
      <w:r w:rsidRPr="00585AD7">
        <w:rPr>
          <w:rFonts w:asciiTheme="minorHAnsi" w:hAnsiTheme="minorHAnsi" w:cstheme="minorHAnsi"/>
          <w:spacing w:val="-2"/>
        </w:rPr>
        <w:t>assistance.</w:t>
      </w:r>
    </w:p>
    <w:p w14:paraId="1A08A835" w14:textId="77777777" w:rsidR="00CA6F29" w:rsidRPr="00585AD7" w:rsidRDefault="00292DEC">
      <w:pPr>
        <w:pStyle w:val="BodyText"/>
        <w:tabs>
          <w:tab w:val="left" w:pos="5486"/>
          <w:tab w:val="left" w:pos="7332"/>
        </w:tabs>
        <w:spacing w:before="276"/>
        <w:ind w:left="220"/>
        <w:rPr>
          <w:rFonts w:asciiTheme="minorHAnsi" w:hAnsiTheme="minorHAnsi" w:cstheme="minorHAnsi"/>
        </w:rPr>
      </w:pPr>
      <w:r w:rsidRPr="00585AD7">
        <w:rPr>
          <w:rFonts w:asciiTheme="minorHAnsi" w:hAnsiTheme="minorHAnsi" w:cstheme="minorHAnsi"/>
        </w:rPr>
        <w:t xml:space="preserve">Student Name </w:t>
      </w:r>
      <w:r w:rsidRPr="00585AD7">
        <w:rPr>
          <w:rFonts w:asciiTheme="minorHAnsi" w:hAnsiTheme="minorHAnsi" w:cstheme="minorHAnsi"/>
          <w:u w:val="single"/>
        </w:rPr>
        <w:tab/>
      </w:r>
      <w:r w:rsidRPr="00585AD7">
        <w:rPr>
          <w:rFonts w:asciiTheme="minorHAnsi" w:hAnsiTheme="minorHAnsi" w:cstheme="minorHAnsi"/>
          <w:spacing w:val="80"/>
        </w:rPr>
        <w:t xml:space="preserve"> </w:t>
      </w:r>
      <w:r w:rsidRPr="00585AD7">
        <w:rPr>
          <w:rFonts w:asciiTheme="minorHAnsi" w:hAnsiTheme="minorHAnsi" w:cstheme="minorHAnsi"/>
        </w:rPr>
        <w:t>Grade</w:t>
      </w:r>
      <w:r w:rsidRPr="00585AD7">
        <w:rPr>
          <w:rFonts w:asciiTheme="minorHAnsi" w:hAnsiTheme="minorHAnsi" w:cstheme="minorHAnsi"/>
          <w:u w:val="single"/>
        </w:rPr>
        <w:tab/>
      </w:r>
    </w:p>
    <w:p w14:paraId="5929A7EF" w14:textId="77777777" w:rsidR="00CA6F29" w:rsidRPr="00585AD7" w:rsidRDefault="00CA6F29">
      <w:pPr>
        <w:pStyle w:val="BodyText"/>
        <w:spacing w:before="273"/>
        <w:rPr>
          <w:rFonts w:asciiTheme="minorHAnsi" w:hAnsiTheme="minorHAnsi" w:cstheme="minorHAnsi"/>
        </w:rPr>
      </w:pPr>
    </w:p>
    <w:p w14:paraId="2E1C5BE2" w14:textId="77777777" w:rsidR="00CA6F29" w:rsidRPr="00585AD7" w:rsidRDefault="00292DEC">
      <w:pPr>
        <w:pStyle w:val="BodyText"/>
        <w:ind w:left="220"/>
        <w:rPr>
          <w:rFonts w:asciiTheme="minorHAnsi" w:hAnsiTheme="minorHAnsi" w:cstheme="minorHAnsi"/>
        </w:rPr>
      </w:pPr>
      <w:r w:rsidRPr="00585AD7">
        <w:rPr>
          <w:rFonts w:asciiTheme="minorHAnsi" w:hAnsiTheme="minorHAnsi" w:cstheme="minorHAnsi"/>
        </w:rPr>
        <w:t>Please</w:t>
      </w:r>
      <w:r w:rsidRPr="00585AD7">
        <w:rPr>
          <w:rFonts w:asciiTheme="minorHAnsi" w:hAnsiTheme="minorHAnsi" w:cstheme="minorHAnsi"/>
          <w:spacing w:val="-3"/>
        </w:rPr>
        <w:t xml:space="preserve"> </w:t>
      </w:r>
      <w:r w:rsidRPr="00585AD7">
        <w:rPr>
          <w:rFonts w:asciiTheme="minorHAnsi" w:hAnsiTheme="minorHAnsi" w:cstheme="minorHAnsi"/>
          <w:b/>
          <w:i/>
          <w:u w:val="single"/>
        </w:rPr>
        <w:t>check</w:t>
      </w:r>
      <w:r w:rsidRPr="00585AD7">
        <w:rPr>
          <w:rFonts w:asciiTheme="minorHAnsi" w:hAnsiTheme="minorHAnsi" w:cstheme="minorHAnsi"/>
          <w:b/>
          <w:i/>
          <w:spacing w:val="-1"/>
          <w:u w:val="single"/>
        </w:rPr>
        <w:t xml:space="preserve"> </w:t>
      </w:r>
      <w:r w:rsidRPr="00585AD7">
        <w:rPr>
          <w:rFonts w:asciiTheme="minorHAnsi" w:hAnsiTheme="minorHAnsi" w:cstheme="minorHAnsi"/>
          <w:b/>
          <w:i/>
          <w:u w:val="single"/>
        </w:rPr>
        <w:t>or</w:t>
      </w:r>
      <w:r w:rsidRPr="00585AD7">
        <w:rPr>
          <w:rFonts w:asciiTheme="minorHAnsi" w:hAnsiTheme="minorHAnsi" w:cstheme="minorHAnsi"/>
          <w:b/>
          <w:i/>
          <w:spacing w:val="-1"/>
          <w:u w:val="single"/>
        </w:rPr>
        <w:t xml:space="preserve"> </w:t>
      </w:r>
      <w:r w:rsidRPr="00585AD7">
        <w:rPr>
          <w:rFonts w:asciiTheme="minorHAnsi" w:hAnsiTheme="minorHAnsi" w:cstheme="minorHAnsi"/>
          <w:b/>
          <w:i/>
          <w:u w:val="single"/>
        </w:rPr>
        <w:t>circle</w:t>
      </w:r>
      <w:r w:rsidRPr="00585AD7">
        <w:rPr>
          <w:rFonts w:asciiTheme="minorHAnsi" w:hAnsiTheme="minorHAnsi" w:cstheme="minorHAnsi"/>
          <w:b/>
          <w:i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all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activities</w:t>
      </w:r>
      <w:r w:rsidRPr="00585AD7">
        <w:rPr>
          <w:rFonts w:asciiTheme="minorHAnsi" w:hAnsiTheme="minorHAnsi" w:cstheme="minorHAnsi"/>
          <w:spacing w:val="-2"/>
        </w:rPr>
        <w:t xml:space="preserve"> </w:t>
      </w:r>
      <w:r w:rsidRPr="00585AD7">
        <w:rPr>
          <w:rFonts w:asciiTheme="minorHAnsi" w:hAnsiTheme="minorHAnsi" w:cstheme="minorHAnsi"/>
        </w:rPr>
        <w:t>that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you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consider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to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be</w:t>
      </w:r>
      <w:r w:rsidRPr="00585AD7">
        <w:rPr>
          <w:rFonts w:asciiTheme="minorHAnsi" w:hAnsiTheme="minorHAnsi" w:cstheme="minorHAnsi"/>
          <w:spacing w:val="-3"/>
        </w:rPr>
        <w:t xml:space="preserve"> </w:t>
      </w:r>
      <w:r w:rsidRPr="00585AD7">
        <w:rPr>
          <w:rFonts w:asciiTheme="minorHAnsi" w:hAnsiTheme="minorHAnsi" w:cstheme="minorHAnsi"/>
        </w:rPr>
        <w:t>appropriate</w:t>
      </w:r>
      <w:r w:rsidRPr="00585AD7">
        <w:rPr>
          <w:rFonts w:asciiTheme="minorHAnsi" w:hAnsiTheme="minorHAnsi" w:cstheme="minorHAnsi"/>
          <w:spacing w:val="-2"/>
        </w:rPr>
        <w:t xml:space="preserve"> </w:t>
      </w:r>
      <w:r w:rsidRPr="00585AD7">
        <w:rPr>
          <w:rFonts w:asciiTheme="minorHAnsi" w:hAnsiTheme="minorHAnsi" w:cstheme="minorHAnsi"/>
        </w:rPr>
        <w:t>for</w:t>
      </w:r>
      <w:r w:rsidRPr="00585AD7">
        <w:rPr>
          <w:rFonts w:asciiTheme="minorHAnsi" w:hAnsiTheme="minorHAnsi" w:cstheme="minorHAnsi"/>
          <w:spacing w:val="-1"/>
        </w:rPr>
        <w:t xml:space="preserve"> </w:t>
      </w:r>
      <w:r w:rsidRPr="00585AD7">
        <w:rPr>
          <w:rFonts w:asciiTheme="minorHAnsi" w:hAnsiTheme="minorHAnsi" w:cstheme="minorHAnsi"/>
        </w:rPr>
        <w:t>this</w:t>
      </w:r>
      <w:r w:rsidRPr="00585AD7">
        <w:rPr>
          <w:rFonts w:asciiTheme="minorHAnsi" w:hAnsiTheme="minorHAnsi" w:cstheme="minorHAnsi"/>
          <w:spacing w:val="18"/>
        </w:rPr>
        <w:t xml:space="preserve"> </w:t>
      </w:r>
      <w:r w:rsidRPr="00585AD7">
        <w:rPr>
          <w:rFonts w:asciiTheme="minorHAnsi" w:hAnsiTheme="minorHAnsi" w:cstheme="minorHAnsi"/>
          <w:spacing w:val="-2"/>
        </w:rPr>
        <w:t>student.</w:t>
      </w:r>
    </w:p>
    <w:p w14:paraId="10FDC1B3" w14:textId="77777777" w:rsidR="00CA6F29" w:rsidRPr="00585AD7" w:rsidRDefault="00CA6F29">
      <w:pPr>
        <w:pStyle w:val="BodyText"/>
        <w:spacing w:before="3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81"/>
        <w:gridCol w:w="3150"/>
        <w:gridCol w:w="3240"/>
      </w:tblGrid>
      <w:tr w:rsidR="00CA6F29" w:rsidRPr="00585AD7" w14:paraId="3936AC7E" w14:textId="77777777" w:rsidTr="003D6730">
        <w:trPr>
          <w:trHeight w:val="335"/>
        </w:trPr>
        <w:tc>
          <w:tcPr>
            <w:tcW w:w="2581" w:type="dxa"/>
          </w:tcPr>
          <w:p w14:paraId="71FCA646" w14:textId="77777777" w:rsidR="00CA6F29" w:rsidRPr="00D66459" w:rsidRDefault="00292DEC">
            <w:pPr>
              <w:pStyle w:val="TableParagraph"/>
              <w:spacing w:line="316" w:lineRule="exact"/>
              <w:ind w:left="110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66459">
              <w:rPr>
                <w:rFonts w:asciiTheme="minorHAnsi" w:hAnsiTheme="minorHAnsi" w:cstheme="minorHAnsi"/>
                <w:b/>
                <w:bCs/>
                <w:spacing w:val="15"/>
                <w:sz w:val="24"/>
              </w:rPr>
              <w:t>Team</w:t>
            </w:r>
            <w:r w:rsidRPr="00D66459">
              <w:rPr>
                <w:rFonts w:asciiTheme="minorHAnsi" w:hAnsiTheme="minorHAnsi" w:cstheme="minorHAnsi"/>
                <w:b/>
                <w:bCs/>
                <w:spacing w:val="40"/>
                <w:sz w:val="24"/>
              </w:rPr>
              <w:t xml:space="preserve"> </w:t>
            </w:r>
            <w:r w:rsidRPr="00D66459">
              <w:rPr>
                <w:rFonts w:asciiTheme="minorHAnsi" w:hAnsiTheme="minorHAnsi" w:cstheme="minorHAnsi"/>
                <w:b/>
                <w:bCs/>
                <w:spacing w:val="18"/>
                <w:sz w:val="24"/>
              </w:rPr>
              <w:t>Sports</w:t>
            </w:r>
          </w:p>
        </w:tc>
        <w:tc>
          <w:tcPr>
            <w:tcW w:w="3150" w:type="dxa"/>
          </w:tcPr>
          <w:p w14:paraId="0483B8C1" w14:textId="77777777" w:rsidR="00CA6F29" w:rsidRPr="00D66459" w:rsidRDefault="00292DEC">
            <w:pPr>
              <w:pStyle w:val="TableParagraph"/>
              <w:spacing w:line="316" w:lineRule="exac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66459">
              <w:rPr>
                <w:rFonts w:asciiTheme="minorHAnsi" w:hAnsiTheme="minorHAnsi" w:cstheme="minorHAnsi"/>
                <w:b/>
                <w:bCs/>
                <w:spacing w:val="18"/>
                <w:sz w:val="24"/>
              </w:rPr>
              <w:t>Lifetime/Individual</w:t>
            </w:r>
          </w:p>
        </w:tc>
        <w:tc>
          <w:tcPr>
            <w:tcW w:w="3240" w:type="dxa"/>
          </w:tcPr>
          <w:p w14:paraId="4C537830" w14:textId="77777777" w:rsidR="00CA6F29" w:rsidRPr="00D66459" w:rsidRDefault="00292DEC">
            <w:pPr>
              <w:pStyle w:val="TableParagraph"/>
              <w:spacing w:line="316" w:lineRule="exact"/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D66459">
              <w:rPr>
                <w:rFonts w:asciiTheme="minorHAnsi" w:hAnsiTheme="minorHAnsi" w:cstheme="minorHAnsi"/>
                <w:b/>
                <w:bCs/>
                <w:spacing w:val="17"/>
                <w:sz w:val="24"/>
              </w:rPr>
              <w:t>Fitness</w:t>
            </w:r>
            <w:r w:rsidRPr="00D66459">
              <w:rPr>
                <w:rFonts w:asciiTheme="minorHAnsi" w:hAnsiTheme="minorHAnsi" w:cstheme="minorHAnsi"/>
                <w:b/>
                <w:bCs/>
                <w:spacing w:val="41"/>
                <w:sz w:val="24"/>
              </w:rPr>
              <w:t xml:space="preserve"> </w:t>
            </w:r>
            <w:r w:rsidRPr="00D66459">
              <w:rPr>
                <w:rFonts w:asciiTheme="minorHAnsi" w:hAnsiTheme="minorHAnsi" w:cstheme="minorHAnsi"/>
                <w:b/>
                <w:bCs/>
                <w:spacing w:val="18"/>
                <w:sz w:val="24"/>
              </w:rPr>
              <w:t>Activities</w:t>
            </w:r>
          </w:p>
        </w:tc>
      </w:tr>
      <w:tr w:rsidR="00CA6F29" w:rsidRPr="00585AD7" w14:paraId="3548B284" w14:textId="77777777" w:rsidTr="003D6730">
        <w:trPr>
          <w:trHeight w:val="278"/>
        </w:trPr>
        <w:tc>
          <w:tcPr>
            <w:tcW w:w="2581" w:type="dxa"/>
          </w:tcPr>
          <w:p w14:paraId="01843C90" w14:textId="77777777" w:rsidR="00CA6F29" w:rsidRPr="00585AD7" w:rsidRDefault="00CA6F29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150" w:type="dxa"/>
          </w:tcPr>
          <w:p w14:paraId="49140B2C" w14:textId="77777777" w:rsidR="00CA6F29" w:rsidRPr="00585AD7" w:rsidRDefault="00CA6F29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40" w:type="dxa"/>
          </w:tcPr>
          <w:p w14:paraId="20FD6CEE" w14:textId="77777777" w:rsidR="00CA6F29" w:rsidRPr="00585AD7" w:rsidRDefault="00CA6F29">
            <w:pPr>
              <w:pStyle w:val="TableParagraph"/>
              <w:spacing w:line="240" w:lineRule="auto"/>
              <w:ind w:left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CA6F29" w:rsidRPr="00585AD7" w14:paraId="0A9D7CAB" w14:textId="77777777" w:rsidTr="003D6730">
        <w:trPr>
          <w:trHeight w:val="278"/>
        </w:trPr>
        <w:tc>
          <w:tcPr>
            <w:tcW w:w="2581" w:type="dxa"/>
          </w:tcPr>
          <w:p w14:paraId="40F53371" w14:textId="2B769305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bookmarkEnd w:id="0"/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Badminton</w:t>
            </w:r>
          </w:p>
        </w:tc>
        <w:tc>
          <w:tcPr>
            <w:tcW w:w="3150" w:type="dxa"/>
          </w:tcPr>
          <w:p w14:paraId="19C34674" w14:textId="0B62C6B0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Archery</w:t>
            </w:r>
          </w:p>
        </w:tc>
        <w:tc>
          <w:tcPr>
            <w:tcW w:w="3240" w:type="dxa"/>
          </w:tcPr>
          <w:p w14:paraId="73727FCB" w14:textId="4BC16F0B" w:rsidR="00CA6F29" w:rsidRPr="00585AD7" w:rsidRDefault="003D673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Cardio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Machines</w:t>
            </w:r>
          </w:p>
        </w:tc>
      </w:tr>
      <w:tr w:rsidR="00CA6F29" w:rsidRPr="00585AD7" w14:paraId="0158D242" w14:textId="77777777" w:rsidTr="003D6730">
        <w:trPr>
          <w:trHeight w:val="273"/>
        </w:trPr>
        <w:tc>
          <w:tcPr>
            <w:tcW w:w="2581" w:type="dxa"/>
          </w:tcPr>
          <w:p w14:paraId="56C47194" w14:textId="4B531FDE" w:rsidR="00CA6F29" w:rsidRPr="00585AD7" w:rsidRDefault="003D6730">
            <w:pPr>
              <w:pStyle w:val="TableParagraph"/>
              <w:spacing w:line="25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Basketball</w:t>
            </w:r>
          </w:p>
        </w:tc>
        <w:tc>
          <w:tcPr>
            <w:tcW w:w="3150" w:type="dxa"/>
          </w:tcPr>
          <w:p w14:paraId="49462337" w14:textId="676D0EE6" w:rsidR="00CA6F29" w:rsidRPr="00585AD7" w:rsidRDefault="003D6730" w:rsidP="00960B80">
            <w:pPr>
              <w:pStyle w:val="TableParagraph"/>
              <w:spacing w:line="253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Disc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Golf</w:t>
            </w:r>
          </w:p>
        </w:tc>
        <w:tc>
          <w:tcPr>
            <w:tcW w:w="3240" w:type="dxa"/>
          </w:tcPr>
          <w:p w14:paraId="22C1D6C4" w14:textId="56CDDA54" w:rsidR="00CA6F29" w:rsidRPr="00585AD7" w:rsidRDefault="003D6730">
            <w:pPr>
              <w:pStyle w:val="TableParagraph"/>
              <w:spacing w:line="253" w:lineRule="exact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Stair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Master</w:t>
            </w:r>
          </w:p>
        </w:tc>
      </w:tr>
      <w:tr w:rsidR="00CA6F29" w:rsidRPr="00585AD7" w14:paraId="3F7625B7" w14:textId="77777777" w:rsidTr="003D6730">
        <w:trPr>
          <w:trHeight w:val="278"/>
        </w:trPr>
        <w:tc>
          <w:tcPr>
            <w:tcW w:w="2581" w:type="dxa"/>
          </w:tcPr>
          <w:p w14:paraId="4786D22B" w14:textId="4EFA5FD7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Dodge</w:t>
            </w:r>
            <w:r w:rsidR="00292DEC" w:rsidRPr="00585AD7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ball</w:t>
            </w:r>
          </w:p>
        </w:tc>
        <w:tc>
          <w:tcPr>
            <w:tcW w:w="3150" w:type="dxa"/>
          </w:tcPr>
          <w:p w14:paraId="1A398B33" w14:textId="5DE179E6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Golf</w:t>
            </w:r>
          </w:p>
        </w:tc>
        <w:tc>
          <w:tcPr>
            <w:tcW w:w="3240" w:type="dxa"/>
          </w:tcPr>
          <w:p w14:paraId="2C9DDEB9" w14:textId="323DA07C" w:rsidR="00CA6F29" w:rsidRPr="00585AD7" w:rsidRDefault="003D6730">
            <w:pPr>
              <w:pStyle w:val="TableParagraph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Treadmill</w:t>
            </w:r>
          </w:p>
        </w:tc>
      </w:tr>
      <w:tr w:rsidR="00CA6F29" w:rsidRPr="00585AD7" w14:paraId="1A33A84C" w14:textId="77777777" w:rsidTr="003D6730">
        <w:trPr>
          <w:trHeight w:val="273"/>
        </w:trPr>
        <w:tc>
          <w:tcPr>
            <w:tcW w:w="2581" w:type="dxa"/>
          </w:tcPr>
          <w:p w14:paraId="3291B466" w14:textId="763B8CED" w:rsidR="00CA6F29" w:rsidRPr="00585AD7" w:rsidRDefault="003D6730">
            <w:pPr>
              <w:pStyle w:val="TableParagraph"/>
              <w:spacing w:line="25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Field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Hockey</w:t>
            </w:r>
          </w:p>
        </w:tc>
        <w:tc>
          <w:tcPr>
            <w:tcW w:w="3150" w:type="dxa"/>
          </w:tcPr>
          <w:p w14:paraId="1AC27B82" w14:textId="2E0E5F6C" w:rsidR="00CA6F29" w:rsidRPr="00585AD7" w:rsidRDefault="003D6730" w:rsidP="00960B80">
            <w:pPr>
              <w:pStyle w:val="TableParagraph"/>
              <w:spacing w:line="253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Square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Dance</w:t>
            </w:r>
          </w:p>
        </w:tc>
        <w:tc>
          <w:tcPr>
            <w:tcW w:w="3240" w:type="dxa"/>
          </w:tcPr>
          <w:p w14:paraId="3208E486" w14:textId="014271F8" w:rsidR="00CA6F29" w:rsidRPr="00585AD7" w:rsidRDefault="003D6730">
            <w:pPr>
              <w:pStyle w:val="TableParagraph"/>
              <w:spacing w:line="253" w:lineRule="exact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Stationary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Bike</w:t>
            </w:r>
          </w:p>
        </w:tc>
      </w:tr>
      <w:tr w:rsidR="00CA6F29" w:rsidRPr="00585AD7" w14:paraId="53132D21" w14:textId="77777777" w:rsidTr="003D6730">
        <w:trPr>
          <w:trHeight w:val="278"/>
        </w:trPr>
        <w:tc>
          <w:tcPr>
            <w:tcW w:w="2581" w:type="dxa"/>
          </w:tcPr>
          <w:p w14:paraId="4ACC2741" w14:textId="659A476C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Flag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Football</w:t>
            </w:r>
          </w:p>
        </w:tc>
        <w:tc>
          <w:tcPr>
            <w:tcW w:w="3150" w:type="dxa"/>
          </w:tcPr>
          <w:p w14:paraId="150AB292" w14:textId="786F772A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Table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Tennis</w:t>
            </w:r>
          </w:p>
        </w:tc>
        <w:tc>
          <w:tcPr>
            <w:tcW w:w="3240" w:type="dxa"/>
          </w:tcPr>
          <w:p w14:paraId="5671493A" w14:textId="6D1ADE0E" w:rsidR="00CA6F29" w:rsidRPr="00585AD7" w:rsidRDefault="003D6730">
            <w:pPr>
              <w:pStyle w:val="TableParagraph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Arc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Trainer</w:t>
            </w:r>
          </w:p>
        </w:tc>
      </w:tr>
      <w:tr w:rsidR="00CA6F29" w:rsidRPr="00585AD7" w14:paraId="00F324D5" w14:textId="77777777" w:rsidTr="003D6730">
        <w:trPr>
          <w:trHeight w:val="273"/>
        </w:trPr>
        <w:tc>
          <w:tcPr>
            <w:tcW w:w="2581" w:type="dxa"/>
          </w:tcPr>
          <w:p w14:paraId="21B73CE2" w14:textId="6C478E80" w:rsidR="00CA6F29" w:rsidRPr="00585AD7" w:rsidRDefault="003D6730">
            <w:pPr>
              <w:pStyle w:val="TableParagraph"/>
              <w:spacing w:line="25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Floor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Hockey</w:t>
            </w:r>
          </w:p>
        </w:tc>
        <w:tc>
          <w:tcPr>
            <w:tcW w:w="3150" w:type="dxa"/>
          </w:tcPr>
          <w:p w14:paraId="0DA7612D" w14:textId="673B8AA7" w:rsidR="00CA6F29" w:rsidRPr="00585AD7" w:rsidRDefault="003D6730" w:rsidP="00960B80">
            <w:pPr>
              <w:pStyle w:val="TableParagraph"/>
              <w:spacing w:line="253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Tennis</w:t>
            </w:r>
          </w:p>
        </w:tc>
        <w:tc>
          <w:tcPr>
            <w:tcW w:w="3240" w:type="dxa"/>
          </w:tcPr>
          <w:p w14:paraId="6947C23A" w14:textId="3AC5AA4F" w:rsidR="00CA6F29" w:rsidRPr="00585AD7" w:rsidRDefault="003D6730">
            <w:pPr>
              <w:pStyle w:val="TableParagraph"/>
              <w:spacing w:line="253" w:lineRule="exact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Elliptical</w:t>
            </w:r>
          </w:p>
        </w:tc>
      </w:tr>
      <w:tr w:rsidR="00CA6F29" w:rsidRPr="00585AD7" w14:paraId="20B4AF3A" w14:textId="77777777" w:rsidTr="003D6730">
        <w:trPr>
          <w:trHeight w:val="277"/>
        </w:trPr>
        <w:tc>
          <w:tcPr>
            <w:tcW w:w="2581" w:type="dxa"/>
          </w:tcPr>
          <w:p w14:paraId="0AD8B93A" w14:textId="6AB2E6A7" w:rsidR="00CA6F29" w:rsidRPr="00585AD7" w:rsidRDefault="003D6730">
            <w:pPr>
              <w:pStyle w:val="TableParagraph"/>
              <w:spacing w:before="1" w:line="257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Kickball</w:t>
            </w:r>
          </w:p>
        </w:tc>
        <w:tc>
          <w:tcPr>
            <w:tcW w:w="3150" w:type="dxa"/>
          </w:tcPr>
          <w:p w14:paraId="3746A23D" w14:textId="7243275E" w:rsidR="00CA6F29" w:rsidRPr="00585AD7" w:rsidRDefault="003D6730" w:rsidP="00960B80">
            <w:pPr>
              <w:pStyle w:val="TableParagraph"/>
              <w:spacing w:before="1" w:line="257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Track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&amp;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Field</w:t>
            </w:r>
          </w:p>
        </w:tc>
        <w:tc>
          <w:tcPr>
            <w:tcW w:w="3240" w:type="dxa"/>
          </w:tcPr>
          <w:p w14:paraId="2BCADE08" w14:textId="4C237B3B" w:rsidR="00CA6F29" w:rsidRPr="00585AD7" w:rsidRDefault="003D6730">
            <w:pPr>
              <w:pStyle w:val="TableParagraph"/>
              <w:spacing w:before="1" w:line="257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Weight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Machines</w:t>
            </w:r>
          </w:p>
        </w:tc>
      </w:tr>
      <w:tr w:rsidR="00CA6F29" w:rsidRPr="00585AD7" w14:paraId="6F9D8B49" w14:textId="77777777" w:rsidTr="003D6730">
        <w:trPr>
          <w:trHeight w:val="277"/>
        </w:trPr>
        <w:tc>
          <w:tcPr>
            <w:tcW w:w="2581" w:type="dxa"/>
          </w:tcPr>
          <w:p w14:paraId="4EB30123" w14:textId="1032ABAE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Lacrosse</w:t>
            </w:r>
          </w:p>
        </w:tc>
        <w:tc>
          <w:tcPr>
            <w:tcW w:w="3150" w:type="dxa"/>
          </w:tcPr>
          <w:p w14:paraId="443F76FA" w14:textId="154A4746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 xml:space="preserve">Shot </w:t>
            </w:r>
            <w:r w:rsidR="00292DEC" w:rsidRPr="00585AD7">
              <w:rPr>
                <w:rFonts w:asciiTheme="minorHAnsi" w:hAnsiTheme="minorHAnsi" w:cstheme="minorHAnsi"/>
                <w:spacing w:val="-5"/>
                <w:sz w:val="24"/>
              </w:rPr>
              <w:t>Put</w:t>
            </w:r>
          </w:p>
        </w:tc>
        <w:tc>
          <w:tcPr>
            <w:tcW w:w="3240" w:type="dxa"/>
          </w:tcPr>
          <w:p w14:paraId="51C437CD" w14:textId="6817588A" w:rsidR="00CA6F29" w:rsidRPr="00585AD7" w:rsidRDefault="003D6730">
            <w:pPr>
              <w:pStyle w:val="TableParagraph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Upper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Body</w:t>
            </w:r>
          </w:p>
        </w:tc>
      </w:tr>
      <w:tr w:rsidR="00CA6F29" w:rsidRPr="00585AD7" w14:paraId="311F8FF0" w14:textId="77777777" w:rsidTr="003D6730">
        <w:trPr>
          <w:trHeight w:val="273"/>
        </w:trPr>
        <w:tc>
          <w:tcPr>
            <w:tcW w:w="2581" w:type="dxa"/>
          </w:tcPr>
          <w:p w14:paraId="09F56B3B" w14:textId="02F0EA56" w:rsidR="00CA6F29" w:rsidRPr="00585AD7" w:rsidRDefault="003D6730">
            <w:pPr>
              <w:pStyle w:val="TableParagraph"/>
              <w:spacing w:line="25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Pickle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Ball</w:t>
            </w:r>
          </w:p>
        </w:tc>
        <w:tc>
          <w:tcPr>
            <w:tcW w:w="3150" w:type="dxa"/>
          </w:tcPr>
          <w:p w14:paraId="271F65B7" w14:textId="5D9D0126" w:rsidR="00CA6F29" w:rsidRPr="00585AD7" w:rsidRDefault="003D6730" w:rsidP="00960B80">
            <w:pPr>
              <w:pStyle w:val="TableParagraph"/>
              <w:spacing w:line="253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Relay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Race</w:t>
            </w:r>
          </w:p>
        </w:tc>
        <w:tc>
          <w:tcPr>
            <w:tcW w:w="3240" w:type="dxa"/>
          </w:tcPr>
          <w:p w14:paraId="7A8DE88E" w14:textId="083B5ACE" w:rsidR="00CA6F29" w:rsidRPr="00585AD7" w:rsidRDefault="003D6730">
            <w:pPr>
              <w:pStyle w:val="TableParagraph"/>
              <w:spacing w:line="253" w:lineRule="exact"/>
              <w:ind w:left="404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Lower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Body</w:t>
            </w:r>
          </w:p>
        </w:tc>
      </w:tr>
      <w:tr w:rsidR="00CA6F29" w:rsidRPr="00585AD7" w14:paraId="4CC0F78D" w14:textId="77777777" w:rsidTr="003D6730">
        <w:trPr>
          <w:trHeight w:val="277"/>
        </w:trPr>
        <w:tc>
          <w:tcPr>
            <w:tcW w:w="2581" w:type="dxa"/>
          </w:tcPr>
          <w:p w14:paraId="22E1C9DF" w14:textId="6F5A9A97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Softball</w:t>
            </w:r>
          </w:p>
        </w:tc>
        <w:tc>
          <w:tcPr>
            <w:tcW w:w="3150" w:type="dxa"/>
          </w:tcPr>
          <w:p w14:paraId="4B0A4821" w14:textId="6B41FBE6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Discus</w:t>
            </w:r>
          </w:p>
        </w:tc>
        <w:tc>
          <w:tcPr>
            <w:tcW w:w="3240" w:type="dxa"/>
          </w:tcPr>
          <w:p w14:paraId="647DE4D7" w14:textId="62AC9FD1" w:rsidR="00CA6F29" w:rsidRPr="00585AD7" w:rsidRDefault="003D673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Moderate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walking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on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track</w:t>
            </w:r>
          </w:p>
        </w:tc>
      </w:tr>
      <w:tr w:rsidR="00CA6F29" w:rsidRPr="00585AD7" w14:paraId="633A1AFB" w14:textId="77777777" w:rsidTr="003D6730">
        <w:trPr>
          <w:trHeight w:val="273"/>
        </w:trPr>
        <w:tc>
          <w:tcPr>
            <w:tcW w:w="2581" w:type="dxa"/>
          </w:tcPr>
          <w:p w14:paraId="21E5C832" w14:textId="01E9794A" w:rsidR="00CA6F29" w:rsidRPr="00585AD7" w:rsidRDefault="003D6730">
            <w:pPr>
              <w:pStyle w:val="TableParagraph"/>
              <w:spacing w:line="25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Soccer</w:t>
            </w:r>
          </w:p>
        </w:tc>
        <w:tc>
          <w:tcPr>
            <w:tcW w:w="3150" w:type="dxa"/>
          </w:tcPr>
          <w:p w14:paraId="073DF631" w14:textId="5D699260" w:rsidR="00CA6F29" w:rsidRPr="00585AD7" w:rsidRDefault="003D6730" w:rsidP="00960B80">
            <w:pPr>
              <w:pStyle w:val="TableParagraph"/>
              <w:spacing w:line="253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 xml:space="preserve">Long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Jump</w:t>
            </w:r>
          </w:p>
        </w:tc>
        <w:tc>
          <w:tcPr>
            <w:tcW w:w="3240" w:type="dxa"/>
          </w:tcPr>
          <w:p w14:paraId="6F1A68F9" w14:textId="48B17EBA" w:rsidR="00CA6F29" w:rsidRPr="00585AD7" w:rsidRDefault="003D6730">
            <w:pPr>
              <w:pStyle w:val="TableParagraph"/>
              <w:spacing w:line="253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Run/Mile</w:t>
            </w:r>
          </w:p>
        </w:tc>
      </w:tr>
      <w:tr w:rsidR="00CA6F29" w:rsidRPr="00585AD7" w14:paraId="18612485" w14:textId="77777777" w:rsidTr="003D6730">
        <w:trPr>
          <w:trHeight w:val="277"/>
        </w:trPr>
        <w:tc>
          <w:tcPr>
            <w:tcW w:w="2581" w:type="dxa"/>
          </w:tcPr>
          <w:p w14:paraId="4729F935" w14:textId="74DEBB9C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Team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Handball</w:t>
            </w:r>
          </w:p>
        </w:tc>
        <w:tc>
          <w:tcPr>
            <w:tcW w:w="3150" w:type="dxa"/>
          </w:tcPr>
          <w:p w14:paraId="304A40EB" w14:textId="36215567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Bowling</w:t>
            </w:r>
          </w:p>
        </w:tc>
        <w:tc>
          <w:tcPr>
            <w:tcW w:w="3240" w:type="dxa"/>
          </w:tcPr>
          <w:p w14:paraId="2BA948F8" w14:textId="5C57942A" w:rsidR="00CA6F29" w:rsidRPr="00585AD7" w:rsidRDefault="003D673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Yoga</w:t>
            </w:r>
          </w:p>
        </w:tc>
      </w:tr>
      <w:tr w:rsidR="00CA6F29" w:rsidRPr="00585AD7" w14:paraId="6D830C49" w14:textId="77777777" w:rsidTr="003D6730">
        <w:trPr>
          <w:trHeight w:val="278"/>
        </w:trPr>
        <w:tc>
          <w:tcPr>
            <w:tcW w:w="2581" w:type="dxa"/>
          </w:tcPr>
          <w:p w14:paraId="61C2AE4C" w14:textId="1FD04491" w:rsidR="00CA6F29" w:rsidRPr="00585AD7" w:rsidRDefault="003D6730">
            <w:pPr>
              <w:pStyle w:val="TableParagraph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Volleyball</w:t>
            </w:r>
          </w:p>
        </w:tc>
        <w:tc>
          <w:tcPr>
            <w:tcW w:w="3150" w:type="dxa"/>
          </w:tcPr>
          <w:p w14:paraId="04A58B5B" w14:textId="37D612CE" w:rsidR="00CA6F29" w:rsidRPr="00585AD7" w:rsidRDefault="003D6730" w:rsidP="00960B80">
            <w:pPr>
              <w:pStyle w:val="TableParagraph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Line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Dancing</w:t>
            </w:r>
          </w:p>
        </w:tc>
        <w:tc>
          <w:tcPr>
            <w:tcW w:w="3240" w:type="dxa"/>
          </w:tcPr>
          <w:p w14:paraId="5DDFCB31" w14:textId="26DBECFF" w:rsidR="00CA6F29" w:rsidRPr="00585AD7" w:rsidRDefault="003D6730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Fitness</w:t>
            </w:r>
            <w:r w:rsidR="00292DEC" w:rsidRPr="00585AD7">
              <w:rPr>
                <w:rFonts w:asciiTheme="minorHAnsi" w:hAnsiTheme="minorHAnsi" w:cstheme="minorHAnsi"/>
                <w:spacing w:val="-1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Circuit/DVD</w:t>
            </w:r>
          </w:p>
        </w:tc>
      </w:tr>
      <w:tr w:rsidR="00CA6F29" w:rsidRPr="00585AD7" w14:paraId="7A77ED82" w14:textId="77777777" w:rsidTr="003D6730">
        <w:trPr>
          <w:trHeight w:val="551"/>
        </w:trPr>
        <w:tc>
          <w:tcPr>
            <w:tcW w:w="2581" w:type="dxa"/>
          </w:tcPr>
          <w:p w14:paraId="577B4587" w14:textId="13E32082" w:rsidR="00CA6F29" w:rsidRPr="00585AD7" w:rsidRDefault="003D6730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Speed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ball</w:t>
            </w:r>
          </w:p>
        </w:tc>
        <w:tc>
          <w:tcPr>
            <w:tcW w:w="3150" w:type="dxa"/>
          </w:tcPr>
          <w:p w14:paraId="2F27335F" w14:textId="22778F6D" w:rsidR="00CA6F29" w:rsidRPr="00585AD7" w:rsidRDefault="003D6730" w:rsidP="00960B80">
            <w:pPr>
              <w:pStyle w:val="TableParagraph"/>
              <w:spacing w:line="271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Outdoor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Recreation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>G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>ames</w:t>
            </w:r>
          </w:p>
          <w:p w14:paraId="0DEA8980" w14:textId="07CB5289" w:rsidR="00CA6F29" w:rsidRPr="00585AD7" w:rsidRDefault="003D6730" w:rsidP="00960B80">
            <w:pPr>
              <w:pStyle w:val="TableParagraph"/>
              <w:spacing w:line="260" w:lineRule="exact"/>
              <w:ind w:left="123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 xml:space="preserve">     </w:t>
            </w:r>
            <w:r w:rsidR="00FE077F">
              <w:rPr>
                <w:rFonts w:asciiTheme="minorHAnsi" w:hAnsiTheme="minorHAnsi" w:cstheme="minorHAnsi"/>
                <w:sz w:val="24"/>
              </w:rPr>
              <w:t>(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bocce,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horseshoes</w:t>
            </w:r>
            <w:r w:rsidR="00292DEC" w:rsidRPr="00585AD7">
              <w:rPr>
                <w:rFonts w:asciiTheme="minorHAnsi" w:hAnsiTheme="minorHAnsi" w:cstheme="minorHAnsi"/>
                <w:spacing w:val="-4"/>
                <w:sz w:val="24"/>
              </w:rPr>
              <w:t xml:space="preserve"> etc.</w:t>
            </w:r>
            <w:r w:rsidR="00FE077F">
              <w:rPr>
                <w:rFonts w:asciiTheme="minorHAnsi" w:hAnsiTheme="minorHAnsi" w:cstheme="minorHAnsi"/>
                <w:spacing w:val="-4"/>
                <w:sz w:val="24"/>
              </w:rPr>
              <w:t>)</w:t>
            </w:r>
          </w:p>
        </w:tc>
        <w:tc>
          <w:tcPr>
            <w:tcW w:w="3240" w:type="dxa"/>
          </w:tcPr>
          <w:p w14:paraId="79A999A3" w14:textId="5E1FAF07" w:rsidR="00CA6F29" w:rsidRPr="00585AD7" w:rsidRDefault="003D6730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spacing w:val="-2"/>
                <w:sz w:val="24"/>
              </w:rPr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separate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fldChar w:fldCharType="end"/>
            </w:r>
            <w:r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Dance,</w:t>
            </w:r>
            <w:r w:rsidR="00292DEC" w:rsidRPr="00585AD7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z w:val="24"/>
              </w:rPr>
              <w:t>Dance,</w:t>
            </w:r>
            <w:r w:rsidR="00292DEC" w:rsidRPr="00585AD7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="00292DEC" w:rsidRPr="00585AD7">
              <w:rPr>
                <w:rFonts w:asciiTheme="minorHAnsi" w:hAnsiTheme="minorHAnsi" w:cstheme="minorHAnsi"/>
                <w:spacing w:val="-2"/>
                <w:sz w:val="24"/>
              </w:rPr>
              <w:t>Revolution</w:t>
            </w:r>
          </w:p>
        </w:tc>
      </w:tr>
    </w:tbl>
    <w:p w14:paraId="4DEF0A77" w14:textId="77777777" w:rsidR="00CA6F29" w:rsidRPr="00585AD7" w:rsidRDefault="00CA6F29">
      <w:pPr>
        <w:pStyle w:val="BodyText"/>
        <w:spacing w:before="2"/>
        <w:rPr>
          <w:rFonts w:asciiTheme="minorHAnsi" w:hAnsiTheme="minorHAnsi" w:cstheme="minorHAnsi"/>
        </w:rPr>
      </w:pPr>
    </w:p>
    <w:p w14:paraId="252306FF" w14:textId="5B6AF832" w:rsidR="00CA6F29" w:rsidRPr="00585AD7" w:rsidRDefault="00F44EF0" w:rsidP="00041266">
      <w:pPr>
        <w:pStyle w:val="BodyText"/>
        <w:ind w:left="2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2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rFonts w:asciiTheme="minorHAnsi" w:hAnsiTheme="minorHAnsi" w:cstheme="minorHAnsi"/>
          <w:spacing w:val="-2"/>
        </w:rPr>
        <w:instrText xml:space="preserve"> FORMCHECKBOX </w:instrText>
      </w:r>
      <w:r>
        <w:rPr>
          <w:rFonts w:asciiTheme="minorHAnsi" w:hAnsiTheme="minorHAnsi" w:cstheme="minorHAnsi"/>
          <w:spacing w:val="-2"/>
        </w:rPr>
      </w:r>
      <w:r>
        <w:rPr>
          <w:rFonts w:asciiTheme="minorHAnsi" w:hAnsiTheme="minorHAnsi" w:cstheme="minorHAnsi"/>
          <w:spacing w:val="-2"/>
        </w:rPr>
        <w:fldChar w:fldCharType="separate"/>
      </w:r>
      <w:r>
        <w:rPr>
          <w:rFonts w:asciiTheme="minorHAnsi" w:hAnsiTheme="minorHAnsi" w:cstheme="minorHAnsi"/>
          <w:spacing w:val="-2"/>
        </w:rPr>
        <w:fldChar w:fldCharType="end"/>
      </w:r>
      <w:r>
        <w:rPr>
          <w:rFonts w:asciiTheme="minorHAnsi" w:hAnsiTheme="minorHAnsi" w:cstheme="minorHAnsi"/>
          <w:spacing w:val="-2"/>
        </w:rPr>
        <w:t xml:space="preserve"> </w:t>
      </w:r>
      <w:r w:rsidR="00EF7EE9">
        <w:rPr>
          <w:rFonts w:asciiTheme="minorHAnsi" w:hAnsiTheme="minorHAnsi" w:cstheme="minorHAnsi"/>
        </w:rPr>
        <w:t xml:space="preserve"> M</w:t>
      </w:r>
      <w:r w:rsidR="00292DEC" w:rsidRPr="00585AD7">
        <w:rPr>
          <w:rFonts w:asciiTheme="minorHAnsi" w:hAnsiTheme="minorHAnsi" w:cstheme="minorHAnsi"/>
        </w:rPr>
        <w:t>ay</w:t>
      </w:r>
      <w:r w:rsidR="00292DEC" w:rsidRPr="00585AD7">
        <w:rPr>
          <w:rFonts w:asciiTheme="minorHAnsi" w:hAnsiTheme="minorHAnsi" w:cstheme="minorHAnsi"/>
          <w:spacing w:val="-2"/>
        </w:rPr>
        <w:t xml:space="preserve"> </w:t>
      </w:r>
      <w:r w:rsidR="00292DEC" w:rsidRPr="00585AD7">
        <w:rPr>
          <w:rFonts w:asciiTheme="minorHAnsi" w:hAnsiTheme="minorHAnsi" w:cstheme="minorHAnsi"/>
        </w:rPr>
        <w:t>not</w:t>
      </w:r>
      <w:r w:rsidR="00292DEC" w:rsidRPr="00585AD7">
        <w:rPr>
          <w:rFonts w:asciiTheme="minorHAnsi" w:hAnsiTheme="minorHAnsi" w:cstheme="minorHAnsi"/>
          <w:spacing w:val="-1"/>
        </w:rPr>
        <w:t xml:space="preserve"> </w:t>
      </w:r>
      <w:r w:rsidR="00292DEC" w:rsidRPr="00585AD7">
        <w:rPr>
          <w:rFonts w:asciiTheme="minorHAnsi" w:hAnsiTheme="minorHAnsi" w:cstheme="minorHAnsi"/>
        </w:rPr>
        <w:t>participate</w:t>
      </w:r>
      <w:r w:rsidR="00292DEC" w:rsidRPr="00585AD7">
        <w:rPr>
          <w:rFonts w:asciiTheme="minorHAnsi" w:hAnsiTheme="minorHAnsi" w:cstheme="minorHAnsi"/>
          <w:spacing w:val="-2"/>
        </w:rPr>
        <w:t xml:space="preserve"> </w:t>
      </w:r>
      <w:r w:rsidR="00292DEC" w:rsidRPr="00585AD7">
        <w:rPr>
          <w:rFonts w:asciiTheme="minorHAnsi" w:hAnsiTheme="minorHAnsi" w:cstheme="minorHAnsi"/>
        </w:rPr>
        <w:t>on</w:t>
      </w:r>
      <w:r w:rsidR="00292DEC" w:rsidRPr="00585AD7">
        <w:rPr>
          <w:rFonts w:asciiTheme="minorHAnsi" w:hAnsiTheme="minorHAnsi" w:cstheme="minorHAnsi"/>
          <w:spacing w:val="-1"/>
        </w:rPr>
        <w:t xml:space="preserve"> </w:t>
      </w:r>
      <w:r w:rsidR="00292DEC" w:rsidRPr="00585AD7">
        <w:rPr>
          <w:rFonts w:asciiTheme="minorHAnsi" w:hAnsiTheme="minorHAnsi" w:cstheme="minorHAnsi"/>
        </w:rPr>
        <w:t>any</w:t>
      </w:r>
      <w:r w:rsidR="00292DEC" w:rsidRPr="00585AD7">
        <w:rPr>
          <w:rFonts w:asciiTheme="minorHAnsi" w:hAnsiTheme="minorHAnsi" w:cstheme="minorHAnsi"/>
          <w:spacing w:val="-1"/>
        </w:rPr>
        <w:t xml:space="preserve"> </w:t>
      </w:r>
      <w:r w:rsidR="00292DEC" w:rsidRPr="00585AD7">
        <w:rPr>
          <w:rFonts w:asciiTheme="minorHAnsi" w:hAnsiTheme="minorHAnsi" w:cstheme="minorHAnsi"/>
          <w:spacing w:val="-2"/>
        </w:rPr>
        <w:t>level.</w:t>
      </w:r>
    </w:p>
    <w:p w14:paraId="134DD3B5" w14:textId="77777777" w:rsidR="003049FC" w:rsidRPr="00585AD7" w:rsidRDefault="003049FC" w:rsidP="003049FC">
      <w:pPr>
        <w:pStyle w:val="BodyText"/>
        <w:ind w:left="220"/>
        <w:rPr>
          <w:rFonts w:asciiTheme="minorHAnsi" w:hAnsiTheme="minorHAnsi" w:cstheme="minorHAnsi"/>
        </w:rPr>
      </w:pPr>
    </w:p>
    <w:p w14:paraId="4BD02B5E" w14:textId="2BBF85C5" w:rsidR="00CA6F29" w:rsidRPr="00585AD7" w:rsidRDefault="00292DEC">
      <w:pPr>
        <w:pStyle w:val="BodyText"/>
        <w:tabs>
          <w:tab w:val="left" w:pos="6365"/>
          <w:tab w:val="left" w:pos="8712"/>
        </w:tabs>
        <w:spacing w:line="242" w:lineRule="auto"/>
        <w:ind w:left="220" w:right="305"/>
        <w:rPr>
          <w:rFonts w:asciiTheme="minorHAnsi" w:hAnsiTheme="minorHAnsi" w:cstheme="minorHAnsi"/>
        </w:rPr>
      </w:pPr>
      <w:r w:rsidRPr="00585AD7">
        <w:rPr>
          <w:rFonts w:asciiTheme="minorHAnsi" w:hAnsiTheme="minorHAnsi" w:cstheme="minorHAnsi"/>
        </w:rPr>
        <w:t xml:space="preserve">These modifications are in effect from </w:t>
      </w:r>
      <w:r w:rsidRPr="00585AD7">
        <w:rPr>
          <w:rFonts w:asciiTheme="minorHAnsi" w:hAnsiTheme="minorHAnsi" w:cstheme="minorHAnsi"/>
          <w:u w:val="single"/>
        </w:rPr>
        <w:tab/>
      </w:r>
      <w:r w:rsidRPr="00585AD7">
        <w:rPr>
          <w:rFonts w:asciiTheme="minorHAnsi" w:hAnsiTheme="minorHAnsi" w:cstheme="minorHAnsi"/>
        </w:rPr>
        <w:t xml:space="preserve"> to </w:t>
      </w:r>
      <w:r w:rsidRPr="00585AD7">
        <w:rPr>
          <w:rFonts w:asciiTheme="minorHAnsi" w:hAnsiTheme="minorHAnsi" w:cstheme="minorHAnsi"/>
          <w:u w:val="single"/>
        </w:rPr>
        <w:tab/>
      </w:r>
      <w:r w:rsidRPr="00585AD7">
        <w:rPr>
          <w:rFonts w:asciiTheme="minorHAnsi" w:hAnsiTheme="minorHAnsi" w:cstheme="minorHAnsi"/>
          <w:spacing w:val="-10"/>
        </w:rPr>
        <w:t xml:space="preserve">. </w:t>
      </w:r>
      <w:r w:rsidR="003049FC" w:rsidRPr="00585AD7">
        <w:rPr>
          <w:rFonts w:asciiTheme="minorHAnsi" w:hAnsiTheme="minorHAnsi" w:cstheme="minorHAnsi"/>
          <w:spacing w:val="-10"/>
        </w:rPr>
        <w:br/>
      </w:r>
      <w:r w:rsidRPr="00585AD7">
        <w:rPr>
          <w:rFonts w:asciiTheme="minorHAnsi" w:hAnsiTheme="minorHAnsi" w:cstheme="minorHAnsi"/>
        </w:rPr>
        <w:t>(Until further notice is not acceptable)</w:t>
      </w:r>
    </w:p>
    <w:p w14:paraId="0C1CA0F9" w14:textId="77777777" w:rsidR="00CA6F29" w:rsidRPr="00585AD7" w:rsidRDefault="00CA6F29">
      <w:pPr>
        <w:pStyle w:val="BodyText"/>
        <w:spacing w:before="270"/>
        <w:rPr>
          <w:rFonts w:asciiTheme="minorHAnsi" w:hAnsiTheme="minorHAnsi" w:cstheme="minorHAnsi"/>
        </w:rPr>
      </w:pPr>
    </w:p>
    <w:p w14:paraId="4158328B" w14:textId="4CD9E687" w:rsidR="00CA6F29" w:rsidRPr="00585AD7" w:rsidRDefault="00292DEC">
      <w:pPr>
        <w:pStyle w:val="BodyText"/>
        <w:tabs>
          <w:tab w:val="left" w:pos="2119"/>
          <w:tab w:val="left" w:pos="8806"/>
        </w:tabs>
        <w:ind w:left="220"/>
        <w:rPr>
          <w:rFonts w:asciiTheme="minorHAnsi" w:hAnsiTheme="minorHAnsi" w:cstheme="minorHAnsi"/>
        </w:rPr>
      </w:pPr>
      <w:r w:rsidRPr="00585AD7">
        <w:rPr>
          <w:rFonts w:asciiTheme="minorHAnsi" w:hAnsiTheme="minorHAnsi" w:cstheme="minorHAnsi"/>
        </w:rPr>
        <w:t xml:space="preserve">Date </w:t>
      </w:r>
      <w:r w:rsidRPr="00585AD7">
        <w:rPr>
          <w:rFonts w:asciiTheme="minorHAnsi" w:hAnsiTheme="minorHAnsi" w:cstheme="minorHAnsi"/>
          <w:u w:val="single"/>
        </w:rPr>
        <w:tab/>
      </w:r>
      <w:r w:rsidRPr="00585AD7">
        <w:rPr>
          <w:rFonts w:asciiTheme="minorHAnsi" w:hAnsiTheme="minorHAnsi" w:cstheme="minorHAnsi"/>
          <w:spacing w:val="80"/>
        </w:rPr>
        <w:t xml:space="preserve"> </w:t>
      </w:r>
      <w:r w:rsidRPr="00585AD7">
        <w:rPr>
          <w:rFonts w:asciiTheme="minorHAnsi" w:hAnsiTheme="minorHAnsi" w:cstheme="minorHAnsi"/>
        </w:rPr>
        <w:t xml:space="preserve">Physicians Signature </w:t>
      </w:r>
      <w:r w:rsidRPr="00585AD7">
        <w:rPr>
          <w:rFonts w:asciiTheme="minorHAnsi" w:hAnsiTheme="minorHAnsi" w:cstheme="minorHAnsi"/>
          <w:u w:val="single"/>
        </w:rPr>
        <w:tab/>
      </w:r>
    </w:p>
    <w:sectPr w:rsidR="00CA6F29" w:rsidRPr="00585AD7" w:rsidSect="00926E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964" w:right="1210" w:bottom="280" w:left="113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5FF2B" w14:textId="77777777" w:rsidR="00A83902" w:rsidRDefault="00A83902" w:rsidP="00A0761D">
      <w:r>
        <w:separator/>
      </w:r>
    </w:p>
  </w:endnote>
  <w:endnote w:type="continuationSeparator" w:id="0">
    <w:p w14:paraId="185702F5" w14:textId="77777777" w:rsidR="00A83902" w:rsidRDefault="00A83902" w:rsidP="00A0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umin Pro Wide">
    <w:altName w:val="Calibri"/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Calibri (Body)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D938" w14:textId="77777777" w:rsidR="007D4F35" w:rsidRDefault="007D4F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732F" w14:textId="58CB0D37" w:rsidR="00A0761D" w:rsidRPr="007D4F35" w:rsidRDefault="00A0761D" w:rsidP="007D4F35">
    <w:pPr>
      <w:spacing w:before="1"/>
      <w:ind w:left="116"/>
      <w:rPr>
        <w:rFonts w:ascii="Calibri" w:hAnsi="Calibri" w:cs="Calibri"/>
        <w:sz w:val="12"/>
      </w:rPr>
    </w:pPr>
    <w:r w:rsidRPr="002271D6">
      <w:rPr>
        <w:rFonts w:asciiTheme="minorHAnsi" w:hAnsiTheme="minorHAnsi" w:cstheme="minorHAnsi"/>
        <w:sz w:val="12"/>
      </w:rPr>
      <w:ptab w:relativeTo="margin" w:alignment="center" w:leader="none"/>
    </w:r>
    <w:r w:rsidRPr="002271D6">
      <w:rPr>
        <w:rFonts w:asciiTheme="minorHAnsi" w:hAnsiTheme="minorHAnsi" w:cstheme="minorHAnsi"/>
        <w:sz w:val="12"/>
      </w:rPr>
      <w:ptab w:relativeTo="margin" w:alignment="right" w:leader="none"/>
    </w:r>
    <w:r w:rsidR="007D4F35" w:rsidRPr="007D4F35">
      <w:rPr>
        <w:rFonts w:ascii="Calibri" w:hAnsi="Calibri" w:cs="Calibri"/>
        <w:i/>
        <w:iCs/>
        <w:sz w:val="18"/>
        <w:szCs w:val="36"/>
      </w:rPr>
      <w:t xml:space="preserve"> </w:t>
    </w:r>
    <w:r w:rsidR="007D4F35" w:rsidRPr="00692AA2">
      <w:rPr>
        <w:rFonts w:ascii="Calibri" w:hAnsi="Calibri" w:cs="Calibri"/>
        <w:i/>
        <w:iCs/>
        <w:sz w:val="18"/>
        <w:szCs w:val="36"/>
      </w:rPr>
      <w:t>Rev.</w:t>
    </w:r>
    <w:r w:rsidR="007D4F35">
      <w:rPr>
        <w:rFonts w:ascii="Calibri" w:hAnsi="Calibri" w:cs="Calibri"/>
        <w:i/>
        <w:iCs/>
        <w:sz w:val="18"/>
        <w:szCs w:val="36"/>
      </w:rPr>
      <w:t xml:space="preserve"> 3/5/26</w:t>
    </w:r>
    <w:r w:rsidR="007D4F35" w:rsidRPr="00692AA2">
      <w:rPr>
        <w:rFonts w:ascii="Calibri" w:hAnsi="Calibri" w:cs="Calibri"/>
        <w:sz w:val="1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E8B5B" w14:textId="77777777" w:rsidR="007D4F35" w:rsidRDefault="007D4F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A451E" w14:textId="77777777" w:rsidR="00A83902" w:rsidRDefault="00A83902" w:rsidP="00A0761D">
      <w:r>
        <w:separator/>
      </w:r>
    </w:p>
  </w:footnote>
  <w:footnote w:type="continuationSeparator" w:id="0">
    <w:p w14:paraId="5F7BC3B2" w14:textId="77777777" w:rsidR="00A83902" w:rsidRDefault="00A83902" w:rsidP="00A0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782B0" w14:textId="77777777" w:rsidR="007D4F35" w:rsidRDefault="007D4F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2675" w14:textId="77777777" w:rsidR="007D4F35" w:rsidRDefault="007D4F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A8792" w14:textId="77777777" w:rsidR="007D4F35" w:rsidRDefault="007D4F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29"/>
    <w:rsid w:val="00041266"/>
    <w:rsid w:val="00206F46"/>
    <w:rsid w:val="002271D6"/>
    <w:rsid w:val="00292DEC"/>
    <w:rsid w:val="003049FC"/>
    <w:rsid w:val="003C72AB"/>
    <w:rsid w:val="003D6730"/>
    <w:rsid w:val="004D5738"/>
    <w:rsid w:val="00585AD7"/>
    <w:rsid w:val="005C2166"/>
    <w:rsid w:val="005C27D4"/>
    <w:rsid w:val="00622E2F"/>
    <w:rsid w:val="00637E00"/>
    <w:rsid w:val="007143A4"/>
    <w:rsid w:val="007D4F35"/>
    <w:rsid w:val="008825A8"/>
    <w:rsid w:val="00926E12"/>
    <w:rsid w:val="00960B80"/>
    <w:rsid w:val="009A54B1"/>
    <w:rsid w:val="00A0761D"/>
    <w:rsid w:val="00A64DA9"/>
    <w:rsid w:val="00A83902"/>
    <w:rsid w:val="00AC52D9"/>
    <w:rsid w:val="00BF3537"/>
    <w:rsid w:val="00C24F84"/>
    <w:rsid w:val="00CA6F29"/>
    <w:rsid w:val="00CC7E7F"/>
    <w:rsid w:val="00D66459"/>
    <w:rsid w:val="00EF7EE9"/>
    <w:rsid w:val="00F44EF0"/>
    <w:rsid w:val="00F46548"/>
    <w:rsid w:val="00F921F6"/>
    <w:rsid w:val="00FA3221"/>
    <w:rsid w:val="00FE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6BECF"/>
  <w15:docId w15:val="{D8E42F73-58BB-FD49-9A52-1F10E1ED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76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04"/>
    </w:pPr>
  </w:style>
  <w:style w:type="character" w:customStyle="1" w:styleId="TitleChar">
    <w:name w:val="Title Char"/>
    <w:basedOn w:val="DefaultParagraphFont"/>
    <w:link w:val="Title"/>
    <w:uiPriority w:val="10"/>
    <w:rsid w:val="00A64DA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76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761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076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7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Weaver, Rebecca</cp:lastModifiedBy>
  <cp:revision>24</cp:revision>
  <dcterms:created xsi:type="dcterms:W3CDTF">2024-07-02T15:17:00Z</dcterms:created>
  <dcterms:modified xsi:type="dcterms:W3CDTF">2026-05-06T19:25:00Z</dcterms:modified>
</cp:coreProperties>
</file>