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190DA0" w:rsidP="00D33737" w:rsidRDefault="00190DA0" w14:paraId="72E51591" w14:textId="3D498264">
      <w:pPr>
        <w:jc w:val="center"/>
        <w:rPr>
          <w:sz w:val="36"/>
          <w:szCs w:val="36"/>
        </w:rPr>
      </w:pPr>
      <w:r w:rsidRPr="00D33737">
        <w:rPr>
          <w:sz w:val="36"/>
          <w:szCs w:val="36"/>
        </w:rPr>
        <w:t xml:space="preserve">HOW TO REQUEST A FEE WAIVER DIRECTLY FROM </w:t>
      </w:r>
      <w:r w:rsidRPr="00D33737" w:rsidR="00D33737">
        <w:rPr>
          <w:sz w:val="36"/>
          <w:szCs w:val="36"/>
        </w:rPr>
        <w:t>COLLEGE BOARD</w:t>
      </w:r>
    </w:p>
    <w:p w:rsidRPr="00D33737" w:rsidR="00DC239A" w:rsidP="00D33737" w:rsidRDefault="00DC239A" w14:paraId="4C745EB0" w14:textId="602AE9DD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ABC84" wp14:editId="25C6F56F">
                <wp:simplePos x="0" y="0"/>
                <wp:positionH relativeFrom="column">
                  <wp:posOffset>12969</wp:posOffset>
                </wp:positionH>
                <wp:positionV relativeFrom="paragraph">
                  <wp:posOffset>30183</wp:posOffset>
                </wp:positionV>
                <wp:extent cx="6044119" cy="38910"/>
                <wp:effectExtent l="0" t="0" r="33020" b="37465"/>
                <wp:wrapNone/>
                <wp:docPr id="8730207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4119" cy="3891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156082 [3204]" strokeweight="1.5pt" from="1pt,2.4pt" to="476.9pt,5.45pt" w14:anchorId="12900E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">
                <v:stroke joinstyle="miter"/>
              </v:line>
            </w:pict>
          </mc:Fallback>
        </mc:AlternateContent>
      </w:r>
    </w:p>
    <w:p w:rsidRPr="00DC239A" w:rsidR="00D33737" w:rsidP="00DC239A" w:rsidRDefault="00BF6EBC" w14:paraId="2348FD3B" w14:textId="25E512A4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 xml:space="preserve">Go to </w:t>
      </w:r>
      <w:r w:rsidRPr="00DC239A" w:rsidR="00D33737">
        <w:rPr>
          <w:b/>
          <w:bCs/>
          <w:sz w:val="36"/>
          <w:szCs w:val="36"/>
        </w:rPr>
        <w:t>collegeboard.org</w:t>
      </w:r>
    </w:p>
    <w:p w:rsidRPr="00DC239A" w:rsidR="00BF6EBC" w:rsidP="00DC239A" w:rsidRDefault="00BF6EBC" w14:paraId="763DD254" w14:textId="2403190F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>Log into or create your college board account.</w:t>
      </w:r>
    </w:p>
    <w:p w:rsidRPr="00DC239A" w:rsidR="00BF6EBC" w:rsidP="00DC239A" w:rsidRDefault="00BF6EBC" w14:paraId="7BF7ECDB" w14:textId="4BA4C9E0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>Once created</w:t>
      </w:r>
      <w:r w:rsidRPr="00DC239A" w:rsidR="00950CDF">
        <w:rPr>
          <w:sz w:val="36"/>
          <w:szCs w:val="36"/>
        </w:rPr>
        <w:t xml:space="preserve">, </w:t>
      </w:r>
      <w:r w:rsidRPr="00DC239A">
        <w:rPr>
          <w:sz w:val="36"/>
          <w:szCs w:val="36"/>
        </w:rPr>
        <w:t xml:space="preserve">go to </w:t>
      </w:r>
      <w:r w:rsidRPr="00DC239A" w:rsidR="007139B9">
        <w:rPr>
          <w:sz w:val="36"/>
          <w:szCs w:val="36"/>
        </w:rPr>
        <w:t>the bottom in the black area</w:t>
      </w:r>
      <w:r w:rsidRPr="00DC239A" w:rsidR="00950CDF">
        <w:rPr>
          <w:sz w:val="36"/>
          <w:szCs w:val="36"/>
        </w:rPr>
        <w:t>,</w:t>
      </w:r>
      <w:r w:rsidRPr="00DC239A" w:rsidR="007139B9">
        <w:rPr>
          <w:sz w:val="36"/>
          <w:szCs w:val="36"/>
        </w:rPr>
        <w:t xml:space="preserve"> press SAT</w:t>
      </w:r>
      <w:r w:rsidRPr="00DC239A" w:rsidR="00950CDF">
        <w:rPr>
          <w:sz w:val="36"/>
          <w:szCs w:val="36"/>
        </w:rPr>
        <w:t xml:space="preserve">, and </w:t>
      </w:r>
      <w:r w:rsidRPr="00DC239A" w:rsidR="007139B9">
        <w:rPr>
          <w:sz w:val="36"/>
          <w:szCs w:val="36"/>
        </w:rPr>
        <w:t>then</w:t>
      </w:r>
      <w:r w:rsidRPr="00DC239A" w:rsidR="00D33737">
        <w:rPr>
          <w:sz w:val="36"/>
          <w:szCs w:val="36"/>
        </w:rPr>
        <w:t xml:space="preserve"> go to the bottom in the black and click</w:t>
      </w:r>
      <w:r w:rsidRPr="00DC239A" w:rsidR="007139B9">
        <w:rPr>
          <w:sz w:val="36"/>
          <w:szCs w:val="36"/>
        </w:rPr>
        <w:t xml:space="preserve"> </w:t>
      </w:r>
      <w:r w:rsidRPr="00DC239A">
        <w:rPr>
          <w:sz w:val="36"/>
          <w:szCs w:val="36"/>
        </w:rPr>
        <w:t>MySAT</w:t>
      </w:r>
    </w:p>
    <w:p w:rsidRPr="00DC239A" w:rsidR="00BF6EBC" w:rsidP="00DC239A" w:rsidRDefault="00BF6EBC" w14:paraId="07BC493F" w14:textId="625E625E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>S</w:t>
      </w:r>
      <w:r w:rsidRPr="00DC239A" w:rsidR="00950CDF">
        <w:rPr>
          <w:sz w:val="36"/>
          <w:szCs w:val="36"/>
        </w:rPr>
        <w:t>c</w:t>
      </w:r>
      <w:r w:rsidRPr="00DC239A">
        <w:rPr>
          <w:sz w:val="36"/>
          <w:szCs w:val="36"/>
        </w:rPr>
        <w:t xml:space="preserve">roll down until you see </w:t>
      </w:r>
      <w:r w:rsidRPr="00DC239A" w:rsidR="007139B9">
        <w:rPr>
          <w:b/>
          <w:bCs/>
          <w:sz w:val="36"/>
          <w:szCs w:val="36"/>
        </w:rPr>
        <w:t xml:space="preserve">Fee </w:t>
      </w:r>
      <w:r w:rsidRPr="00DC239A">
        <w:rPr>
          <w:b/>
          <w:bCs/>
          <w:sz w:val="36"/>
          <w:szCs w:val="36"/>
        </w:rPr>
        <w:t>Waiver</w:t>
      </w:r>
      <w:r w:rsidRPr="00DC239A" w:rsidR="007139B9">
        <w:rPr>
          <w:sz w:val="36"/>
          <w:szCs w:val="36"/>
        </w:rPr>
        <w:t xml:space="preserve"> to the left</w:t>
      </w:r>
      <w:r w:rsidRPr="00DC239A">
        <w:rPr>
          <w:sz w:val="36"/>
          <w:szCs w:val="36"/>
        </w:rPr>
        <w:t xml:space="preserve"> (click it)</w:t>
      </w:r>
    </w:p>
    <w:p w:rsidRPr="00DC239A" w:rsidR="00BF6EBC" w:rsidP="00DC239A" w:rsidRDefault="00BF6EBC" w14:paraId="13149B66" w14:textId="2298780E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 xml:space="preserve">Next page </w:t>
      </w:r>
      <w:r w:rsidRPr="00DC239A" w:rsidR="00DC239A">
        <w:rPr>
          <w:sz w:val="36"/>
          <w:szCs w:val="36"/>
        </w:rPr>
        <w:t xml:space="preserve">- </w:t>
      </w:r>
      <w:r w:rsidRPr="00DC239A">
        <w:rPr>
          <w:sz w:val="36"/>
          <w:szCs w:val="36"/>
        </w:rPr>
        <w:t>go down and click on request waive</w:t>
      </w:r>
      <w:r w:rsidRPr="00DC239A" w:rsidR="00DC239A">
        <w:rPr>
          <w:sz w:val="36"/>
          <w:szCs w:val="36"/>
        </w:rPr>
        <w:t>r</w:t>
      </w:r>
      <w:r w:rsidRPr="00DC239A">
        <w:rPr>
          <w:sz w:val="36"/>
          <w:szCs w:val="36"/>
        </w:rPr>
        <w:t xml:space="preserve"> directly from college board</w:t>
      </w:r>
      <w:r w:rsidRPr="00DC239A" w:rsidR="007139B9">
        <w:rPr>
          <w:sz w:val="36"/>
          <w:szCs w:val="36"/>
        </w:rPr>
        <w:t xml:space="preserve"> (in light blue letters)</w:t>
      </w:r>
    </w:p>
    <w:p w:rsidRPr="00DC239A" w:rsidR="00BF6EBC" w:rsidP="00DC239A" w:rsidRDefault="00BF6EBC" w14:paraId="4F4DFE69" w14:textId="26F2258C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>Next page</w:t>
      </w:r>
      <w:r w:rsidRPr="00DC239A" w:rsidR="00DC239A">
        <w:rPr>
          <w:sz w:val="36"/>
          <w:szCs w:val="36"/>
        </w:rPr>
        <w:t xml:space="preserve"> -</w:t>
      </w:r>
      <w:r w:rsidRPr="00DC239A">
        <w:rPr>
          <w:sz w:val="36"/>
          <w:szCs w:val="36"/>
        </w:rPr>
        <w:t xml:space="preserve"> read information and click </w:t>
      </w:r>
      <w:r w:rsidRPr="00DC239A" w:rsidR="00D33737">
        <w:rPr>
          <w:sz w:val="36"/>
          <w:szCs w:val="36"/>
        </w:rPr>
        <w:t>submit.</w:t>
      </w:r>
    </w:p>
    <w:p w:rsidRPr="00DC239A" w:rsidR="00BF6EBC" w:rsidP="00DC239A" w:rsidRDefault="00BF6EBC" w14:paraId="2F95520B" w14:textId="7053F5F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 xml:space="preserve">Next page </w:t>
      </w:r>
      <w:r w:rsidRPr="00DC239A" w:rsidR="00DC239A">
        <w:rPr>
          <w:sz w:val="36"/>
          <w:szCs w:val="36"/>
        </w:rPr>
        <w:t xml:space="preserve">- </w:t>
      </w:r>
      <w:r w:rsidRPr="00DC239A">
        <w:rPr>
          <w:sz w:val="36"/>
          <w:szCs w:val="36"/>
        </w:rPr>
        <w:t xml:space="preserve">complete the information (put your </w:t>
      </w:r>
      <w:r w:rsidRPr="00DC239A" w:rsidR="00D33737">
        <w:rPr>
          <w:sz w:val="36"/>
          <w:szCs w:val="36"/>
        </w:rPr>
        <w:t>parent’s</w:t>
      </w:r>
      <w:r w:rsidRPr="00DC239A">
        <w:rPr>
          <w:sz w:val="36"/>
          <w:szCs w:val="36"/>
        </w:rPr>
        <w:t xml:space="preserve"> name and email to verify)</w:t>
      </w:r>
    </w:p>
    <w:p w:rsidRPr="00DC239A" w:rsidR="00BF6EBC" w:rsidP="00DC239A" w:rsidRDefault="00BF6EBC" w14:paraId="1412FB32" w14:textId="6C5C169E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 xml:space="preserve">Press </w:t>
      </w:r>
      <w:r w:rsidRPr="00DC239A" w:rsidR="007139B9">
        <w:rPr>
          <w:sz w:val="36"/>
          <w:szCs w:val="36"/>
        </w:rPr>
        <w:t>submit then return to</w:t>
      </w:r>
      <w:r w:rsidRPr="00DC239A" w:rsidR="00DC239A">
        <w:rPr>
          <w:sz w:val="36"/>
          <w:szCs w:val="36"/>
        </w:rPr>
        <w:t xml:space="preserve"> the</w:t>
      </w:r>
      <w:r w:rsidRPr="00DC239A" w:rsidR="007139B9">
        <w:rPr>
          <w:sz w:val="36"/>
          <w:szCs w:val="36"/>
        </w:rPr>
        <w:t xml:space="preserve"> </w:t>
      </w:r>
      <w:r w:rsidRPr="00DC239A" w:rsidR="00D33737">
        <w:rPr>
          <w:sz w:val="36"/>
          <w:szCs w:val="36"/>
        </w:rPr>
        <w:t>top.</w:t>
      </w:r>
    </w:p>
    <w:p w:rsidRPr="00DC239A" w:rsidR="00190DA0" w:rsidP="00DC239A" w:rsidRDefault="00190DA0" w14:paraId="3CDFC158" w14:textId="3F8D1297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 xml:space="preserve">You will </w:t>
      </w:r>
      <w:r w:rsidRPr="00DC239A" w:rsidR="00DC239A">
        <w:rPr>
          <w:sz w:val="36"/>
          <w:szCs w:val="36"/>
        </w:rPr>
        <w:t xml:space="preserve">then </w:t>
      </w:r>
      <w:r w:rsidRPr="00DC239A">
        <w:rPr>
          <w:sz w:val="36"/>
          <w:szCs w:val="36"/>
        </w:rPr>
        <w:t xml:space="preserve">see </w:t>
      </w:r>
      <w:r w:rsidRPr="00DC239A" w:rsidR="00BC0AD6">
        <w:rPr>
          <w:sz w:val="36"/>
          <w:szCs w:val="36"/>
        </w:rPr>
        <w:t>that y</w:t>
      </w:r>
      <w:r w:rsidRPr="00DC239A">
        <w:rPr>
          <w:sz w:val="36"/>
          <w:szCs w:val="36"/>
        </w:rPr>
        <w:t>ou have test privileges pending.</w:t>
      </w:r>
    </w:p>
    <w:p w:rsidRPr="00DC239A" w:rsidR="00190DA0" w:rsidP="00DC239A" w:rsidRDefault="00190DA0" w14:paraId="68AC1EF8" w14:textId="7ED483EE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>Once the parent su</w:t>
      </w:r>
      <w:r w:rsidRPr="00DC239A" w:rsidR="00D33737">
        <w:rPr>
          <w:sz w:val="36"/>
          <w:szCs w:val="36"/>
        </w:rPr>
        <w:t>bmits the email</w:t>
      </w:r>
      <w:r w:rsidRPr="00DC239A">
        <w:rPr>
          <w:sz w:val="36"/>
          <w:szCs w:val="36"/>
        </w:rPr>
        <w:t xml:space="preserve"> your </w:t>
      </w:r>
      <w:proofErr w:type="gramStart"/>
      <w:r w:rsidRPr="00DC239A">
        <w:rPr>
          <w:sz w:val="36"/>
          <w:szCs w:val="36"/>
        </w:rPr>
        <w:t>2 of 2</w:t>
      </w:r>
      <w:proofErr w:type="gramEnd"/>
      <w:r w:rsidRPr="00DC239A">
        <w:rPr>
          <w:sz w:val="36"/>
          <w:szCs w:val="36"/>
        </w:rPr>
        <w:t xml:space="preserve"> waivers </w:t>
      </w:r>
      <w:r w:rsidRPr="00DC239A" w:rsidR="00D33737">
        <w:rPr>
          <w:sz w:val="36"/>
          <w:szCs w:val="36"/>
        </w:rPr>
        <w:t xml:space="preserve">will </w:t>
      </w:r>
      <w:r w:rsidRPr="00DC239A">
        <w:rPr>
          <w:sz w:val="36"/>
          <w:szCs w:val="36"/>
        </w:rPr>
        <w:t>replace the pending alert</w:t>
      </w:r>
    </w:p>
    <w:p w:rsidRPr="00DC239A" w:rsidR="00190DA0" w:rsidP="00DC239A" w:rsidRDefault="00190DA0" w14:paraId="6CE44D55" w14:textId="5A276913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DC239A">
        <w:rPr>
          <w:sz w:val="36"/>
          <w:szCs w:val="36"/>
        </w:rPr>
        <w:t xml:space="preserve">You can take two </w:t>
      </w:r>
      <w:r w:rsidRPr="00DC239A" w:rsidR="00D33737">
        <w:rPr>
          <w:sz w:val="36"/>
          <w:szCs w:val="36"/>
        </w:rPr>
        <w:t>tests</w:t>
      </w:r>
      <w:r w:rsidRPr="00DC239A">
        <w:rPr>
          <w:sz w:val="36"/>
          <w:szCs w:val="36"/>
        </w:rPr>
        <w:t xml:space="preserve"> with this one </w:t>
      </w:r>
      <w:r w:rsidRPr="00DC239A" w:rsidR="00BC0AD6">
        <w:rPr>
          <w:sz w:val="36"/>
          <w:szCs w:val="36"/>
        </w:rPr>
        <w:t>waiver.</w:t>
      </w:r>
    </w:p>
    <w:p w:rsidRPr="00D33737" w:rsidR="00190DA0" w:rsidRDefault="00190DA0" w14:paraId="27E4CFF3" w14:textId="77777777">
      <w:pPr>
        <w:rPr>
          <w:sz w:val="36"/>
          <w:szCs w:val="36"/>
        </w:rPr>
      </w:pPr>
    </w:p>
    <w:p w:rsidR="00BF6EBC" w:rsidRDefault="00190DA0" w14:paraId="3F1729C4" w14:textId="613AB2E5">
      <w:r w:rsidRPr="4B810467" w:rsidR="00190DA0">
        <w:rPr>
          <w:sz w:val="36"/>
          <w:szCs w:val="36"/>
        </w:rPr>
        <w:t xml:space="preserve">If you have problems requesting a </w:t>
      </w:r>
      <w:r w:rsidRPr="4B810467" w:rsidR="00190DA0">
        <w:rPr>
          <w:sz w:val="36"/>
          <w:szCs w:val="36"/>
        </w:rPr>
        <w:t>waiver</w:t>
      </w:r>
      <w:r w:rsidRPr="4B810467" w:rsidR="54530BAD">
        <w:rPr>
          <w:sz w:val="36"/>
          <w:szCs w:val="36"/>
        </w:rPr>
        <w:t>,</w:t>
      </w:r>
      <w:r w:rsidRPr="4B810467" w:rsidR="00190DA0">
        <w:rPr>
          <w:sz w:val="36"/>
          <w:szCs w:val="36"/>
        </w:rPr>
        <w:t xml:space="preserve"> you can come by to see me in the </w:t>
      </w:r>
      <w:r w:rsidRPr="4B810467" w:rsidR="00D33737">
        <w:rPr>
          <w:sz w:val="36"/>
          <w:szCs w:val="36"/>
        </w:rPr>
        <w:t>counselor’s</w:t>
      </w:r>
      <w:r w:rsidRPr="4B810467" w:rsidR="00190DA0">
        <w:rPr>
          <w:sz w:val="36"/>
          <w:szCs w:val="36"/>
        </w:rPr>
        <w:t xml:space="preserve"> suite with a pass from your teacher. You can also call </w:t>
      </w:r>
      <w:r w:rsidRPr="4B810467" w:rsidR="00190DA0">
        <w:rPr>
          <w:sz w:val="36"/>
          <w:szCs w:val="36"/>
        </w:rPr>
        <w:t>SAT</w:t>
      </w:r>
      <w:r w:rsidRPr="4B810467" w:rsidR="00190DA0">
        <w:rPr>
          <w:sz w:val="36"/>
          <w:szCs w:val="36"/>
        </w:rPr>
        <w:t xml:space="preserve"> help line </w:t>
      </w:r>
      <w:r w:rsidRPr="4B810467" w:rsidR="00190DA0">
        <w:rPr>
          <w:sz w:val="36"/>
          <w:szCs w:val="36"/>
        </w:rPr>
        <w:t>at</w:t>
      </w:r>
      <w:r w:rsidRPr="4B810467" w:rsidR="00190DA0">
        <w:rPr>
          <w:sz w:val="36"/>
          <w:szCs w:val="36"/>
        </w:rPr>
        <w:t xml:space="preserve"> 866-756-73</w:t>
      </w:r>
      <w:r w:rsidRPr="4B810467" w:rsidR="00D33737">
        <w:rPr>
          <w:sz w:val="36"/>
          <w:szCs w:val="36"/>
        </w:rPr>
        <w:t>46.</w:t>
      </w:r>
    </w:p>
    <w:sectPr w:rsidR="00BF6EB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C3CCF"/>
    <w:multiLevelType w:val="hybridMultilevel"/>
    <w:tmpl w:val="430C7A7E"/>
    <w:lvl w:ilvl="0" w:tplc="42307E1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2DC263C"/>
    <w:multiLevelType w:val="hybridMultilevel"/>
    <w:tmpl w:val="1C5C74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9752759">
    <w:abstractNumId w:val="0"/>
  </w:num>
  <w:num w:numId="2" w16cid:durableId="1816529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BC"/>
    <w:rsid w:val="00190DA0"/>
    <w:rsid w:val="003B25E1"/>
    <w:rsid w:val="004D3794"/>
    <w:rsid w:val="007139B9"/>
    <w:rsid w:val="00833E4F"/>
    <w:rsid w:val="00950CDF"/>
    <w:rsid w:val="00BC0AD6"/>
    <w:rsid w:val="00BF6EBC"/>
    <w:rsid w:val="00D33737"/>
    <w:rsid w:val="00DC239A"/>
    <w:rsid w:val="4B810467"/>
    <w:rsid w:val="5453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9A89"/>
  <w15:chartTrackingRefBased/>
  <w15:docId w15:val="{89F4EEBE-61FF-4D25-9EDD-D42571D3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EB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EB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E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F6EB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F6EB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F6EB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F6EB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F6EB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F6EB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F6EB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F6EB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F6E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EB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F6EB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F6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EB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F6E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E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E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EB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F6E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E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Vanessa Burch</dc:creator>
  <keywords/>
  <dc:description/>
  <lastModifiedBy>Kaila Patterson</lastModifiedBy>
  <revision>3</revision>
  <dcterms:created xsi:type="dcterms:W3CDTF">2026-02-10T22:21:00.0000000Z</dcterms:created>
  <dcterms:modified xsi:type="dcterms:W3CDTF">2026-02-11T15:41:25.5515691Z</dcterms:modified>
</coreProperties>
</file>