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1523B" w:rsidRDefault="00E1523B" w14:paraId="78A03D10" w14:textId="5FD750B6">
      <w:r w:rsidR="5AB8481F">
        <w:rPr/>
        <w:t xml:space="preserve">Williamson Pre-K–8 Local School Improvement Council (LSIC) </w:t>
      </w:r>
      <w:r w:rsidR="7564EF36">
        <w:rPr/>
        <w:t xml:space="preserve"> - Minutes</w:t>
      </w:r>
    </w:p>
    <w:p w:rsidR="00E1523B" w:rsidRDefault="00E1523B" w14:paraId="2EB6AA58" w14:textId="4E3CBC7F">
      <w:r w:rsidR="5AB8481F">
        <w:rPr/>
        <w:t xml:space="preserve">Meeting Agenda Date: September 18, </w:t>
      </w:r>
      <w:r w:rsidR="5AB8481F">
        <w:rPr/>
        <w:t>2025</w:t>
      </w:r>
      <w:r w:rsidR="5AB8481F">
        <w:rPr/>
        <w:t xml:space="preserve"> </w:t>
      </w:r>
    </w:p>
    <w:p w:rsidR="00E1523B" w:rsidRDefault="00E1523B" w14:paraId="3432CEFF" w14:textId="7BBFAA2F">
      <w:r w:rsidR="5AB8481F">
        <w:rPr/>
        <w:t xml:space="preserve">Time: 4:30 p.m. </w:t>
      </w:r>
    </w:p>
    <w:p w:rsidR="00E1523B" w:rsidRDefault="00E1523B" w14:paraId="7E76CB24" w14:textId="1A194CFB">
      <w:r w:rsidR="5AB8481F">
        <w:rPr/>
        <w:t xml:space="preserve">Place: Williamson Pre-K–8 Library </w:t>
      </w:r>
    </w:p>
    <w:p w:rsidR="00E1523B" w:rsidRDefault="00E1523B" w14:paraId="485E35AF" w14:textId="199558F3">
      <w:r w:rsidR="5AB8481F">
        <w:rPr/>
        <w:t xml:space="preserve">Principal: Shannon Blackburn </w:t>
      </w:r>
    </w:p>
    <w:p w:rsidR="00E1523B" w:rsidRDefault="00E1523B" w14:paraId="2080D9C6" w14:textId="48289EC0">
      <w:r w:rsidR="5AB8481F">
        <w:rPr/>
        <w:t xml:space="preserve">Chairperson: Mitzi Cross </w:t>
      </w:r>
    </w:p>
    <w:p w:rsidR="00E1523B" w:rsidRDefault="00E1523B" w14:paraId="49436A67" w14:textId="60EA7904">
      <w:r w:rsidR="5AB8481F">
        <w:rPr/>
        <w:t xml:space="preserve">Agenda: </w:t>
      </w:r>
    </w:p>
    <w:p w:rsidR="00E1523B" w:rsidRDefault="00E1523B" w14:paraId="7FA2B963" w14:textId="0FA13A61">
      <w:r w:rsidR="5AB8481F">
        <w:rPr/>
        <w:t xml:space="preserve">1. Call Meeting to Order </w:t>
      </w:r>
    </w:p>
    <w:p w:rsidR="00E1523B" w:rsidRDefault="00E1523B" w14:paraId="672BBEA1" w14:textId="654FE6F4">
      <w:r w:rsidR="7791F719">
        <w:rPr/>
        <w:t>Called to order at 4pm; time changed to accommodate stake holders</w:t>
      </w:r>
    </w:p>
    <w:p w:rsidR="00E1523B" w:rsidRDefault="00E1523B" w14:paraId="38B47548" w14:textId="2DC23255">
      <w:r w:rsidR="5AB8481F">
        <w:rPr/>
        <w:t xml:space="preserve">2. Roll Call </w:t>
      </w:r>
    </w:p>
    <w:p w:rsidR="00E1523B" w:rsidRDefault="00E1523B" w14:paraId="6C1B28A8" w14:textId="19C326ED">
      <w:r w:rsidR="4381247F">
        <w:rPr/>
        <w:t xml:space="preserve">All members present except student representative, J. Hawkins (excused due to </w:t>
      </w:r>
      <w:r>
        <w:tab/>
      </w:r>
      <w:r w:rsidR="4381247F">
        <w:rPr/>
        <w:t>homecoming participation)</w:t>
      </w:r>
    </w:p>
    <w:p w:rsidR="00E1523B" w:rsidRDefault="00E1523B" w14:paraId="0B016116" w14:textId="79459F15">
      <w:r w:rsidR="5AB8481F">
        <w:rPr/>
        <w:t xml:space="preserve">3. </w:t>
      </w:r>
      <w:r w:rsidR="5AB8481F">
        <w:rPr/>
        <w:t xml:space="preserve">Principal’s Report </w:t>
      </w:r>
    </w:p>
    <w:p w:rsidR="00E1523B" w:rsidP="3A308005" w:rsidRDefault="00E1523B" w14:paraId="04FE8DAC" w14:textId="0DF88D1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="2EDD2B87">
        <w:rPr/>
        <w:t xml:space="preserve">School focal points: Grade level </w:t>
      </w:r>
      <w:r w:rsidR="2EDD2B87">
        <w:rPr/>
        <w:t>PLC’s</w:t>
      </w:r>
      <w:r w:rsidR="2EDD2B87">
        <w:rPr/>
        <w:t xml:space="preserve"> to discuss student achievement, growth, and </w:t>
      </w:r>
      <w:r>
        <w:tab/>
      </w:r>
      <w:r w:rsidR="2EDD2B87">
        <w:rPr/>
        <w:t>data</w:t>
      </w:r>
    </w:p>
    <w:p w:rsidR="00E1523B" w:rsidP="3A308005" w:rsidRDefault="00E1523B" w14:paraId="25DAFA66" w14:textId="681FE89A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="2EDD2B87">
        <w:rPr/>
        <w:t xml:space="preserve">10 minute talks to discuss walkthroughs with focus on </w:t>
      </w:r>
      <w:r w:rsidR="2EDD2B87">
        <w:rPr/>
        <w:t>curriculum</w:t>
      </w:r>
      <w:r w:rsidR="2EDD2B87">
        <w:rPr/>
        <w:t xml:space="preserve"> and instruction.</w:t>
      </w:r>
    </w:p>
    <w:p w:rsidR="00E1523B" w:rsidRDefault="00E1523B" w14:paraId="0B833280" w14:textId="4A433B44">
      <w:r w:rsidR="5AB8481F">
        <w:rPr/>
        <w:t>4. LSIC Training</w:t>
      </w:r>
    </w:p>
    <w:p w:rsidR="00E1523B" w:rsidP="3A308005" w:rsidRDefault="00E1523B" w14:paraId="3ADA25F9" w14:textId="70D91EA5">
      <w:pPr>
        <w:ind w:firstLine="720"/>
      </w:pPr>
      <w:r w:rsidR="0A363BB7">
        <w:rPr/>
        <w:t xml:space="preserve">School staff have already received the training, Policy 2322.  Parent </w:t>
      </w:r>
      <w:r w:rsidR="02B18EBA">
        <w:rPr/>
        <w:t xml:space="preserve">LSIC members </w:t>
      </w:r>
      <w:r>
        <w:tab/>
      </w:r>
      <w:r w:rsidR="02B18EBA">
        <w:rPr/>
        <w:t>will receive the training during the meeting.</w:t>
      </w:r>
      <w:r>
        <w:tab/>
      </w:r>
    </w:p>
    <w:p w:rsidR="00E1523B" w:rsidRDefault="00E1523B" w14:paraId="1D252B6C" w14:textId="49EC800F">
      <w:r w:rsidR="5AB8481F">
        <w:rPr/>
        <w:t xml:space="preserve"> 5. Purpose of the LSIC </w:t>
      </w:r>
    </w:p>
    <w:p w:rsidR="00E1523B" w:rsidP="3A308005" w:rsidRDefault="00E1523B" w14:paraId="1B69A22C" w14:textId="45579B12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="7908556E">
        <w:rPr/>
        <w:t xml:space="preserve">Stakeholders discussed what the LSIC </w:t>
      </w:r>
      <w:r w:rsidR="782141BE">
        <w:rPr/>
        <w:t xml:space="preserve">can do and should do for the school.   </w:t>
      </w:r>
    </w:p>
    <w:p w:rsidR="00E1523B" w:rsidP="3A308005" w:rsidRDefault="00E1523B" w14:paraId="6297A1E2" w14:textId="7312D149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="782141BE">
        <w:rPr/>
        <w:t>Everyone was asked to bring something to the next meeting to discuss</w:t>
      </w:r>
      <w:r w:rsidR="7534E97B">
        <w:rPr/>
        <w:t xml:space="preserve"> </w:t>
      </w:r>
      <w:r>
        <w:tab/>
      </w:r>
      <w:r w:rsidR="7534E97B">
        <w:rPr/>
        <w:t xml:space="preserve">and/or </w:t>
      </w:r>
      <w:r w:rsidR="73C39906">
        <w:rPr/>
        <w:t>brag</w:t>
      </w:r>
      <w:r w:rsidR="25738D79">
        <w:rPr/>
        <w:t xml:space="preserve"> </w:t>
      </w:r>
      <w:r>
        <w:tab/>
      </w:r>
      <w:r w:rsidR="73C39906">
        <w:rPr/>
        <w:t xml:space="preserve"> about the school.</w:t>
      </w:r>
    </w:p>
    <w:p w:rsidR="00E1523B" w:rsidP="3A308005" w:rsidRDefault="00E1523B" w14:paraId="4588CD57" w14:textId="230FF0A8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</w:p>
    <w:p w:rsidR="00E1523B" w:rsidP="3A308005" w:rsidRDefault="00E1523B" w14:paraId="7DE13D53" w14:textId="2F7A30F7">
      <w:pPr>
        <w:pStyle w:val="ListParagraph"/>
        <w:spacing w:line="240" w:lineRule="auto"/>
        <w:ind w:left="1440"/>
        <w:rPr>
          <w:sz w:val="24"/>
          <w:szCs w:val="24"/>
        </w:rPr>
      </w:pPr>
      <w:r w:rsidR="0EBB38F6">
        <w:rPr/>
        <w:t xml:space="preserve">Should any stakeholder have something for the meeting, please message M. Cross </w:t>
      </w:r>
      <w:r>
        <w:tab/>
      </w:r>
      <w:r w:rsidR="0EBB38F6">
        <w:rPr/>
        <w:t>so she can add it to the agenda.</w:t>
      </w:r>
    </w:p>
    <w:p w:rsidR="00E1523B" w:rsidRDefault="00E1523B" w14:paraId="148059DE" w14:textId="57AA4917">
      <w:r w:rsidR="5AB8481F">
        <w:rPr/>
        <w:t xml:space="preserve">6. Election of Chair and Committee Members </w:t>
      </w:r>
    </w:p>
    <w:p w:rsidR="00E1523B" w:rsidRDefault="00E1523B" w14:paraId="0CABF875" w14:textId="1A8B45E4">
      <w:r w:rsidR="49191FE1">
        <w:rPr/>
        <w:t xml:space="preserve">A. Simpkins nominated M. Cross to continue as Chairperson for this year as a </w:t>
      </w:r>
      <w:r>
        <w:tab/>
      </w:r>
      <w:r w:rsidR="49191FE1">
        <w:rPr/>
        <w:t xml:space="preserve">transitional member who has worked on </w:t>
      </w:r>
      <w:r w:rsidR="23C945B2">
        <w:rPr/>
        <w:t xml:space="preserve">LSIC previously.  M. Cross accepted the </w:t>
      </w:r>
      <w:r>
        <w:tab/>
      </w:r>
      <w:r w:rsidR="23C945B2">
        <w:rPr/>
        <w:t>nomination and was unanimously approved</w:t>
      </w:r>
      <w:r w:rsidR="246C20A0">
        <w:rPr/>
        <w:t xml:space="preserve">; S. Gilliam </w:t>
      </w:r>
      <w:r w:rsidR="5CF6BD1B">
        <w:rPr/>
        <w:t xml:space="preserve">was nominated to be the </w:t>
      </w:r>
      <w:r>
        <w:tab/>
      </w:r>
      <w:r w:rsidR="5CF6BD1B">
        <w:rPr/>
        <w:t>secretary</w:t>
      </w:r>
      <w:r w:rsidR="55E823F4">
        <w:rPr/>
        <w:t>; she accepted the nomination.</w:t>
      </w:r>
    </w:p>
    <w:p w:rsidR="00E1523B" w:rsidRDefault="00E1523B" w14:paraId="35F9CBA3" w14:textId="0942C810">
      <w:r w:rsidR="5AB8481F">
        <w:rPr/>
        <w:t xml:space="preserve">7. Summarize Data </w:t>
      </w:r>
    </w:p>
    <w:p w:rsidR="00E1523B" w:rsidP="3A308005" w:rsidRDefault="00E1523B" w14:paraId="767332F6" w14:textId="6C45CEF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="2E902964">
        <w:rPr/>
        <w:t xml:space="preserve">S. Blackburn related the Math and ELA data to the stakeholders.  WPK8 led the </w:t>
      </w:r>
      <w:r>
        <w:tab/>
      </w:r>
      <w:r w:rsidR="2E902964">
        <w:rPr/>
        <w:t>county, and</w:t>
      </w:r>
      <w:r w:rsidR="2E902964">
        <w:rPr/>
        <w:t xml:space="preserve"> was above the state in both ELA (58%)</w:t>
      </w:r>
      <w:r w:rsidR="4F524DF3">
        <w:rPr/>
        <w:t xml:space="preserve"> and Math (39%) in proficiency</w:t>
      </w:r>
      <w:r w:rsidR="4F524DF3">
        <w:rPr/>
        <w:t xml:space="preserve">.  </w:t>
      </w:r>
    </w:p>
    <w:p w:rsidR="00E1523B" w:rsidP="3A308005" w:rsidRDefault="00E1523B" w14:paraId="1616D690" w14:textId="5855E5F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="4F524DF3">
        <w:rPr/>
        <w:t xml:space="preserve">Goals for next year at Math 40% </w:t>
      </w:r>
      <w:r w:rsidR="4F524DF3">
        <w:rPr/>
        <w:t>proficiency</w:t>
      </w:r>
      <w:r w:rsidR="4F524DF3">
        <w:rPr/>
        <w:t>; ELA 60%</w:t>
      </w:r>
    </w:p>
    <w:p w:rsidR="00E1523B" w:rsidRDefault="00E1523B" w14:paraId="52B22440" w14:textId="38A236FA">
      <w:r w:rsidR="5AB8481F">
        <w:rPr/>
        <w:t xml:space="preserve">8. Attendance </w:t>
      </w:r>
    </w:p>
    <w:p w:rsidR="00E1523B" w:rsidP="3A308005" w:rsidRDefault="00E1523B" w14:paraId="698C855A" w14:textId="6C6DFF6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="13932677">
        <w:rPr/>
        <w:t>We had the lowest instances of chronic absenteeism</w:t>
      </w:r>
      <w:r w:rsidR="13932677">
        <w:rPr/>
        <w:t xml:space="preserve">.  </w:t>
      </w:r>
    </w:p>
    <w:p w:rsidR="00E1523B" w:rsidP="3A308005" w:rsidRDefault="00E1523B" w14:paraId="7CEBC35E" w14:textId="76CD2AF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="13932677">
        <w:rPr/>
        <w:t>Our goal for this school year is an attendance rate of 94%</w:t>
      </w:r>
    </w:p>
    <w:p w:rsidR="00E1523B" w:rsidRDefault="00E1523B" w14:paraId="682FC3B2" w14:textId="6F06E21B">
      <w:r w:rsidR="5AB8481F">
        <w:rPr/>
        <w:t xml:space="preserve">9. Plan Stakeholder Meeting </w:t>
      </w:r>
    </w:p>
    <w:p w:rsidR="00E1523B" w:rsidRDefault="00E1523B" w14:paraId="01EC2832" w14:textId="2FD31037">
      <w:r w:rsidR="18573B99">
        <w:rPr/>
        <w:t xml:space="preserve">Next stakeholder meeting will be </w:t>
      </w:r>
      <w:r w:rsidR="18573B99">
        <w:rPr/>
        <w:t>on</w:t>
      </w:r>
      <w:r w:rsidR="18573B99">
        <w:rPr/>
        <w:t xml:space="preserve"> December 8</w:t>
      </w:r>
      <w:r w:rsidRPr="3A308005" w:rsidR="18573B99">
        <w:rPr>
          <w:vertAlign w:val="superscript"/>
        </w:rPr>
        <w:t>th</w:t>
      </w:r>
      <w:r w:rsidR="18573B99">
        <w:rPr/>
        <w:t>.</w:t>
      </w:r>
    </w:p>
    <w:p w:rsidR="00E1523B" w:rsidRDefault="00E1523B" w14:paraId="35059D78" w14:textId="2B09D943">
      <w:r w:rsidR="5AB8481F">
        <w:rPr/>
        <w:t xml:space="preserve">10. Announcements and Updates </w:t>
      </w:r>
    </w:p>
    <w:p w:rsidR="00E1523B" w:rsidP="3A308005" w:rsidRDefault="00E1523B" w14:paraId="140F8B4D" w14:textId="1F728E2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="065EF20C">
        <w:rPr/>
        <w:t xml:space="preserve">S. Blackburn presented T. Graham’s proposal for hall/flag monitors.   With this, </w:t>
      </w:r>
      <w:r>
        <w:tab/>
      </w:r>
      <w:r w:rsidR="065EF20C">
        <w:rPr/>
        <w:t xml:space="preserve">elected student government members will help </w:t>
      </w:r>
      <w:r w:rsidR="065EF20C">
        <w:rPr/>
        <w:t>monitor</w:t>
      </w:r>
      <w:r w:rsidR="065EF20C">
        <w:rPr/>
        <w:t xml:space="preserve"> the halls – especially areas </w:t>
      </w:r>
      <w:r>
        <w:tab/>
      </w:r>
      <w:r w:rsidR="065EF20C">
        <w:rPr/>
        <w:t>that are not curre</w:t>
      </w:r>
      <w:r w:rsidR="716F7518">
        <w:rPr/>
        <w:t>ntly covered by cameras.</w:t>
      </w:r>
    </w:p>
    <w:p w:rsidR="00E1523B" w:rsidP="3A308005" w:rsidRDefault="00E1523B" w14:paraId="02BFAF7B" w14:textId="06E075D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="716F7518">
        <w:rPr/>
        <w:t xml:space="preserve">The LSIC discussed and voted to approve the proposal.  </w:t>
      </w:r>
    </w:p>
    <w:p w:rsidR="00E1523B" w:rsidRDefault="00E1523B" w14:paraId="2C078E63" w14:textId="3F581C90">
      <w:r w:rsidR="5AB8481F">
        <w:rPr/>
        <w:t>11. Adjournment</w:t>
      </w:r>
    </w:p>
    <w:p w:rsidR="11C9C1E3" w:rsidRDefault="11C9C1E3" w14:paraId="077584F0" w14:textId="4FD19085">
      <w:r w:rsidR="11C9C1E3">
        <w:rPr/>
        <w:t>A. Lovern motioned for an adjournment; M. Cross seconded; all approved</w:t>
      </w:r>
    </w:p>
    <w:sectPr w:rsidR="00E1523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61dd60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4a7f4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1bdb6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b2f4a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4f45b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59B9CE"/>
    <w:rsid w:val="000CECFF"/>
    <w:rsid w:val="00E1523B"/>
    <w:rsid w:val="00E47E25"/>
    <w:rsid w:val="00F67D20"/>
    <w:rsid w:val="02B18EBA"/>
    <w:rsid w:val="04D6422B"/>
    <w:rsid w:val="065EF20C"/>
    <w:rsid w:val="0A363BB7"/>
    <w:rsid w:val="0EBB38F6"/>
    <w:rsid w:val="11C9C1E3"/>
    <w:rsid w:val="13932677"/>
    <w:rsid w:val="14CDD5C3"/>
    <w:rsid w:val="15C2186D"/>
    <w:rsid w:val="18573B99"/>
    <w:rsid w:val="1EB85878"/>
    <w:rsid w:val="2203AB51"/>
    <w:rsid w:val="23C945B2"/>
    <w:rsid w:val="246C20A0"/>
    <w:rsid w:val="25390EFA"/>
    <w:rsid w:val="25738D79"/>
    <w:rsid w:val="26ACD366"/>
    <w:rsid w:val="26BFE1A7"/>
    <w:rsid w:val="27CD9942"/>
    <w:rsid w:val="2A3FC1C0"/>
    <w:rsid w:val="2A401AEA"/>
    <w:rsid w:val="2DDBA079"/>
    <w:rsid w:val="2E902964"/>
    <w:rsid w:val="2EDD2B87"/>
    <w:rsid w:val="30982013"/>
    <w:rsid w:val="37346B58"/>
    <w:rsid w:val="37A6DC10"/>
    <w:rsid w:val="3A308005"/>
    <w:rsid w:val="3B3709E2"/>
    <w:rsid w:val="3C381727"/>
    <w:rsid w:val="3CBAF8EA"/>
    <w:rsid w:val="400EC975"/>
    <w:rsid w:val="4381247F"/>
    <w:rsid w:val="463CF202"/>
    <w:rsid w:val="49191FE1"/>
    <w:rsid w:val="4B9F5173"/>
    <w:rsid w:val="4F524DF3"/>
    <w:rsid w:val="50224DD4"/>
    <w:rsid w:val="5073968F"/>
    <w:rsid w:val="51DF142A"/>
    <w:rsid w:val="541D657A"/>
    <w:rsid w:val="55BB61DE"/>
    <w:rsid w:val="55E0905B"/>
    <w:rsid w:val="55E823F4"/>
    <w:rsid w:val="5AB8481F"/>
    <w:rsid w:val="5CF6BD1B"/>
    <w:rsid w:val="5D6943D5"/>
    <w:rsid w:val="5E59B9CE"/>
    <w:rsid w:val="5F000C51"/>
    <w:rsid w:val="5FC11FC3"/>
    <w:rsid w:val="61BCF1B4"/>
    <w:rsid w:val="64B84236"/>
    <w:rsid w:val="6ACE277A"/>
    <w:rsid w:val="6C106F6E"/>
    <w:rsid w:val="6DA10DAF"/>
    <w:rsid w:val="6DD3ADCE"/>
    <w:rsid w:val="6F9203EC"/>
    <w:rsid w:val="716F7518"/>
    <w:rsid w:val="73C39906"/>
    <w:rsid w:val="7534E97B"/>
    <w:rsid w:val="7564EF36"/>
    <w:rsid w:val="76E1341F"/>
    <w:rsid w:val="7791F719"/>
    <w:rsid w:val="782141BE"/>
    <w:rsid w:val="78C31A3B"/>
    <w:rsid w:val="7908556E"/>
    <w:rsid w:val="79E3DF80"/>
    <w:rsid w:val="7DDE4D0F"/>
    <w:rsid w:val="7E2E5702"/>
    <w:rsid w:val="7F6F0A71"/>
    <w:rsid w:val="7FBD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9B9CE"/>
  <w15:chartTrackingRefBased/>
  <w15:docId w15:val="{2D3337A1-B868-4EE5-826F-53907A96F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3A308005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dc375c11c914d3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Staci Gilliam</dc:creator>
  <keywords/>
  <dc:description/>
  <lastModifiedBy>Staci Gilliam</lastModifiedBy>
  <revision>2</revision>
  <dcterms:created xsi:type="dcterms:W3CDTF">2025-09-19T12:57:00.0000000Z</dcterms:created>
  <dcterms:modified xsi:type="dcterms:W3CDTF">2025-09-19T13:27:01.6676075Z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2025-09-19T12:57:42Z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6df3bb48-a353-41e0-8304-f9e18db9bdf8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10, 3, 0, 2</vt:lpwstr>
  </property>
</Properties>
</file>