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3A2" w:rsidRDefault="00F803A2" w:rsidP="00F803A2">
      <w:pPr>
        <w:jc w:val="center"/>
        <w:rPr>
          <w:rFonts w:ascii="Georgia" w:hAnsi="Georgia"/>
          <w:b/>
          <w:sz w:val="56"/>
          <w:szCs w:val="56"/>
        </w:rPr>
      </w:pPr>
      <w:r w:rsidRPr="00F803A2">
        <w:rPr>
          <w:rFonts w:ascii="Georgia" w:hAnsi="Georgia"/>
          <w:b/>
          <w:sz w:val="56"/>
          <w:szCs w:val="56"/>
        </w:rPr>
        <w:t>Financial Aid 101</w:t>
      </w:r>
    </w:p>
    <w:p w:rsidR="00F803A2" w:rsidRPr="00F803A2" w:rsidRDefault="00802761" w:rsidP="00F803A2">
      <w:pPr>
        <w:rPr>
          <w:rFonts w:ascii="Georgia" w:hAnsi="Georgia"/>
          <w:b/>
          <w:sz w:val="56"/>
          <w:szCs w:val="56"/>
        </w:rPr>
      </w:pPr>
      <w:r>
        <w:rPr>
          <w:rFonts w:ascii="Georgia" w:hAnsi="Georgia"/>
          <w:b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3B22A6" wp14:editId="1DAD3005">
                <wp:simplePos x="0" y="0"/>
                <wp:positionH relativeFrom="column">
                  <wp:posOffset>6189260</wp:posOffset>
                </wp:positionH>
                <wp:positionV relativeFrom="paragraph">
                  <wp:posOffset>15505</wp:posOffset>
                </wp:positionV>
                <wp:extent cx="2956560" cy="6441744"/>
                <wp:effectExtent l="0" t="0" r="15240" b="1651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6560" cy="64417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71FE" w:rsidRPr="005F71FE" w:rsidRDefault="00A87429" w:rsidP="000B1699">
                            <w:pPr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When are P</w:t>
                            </w:r>
                            <w:r w:rsidR="00CA4E83" w:rsidRPr="004B3FD1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opular </w:t>
                            </w:r>
                            <w:r w:rsidR="0086049D" w:rsidRPr="004B3FD1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Scholarships</w:t>
                            </w:r>
                            <w:r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 A</w:t>
                            </w:r>
                            <w:r w:rsidR="00CA4E83" w:rsidRPr="004B3FD1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vailable</w:t>
                            </w:r>
                            <w:r w:rsidR="0086049D" w:rsidRPr="004B3FD1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:rsidR="007F6F65" w:rsidRPr="00FF1065" w:rsidRDefault="007F6F65" w:rsidP="0086049D">
                            <w:pPr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  <w:r w:rsidRPr="001C11B4">
                              <w:rPr>
                                <w:rFonts w:ascii="Georgia" w:eastAsiaTheme="majorEastAsia" w:hAnsi="Georgia"/>
                                <w:b/>
                                <w:iCs/>
                                <w:sz w:val="18"/>
                                <w:szCs w:val="18"/>
                              </w:rPr>
                              <w:t>October</w:t>
                            </w:r>
                            <w:r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>:</w:t>
                            </w:r>
                          </w:p>
                          <w:p w:rsidR="007F6F65" w:rsidRPr="00FF1065" w:rsidRDefault="007F6F65" w:rsidP="007F6F6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  <w:r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>FAFSA</w:t>
                            </w:r>
                            <w:r w:rsidR="00033A99"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>/ORSAA</w:t>
                            </w:r>
                            <w:r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 xml:space="preserve"> available (10/1)</w:t>
                            </w:r>
                          </w:p>
                          <w:p w:rsidR="007F6F65" w:rsidRPr="00FF1065" w:rsidRDefault="007F6F65" w:rsidP="007F5D1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  <w:r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>Oregon Promise available (10/</w:t>
                            </w:r>
                            <w:r w:rsidR="00FF1065"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>1</w:t>
                            </w:r>
                            <w:r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>)</w:t>
                            </w:r>
                            <w:r w:rsidR="005C0620"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 xml:space="preserve"> </w:t>
                            </w:r>
                          </w:p>
                          <w:p w:rsidR="005C0620" w:rsidRPr="00FF1065" w:rsidRDefault="005C0620" w:rsidP="005C0620">
                            <w:pPr>
                              <w:pStyle w:val="ListParagraph"/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</w:p>
                          <w:p w:rsidR="008025B5" w:rsidRPr="00FF1065" w:rsidRDefault="008025B5" w:rsidP="0086049D">
                            <w:pPr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  <w:r w:rsidRPr="001C11B4">
                              <w:rPr>
                                <w:rFonts w:ascii="Georgia" w:eastAsiaTheme="majorEastAsia" w:hAnsi="Georgia"/>
                                <w:b/>
                                <w:iCs/>
                                <w:sz w:val="18"/>
                                <w:szCs w:val="18"/>
                              </w:rPr>
                              <w:t>November</w:t>
                            </w:r>
                            <w:r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>:</w:t>
                            </w:r>
                          </w:p>
                          <w:p w:rsidR="008025B5" w:rsidRPr="00FF1065" w:rsidRDefault="008025B5" w:rsidP="008025B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  <w:r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>OSAC available (11/1)</w:t>
                            </w:r>
                          </w:p>
                          <w:p w:rsidR="00FF1065" w:rsidRPr="00FF1065" w:rsidRDefault="00FF1065" w:rsidP="00FF1065">
                            <w:pPr>
                              <w:rPr>
                                <w:rFonts w:ascii="Georgia" w:eastAsiaTheme="majorEastAsia" w:hAnsi="Georgia"/>
                                <w:b/>
                                <w:iCs/>
                                <w:sz w:val="17"/>
                                <w:szCs w:val="17"/>
                              </w:rPr>
                            </w:pPr>
                            <w:r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br/>
                            </w:r>
                            <w:r w:rsidRPr="001C11B4">
                              <w:rPr>
                                <w:rFonts w:ascii="Georgia" w:eastAsiaTheme="majorEastAsia" w:hAnsi="Georgia"/>
                                <w:b/>
                                <w:iCs/>
                                <w:sz w:val="18"/>
                                <w:szCs w:val="18"/>
                              </w:rPr>
                              <w:t>December</w:t>
                            </w:r>
                            <w:r w:rsidR="001C11B4">
                              <w:rPr>
                                <w:rFonts w:ascii="Georgia" w:eastAsiaTheme="majorEastAsia" w:hAnsi="Georgia"/>
                                <w:b/>
                                <w:iCs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:rsidR="00FF1065" w:rsidRPr="00FF1065" w:rsidRDefault="00FF1065" w:rsidP="00FF106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  <w:r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>PCC Scholarships available (12/1)</w:t>
                            </w:r>
                          </w:p>
                          <w:p w:rsidR="008025B5" w:rsidRPr="00FF1065" w:rsidRDefault="008025B5" w:rsidP="008025B5">
                            <w:pPr>
                              <w:pStyle w:val="ListParagraph"/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</w:p>
                          <w:p w:rsidR="00727678" w:rsidRPr="00FF1065" w:rsidRDefault="004B3FD1" w:rsidP="0086049D">
                            <w:pPr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  <w:r w:rsidRPr="001C11B4">
                              <w:rPr>
                                <w:rFonts w:ascii="Georgia" w:eastAsiaTheme="majorEastAsia" w:hAnsi="Georgia"/>
                                <w:b/>
                                <w:iCs/>
                                <w:sz w:val="18"/>
                                <w:szCs w:val="18"/>
                              </w:rPr>
                              <w:t>January</w:t>
                            </w:r>
                            <w:r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 xml:space="preserve">:  </w:t>
                            </w:r>
                          </w:p>
                          <w:p w:rsidR="004B3FD1" w:rsidRPr="00FF1065" w:rsidRDefault="00727678" w:rsidP="0072767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  <w:r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>CCC Scholarship application available</w:t>
                            </w:r>
                            <w:r w:rsidR="00D525C2"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 xml:space="preserve"> (1/30)</w:t>
                            </w:r>
                          </w:p>
                          <w:p w:rsidR="00727678" w:rsidRPr="00FF1065" w:rsidRDefault="00727678" w:rsidP="00727678">
                            <w:pPr>
                              <w:pStyle w:val="ListParagraph"/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</w:p>
                          <w:p w:rsidR="00727678" w:rsidRPr="00FF1065" w:rsidRDefault="004B3FD1" w:rsidP="0086049D">
                            <w:pPr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  <w:r w:rsidRPr="001C11B4">
                              <w:rPr>
                                <w:rFonts w:ascii="Georgia" w:eastAsiaTheme="majorEastAsia" w:hAnsi="Georgia"/>
                                <w:b/>
                                <w:iCs/>
                                <w:sz w:val="18"/>
                                <w:szCs w:val="18"/>
                              </w:rPr>
                              <w:t>February</w:t>
                            </w:r>
                            <w:r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 xml:space="preserve">:  </w:t>
                            </w:r>
                          </w:p>
                          <w:p w:rsidR="004B3FD1" w:rsidRPr="00FF1065" w:rsidRDefault="004B3FD1" w:rsidP="0072767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  <w:r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 xml:space="preserve">OSAC </w:t>
                            </w:r>
                            <w:r w:rsidR="008461FC"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 xml:space="preserve">Scholarship Program </w:t>
                            </w:r>
                            <w:r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>Early Bird deadline</w:t>
                            </w:r>
                            <w:r w:rsidR="00727678"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 xml:space="preserve"> (2/15)</w:t>
                            </w:r>
                          </w:p>
                          <w:p w:rsidR="00727678" w:rsidRPr="00FF1065" w:rsidRDefault="00727678" w:rsidP="00727678">
                            <w:pPr>
                              <w:pStyle w:val="ListParagraph"/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</w:p>
                          <w:p w:rsidR="008025B5" w:rsidRPr="00FF1065" w:rsidRDefault="004B3FD1" w:rsidP="0086049D">
                            <w:pPr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  <w:r w:rsidRPr="001C11B4">
                              <w:rPr>
                                <w:rFonts w:ascii="Georgia" w:eastAsiaTheme="majorEastAsia" w:hAnsi="Georgia"/>
                                <w:b/>
                                <w:iCs/>
                                <w:sz w:val="18"/>
                                <w:szCs w:val="18"/>
                              </w:rPr>
                              <w:t>March</w:t>
                            </w:r>
                            <w:r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 xml:space="preserve">:  </w:t>
                            </w:r>
                          </w:p>
                          <w:p w:rsidR="004B3FD1" w:rsidRPr="00FF1065" w:rsidRDefault="004B3FD1" w:rsidP="0072767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  <w:r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 xml:space="preserve">OSAC </w:t>
                            </w:r>
                            <w:r w:rsidR="008461FC"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 xml:space="preserve">Scholarship Program </w:t>
                            </w:r>
                            <w:r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>deadline</w:t>
                            </w:r>
                            <w:r w:rsidR="00727678"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 xml:space="preserve"> (3/1)</w:t>
                            </w:r>
                          </w:p>
                          <w:p w:rsidR="008025B5" w:rsidRPr="00FF1065" w:rsidRDefault="00490DC4" w:rsidP="0072767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>Oregon Promise deadline (3</w:t>
                            </w:r>
                            <w:r w:rsidR="008025B5"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>/1)</w:t>
                            </w:r>
                          </w:p>
                          <w:p w:rsidR="00727678" w:rsidRPr="00FF1065" w:rsidRDefault="00E67202" w:rsidP="00E6720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  <w:r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>CCC Scholarship deadline (3/30)</w:t>
                            </w:r>
                          </w:p>
                          <w:p w:rsidR="007F6F65" w:rsidRPr="00FF1065" w:rsidRDefault="007F6F65" w:rsidP="007F6F65">
                            <w:pPr>
                              <w:pStyle w:val="ListParagraph"/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</w:p>
                          <w:p w:rsidR="005F71FE" w:rsidRPr="00FF1065" w:rsidRDefault="00AA78BB" w:rsidP="0086049D">
                            <w:pPr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  <w:r w:rsidRPr="001C11B4">
                              <w:rPr>
                                <w:rFonts w:ascii="Georgia" w:eastAsiaTheme="majorEastAsia" w:hAnsi="Georgia"/>
                                <w:b/>
                                <w:iCs/>
                                <w:sz w:val="18"/>
                                <w:szCs w:val="18"/>
                              </w:rPr>
                              <w:t>February</w:t>
                            </w:r>
                            <w:r w:rsidR="00033A99" w:rsidRPr="001C11B4">
                              <w:rPr>
                                <w:rFonts w:ascii="Georgia" w:eastAsiaTheme="majorEastAsia" w:hAnsi="Georgia"/>
                                <w:b/>
                                <w:iCs/>
                                <w:sz w:val="18"/>
                                <w:szCs w:val="18"/>
                              </w:rPr>
                              <w:t>-</w:t>
                            </w:r>
                            <w:r w:rsidR="00A83A0F" w:rsidRPr="001C11B4">
                              <w:rPr>
                                <w:rFonts w:ascii="Georgia" w:eastAsiaTheme="majorEastAsia" w:hAnsi="Georgia"/>
                                <w:b/>
                                <w:iCs/>
                                <w:sz w:val="18"/>
                                <w:szCs w:val="18"/>
                              </w:rPr>
                              <w:t>May</w:t>
                            </w:r>
                            <w:r w:rsidR="00A83A0F"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 xml:space="preserve">:  </w:t>
                            </w:r>
                            <w:r w:rsidR="005F71FE"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>Local Scholarships become available</w:t>
                            </w:r>
                            <w:r w:rsidR="00A83A0F"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 xml:space="preserve">- check </w:t>
                            </w:r>
                            <w:proofErr w:type="spellStart"/>
                            <w:r w:rsidR="00FF1065"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>Naviance</w:t>
                            </w:r>
                            <w:proofErr w:type="spellEnd"/>
                            <w:r w:rsidR="00A83A0F"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 xml:space="preserve"> for details</w:t>
                            </w:r>
                          </w:p>
                          <w:p w:rsidR="005F71FE" w:rsidRPr="00FF1065" w:rsidRDefault="005F71FE" w:rsidP="005F71F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  <w:r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>Rotary Club</w:t>
                            </w:r>
                          </w:p>
                          <w:p w:rsidR="005F71FE" w:rsidRPr="00FF1065" w:rsidRDefault="005F71FE" w:rsidP="005F71F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  <w:r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>Booster Club</w:t>
                            </w:r>
                          </w:p>
                          <w:p w:rsidR="005F71FE" w:rsidRPr="00FF1065" w:rsidRDefault="005F71FE" w:rsidP="005F71F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  <w:r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>Lions Club</w:t>
                            </w:r>
                          </w:p>
                          <w:p w:rsidR="005F71FE" w:rsidRPr="00FF1065" w:rsidRDefault="005F71FE" w:rsidP="005F71F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  <w:r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>Colton Holly</w:t>
                            </w:r>
                            <w:r w:rsidR="00AA78BB"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 xml:space="preserve"> Memorial</w:t>
                            </w:r>
                          </w:p>
                          <w:p w:rsidR="005F71FE" w:rsidRPr="00FF1065" w:rsidRDefault="005F71FE" w:rsidP="005F71F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  <w:r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>Superintendent’s</w:t>
                            </w:r>
                          </w:p>
                          <w:p w:rsidR="005F71FE" w:rsidRPr="00FF1065" w:rsidRDefault="005F71FE" w:rsidP="005F71F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  <w:r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>MAP</w:t>
                            </w:r>
                          </w:p>
                          <w:p w:rsidR="005F71FE" w:rsidRPr="00FF1065" w:rsidRDefault="005F71FE" w:rsidP="005F71F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  <w:r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>Express Personnel</w:t>
                            </w:r>
                          </w:p>
                          <w:p w:rsidR="005F71FE" w:rsidRPr="00FF1065" w:rsidRDefault="005F71FE" w:rsidP="005F71F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  <w:r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>Wilsonville Basketball</w:t>
                            </w:r>
                          </w:p>
                          <w:p w:rsidR="005F71FE" w:rsidRPr="00FF1065" w:rsidRDefault="005F71FE" w:rsidP="005F71F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  <w:r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>Willamette United Soccer</w:t>
                            </w:r>
                          </w:p>
                          <w:p w:rsidR="00FF1065" w:rsidRDefault="00FF1065" w:rsidP="005F71F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  <w:proofErr w:type="spellStart"/>
                            <w:r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>Luiten</w:t>
                            </w:r>
                            <w:proofErr w:type="spellEnd"/>
                            <w:r w:rsidRP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>-Goodwin (for a child of immigrants)</w:t>
                            </w:r>
                          </w:p>
                          <w:p w:rsidR="00AB0F92" w:rsidRPr="00FF1065" w:rsidRDefault="00AB0F92" w:rsidP="005F71F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  <w:proofErr w:type="spellStart"/>
                            <w:r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>Senestraro</w:t>
                            </w:r>
                            <w:proofErr w:type="spellEnd"/>
                            <w:r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 xml:space="preserve"> Family Orthodontics Scholarship</w:t>
                            </w:r>
                          </w:p>
                          <w:p w:rsidR="0086049D" w:rsidRPr="008025B5" w:rsidRDefault="0086049D" w:rsidP="0086049D">
                            <w:pPr>
                              <w:pStyle w:val="ListParagraph"/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:rsidR="0086049D" w:rsidRDefault="0086049D" w:rsidP="008604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3B22A6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87.35pt;margin-top:1.2pt;width:232.8pt;height:50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">
                <v:textbox>
                  <w:txbxContent>
                    <w:p w:rsidR="005F71FE" w:rsidRPr="005F71FE" w:rsidRDefault="00A87429" w:rsidP="000B1699">
                      <w:pPr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When are P</w:t>
                      </w:r>
                      <w:r w:rsidR="00CA4E83" w:rsidRPr="004B3FD1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opular </w:t>
                      </w:r>
                      <w:r w:rsidR="0086049D" w:rsidRPr="004B3FD1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Scholarships</w:t>
                      </w:r>
                      <w:r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 A</w:t>
                      </w:r>
                      <w:r w:rsidR="00CA4E83" w:rsidRPr="004B3FD1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vailable</w:t>
                      </w:r>
                      <w:r w:rsidR="0086049D" w:rsidRPr="004B3FD1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?</w:t>
                      </w:r>
                    </w:p>
                    <w:p w:rsidR="007F6F65" w:rsidRPr="00FF1065" w:rsidRDefault="007F6F65" w:rsidP="0086049D">
                      <w:pPr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  <w:r w:rsidRPr="001C11B4">
                        <w:rPr>
                          <w:rFonts w:ascii="Georgia" w:eastAsiaTheme="majorEastAsia" w:hAnsi="Georgia"/>
                          <w:b/>
                          <w:iCs/>
                          <w:sz w:val="18"/>
                          <w:szCs w:val="18"/>
                        </w:rPr>
                        <w:t>October</w:t>
                      </w:r>
                      <w:r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>:</w:t>
                      </w:r>
                    </w:p>
                    <w:p w:rsidR="007F6F65" w:rsidRPr="00FF1065" w:rsidRDefault="007F6F65" w:rsidP="007F6F6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  <w:r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>FAFSA</w:t>
                      </w:r>
                      <w:r w:rsidR="00033A99"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>/ORSAA</w:t>
                      </w:r>
                      <w:r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 xml:space="preserve"> available (10/1)</w:t>
                      </w:r>
                    </w:p>
                    <w:p w:rsidR="007F6F65" w:rsidRPr="00FF1065" w:rsidRDefault="007F6F65" w:rsidP="007F5D1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  <w:r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>Oregon Promise available (10/</w:t>
                      </w:r>
                      <w:r w:rsidR="00FF1065"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>1</w:t>
                      </w:r>
                      <w:r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>)</w:t>
                      </w:r>
                      <w:r w:rsidR="005C0620"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 xml:space="preserve"> </w:t>
                      </w:r>
                    </w:p>
                    <w:p w:rsidR="005C0620" w:rsidRPr="00FF1065" w:rsidRDefault="005C0620" w:rsidP="005C0620">
                      <w:pPr>
                        <w:pStyle w:val="ListParagraph"/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</w:p>
                    <w:p w:rsidR="008025B5" w:rsidRPr="00FF1065" w:rsidRDefault="008025B5" w:rsidP="0086049D">
                      <w:pPr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  <w:r w:rsidRPr="001C11B4">
                        <w:rPr>
                          <w:rFonts w:ascii="Georgia" w:eastAsiaTheme="majorEastAsia" w:hAnsi="Georgia"/>
                          <w:b/>
                          <w:iCs/>
                          <w:sz w:val="18"/>
                          <w:szCs w:val="18"/>
                        </w:rPr>
                        <w:t>November</w:t>
                      </w:r>
                      <w:r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>:</w:t>
                      </w:r>
                    </w:p>
                    <w:p w:rsidR="008025B5" w:rsidRPr="00FF1065" w:rsidRDefault="008025B5" w:rsidP="008025B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  <w:r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>OSAC available (11/1)</w:t>
                      </w:r>
                    </w:p>
                    <w:p w:rsidR="00FF1065" w:rsidRPr="00FF1065" w:rsidRDefault="00FF1065" w:rsidP="00FF1065">
                      <w:pPr>
                        <w:rPr>
                          <w:rFonts w:ascii="Georgia" w:eastAsiaTheme="majorEastAsia" w:hAnsi="Georgia"/>
                          <w:b/>
                          <w:iCs/>
                          <w:sz w:val="17"/>
                          <w:szCs w:val="17"/>
                        </w:rPr>
                      </w:pPr>
                      <w:r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br/>
                      </w:r>
                      <w:r w:rsidRPr="001C11B4">
                        <w:rPr>
                          <w:rFonts w:ascii="Georgia" w:eastAsiaTheme="majorEastAsia" w:hAnsi="Georgia"/>
                          <w:b/>
                          <w:iCs/>
                          <w:sz w:val="18"/>
                          <w:szCs w:val="18"/>
                        </w:rPr>
                        <w:t>December</w:t>
                      </w:r>
                      <w:r w:rsidR="001C11B4">
                        <w:rPr>
                          <w:rFonts w:ascii="Georgia" w:eastAsiaTheme="majorEastAsia" w:hAnsi="Georgia"/>
                          <w:b/>
                          <w:iCs/>
                          <w:sz w:val="18"/>
                          <w:szCs w:val="18"/>
                        </w:rPr>
                        <w:t>:</w:t>
                      </w:r>
                    </w:p>
                    <w:p w:rsidR="00FF1065" w:rsidRPr="00FF1065" w:rsidRDefault="00FF1065" w:rsidP="00FF106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  <w:r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>PCC Scholarships available (12/1)</w:t>
                      </w:r>
                    </w:p>
                    <w:p w:rsidR="008025B5" w:rsidRPr="00FF1065" w:rsidRDefault="008025B5" w:rsidP="008025B5">
                      <w:pPr>
                        <w:pStyle w:val="ListParagraph"/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</w:p>
                    <w:p w:rsidR="00727678" w:rsidRPr="00FF1065" w:rsidRDefault="004B3FD1" w:rsidP="0086049D">
                      <w:pPr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  <w:r w:rsidRPr="001C11B4">
                        <w:rPr>
                          <w:rFonts w:ascii="Georgia" w:eastAsiaTheme="majorEastAsia" w:hAnsi="Georgia"/>
                          <w:b/>
                          <w:iCs/>
                          <w:sz w:val="18"/>
                          <w:szCs w:val="18"/>
                        </w:rPr>
                        <w:t>January</w:t>
                      </w:r>
                      <w:r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 xml:space="preserve">:  </w:t>
                      </w:r>
                    </w:p>
                    <w:p w:rsidR="004B3FD1" w:rsidRPr="00FF1065" w:rsidRDefault="00727678" w:rsidP="0072767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  <w:r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>CCC Scholarship application available</w:t>
                      </w:r>
                      <w:r w:rsidR="00D525C2"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 xml:space="preserve"> (1/30)</w:t>
                      </w:r>
                    </w:p>
                    <w:p w:rsidR="00727678" w:rsidRPr="00FF1065" w:rsidRDefault="00727678" w:rsidP="00727678">
                      <w:pPr>
                        <w:pStyle w:val="ListParagraph"/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</w:p>
                    <w:p w:rsidR="00727678" w:rsidRPr="00FF1065" w:rsidRDefault="004B3FD1" w:rsidP="0086049D">
                      <w:pPr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  <w:r w:rsidRPr="001C11B4">
                        <w:rPr>
                          <w:rFonts w:ascii="Georgia" w:eastAsiaTheme="majorEastAsia" w:hAnsi="Georgia"/>
                          <w:b/>
                          <w:iCs/>
                          <w:sz w:val="18"/>
                          <w:szCs w:val="18"/>
                        </w:rPr>
                        <w:t>February</w:t>
                      </w:r>
                      <w:r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 xml:space="preserve">:  </w:t>
                      </w:r>
                    </w:p>
                    <w:p w:rsidR="004B3FD1" w:rsidRPr="00FF1065" w:rsidRDefault="004B3FD1" w:rsidP="0072767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  <w:r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 xml:space="preserve">OSAC </w:t>
                      </w:r>
                      <w:r w:rsidR="008461FC"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 xml:space="preserve">Scholarship Program </w:t>
                      </w:r>
                      <w:r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>Early Bird deadline</w:t>
                      </w:r>
                      <w:r w:rsidR="00727678"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 xml:space="preserve"> (2/15)</w:t>
                      </w:r>
                    </w:p>
                    <w:p w:rsidR="00727678" w:rsidRPr="00FF1065" w:rsidRDefault="00727678" w:rsidP="00727678">
                      <w:pPr>
                        <w:pStyle w:val="ListParagraph"/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</w:p>
                    <w:p w:rsidR="008025B5" w:rsidRPr="00FF1065" w:rsidRDefault="004B3FD1" w:rsidP="0086049D">
                      <w:pPr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  <w:r w:rsidRPr="001C11B4">
                        <w:rPr>
                          <w:rFonts w:ascii="Georgia" w:eastAsiaTheme="majorEastAsia" w:hAnsi="Georgia"/>
                          <w:b/>
                          <w:iCs/>
                          <w:sz w:val="18"/>
                          <w:szCs w:val="18"/>
                        </w:rPr>
                        <w:t>March</w:t>
                      </w:r>
                      <w:r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 xml:space="preserve">:  </w:t>
                      </w:r>
                    </w:p>
                    <w:p w:rsidR="004B3FD1" w:rsidRPr="00FF1065" w:rsidRDefault="004B3FD1" w:rsidP="0072767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  <w:r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 xml:space="preserve">OSAC </w:t>
                      </w:r>
                      <w:r w:rsidR="008461FC"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 xml:space="preserve">Scholarship Program </w:t>
                      </w:r>
                      <w:r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>deadline</w:t>
                      </w:r>
                      <w:r w:rsidR="00727678"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 xml:space="preserve"> (3/1)</w:t>
                      </w:r>
                    </w:p>
                    <w:p w:rsidR="008025B5" w:rsidRPr="00FF1065" w:rsidRDefault="00490DC4" w:rsidP="0072767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  <w:r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>Oregon Promise deadline (3</w:t>
                      </w:r>
                      <w:r w:rsidR="008025B5"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>/1)</w:t>
                      </w:r>
                    </w:p>
                    <w:p w:rsidR="00727678" w:rsidRPr="00FF1065" w:rsidRDefault="00E67202" w:rsidP="00E6720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  <w:r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>CCC Scholarship deadline (3/30)</w:t>
                      </w:r>
                    </w:p>
                    <w:p w:rsidR="007F6F65" w:rsidRPr="00FF1065" w:rsidRDefault="007F6F65" w:rsidP="007F6F65">
                      <w:pPr>
                        <w:pStyle w:val="ListParagraph"/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</w:p>
                    <w:p w:rsidR="005F71FE" w:rsidRPr="00FF1065" w:rsidRDefault="00AA78BB" w:rsidP="0086049D">
                      <w:pPr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  <w:r w:rsidRPr="001C11B4">
                        <w:rPr>
                          <w:rFonts w:ascii="Georgia" w:eastAsiaTheme="majorEastAsia" w:hAnsi="Georgia"/>
                          <w:b/>
                          <w:iCs/>
                          <w:sz w:val="18"/>
                          <w:szCs w:val="18"/>
                        </w:rPr>
                        <w:t>February</w:t>
                      </w:r>
                      <w:r w:rsidR="00033A99" w:rsidRPr="001C11B4">
                        <w:rPr>
                          <w:rFonts w:ascii="Georgia" w:eastAsiaTheme="majorEastAsia" w:hAnsi="Georgia"/>
                          <w:b/>
                          <w:iCs/>
                          <w:sz w:val="18"/>
                          <w:szCs w:val="18"/>
                        </w:rPr>
                        <w:t>-</w:t>
                      </w:r>
                      <w:r w:rsidR="00A83A0F" w:rsidRPr="001C11B4">
                        <w:rPr>
                          <w:rFonts w:ascii="Georgia" w:eastAsiaTheme="majorEastAsia" w:hAnsi="Georgia"/>
                          <w:b/>
                          <w:iCs/>
                          <w:sz w:val="18"/>
                          <w:szCs w:val="18"/>
                        </w:rPr>
                        <w:t>May</w:t>
                      </w:r>
                      <w:r w:rsidR="00A83A0F"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 xml:space="preserve">:  </w:t>
                      </w:r>
                      <w:r w:rsidR="005F71FE"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>Local Scholarships become available</w:t>
                      </w:r>
                      <w:r w:rsidR="00A83A0F"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 xml:space="preserve">- check </w:t>
                      </w:r>
                      <w:proofErr w:type="spellStart"/>
                      <w:r w:rsidR="00FF1065"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>Naviance</w:t>
                      </w:r>
                      <w:proofErr w:type="spellEnd"/>
                      <w:r w:rsidR="00A83A0F"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 xml:space="preserve"> for details</w:t>
                      </w:r>
                    </w:p>
                    <w:p w:rsidR="005F71FE" w:rsidRPr="00FF1065" w:rsidRDefault="005F71FE" w:rsidP="005F71F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  <w:r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>Rotary Club</w:t>
                      </w:r>
                    </w:p>
                    <w:p w:rsidR="005F71FE" w:rsidRPr="00FF1065" w:rsidRDefault="005F71FE" w:rsidP="005F71F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  <w:r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>Booster Club</w:t>
                      </w:r>
                    </w:p>
                    <w:p w:rsidR="005F71FE" w:rsidRPr="00FF1065" w:rsidRDefault="005F71FE" w:rsidP="005F71F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  <w:r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>Lions Club</w:t>
                      </w:r>
                    </w:p>
                    <w:p w:rsidR="005F71FE" w:rsidRPr="00FF1065" w:rsidRDefault="005F71FE" w:rsidP="005F71F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  <w:r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>Colton Holly</w:t>
                      </w:r>
                      <w:r w:rsidR="00AA78BB"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 xml:space="preserve"> Memorial</w:t>
                      </w:r>
                    </w:p>
                    <w:p w:rsidR="005F71FE" w:rsidRPr="00FF1065" w:rsidRDefault="005F71FE" w:rsidP="005F71F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  <w:r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>Superintendent’s</w:t>
                      </w:r>
                    </w:p>
                    <w:p w:rsidR="005F71FE" w:rsidRPr="00FF1065" w:rsidRDefault="005F71FE" w:rsidP="005F71F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  <w:r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>MAP</w:t>
                      </w:r>
                    </w:p>
                    <w:p w:rsidR="005F71FE" w:rsidRPr="00FF1065" w:rsidRDefault="005F71FE" w:rsidP="005F71F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  <w:r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>Express Personnel</w:t>
                      </w:r>
                    </w:p>
                    <w:p w:rsidR="005F71FE" w:rsidRPr="00FF1065" w:rsidRDefault="005F71FE" w:rsidP="005F71F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  <w:r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>Wilsonville Basketball</w:t>
                      </w:r>
                    </w:p>
                    <w:p w:rsidR="005F71FE" w:rsidRPr="00FF1065" w:rsidRDefault="005F71FE" w:rsidP="005F71F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  <w:r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>Willamette United Soccer</w:t>
                      </w:r>
                    </w:p>
                    <w:p w:rsidR="00FF1065" w:rsidRDefault="00FF1065" w:rsidP="005F71F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  <w:proofErr w:type="spellStart"/>
                      <w:r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>Luiten</w:t>
                      </w:r>
                      <w:proofErr w:type="spellEnd"/>
                      <w:r w:rsidRP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>-Goodwin (for a child of immigrants)</w:t>
                      </w:r>
                    </w:p>
                    <w:p w:rsidR="00AB0F92" w:rsidRPr="00FF1065" w:rsidRDefault="00AB0F92" w:rsidP="005F71F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  <w:proofErr w:type="spellStart"/>
                      <w:r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>Senestraro</w:t>
                      </w:r>
                      <w:proofErr w:type="spellEnd"/>
                      <w:r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 xml:space="preserve"> Family Orthodontics Scholarship</w:t>
                      </w:r>
                    </w:p>
                    <w:p w:rsidR="0086049D" w:rsidRPr="008025B5" w:rsidRDefault="0086049D" w:rsidP="0086049D">
                      <w:pPr>
                        <w:pStyle w:val="ListParagraph"/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</w:p>
                    <w:p w:rsidR="0086049D" w:rsidRDefault="0086049D" w:rsidP="0086049D"/>
                  </w:txbxContent>
                </v:textbox>
              </v:shape>
            </w:pict>
          </mc:Fallback>
        </mc:AlternateContent>
      </w:r>
      <w:r w:rsidR="006901CC">
        <w:rPr>
          <w:rFonts w:ascii="Georgia" w:hAnsi="Georgia"/>
          <w:b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5C1435" wp14:editId="078002BC">
                <wp:simplePos x="0" y="0"/>
                <wp:positionH relativeFrom="column">
                  <wp:posOffset>3105150</wp:posOffset>
                </wp:positionH>
                <wp:positionV relativeFrom="paragraph">
                  <wp:posOffset>4099891</wp:posOffset>
                </wp:positionV>
                <wp:extent cx="2956560" cy="2363470"/>
                <wp:effectExtent l="0" t="0" r="15240" b="1778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6560" cy="2363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6FE0" w:rsidRPr="006F2150" w:rsidRDefault="00596FE0" w:rsidP="000B1699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To-Do List</w:t>
                            </w:r>
                          </w:p>
                          <w:p w:rsidR="00596FE0" w:rsidRPr="008C59F1" w:rsidRDefault="008C59F1" w:rsidP="008C59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b/>
                                <w:iCs/>
                                <w:sz w:val="20"/>
                                <w:szCs w:val="18"/>
                              </w:rPr>
                            </w:pPr>
                            <w:r w:rsidRPr="008C59F1">
                              <w:rPr>
                                <w:rFonts w:ascii="Georgia" w:eastAsiaTheme="majorEastAsia" w:hAnsi="Georgia"/>
                                <w:b/>
                                <w:iCs/>
                                <w:sz w:val="20"/>
                                <w:szCs w:val="18"/>
                              </w:rPr>
                              <w:t>4 year:</w:t>
                            </w:r>
                            <w:r>
                              <w:rPr>
                                <w:rFonts w:ascii="Georgia" w:eastAsiaTheme="majorEastAsia" w:hAnsi="Georgia"/>
                                <w:b/>
                                <w:iCs/>
                                <w:sz w:val="20"/>
                                <w:szCs w:val="18"/>
                              </w:rPr>
                              <w:t xml:space="preserve">  </w:t>
                            </w:r>
                          </w:p>
                          <w:p w:rsidR="008C59F1" w:rsidRPr="008C59F1" w:rsidRDefault="008C59F1" w:rsidP="008C59F1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  <w:r w:rsidRPr="008C59F1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 xml:space="preserve">Finish </w:t>
                            </w:r>
                            <w:r w:rsidR="00033A99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 xml:space="preserve">and submit your </w:t>
                            </w:r>
                            <w:r w:rsidRPr="008C59F1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applications (be aware of upcoming deadlines)</w:t>
                            </w:r>
                          </w:p>
                          <w:p w:rsidR="008C59F1" w:rsidRPr="008C59F1" w:rsidRDefault="00033A99" w:rsidP="008C59F1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FAFSA/ORSAA</w:t>
                            </w:r>
                          </w:p>
                          <w:p w:rsidR="008C59F1" w:rsidRPr="008C59F1" w:rsidRDefault="008C59F1" w:rsidP="008C59F1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  <w:r w:rsidRPr="008C59F1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Scholarships</w:t>
                            </w:r>
                          </w:p>
                          <w:p w:rsidR="008C59F1" w:rsidRPr="008C59F1" w:rsidRDefault="008C59F1" w:rsidP="008C59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b/>
                                <w:iCs/>
                                <w:sz w:val="20"/>
                                <w:szCs w:val="18"/>
                              </w:rPr>
                            </w:pPr>
                            <w:r w:rsidRPr="008C59F1">
                              <w:rPr>
                                <w:rFonts w:ascii="Georgia" w:eastAsiaTheme="majorEastAsia" w:hAnsi="Georgia"/>
                                <w:b/>
                                <w:iCs/>
                                <w:sz w:val="20"/>
                                <w:szCs w:val="18"/>
                              </w:rPr>
                              <w:t>2 year:</w:t>
                            </w:r>
                          </w:p>
                          <w:p w:rsidR="008C59F1" w:rsidRDefault="008C59F1" w:rsidP="008C59F1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  <w:r w:rsidRPr="008C59F1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Apply to community colleges</w:t>
                            </w:r>
                            <w:r w:rsidR="00F91A6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 xml:space="preserve"> by March </w:t>
                            </w:r>
                            <w:r w:rsidR="00F91A6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202</w:t>
                            </w:r>
                            <w:r w:rsidR="000155B8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1</w:t>
                            </w:r>
                            <w:bookmarkStart w:id="0" w:name="_GoBack"/>
                            <w:bookmarkEnd w:id="0"/>
                          </w:p>
                          <w:p w:rsidR="008C59F1" w:rsidRDefault="008C59F1" w:rsidP="008C59F1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FAFSA</w:t>
                            </w:r>
                            <w:r w:rsidR="00033A99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/ORSAA</w:t>
                            </w:r>
                          </w:p>
                          <w:p w:rsidR="008C59F1" w:rsidRDefault="008C59F1" w:rsidP="008C59F1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Scholarships</w:t>
                            </w:r>
                          </w:p>
                          <w:p w:rsidR="00033A99" w:rsidRPr="00033A99" w:rsidRDefault="00033A99" w:rsidP="00033A9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b/>
                                <w:iCs/>
                                <w:sz w:val="18"/>
                                <w:szCs w:val="18"/>
                              </w:rPr>
                            </w:pPr>
                            <w:r w:rsidRPr="00033A99">
                              <w:rPr>
                                <w:rFonts w:ascii="Georgia" w:eastAsiaTheme="majorEastAsia" w:hAnsi="Georgia"/>
                                <w:b/>
                                <w:iCs/>
                                <w:sz w:val="20"/>
                                <w:szCs w:val="18"/>
                              </w:rPr>
                              <w:t>Trade</w:t>
                            </w:r>
                            <w:r>
                              <w:rPr>
                                <w:rFonts w:ascii="Georgia" w:eastAsiaTheme="majorEastAsia" w:hAnsi="Georgia"/>
                                <w:b/>
                                <w:iCs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033A99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(culinary, beauty institutes):</w:t>
                            </w:r>
                          </w:p>
                          <w:p w:rsidR="00033A99" w:rsidRPr="00033A99" w:rsidRDefault="00033A99" w:rsidP="00033A99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  <w:r w:rsidRPr="00033A99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Apply to trade school</w:t>
                            </w:r>
                          </w:p>
                          <w:p w:rsidR="00033A99" w:rsidRPr="00033A99" w:rsidRDefault="00033A99" w:rsidP="00033A99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  <w:r w:rsidRPr="00033A99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FAFSA/ORSAA</w:t>
                            </w:r>
                          </w:p>
                          <w:p w:rsidR="00033A99" w:rsidRPr="00033A99" w:rsidRDefault="00033A99" w:rsidP="00033A99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  <w:r w:rsidRPr="00033A99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Scholarships</w:t>
                            </w:r>
                          </w:p>
                          <w:p w:rsidR="00033A99" w:rsidRPr="00033A99" w:rsidRDefault="00033A99" w:rsidP="00033A99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b/>
                                <w:iCs/>
                                <w:sz w:val="20"/>
                                <w:szCs w:val="18"/>
                              </w:rPr>
                            </w:pPr>
                          </w:p>
                          <w:p w:rsidR="00596FE0" w:rsidRPr="003D77A4" w:rsidRDefault="00596FE0" w:rsidP="00596FE0">
                            <w:pPr>
                              <w:rPr>
                                <w:rFonts w:ascii="Georgia" w:eastAsiaTheme="majorEastAsia" w:hAnsi="Georgia"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:rsidR="00596FE0" w:rsidRPr="0004442A" w:rsidRDefault="00596FE0" w:rsidP="00596FE0">
                            <w:pPr>
                              <w:pStyle w:val="ListParagraph"/>
                              <w:rPr>
                                <w:rFonts w:ascii="Georgia" w:eastAsiaTheme="majorEastAsia" w:hAnsi="Georgia"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:rsidR="00596FE0" w:rsidRDefault="00596FE0" w:rsidP="00596FE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5C143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244.5pt;margin-top:322.85pt;width:232.8pt;height:186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">
                <v:textbox>
                  <w:txbxContent>
                    <w:p w:rsidR="00596FE0" w:rsidRPr="006F2150" w:rsidRDefault="00596FE0" w:rsidP="000B1699">
                      <w:pPr>
                        <w:jc w:val="center"/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To-Do List</w:t>
                      </w:r>
                    </w:p>
                    <w:p w:rsidR="00596FE0" w:rsidRPr="008C59F1" w:rsidRDefault="008C59F1" w:rsidP="008C59F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Georgia" w:eastAsiaTheme="majorEastAsia" w:hAnsi="Georgia"/>
                          <w:b/>
                          <w:iCs/>
                          <w:sz w:val="20"/>
                          <w:szCs w:val="18"/>
                        </w:rPr>
                      </w:pPr>
                      <w:r w:rsidRPr="008C59F1">
                        <w:rPr>
                          <w:rFonts w:ascii="Georgia" w:eastAsiaTheme="majorEastAsia" w:hAnsi="Georgia"/>
                          <w:b/>
                          <w:iCs/>
                          <w:sz w:val="20"/>
                          <w:szCs w:val="18"/>
                        </w:rPr>
                        <w:t>4 year:</w:t>
                      </w:r>
                      <w:r>
                        <w:rPr>
                          <w:rFonts w:ascii="Georgia" w:eastAsiaTheme="majorEastAsia" w:hAnsi="Georgia"/>
                          <w:b/>
                          <w:iCs/>
                          <w:sz w:val="20"/>
                          <w:szCs w:val="18"/>
                        </w:rPr>
                        <w:t xml:space="preserve">  </w:t>
                      </w:r>
                    </w:p>
                    <w:p w:rsidR="008C59F1" w:rsidRPr="008C59F1" w:rsidRDefault="008C59F1" w:rsidP="008C59F1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  <w:r w:rsidRPr="008C59F1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 xml:space="preserve">Finish </w:t>
                      </w:r>
                      <w:r w:rsidR="00033A99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 xml:space="preserve">and submit your </w:t>
                      </w:r>
                      <w:r w:rsidRPr="008C59F1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applications (be aware of upcoming deadlines)</w:t>
                      </w:r>
                    </w:p>
                    <w:p w:rsidR="008C59F1" w:rsidRPr="008C59F1" w:rsidRDefault="00033A99" w:rsidP="008C59F1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FAFSA/ORSAA</w:t>
                      </w:r>
                    </w:p>
                    <w:p w:rsidR="008C59F1" w:rsidRPr="008C59F1" w:rsidRDefault="008C59F1" w:rsidP="008C59F1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  <w:r w:rsidRPr="008C59F1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Scholarships</w:t>
                      </w:r>
                    </w:p>
                    <w:p w:rsidR="008C59F1" w:rsidRPr="008C59F1" w:rsidRDefault="008C59F1" w:rsidP="008C59F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Georgia" w:eastAsiaTheme="majorEastAsia" w:hAnsi="Georgia"/>
                          <w:b/>
                          <w:iCs/>
                          <w:sz w:val="20"/>
                          <w:szCs w:val="18"/>
                        </w:rPr>
                      </w:pPr>
                      <w:r w:rsidRPr="008C59F1">
                        <w:rPr>
                          <w:rFonts w:ascii="Georgia" w:eastAsiaTheme="majorEastAsia" w:hAnsi="Georgia"/>
                          <w:b/>
                          <w:iCs/>
                          <w:sz w:val="20"/>
                          <w:szCs w:val="18"/>
                        </w:rPr>
                        <w:t>2 year:</w:t>
                      </w:r>
                    </w:p>
                    <w:p w:rsidR="008C59F1" w:rsidRDefault="008C59F1" w:rsidP="008C59F1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  <w:r w:rsidRPr="008C59F1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Apply to community colleges</w:t>
                      </w:r>
                      <w:r w:rsidR="00F91A6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 xml:space="preserve"> by March </w:t>
                      </w:r>
                      <w:r w:rsidR="00F91A6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202</w:t>
                      </w:r>
                      <w:r w:rsidR="000155B8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1</w:t>
                      </w:r>
                      <w:bookmarkStart w:id="1" w:name="_GoBack"/>
                      <w:bookmarkEnd w:id="1"/>
                    </w:p>
                    <w:p w:rsidR="008C59F1" w:rsidRDefault="008C59F1" w:rsidP="008C59F1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FAFSA</w:t>
                      </w:r>
                      <w:r w:rsidR="00033A99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/ORSAA</w:t>
                      </w:r>
                    </w:p>
                    <w:p w:rsidR="008C59F1" w:rsidRDefault="008C59F1" w:rsidP="008C59F1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Scholarships</w:t>
                      </w:r>
                    </w:p>
                    <w:p w:rsidR="00033A99" w:rsidRPr="00033A99" w:rsidRDefault="00033A99" w:rsidP="00033A9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Georgia" w:eastAsiaTheme="majorEastAsia" w:hAnsi="Georgia"/>
                          <w:b/>
                          <w:iCs/>
                          <w:sz w:val="18"/>
                          <w:szCs w:val="18"/>
                        </w:rPr>
                      </w:pPr>
                      <w:r w:rsidRPr="00033A99">
                        <w:rPr>
                          <w:rFonts w:ascii="Georgia" w:eastAsiaTheme="majorEastAsia" w:hAnsi="Georgia"/>
                          <w:b/>
                          <w:iCs/>
                          <w:sz w:val="20"/>
                          <w:szCs w:val="18"/>
                        </w:rPr>
                        <w:t>Trade</w:t>
                      </w:r>
                      <w:r>
                        <w:rPr>
                          <w:rFonts w:ascii="Georgia" w:eastAsiaTheme="majorEastAsia" w:hAnsi="Georgia"/>
                          <w:b/>
                          <w:iCs/>
                          <w:sz w:val="20"/>
                          <w:szCs w:val="18"/>
                        </w:rPr>
                        <w:t xml:space="preserve"> </w:t>
                      </w:r>
                      <w:r w:rsidRPr="00033A99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(culinary, beauty institutes):</w:t>
                      </w:r>
                    </w:p>
                    <w:p w:rsidR="00033A99" w:rsidRPr="00033A99" w:rsidRDefault="00033A99" w:rsidP="00033A99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  <w:r w:rsidRPr="00033A99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Apply to trade school</w:t>
                      </w:r>
                    </w:p>
                    <w:p w:rsidR="00033A99" w:rsidRPr="00033A99" w:rsidRDefault="00033A99" w:rsidP="00033A99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  <w:r w:rsidRPr="00033A99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FAFSA/ORSAA</w:t>
                      </w:r>
                    </w:p>
                    <w:p w:rsidR="00033A99" w:rsidRPr="00033A99" w:rsidRDefault="00033A99" w:rsidP="00033A99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  <w:r w:rsidRPr="00033A99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Scholarships</w:t>
                      </w:r>
                    </w:p>
                    <w:p w:rsidR="00033A99" w:rsidRPr="00033A99" w:rsidRDefault="00033A99" w:rsidP="00033A99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Georgia" w:eastAsiaTheme="majorEastAsia" w:hAnsi="Georgia"/>
                          <w:b/>
                          <w:iCs/>
                          <w:sz w:val="20"/>
                          <w:szCs w:val="18"/>
                        </w:rPr>
                      </w:pPr>
                    </w:p>
                    <w:p w:rsidR="00596FE0" w:rsidRPr="003D77A4" w:rsidRDefault="00596FE0" w:rsidP="00596FE0">
                      <w:pPr>
                        <w:rPr>
                          <w:rFonts w:ascii="Georgia" w:eastAsiaTheme="majorEastAsia" w:hAnsi="Georgia"/>
                          <w:iCs/>
                          <w:sz w:val="20"/>
                          <w:szCs w:val="20"/>
                        </w:rPr>
                      </w:pPr>
                    </w:p>
                    <w:p w:rsidR="00596FE0" w:rsidRPr="0004442A" w:rsidRDefault="00596FE0" w:rsidP="00596FE0">
                      <w:pPr>
                        <w:pStyle w:val="ListParagraph"/>
                        <w:rPr>
                          <w:rFonts w:ascii="Georgia" w:eastAsiaTheme="majorEastAsia" w:hAnsi="Georgia"/>
                          <w:iCs/>
                          <w:sz w:val="20"/>
                          <w:szCs w:val="20"/>
                        </w:rPr>
                      </w:pPr>
                    </w:p>
                    <w:p w:rsidR="00596FE0" w:rsidRDefault="00596FE0" w:rsidP="00596FE0"/>
                  </w:txbxContent>
                </v:textbox>
              </v:shape>
            </w:pict>
          </mc:Fallback>
        </mc:AlternateContent>
      </w:r>
      <w:r w:rsidR="006901CC">
        <w:rPr>
          <w:rFonts w:ascii="Georgia" w:hAnsi="Georgia"/>
          <w:b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F592BA" wp14:editId="6C0ADEC1">
                <wp:simplePos x="0" y="0"/>
                <wp:positionH relativeFrom="margin">
                  <wp:posOffset>25400</wp:posOffset>
                </wp:positionH>
                <wp:positionV relativeFrom="paragraph">
                  <wp:posOffset>1683038</wp:posOffset>
                </wp:positionV>
                <wp:extent cx="2956560" cy="1914525"/>
                <wp:effectExtent l="0" t="0" r="15240" b="2857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6560" cy="1914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5BAF" w:rsidRPr="006F2150" w:rsidRDefault="00525BAF" w:rsidP="00F803A2">
                            <w:pPr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</w:pPr>
                            <w:r w:rsidRPr="006F2150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What is FAFSA</w:t>
                            </w:r>
                            <w:r w:rsidR="00624CF7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/ORSAA</w:t>
                            </w:r>
                            <w:r w:rsidRPr="006F2150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:rsidR="00525BAF" w:rsidRPr="006901CC" w:rsidRDefault="005971BC" w:rsidP="005971B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  <w:r w:rsidRPr="006901CC">
                              <w:rPr>
                                <w:rFonts w:ascii="Georgia" w:eastAsiaTheme="majorEastAsia" w:hAnsi="Georgia"/>
                                <w:b/>
                                <w:iCs/>
                                <w:sz w:val="18"/>
                                <w:szCs w:val="18"/>
                                <w:u w:val="single"/>
                              </w:rPr>
                              <w:t>FREE</w:t>
                            </w:r>
                            <w:r w:rsidR="00525BAF"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 xml:space="preserve"> Application for Federal </w:t>
                            </w:r>
                            <w:r w:rsidR="00624CF7"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 xml:space="preserve">or State </w:t>
                            </w:r>
                            <w:r w:rsidR="00525BAF"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Student Aid</w:t>
                            </w:r>
                          </w:p>
                          <w:p w:rsidR="00525BAF" w:rsidRPr="006901CC" w:rsidRDefault="00525BAF" w:rsidP="00F803A2">
                            <w:pPr>
                              <w:pStyle w:val="ListParagraph"/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:rsidR="005971BC" w:rsidRPr="006901CC" w:rsidRDefault="00525BAF" w:rsidP="00ED699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  <w:r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 xml:space="preserve">Available on </w:t>
                            </w:r>
                            <w:r w:rsidR="007F6F65"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October 1</w:t>
                            </w:r>
                            <w:r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 xml:space="preserve"> (</w:t>
                            </w:r>
                            <w:hyperlink r:id="rId5" w:history="1">
                              <w:r w:rsidR="00ED6999" w:rsidRPr="006901CC">
                                <w:rPr>
                                  <w:rStyle w:val="Hyperlink"/>
                                  <w:rFonts w:ascii="Georgia" w:eastAsiaTheme="majorEastAsia" w:hAnsi="Georgia"/>
                                  <w:iCs/>
                                  <w:sz w:val="18"/>
                                  <w:szCs w:val="18"/>
                                </w:rPr>
                                <w:t>https://fafsa.ed.gov/</w:t>
                              </w:r>
                            </w:hyperlink>
                            <w:r w:rsidR="00ED6999"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24CF7"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or</w:t>
                            </w:r>
                            <w:r w:rsidR="00ED6999"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hyperlink r:id="rId6" w:history="1">
                              <w:r w:rsidR="00ED6999" w:rsidRPr="006901CC">
                                <w:rPr>
                                  <w:rStyle w:val="Hyperlink"/>
                                  <w:rFonts w:ascii="Georgia" w:eastAsiaTheme="majorEastAsia" w:hAnsi="Georgia"/>
                                  <w:iCs/>
                                  <w:sz w:val="18"/>
                                  <w:szCs w:val="18"/>
                                </w:rPr>
                                <w:t>www.oregonstudentaid.gov/</w:t>
                              </w:r>
                            </w:hyperlink>
                          </w:p>
                          <w:p w:rsidR="005971BC" w:rsidRPr="006901CC" w:rsidRDefault="005971BC" w:rsidP="005971BC">
                            <w:pPr>
                              <w:pStyle w:val="ListParagraph"/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:rsidR="00525BAF" w:rsidRPr="006901CC" w:rsidRDefault="005F71FE" w:rsidP="005971B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  <w:r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Colleges</w:t>
                            </w:r>
                            <w:r w:rsidR="00624CF7"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 xml:space="preserve"> use the FAFSA/ORSAA </w:t>
                            </w:r>
                            <w:r w:rsidR="00525BAF"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data to create financial aid packages</w:t>
                            </w:r>
                          </w:p>
                          <w:p w:rsidR="00525BAF" w:rsidRPr="006901CC" w:rsidRDefault="00525BAF" w:rsidP="00F803A2">
                            <w:pPr>
                              <w:pStyle w:val="ListParagraph"/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:rsidR="00525BAF" w:rsidRPr="006901CC" w:rsidRDefault="00525BAF" w:rsidP="00F803A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  <w:r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Many scholarships require the completion of FAFSA</w:t>
                            </w:r>
                            <w:r w:rsidR="00624CF7"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/ORSAA</w:t>
                            </w:r>
                          </w:p>
                          <w:p w:rsidR="00525BAF" w:rsidRPr="008025B5" w:rsidRDefault="00525BAF" w:rsidP="00F803A2">
                            <w:pPr>
                              <w:pStyle w:val="ListParagraph"/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:rsidR="00525BAF" w:rsidRDefault="00525BAF" w:rsidP="00F803A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F592BA" id="Text Box 3" o:spid="_x0000_s1028" type="#_x0000_t202" style="position:absolute;margin-left:2pt;margin-top:132.5pt;width:232.8pt;height:150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">
                <v:textbox>
                  <w:txbxContent>
                    <w:p w:rsidR="00525BAF" w:rsidRPr="006F2150" w:rsidRDefault="00525BAF" w:rsidP="00F803A2">
                      <w:pPr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</w:pPr>
                      <w:r w:rsidRPr="006F2150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What is FAFSA</w:t>
                      </w:r>
                      <w:r w:rsidR="00624CF7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/ORSAA</w:t>
                      </w:r>
                      <w:r w:rsidRPr="006F2150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?</w:t>
                      </w:r>
                    </w:p>
                    <w:p w:rsidR="00525BAF" w:rsidRPr="006901CC" w:rsidRDefault="005971BC" w:rsidP="005971B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  <w:r w:rsidRPr="006901CC">
                        <w:rPr>
                          <w:rFonts w:ascii="Georgia" w:eastAsiaTheme="majorEastAsia" w:hAnsi="Georgia"/>
                          <w:b/>
                          <w:iCs/>
                          <w:sz w:val="18"/>
                          <w:szCs w:val="18"/>
                          <w:u w:val="single"/>
                        </w:rPr>
                        <w:t>FREE</w:t>
                      </w:r>
                      <w:r w:rsidR="00525BAF"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 xml:space="preserve"> Application for Federal </w:t>
                      </w:r>
                      <w:r w:rsidR="00624CF7"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 xml:space="preserve">or State </w:t>
                      </w:r>
                      <w:r w:rsidR="00525BAF"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Student Aid</w:t>
                      </w:r>
                    </w:p>
                    <w:p w:rsidR="00525BAF" w:rsidRPr="006901CC" w:rsidRDefault="00525BAF" w:rsidP="00F803A2">
                      <w:pPr>
                        <w:pStyle w:val="ListParagraph"/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</w:p>
                    <w:p w:rsidR="005971BC" w:rsidRPr="006901CC" w:rsidRDefault="00525BAF" w:rsidP="00ED699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  <w:r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 xml:space="preserve">Available on </w:t>
                      </w:r>
                      <w:r w:rsidR="007F6F65"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October 1</w:t>
                      </w:r>
                      <w:r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 xml:space="preserve"> (</w:t>
                      </w:r>
                      <w:hyperlink r:id="rId7" w:history="1">
                        <w:r w:rsidR="00ED6999" w:rsidRPr="006901CC">
                          <w:rPr>
                            <w:rStyle w:val="Hyperlink"/>
                            <w:rFonts w:ascii="Georgia" w:eastAsiaTheme="majorEastAsia" w:hAnsi="Georgia"/>
                            <w:iCs/>
                            <w:sz w:val="18"/>
                            <w:szCs w:val="18"/>
                          </w:rPr>
                          <w:t>https://fafsa.ed.gov/</w:t>
                        </w:r>
                      </w:hyperlink>
                      <w:r w:rsidR="00ED6999"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="00624CF7"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or</w:t>
                      </w:r>
                      <w:r w:rsidR="00ED6999"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 xml:space="preserve"> </w:t>
                      </w:r>
                      <w:hyperlink r:id="rId8" w:history="1">
                        <w:r w:rsidR="00ED6999" w:rsidRPr="006901CC">
                          <w:rPr>
                            <w:rStyle w:val="Hyperlink"/>
                            <w:rFonts w:ascii="Georgia" w:eastAsiaTheme="majorEastAsia" w:hAnsi="Georgia"/>
                            <w:iCs/>
                            <w:sz w:val="18"/>
                            <w:szCs w:val="18"/>
                          </w:rPr>
                          <w:t>www.oregonstudentaid.gov/</w:t>
                        </w:r>
                      </w:hyperlink>
                    </w:p>
                    <w:p w:rsidR="005971BC" w:rsidRPr="006901CC" w:rsidRDefault="005971BC" w:rsidP="005971BC">
                      <w:pPr>
                        <w:pStyle w:val="ListParagraph"/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</w:p>
                    <w:p w:rsidR="00525BAF" w:rsidRPr="006901CC" w:rsidRDefault="005F71FE" w:rsidP="005971B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  <w:r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Colleges</w:t>
                      </w:r>
                      <w:r w:rsidR="00624CF7"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 xml:space="preserve"> use the FAFSA/ORSAA </w:t>
                      </w:r>
                      <w:r w:rsidR="00525BAF"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data to create financial aid packages</w:t>
                      </w:r>
                    </w:p>
                    <w:p w:rsidR="00525BAF" w:rsidRPr="006901CC" w:rsidRDefault="00525BAF" w:rsidP="00F803A2">
                      <w:pPr>
                        <w:pStyle w:val="ListParagraph"/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</w:p>
                    <w:p w:rsidR="00525BAF" w:rsidRPr="006901CC" w:rsidRDefault="00525BAF" w:rsidP="00F803A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  <w:r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Many scholarships require the completion of FAFSA</w:t>
                      </w:r>
                      <w:r w:rsidR="00624CF7"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/ORSAA</w:t>
                      </w:r>
                    </w:p>
                    <w:p w:rsidR="00525BAF" w:rsidRPr="008025B5" w:rsidRDefault="00525BAF" w:rsidP="00F803A2">
                      <w:pPr>
                        <w:pStyle w:val="ListParagraph"/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</w:p>
                    <w:p w:rsidR="00525BAF" w:rsidRDefault="00525BAF" w:rsidP="00F803A2"/>
                  </w:txbxContent>
                </v:textbox>
                <w10:wrap anchorx="margin"/>
              </v:shape>
            </w:pict>
          </mc:Fallback>
        </mc:AlternateContent>
      </w:r>
      <w:r w:rsidR="006901CC">
        <w:rPr>
          <w:rFonts w:ascii="Georgia" w:hAnsi="Georgia"/>
          <w:b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10959C" wp14:editId="2F48797C">
                <wp:simplePos x="0" y="0"/>
                <wp:positionH relativeFrom="margin">
                  <wp:posOffset>25400</wp:posOffset>
                </wp:positionH>
                <wp:positionV relativeFrom="paragraph">
                  <wp:posOffset>3887206</wp:posOffset>
                </wp:positionV>
                <wp:extent cx="2956560" cy="2579298"/>
                <wp:effectExtent l="0" t="0" r="15240" b="1206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6560" cy="25792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0DA" w:rsidRPr="006F2150" w:rsidRDefault="005B30DA" w:rsidP="005B30DA">
                            <w:pPr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</w:pPr>
                            <w:r w:rsidRPr="006F2150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What is </w:t>
                            </w:r>
                            <w:r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a Financial Aid Package</w:t>
                            </w:r>
                            <w:r w:rsidRPr="006F2150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:rsidR="005B30DA" w:rsidRPr="006901CC" w:rsidRDefault="00C00049" w:rsidP="005B30D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  <w:r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A</w:t>
                            </w:r>
                            <w:r w:rsidR="005B30DA"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 xml:space="preserve"> collection of different types of financial aid from multiple sources.</w:t>
                            </w:r>
                          </w:p>
                          <w:p w:rsidR="005B30DA" w:rsidRPr="006901CC" w:rsidRDefault="005B30DA" w:rsidP="005B30DA">
                            <w:pPr>
                              <w:pStyle w:val="ListParagraph"/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:rsidR="005B30DA" w:rsidRPr="006901CC" w:rsidRDefault="005B30DA" w:rsidP="005B30D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  <w:r w:rsidRPr="006901CC">
                              <w:rPr>
                                <w:rFonts w:ascii="Georgia" w:eastAsiaTheme="majorEastAsia" w:hAnsi="Georgia"/>
                                <w:b/>
                                <w:iCs/>
                                <w:sz w:val="18"/>
                                <w:szCs w:val="18"/>
                              </w:rPr>
                              <w:t>Gift Aid</w:t>
                            </w:r>
                            <w:r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 xml:space="preserve"> or money that you do not have to pay back.</w:t>
                            </w:r>
                          </w:p>
                          <w:p w:rsidR="005B30DA" w:rsidRPr="006901CC" w:rsidRDefault="005B30DA" w:rsidP="005B30DA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  <w:r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Scholarships</w:t>
                            </w:r>
                          </w:p>
                          <w:p w:rsidR="005B30DA" w:rsidRPr="006901CC" w:rsidRDefault="005B30DA" w:rsidP="005B30DA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  <w:r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Grants</w:t>
                            </w:r>
                            <w:r w:rsidR="00C00049"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 xml:space="preserve"> (awarded via </w:t>
                            </w:r>
                            <w:r w:rsidR="00003137"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FAFSA</w:t>
                            </w:r>
                            <w:r w:rsidR="00C00049"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/ORSAA</w:t>
                            </w:r>
                            <w:r w:rsidR="00003137"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:rsidR="005B30DA" w:rsidRPr="006901CC" w:rsidRDefault="005B30DA" w:rsidP="005B30DA">
                            <w:pPr>
                              <w:pStyle w:val="ListParagraph"/>
                              <w:ind w:left="1440"/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:rsidR="005B30DA" w:rsidRPr="006901CC" w:rsidRDefault="005B30DA" w:rsidP="005B30D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  <w:r w:rsidRPr="006901CC">
                              <w:rPr>
                                <w:rFonts w:ascii="Georgia" w:eastAsiaTheme="majorEastAsia" w:hAnsi="Georgia"/>
                                <w:b/>
                                <w:iCs/>
                                <w:sz w:val="18"/>
                                <w:szCs w:val="18"/>
                              </w:rPr>
                              <w:t>Self-Help Aid</w:t>
                            </w:r>
                            <w:r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 xml:space="preserve"> or money that you have to work for or have to pay back.</w:t>
                            </w:r>
                          </w:p>
                          <w:p w:rsidR="005B30DA" w:rsidRPr="006901CC" w:rsidRDefault="005B30DA" w:rsidP="005B30DA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  <w:r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Work Study</w:t>
                            </w:r>
                            <w:r w:rsidR="00003137"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 xml:space="preserve"> (awarded via FAFSA</w:t>
                            </w:r>
                            <w:r w:rsidR="00C00049"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/ORSAA</w:t>
                            </w:r>
                            <w:r w:rsidR="00003137"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:rsidR="00003137" w:rsidRPr="006901CC" w:rsidRDefault="005B30DA" w:rsidP="00003137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  <w:r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Loans</w:t>
                            </w:r>
                            <w:r w:rsidR="00003137"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 xml:space="preserve"> (awarded via FAFSA</w:t>
                            </w:r>
                            <w:r w:rsidR="00C00049"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/ORSAA</w:t>
                            </w:r>
                            <w:r w:rsidR="00003137"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:rsidR="005B30DA" w:rsidRPr="00003137" w:rsidRDefault="005B30DA" w:rsidP="00003137">
                            <w:pPr>
                              <w:pStyle w:val="ListParagraph"/>
                              <w:ind w:left="1440"/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:rsidR="005B30DA" w:rsidRPr="005B30DA" w:rsidRDefault="005B30DA" w:rsidP="005B30DA">
                            <w:pPr>
                              <w:pStyle w:val="ListParagraph"/>
                              <w:ind w:left="1440"/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:rsidR="005B30DA" w:rsidRDefault="005B30DA" w:rsidP="005B30D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0959C" id="_x0000_s1029" type="#_x0000_t202" style="position:absolute;margin-left:2pt;margin-top:306.1pt;width:232.8pt;height:203.1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">
                <v:textbox>
                  <w:txbxContent>
                    <w:p w:rsidR="005B30DA" w:rsidRPr="006F2150" w:rsidRDefault="005B30DA" w:rsidP="005B30DA">
                      <w:pPr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</w:pPr>
                      <w:r w:rsidRPr="006F2150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What is </w:t>
                      </w:r>
                      <w:r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a Financial Aid Package</w:t>
                      </w:r>
                      <w:r w:rsidRPr="006F2150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?</w:t>
                      </w:r>
                    </w:p>
                    <w:p w:rsidR="005B30DA" w:rsidRPr="006901CC" w:rsidRDefault="00C00049" w:rsidP="005B30D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  <w:r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A</w:t>
                      </w:r>
                      <w:r w:rsidR="005B30DA"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 xml:space="preserve"> collection of different types of financial aid from multiple sources.</w:t>
                      </w:r>
                    </w:p>
                    <w:p w:rsidR="005B30DA" w:rsidRPr="006901CC" w:rsidRDefault="005B30DA" w:rsidP="005B30DA">
                      <w:pPr>
                        <w:pStyle w:val="ListParagraph"/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</w:p>
                    <w:p w:rsidR="005B30DA" w:rsidRPr="006901CC" w:rsidRDefault="005B30DA" w:rsidP="005B30D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  <w:r w:rsidRPr="006901CC">
                        <w:rPr>
                          <w:rFonts w:ascii="Georgia" w:eastAsiaTheme="majorEastAsia" w:hAnsi="Georgia"/>
                          <w:b/>
                          <w:iCs/>
                          <w:sz w:val="18"/>
                          <w:szCs w:val="18"/>
                        </w:rPr>
                        <w:t>Gift Aid</w:t>
                      </w:r>
                      <w:r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 xml:space="preserve"> or money that you do not have to pay back.</w:t>
                      </w:r>
                    </w:p>
                    <w:p w:rsidR="005B30DA" w:rsidRPr="006901CC" w:rsidRDefault="005B30DA" w:rsidP="005B30DA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  <w:r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Scholarships</w:t>
                      </w:r>
                    </w:p>
                    <w:p w:rsidR="005B30DA" w:rsidRPr="006901CC" w:rsidRDefault="005B30DA" w:rsidP="005B30DA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  <w:r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Grants</w:t>
                      </w:r>
                      <w:r w:rsidR="00C00049"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 xml:space="preserve"> (awarded via </w:t>
                      </w:r>
                      <w:r w:rsidR="00003137"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FAFSA</w:t>
                      </w:r>
                      <w:r w:rsidR="00C00049"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/ORSAA</w:t>
                      </w:r>
                      <w:r w:rsidR="00003137"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)</w:t>
                      </w:r>
                    </w:p>
                    <w:p w:rsidR="005B30DA" w:rsidRPr="006901CC" w:rsidRDefault="005B30DA" w:rsidP="005B30DA">
                      <w:pPr>
                        <w:pStyle w:val="ListParagraph"/>
                        <w:ind w:left="1440"/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</w:p>
                    <w:p w:rsidR="005B30DA" w:rsidRPr="006901CC" w:rsidRDefault="005B30DA" w:rsidP="005B30D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  <w:r w:rsidRPr="006901CC">
                        <w:rPr>
                          <w:rFonts w:ascii="Georgia" w:eastAsiaTheme="majorEastAsia" w:hAnsi="Georgia"/>
                          <w:b/>
                          <w:iCs/>
                          <w:sz w:val="18"/>
                          <w:szCs w:val="18"/>
                        </w:rPr>
                        <w:t>Self-Help Aid</w:t>
                      </w:r>
                      <w:r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 xml:space="preserve"> or money that you have to work for or have to pay back.</w:t>
                      </w:r>
                    </w:p>
                    <w:p w:rsidR="005B30DA" w:rsidRPr="006901CC" w:rsidRDefault="005B30DA" w:rsidP="005B30DA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  <w:r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Work Study</w:t>
                      </w:r>
                      <w:r w:rsidR="00003137"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 xml:space="preserve"> (awarded via FAFSA</w:t>
                      </w:r>
                      <w:r w:rsidR="00C00049"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/ORSAA</w:t>
                      </w:r>
                      <w:r w:rsidR="00003137"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)</w:t>
                      </w:r>
                    </w:p>
                    <w:p w:rsidR="00003137" w:rsidRPr="006901CC" w:rsidRDefault="005B30DA" w:rsidP="00003137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  <w:r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Loans</w:t>
                      </w:r>
                      <w:r w:rsidR="00003137"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 xml:space="preserve"> (awarded via FAFSA</w:t>
                      </w:r>
                      <w:r w:rsidR="00C00049"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/ORSAA</w:t>
                      </w:r>
                      <w:r w:rsidR="00003137"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)</w:t>
                      </w:r>
                    </w:p>
                    <w:p w:rsidR="005B30DA" w:rsidRPr="00003137" w:rsidRDefault="005B30DA" w:rsidP="00003137">
                      <w:pPr>
                        <w:pStyle w:val="ListParagraph"/>
                        <w:ind w:left="1440"/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</w:p>
                    <w:p w:rsidR="005B30DA" w:rsidRPr="005B30DA" w:rsidRDefault="005B30DA" w:rsidP="005B30DA">
                      <w:pPr>
                        <w:pStyle w:val="ListParagraph"/>
                        <w:ind w:left="1440"/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</w:p>
                    <w:p w:rsidR="005B30DA" w:rsidRDefault="005B30DA" w:rsidP="005B30DA"/>
                  </w:txbxContent>
                </v:textbox>
                <w10:wrap anchorx="margin"/>
              </v:shape>
            </w:pict>
          </mc:Fallback>
        </mc:AlternateContent>
      </w:r>
      <w:r w:rsidR="006901CC">
        <w:rPr>
          <w:rFonts w:ascii="Georgia" w:hAnsi="Georgia"/>
          <w:b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694E9C" wp14:editId="04F971DF">
                <wp:simplePos x="0" y="0"/>
                <wp:positionH relativeFrom="column">
                  <wp:posOffset>25879</wp:posOffset>
                </wp:positionH>
                <wp:positionV relativeFrom="paragraph">
                  <wp:posOffset>20655</wp:posOffset>
                </wp:positionV>
                <wp:extent cx="2961640" cy="1414733"/>
                <wp:effectExtent l="0" t="0" r="10160" b="146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1640" cy="14147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5BAF" w:rsidRPr="006F2150" w:rsidRDefault="00525BAF">
                            <w:pPr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</w:pPr>
                            <w:r w:rsidRPr="006F2150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What is Financial Aid?</w:t>
                            </w:r>
                          </w:p>
                          <w:p w:rsidR="00525BAF" w:rsidRPr="006901CC" w:rsidRDefault="00525BAF" w:rsidP="00F803A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  <w:r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 xml:space="preserve">Financial aid helps make up the difference between the cost of college and what a student can afford to pay </w:t>
                            </w:r>
                          </w:p>
                          <w:p w:rsidR="00525BAF" w:rsidRPr="006901CC" w:rsidRDefault="00525BAF" w:rsidP="00F803A2">
                            <w:pPr>
                              <w:pStyle w:val="ListParagraph"/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:rsidR="00525BAF" w:rsidRPr="006901CC" w:rsidRDefault="00525BAF" w:rsidP="00F803A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</w:pPr>
                            <w:r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Financial aid is available to all s</w:t>
                            </w:r>
                            <w:r w:rsidR="005F71FE"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tudents who are considering a 4-year, 2-</w:t>
                            </w:r>
                            <w:r w:rsidR="001C11B4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 xml:space="preserve">year, </w:t>
                            </w:r>
                            <w:r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 xml:space="preserve">or trade </w:t>
                            </w:r>
                            <w:r w:rsidR="0093746E"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>school</w:t>
                            </w:r>
                            <w:r w:rsidRPr="006901CC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18"/>
                              </w:rPr>
                              <w:t xml:space="preserve"> after high school</w:t>
                            </w:r>
                          </w:p>
                          <w:p w:rsidR="00525BAF" w:rsidRDefault="00525BA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94E9C" id="Text Box 2" o:spid="_x0000_s1030" type="#_x0000_t202" style="position:absolute;margin-left:2.05pt;margin-top:1.65pt;width:233.2pt;height:111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">
                <v:textbox>
                  <w:txbxContent>
                    <w:p w:rsidR="00525BAF" w:rsidRPr="006F2150" w:rsidRDefault="00525BAF">
                      <w:pPr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</w:pPr>
                      <w:r w:rsidRPr="006F2150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What is Financial Aid?</w:t>
                      </w:r>
                    </w:p>
                    <w:p w:rsidR="00525BAF" w:rsidRPr="006901CC" w:rsidRDefault="00525BAF" w:rsidP="00F803A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  <w:r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 xml:space="preserve">Financial aid helps make up the difference between the cost of college and what a student can afford to pay </w:t>
                      </w:r>
                    </w:p>
                    <w:p w:rsidR="00525BAF" w:rsidRPr="006901CC" w:rsidRDefault="00525BAF" w:rsidP="00F803A2">
                      <w:pPr>
                        <w:pStyle w:val="ListParagraph"/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</w:p>
                    <w:p w:rsidR="00525BAF" w:rsidRPr="006901CC" w:rsidRDefault="00525BAF" w:rsidP="00F803A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</w:pPr>
                      <w:r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Financial aid is available to all s</w:t>
                      </w:r>
                      <w:r w:rsidR="005F71FE"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tudents who are considering a 4-year, 2-</w:t>
                      </w:r>
                      <w:r w:rsidR="001C11B4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 xml:space="preserve">year, </w:t>
                      </w:r>
                      <w:r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 xml:space="preserve">or trade </w:t>
                      </w:r>
                      <w:r w:rsidR="0093746E"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>school</w:t>
                      </w:r>
                      <w:r w:rsidRPr="006901CC">
                        <w:rPr>
                          <w:rFonts w:ascii="Georgia" w:eastAsiaTheme="majorEastAsia" w:hAnsi="Georgia"/>
                          <w:iCs/>
                          <w:sz w:val="18"/>
                          <w:szCs w:val="18"/>
                        </w:rPr>
                        <w:t xml:space="preserve"> after high school</w:t>
                      </w:r>
                    </w:p>
                    <w:p w:rsidR="00525BAF" w:rsidRDefault="00525BAF"/>
                  </w:txbxContent>
                </v:textbox>
              </v:shape>
            </w:pict>
          </mc:Fallback>
        </mc:AlternateContent>
      </w:r>
      <w:r w:rsidR="00596FE0">
        <w:rPr>
          <w:rFonts w:ascii="Georgia" w:hAnsi="Georgia"/>
          <w:b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921827" wp14:editId="2FB58D73">
                <wp:simplePos x="0" y="0"/>
                <wp:positionH relativeFrom="column">
                  <wp:posOffset>3114675</wp:posOffset>
                </wp:positionH>
                <wp:positionV relativeFrom="paragraph">
                  <wp:posOffset>17781</wp:posOffset>
                </wp:positionV>
                <wp:extent cx="2956560" cy="3962400"/>
                <wp:effectExtent l="0" t="0" r="15240" b="190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6560" cy="396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5BAF" w:rsidRPr="006F2150" w:rsidRDefault="006F2150" w:rsidP="000B1699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How to A</w:t>
                            </w:r>
                            <w:r w:rsidR="00525BAF" w:rsidRPr="006F2150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ccess Scholarships?</w:t>
                            </w:r>
                          </w:p>
                          <w:p w:rsidR="00525BAF" w:rsidRPr="00596FE0" w:rsidRDefault="00FF1065" w:rsidP="00F803A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b/>
                                <w:iCs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Georgia" w:eastAsiaTheme="majorEastAsia" w:hAnsi="Georgia"/>
                                <w:b/>
                                <w:iCs/>
                                <w:sz w:val="20"/>
                                <w:szCs w:val="20"/>
                              </w:rPr>
                              <w:t>Naviance</w:t>
                            </w:r>
                            <w:proofErr w:type="spellEnd"/>
                          </w:p>
                          <w:p w:rsidR="00525BAF" w:rsidRPr="008C59F1" w:rsidRDefault="00525BAF" w:rsidP="00525BAF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20"/>
                              </w:rPr>
                            </w:pPr>
                            <w:r w:rsidRPr="008C59F1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20"/>
                              </w:rPr>
                              <w:t xml:space="preserve">Scholarship </w:t>
                            </w:r>
                            <w:r w:rsidR="00033A99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20"/>
                              </w:rPr>
                              <w:t xml:space="preserve">database including state </w:t>
                            </w:r>
                            <w:r w:rsidRPr="008C59F1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20"/>
                              </w:rPr>
                              <w:t>and local scholarships</w:t>
                            </w:r>
                          </w:p>
                          <w:p w:rsidR="00525BAF" w:rsidRPr="008C59F1" w:rsidRDefault="00525BAF" w:rsidP="00525BAF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20"/>
                              </w:rPr>
                            </w:pPr>
                            <w:r w:rsidRPr="008C59F1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20"/>
                              </w:rPr>
                              <w:t xml:space="preserve">National Scholarship Search </w:t>
                            </w:r>
                          </w:p>
                          <w:p w:rsidR="00525BAF" w:rsidRPr="00596FE0" w:rsidRDefault="00525BAF" w:rsidP="00525BAF">
                            <w:pPr>
                              <w:pStyle w:val="ListParagraph"/>
                              <w:ind w:left="1440"/>
                              <w:rPr>
                                <w:rFonts w:ascii="Georgia" w:eastAsiaTheme="majorEastAsia" w:hAnsi="Georgia"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:rsidR="00525BAF" w:rsidRPr="00596FE0" w:rsidRDefault="00525BAF" w:rsidP="00525BA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b/>
                                <w:iCs/>
                                <w:sz w:val="20"/>
                                <w:szCs w:val="20"/>
                              </w:rPr>
                            </w:pPr>
                            <w:r w:rsidRPr="00596FE0">
                              <w:rPr>
                                <w:rFonts w:ascii="Georgia" w:eastAsiaTheme="majorEastAsia" w:hAnsi="Georgia"/>
                                <w:b/>
                                <w:iCs/>
                                <w:sz w:val="20"/>
                                <w:szCs w:val="20"/>
                              </w:rPr>
                              <w:t>OSAC Scholarship Program</w:t>
                            </w:r>
                          </w:p>
                          <w:p w:rsidR="00525BAF" w:rsidRPr="008C59F1" w:rsidRDefault="000155B8" w:rsidP="00525BAF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20"/>
                              </w:rPr>
                            </w:pPr>
                            <w:hyperlink r:id="rId9" w:history="1">
                              <w:r w:rsidR="00525BAF" w:rsidRPr="008C59F1">
                                <w:rPr>
                                  <w:rStyle w:val="Hyperlink"/>
                                  <w:rFonts w:ascii="Georgia" w:eastAsiaTheme="majorEastAsia" w:hAnsi="Georgia"/>
                                  <w:iCs/>
                                  <w:sz w:val="18"/>
                                  <w:szCs w:val="20"/>
                                </w:rPr>
                                <w:t>www.oregonstudentaid.gov/</w:t>
                              </w:r>
                            </w:hyperlink>
                          </w:p>
                          <w:p w:rsidR="00525BAF" w:rsidRPr="008C59F1" w:rsidRDefault="00525BAF" w:rsidP="00525BAF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20"/>
                              </w:rPr>
                            </w:pPr>
                            <w:r w:rsidRPr="008C59F1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20"/>
                              </w:rPr>
                              <w:t xml:space="preserve">One application for over </w:t>
                            </w:r>
                            <w:r w:rsidR="00C0508F" w:rsidRPr="008C59F1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20"/>
                              </w:rPr>
                              <w:t>500</w:t>
                            </w:r>
                            <w:r w:rsidR="005F71FE" w:rsidRPr="008C59F1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8C59F1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20"/>
                              </w:rPr>
                              <w:t>scholarships for Oregon students</w:t>
                            </w:r>
                            <w:r w:rsidR="00A87429" w:rsidRPr="008C59F1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20"/>
                              </w:rPr>
                              <w:t xml:space="preserve"> only</w:t>
                            </w:r>
                          </w:p>
                          <w:p w:rsidR="003D77A4" w:rsidRPr="00596FE0" w:rsidRDefault="003D77A4" w:rsidP="003D77A4">
                            <w:pPr>
                              <w:pStyle w:val="ListParagraph"/>
                              <w:rPr>
                                <w:rFonts w:ascii="Georgia" w:eastAsiaTheme="majorEastAsia" w:hAnsi="Georgia"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:rsidR="003D77A4" w:rsidRPr="00596FE0" w:rsidRDefault="003D77A4" w:rsidP="003D77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b/>
                                <w:iCs/>
                                <w:sz w:val="20"/>
                                <w:szCs w:val="20"/>
                              </w:rPr>
                            </w:pPr>
                            <w:r w:rsidRPr="00596FE0">
                              <w:rPr>
                                <w:rFonts w:ascii="Georgia" w:eastAsiaTheme="majorEastAsia" w:hAnsi="Georgia"/>
                                <w:b/>
                                <w:iCs/>
                                <w:sz w:val="20"/>
                                <w:szCs w:val="20"/>
                              </w:rPr>
                              <w:t>CCC Scholarship</w:t>
                            </w:r>
                            <w:r w:rsidR="006F4EF3" w:rsidRPr="00596FE0">
                              <w:rPr>
                                <w:rFonts w:ascii="Georgia" w:eastAsiaTheme="majorEastAsia" w:hAnsi="Georgia"/>
                                <w:b/>
                                <w:iCs/>
                                <w:sz w:val="20"/>
                                <w:szCs w:val="20"/>
                              </w:rPr>
                              <w:t>s</w:t>
                            </w:r>
                            <w:r w:rsidRPr="00596FE0">
                              <w:rPr>
                                <w:rFonts w:ascii="Georgia" w:eastAsiaTheme="majorEastAsia" w:hAnsi="Georgia"/>
                                <w:b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3D77A4" w:rsidRPr="008C59F1" w:rsidRDefault="000155B8" w:rsidP="003D77A4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20"/>
                              </w:rPr>
                            </w:pPr>
                            <w:hyperlink r:id="rId10" w:history="1">
                              <w:r w:rsidR="003D77A4" w:rsidRPr="008C59F1">
                                <w:rPr>
                                  <w:rStyle w:val="Hyperlink"/>
                                  <w:rFonts w:ascii="Georgia" w:eastAsiaTheme="majorEastAsia" w:hAnsi="Georgia"/>
                                  <w:iCs/>
                                  <w:sz w:val="18"/>
                                  <w:szCs w:val="20"/>
                                </w:rPr>
                                <w:t>www.clackamas.edu/Scholarships/</w:t>
                              </w:r>
                            </w:hyperlink>
                          </w:p>
                          <w:p w:rsidR="006F4EF3" w:rsidRDefault="006F4EF3" w:rsidP="003D77A4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20"/>
                              </w:rPr>
                            </w:pPr>
                            <w:r w:rsidRPr="008C59F1"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20"/>
                              </w:rPr>
                              <w:t>Three scholarships for only WHS students and then, application is used for additional scholarships at CCC</w:t>
                            </w:r>
                          </w:p>
                          <w:p w:rsidR="00FF1065" w:rsidRDefault="00FF1065" w:rsidP="00FF1065">
                            <w:pPr>
                              <w:pStyle w:val="ListParagraph"/>
                              <w:ind w:left="1440"/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20"/>
                              </w:rPr>
                            </w:pPr>
                          </w:p>
                          <w:p w:rsidR="00FF1065" w:rsidRPr="001C11B4" w:rsidRDefault="00FF1065" w:rsidP="00FF106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b/>
                                <w:iCs/>
                                <w:sz w:val="20"/>
                                <w:szCs w:val="20"/>
                              </w:rPr>
                            </w:pPr>
                            <w:r w:rsidRPr="001C11B4">
                              <w:rPr>
                                <w:rFonts w:ascii="Georgia" w:eastAsiaTheme="majorEastAsia" w:hAnsi="Georgia"/>
                                <w:b/>
                                <w:iCs/>
                                <w:sz w:val="20"/>
                                <w:szCs w:val="20"/>
                              </w:rPr>
                              <w:t>PCC Scholarships</w:t>
                            </w:r>
                          </w:p>
                          <w:p w:rsidR="00FF1065" w:rsidRPr="00FF1065" w:rsidRDefault="000155B8" w:rsidP="00FF1065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</w:pPr>
                            <w:hyperlink r:id="rId11" w:history="1">
                              <w:r w:rsidR="00FF1065" w:rsidRPr="00763F6E">
                                <w:rPr>
                                  <w:rStyle w:val="Hyperlink"/>
                                  <w:rFonts w:ascii="Georgia" w:eastAsiaTheme="majorEastAsia" w:hAnsi="Georgia"/>
                                  <w:iCs/>
                                  <w:sz w:val="17"/>
                                  <w:szCs w:val="17"/>
                                </w:rPr>
                                <w:t>https://www.pcc.edu/enroll/paying-for-college/scholarships/apply.html</w:t>
                              </w:r>
                            </w:hyperlink>
                            <w:r w:rsidR="00FF1065">
                              <w:rPr>
                                <w:rFonts w:ascii="Georgia" w:eastAsiaTheme="majorEastAsia" w:hAnsi="Georgia"/>
                                <w:iCs/>
                                <w:sz w:val="17"/>
                                <w:szCs w:val="17"/>
                              </w:rPr>
                              <w:t xml:space="preserve"> </w:t>
                            </w:r>
                          </w:p>
                          <w:p w:rsidR="008025B5" w:rsidRPr="00596FE0" w:rsidRDefault="008025B5" w:rsidP="008025B5">
                            <w:pPr>
                              <w:pStyle w:val="ListParagraph"/>
                              <w:ind w:left="1440"/>
                              <w:rPr>
                                <w:rFonts w:ascii="Georgia" w:eastAsiaTheme="majorEastAsia" w:hAnsi="Georgia"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:rsidR="008025B5" w:rsidRPr="00596FE0" w:rsidRDefault="00033A99" w:rsidP="008025B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b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eorgia" w:eastAsiaTheme="majorEastAsia" w:hAnsi="Georgia"/>
                                <w:b/>
                                <w:iCs/>
                                <w:sz w:val="20"/>
                                <w:szCs w:val="20"/>
                              </w:rPr>
                              <w:t xml:space="preserve">National </w:t>
                            </w:r>
                            <w:r w:rsidR="008025B5" w:rsidRPr="00596FE0">
                              <w:rPr>
                                <w:rFonts w:ascii="Georgia" w:eastAsiaTheme="majorEastAsia" w:hAnsi="Georgia"/>
                                <w:b/>
                                <w:iCs/>
                                <w:sz w:val="20"/>
                                <w:szCs w:val="20"/>
                              </w:rPr>
                              <w:t>Scholarship websites</w:t>
                            </w:r>
                          </w:p>
                          <w:p w:rsidR="008025B5" w:rsidRPr="008C59F1" w:rsidRDefault="000155B8" w:rsidP="008025B5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8"/>
                                <w:szCs w:val="20"/>
                              </w:rPr>
                            </w:pPr>
                            <w:hyperlink r:id="rId12" w:history="1">
                              <w:r w:rsidR="008025B5" w:rsidRPr="008C59F1">
                                <w:rPr>
                                  <w:rStyle w:val="Hyperlink"/>
                                  <w:rFonts w:ascii="Georgia" w:eastAsiaTheme="majorEastAsia" w:hAnsi="Georgia"/>
                                  <w:iCs/>
                                  <w:sz w:val="18"/>
                                  <w:szCs w:val="20"/>
                                </w:rPr>
                                <w:t>http://www.finaid.org/</w:t>
                              </w:r>
                            </w:hyperlink>
                          </w:p>
                          <w:p w:rsidR="008025B5" w:rsidRPr="008C59F1" w:rsidRDefault="000155B8" w:rsidP="008025B5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Georgia" w:eastAsiaTheme="majorEastAsia" w:hAnsi="Georgia"/>
                                <w:iCs/>
                                <w:sz w:val="16"/>
                                <w:szCs w:val="18"/>
                              </w:rPr>
                            </w:pPr>
                            <w:hyperlink r:id="rId13" w:history="1">
                              <w:r w:rsidR="008025B5" w:rsidRPr="008C59F1">
                                <w:rPr>
                                  <w:rStyle w:val="Hyperlink"/>
                                  <w:rFonts w:ascii="Georgia" w:eastAsiaTheme="majorEastAsia" w:hAnsi="Georgia"/>
                                  <w:iCs/>
                                  <w:sz w:val="18"/>
                                  <w:szCs w:val="20"/>
                                </w:rPr>
                                <w:t>http://www.fastweb.com/</w:t>
                              </w:r>
                            </w:hyperlink>
                            <w:r w:rsidR="008025B5" w:rsidRPr="008C59F1">
                              <w:rPr>
                                <w:rFonts w:ascii="Georgia" w:eastAsiaTheme="majorEastAsia" w:hAnsi="Georgia"/>
                                <w:iCs/>
                                <w:sz w:val="16"/>
                                <w:szCs w:val="18"/>
                              </w:rPr>
                              <w:t xml:space="preserve"> </w:t>
                            </w:r>
                          </w:p>
                          <w:p w:rsidR="003D77A4" w:rsidRPr="003D77A4" w:rsidRDefault="003D77A4" w:rsidP="003D77A4">
                            <w:pPr>
                              <w:rPr>
                                <w:rFonts w:ascii="Georgia" w:eastAsiaTheme="majorEastAsia" w:hAnsi="Georgia"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:rsidR="00525BAF" w:rsidRPr="0004442A" w:rsidRDefault="00525BAF" w:rsidP="00F803A2">
                            <w:pPr>
                              <w:pStyle w:val="ListParagraph"/>
                              <w:rPr>
                                <w:rFonts w:ascii="Georgia" w:eastAsiaTheme="majorEastAsia" w:hAnsi="Georgia"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:rsidR="00525BAF" w:rsidRDefault="00525BAF" w:rsidP="00F803A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21827" id="Text Box 5" o:spid="_x0000_s1031" type="#_x0000_t202" style="position:absolute;margin-left:245.25pt;margin-top:1.4pt;width:232.8pt;height:3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">
                <v:textbox>
                  <w:txbxContent>
                    <w:p w:rsidR="00525BAF" w:rsidRPr="006F2150" w:rsidRDefault="006F2150" w:rsidP="000B1699">
                      <w:pPr>
                        <w:jc w:val="center"/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How to A</w:t>
                      </w:r>
                      <w:r w:rsidR="00525BAF" w:rsidRPr="006F2150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ccess Scholarships?</w:t>
                      </w:r>
                    </w:p>
                    <w:p w:rsidR="00525BAF" w:rsidRPr="00596FE0" w:rsidRDefault="00FF1065" w:rsidP="00F803A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Georgia" w:eastAsiaTheme="majorEastAsia" w:hAnsi="Georgia"/>
                          <w:b/>
                          <w:iCs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Georgia" w:eastAsiaTheme="majorEastAsia" w:hAnsi="Georgia"/>
                          <w:b/>
                          <w:iCs/>
                          <w:sz w:val="20"/>
                          <w:szCs w:val="20"/>
                        </w:rPr>
                        <w:t>Naviance</w:t>
                      </w:r>
                      <w:proofErr w:type="spellEnd"/>
                    </w:p>
                    <w:p w:rsidR="00525BAF" w:rsidRPr="008C59F1" w:rsidRDefault="00525BAF" w:rsidP="00525BAF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Georgia" w:eastAsiaTheme="majorEastAsia" w:hAnsi="Georgia"/>
                          <w:iCs/>
                          <w:sz w:val="18"/>
                          <w:szCs w:val="20"/>
                        </w:rPr>
                      </w:pPr>
                      <w:r w:rsidRPr="008C59F1">
                        <w:rPr>
                          <w:rFonts w:ascii="Georgia" w:eastAsiaTheme="majorEastAsia" w:hAnsi="Georgia"/>
                          <w:iCs/>
                          <w:sz w:val="18"/>
                          <w:szCs w:val="20"/>
                        </w:rPr>
                        <w:t xml:space="preserve">Scholarship </w:t>
                      </w:r>
                      <w:r w:rsidR="00033A99">
                        <w:rPr>
                          <w:rFonts w:ascii="Georgia" w:eastAsiaTheme="majorEastAsia" w:hAnsi="Georgia"/>
                          <w:iCs/>
                          <w:sz w:val="18"/>
                          <w:szCs w:val="20"/>
                        </w:rPr>
                        <w:t xml:space="preserve">database including state </w:t>
                      </w:r>
                      <w:r w:rsidRPr="008C59F1">
                        <w:rPr>
                          <w:rFonts w:ascii="Georgia" w:eastAsiaTheme="majorEastAsia" w:hAnsi="Georgia"/>
                          <w:iCs/>
                          <w:sz w:val="18"/>
                          <w:szCs w:val="20"/>
                        </w:rPr>
                        <w:t>and local scholarships</w:t>
                      </w:r>
                    </w:p>
                    <w:p w:rsidR="00525BAF" w:rsidRPr="008C59F1" w:rsidRDefault="00525BAF" w:rsidP="00525BAF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Georgia" w:eastAsiaTheme="majorEastAsia" w:hAnsi="Georgia"/>
                          <w:iCs/>
                          <w:sz w:val="18"/>
                          <w:szCs w:val="20"/>
                        </w:rPr>
                      </w:pPr>
                      <w:r w:rsidRPr="008C59F1">
                        <w:rPr>
                          <w:rFonts w:ascii="Georgia" w:eastAsiaTheme="majorEastAsia" w:hAnsi="Georgia"/>
                          <w:iCs/>
                          <w:sz w:val="18"/>
                          <w:szCs w:val="20"/>
                        </w:rPr>
                        <w:t xml:space="preserve">National Scholarship Search </w:t>
                      </w:r>
                    </w:p>
                    <w:p w:rsidR="00525BAF" w:rsidRPr="00596FE0" w:rsidRDefault="00525BAF" w:rsidP="00525BAF">
                      <w:pPr>
                        <w:pStyle w:val="ListParagraph"/>
                        <w:ind w:left="1440"/>
                        <w:rPr>
                          <w:rFonts w:ascii="Georgia" w:eastAsiaTheme="majorEastAsia" w:hAnsi="Georgia"/>
                          <w:iCs/>
                          <w:sz w:val="20"/>
                          <w:szCs w:val="20"/>
                        </w:rPr>
                      </w:pPr>
                    </w:p>
                    <w:p w:rsidR="00525BAF" w:rsidRPr="00596FE0" w:rsidRDefault="00525BAF" w:rsidP="00525BA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Georgia" w:eastAsiaTheme="majorEastAsia" w:hAnsi="Georgia"/>
                          <w:b/>
                          <w:iCs/>
                          <w:sz w:val="20"/>
                          <w:szCs w:val="20"/>
                        </w:rPr>
                      </w:pPr>
                      <w:r w:rsidRPr="00596FE0">
                        <w:rPr>
                          <w:rFonts w:ascii="Georgia" w:eastAsiaTheme="majorEastAsia" w:hAnsi="Georgia"/>
                          <w:b/>
                          <w:iCs/>
                          <w:sz w:val="20"/>
                          <w:szCs w:val="20"/>
                        </w:rPr>
                        <w:t>OSAC Scholarship Program</w:t>
                      </w:r>
                    </w:p>
                    <w:p w:rsidR="00525BAF" w:rsidRPr="008C59F1" w:rsidRDefault="001C11B4" w:rsidP="00525BAF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Georgia" w:eastAsiaTheme="majorEastAsia" w:hAnsi="Georgia"/>
                          <w:iCs/>
                          <w:sz w:val="18"/>
                          <w:szCs w:val="20"/>
                        </w:rPr>
                      </w:pPr>
                      <w:hyperlink r:id="rId14" w:history="1">
                        <w:r w:rsidR="00525BAF" w:rsidRPr="008C59F1">
                          <w:rPr>
                            <w:rStyle w:val="Hyperlink"/>
                            <w:rFonts w:ascii="Georgia" w:eastAsiaTheme="majorEastAsia" w:hAnsi="Georgia"/>
                            <w:iCs/>
                            <w:sz w:val="18"/>
                            <w:szCs w:val="20"/>
                          </w:rPr>
                          <w:t>www.oregonstudentaid.gov/</w:t>
                        </w:r>
                      </w:hyperlink>
                    </w:p>
                    <w:p w:rsidR="00525BAF" w:rsidRPr="008C59F1" w:rsidRDefault="00525BAF" w:rsidP="00525BAF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Georgia" w:eastAsiaTheme="majorEastAsia" w:hAnsi="Georgia"/>
                          <w:iCs/>
                          <w:sz w:val="18"/>
                          <w:szCs w:val="20"/>
                        </w:rPr>
                      </w:pPr>
                      <w:r w:rsidRPr="008C59F1">
                        <w:rPr>
                          <w:rFonts w:ascii="Georgia" w:eastAsiaTheme="majorEastAsia" w:hAnsi="Georgia"/>
                          <w:iCs/>
                          <w:sz w:val="18"/>
                          <w:szCs w:val="20"/>
                        </w:rPr>
                        <w:t xml:space="preserve">One application for over </w:t>
                      </w:r>
                      <w:r w:rsidR="00C0508F" w:rsidRPr="008C59F1">
                        <w:rPr>
                          <w:rFonts w:ascii="Georgia" w:eastAsiaTheme="majorEastAsia" w:hAnsi="Georgia"/>
                          <w:iCs/>
                          <w:sz w:val="18"/>
                          <w:szCs w:val="20"/>
                        </w:rPr>
                        <w:t>500</w:t>
                      </w:r>
                      <w:r w:rsidR="005F71FE" w:rsidRPr="008C59F1">
                        <w:rPr>
                          <w:rFonts w:ascii="Georgia" w:eastAsiaTheme="majorEastAsia" w:hAnsi="Georgia"/>
                          <w:iCs/>
                          <w:sz w:val="18"/>
                          <w:szCs w:val="20"/>
                        </w:rPr>
                        <w:t xml:space="preserve"> </w:t>
                      </w:r>
                      <w:r w:rsidRPr="008C59F1">
                        <w:rPr>
                          <w:rFonts w:ascii="Georgia" w:eastAsiaTheme="majorEastAsia" w:hAnsi="Georgia"/>
                          <w:iCs/>
                          <w:sz w:val="18"/>
                          <w:szCs w:val="20"/>
                        </w:rPr>
                        <w:t>scholarships for Oregon students</w:t>
                      </w:r>
                      <w:r w:rsidR="00A87429" w:rsidRPr="008C59F1">
                        <w:rPr>
                          <w:rFonts w:ascii="Georgia" w:eastAsiaTheme="majorEastAsia" w:hAnsi="Georgia"/>
                          <w:iCs/>
                          <w:sz w:val="18"/>
                          <w:szCs w:val="20"/>
                        </w:rPr>
                        <w:t xml:space="preserve"> only</w:t>
                      </w:r>
                    </w:p>
                    <w:p w:rsidR="003D77A4" w:rsidRPr="00596FE0" w:rsidRDefault="003D77A4" w:rsidP="003D77A4">
                      <w:pPr>
                        <w:pStyle w:val="ListParagraph"/>
                        <w:rPr>
                          <w:rFonts w:ascii="Georgia" w:eastAsiaTheme="majorEastAsia" w:hAnsi="Georgia"/>
                          <w:iCs/>
                          <w:sz w:val="20"/>
                          <w:szCs w:val="20"/>
                        </w:rPr>
                      </w:pPr>
                    </w:p>
                    <w:p w:rsidR="003D77A4" w:rsidRPr="00596FE0" w:rsidRDefault="003D77A4" w:rsidP="003D77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Georgia" w:eastAsiaTheme="majorEastAsia" w:hAnsi="Georgia"/>
                          <w:b/>
                          <w:iCs/>
                          <w:sz w:val="20"/>
                          <w:szCs w:val="20"/>
                        </w:rPr>
                      </w:pPr>
                      <w:r w:rsidRPr="00596FE0">
                        <w:rPr>
                          <w:rFonts w:ascii="Georgia" w:eastAsiaTheme="majorEastAsia" w:hAnsi="Georgia"/>
                          <w:b/>
                          <w:iCs/>
                          <w:sz w:val="20"/>
                          <w:szCs w:val="20"/>
                        </w:rPr>
                        <w:t>CCC Scholarship</w:t>
                      </w:r>
                      <w:r w:rsidR="006F4EF3" w:rsidRPr="00596FE0">
                        <w:rPr>
                          <w:rFonts w:ascii="Georgia" w:eastAsiaTheme="majorEastAsia" w:hAnsi="Georgia"/>
                          <w:b/>
                          <w:iCs/>
                          <w:sz w:val="20"/>
                          <w:szCs w:val="20"/>
                        </w:rPr>
                        <w:t>s</w:t>
                      </w:r>
                      <w:r w:rsidRPr="00596FE0">
                        <w:rPr>
                          <w:rFonts w:ascii="Georgia" w:eastAsiaTheme="majorEastAsia" w:hAnsi="Georgia"/>
                          <w:b/>
                          <w:iCs/>
                          <w:sz w:val="20"/>
                          <w:szCs w:val="20"/>
                        </w:rPr>
                        <w:t xml:space="preserve"> </w:t>
                      </w:r>
                    </w:p>
                    <w:p w:rsidR="003D77A4" w:rsidRPr="008C59F1" w:rsidRDefault="001C11B4" w:rsidP="003D77A4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Georgia" w:eastAsiaTheme="majorEastAsia" w:hAnsi="Georgia"/>
                          <w:iCs/>
                          <w:sz w:val="18"/>
                          <w:szCs w:val="20"/>
                        </w:rPr>
                      </w:pPr>
                      <w:hyperlink r:id="rId15" w:history="1">
                        <w:r w:rsidR="003D77A4" w:rsidRPr="008C59F1">
                          <w:rPr>
                            <w:rStyle w:val="Hyperlink"/>
                            <w:rFonts w:ascii="Georgia" w:eastAsiaTheme="majorEastAsia" w:hAnsi="Georgia"/>
                            <w:iCs/>
                            <w:sz w:val="18"/>
                            <w:szCs w:val="20"/>
                          </w:rPr>
                          <w:t>www.clackamas.edu/Scholarships/</w:t>
                        </w:r>
                      </w:hyperlink>
                    </w:p>
                    <w:p w:rsidR="006F4EF3" w:rsidRDefault="006F4EF3" w:rsidP="003D77A4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Georgia" w:eastAsiaTheme="majorEastAsia" w:hAnsi="Georgia"/>
                          <w:iCs/>
                          <w:sz w:val="18"/>
                          <w:szCs w:val="20"/>
                        </w:rPr>
                      </w:pPr>
                      <w:r w:rsidRPr="008C59F1">
                        <w:rPr>
                          <w:rFonts w:ascii="Georgia" w:eastAsiaTheme="majorEastAsia" w:hAnsi="Georgia"/>
                          <w:iCs/>
                          <w:sz w:val="18"/>
                          <w:szCs w:val="20"/>
                        </w:rPr>
                        <w:t>Three scholarships for only WHS students and then, application is used for additional scholarships at CCC</w:t>
                      </w:r>
                    </w:p>
                    <w:p w:rsidR="00FF1065" w:rsidRDefault="00FF1065" w:rsidP="00FF1065">
                      <w:pPr>
                        <w:pStyle w:val="ListParagraph"/>
                        <w:ind w:left="1440"/>
                        <w:rPr>
                          <w:rFonts w:ascii="Georgia" w:eastAsiaTheme="majorEastAsia" w:hAnsi="Georgia"/>
                          <w:iCs/>
                          <w:sz w:val="18"/>
                          <w:szCs w:val="20"/>
                        </w:rPr>
                      </w:pPr>
                    </w:p>
                    <w:p w:rsidR="00FF1065" w:rsidRPr="001C11B4" w:rsidRDefault="00FF1065" w:rsidP="00FF106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Georgia" w:eastAsiaTheme="majorEastAsia" w:hAnsi="Georgia"/>
                          <w:b/>
                          <w:iCs/>
                          <w:sz w:val="20"/>
                          <w:szCs w:val="20"/>
                        </w:rPr>
                      </w:pPr>
                      <w:r w:rsidRPr="001C11B4">
                        <w:rPr>
                          <w:rFonts w:ascii="Georgia" w:eastAsiaTheme="majorEastAsia" w:hAnsi="Georgia"/>
                          <w:b/>
                          <w:iCs/>
                          <w:sz w:val="20"/>
                          <w:szCs w:val="20"/>
                        </w:rPr>
                        <w:t>PCC Scholarships</w:t>
                      </w:r>
                    </w:p>
                    <w:p w:rsidR="00FF1065" w:rsidRPr="00FF1065" w:rsidRDefault="001C11B4" w:rsidP="00FF1065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</w:pPr>
                      <w:hyperlink r:id="rId16" w:history="1">
                        <w:r w:rsidR="00FF1065" w:rsidRPr="00763F6E">
                          <w:rPr>
                            <w:rStyle w:val="Hyperlink"/>
                            <w:rFonts w:ascii="Georgia" w:eastAsiaTheme="majorEastAsia" w:hAnsi="Georgia"/>
                            <w:iCs/>
                            <w:sz w:val="17"/>
                            <w:szCs w:val="17"/>
                          </w:rPr>
                          <w:t>https://www.pcc.edu/enroll/paying-for-college/scholarships/apply.html</w:t>
                        </w:r>
                      </w:hyperlink>
                      <w:r w:rsidR="00FF1065">
                        <w:rPr>
                          <w:rFonts w:ascii="Georgia" w:eastAsiaTheme="majorEastAsia" w:hAnsi="Georgia"/>
                          <w:iCs/>
                          <w:sz w:val="17"/>
                          <w:szCs w:val="17"/>
                        </w:rPr>
                        <w:t xml:space="preserve"> </w:t>
                      </w:r>
                    </w:p>
                    <w:p w:rsidR="008025B5" w:rsidRPr="00596FE0" w:rsidRDefault="008025B5" w:rsidP="008025B5">
                      <w:pPr>
                        <w:pStyle w:val="ListParagraph"/>
                        <w:ind w:left="1440"/>
                        <w:rPr>
                          <w:rFonts w:ascii="Georgia" w:eastAsiaTheme="majorEastAsia" w:hAnsi="Georgia"/>
                          <w:iCs/>
                          <w:sz w:val="20"/>
                          <w:szCs w:val="20"/>
                        </w:rPr>
                      </w:pPr>
                    </w:p>
                    <w:p w:rsidR="008025B5" w:rsidRPr="00596FE0" w:rsidRDefault="00033A99" w:rsidP="008025B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Georgia" w:eastAsiaTheme="majorEastAsia" w:hAnsi="Georgia"/>
                          <w:b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Georgia" w:eastAsiaTheme="majorEastAsia" w:hAnsi="Georgia"/>
                          <w:b/>
                          <w:iCs/>
                          <w:sz w:val="20"/>
                          <w:szCs w:val="20"/>
                        </w:rPr>
                        <w:t xml:space="preserve">National </w:t>
                      </w:r>
                      <w:r w:rsidR="008025B5" w:rsidRPr="00596FE0">
                        <w:rPr>
                          <w:rFonts w:ascii="Georgia" w:eastAsiaTheme="majorEastAsia" w:hAnsi="Georgia"/>
                          <w:b/>
                          <w:iCs/>
                          <w:sz w:val="20"/>
                          <w:szCs w:val="20"/>
                        </w:rPr>
                        <w:t>Scholarship websites</w:t>
                      </w:r>
                    </w:p>
                    <w:p w:rsidR="008025B5" w:rsidRPr="008C59F1" w:rsidRDefault="001C11B4" w:rsidP="008025B5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Georgia" w:eastAsiaTheme="majorEastAsia" w:hAnsi="Georgia"/>
                          <w:iCs/>
                          <w:sz w:val="18"/>
                          <w:szCs w:val="20"/>
                        </w:rPr>
                      </w:pPr>
                      <w:hyperlink r:id="rId17" w:history="1">
                        <w:r w:rsidR="008025B5" w:rsidRPr="008C59F1">
                          <w:rPr>
                            <w:rStyle w:val="Hyperlink"/>
                            <w:rFonts w:ascii="Georgia" w:eastAsiaTheme="majorEastAsia" w:hAnsi="Georgia"/>
                            <w:iCs/>
                            <w:sz w:val="18"/>
                            <w:szCs w:val="20"/>
                          </w:rPr>
                          <w:t>http://www.finaid.org/</w:t>
                        </w:r>
                      </w:hyperlink>
                    </w:p>
                    <w:p w:rsidR="008025B5" w:rsidRPr="008C59F1" w:rsidRDefault="001C11B4" w:rsidP="008025B5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Georgia" w:eastAsiaTheme="majorEastAsia" w:hAnsi="Georgia"/>
                          <w:iCs/>
                          <w:sz w:val="16"/>
                          <w:szCs w:val="18"/>
                        </w:rPr>
                      </w:pPr>
                      <w:hyperlink r:id="rId18" w:history="1">
                        <w:r w:rsidR="008025B5" w:rsidRPr="008C59F1">
                          <w:rPr>
                            <w:rStyle w:val="Hyperlink"/>
                            <w:rFonts w:ascii="Georgia" w:eastAsiaTheme="majorEastAsia" w:hAnsi="Georgia"/>
                            <w:iCs/>
                            <w:sz w:val="18"/>
                            <w:szCs w:val="20"/>
                          </w:rPr>
                          <w:t>http://www.fastweb.com/</w:t>
                        </w:r>
                      </w:hyperlink>
                      <w:r w:rsidR="008025B5" w:rsidRPr="008C59F1">
                        <w:rPr>
                          <w:rFonts w:ascii="Georgia" w:eastAsiaTheme="majorEastAsia" w:hAnsi="Georgia"/>
                          <w:iCs/>
                          <w:sz w:val="16"/>
                          <w:szCs w:val="18"/>
                        </w:rPr>
                        <w:t xml:space="preserve"> </w:t>
                      </w:r>
                    </w:p>
                    <w:p w:rsidR="003D77A4" w:rsidRPr="003D77A4" w:rsidRDefault="003D77A4" w:rsidP="003D77A4">
                      <w:pPr>
                        <w:rPr>
                          <w:rFonts w:ascii="Georgia" w:eastAsiaTheme="majorEastAsia" w:hAnsi="Georgia"/>
                          <w:iCs/>
                          <w:sz w:val="20"/>
                          <w:szCs w:val="20"/>
                        </w:rPr>
                      </w:pPr>
                    </w:p>
                    <w:p w:rsidR="00525BAF" w:rsidRPr="0004442A" w:rsidRDefault="00525BAF" w:rsidP="00F803A2">
                      <w:pPr>
                        <w:pStyle w:val="ListParagraph"/>
                        <w:rPr>
                          <w:rFonts w:ascii="Georgia" w:eastAsiaTheme="majorEastAsia" w:hAnsi="Georgia"/>
                          <w:iCs/>
                          <w:sz w:val="20"/>
                          <w:szCs w:val="20"/>
                        </w:rPr>
                      </w:pPr>
                    </w:p>
                    <w:p w:rsidR="00525BAF" w:rsidRDefault="00525BAF" w:rsidP="00F803A2"/>
                  </w:txbxContent>
                </v:textbox>
              </v:shape>
            </w:pict>
          </mc:Fallback>
        </mc:AlternateContent>
      </w:r>
    </w:p>
    <w:sectPr w:rsidR="00F803A2" w:rsidRPr="00F803A2" w:rsidSect="00F803A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84305"/>
    <w:multiLevelType w:val="hybridMultilevel"/>
    <w:tmpl w:val="274CD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3C0497"/>
    <w:multiLevelType w:val="hybridMultilevel"/>
    <w:tmpl w:val="77986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6160D1"/>
    <w:multiLevelType w:val="hybridMultilevel"/>
    <w:tmpl w:val="87A2E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D5655F"/>
    <w:multiLevelType w:val="hybridMultilevel"/>
    <w:tmpl w:val="F4E0E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3A2"/>
    <w:rsid w:val="00003137"/>
    <w:rsid w:val="000155B8"/>
    <w:rsid w:val="00032F5C"/>
    <w:rsid w:val="00033A99"/>
    <w:rsid w:val="000B1699"/>
    <w:rsid w:val="000B73A5"/>
    <w:rsid w:val="00134DC4"/>
    <w:rsid w:val="001C11B4"/>
    <w:rsid w:val="002F7ACD"/>
    <w:rsid w:val="00353CD3"/>
    <w:rsid w:val="003D77A4"/>
    <w:rsid w:val="0041525D"/>
    <w:rsid w:val="00490DC4"/>
    <w:rsid w:val="004B3FD1"/>
    <w:rsid w:val="004E5D99"/>
    <w:rsid w:val="00525BAF"/>
    <w:rsid w:val="00596FE0"/>
    <w:rsid w:val="005971BC"/>
    <w:rsid w:val="005B30DA"/>
    <w:rsid w:val="005C0620"/>
    <w:rsid w:val="005F71FE"/>
    <w:rsid w:val="00624CF7"/>
    <w:rsid w:val="00662A4A"/>
    <w:rsid w:val="006901CC"/>
    <w:rsid w:val="00697B90"/>
    <w:rsid w:val="006F2150"/>
    <w:rsid w:val="006F4EF3"/>
    <w:rsid w:val="00727678"/>
    <w:rsid w:val="007F6F65"/>
    <w:rsid w:val="008025B5"/>
    <w:rsid w:val="00802761"/>
    <w:rsid w:val="00826C37"/>
    <w:rsid w:val="008461FC"/>
    <w:rsid w:val="0086049D"/>
    <w:rsid w:val="008955D1"/>
    <w:rsid w:val="008C59F1"/>
    <w:rsid w:val="0093746E"/>
    <w:rsid w:val="00A83A0F"/>
    <w:rsid w:val="00A87429"/>
    <w:rsid w:val="00AA78BB"/>
    <w:rsid w:val="00AB0F92"/>
    <w:rsid w:val="00B84214"/>
    <w:rsid w:val="00B87996"/>
    <w:rsid w:val="00BD63B1"/>
    <w:rsid w:val="00C00049"/>
    <w:rsid w:val="00C0508F"/>
    <w:rsid w:val="00C12726"/>
    <w:rsid w:val="00C508A9"/>
    <w:rsid w:val="00C63D9F"/>
    <w:rsid w:val="00CA4E83"/>
    <w:rsid w:val="00CB7112"/>
    <w:rsid w:val="00D525C2"/>
    <w:rsid w:val="00E67202"/>
    <w:rsid w:val="00ED296F"/>
    <w:rsid w:val="00ED6999"/>
    <w:rsid w:val="00F803A2"/>
    <w:rsid w:val="00F91A6C"/>
    <w:rsid w:val="00FF1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AE6AE"/>
  <w15:docId w15:val="{E0B27D51-B978-44CC-AD22-B992B84D1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9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03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3A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803A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25BAF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5B30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egonstudentaid.gov/" TargetMode="External"/><Relationship Id="rId13" Type="http://schemas.openxmlformats.org/officeDocument/2006/relationships/hyperlink" Target="http://www.fastweb.com/" TargetMode="External"/><Relationship Id="rId18" Type="http://schemas.openxmlformats.org/officeDocument/2006/relationships/hyperlink" Target="http://www.fastweb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afsa.ed.gov/" TargetMode="External"/><Relationship Id="rId12" Type="http://schemas.openxmlformats.org/officeDocument/2006/relationships/hyperlink" Target="http://www.finaid.org/" TargetMode="External"/><Relationship Id="rId17" Type="http://schemas.openxmlformats.org/officeDocument/2006/relationships/hyperlink" Target="http://www.finaid.org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cc.edu/enroll/paying-for-college/scholarships/apply.htm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oregonstudentaid.gov/" TargetMode="External"/><Relationship Id="rId11" Type="http://schemas.openxmlformats.org/officeDocument/2006/relationships/hyperlink" Target="https://www.pcc.edu/enroll/paying-for-college/scholarships/apply.html" TargetMode="External"/><Relationship Id="rId5" Type="http://schemas.openxmlformats.org/officeDocument/2006/relationships/hyperlink" Target="https://fafsa.ed.gov/" TargetMode="External"/><Relationship Id="rId15" Type="http://schemas.openxmlformats.org/officeDocument/2006/relationships/hyperlink" Target="http://www.clackamas.edu/Scholarships/" TargetMode="External"/><Relationship Id="rId10" Type="http://schemas.openxmlformats.org/officeDocument/2006/relationships/hyperlink" Target="http://www.clackamas.edu/Scholarships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oregonstudentaid.gov/" TargetMode="External"/><Relationship Id="rId14" Type="http://schemas.openxmlformats.org/officeDocument/2006/relationships/hyperlink" Target="http://www.oregonstudentaid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Linn - Wilsonville Schools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WVHS_Teacher</dc:creator>
  <cp:keywords/>
  <dc:description/>
  <cp:lastModifiedBy>Wildcat</cp:lastModifiedBy>
  <cp:revision>3</cp:revision>
  <dcterms:created xsi:type="dcterms:W3CDTF">2020-10-05T22:07:00Z</dcterms:created>
  <dcterms:modified xsi:type="dcterms:W3CDTF">2020-10-05T22:08:00Z</dcterms:modified>
</cp:coreProperties>
</file>