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E283" w14:textId="6D1E6B0D" w:rsidR="00BB0D5A" w:rsidRPr="00A67865" w:rsidRDefault="00DB64B9" w:rsidP="00483AA8">
      <w:pPr>
        <w:pStyle w:val="Default"/>
        <w:rPr>
          <w:sz w:val="36"/>
          <w:szCs w:val="36"/>
          <w:lang w:val="it-IT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481740" wp14:editId="05FED1B1">
                <wp:simplePos x="0" y="0"/>
                <wp:positionH relativeFrom="column">
                  <wp:posOffset>-271780</wp:posOffset>
                </wp:positionH>
                <wp:positionV relativeFrom="paragraph">
                  <wp:posOffset>-404495</wp:posOffset>
                </wp:positionV>
                <wp:extent cx="5029200" cy="10812780"/>
                <wp:effectExtent l="0" t="0" r="0" b="0"/>
                <wp:wrapNone/>
                <wp:docPr id="4268099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10812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9DFD2A" w14:textId="021A15A7" w:rsidR="00A67865" w:rsidRPr="00220221" w:rsidRDefault="00570BB8" w:rsidP="00220221">
                            <w:pPr>
                              <w:jc w:val="center"/>
                              <w:rPr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220221">
                              <w:rPr>
                                <w:sz w:val="30"/>
                                <w:szCs w:val="30"/>
                                <w:lang w:val="en-US"/>
                              </w:rPr>
                              <w:t>Press Release</w:t>
                            </w:r>
                          </w:p>
                          <w:p w14:paraId="4FBE3DDB" w14:textId="77777777" w:rsidR="00570BB8" w:rsidRPr="00220221" w:rsidRDefault="00570BB8" w:rsidP="00220221">
                            <w:pPr>
                              <w:jc w:val="center"/>
                              <w:rPr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220221">
                              <w:rPr>
                                <w:sz w:val="30"/>
                                <w:szCs w:val="30"/>
                                <w:lang w:val="en-US"/>
                              </w:rPr>
                              <w:t>FOR IMMEDIATE RELEASE</w:t>
                            </w:r>
                          </w:p>
                          <w:p w14:paraId="3EF5AF26" w14:textId="77777777" w:rsidR="00220221" w:rsidRPr="00342052" w:rsidRDefault="00220221" w:rsidP="00220221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 xml:space="preserve">Canadian School of Florence Launches Italy’s First </w:t>
                            </w:r>
                            <w:r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br/>
                            </w:r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Legally Recognized Dual Diploma: O</w:t>
                            </w:r>
                            <w:r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 xml:space="preserve">ntario Secondary </w:t>
                            </w:r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 xml:space="preserve">chool </w:t>
                            </w:r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iploma</w:t>
                            </w:r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 xml:space="preserve"> + </w:t>
                            </w:r>
                            <w:proofErr w:type="spellStart"/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Liceo</w:t>
                            </w:r>
                            <w:proofErr w:type="spellEnd"/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delle</w:t>
                            </w:r>
                            <w:proofErr w:type="spellEnd"/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Scienze</w:t>
                            </w:r>
                            <w:proofErr w:type="spellEnd"/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42052"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Umane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212121"/>
                                <w:sz w:val="30"/>
                                <w:szCs w:val="30"/>
                                <w:lang w:val="en-US"/>
                              </w:rPr>
                              <w:t>paritario</w:t>
                            </w:r>
                            <w:proofErr w:type="spellEnd"/>
                          </w:p>
                          <w:p w14:paraId="75D819FC" w14:textId="35E3D4D6" w:rsidR="000C16BB" w:rsidRPr="00860D84" w:rsidRDefault="00DB64B9" w:rsidP="000C16BB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Florence, Italy, </w:t>
                            </w:r>
                            <w:r w:rsidR="000C16BB"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August 6, 2025 —</w:t>
                            </w:r>
                            <w:r w:rsidR="000C16BB"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The Canadian School of Florence has received official recognition as a </w:t>
                            </w:r>
                            <w:proofErr w:type="spellStart"/>
                            <w:r w:rsidR="000C16BB"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Scuola</w:t>
                            </w:r>
                            <w:proofErr w:type="spellEnd"/>
                            <w:r w:rsidR="000C16BB"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C16BB"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Paritaria</w:t>
                            </w:r>
                            <w:proofErr w:type="spellEnd"/>
                            <w:r w:rsidR="000C16BB"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 (government-accredited school) for the High School level (upper secondary school) from the Italian Ministry of Education and Merit.</w:t>
                            </w:r>
                            <w:r w:rsidR="000C16BB"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  <w:t>All other school levels—Preschool, Primary, and Lower Secondary—had already been recognized as </w:t>
                            </w:r>
                            <w:proofErr w:type="spellStart"/>
                            <w:r w:rsidR="000C16BB"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paritari</w:t>
                            </w:r>
                            <w:proofErr w:type="spellEnd"/>
                            <w:r w:rsidR="000C16BB"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. With this latest recognition, the circle is complete: CSF becomes a fully accredited </w:t>
                            </w:r>
                            <w:proofErr w:type="spellStart"/>
                            <w:r w:rsidR="000C16BB"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Scuola</w:t>
                            </w:r>
                            <w:proofErr w:type="spellEnd"/>
                            <w:r w:rsidR="000C16BB"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C16BB"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Paritaria</w:t>
                            </w:r>
                            <w:proofErr w:type="spellEnd"/>
                            <w:r w:rsidR="000C16BB"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, capable of offering an entire legally recognized academic path in Italy, from early childhood to graduation.</w:t>
                            </w:r>
                          </w:p>
                          <w:p w14:paraId="399C7E50" w14:textId="0E68DD13" w:rsidR="000C16BB" w:rsidRPr="00DB64B9" w:rsidRDefault="000C16BB" w:rsidP="00DB64B9">
                            <w:pPr>
                              <w:spacing w:before="100" w:beforeAutospacing="1" w:after="100" w:afterAutospacing="1"/>
                              <w:outlineLvl w:val="2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The First </w:t>
                            </w:r>
                            <w:proofErr w:type="gramStart"/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Italian-Canadian</w:t>
                            </w:r>
                            <w:proofErr w:type="gramEnd"/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Dual Diploma Program in Italy Is Born</w:t>
                            </w:r>
                            <w:r w:rsidR="00DB64B9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Starting from September 2025, CSF will launch a unique educational pathway in Italy, officially integrating two diplomas recognized by two Ministries of Education:</w:t>
                            </w:r>
                          </w:p>
                          <w:p w14:paraId="43A69F26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The Italian diploma from the </w:t>
                            </w:r>
                            <w:proofErr w:type="spellStart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Liceo</w:t>
                            </w:r>
                            <w:proofErr w:type="spellEnd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delle</w:t>
                            </w:r>
                            <w:proofErr w:type="spellEnd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Scienze</w:t>
                            </w:r>
                            <w:proofErr w:type="spellEnd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Umane</w:t>
                            </w:r>
                            <w:proofErr w:type="spellEnd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 – Economic and Social option (MIUR</w:t>
                            </w:r>
                            <w:proofErr w:type="gramStart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);</w:t>
                            </w:r>
                            <w:proofErr w:type="gramEnd"/>
                          </w:p>
                          <w:p w14:paraId="6A3457B5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2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The Canadian Ontario Secondary School Diploma (OSSD), issued by the Ministry of Education of Ontario, Canada.</w:t>
                            </w:r>
                          </w:p>
                          <w:p w14:paraId="5C592A32" w14:textId="7BFD6C25" w:rsidR="000C16BB" w:rsidRPr="00DB64B9" w:rsidRDefault="000C16BB" w:rsidP="00DB64B9">
                            <w:pPr>
                              <w:spacing w:before="100" w:beforeAutospacing="1" w:after="100" w:afterAutospacing="1"/>
                              <w:outlineLvl w:val="2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Two Diplomas, Double the Opportunities</w:t>
                            </w:r>
                            <w:r w:rsidR="00DB64B9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Students who complete this program will receive two official diplomas, recognized in Italy and worldwide:</w:t>
                            </w:r>
                          </w:p>
                          <w:p w14:paraId="63B4955B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The Italian diploma, granting access to all Italian </w:t>
                            </w:r>
                            <w:proofErr w:type="gramStart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universities;</w:t>
                            </w:r>
                            <w:proofErr w:type="gramEnd"/>
                          </w:p>
                          <w:p w14:paraId="21D2B20E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The Canadian OSSD, valid for access to top universities in Europe, North America, and globally.</w:t>
                            </w:r>
                          </w:p>
                          <w:p w14:paraId="2B058F71" w14:textId="77777777" w:rsidR="000C16BB" w:rsidRPr="00860D84" w:rsidRDefault="000C16BB" w:rsidP="000C16BB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With two fully valid and internationally recognized diplomas, every student has double the real opportunities to access the university of their dreams—whether in Italy or abroad.</w:t>
                            </w:r>
                          </w:p>
                          <w:p w14:paraId="6E6847A2" w14:textId="3854C956" w:rsidR="000C16BB" w:rsidRPr="00DB64B9" w:rsidRDefault="000C16BB" w:rsidP="00DB64B9">
                            <w:pPr>
                              <w:spacing w:before="100" w:beforeAutospacing="1" w:after="100" w:afterAutospacing="1"/>
                              <w:outlineLvl w:val="2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Canadian Educational Excellence Confirmed by PISA Results</w:t>
                            </w:r>
                            <w:r w:rsidR="00DB64B9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The Canadian model has ranked among the world’s top education systems for years. In the 2022 PISA results, Canadian students placed among the global elite:</w:t>
                            </w:r>
                          </w:p>
                          <w:p w14:paraId="31910FBB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In the top 10 overall among 80+ countries (average score: ~516</w:t>
                            </w:r>
                            <w:proofErr w:type="gramStart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);</w:t>
                            </w:r>
                            <w:proofErr w:type="gramEnd"/>
                          </w:p>
                          <w:p w14:paraId="251558C5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Far above the OECD average in mathematics, science, and </w:t>
                            </w:r>
                            <w:proofErr w:type="gramStart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reading;</w:t>
                            </w:r>
                            <w:proofErr w:type="gramEnd"/>
                          </w:p>
                          <w:p w14:paraId="3EFB3D41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Low levels of educational inequality, with strong results even among students from disadvantaged backgrounds.</w:t>
                            </w:r>
                          </w:p>
                          <w:p w14:paraId="4769CF96" w14:textId="77777777" w:rsidR="000C16BB" w:rsidRPr="00860D84" w:rsidRDefault="000C16BB" w:rsidP="000C16BB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These outcomes confirm the effectiveness and quality of the Canadian system, recognized globally as a benchmark model.</w:t>
                            </w:r>
                          </w:p>
                          <w:p w14:paraId="414D99B0" w14:textId="77777777" w:rsidR="000C16BB" w:rsidRPr="00860D84" w:rsidRDefault="000C16BB" w:rsidP="000C16BB">
                            <w:pPr>
                              <w:spacing w:before="100" w:beforeAutospacing="1" w:after="100" w:afterAutospacing="1"/>
                              <w:outlineLvl w:val="2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An Integrated and Unprecedented Educational Journey</w:t>
                            </w:r>
                          </w:p>
                          <w:p w14:paraId="590DD9DD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The first </w:t>
                            </w:r>
                            <w:proofErr w:type="spellStart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paritario</w:t>
                            </w:r>
                            <w:proofErr w:type="spellEnd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 Italian program with dual ministerial recognition (Italy + Canada)</w:t>
                            </w:r>
                          </w:p>
                          <w:p w14:paraId="036BE6D4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 solid, modern education that combines the deep-rooted Italian </w:t>
                            </w:r>
                            <w:proofErr w:type="spellStart"/>
                            <w:r w:rsidRPr="00860D8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liceo</w:t>
                            </w:r>
                            <w:proofErr w:type="spellEnd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 tradition with the practical, effective, and international approach of the Canadian system</w:t>
                            </w:r>
                          </w:p>
                          <w:p w14:paraId="5D8309F0" w14:textId="77777777" w:rsidR="000C16BB" w:rsidRPr="00860D84" w:rsidRDefault="000C16BB" w:rsidP="000C16BB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Two official diplomas, each with full legal validity in Italy and abroad</w:t>
                            </w:r>
                          </w:p>
                          <w:p w14:paraId="3892E28F" w14:textId="1B0FE7B8" w:rsidR="00A67865" w:rsidRPr="00860D84" w:rsidRDefault="000C16BB" w:rsidP="000C16BB">
                            <w:pPr>
                              <w:numPr>
                                <w:ilvl w:val="0"/>
                                <w:numId w:val="5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A bilingual, multidisciplinary path </w:t>
                            </w:r>
                            <w:proofErr w:type="gramStart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open</w:t>
                            </w:r>
                            <w:proofErr w:type="gramEnd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 to the world and the future</w:t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</w:t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860D84">
                              <w:rPr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           </w:t>
                            </w:r>
                            <w:r w:rsidRPr="00860D84">
                              <w:rPr>
                                <w:sz w:val="16"/>
                                <w:szCs w:val="16"/>
                                <w:lang w:val="en-US"/>
                              </w:rPr>
                              <w:t>Pag.1/2</w:t>
                            </w:r>
                          </w:p>
                          <w:p w14:paraId="34373C07" w14:textId="3F33EEF9" w:rsidR="000C16BB" w:rsidRPr="00860D84" w:rsidRDefault="000C16BB" w:rsidP="000C16BB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8174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21.4pt;margin-top:-31.85pt;width:396pt;height:85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0BZJLwIAAFYEAAAOAAAAZHJzL2Uyb0RvYy54bWysVN9v2jAQfp+0/8Hy+0jCoKURoWJUTJNQ&#13;&#10;W4lOfTaOTSI5Ps82JOyv39kJhXV7mvbi3PnO9+P77jK/7xpFjsK6GnRBs1FKidAcylrvC/r9Zf1p&#13;&#10;RonzTJdMgRYFPQlH7xcfP8xbk4sxVKBKYQkG0S5vTUEr702eJI5XomFuBEZoNEqwDfOo2n1SWtZi&#13;&#10;9EYl4zS9SVqwpbHAhXN4+9Ab6SLGl1Jw/ySlE56ogmJtPp42nrtwJos5y/eWmarmQxnsH6poWK0x&#13;&#10;6VuoB+YZOdj6j1BNzS04kH7EoUlAypqL2AN2k6XvutlWzIjYC4LjzBtM7v+F5Y/HrXm2xHdfoEMC&#13;&#10;AyCtcbnDy9BPJ20TvlgpQTtCeHqDTXSecLycpuM75IISjrYsnWXj21lENrm8N9b5rwIaEoSCWiQm&#13;&#10;4sWOG+cxJ7qeXUI6B6ou17VSUQnDIFbKkiNDGpWPVeKL37yUJm1Bbz5P0xhYQ3jeR1YaE1y6CpLv&#13;&#10;dt3Q6g7KEyJgoR8OZ/i6xiI3zPlnZnEasDOccP+Eh1SASWCQKKnA/vzbffBHktBKSYvTVVD348Cs&#13;&#10;oER900jfXTaZhHGMymR6O0bFXlt21xZ9aFaAnWe4S4ZHMfh7dRalheYVF2EZsqKJaY65C+rP4sr3&#13;&#10;M4+LxMVyGZ1wAA3zG701PIQOSAcKXrpXZs3Ak0eOH+E8hyx/R1fvG15qWB48yDpyGQDuUR1wx+GN&#13;&#10;FA+LFrbjWo9el9/B4hcAAAD//wMAUEsDBBQABgAIAAAAIQCUcTPv6AAAABEBAAAPAAAAZHJzL2Rv&#13;&#10;d25yZXYueG1sTI9PT8MwDMXvSHyHyEhc0JauHS3rmk6IvxI3VmDaLWu8tlqTVE3Wlm+POcHFsuXn&#13;&#10;59/LNpNu2YC9a6wRsJgHwNCUVjWmEvBRPM/ugDkvjZKtNSjgGx1s8suLTKbKjuYdh62vGJkYl0oB&#13;&#10;tfddyrkra9TSzW2HhnZH22vpaewrrno5krlueRgEMdeyMfShlh0+1FietmctYH9T7d7c9PI5RrdR&#13;&#10;9/Q6FMmXKoS4vpoe11Tu18A8Tv7vAn4zED/kBHawZ6McawXMliHxe2riKAFGimS5CoEdSBpHqwXw&#13;&#10;POP/k+Q/AAAA//8DAFBLAQItABQABgAIAAAAIQC2gziS/gAAAOEBAAATAAAAAAAAAAAAAAAAAAAA&#13;&#10;AABbQ29udGVudF9UeXBlc10ueG1sUEsBAi0AFAAGAAgAAAAhADj9If/WAAAAlAEAAAsAAAAAAAAA&#13;&#10;AAAAAAAALwEAAF9yZWxzLy5yZWxzUEsBAi0AFAAGAAgAAAAhAFDQFkkvAgAAVgQAAA4AAAAAAAAA&#13;&#10;AAAAAAAALgIAAGRycy9lMm9Eb2MueG1sUEsBAi0AFAAGAAgAAAAhAJRxM+/oAAAAEQEAAA8AAAAA&#13;&#10;AAAAAAAAAAAAiQQAAGRycy9kb3ducmV2LnhtbFBLBQYAAAAABAAEAPMAAACeBQAAAAA=&#13;&#10;" fillcolor="white [3201]" stroked="f" strokeweight=".5pt">
                <v:textbox>
                  <w:txbxContent>
                    <w:p w14:paraId="0B9DFD2A" w14:textId="021A15A7" w:rsidR="00A67865" w:rsidRPr="00220221" w:rsidRDefault="00570BB8" w:rsidP="00220221">
                      <w:pPr>
                        <w:jc w:val="center"/>
                        <w:rPr>
                          <w:sz w:val="30"/>
                          <w:szCs w:val="30"/>
                          <w:lang w:val="en-US"/>
                        </w:rPr>
                      </w:pPr>
                      <w:r w:rsidRPr="00220221">
                        <w:rPr>
                          <w:sz w:val="30"/>
                          <w:szCs w:val="30"/>
                          <w:lang w:val="en-US"/>
                        </w:rPr>
                        <w:t>Press Release</w:t>
                      </w:r>
                    </w:p>
                    <w:p w14:paraId="4FBE3DDB" w14:textId="77777777" w:rsidR="00570BB8" w:rsidRPr="00220221" w:rsidRDefault="00570BB8" w:rsidP="00220221">
                      <w:pPr>
                        <w:jc w:val="center"/>
                        <w:rPr>
                          <w:sz w:val="30"/>
                          <w:szCs w:val="30"/>
                          <w:lang w:val="en-US"/>
                        </w:rPr>
                      </w:pPr>
                      <w:r w:rsidRPr="00220221">
                        <w:rPr>
                          <w:sz w:val="30"/>
                          <w:szCs w:val="30"/>
                          <w:lang w:val="en-US"/>
                        </w:rPr>
                        <w:t>FOR IMMEDIATE RELEASE</w:t>
                      </w:r>
                    </w:p>
                    <w:p w14:paraId="3EF5AF26" w14:textId="77777777" w:rsidR="00220221" w:rsidRPr="00342052" w:rsidRDefault="00220221" w:rsidP="00220221">
                      <w:pPr>
                        <w:spacing w:before="100" w:beforeAutospacing="1" w:after="100" w:afterAutospacing="1"/>
                        <w:jc w:val="center"/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</w:pPr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 xml:space="preserve">Canadian School of Florence Launches Italy’s First </w:t>
                      </w:r>
                      <w:r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br/>
                      </w:r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Legally Recognized Dual Diploma: O</w:t>
                      </w:r>
                      <w:r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 xml:space="preserve">ntario Secondary </w:t>
                      </w:r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S</w:t>
                      </w:r>
                      <w:r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 xml:space="preserve">chool </w:t>
                      </w:r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D</w:t>
                      </w:r>
                      <w:r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iploma</w:t>
                      </w:r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 xml:space="preserve"> + </w:t>
                      </w:r>
                      <w:proofErr w:type="spellStart"/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Liceo</w:t>
                      </w:r>
                      <w:proofErr w:type="spellEnd"/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proofErr w:type="spellStart"/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delle</w:t>
                      </w:r>
                      <w:proofErr w:type="spellEnd"/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proofErr w:type="spellStart"/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Scienze</w:t>
                      </w:r>
                      <w:proofErr w:type="spellEnd"/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proofErr w:type="spellStart"/>
                      <w:r w:rsidRPr="00342052"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Umane</w:t>
                      </w:r>
                      <w:proofErr w:type="spellEnd"/>
                      <w:r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212121"/>
                          <w:sz w:val="30"/>
                          <w:szCs w:val="30"/>
                          <w:lang w:val="en-US"/>
                        </w:rPr>
                        <w:t>paritario</w:t>
                      </w:r>
                      <w:proofErr w:type="spellEnd"/>
                    </w:p>
                    <w:p w14:paraId="75D819FC" w14:textId="35E3D4D6" w:rsidR="000C16BB" w:rsidRPr="00860D84" w:rsidRDefault="00DB64B9" w:rsidP="000C16BB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Florence, Italy, </w:t>
                      </w:r>
                      <w:r w:rsidR="000C16BB"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August 6, 2025 —</w:t>
                      </w:r>
                      <w:r w:rsidR="000C16BB"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The Canadian School of Florence has received official recognition as a </w:t>
                      </w:r>
                      <w:proofErr w:type="spellStart"/>
                      <w:r w:rsidR="000C16BB"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Scuola</w:t>
                      </w:r>
                      <w:proofErr w:type="spellEnd"/>
                      <w:r w:rsidR="000C16BB"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0C16BB"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Paritaria</w:t>
                      </w:r>
                      <w:proofErr w:type="spellEnd"/>
                      <w:r w:rsidR="000C16BB"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 (government-accredited school) for the High School level (upper secondary school) from the Italian Ministry of Education and Merit.</w:t>
                      </w:r>
                      <w:r w:rsidR="000C16BB"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  <w:t>All other school levels—Preschool, Primary, and Lower Secondary—had already been recognized as </w:t>
                      </w:r>
                      <w:proofErr w:type="spellStart"/>
                      <w:r w:rsidR="000C16BB"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paritari</w:t>
                      </w:r>
                      <w:proofErr w:type="spellEnd"/>
                      <w:r w:rsidR="000C16BB"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. With this latest recognition, the circle is complete: CSF becomes a fully accredited </w:t>
                      </w:r>
                      <w:proofErr w:type="spellStart"/>
                      <w:r w:rsidR="000C16BB"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Scuola</w:t>
                      </w:r>
                      <w:proofErr w:type="spellEnd"/>
                      <w:r w:rsidR="000C16BB"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="000C16BB"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Paritaria</w:t>
                      </w:r>
                      <w:proofErr w:type="spellEnd"/>
                      <w:r w:rsidR="000C16BB"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, capable of offering an entire legally recognized academic path in Italy, from early childhood to graduation.</w:t>
                      </w:r>
                    </w:p>
                    <w:p w14:paraId="399C7E50" w14:textId="0E68DD13" w:rsidR="000C16BB" w:rsidRPr="00DB64B9" w:rsidRDefault="000C16BB" w:rsidP="00DB64B9">
                      <w:pPr>
                        <w:spacing w:before="100" w:beforeAutospacing="1" w:after="100" w:afterAutospacing="1"/>
                        <w:outlineLvl w:val="2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The First </w:t>
                      </w:r>
                      <w:proofErr w:type="gramStart"/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Italian-Canadian</w:t>
                      </w:r>
                      <w:proofErr w:type="gramEnd"/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Dual Diploma Program in Italy Is Born</w:t>
                      </w:r>
                      <w:r w:rsidR="00DB64B9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Starting from September 2025, CSF will launch a unique educational pathway in Italy, officially integrating two diplomas recognized by two Ministries of Education:</w:t>
                      </w:r>
                    </w:p>
                    <w:p w14:paraId="43A69F26" w14:textId="77777777" w:rsidR="000C16BB" w:rsidRPr="00860D84" w:rsidRDefault="000C16BB" w:rsidP="000C16BB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The Italian diploma from the </w:t>
                      </w:r>
                      <w:proofErr w:type="spellStart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Liceo</w:t>
                      </w:r>
                      <w:proofErr w:type="spellEnd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delle</w:t>
                      </w:r>
                      <w:proofErr w:type="spellEnd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Scienze</w:t>
                      </w:r>
                      <w:proofErr w:type="spellEnd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Umane</w:t>
                      </w:r>
                      <w:proofErr w:type="spellEnd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 – Economic and Social option (MIUR</w:t>
                      </w:r>
                      <w:proofErr w:type="gramStart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);</w:t>
                      </w:r>
                      <w:proofErr w:type="gramEnd"/>
                    </w:p>
                    <w:p w14:paraId="6A3457B5" w14:textId="77777777" w:rsidR="000C16BB" w:rsidRPr="00860D84" w:rsidRDefault="000C16BB" w:rsidP="000C16BB">
                      <w:pPr>
                        <w:numPr>
                          <w:ilvl w:val="0"/>
                          <w:numId w:val="2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The Canadian Ontario Secondary School Diploma (OSSD), issued by the Ministry of Education of Ontario, Canada.</w:t>
                      </w:r>
                    </w:p>
                    <w:p w14:paraId="5C592A32" w14:textId="7BFD6C25" w:rsidR="000C16BB" w:rsidRPr="00DB64B9" w:rsidRDefault="000C16BB" w:rsidP="00DB64B9">
                      <w:pPr>
                        <w:spacing w:before="100" w:beforeAutospacing="1" w:after="100" w:afterAutospacing="1"/>
                        <w:outlineLvl w:val="2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Two Diplomas, Double the Opportunities</w:t>
                      </w:r>
                      <w:r w:rsidR="00DB64B9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Students who complete this program will receive two official diplomas, recognized in Italy and worldwide:</w:t>
                      </w:r>
                    </w:p>
                    <w:p w14:paraId="63B4955B" w14:textId="77777777" w:rsidR="000C16BB" w:rsidRPr="00860D84" w:rsidRDefault="000C16BB" w:rsidP="000C16BB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The Italian diploma, granting access to all Italian </w:t>
                      </w:r>
                      <w:proofErr w:type="gramStart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universities;</w:t>
                      </w:r>
                      <w:proofErr w:type="gramEnd"/>
                    </w:p>
                    <w:p w14:paraId="21D2B20E" w14:textId="77777777" w:rsidR="000C16BB" w:rsidRPr="00860D84" w:rsidRDefault="000C16BB" w:rsidP="000C16BB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The Canadian OSSD, valid for access to top universities in Europe, North America, and globally.</w:t>
                      </w:r>
                    </w:p>
                    <w:p w14:paraId="2B058F71" w14:textId="77777777" w:rsidR="000C16BB" w:rsidRPr="00860D84" w:rsidRDefault="000C16BB" w:rsidP="000C16BB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With two fully valid and internationally recognized diplomas, every student has double the real opportunities to access the university of their dreams—whether in Italy or abroad.</w:t>
                      </w:r>
                    </w:p>
                    <w:p w14:paraId="6E6847A2" w14:textId="3854C956" w:rsidR="000C16BB" w:rsidRPr="00DB64B9" w:rsidRDefault="000C16BB" w:rsidP="00DB64B9">
                      <w:pPr>
                        <w:spacing w:before="100" w:beforeAutospacing="1" w:after="100" w:afterAutospacing="1"/>
                        <w:outlineLvl w:val="2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Canadian Educational Excellence Confirmed by PISA Results</w:t>
                      </w:r>
                      <w:r w:rsidR="00DB64B9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The Canadian model has ranked among the world’s top education systems for years. In the 2022 PISA results, Canadian students placed among the global elite:</w:t>
                      </w:r>
                    </w:p>
                    <w:p w14:paraId="31910FBB" w14:textId="77777777" w:rsidR="000C16BB" w:rsidRPr="00860D84" w:rsidRDefault="000C16BB" w:rsidP="000C16BB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In the top 10 overall among 80+ countries (average score: ~516</w:t>
                      </w:r>
                      <w:proofErr w:type="gramStart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);</w:t>
                      </w:r>
                      <w:proofErr w:type="gramEnd"/>
                    </w:p>
                    <w:p w14:paraId="251558C5" w14:textId="77777777" w:rsidR="000C16BB" w:rsidRPr="00860D84" w:rsidRDefault="000C16BB" w:rsidP="000C16BB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Far above the OECD average in mathematics, science, and </w:t>
                      </w:r>
                      <w:proofErr w:type="gramStart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reading;</w:t>
                      </w:r>
                      <w:proofErr w:type="gramEnd"/>
                    </w:p>
                    <w:p w14:paraId="3EFB3D41" w14:textId="77777777" w:rsidR="000C16BB" w:rsidRPr="00860D84" w:rsidRDefault="000C16BB" w:rsidP="000C16BB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Low levels of educational inequality, with strong results even among students from disadvantaged backgrounds.</w:t>
                      </w:r>
                    </w:p>
                    <w:p w14:paraId="4769CF96" w14:textId="77777777" w:rsidR="000C16BB" w:rsidRPr="00860D84" w:rsidRDefault="000C16BB" w:rsidP="000C16BB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These outcomes confirm the effectiveness and quality of the Canadian system, recognized globally as a benchmark model.</w:t>
                      </w:r>
                    </w:p>
                    <w:p w14:paraId="414D99B0" w14:textId="77777777" w:rsidR="000C16BB" w:rsidRPr="00860D84" w:rsidRDefault="000C16BB" w:rsidP="000C16BB">
                      <w:pPr>
                        <w:spacing w:before="100" w:beforeAutospacing="1" w:after="100" w:afterAutospacing="1"/>
                        <w:outlineLvl w:val="2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An Integrated and Unprecedented Educational Journey</w:t>
                      </w:r>
                    </w:p>
                    <w:p w14:paraId="590DD9DD" w14:textId="77777777" w:rsidR="000C16BB" w:rsidRPr="00860D84" w:rsidRDefault="000C16BB" w:rsidP="000C16BB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The first </w:t>
                      </w:r>
                      <w:proofErr w:type="spellStart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paritario</w:t>
                      </w:r>
                      <w:proofErr w:type="spellEnd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 Italian program with dual ministerial recognition (Italy + Canada)</w:t>
                      </w:r>
                    </w:p>
                    <w:p w14:paraId="036BE6D4" w14:textId="77777777" w:rsidR="000C16BB" w:rsidRPr="00860D84" w:rsidRDefault="000C16BB" w:rsidP="000C16BB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A solid, modern education that combines the deep-rooted Italian </w:t>
                      </w:r>
                      <w:proofErr w:type="spellStart"/>
                      <w:r w:rsidRPr="00860D8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liceo</w:t>
                      </w:r>
                      <w:proofErr w:type="spellEnd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 tradition with the practical, effective, and international approach of the Canadian system</w:t>
                      </w:r>
                    </w:p>
                    <w:p w14:paraId="5D8309F0" w14:textId="77777777" w:rsidR="000C16BB" w:rsidRPr="00860D84" w:rsidRDefault="000C16BB" w:rsidP="000C16BB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Two official diplomas, each with full legal validity in Italy and abroad</w:t>
                      </w:r>
                    </w:p>
                    <w:p w14:paraId="3892E28F" w14:textId="1B0FE7B8" w:rsidR="00A67865" w:rsidRPr="00860D84" w:rsidRDefault="000C16BB" w:rsidP="000C16BB">
                      <w:pPr>
                        <w:numPr>
                          <w:ilvl w:val="0"/>
                          <w:numId w:val="5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A bilingual, multidisciplinary path </w:t>
                      </w:r>
                      <w:proofErr w:type="gramStart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open</w:t>
                      </w:r>
                      <w:proofErr w:type="gramEnd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 to the world and the future</w:t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</w:t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ab/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ab/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ab/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ab/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ab/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ab/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ab/>
                      </w:r>
                      <w:r w:rsidRPr="00860D84">
                        <w:rPr>
                          <w:sz w:val="20"/>
                          <w:szCs w:val="20"/>
                          <w:lang w:val="en-US"/>
                        </w:rPr>
                        <w:tab/>
                        <w:t xml:space="preserve">           </w:t>
                      </w:r>
                      <w:r w:rsidRPr="00860D84">
                        <w:rPr>
                          <w:sz w:val="16"/>
                          <w:szCs w:val="16"/>
                          <w:lang w:val="en-US"/>
                        </w:rPr>
                        <w:t>Pag.1/2</w:t>
                      </w:r>
                    </w:p>
                    <w:p w14:paraId="34373C07" w14:textId="3F33EEF9" w:rsidR="000C16BB" w:rsidRPr="00860D84" w:rsidRDefault="000C16BB" w:rsidP="000C16BB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73454" wp14:editId="42FDB5AD">
                <wp:simplePos x="0" y="0"/>
                <wp:positionH relativeFrom="column">
                  <wp:posOffset>-2049780</wp:posOffset>
                </wp:positionH>
                <wp:positionV relativeFrom="page">
                  <wp:posOffset>368300</wp:posOffset>
                </wp:positionV>
                <wp:extent cx="1867535" cy="6128385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7535" cy="6128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F6EB42" w14:textId="6EA8EC45" w:rsidR="0090731E" w:rsidRPr="00401C68" w:rsidRDefault="00570BB8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7D0F5F" wp14:editId="555D4EDE">
                                  <wp:extent cx="913972" cy="1371600"/>
                                  <wp:effectExtent l="0" t="0" r="635" b="0"/>
                                  <wp:docPr id="203418980" name="Picture 203418980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3413" cy="1415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E93D63" w14:textId="6D4B9132" w:rsidR="00DB64B9" w:rsidRPr="00342052" w:rsidRDefault="00F92A6C" w:rsidP="00F92A6C">
                            <w:pPr>
                              <w:rPr>
                                <w:rFonts w:ascii="Avenir Book" w:hAnsi="Avenir Book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92A6C"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  <w:lang w:val="en-US"/>
                              </w:rPr>
                              <w:t xml:space="preserve">FOR INTERVIEWS, MEDIA INQUIRIES, OR TO SCHEDULE A CAMPUS TOUR, </w:t>
                            </w:r>
                            <w:r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r w:rsidRPr="00F92A6C"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  <w:lang w:val="en-US"/>
                              </w:rPr>
                              <w:t>PLEASE CONTACT:</w:t>
                            </w:r>
                            <w:r w:rsidRPr="00F92A6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212121"/>
                                <w:lang w:val="en-US"/>
                              </w:rPr>
                              <w:t xml:space="preserve"> </w:t>
                            </w:r>
                            <w:hyperlink r:id="rId12" w:history="1">
                              <w:r w:rsidRPr="00295DA5">
                                <w:rPr>
                                  <w:rStyle w:val="Hyperlink"/>
                                  <w:rFonts w:ascii="Avenir Book" w:hAnsi="Avenir Book"/>
                                  <w:sz w:val="18"/>
                                  <w:szCs w:val="18"/>
                                  <w:lang w:val="en-US"/>
                                </w:rPr>
                                <w:t>communications@csflorence.it</w:t>
                              </w:r>
                            </w:hyperlink>
                          </w:p>
                          <w:p w14:paraId="020EC9F1" w14:textId="089DF5BE" w:rsidR="009911C1" w:rsidRPr="00DB64B9" w:rsidRDefault="009911C1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7865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+39 055 098 2744</w:t>
                            </w:r>
                          </w:p>
                          <w:p w14:paraId="274CF37B" w14:textId="77777777" w:rsidR="0090731E" w:rsidRPr="00A67865" w:rsidRDefault="0090731E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E258602" w14:textId="6E901183" w:rsidR="0090731E" w:rsidRPr="00A67865" w:rsidRDefault="007C2BBC" w:rsidP="007C2BBC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LOWER </w:t>
                            </w:r>
                            <w:r w:rsidR="0090731E"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JUNIOR </w:t>
                            </w: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r w:rsidR="0090731E"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SCHOOL</w:t>
                            </w:r>
                          </w:p>
                          <w:p w14:paraId="1092C9C7" w14:textId="77777777" w:rsidR="0090731E" w:rsidRPr="00220221" w:rsidRDefault="0090731E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Via </w:t>
                            </w:r>
                            <w:proofErr w:type="spellStart"/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delle</w:t>
                            </w:r>
                            <w:proofErr w:type="spellEnd"/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 Fontanelle 2-4</w:t>
                            </w:r>
                          </w:p>
                          <w:p w14:paraId="6A53A2F8" w14:textId="77777777" w:rsidR="0090731E" w:rsidRPr="00220221" w:rsidRDefault="0090731E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50014 Fiesole, Italia</w:t>
                            </w:r>
                          </w:p>
                          <w:p w14:paraId="03B28D3D" w14:textId="77777777" w:rsidR="0090731E" w:rsidRPr="00220221" w:rsidRDefault="0090731E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47A46356" w14:textId="77777777" w:rsidR="007C2BBC" w:rsidRPr="00220221" w:rsidRDefault="007C2BBC" w:rsidP="007C2BBC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UPPER JUNIOR &amp; </w:t>
                            </w:r>
                          </w:p>
                          <w:p w14:paraId="73E10AF0" w14:textId="518A7481" w:rsidR="0090731E" w:rsidRPr="00A67865" w:rsidRDefault="0090731E" w:rsidP="007C2BBC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MIDDLE SCHOOL</w:t>
                            </w:r>
                          </w:p>
                          <w:p w14:paraId="1B6D98B8" w14:textId="798E98FD" w:rsidR="0090731E" w:rsidRPr="00A67865" w:rsidRDefault="007C2BBC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Piazza San Domenico 15</w:t>
                            </w:r>
                          </w:p>
                          <w:p w14:paraId="56888450" w14:textId="77777777" w:rsidR="0090731E" w:rsidRPr="00401C68" w:rsidRDefault="0090731E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50014 Fiesole, Italia</w:t>
                            </w:r>
                          </w:p>
                          <w:p w14:paraId="5B715C82" w14:textId="77777777" w:rsidR="0090731E" w:rsidRPr="00401C68" w:rsidRDefault="0090731E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26F6D36D" w14:textId="77777777" w:rsidR="0090731E" w:rsidRPr="00401C68" w:rsidRDefault="0090731E" w:rsidP="0090731E">
                            <w:pPr>
                              <w:spacing w:line="276" w:lineRule="auto"/>
                              <w:jc w:val="both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SENIOR SCHOOL</w:t>
                            </w:r>
                          </w:p>
                          <w:p w14:paraId="6619BB29" w14:textId="77777777" w:rsidR="0090731E" w:rsidRPr="00401C68" w:rsidRDefault="0090731E" w:rsidP="0090731E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Via Jacopo Nardi 18</w:t>
                            </w:r>
                          </w:p>
                          <w:p w14:paraId="5203E1FB" w14:textId="4E668488" w:rsidR="0090731E" w:rsidRDefault="0090731E" w:rsidP="007C2BBC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50132 Firenze, Italia</w:t>
                            </w:r>
                          </w:p>
                          <w:p w14:paraId="253B81CD" w14:textId="77777777" w:rsidR="00570BB8" w:rsidRDefault="00570BB8" w:rsidP="007C2BBC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168E03B2" w14:textId="61308FB7" w:rsidR="00570BB8" w:rsidRPr="007C2BBC" w:rsidRDefault="00570BB8" w:rsidP="007C2BBC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1F064755" wp14:editId="33533346">
                                  <wp:extent cx="1062990" cy="541020"/>
                                  <wp:effectExtent l="0" t="0" r="3810" b="5080"/>
                                  <wp:docPr id="2073489220" name="Picture 8" descr="A logo for a member of globeduck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5049523" name="Picture 8" descr="A logo for a member of globeduck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299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73454" id="Text Box 2" o:spid="_x0000_s1027" type="#_x0000_t202" style="position:absolute;margin-left:-161.4pt;margin-top:29pt;width:147.05pt;height:48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AQGDLgIAAFwEAAAOAAAAZHJzL2Uyb0RvYy54bWysVE2P2yAQvVfqf0DcG+d7UyvOKs0qVaXV&#13;&#10;7krZas8EQ4yEGQokdvrrO+B8ddtT1QsemOHNzJuH5/dtrclBOK/AFHTQ61MiDIdSmV1Bv7+uP80o&#13;&#10;8YGZkmkwoqBH4en94uOHeWNzMYQKdCkcQRDj88YWtArB5lnmeSVq5ntghUGnBFezgFu3y0rHGkSv&#13;&#10;dTbs96dZA660DrjwHk8fOiddJHwpBQ/PUnoRiC4o1hbS6tK6jWu2mLN855itFD+Vwf6hipopg0kv&#13;&#10;UA8sMLJ36g+oWnEHHmTocagzkFJxkXrAbgb9d91sKmZF6gXJ8fZCk/9/sPzpsLEvjoT2C7Q4wEhI&#13;&#10;Y33u8TD200pXxy9WStCPFB4vtIk2EB4vzaZ3k9GEEo6+6WA4G80mESe7XrfOh68CahKNgjqcS6KL&#13;&#10;HR596ELPITGbB63KtdI6baIWxEo7cmA4RR1SkQj+W5Q2pMHso0k/ARuI1ztkbbCWa1PRCu22Jaq8&#13;&#10;aXgL5RF5cNBJxFu+VljrI/PhhTnUBLaOOg/PuEgNmAtOFiUVuJ9/O4/xOCr0UtKgxgrqf+yZE5To&#13;&#10;bwaH+HkwHkdRps14cjfEjbv1bG89Zl+vAAkY4IuyPJkxPuizKR3Ub/gcljErupjhmLug4WyuQqd8&#13;&#10;fE5cLJcpCGVoWXg0G8sjdCQ8TuK1fWPOnsYVcNJPcFYjy99NrYuNNw0s9wGkSiONPHesnuhHCSdR&#13;&#10;nJ5bfCO3+xR1/SksfgEAAP//AwBQSwMEFAAGAAgAAAAhAH6zYO3nAAAAEQEAAA8AAABkcnMvZG93&#13;&#10;bnJldi54bWxMj81OwzAQhO9IvIO1SFxQ6tRRaZTGqRC/Um80tIibG5skIl5HsZuEt2c5wWWl1c7M&#13;&#10;zpdvZ9ux0Qy+dShhuYiBGaycbrGW8FY+RSkwHxRq1Tk0Er6Nh21xeZGrTLsJX824DzWjEPSZktCE&#13;&#10;0Gec+6oxVvmF6w3S7dMNVgVah5rrQU0Ubjsu4viWW9UifWhUb+4bU33tz1bCx039vvPz82FKVkn/&#13;&#10;+DKW66Mupby+mh82NO42wIKZw58DfhmoPxRU7OTOqD3rJESJEAQQJKxSIiNFJNI1sBNJY5EsgRc5&#13;&#10;/09S/AAAAP//AwBQSwECLQAUAAYACAAAACEAtoM4kv4AAADhAQAAEwAAAAAAAAAAAAAAAAAAAAAA&#13;&#10;W0NvbnRlbnRfVHlwZXNdLnhtbFBLAQItABQABgAIAAAAIQA4/SH/1gAAAJQBAAALAAAAAAAAAAAA&#13;&#10;AAAAAC8BAABfcmVscy8ucmVsc1BLAQItABQABgAIAAAAIQBMAQGDLgIAAFwEAAAOAAAAAAAAAAAA&#13;&#10;AAAAAC4CAABkcnMvZTJvRG9jLnhtbFBLAQItABQABgAIAAAAIQB+s2Dt5wAAABEBAAAPAAAAAAAA&#13;&#10;AAAAAAAAAIgEAABkcnMvZG93bnJldi54bWxQSwUGAAAAAAQABADzAAAAnAUAAAAA&#13;&#10;" fillcolor="white [3201]" stroked="f" strokeweight=".5pt">
                <v:textbox>
                  <w:txbxContent>
                    <w:p w14:paraId="70F6EB42" w14:textId="6EA8EC45" w:rsidR="0090731E" w:rsidRPr="00401C68" w:rsidRDefault="00570BB8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17D0F5F" wp14:editId="555D4EDE">
                            <wp:extent cx="913972" cy="1371600"/>
                            <wp:effectExtent l="0" t="0" r="635" b="0"/>
                            <wp:docPr id="203418980" name="Picture 203418980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3413" cy="14157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E93D63" w14:textId="6D4B9132" w:rsidR="00DB64B9" w:rsidRPr="00342052" w:rsidRDefault="00F92A6C" w:rsidP="00F92A6C">
                      <w:pPr>
                        <w:rPr>
                          <w:rFonts w:ascii="Avenir Book" w:hAnsi="Avenir Book"/>
                          <w:sz w:val="18"/>
                          <w:szCs w:val="18"/>
                          <w:lang w:val="en-US"/>
                        </w:rPr>
                      </w:pPr>
                      <w:r w:rsidRPr="00F92A6C"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  <w:lang w:val="en-US"/>
                        </w:rPr>
                        <w:t xml:space="preserve">FOR INTERVIEWS, MEDIA INQUIRIES, OR TO SCHEDULE A CAMPUS TOUR, </w:t>
                      </w:r>
                      <w:r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F92A6C"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  <w:lang w:val="en-US"/>
                        </w:rPr>
                        <w:t>PLEASE CONTACT:</w:t>
                      </w:r>
                      <w:r w:rsidRPr="00F92A6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212121"/>
                          <w:lang w:val="en-US"/>
                        </w:rPr>
                        <w:t xml:space="preserve"> </w:t>
                      </w:r>
                      <w:hyperlink r:id="rId14" w:history="1">
                        <w:r w:rsidRPr="00295DA5">
                          <w:rPr>
                            <w:rStyle w:val="Hyperlink"/>
                            <w:rFonts w:ascii="Avenir Book" w:hAnsi="Avenir Book"/>
                            <w:sz w:val="18"/>
                            <w:szCs w:val="18"/>
                            <w:lang w:val="en-US"/>
                          </w:rPr>
                          <w:t>communications@csflorence.it</w:t>
                        </w:r>
                      </w:hyperlink>
                    </w:p>
                    <w:p w14:paraId="020EC9F1" w14:textId="089DF5BE" w:rsidR="009911C1" w:rsidRPr="00DB64B9" w:rsidRDefault="009911C1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A67865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+39 055 098 2744</w:t>
                      </w:r>
                    </w:p>
                    <w:p w14:paraId="274CF37B" w14:textId="77777777" w:rsidR="0090731E" w:rsidRPr="00A67865" w:rsidRDefault="0090731E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4E258602" w14:textId="6E901183" w:rsidR="0090731E" w:rsidRPr="00A67865" w:rsidRDefault="007C2BBC" w:rsidP="007C2BBC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LOWER </w:t>
                      </w:r>
                      <w:r w:rsidR="0090731E"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JUNIOR </w:t>
                      </w: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br/>
                      </w:r>
                      <w:r w:rsidR="0090731E"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>SCHOOL</w:t>
                      </w:r>
                    </w:p>
                    <w:p w14:paraId="1092C9C7" w14:textId="77777777" w:rsidR="0090731E" w:rsidRPr="00220221" w:rsidRDefault="0090731E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Via </w:t>
                      </w:r>
                      <w:proofErr w:type="spellStart"/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delle</w:t>
                      </w:r>
                      <w:proofErr w:type="spellEnd"/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 Fontanelle 2-4</w:t>
                      </w:r>
                    </w:p>
                    <w:p w14:paraId="6A53A2F8" w14:textId="77777777" w:rsidR="0090731E" w:rsidRPr="00220221" w:rsidRDefault="0090731E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50014 Fiesole, Italia</w:t>
                      </w:r>
                    </w:p>
                    <w:p w14:paraId="03B28D3D" w14:textId="77777777" w:rsidR="0090731E" w:rsidRPr="00220221" w:rsidRDefault="0090731E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47A46356" w14:textId="77777777" w:rsidR="007C2BBC" w:rsidRPr="00220221" w:rsidRDefault="007C2BBC" w:rsidP="007C2BBC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UPPER JUNIOR &amp; </w:t>
                      </w:r>
                    </w:p>
                    <w:p w14:paraId="73E10AF0" w14:textId="518A7481" w:rsidR="0090731E" w:rsidRPr="00A67865" w:rsidRDefault="0090731E" w:rsidP="007C2BBC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MIDDLE SCHOOL</w:t>
                      </w:r>
                    </w:p>
                    <w:p w14:paraId="1B6D98B8" w14:textId="798E98FD" w:rsidR="0090731E" w:rsidRPr="00A67865" w:rsidRDefault="007C2BBC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Piazza San Domenico 15</w:t>
                      </w:r>
                    </w:p>
                    <w:p w14:paraId="56888450" w14:textId="77777777" w:rsidR="0090731E" w:rsidRPr="00401C68" w:rsidRDefault="0090731E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50014 Fiesole, Italia</w:t>
                      </w:r>
                    </w:p>
                    <w:p w14:paraId="5B715C82" w14:textId="77777777" w:rsidR="0090731E" w:rsidRPr="00401C68" w:rsidRDefault="0090731E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26F6D36D" w14:textId="77777777" w:rsidR="0090731E" w:rsidRPr="00401C68" w:rsidRDefault="0090731E" w:rsidP="0090731E">
                      <w:pPr>
                        <w:spacing w:line="276" w:lineRule="auto"/>
                        <w:jc w:val="both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SENIOR SCHOOL</w:t>
                      </w:r>
                    </w:p>
                    <w:p w14:paraId="6619BB29" w14:textId="77777777" w:rsidR="0090731E" w:rsidRPr="00401C68" w:rsidRDefault="0090731E" w:rsidP="0090731E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Via Jacopo Nardi 18</w:t>
                      </w:r>
                    </w:p>
                    <w:p w14:paraId="5203E1FB" w14:textId="4E668488" w:rsidR="0090731E" w:rsidRDefault="0090731E" w:rsidP="007C2BBC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50132 Firenze, Italia</w:t>
                      </w:r>
                    </w:p>
                    <w:p w14:paraId="253B81CD" w14:textId="77777777" w:rsidR="00570BB8" w:rsidRDefault="00570BB8" w:rsidP="007C2BBC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168E03B2" w14:textId="61308FB7" w:rsidR="00570BB8" w:rsidRPr="007C2BBC" w:rsidRDefault="00570BB8" w:rsidP="007C2BBC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1F064755" wp14:editId="33533346">
                            <wp:extent cx="1062990" cy="541020"/>
                            <wp:effectExtent l="0" t="0" r="3810" b="5080"/>
                            <wp:docPr id="2073489220" name="Picture 8" descr="A logo for a member of globeduck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5049523" name="Picture 8" descr="A logo for a member of globeduck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2990" cy="541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FFEFCA5" w14:textId="090BE10D" w:rsidR="00C87631" w:rsidRDefault="00E51B87" w:rsidP="00E51B87">
      <w:pPr>
        <w:pStyle w:val="paragraph"/>
        <w:shd w:val="clear" w:color="auto" w:fill="FFFFFF"/>
        <w:spacing w:before="0" w:beforeAutospacing="0" w:after="0" w:afterAutospacing="0"/>
        <w:ind w:left="4956"/>
        <w:jc w:val="both"/>
        <w:textAlignment w:val="baseline"/>
        <w:rPr>
          <w:rStyle w:val="normaltextrun"/>
          <w:rFonts w:ascii="Aptos" w:hAnsi="Aptos" w:cs="Segoe UI"/>
          <w:color w:val="0D0D0D"/>
        </w:rPr>
      </w:pPr>
      <w:r>
        <w:rPr>
          <w:rStyle w:val="normaltextrun"/>
          <w:rFonts w:ascii="Aptos" w:hAnsi="Aptos" w:cs="Segoe UI"/>
          <w:color w:val="0D0D0D"/>
        </w:rPr>
        <w:t xml:space="preserve">        </w:t>
      </w:r>
    </w:p>
    <w:p w14:paraId="7FCBE2D9" w14:textId="561E6F24" w:rsidR="00C87631" w:rsidRDefault="00C87631" w:rsidP="00C8763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ptos" w:hAnsi="Aptos" w:cs="Segoe UI"/>
          <w:color w:val="0D0D0D"/>
        </w:rPr>
      </w:pPr>
    </w:p>
    <w:p w14:paraId="08B4709A" w14:textId="186EF2E7" w:rsidR="00C87631" w:rsidRDefault="00C87631" w:rsidP="00C8763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ptos" w:hAnsi="Aptos" w:cs="Segoe UI"/>
          <w:color w:val="0D0D0D"/>
        </w:rPr>
      </w:pPr>
    </w:p>
    <w:p w14:paraId="2A8268F7" w14:textId="44882688" w:rsidR="00C87631" w:rsidRDefault="00C87631" w:rsidP="00C8763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ptos" w:hAnsi="Aptos" w:cs="Segoe UI"/>
          <w:color w:val="0D0D0D"/>
        </w:rPr>
      </w:pPr>
    </w:p>
    <w:p w14:paraId="13D292D2" w14:textId="6A24E90B" w:rsidR="00C87631" w:rsidRDefault="00C87631" w:rsidP="00C8763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ptos" w:hAnsi="Aptos" w:cs="Segoe UI"/>
          <w:color w:val="0D0D0D"/>
        </w:rPr>
      </w:pPr>
    </w:p>
    <w:p w14:paraId="1FDDFEDF" w14:textId="69D3BEDD" w:rsidR="00C87631" w:rsidRDefault="00C87631" w:rsidP="00C87631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ptos" w:hAnsi="Aptos" w:cs="Segoe UI"/>
          <w:color w:val="0D0D0D"/>
        </w:rPr>
      </w:pPr>
    </w:p>
    <w:p w14:paraId="2FA4DC86" w14:textId="30757540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179947EC" w14:textId="6798A8D8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4695C3A5" w14:textId="511DA1C8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17D68854" w14:textId="74FACA54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48B1D0AF" w14:textId="1D61DC5A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4E727502" w14:textId="17FFAD6A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46AC6D43" w14:textId="5FE86E31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72D8393F" w14:textId="6C1911DB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18CEF506" w14:textId="77777777" w:rsidR="00E51B87" w:rsidRPr="00A67865" w:rsidRDefault="00E51B87" w:rsidP="00C8763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000000" w:themeColor="text1"/>
          <w:sz w:val="18"/>
          <w:szCs w:val="18"/>
        </w:rPr>
      </w:pPr>
    </w:p>
    <w:p w14:paraId="43123778" w14:textId="46021EBC" w:rsidR="00FA53C6" w:rsidRDefault="00E51B87" w:rsidP="00570BB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A67865">
        <w:rPr>
          <w:rFonts w:ascii="Segoe UI" w:hAnsi="Segoe UI" w:cs="Segoe UI"/>
          <w:color w:val="000000" w:themeColor="text1"/>
          <w:sz w:val="18"/>
          <w:szCs w:val="18"/>
        </w:rPr>
        <w:tab/>
      </w:r>
      <w:r w:rsidRPr="00A67865">
        <w:rPr>
          <w:rFonts w:ascii="Segoe UI" w:hAnsi="Segoe UI" w:cs="Segoe UI"/>
          <w:color w:val="000000" w:themeColor="text1"/>
          <w:sz w:val="18"/>
          <w:szCs w:val="18"/>
        </w:rPr>
        <w:tab/>
      </w:r>
      <w:r w:rsidRPr="00A67865">
        <w:rPr>
          <w:rFonts w:ascii="Segoe UI" w:hAnsi="Segoe UI" w:cs="Segoe UI"/>
          <w:color w:val="000000" w:themeColor="text1"/>
          <w:sz w:val="18"/>
          <w:szCs w:val="18"/>
        </w:rPr>
        <w:tab/>
      </w:r>
    </w:p>
    <w:p w14:paraId="429856A7" w14:textId="77777777" w:rsidR="00FA53C6" w:rsidRDefault="00FA53C6" w:rsidP="00FA53C6">
      <w:pPr>
        <w:rPr>
          <w:rFonts w:ascii="Segoe UI" w:hAnsi="Segoe UI" w:cs="Segoe UI"/>
          <w:color w:val="000000" w:themeColor="text1"/>
          <w:sz w:val="18"/>
          <w:szCs w:val="18"/>
        </w:rPr>
      </w:pPr>
    </w:p>
    <w:p w14:paraId="0073A5D2" w14:textId="77777777" w:rsidR="000C16BB" w:rsidRDefault="000C16BB">
      <w:pPr>
        <w:rPr>
          <w:rFonts w:ascii="Segoe UI" w:hAnsi="Segoe UI" w:cs="Segoe UI"/>
          <w:color w:val="000000" w:themeColor="text1"/>
          <w:sz w:val="18"/>
          <w:szCs w:val="18"/>
        </w:rPr>
      </w:pPr>
    </w:p>
    <w:p w14:paraId="612C663E" w14:textId="77777777" w:rsidR="000C16BB" w:rsidRDefault="000C16BB">
      <w:pPr>
        <w:rPr>
          <w:rFonts w:ascii="Segoe UI" w:hAnsi="Segoe UI" w:cs="Segoe UI"/>
          <w:color w:val="000000" w:themeColor="text1"/>
          <w:sz w:val="18"/>
          <w:szCs w:val="18"/>
        </w:rPr>
      </w:pPr>
      <w:r>
        <w:rPr>
          <w:rFonts w:ascii="Segoe UI" w:hAnsi="Segoe UI" w:cs="Segoe UI"/>
          <w:color w:val="000000" w:themeColor="text1"/>
          <w:sz w:val="18"/>
          <w:szCs w:val="18"/>
        </w:rPr>
        <w:br w:type="page"/>
      </w:r>
    </w:p>
    <w:p w14:paraId="01FCF5BF" w14:textId="58C36FC3" w:rsidR="00FA53C6" w:rsidRDefault="000C16BB">
      <w:pPr>
        <w:rPr>
          <w:rFonts w:ascii="Segoe UI" w:hAnsi="Segoe UI" w:cs="Segoe UI"/>
          <w:color w:val="000000" w:themeColor="text1"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A36F45" wp14:editId="5403D3D9">
                <wp:simplePos x="0" y="0"/>
                <wp:positionH relativeFrom="column">
                  <wp:posOffset>-2121535</wp:posOffset>
                </wp:positionH>
                <wp:positionV relativeFrom="page">
                  <wp:posOffset>277495</wp:posOffset>
                </wp:positionV>
                <wp:extent cx="1867535" cy="6128385"/>
                <wp:effectExtent l="0" t="0" r="0" b="5715"/>
                <wp:wrapNone/>
                <wp:docPr id="1220427291" name="Text Box 1220427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7535" cy="6128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14EB94" w14:textId="77777777" w:rsidR="000C16BB" w:rsidRPr="00401C68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9EB33" wp14:editId="7E90C04A">
                                  <wp:extent cx="913972" cy="1371600"/>
                                  <wp:effectExtent l="0" t="0" r="635" b="0"/>
                                  <wp:docPr id="140244716" name="Picture 140244716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3413" cy="1415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BCF2D1" w14:textId="77777777" w:rsidR="00F92A6C" w:rsidRPr="00342052" w:rsidRDefault="00F92A6C" w:rsidP="00F92A6C">
                            <w:pPr>
                              <w:rPr>
                                <w:rFonts w:ascii="Avenir Book" w:hAnsi="Avenir Book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92A6C"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  <w:lang w:val="en-US"/>
                              </w:rPr>
                              <w:t xml:space="preserve">FOR INTERVIEWS, MEDIA INQUIRIES, OR TO SCHEDULE A CAMPUS TOUR, </w:t>
                            </w:r>
                            <w:r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  <w:lang w:val="en-US"/>
                              </w:rPr>
                              <w:br/>
                            </w:r>
                            <w:r w:rsidRPr="00F92A6C"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  <w:lang w:val="en-US"/>
                              </w:rPr>
                              <w:t>PLEASE CONTACT:</w:t>
                            </w:r>
                            <w:r w:rsidRPr="00F92A6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212121"/>
                                <w:lang w:val="en-US"/>
                              </w:rPr>
                              <w:t xml:space="preserve"> </w:t>
                            </w:r>
                            <w:hyperlink r:id="rId15" w:history="1">
                              <w:r w:rsidRPr="00295DA5">
                                <w:rPr>
                                  <w:rStyle w:val="Hyperlink"/>
                                  <w:rFonts w:ascii="Avenir Book" w:hAnsi="Avenir Book"/>
                                  <w:sz w:val="18"/>
                                  <w:szCs w:val="18"/>
                                  <w:lang w:val="en-US"/>
                                </w:rPr>
                                <w:t>communications@csflorence.it</w:t>
                              </w:r>
                            </w:hyperlink>
                          </w:p>
                          <w:p w14:paraId="2BBC0342" w14:textId="77777777" w:rsidR="00F92A6C" w:rsidRPr="00DB64B9" w:rsidRDefault="00F92A6C" w:rsidP="00F92A6C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7865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+39 055 098 2744</w:t>
                            </w:r>
                          </w:p>
                          <w:p w14:paraId="06F7333E" w14:textId="77777777" w:rsidR="000C16BB" w:rsidRPr="00A67865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54757C62" w14:textId="77777777" w:rsidR="000C16BB" w:rsidRPr="00A67865" w:rsidRDefault="000C16BB" w:rsidP="000C16BB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LOWER JUNIOR </w:t>
                            </w: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br/>
                              <w:t>SCHOOL</w:t>
                            </w:r>
                          </w:p>
                          <w:p w14:paraId="3A31918C" w14:textId="77777777" w:rsidR="000C16BB" w:rsidRPr="00220221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Via </w:t>
                            </w:r>
                            <w:proofErr w:type="spellStart"/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delle</w:t>
                            </w:r>
                            <w:proofErr w:type="spellEnd"/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 Fontanelle 2-4</w:t>
                            </w:r>
                          </w:p>
                          <w:p w14:paraId="1AA96873" w14:textId="77777777" w:rsidR="000C16BB" w:rsidRPr="00220221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50014 Fiesole, Italia</w:t>
                            </w:r>
                          </w:p>
                          <w:p w14:paraId="7018CD48" w14:textId="77777777" w:rsidR="000C16BB" w:rsidRPr="00220221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2882444" w14:textId="77777777" w:rsidR="000C16BB" w:rsidRPr="00220221" w:rsidRDefault="000C16BB" w:rsidP="000C16BB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UPPER JUNIOR &amp; </w:t>
                            </w:r>
                          </w:p>
                          <w:p w14:paraId="3BE407C4" w14:textId="77777777" w:rsidR="000C16BB" w:rsidRPr="00A67865" w:rsidRDefault="000C16BB" w:rsidP="000C16BB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MIDDLE SCHOOL</w:t>
                            </w:r>
                          </w:p>
                          <w:p w14:paraId="360AB37C" w14:textId="77777777" w:rsidR="000C16BB" w:rsidRPr="00A67865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Piazza San Domenico 15</w:t>
                            </w:r>
                          </w:p>
                          <w:p w14:paraId="53947F40" w14:textId="77777777" w:rsidR="000C16BB" w:rsidRPr="00401C68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50014 Fiesole, Italia</w:t>
                            </w:r>
                          </w:p>
                          <w:p w14:paraId="02E2A6FA" w14:textId="77777777" w:rsidR="000C16BB" w:rsidRPr="00401C68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4C2C6770" w14:textId="77777777" w:rsidR="000C16BB" w:rsidRPr="00401C68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SENIOR SCHOOL</w:t>
                            </w:r>
                          </w:p>
                          <w:p w14:paraId="5E890A61" w14:textId="77777777" w:rsidR="000C16BB" w:rsidRPr="00401C68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Via Jacopo Nardi 18</w:t>
                            </w:r>
                          </w:p>
                          <w:p w14:paraId="4A602226" w14:textId="77777777" w:rsidR="000C16BB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50132 Firenze, Italia</w:t>
                            </w:r>
                          </w:p>
                          <w:p w14:paraId="650AEFC2" w14:textId="77777777" w:rsidR="000C16BB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6F9CCB27" w14:textId="77777777" w:rsidR="000C16BB" w:rsidRPr="007C2BBC" w:rsidRDefault="000C16BB" w:rsidP="000C16BB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122DE300" wp14:editId="056A441B">
                                  <wp:extent cx="1062990" cy="541020"/>
                                  <wp:effectExtent l="0" t="0" r="3810" b="5080"/>
                                  <wp:docPr id="726575871" name="Picture 8" descr="A logo for a member of globeduck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5049523" name="Picture 8" descr="A logo for a member of globeduck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299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36F45" id="Text Box 1220427291" o:spid="_x0000_s1028" type="#_x0000_t202" style="position:absolute;margin-left:-167.05pt;margin-top:21.85pt;width:147.05pt;height:48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0aAnMAIAAFwEAAAOAAAAZHJzL2Uyb0RvYy54bWysVE2P2yAQvVfqf0DcG+d7UyvOKs0qVaXV&#13;&#10;7krZas8EQ4yEGQokdvrrO+B8ddtT1QsemOHNzJuH5/dtrclBOK/AFHTQ61MiDIdSmV1Bv7+uP80o&#13;&#10;8YGZkmkwoqBH4en94uOHeWNzMYQKdCkcQRDj88YWtArB5lnmeSVq5ntghUGnBFezgFu3y0rHGkSv&#13;&#10;dTbs96dZA660DrjwHk8fOiddJHwpBQ/PUnoRiC4o1hbS6tK6jWu2mLN855itFD+Vwf6hipopg0kv&#13;&#10;UA8sMLJ36g+oWnEHHmTocagzkFJxkXrAbgb9d91sKmZF6gXJ8fZCk/9/sPzpsLEvjoT2C7Q4wEhI&#13;&#10;Y33u8TD200pXxy9WStCPFB4vtIk2EB4vzaZ3k9GEEo6+6WA4G80mESe7XrfOh68CahKNgjqcS6KL&#13;&#10;HR596ELPITGbB63KtdI6baIWxEo7cmA4RR1SkQj+W5Q2pMHso0k/ARuI1ztkbbCWa1PRCu22Jaos&#13;&#10;6PDc8BbKI/LgoJOIt3ytsNZH5sMLc6gJbB11Hp5xkRowF5wsSipwP/92HuNxVOilpEGNFdT/2DMn&#13;&#10;KNHfDA7x82A8jqJMm/Hkbogbd+vZ3nrMvl4BEjDAF2V5MmN80GdTOqjf8DksY1Z0McMxd0HD2VyF&#13;&#10;Tvn4nLhYLlMQytCy8Gg2lkfoSHicxGv7xpw9jSvgpJ/grEaWv5taFxtvGljuA0iVRhp57lg90Y8S&#13;&#10;TqI4Pbf4Rm73Ker6U1j8AgAA//8DAFBLAwQUAAYACAAAACEArW843OcAAAARAQAADwAAAGRycy9k&#13;&#10;b3ducmV2LnhtbEyPzU7DMBCE70i8g7VIXFBql4Q2SuNUiL9K3GgKiJsbmyQiXkexm4S3ZznBZaXV&#13;&#10;fjM7k29n27HRDL51KGG5EMAMVk63WEs4lI9RCswHhVp1Do2Eb+NhW5yf5SrTbsIXM+5DzcgEfaYk&#13;&#10;NCH0Gee+aoxVfuF6g3T7dINVgdah5npQE5nbjl8LseJWtUgfGtWbu8ZUX/uTlfBxVb8/+/npdYpv&#13;&#10;4v5hN5brN11KeXkx329o3G6ABTOHPwX8dqD8UFCwozuh9qyTEMVxsiRWQhKvgRERJYIqHgkVIk2B&#13;&#10;Fzn/36T4AQAA//8DAFBLAQItABQABgAIAAAAIQC2gziS/gAAAOEBAAATAAAAAAAAAAAAAAAAAAAA&#13;&#10;AABbQ29udGVudF9UeXBlc10ueG1sUEsBAi0AFAAGAAgAAAAhADj9If/WAAAAlAEAAAsAAAAAAAAA&#13;&#10;AAAAAAAALwEAAF9yZWxzLy5yZWxzUEsBAi0AFAAGAAgAAAAhAIzRoCcwAgAAXAQAAA4AAAAAAAAA&#13;&#10;AAAAAAAALgIAAGRycy9lMm9Eb2MueG1sUEsBAi0AFAAGAAgAAAAhAK1vONznAAAAEQEAAA8AAAAA&#13;&#10;AAAAAAAAAAAAigQAAGRycy9kb3ducmV2LnhtbFBLBQYAAAAABAAEAPMAAACeBQAAAAA=&#13;&#10;" fillcolor="white [3201]" stroked="f" strokeweight=".5pt">
                <v:textbox>
                  <w:txbxContent>
                    <w:p w14:paraId="6F14EB94" w14:textId="77777777" w:rsidR="000C16BB" w:rsidRPr="00401C68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09EB33" wp14:editId="7E90C04A">
                            <wp:extent cx="913972" cy="1371600"/>
                            <wp:effectExtent l="0" t="0" r="635" b="0"/>
                            <wp:docPr id="140244716" name="Picture 140244716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3413" cy="14157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BCF2D1" w14:textId="77777777" w:rsidR="00F92A6C" w:rsidRPr="00342052" w:rsidRDefault="00F92A6C" w:rsidP="00F92A6C">
                      <w:pPr>
                        <w:rPr>
                          <w:rFonts w:ascii="Avenir Book" w:hAnsi="Avenir Book"/>
                          <w:sz w:val="18"/>
                          <w:szCs w:val="18"/>
                          <w:lang w:val="en-US"/>
                        </w:rPr>
                      </w:pPr>
                      <w:r w:rsidRPr="00F92A6C"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  <w:lang w:val="en-US"/>
                        </w:rPr>
                        <w:t xml:space="preserve">FOR INTERVIEWS, MEDIA INQUIRIES, OR TO SCHEDULE A CAMPUS TOUR, </w:t>
                      </w:r>
                      <w:r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  <w:lang w:val="en-US"/>
                        </w:rPr>
                        <w:br/>
                      </w:r>
                      <w:r w:rsidRPr="00F92A6C"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  <w:lang w:val="en-US"/>
                        </w:rPr>
                        <w:t>PLEASE CONTACT:</w:t>
                      </w:r>
                      <w:r w:rsidRPr="00F92A6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212121"/>
                          <w:lang w:val="en-US"/>
                        </w:rPr>
                        <w:t xml:space="preserve"> </w:t>
                      </w:r>
                      <w:hyperlink r:id="rId16" w:history="1">
                        <w:r w:rsidRPr="00295DA5">
                          <w:rPr>
                            <w:rStyle w:val="Hyperlink"/>
                            <w:rFonts w:ascii="Avenir Book" w:hAnsi="Avenir Book"/>
                            <w:sz w:val="18"/>
                            <w:szCs w:val="18"/>
                            <w:lang w:val="en-US"/>
                          </w:rPr>
                          <w:t>communications@csflorence.it</w:t>
                        </w:r>
                      </w:hyperlink>
                    </w:p>
                    <w:p w14:paraId="2BBC0342" w14:textId="77777777" w:rsidR="00F92A6C" w:rsidRPr="00DB64B9" w:rsidRDefault="00F92A6C" w:rsidP="00F92A6C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A67865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+39 055 098 2744</w:t>
                      </w:r>
                    </w:p>
                    <w:p w14:paraId="06F7333E" w14:textId="77777777" w:rsidR="000C16BB" w:rsidRPr="00A67865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54757C62" w14:textId="77777777" w:rsidR="000C16BB" w:rsidRPr="00A67865" w:rsidRDefault="000C16BB" w:rsidP="000C16BB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LOWER JUNIOR </w:t>
                      </w: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br/>
                        <w:t>SCHOOL</w:t>
                      </w:r>
                    </w:p>
                    <w:p w14:paraId="3A31918C" w14:textId="77777777" w:rsidR="000C16BB" w:rsidRPr="00220221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Via </w:t>
                      </w:r>
                      <w:proofErr w:type="spellStart"/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delle</w:t>
                      </w:r>
                      <w:proofErr w:type="spellEnd"/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 Fontanelle 2-4</w:t>
                      </w:r>
                    </w:p>
                    <w:p w14:paraId="1AA96873" w14:textId="77777777" w:rsidR="000C16BB" w:rsidRPr="00220221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50014 Fiesole, Italia</w:t>
                      </w:r>
                    </w:p>
                    <w:p w14:paraId="7018CD48" w14:textId="77777777" w:rsidR="000C16BB" w:rsidRPr="00220221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02882444" w14:textId="77777777" w:rsidR="000C16BB" w:rsidRPr="00220221" w:rsidRDefault="000C16BB" w:rsidP="000C16BB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UPPER JUNIOR &amp; </w:t>
                      </w:r>
                    </w:p>
                    <w:p w14:paraId="3BE407C4" w14:textId="77777777" w:rsidR="000C16BB" w:rsidRPr="00A67865" w:rsidRDefault="000C16BB" w:rsidP="000C16BB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MIDDLE SCHOOL</w:t>
                      </w:r>
                    </w:p>
                    <w:p w14:paraId="360AB37C" w14:textId="77777777" w:rsidR="000C16BB" w:rsidRPr="00A67865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Piazza San Domenico 15</w:t>
                      </w:r>
                    </w:p>
                    <w:p w14:paraId="53947F40" w14:textId="77777777" w:rsidR="000C16BB" w:rsidRPr="00401C68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50014 Fiesole, Italia</w:t>
                      </w:r>
                    </w:p>
                    <w:p w14:paraId="02E2A6FA" w14:textId="77777777" w:rsidR="000C16BB" w:rsidRPr="00401C68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4C2C6770" w14:textId="77777777" w:rsidR="000C16BB" w:rsidRPr="00401C68" w:rsidRDefault="000C16BB" w:rsidP="000C16BB">
                      <w:pPr>
                        <w:spacing w:line="276" w:lineRule="auto"/>
                        <w:jc w:val="both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SENIOR SCHOOL</w:t>
                      </w:r>
                    </w:p>
                    <w:p w14:paraId="5E890A61" w14:textId="77777777" w:rsidR="000C16BB" w:rsidRPr="00401C68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Via Jacopo Nardi 18</w:t>
                      </w:r>
                    </w:p>
                    <w:p w14:paraId="4A602226" w14:textId="77777777" w:rsidR="000C16BB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50132 Firenze, Italia</w:t>
                      </w:r>
                    </w:p>
                    <w:p w14:paraId="650AEFC2" w14:textId="77777777" w:rsidR="000C16BB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6F9CCB27" w14:textId="77777777" w:rsidR="000C16BB" w:rsidRPr="007C2BBC" w:rsidRDefault="000C16BB" w:rsidP="000C16BB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122DE300" wp14:editId="056A441B">
                            <wp:extent cx="1062990" cy="541020"/>
                            <wp:effectExtent l="0" t="0" r="3810" b="5080"/>
                            <wp:docPr id="726575871" name="Picture 8" descr="A logo for a member of globeduck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5049523" name="Picture 8" descr="A logo for a member of globeduck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2990" cy="541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A3DCF6" wp14:editId="4E35DBEE">
                <wp:simplePos x="0" y="0"/>
                <wp:positionH relativeFrom="column">
                  <wp:posOffset>-254000</wp:posOffset>
                </wp:positionH>
                <wp:positionV relativeFrom="paragraph">
                  <wp:posOffset>-419100</wp:posOffset>
                </wp:positionV>
                <wp:extent cx="5029200" cy="10817352"/>
                <wp:effectExtent l="0" t="0" r="0" b="3175"/>
                <wp:wrapNone/>
                <wp:docPr id="12892401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108173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A6022" w14:textId="77777777" w:rsidR="000C16BB" w:rsidRPr="000C16BB" w:rsidRDefault="000C16BB" w:rsidP="00DB64B9">
                            <w:pPr>
                              <w:spacing w:before="100" w:beforeAutospacing="1" w:after="100" w:afterAutospacing="1"/>
                              <w:outlineLvl w:val="2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Tangible Benefits for Students and Families</w:t>
                            </w:r>
                          </w:p>
                          <w:p w14:paraId="5236E166" w14:textId="77777777" w:rsidR="000C16BB" w:rsidRPr="000C16BB" w:rsidRDefault="000C16BB" w:rsidP="00DB64B9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Direct access to all Italian and international universities</w:t>
                            </w:r>
                          </w:p>
                          <w:p w14:paraId="1E71F939" w14:textId="77777777" w:rsidR="000C16BB" w:rsidRPr="000C16BB" w:rsidRDefault="000C16BB" w:rsidP="00DB64B9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An education that integrates critical thinking, transversal skills, and global awareness</w:t>
                            </w:r>
                          </w:p>
                          <w:p w14:paraId="1572BA27" w14:textId="77777777" w:rsidR="000C16BB" w:rsidRPr="000C16BB" w:rsidRDefault="000C16BB" w:rsidP="00DB64B9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Dual </w:t>
                            </w:r>
                            <w:proofErr w:type="spellStart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</w:rPr>
                              <w:t>preparation</w:t>
                            </w:r>
                            <w:proofErr w:type="spellEnd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</w:rPr>
                              <w:t>academic</w:t>
                            </w:r>
                            <w:proofErr w:type="spellEnd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proofErr w:type="spellStart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</w:rPr>
                              <w:t>methodological</w:t>
                            </w:r>
                            <w:proofErr w:type="spellEnd"/>
                          </w:p>
                          <w:p w14:paraId="6D5C37B7" w14:textId="77777777" w:rsidR="000C16BB" w:rsidRPr="000C16BB" w:rsidRDefault="000C16BB" w:rsidP="00DB64B9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 unique offering in the national educational landscape</w:t>
                            </w:r>
                          </w:p>
                          <w:p w14:paraId="05D2679D" w14:textId="77777777" w:rsidR="000C16BB" w:rsidRPr="000C16BB" w:rsidRDefault="000C16BB" w:rsidP="00DB64B9">
                            <w:pPr>
                              <w:numPr>
                                <w:ilvl w:val="0"/>
                                <w:numId w:val="6"/>
                              </w:num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Full </w:t>
                            </w:r>
                            <w:proofErr w:type="spellStart"/>
                            <w:r w:rsidRPr="000C16BB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paritario</w:t>
                            </w:r>
                            <w:proofErr w:type="spellEnd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 continuity from preschool to high school graduation</w:t>
                            </w:r>
                          </w:p>
                          <w:p w14:paraId="7A3AA9D0" w14:textId="76D5514B" w:rsidR="000C16BB" w:rsidRPr="00DB64B9" w:rsidRDefault="000C16BB" w:rsidP="00DB64B9">
                            <w:pPr>
                              <w:spacing w:before="100" w:beforeAutospacing="1" w:after="100" w:afterAutospacing="1"/>
                              <w:outlineLvl w:val="2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One School, Two Visions, Infinite Possibilities</w:t>
                            </w:r>
                            <w:r w:rsidR="00DB64B9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With this project, the Canadian School of Florence confirms its role as an educational pioneer in Italy: a school that nurtures students grounded in Italian culture yet open to a global dimension, ready to build their future with solid, recognized, and competitive tools.</w:t>
                            </w:r>
                          </w:p>
                          <w:p w14:paraId="460746BB" w14:textId="05E6B000" w:rsidR="00DB64B9" w:rsidRDefault="00DB64B9" w:rsidP="00DB64B9">
                            <w:pPr>
                              <w:spacing w:before="100" w:beforeAutospacing="1" w:after="100" w:afterAutospacing="1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______________________________________</w:t>
                            </w:r>
                          </w:p>
                          <w:p w14:paraId="37918633" w14:textId="709CAF8A" w:rsidR="000C16BB" w:rsidRPr="000C16BB" w:rsidRDefault="000C16BB" w:rsidP="00DB64B9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 WORD FROM MR. MAURO SPICCI:</w:t>
                            </w:r>
                          </w:p>
                          <w:p w14:paraId="55A202D6" w14:textId="6E763D1D" w:rsidR="000C16BB" w:rsidRPr="000C16BB" w:rsidRDefault="000C16BB" w:rsidP="00DB64B9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"Today I feel a deep sense of pride for this extraordinary achievement, which officially opens a path of innovation and excellence in the Italian and international educational landscape.</w:t>
                            </w: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  <w:t>With the ministerial recognition of CSF’s High School and the launch of the Italian-Canadian Dual Diploma, CSF is now able to offer its students a double ‘magic key’ to unlock access to the best universities in the world.</w:t>
                            </w:r>
                            <w:r w:rsidR="00FF14D6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It’s a pathway that combines the cultural depth and identity of the Italian </w:t>
                            </w:r>
                            <w:proofErr w:type="spellStart"/>
                            <w:r w:rsidRPr="000C16BB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liceo</w:t>
                            </w:r>
                            <w:proofErr w:type="spellEnd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 with the best of today’s international education in the Western world.</w:t>
                            </w:r>
                            <w:r w:rsidR="00FF14D6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It’s a unique profile that will shape conscious, well-prepared, and competitive global citizens.</w:t>
                            </w:r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br/>
                              <w:t xml:space="preserve">This important milestone of quality and vision was made possible thanks to the ongoing commitment of </w:t>
                            </w:r>
                            <w:proofErr w:type="spellStart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Globeducate</w:t>
                            </w:r>
                            <w:proofErr w:type="spellEnd"/>
                            <w:r w:rsidRPr="000C16BB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, which believes in innovation and builds enriched educational journeys for the generations of today and tomorrow."</w:t>
                            </w:r>
                          </w:p>
                          <w:p w14:paraId="4353BBAF" w14:textId="77777777" w:rsidR="000C16BB" w:rsidRPr="000C16BB" w:rsidRDefault="000C16BB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212121"/>
                                <w:sz w:val="20"/>
                                <w:szCs w:val="20"/>
                              </w:rPr>
                            </w:pPr>
                            <w:r w:rsidRPr="000C16B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Mauro </w:t>
                            </w:r>
                            <w:proofErr w:type="spellStart"/>
                            <w:r w:rsidRPr="000C16B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Spicci</w:t>
                            </w:r>
                            <w:proofErr w:type="spellEnd"/>
                            <w:r w:rsidRPr="000C16BB">
                              <w:rPr>
                                <w:rStyle w:val="apple-converted-space"/>
                                <w:rFonts w:eastAsiaTheme="major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7A0F959B" w14:textId="03ECE81A" w:rsidR="000C16BB" w:rsidRPr="00DB64B9" w:rsidRDefault="000C16BB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64B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Director of Italian Curriculum, </w:t>
                            </w:r>
                            <w:proofErr w:type="spellStart"/>
                            <w:r w:rsidRPr="00DB64B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Globeducate</w:t>
                            </w:r>
                            <w:proofErr w:type="spellEnd"/>
                          </w:p>
                          <w:p w14:paraId="69402203" w14:textId="4126ADF8" w:rsidR="00DB64B9" w:rsidRPr="00DB64B9" w:rsidRDefault="00DB64B9" w:rsidP="00DB64B9">
                            <w:pPr>
                              <w:spacing w:before="100" w:beforeAutospacing="1" w:after="100" w:afterAutospacing="1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______________________________________</w:t>
                            </w:r>
                          </w:p>
                          <w:p w14:paraId="42EB4B54" w14:textId="77777777" w:rsidR="000C16BB" w:rsidRPr="000C16BB" w:rsidRDefault="000C16BB" w:rsidP="00DB64B9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C16B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 WORD FROM MS. ISABELLE LEBLANC:</w:t>
                            </w:r>
                          </w:p>
                          <w:p w14:paraId="57B59E45" w14:textId="612C7C47" w:rsidR="000C16BB" w:rsidRPr="00FF14D6" w:rsidRDefault="000C16BB" w:rsidP="00DB64B9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F14D6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"</w:t>
                            </w:r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This recognition affirms that the Canadian School of Florence meets the highest standards set by the Italian education system, offering a program that is fully equivalent to that of a public school, while maintaining our unique international identity.</w:t>
                            </w:r>
                            <w:r w:rsidR="00FF14D6" w:rsidRPr="00FF14D6">
                              <w:rPr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Achieving </w:t>
                            </w:r>
                            <w:proofErr w:type="spellStart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Paritaria</w:t>
                            </w:r>
                            <w:proofErr w:type="spellEnd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Status has been a long, rigorous process involving deep collaboration, dedication, and tireless work from our incredible team. It marks a critical step forward in expanding access to a dual diploma pathway (Ontario Secondary School Diploma + Italian </w:t>
                            </w:r>
                            <w:proofErr w:type="spellStart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Liceo</w:t>
                            </w:r>
                            <w:proofErr w:type="spellEnd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delle</w:t>
                            </w:r>
                            <w:proofErr w:type="spellEnd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Scienze</w:t>
                            </w:r>
                            <w:proofErr w:type="spellEnd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Umane</w:t>
                            </w:r>
                            <w:proofErr w:type="spellEnd"/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) and strengthening our commitment to bilingual, multicultural, and globally relevant education.</w:t>
                            </w:r>
                            <w:r w:rsidR="00FF14D6" w:rsidRPr="00FF14D6">
                              <w:rPr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  <w:r w:rsidR="00FF14D6" w:rsidRP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I am immensely proud of our diverse learning community and look forward to continuing our mission to prepare students to lead with integrity, compassion, and confidence — both in Italy and around the world.</w:t>
                            </w:r>
                            <w:r w:rsidR="00FF14D6">
                              <w:rPr>
                                <w:sz w:val="20"/>
                                <w:szCs w:val="20"/>
                                <w:shd w:val="clear" w:color="auto" w:fill="FFFFFF"/>
                                <w:lang w:val="en-US"/>
                              </w:rPr>
                              <w:t>”</w:t>
                            </w:r>
                          </w:p>
                          <w:p w14:paraId="6D85A537" w14:textId="77777777" w:rsidR="000C16BB" w:rsidRPr="000C16BB" w:rsidRDefault="000C16BB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212121"/>
                                <w:sz w:val="20"/>
                                <w:szCs w:val="20"/>
                              </w:rPr>
                            </w:pPr>
                            <w:r w:rsidRPr="000C16BB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Isabelle Leblanc</w:t>
                            </w:r>
                          </w:p>
                          <w:p w14:paraId="05B4ADAF" w14:textId="77777777" w:rsidR="00FF14D6" w:rsidRDefault="000C16BB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64B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Head of School, Canadian School of Florence</w:t>
                            </w:r>
                          </w:p>
                          <w:p w14:paraId="2BFB5994" w14:textId="77777777" w:rsidR="00DB64B9" w:rsidRPr="00DB64B9" w:rsidRDefault="00DB64B9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ED924BC" w14:textId="7CFF298F" w:rsidR="000C16BB" w:rsidRPr="00FF14D6" w:rsidRDefault="000C16BB" w:rsidP="00DB64B9">
                            <w:pPr>
                              <w:pStyle w:val="xmsonormal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75500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###</w:t>
                            </w:r>
                          </w:p>
                          <w:p w14:paraId="3B62F379" w14:textId="77777777" w:rsidR="000C16BB" w:rsidRPr="000C16BB" w:rsidRDefault="000C16BB" w:rsidP="00DB64B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5E23451E" w14:textId="44C5340C" w:rsidR="000C16BB" w:rsidRPr="000C16BB" w:rsidRDefault="00D641DE" w:rsidP="00DB64B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48F56892" wp14:editId="57658306">
                                  <wp:extent cx="2116207" cy="1333500"/>
                                  <wp:effectExtent l="0" t="0" r="5080" b="0"/>
                                  <wp:docPr id="1786931266" name="Picture 11" descr="A statue of a person with a crown on his hea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6931266" name="Picture 11" descr="A statue of a person with a crown on his hea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8108" cy="13473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65C13"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5C6A82B4" wp14:editId="4C7D0D15">
                                  <wp:extent cx="1393880" cy="410008"/>
                                  <wp:effectExtent l="0" t="0" r="3175" b="0"/>
                                  <wp:docPr id="1516988545" name="Picture 10" descr="A logo with colorful squar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6988545" name="Picture 10" descr="A logo with colorful squar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9182" cy="4439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3DCF6" id="_x0000_s1029" type="#_x0000_t202" style="position:absolute;margin-left:-20pt;margin-top:-33pt;width:396pt;height:85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c5DxMgIAAF0EAAAOAAAAZHJzL2Uyb0RvYy54bWysVMtu2zAQvBfoPxC815L8yEOwHLgOXBQw&#13;&#10;kgBOkTNNkZYAisuStCX367uk/EraU9ELveSuhrszQ08fukaRvbCuBl3QbJBSIjSHstbbgv54XX65&#13;&#10;o8R5pkumQIuCHoSjD7PPn6atycUQKlClsARBtMtbU9DKe5MnieOVaJgbgBEakxJswzxu7TYpLWsR&#13;&#10;vVHJME1vkhZsaSxw4RyePvZJOov4Ugrun6V0whNVUOzNx9XGdRPWZDZl+dYyU9X82Ab7hy4aVmu8&#13;&#10;9Az1yDwjO1v/AdXU3IID6QccmgSkrLmIM+A0WfphmnXFjIizIDnOnGly/w+WP+3X5sUS332FDgUM&#13;&#10;hLTG5Q4PwzydtE34xU4J5pHCw5k20XnC8XCSDu9RC0o45rL0LrsdTYYBKLl8b6zz3wQ0JAQFtShM&#13;&#10;5IvtV873paeScJ0DVZfLWqm4CWYQC2XJnqGMyscuEfxdldKkLejNaJJGYA3h8x5ZaezlMlWIfLfp&#13;&#10;SF0WdHSaeAPlAYmw0HvEGb6ssdcVc/6FWTQFDohG98+4SAV4FxwjSiqwv/52HupRK8xS0qLJCup+&#13;&#10;7pgVlKjvGlW8z8bj4Mq4GU9uh7ix15nNdUbvmgUgARk+KcNjGOq9OoXSQvOG72EebsUU0xzvLqg/&#13;&#10;hQvfWx/fExfzeSxCHxrmV3pteIAOhAclXrs3Zs1RLo9SP8HJjiz/oFpfG77UMN95kHWUNPDcs3qk&#13;&#10;Hz0cTXF8b+GRXO9j1eVfYfYbAAD//wMAUEsDBBQABgAIAAAAIQDjBlGU5AAAABEBAAAPAAAAZHJz&#13;&#10;L2Rvd25yZXYueG1sTE9LT4NAEL6b+B82Y+LFtItFwFCWxvhq4s3iI9627AhEdpawW4r/3vGkl8k3&#13;&#10;mW++R7GZbS8mHH3nSMHlMgKBVDvTUaPgpXpYXIPwQZPRvSNU8I0eNuXpSaFz4470jNMuNIJFyOda&#13;&#10;QRvCkEvp6xat9ks3IPHt041WB17HRppRH1nc9nIVRam0uiN2aPWAty3WX7uDVfBx0bw/+fnx9Rgn&#13;&#10;8XC/narszVRKnZ/Nd2seN2sQAefw9wG/HTg/lBxs7w5kvOgVLK4iLhQYpCkDZmTJisGeqWmcJSDL&#13;&#10;Qv5vUv4AAAD//wMAUEsBAi0AFAAGAAgAAAAhALaDOJL+AAAA4QEAABMAAAAAAAAAAAAAAAAAAAAA&#13;&#10;AFtDb250ZW50X1R5cGVzXS54bWxQSwECLQAUAAYACAAAACEAOP0h/9YAAACUAQAACwAAAAAAAAAA&#13;&#10;AAAAAAAvAQAAX3JlbHMvLnJlbHNQSwECLQAUAAYACAAAACEA+3OQ8TICAABdBAAADgAAAAAAAAAA&#13;&#10;AAAAAAAuAgAAZHJzL2Uyb0RvYy54bWxQSwECLQAUAAYACAAAACEA4wZRlOQAAAARAQAADwAAAAAA&#13;&#10;AAAAAAAAAACMBAAAZHJzL2Rvd25yZXYueG1sUEsFBgAAAAAEAAQA8wAAAJ0FAAAAAA==&#13;&#10;" fillcolor="white [3201]" stroked="f" strokeweight=".5pt">
                <v:textbox>
                  <w:txbxContent>
                    <w:p w14:paraId="7BAA6022" w14:textId="77777777" w:rsidR="000C16BB" w:rsidRPr="000C16BB" w:rsidRDefault="000C16BB" w:rsidP="00DB64B9">
                      <w:pPr>
                        <w:spacing w:before="100" w:beforeAutospacing="1" w:after="100" w:afterAutospacing="1"/>
                        <w:outlineLvl w:val="2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Tangible Benefits for Students and Families</w:t>
                      </w:r>
                    </w:p>
                    <w:p w14:paraId="5236E166" w14:textId="77777777" w:rsidR="000C16BB" w:rsidRPr="000C16BB" w:rsidRDefault="000C16BB" w:rsidP="00DB64B9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Direct access to all Italian and international universities</w:t>
                      </w:r>
                    </w:p>
                    <w:p w14:paraId="1E71F939" w14:textId="77777777" w:rsidR="000C16BB" w:rsidRPr="000C16BB" w:rsidRDefault="000C16BB" w:rsidP="00DB64B9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An education that integrates critical thinking, transversal skills, and global awareness</w:t>
                      </w:r>
                    </w:p>
                    <w:p w14:paraId="1572BA27" w14:textId="77777777" w:rsidR="000C16BB" w:rsidRPr="000C16BB" w:rsidRDefault="000C16BB" w:rsidP="00DB64B9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0C16BB">
                        <w:rPr>
                          <w:color w:val="000000"/>
                          <w:sz w:val="20"/>
                          <w:szCs w:val="20"/>
                        </w:rPr>
                        <w:t xml:space="preserve">Dual </w:t>
                      </w:r>
                      <w:proofErr w:type="spellStart"/>
                      <w:r w:rsidRPr="000C16BB">
                        <w:rPr>
                          <w:color w:val="000000"/>
                          <w:sz w:val="20"/>
                          <w:szCs w:val="20"/>
                        </w:rPr>
                        <w:t>preparation</w:t>
                      </w:r>
                      <w:proofErr w:type="spellEnd"/>
                      <w:r w:rsidRPr="000C16BB">
                        <w:rPr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Pr="000C16BB">
                        <w:rPr>
                          <w:color w:val="000000"/>
                          <w:sz w:val="20"/>
                          <w:szCs w:val="20"/>
                        </w:rPr>
                        <w:t>academic</w:t>
                      </w:r>
                      <w:proofErr w:type="spellEnd"/>
                      <w:r w:rsidRPr="000C16BB">
                        <w:rPr>
                          <w:color w:val="000000"/>
                          <w:sz w:val="20"/>
                          <w:szCs w:val="20"/>
                        </w:rPr>
                        <w:t xml:space="preserve"> and </w:t>
                      </w:r>
                      <w:proofErr w:type="spellStart"/>
                      <w:r w:rsidRPr="000C16BB">
                        <w:rPr>
                          <w:color w:val="000000"/>
                          <w:sz w:val="20"/>
                          <w:szCs w:val="20"/>
                        </w:rPr>
                        <w:t>methodological</w:t>
                      </w:r>
                      <w:proofErr w:type="spellEnd"/>
                    </w:p>
                    <w:p w14:paraId="6D5C37B7" w14:textId="77777777" w:rsidR="000C16BB" w:rsidRPr="000C16BB" w:rsidRDefault="000C16BB" w:rsidP="00DB64B9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A unique offering in the national educational landscape</w:t>
                      </w:r>
                    </w:p>
                    <w:p w14:paraId="05D2679D" w14:textId="77777777" w:rsidR="000C16BB" w:rsidRPr="000C16BB" w:rsidRDefault="000C16BB" w:rsidP="00DB64B9">
                      <w:pPr>
                        <w:numPr>
                          <w:ilvl w:val="0"/>
                          <w:numId w:val="6"/>
                        </w:num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Full </w:t>
                      </w:r>
                      <w:proofErr w:type="spellStart"/>
                      <w:r w:rsidRPr="000C16BB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paritario</w:t>
                      </w:r>
                      <w:proofErr w:type="spellEnd"/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 continuity from preschool to high school graduation</w:t>
                      </w:r>
                    </w:p>
                    <w:p w14:paraId="7A3AA9D0" w14:textId="76D5514B" w:rsidR="000C16BB" w:rsidRPr="00DB64B9" w:rsidRDefault="000C16BB" w:rsidP="00DB64B9">
                      <w:pPr>
                        <w:spacing w:before="100" w:beforeAutospacing="1" w:after="100" w:afterAutospacing="1"/>
                        <w:outlineLvl w:val="2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One School, Two Visions, Infinite Possibilities</w:t>
                      </w:r>
                      <w:r w:rsidR="00DB64B9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With this project, the Canadian School of Florence confirms its role as an educational pioneer in Italy: a school that nurtures students grounded in Italian culture yet open to a global dimension, ready to build their future with solid, recognized, and competitive tools.</w:t>
                      </w:r>
                    </w:p>
                    <w:p w14:paraId="460746BB" w14:textId="05E6B000" w:rsidR="00DB64B9" w:rsidRDefault="00DB64B9" w:rsidP="00DB64B9">
                      <w:pPr>
                        <w:spacing w:before="100" w:beforeAutospacing="1" w:after="100" w:afterAutospacing="1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______________________________________</w:t>
                      </w:r>
                    </w:p>
                    <w:p w14:paraId="37918633" w14:textId="709CAF8A" w:rsidR="000C16BB" w:rsidRPr="000C16BB" w:rsidRDefault="000C16BB" w:rsidP="00DB64B9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 WORD FROM MR. MAURO SPICCI:</w:t>
                      </w:r>
                    </w:p>
                    <w:p w14:paraId="55A202D6" w14:textId="6E763D1D" w:rsidR="000C16BB" w:rsidRPr="000C16BB" w:rsidRDefault="000C16BB" w:rsidP="00DB64B9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"Today I feel a deep sense of pride for this extraordinary achievement, which officially opens a path of innovation and excellence in the Italian and international educational landscape.</w:t>
                      </w: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  <w:t>With the ministerial recognition of CSF’s High School and the launch of the Italian-Canadian Dual Diploma, CSF is now able to offer its students a double ‘magic key’ to unlock access to the best universities in the world.</w:t>
                      </w:r>
                      <w:r w:rsidR="00FF14D6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It’s a pathway that combines the cultural depth and identity of the Italian </w:t>
                      </w:r>
                      <w:proofErr w:type="spellStart"/>
                      <w:r w:rsidRPr="000C16BB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en-US"/>
                        </w:rPr>
                        <w:t>liceo</w:t>
                      </w:r>
                      <w:proofErr w:type="spellEnd"/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 with the best of today’s international education in the Western world.</w:t>
                      </w:r>
                      <w:r w:rsidR="00FF14D6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</w: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It’s a unique profile that will shape conscious, well-prepared, and competitive global citizens.</w:t>
                      </w:r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br/>
                        <w:t xml:space="preserve">This important milestone of quality and vision was made possible thanks to the ongoing commitment of </w:t>
                      </w:r>
                      <w:proofErr w:type="spellStart"/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Globeducate</w:t>
                      </w:r>
                      <w:proofErr w:type="spellEnd"/>
                      <w:r w:rsidRPr="000C16BB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, which believes in innovation and builds enriched educational journeys for the generations of today and tomorrow."</w:t>
                      </w:r>
                    </w:p>
                    <w:p w14:paraId="4353BBAF" w14:textId="77777777" w:rsidR="000C16BB" w:rsidRPr="000C16BB" w:rsidRDefault="000C16BB" w:rsidP="00DB64B9">
                      <w:pPr>
                        <w:pStyle w:val="xmsonormal"/>
                        <w:spacing w:before="0" w:beforeAutospacing="0" w:after="0" w:afterAutospacing="0"/>
                        <w:rPr>
                          <w:b/>
                          <w:bCs/>
                          <w:color w:val="212121"/>
                          <w:sz w:val="20"/>
                          <w:szCs w:val="20"/>
                        </w:rPr>
                      </w:pPr>
                      <w:r w:rsidRPr="000C16B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Mauro </w:t>
                      </w:r>
                      <w:proofErr w:type="spellStart"/>
                      <w:r w:rsidRPr="000C16B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Spicci</w:t>
                      </w:r>
                      <w:proofErr w:type="spellEnd"/>
                      <w:r w:rsidRPr="000C16BB">
                        <w:rPr>
                          <w:rStyle w:val="apple-converted-space"/>
                          <w:rFonts w:eastAsiaTheme="major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 </w:t>
                      </w:r>
                    </w:p>
                    <w:p w14:paraId="7A0F959B" w14:textId="03ECE81A" w:rsidR="000C16BB" w:rsidRPr="00DB64B9" w:rsidRDefault="000C16BB" w:rsidP="00DB64B9">
                      <w:pPr>
                        <w:pStyle w:val="xmsonormal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B64B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Director of Italian Curriculum, </w:t>
                      </w:r>
                      <w:proofErr w:type="spellStart"/>
                      <w:r w:rsidRPr="00DB64B9">
                        <w:rPr>
                          <w:color w:val="000000" w:themeColor="text1"/>
                          <w:sz w:val="20"/>
                          <w:szCs w:val="20"/>
                        </w:rPr>
                        <w:t>Globeducate</w:t>
                      </w:r>
                      <w:proofErr w:type="spellEnd"/>
                    </w:p>
                    <w:p w14:paraId="69402203" w14:textId="4126ADF8" w:rsidR="00DB64B9" w:rsidRPr="00DB64B9" w:rsidRDefault="00DB64B9" w:rsidP="00DB64B9">
                      <w:pPr>
                        <w:spacing w:before="100" w:beforeAutospacing="1" w:after="100" w:afterAutospacing="1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______________________________________</w:t>
                      </w:r>
                    </w:p>
                    <w:p w14:paraId="42EB4B54" w14:textId="77777777" w:rsidR="000C16BB" w:rsidRPr="000C16BB" w:rsidRDefault="000C16BB" w:rsidP="00DB64B9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C16BB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 WORD FROM MS. ISABELLE LEBLANC:</w:t>
                      </w:r>
                    </w:p>
                    <w:p w14:paraId="57B59E45" w14:textId="612C7C47" w:rsidR="000C16BB" w:rsidRPr="00FF14D6" w:rsidRDefault="000C16BB" w:rsidP="00DB64B9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FF14D6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"</w:t>
                      </w:r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This recognition affirms that the Canadian School of Florence meets the highest standards set by the Italian education system, offering a program that is fully equivalent to that of a public school, while maintaining our unique international identity.</w:t>
                      </w:r>
                      <w:r w:rsidR="00FF14D6" w:rsidRPr="00FF14D6">
                        <w:rPr>
                          <w:sz w:val="20"/>
                          <w:szCs w:val="20"/>
                          <w:lang w:val="en-US"/>
                        </w:rPr>
                        <w:br/>
                      </w:r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Achieving </w:t>
                      </w:r>
                      <w:proofErr w:type="spellStart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Paritaria</w:t>
                      </w:r>
                      <w:proofErr w:type="spellEnd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Status has been a long, rigorous process involving deep collaboration, dedication, and tireless work from our incredible team. It marks a critical step forward in expanding access to a dual diploma pathway (Ontario Secondary School Diploma + Italian </w:t>
                      </w:r>
                      <w:proofErr w:type="spellStart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Liceo</w:t>
                      </w:r>
                      <w:proofErr w:type="spellEnd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</w:t>
                      </w:r>
                      <w:proofErr w:type="spellStart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delle</w:t>
                      </w:r>
                      <w:proofErr w:type="spellEnd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</w:t>
                      </w:r>
                      <w:proofErr w:type="spellStart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Scienze</w:t>
                      </w:r>
                      <w:proofErr w:type="spellEnd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 xml:space="preserve"> </w:t>
                      </w:r>
                      <w:proofErr w:type="spellStart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Umane</w:t>
                      </w:r>
                      <w:proofErr w:type="spellEnd"/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) and strengthening our commitment to bilingual, multicultural, and globally relevant education.</w:t>
                      </w:r>
                      <w:r w:rsidR="00FF14D6" w:rsidRPr="00FF14D6">
                        <w:rPr>
                          <w:sz w:val="20"/>
                          <w:szCs w:val="20"/>
                          <w:lang w:val="en-US"/>
                        </w:rPr>
                        <w:br/>
                      </w:r>
                      <w:r w:rsidR="00FF14D6" w:rsidRP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I am immensely proud of our diverse learning community and look forward to continuing our mission to prepare students to lead with integrity, compassion, and confidence — both in Italy and around the world.</w:t>
                      </w:r>
                      <w:r w:rsidR="00FF14D6">
                        <w:rPr>
                          <w:sz w:val="20"/>
                          <w:szCs w:val="20"/>
                          <w:shd w:val="clear" w:color="auto" w:fill="FFFFFF"/>
                          <w:lang w:val="en-US"/>
                        </w:rPr>
                        <w:t>”</w:t>
                      </w:r>
                    </w:p>
                    <w:p w14:paraId="6D85A537" w14:textId="77777777" w:rsidR="000C16BB" w:rsidRPr="000C16BB" w:rsidRDefault="000C16BB" w:rsidP="00DB64B9">
                      <w:pPr>
                        <w:pStyle w:val="xmsonormal"/>
                        <w:spacing w:before="0" w:beforeAutospacing="0" w:after="0" w:afterAutospacing="0"/>
                        <w:rPr>
                          <w:b/>
                          <w:bCs/>
                          <w:color w:val="212121"/>
                          <w:sz w:val="20"/>
                          <w:szCs w:val="20"/>
                        </w:rPr>
                      </w:pPr>
                      <w:r w:rsidRPr="000C16BB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Isabelle Leblanc</w:t>
                      </w:r>
                    </w:p>
                    <w:p w14:paraId="05B4ADAF" w14:textId="77777777" w:rsidR="00FF14D6" w:rsidRDefault="000C16BB" w:rsidP="00DB64B9">
                      <w:pPr>
                        <w:pStyle w:val="xmsonormal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B64B9">
                        <w:rPr>
                          <w:color w:val="000000" w:themeColor="text1"/>
                          <w:sz w:val="20"/>
                          <w:szCs w:val="20"/>
                        </w:rPr>
                        <w:t>Head of School, Canadian School of Florence</w:t>
                      </w:r>
                    </w:p>
                    <w:p w14:paraId="2BFB5994" w14:textId="77777777" w:rsidR="00DB64B9" w:rsidRPr="00DB64B9" w:rsidRDefault="00DB64B9" w:rsidP="00DB64B9">
                      <w:pPr>
                        <w:pStyle w:val="xmsonormal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ED924BC" w14:textId="7CFF298F" w:rsidR="000C16BB" w:rsidRPr="00FF14D6" w:rsidRDefault="000C16BB" w:rsidP="00DB64B9">
                      <w:pPr>
                        <w:pStyle w:val="xmsonormal"/>
                        <w:spacing w:before="0" w:beforeAutospacing="0" w:after="0" w:afterAutospacing="0"/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755002">
                        <w:rPr>
                          <w:b/>
                          <w:bCs/>
                          <w:sz w:val="20"/>
                          <w:szCs w:val="20"/>
                        </w:rPr>
                        <w:t>###</w:t>
                      </w:r>
                    </w:p>
                    <w:p w14:paraId="3B62F379" w14:textId="77777777" w:rsidR="000C16BB" w:rsidRPr="000C16BB" w:rsidRDefault="000C16BB" w:rsidP="00DB64B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5E23451E" w14:textId="44C5340C" w:rsidR="000C16BB" w:rsidRPr="000C16BB" w:rsidRDefault="00D641DE" w:rsidP="00DB64B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48F56892" wp14:editId="57658306">
                            <wp:extent cx="2116207" cy="1333500"/>
                            <wp:effectExtent l="0" t="0" r="5080" b="0"/>
                            <wp:docPr id="1786931266" name="Picture 11" descr="A statue of a person with a crown on his hea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6931266" name="Picture 11" descr="A statue of a person with a crown on his head&#10;&#10;AI-generated content may be incorrect.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8108" cy="13473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65C13"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5C6A82B4" wp14:editId="4C7D0D15">
                            <wp:extent cx="1393880" cy="410008"/>
                            <wp:effectExtent l="0" t="0" r="3175" b="0"/>
                            <wp:docPr id="1516988545" name="Picture 10" descr="A logo with colorful squar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16988545" name="Picture 10" descr="A logo with colorful squares&#10;&#10;AI-generated content may be incorrect.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9182" cy="4439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A53C6">
        <w:rPr>
          <w:rFonts w:ascii="Segoe UI" w:hAnsi="Segoe UI" w:cs="Segoe UI"/>
          <w:color w:val="000000" w:themeColor="text1"/>
          <w:sz w:val="18"/>
          <w:szCs w:val="18"/>
        </w:rPr>
        <w:br w:type="page"/>
      </w:r>
    </w:p>
    <w:p w14:paraId="0F285AE3" w14:textId="70296034" w:rsidR="000C16BB" w:rsidRDefault="00755002">
      <w:pPr>
        <w:rPr>
          <w:rFonts w:ascii="Segoe UI" w:hAnsi="Segoe UI" w:cs="Segoe UI"/>
          <w:color w:val="000000" w:themeColor="text1"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3634EE" wp14:editId="6F3F15A5">
                <wp:simplePos x="0" y="0"/>
                <wp:positionH relativeFrom="column">
                  <wp:posOffset>-2184400</wp:posOffset>
                </wp:positionH>
                <wp:positionV relativeFrom="page">
                  <wp:posOffset>289560</wp:posOffset>
                </wp:positionV>
                <wp:extent cx="1867535" cy="6128385"/>
                <wp:effectExtent l="0" t="0" r="0" b="5715"/>
                <wp:wrapNone/>
                <wp:docPr id="1183668832" name="Text Box 1183668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7535" cy="6128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2154EA" w14:textId="77777777" w:rsidR="00755002" w:rsidRPr="00401C68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8A8AB5" wp14:editId="4FF7F2D5">
                                  <wp:extent cx="913972" cy="1371600"/>
                                  <wp:effectExtent l="0" t="0" r="635" b="0"/>
                                  <wp:docPr id="1176667259" name="Picture 1176667259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3413" cy="1415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5D1D1" w14:textId="7C11B1BC" w:rsidR="00F92A6C" w:rsidRPr="00F92A6C" w:rsidRDefault="00F92A6C" w:rsidP="00F92A6C">
                            <w:pPr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</w:pPr>
                            <w:r w:rsidRPr="00F92A6C"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</w:rPr>
                              <w:t xml:space="preserve">PER INTERVISTE, MAGGIORI DETTAGLI, O </w:t>
                            </w:r>
                            <w:r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</w:rPr>
                              <w:t>PER FISSARE UN TOUR DEI CAMPUS, SI PREGA DI CONTATTARE:</w:t>
                            </w:r>
                            <w:r w:rsidRPr="00F92A6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212121"/>
                              </w:rPr>
                              <w:t xml:space="preserve"> </w:t>
                            </w:r>
                            <w:hyperlink r:id="rId21" w:history="1">
                              <w:r w:rsidRPr="00F92A6C">
                                <w:rPr>
                                  <w:rStyle w:val="Hyperlink"/>
                                  <w:rFonts w:ascii="Avenir Book" w:hAnsi="Avenir Book"/>
                                  <w:sz w:val="18"/>
                                  <w:szCs w:val="18"/>
                                </w:rPr>
                                <w:t>communications@csflorence.it</w:t>
                              </w:r>
                            </w:hyperlink>
                          </w:p>
                          <w:p w14:paraId="33DF2CC6" w14:textId="77777777" w:rsidR="00F92A6C" w:rsidRPr="00220221" w:rsidRDefault="00F92A6C" w:rsidP="00F92A6C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+39 055 098 2744</w:t>
                            </w:r>
                          </w:p>
                          <w:p w14:paraId="1F72EDD8" w14:textId="77777777" w:rsidR="00755002" w:rsidRPr="00220221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171B33DD" w14:textId="77777777" w:rsidR="00755002" w:rsidRPr="00A67865" w:rsidRDefault="00755002" w:rsidP="00755002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LOWER JUNIOR </w:t>
                            </w: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br/>
                              <w:t>SCHOOL</w:t>
                            </w:r>
                          </w:p>
                          <w:p w14:paraId="09A16833" w14:textId="77777777" w:rsidR="00755002" w:rsidRPr="00220221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Via </w:t>
                            </w:r>
                            <w:proofErr w:type="spellStart"/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delle</w:t>
                            </w:r>
                            <w:proofErr w:type="spellEnd"/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 Fontanelle 2-4</w:t>
                            </w:r>
                          </w:p>
                          <w:p w14:paraId="102727E0" w14:textId="77777777" w:rsidR="00755002" w:rsidRPr="00220221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50014 Fiesole, Italia</w:t>
                            </w:r>
                          </w:p>
                          <w:p w14:paraId="49316A75" w14:textId="77777777" w:rsidR="00755002" w:rsidRPr="00220221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7CDD92F" w14:textId="77777777" w:rsidR="00755002" w:rsidRPr="00220221" w:rsidRDefault="00755002" w:rsidP="00755002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UPPER JUNIOR &amp; </w:t>
                            </w:r>
                          </w:p>
                          <w:p w14:paraId="7F1188E8" w14:textId="77777777" w:rsidR="00755002" w:rsidRPr="00A67865" w:rsidRDefault="00755002" w:rsidP="00755002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MIDDLE SCHOOL</w:t>
                            </w:r>
                          </w:p>
                          <w:p w14:paraId="5EBE2C42" w14:textId="77777777" w:rsidR="00755002" w:rsidRPr="00A67865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Piazza San Domenico 15</w:t>
                            </w:r>
                          </w:p>
                          <w:p w14:paraId="40B4C31B" w14:textId="77777777" w:rsidR="00755002" w:rsidRPr="00401C68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50014 Fiesole, Italia</w:t>
                            </w:r>
                          </w:p>
                          <w:p w14:paraId="71ADC88F" w14:textId="77777777" w:rsidR="00755002" w:rsidRPr="00401C68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32F4096A" w14:textId="77777777" w:rsidR="00755002" w:rsidRPr="00401C68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SENIOR SCHOOL</w:t>
                            </w:r>
                          </w:p>
                          <w:p w14:paraId="5719FDE6" w14:textId="77777777" w:rsidR="00755002" w:rsidRPr="00401C68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Via Jacopo Nardi 18</w:t>
                            </w:r>
                          </w:p>
                          <w:p w14:paraId="1B2E4AF5" w14:textId="77777777" w:rsidR="00755002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50132 Firenze, Italia</w:t>
                            </w:r>
                          </w:p>
                          <w:p w14:paraId="59FE49C8" w14:textId="77777777" w:rsidR="00755002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0B616104" w14:textId="77777777" w:rsidR="00755002" w:rsidRPr="007C2BBC" w:rsidRDefault="00755002" w:rsidP="00755002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62BAE3E" wp14:editId="04C86AB3">
                                  <wp:extent cx="1062990" cy="541020"/>
                                  <wp:effectExtent l="0" t="0" r="3810" b="5080"/>
                                  <wp:docPr id="1397642075" name="Picture 8" descr="A logo for a member of globeduck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5049523" name="Picture 8" descr="A logo for a member of globeduck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299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634EE" id="Text Box 1183668832" o:spid="_x0000_s1030" type="#_x0000_t202" style="position:absolute;margin-left:-172pt;margin-top:22.8pt;width:147.05pt;height:482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dpK1MAIAAFwEAAAOAAAAZHJzL2Uyb0RvYy54bWysVE2P2yAQvVfqf0DcG+d7UyvOKs0qVaXV&#13;&#10;7krZas8EQ4yEGQokdvrrO+B8ddtT1QsemOHNzJuH5/dtrclBOK/AFHTQ61MiDIdSmV1Bv7+uP80o&#13;&#10;8YGZkmkwoqBH4en94uOHeWNzMYQKdCkcQRDj88YWtArB5lnmeSVq5ntghUGnBFezgFu3y0rHGkSv&#13;&#10;dTbs96dZA660DrjwHk8fOiddJHwpBQ/PUnoRiC4o1hbS6tK6jWu2mLN855itFD+Vwf6hipopg0kv&#13;&#10;UA8sMLJ36g+oWnEHHmTocagzkFJxkXrAbgb9d91sKmZF6gXJ8fZCk/9/sPzpsLEvjoT2C7Q4wEhI&#13;&#10;Y33u8TD200pXxy9WStCPFB4vtIk2EB4vzaZ3k9GEEo6+6WA4G80mESe7XrfOh68CahKNgjqcS6KL&#13;&#10;HR596ELPITGbB63KtdI6baIWxEo7cmA4RR1SkQj+W5Q2pMHso0k/ARuI1ztkbbCWa1PRCu22Jaos&#13;&#10;6Pjc8BbKI/LgoJOIt3ytsNZH5sMLc6gJbB11Hp5xkRowF5wsSipwP/92HuNxVOilpEGNFdT/2DMn&#13;&#10;KNHfDA7x82A8jqJMm/Hkbogbd+vZ3nrMvl4BEjDAF2V5MmN80GdTOqjf8DksY1Z0McMxd0HD2VyF&#13;&#10;Tvn4nLhYLlMQytCy8Gg2lkfoSHicxGv7xpw9jSvgpJ/grEaWv5taFxtvGljuA0iVRhp57lg90Y8S&#13;&#10;TqI4Pbf4Rm73Ker6U1j8AgAA//8DAFBLAwQUAAYACAAAACEAEpJ4augAAAARAQAADwAAAGRycy9k&#13;&#10;b3ducmV2LnhtbEyPzU7DMBCE70i8g7VIXFBql6QtTeNUiF+JG00L4ubGSxIR21HsJuHtWU5wWWm1&#13;&#10;M7PzZdvJtGzA3jfOSpjPBDC0pdONrSTsi8foBpgPymrVOosSvtHDNj8/y1Sq3WhfcdiFilGI9amS&#13;&#10;UIfQpZz7skaj/Mx1aOn26XqjAq19xXWvRgo3Lb8WYsmNaix9qFWHdzWWX7uTkfBxVb2/+OnpMMaL&#13;&#10;uHt4HorVmy6kvLyY7jc0bjfAAk7hzwG/DNQfcip2dCerPWslRHGSEFGQkCyWwEgRJes1sCNJxVys&#13;&#10;gOcZ/0+S/wAAAP//AwBQSwECLQAUAAYACAAAACEAtoM4kv4AAADhAQAAEwAAAAAAAAAAAAAAAAAA&#13;&#10;AAAAW0NvbnRlbnRfVHlwZXNdLnhtbFBLAQItABQABgAIAAAAIQA4/SH/1gAAAJQBAAALAAAAAAAA&#13;&#10;AAAAAAAAAC8BAABfcmVscy8ucmVsc1BLAQItABQABgAIAAAAIQBNdpK1MAIAAFwEAAAOAAAAAAAA&#13;&#10;AAAAAAAAAC4CAABkcnMvZTJvRG9jLnhtbFBLAQItABQABgAIAAAAIQASknhq6AAAABEBAAAPAAAA&#13;&#10;AAAAAAAAAAAAAIoEAABkcnMvZG93bnJldi54bWxQSwUGAAAAAAQABADzAAAAnwUAAAAA&#13;&#10;" fillcolor="white [3201]" stroked="f" strokeweight=".5pt">
                <v:textbox>
                  <w:txbxContent>
                    <w:p w14:paraId="412154EA" w14:textId="77777777" w:rsidR="00755002" w:rsidRPr="00401C68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A8A8AB5" wp14:editId="4FF7F2D5">
                            <wp:extent cx="913972" cy="1371600"/>
                            <wp:effectExtent l="0" t="0" r="635" b="0"/>
                            <wp:docPr id="1176667259" name="Picture 1176667259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3413" cy="14157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5D1D1" w14:textId="7C11B1BC" w:rsidR="00F92A6C" w:rsidRPr="00F92A6C" w:rsidRDefault="00F92A6C" w:rsidP="00F92A6C">
                      <w:pPr>
                        <w:rPr>
                          <w:rFonts w:ascii="Avenir Book" w:hAnsi="Avenir Book"/>
                          <w:sz w:val="18"/>
                          <w:szCs w:val="18"/>
                        </w:rPr>
                      </w:pPr>
                      <w:r w:rsidRPr="00F92A6C"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</w:rPr>
                        <w:t xml:space="preserve">PER INTERVISTE, MAGGIORI DETTAGLI, O </w:t>
                      </w:r>
                      <w:r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</w:rPr>
                        <w:t>PER FISSARE UN TOUR DEI CAMPUS, SI PREGA DI CONTATTARE:</w:t>
                      </w:r>
                      <w:r w:rsidRPr="00F92A6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212121"/>
                        </w:rPr>
                        <w:t xml:space="preserve"> </w:t>
                      </w:r>
                      <w:hyperlink r:id="rId22" w:history="1">
                        <w:r w:rsidRPr="00F92A6C">
                          <w:rPr>
                            <w:rStyle w:val="Hyperlink"/>
                            <w:rFonts w:ascii="Avenir Book" w:hAnsi="Avenir Book"/>
                            <w:sz w:val="18"/>
                            <w:szCs w:val="18"/>
                          </w:rPr>
                          <w:t>communications@csflorence.it</w:t>
                        </w:r>
                      </w:hyperlink>
                    </w:p>
                    <w:p w14:paraId="33DF2CC6" w14:textId="77777777" w:rsidR="00F92A6C" w:rsidRPr="00220221" w:rsidRDefault="00F92A6C" w:rsidP="00F92A6C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+39 055 098 2744</w:t>
                      </w:r>
                    </w:p>
                    <w:p w14:paraId="1F72EDD8" w14:textId="77777777" w:rsidR="00755002" w:rsidRPr="00220221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171B33DD" w14:textId="77777777" w:rsidR="00755002" w:rsidRPr="00A67865" w:rsidRDefault="00755002" w:rsidP="00755002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LOWER JUNIOR </w:t>
                      </w: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br/>
                        <w:t>SCHOOL</w:t>
                      </w:r>
                    </w:p>
                    <w:p w14:paraId="09A16833" w14:textId="77777777" w:rsidR="00755002" w:rsidRPr="00220221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Via </w:t>
                      </w:r>
                      <w:proofErr w:type="spellStart"/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delle</w:t>
                      </w:r>
                      <w:proofErr w:type="spellEnd"/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 Fontanelle 2-4</w:t>
                      </w:r>
                    </w:p>
                    <w:p w14:paraId="102727E0" w14:textId="77777777" w:rsidR="00755002" w:rsidRPr="00220221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50014 Fiesole, Italia</w:t>
                      </w:r>
                    </w:p>
                    <w:p w14:paraId="49316A75" w14:textId="77777777" w:rsidR="00755002" w:rsidRPr="00220221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07CDD92F" w14:textId="77777777" w:rsidR="00755002" w:rsidRPr="00220221" w:rsidRDefault="00755002" w:rsidP="00755002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UPPER JUNIOR &amp; </w:t>
                      </w:r>
                    </w:p>
                    <w:p w14:paraId="7F1188E8" w14:textId="77777777" w:rsidR="00755002" w:rsidRPr="00A67865" w:rsidRDefault="00755002" w:rsidP="00755002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MIDDLE SCHOOL</w:t>
                      </w:r>
                    </w:p>
                    <w:p w14:paraId="5EBE2C42" w14:textId="77777777" w:rsidR="00755002" w:rsidRPr="00A67865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Piazza San Domenico 15</w:t>
                      </w:r>
                    </w:p>
                    <w:p w14:paraId="40B4C31B" w14:textId="77777777" w:rsidR="00755002" w:rsidRPr="00401C68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50014 Fiesole, Italia</w:t>
                      </w:r>
                    </w:p>
                    <w:p w14:paraId="71ADC88F" w14:textId="77777777" w:rsidR="00755002" w:rsidRPr="00401C68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32F4096A" w14:textId="77777777" w:rsidR="00755002" w:rsidRPr="00401C68" w:rsidRDefault="00755002" w:rsidP="00755002">
                      <w:pPr>
                        <w:spacing w:line="276" w:lineRule="auto"/>
                        <w:jc w:val="both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SENIOR SCHOOL</w:t>
                      </w:r>
                    </w:p>
                    <w:p w14:paraId="5719FDE6" w14:textId="77777777" w:rsidR="00755002" w:rsidRPr="00401C68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Via Jacopo Nardi 18</w:t>
                      </w:r>
                    </w:p>
                    <w:p w14:paraId="1B2E4AF5" w14:textId="77777777" w:rsidR="00755002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50132 Firenze, Italia</w:t>
                      </w:r>
                    </w:p>
                    <w:p w14:paraId="59FE49C8" w14:textId="77777777" w:rsidR="00755002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0B616104" w14:textId="77777777" w:rsidR="00755002" w:rsidRPr="007C2BBC" w:rsidRDefault="00755002" w:rsidP="00755002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62BAE3E" wp14:editId="04C86AB3">
                            <wp:extent cx="1062990" cy="541020"/>
                            <wp:effectExtent l="0" t="0" r="3810" b="5080"/>
                            <wp:docPr id="1397642075" name="Picture 8" descr="A logo for a member of globeduck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5049523" name="Picture 8" descr="A logo for a member of globeduck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2990" cy="541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60D8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289830" wp14:editId="544176DB">
                <wp:simplePos x="0" y="0"/>
                <wp:positionH relativeFrom="column">
                  <wp:posOffset>-233680</wp:posOffset>
                </wp:positionH>
                <wp:positionV relativeFrom="paragraph">
                  <wp:posOffset>-480695</wp:posOffset>
                </wp:positionV>
                <wp:extent cx="5080000" cy="9994900"/>
                <wp:effectExtent l="0" t="0" r="0" b="0"/>
                <wp:wrapNone/>
                <wp:docPr id="175579115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999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D22B5B" w14:textId="77777777" w:rsidR="00FA53C6" w:rsidRPr="00220221" w:rsidRDefault="00FA53C6" w:rsidP="00220221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220221">
                              <w:rPr>
                                <w:sz w:val="30"/>
                                <w:szCs w:val="30"/>
                              </w:rPr>
                              <w:t>Comunicato Stampa</w:t>
                            </w:r>
                          </w:p>
                          <w:p w14:paraId="2A579CF1" w14:textId="77777777" w:rsidR="00FA53C6" w:rsidRPr="00220221" w:rsidRDefault="00FA53C6" w:rsidP="00220221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220221">
                              <w:rPr>
                                <w:sz w:val="30"/>
                                <w:szCs w:val="30"/>
                              </w:rPr>
                              <w:t>PER DIFFUSIONE IMMEDIATA</w:t>
                            </w:r>
                          </w:p>
                          <w:p w14:paraId="0E4677DB" w14:textId="77777777" w:rsidR="00AA1DD8" w:rsidRDefault="00AA1DD8" w:rsidP="00AA1DD8">
                            <w:pPr>
                              <w:pStyle w:val="Heading2"/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</w:pPr>
                          </w:p>
                          <w:p w14:paraId="40444A58" w14:textId="77777777" w:rsidR="00220221" w:rsidRPr="00AA1DD8" w:rsidRDefault="00220221" w:rsidP="00220221">
                            <w:pPr>
                              <w:pStyle w:val="Heading2"/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</w:pP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La Canadian School of Florence lancia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br/>
                              <w:t>d</w:t>
                            </w: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oppio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d</w:t>
                            </w: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iploma: 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ntario </w:t>
                            </w:r>
                            <w:proofErr w:type="spellStart"/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econdary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 </w:t>
                            </w: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chool </w:t>
                            </w: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iploma</w:t>
                            </w: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 +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 </w:t>
                            </w: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Liceo delle Scienze Umane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 paritario. I</w:t>
                            </w: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l primo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 xml:space="preserve"> </w:t>
                            </w:r>
                            <w:r w:rsidRPr="00AA1DD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in Italia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0"/>
                                <w:szCs w:val="30"/>
                                <w:lang w:val="it-IT"/>
                              </w:rPr>
                              <w:t>!</w:t>
                            </w:r>
                          </w:p>
                          <w:p w14:paraId="135643C5" w14:textId="152E80B7" w:rsidR="00860D84" w:rsidRPr="00860D84" w:rsidRDefault="00DB64B9" w:rsidP="00860D84">
                            <w:pPr>
                              <w:spacing w:before="240" w:after="24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Firenze, Italia, </w:t>
                            </w:r>
                            <w:r w:rsidR="008C1291" w:rsidRPr="008C1291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6 agosto, 2025</w:t>
                            </w:r>
                            <w:r w:rsidR="008C1291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— </w:t>
                            </w:r>
                            <w:r w:rsidR="00860D84"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La</w:t>
                            </w:r>
                            <w:r w:rsidR="00860D84"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Canadian School of Florence ha ottenuto il riconoscimento ufficiale come </w:t>
                            </w:r>
                            <w:r w:rsidR="00860D84" w:rsidRPr="00860D84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Scuola Paritaria</w:t>
                            </w:r>
                            <w:r w:rsidR="00860D84"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anche per il livello di </w:t>
                            </w:r>
                            <w:r w:rsidR="00860D84" w:rsidRPr="00860D84">
                              <w:rPr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High School</w:t>
                            </w:r>
                            <w:r w:rsidR="00860D84"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(scuola secondaria di secondo grado), da parte del </w:t>
                            </w:r>
                            <w:r w:rsidR="00860D84"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Ministero dell’Istruzione e del Merito</w:t>
                            </w:r>
                            <w:r w:rsidR="00860D84"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6F72A133" w14:textId="77777777" w:rsidR="00860D84" w:rsidRPr="00860D84" w:rsidRDefault="00860D84" w:rsidP="00860D84">
                            <w:pPr>
                              <w:spacing w:before="240" w:after="24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Tutti gli altri ordini scolastici –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Scuola dell’Infanzia, Primaria e Secondaria di I grado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erano già riconosciuti come paritari. Con questo ultimo riconoscimento,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si chiude il cerchio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: la CSF diventa a tutti gli effetti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una scuola paritaria completa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in grado di offrire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un intero ciclo scolastico riconosciuto legalmente in Italia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dalla prima infanzia fino al diploma.</w:t>
                            </w:r>
                          </w:p>
                          <w:p w14:paraId="3F517D8C" w14:textId="10101BAB" w:rsidR="00860D84" w:rsidRPr="00DB64B9" w:rsidRDefault="00860D84" w:rsidP="00DB64B9">
                            <w:pPr>
                              <w:pStyle w:val="Heading3"/>
                              <w:keepNext w:val="0"/>
                              <w:keepLines w:val="0"/>
                              <w:spacing w:before="28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</w:pPr>
                            <w:bookmarkStart w:id="0" w:name="_hb70ry1fqavd" w:colFirst="0" w:colLast="0"/>
                            <w:bookmarkEnd w:id="0"/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Nasce il primo </w:t>
                            </w:r>
                            <w:r w:rsidR="005C634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Doppio</w:t>
                            </w:r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 Diploma</w:t>
                            </w:r>
                            <w:r w:rsidR="005C634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 Paritario</w:t>
                            </w:r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 Italiano &amp; Canadese</w:t>
                            </w:r>
                            <w:r w:rsidR="005C634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in Italia</w:t>
                            </w:r>
                            <w:r w:rsidR="00DB64B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br/>
                            </w:r>
                            <w:r w:rsidRPr="00DB64B9">
                              <w:rPr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A partire da settembre 2025, CSF attiverà un </w:t>
                            </w:r>
                            <w:r w:rsidRPr="00DB64B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percorso scolastico unico in Italia</w:t>
                            </w:r>
                            <w:r w:rsidRPr="00DB64B9">
                              <w:rPr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, che integra ufficialmente due diplomi riconosciuti da due Ministeri dell’Istruzione:</w:t>
                            </w:r>
                          </w:p>
                          <w:p w14:paraId="344A421F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8"/>
                              </w:numPr>
                              <w:spacing w:before="24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Il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diploma italiano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del </w:t>
                            </w:r>
                            <w:r w:rsidRPr="00860D84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Liceo delle Scienze Umane – opzione Economico‑Sociale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(MIUR);</w:t>
                            </w:r>
                          </w:p>
                          <w:p w14:paraId="1FD76612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8"/>
                              </w:numPr>
                              <w:spacing w:after="24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Il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diploma canadese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60D84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Ontario </w:t>
                            </w:r>
                            <w:proofErr w:type="spellStart"/>
                            <w:r w:rsidRPr="00860D84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>Secondary</w:t>
                            </w:r>
                            <w:proofErr w:type="spellEnd"/>
                            <w:r w:rsidRPr="00860D84">
                              <w:rPr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School Diploma (OSSD)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(Ministero dell’Istruzione dell’Ontario, Canada).</w:t>
                            </w:r>
                          </w:p>
                          <w:p w14:paraId="5CF3C40F" w14:textId="506E7CCD" w:rsidR="00860D84" w:rsidRPr="00DB64B9" w:rsidRDefault="00860D84" w:rsidP="00860D84">
                            <w:pPr>
                              <w:spacing w:before="240" w:after="240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Due diplomi, doppie opportunità</w:t>
                            </w:r>
                            <w:r w:rsidR="00DB64B9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Gli studenti che completeranno questo percorso riceveranno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due diplomi ufficiali,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riconosciuti in Italia e nel mondo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EB5559C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11"/>
                              </w:numPr>
                              <w:spacing w:before="24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Il diploma italiano, che consente l’accesso a tutte le università italiane;</w:t>
                            </w:r>
                          </w:p>
                          <w:p w14:paraId="5DA1F333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11"/>
                              </w:numPr>
                              <w:spacing w:after="24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Il diploma canadese (OSSD), valido per accedere alle migliori università in Europa, Nord America e a livello globale.</w:t>
                            </w:r>
                          </w:p>
                          <w:p w14:paraId="28FBC7D7" w14:textId="77777777" w:rsidR="00860D84" w:rsidRPr="00860D84" w:rsidRDefault="00860D84" w:rsidP="00860D84">
                            <w:pPr>
                              <w:spacing w:before="240" w:after="24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 due diplomi validi e universalmente riconosciuti,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si raddoppiano le possibilità concrete per ogni studente di accedere all’università dei propri sogni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in Italia o all’estero.</w:t>
                            </w:r>
                          </w:p>
                          <w:p w14:paraId="5F349A9D" w14:textId="2FEF5D33" w:rsidR="00860D84" w:rsidRPr="00DB64B9" w:rsidRDefault="00860D84" w:rsidP="00DB64B9">
                            <w:pPr>
                              <w:pStyle w:val="Heading3"/>
                              <w:keepNext w:val="0"/>
                              <w:keepLines w:val="0"/>
                              <w:spacing w:before="28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</w:pPr>
                            <w:bookmarkStart w:id="1" w:name="_fwnz78l7xwx2" w:colFirst="0" w:colLast="0"/>
                            <w:bookmarkEnd w:id="1"/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L’eccellenza canadese confermata dai test PISA</w:t>
                            </w:r>
                            <w:r w:rsidR="00DB64B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br/>
                            </w:r>
                            <w:r w:rsidRPr="00342052">
                              <w:rPr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Il modello canadese è da anni ai vertici delle classifiche internazionali. Nei </w:t>
                            </w:r>
                            <w:r w:rsidRPr="0034205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risultati PISA 2022</w:t>
                            </w:r>
                            <w:r w:rsidRPr="00342052">
                              <w:rPr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, gli studenti canadesi si sono classificati tra i migliori al mondo:</w:t>
                            </w:r>
                          </w:p>
                          <w:p w14:paraId="001C6CE1" w14:textId="77777777" w:rsidR="00860D84" w:rsidRPr="00860D84" w:rsidRDefault="00860D84" w:rsidP="00DB64B9">
                            <w:pPr>
                              <w:numPr>
                                <w:ilvl w:val="0"/>
                                <w:numId w:val="10"/>
                              </w:numPr>
                              <w:spacing w:before="24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primi 10 posti posto complessivo su oltre 80 paesi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(media punteggio: ~516);</w:t>
                            </w:r>
                          </w:p>
                          <w:p w14:paraId="5D89A02B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10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Prestazioni di gran lunga superiori alla media OCSE in matematica, scienze e lettura;</w:t>
                            </w:r>
                          </w:p>
                          <w:p w14:paraId="03D286D0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10"/>
                              </w:numPr>
                              <w:spacing w:after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Basso livello di disuguaglianza educativa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 ottimi risultati anche tra gli studenti provenienti da contesti svantaggiati.</w:t>
                            </w:r>
                          </w:p>
                          <w:p w14:paraId="3E8A9EB9" w14:textId="77777777" w:rsidR="00860D84" w:rsidRPr="00860D84" w:rsidRDefault="00860D84" w:rsidP="00860D84">
                            <w:pPr>
                              <w:spacing w:before="240" w:after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Questi risultati testimoniano l’efficacia e la qualità del sistema canadese, riconosciuto a livello globale come modello di riferimento.</w:t>
                            </w:r>
                          </w:p>
                          <w:p w14:paraId="66F7EBC8" w14:textId="77777777" w:rsidR="00860D84" w:rsidRPr="00860D84" w:rsidRDefault="00860D84" w:rsidP="00860D84">
                            <w:pPr>
                              <w:pStyle w:val="Heading3"/>
                              <w:keepNext w:val="0"/>
                              <w:keepLines w:val="0"/>
                              <w:spacing w:before="28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</w:pPr>
                            <w:bookmarkStart w:id="2" w:name="_5eqj4u8jicsp" w:colFirst="0" w:colLast="0"/>
                            <w:bookmarkEnd w:id="2"/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Un percorso scolastico integrato e senza precedenti</w:t>
                            </w:r>
                          </w:p>
                          <w:p w14:paraId="501D49EC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7"/>
                              </w:numPr>
                              <w:spacing w:before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Primo programma italiano paritario con doppio riconoscimento ministeriale (Italia + Canada)</w:t>
                            </w:r>
                          </w:p>
                          <w:p w14:paraId="0EA9BCA7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Formazione solida e moderna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coniugando la solida cultura liceale italiana con l’approccio efficace, pratico e internazionale del sistema canadese</w:t>
                            </w:r>
                          </w:p>
                          <w:p w14:paraId="20B704F2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7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Due diplomi ufficiali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entrambi con completa validità legale in Italia e all’estero</w:t>
                            </w:r>
                          </w:p>
                          <w:p w14:paraId="28458D2F" w14:textId="77777777" w:rsidR="00860D84" w:rsidRPr="005F3937" w:rsidRDefault="00860D84" w:rsidP="00860D84">
                            <w:pPr>
                              <w:numPr>
                                <w:ilvl w:val="0"/>
                                <w:numId w:val="7"/>
                              </w:numPr>
                              <w:spacing w:after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Percorso bilingue, multidisciplinare, aperto al mondo e al futuro</w:t>
                            </w:r>
                          </w:p>
                          <w:p w14:paraId="4A8F91C9" w14:textId="7ECE25C0" w:rsidR="00755002" w:rsidRPr="00D641DE" w:rsidRDefault="00755002" w:rsidP="00755002">
                            <w:pPr>
                              <w:spacing w:before="100" w:beforeAutospacing="1" w:after="100" w:afterAutospacing="1"/>
                              <w:ind w:left="6024" w:firstLine="348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641DE">
                              <w:rPr>
                                <w:sz w:val="16"/>
                                <w:szCs w:val="16"/>
                              </w:rPr>
                              <w:t xml:space="preserve">                Pag.1/2</w:t>
                            </w:r>
                          </w:p>
                          <w:p w14:paraId="45DD9CA0" w14:textId="77777777" w:rsidR="005F3937" w:rsidRDefault="005F3937" w:rsidP="005F3937">
                            <w:pPr>
                              <w:spacing w:after="240"/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BEA4310" w14:textId="77777777" w:rsidR="005F3937" w:rsidRPr="00860D84" w:rsidRDefault="005F3937" w:rsidP="005F3937">
                            <w:pPr>
                              <w:spacing w:after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F4612AD" w14:textId="77777777" w:rsidR="00860D84" w:rsidRPr="00860D84" w:rsidRDefault="00860D84" w:rsidP="00860D84">
                            <w:pPr>
                              <w:pStyle w:val="Heading3"/>
                              <w:keepNext w:val="0"/>
                              <w:keepLines w:val="0"/>
                              <w:spacing w:before="28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</w:pPr>
                            <w:bookmarkStart w:id="3" w:name="_7ee2tyfehsbg" w:colFirst="0" w:colLast="0"/>
                            <w:bookmarkEnd w:id="3"/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Vantaggi concreti per studenti e famiglie</w:t>
                            </w:r>
                          </w:p>
                          <w:p w14:paraId="0E473F15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9"/>
                              </w:numPr>
                              <w:spacing w:before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Accesso diretto a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tutte le università italiane e internazionali</w:t>
                            </w:r>
                          </w:p>
                          <w:p w14:paraId="5E4BC000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Formazione che integra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pensiero critico, competenze trasversali e consapevolezza globale</w:t>
                            </w:r>
                          </w:p>
                          <w:p w14:paraId="1B11A2C2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Doppia preparazione: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accademica e metodologica</w:t>
                            </w:r>
                          </w:p>
                          <w:p w14:paraId="0E9DAF64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Unicità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nel panorama educativo nazionale</w:t>
                            </w:r>
                          </w:p>
                          <w:p w14:paraId="525E4AAC" w14:textId="77777777" w:rsidR="00860D84" w:rsidRPr="00860D84" w:rsidRDefault="00860D84" w:rsidP="00860D84">
                            <w:pPr>
                              <w:numPr>
                                <w:ilvl w:val="0"/>
                                <w:numId w:val="9"/>
                              </w:numPr>
                              <w:spacing w:after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Continuità educativa paritaria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dalla scuola dell’infanzia al diploma</w:t>
                            </w:r>
                          </w:p>
                          <w:p w14:paraId="06637CEF" w14:textId="77777777" w:rsidR="00860D84" w:rsidRPr="00860D84" w:rsidRDefault="00860D84" w:rsidP="00860D84">
                            <w:pPr>
                              <w:pStyle w:val="Heading3"/>
                              <w:keepNext w:val="0"/>
                              <w:keepLines w:val="0"/>
                              <w:spacing w:before="28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</w:pPr>
                            <w:bookmarkStart w:id="4" w:name="_k6htf7ropvph" w:colFirst="0" w:colLast="0"/>
                            <w:bookmarkEnd w:id="4"/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Una scuola, due visioni, infinite possibilità</w:t>
                            </w:r>
                          </w:p>
                          <w:p w14:paraId="31BC8523" w14:textId="77777777" w:rsidR="00860D84" w:rsidRPr="00860D84" w:rsidRDefault="00860D84" w:rsidP="00860D84">
                            <w:pPr>
                              <w:spacing w:before="240" w:after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Con questo progetto, la Canadian School of Florence si conferma come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avanguardia educativa in Italia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: una scuola che forma studenti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radicati nella cultura italiana e aperti alla dimensione globale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pronti a costruire il proprio futuro con strumenti solidi, riconosciuti e competitivi.</w:t>
                            </w:r>
                          </w:p>
                          <w:p w14:paraId="284C5EEA" w14:textId="77777777" w:rsidR="00860D84" w:rsidRPr="00860D84" w:rsidRDefault="00860D84" w:rsidP="00860D84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4E210A0" w14:textId="77777777" w:rsidR="00860D84" w:rsidRPr="00860D84" w:rsidRDefault="00860D84" w:rsidP="00860D84">
                            <w:pP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UNA PAROLA DA SIG. MAURO SPICCI: </w:t>
                            </w:r>
                          </w:p>
                          <w:p w14:paraId="3FA486E4" w14:textId="77777777" w:rsidR="00860D84" w:rsidRPr="00860D84" w:rsidRDefault="00860D84" w:rsidP="00860D84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"Oggi sento un profondo orgoglio per questo traguardo straordinario, che apre ufficialmente un percorso innovativo e di eccellenza nel panorama educativo italiano e internazionale. Con il riconoscimento ministeriale della High School di CSF e l’attivazione del Doppio Diploma italo-canadese, CSF è in grado di offrire ai suoi studenti una doppia ‘carta magica’ da giocare per accedere alle migliori università del mondo. Un percorso che unisce la solidità culturale e identitaria del liceo italiano con il meglio dell’educazione internazionale disponibile oggi nel mondo occidentale. È un profilo unico, che li renderà cittadini consapevoli, preparati e competitivi. Questo importante obiettivo di qualità e visione è stato possibile grazie all’impegno costante di </w:t>
                            </w:r>
                            <w:proofErr w:type="spellStart"/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Globeducate</w:t>
                            </w:r>
                            <w:proofErr w:type="spellEnd"/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che crede nell’innovazione e costruisce percorsi potenziati per le generazioni di oggi e di domani."</w:t>
                            </w:r>
                          </w:p>
                          <w:p w14:paraId="25D7BE95" w14:textId="77777777" w:rsidR="00860D84" w:rsidRPr="00860D84" w:rsidRDefault="00860D84" w:rsidP="00860D84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21212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Mauro </w:t>
                            </w:r>
                            <w:proofErr w:type="spellStart"/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Spicci</w:t>
                            </w:r>
                            <w:proofErr w:type="spellEnd"/>
                            <w:r w:rsidRPr="00860D84">
                              <w:rPr>
                                <w:rStyle w:val="apple-converted-space"/>
                                <w:rFonts w:eastAsiaTheme="major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60B7273A" w14:textId="77777777" w:rsidR="00860D84" w:rsidRPr="00860D84" w:rsidRDefault="00860D84" w:rsidP="00860D84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Director of Italian Curriculum, </w:t>
                            </w:r>
                            <w:proofErr w:type="spellStart"/>
                            <w:r w:rsidRPr="00860D84">
                              <w:rPr>
                                <w:color w:val="FF0000"/>
                                <w:sz w:val="20"/>
                                <w:szCs w:val="20"/>
                              </w:rPr>
                              <w:t>Globeducate</w:t>
                            </w:r>
                            <w:proofErr w:type="spellEnd"/>
                          </w:p>
                          <w:p w14:paraId="6D68D8C0" w14:textId="77777777" w:rsidR="00860D84" w:rsidRPr="00860D84" w:rsidRDefault="00860D84" w:rsidP="00860D84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212121"/>
                                <w:sz w:val="20"/>
                                <w:szCs w:val="20"/>
                              </w:rPr>
                            </w:pPr>
                          </w:p>
                          <w:p w14:paraId="6A50212D" w14:textId="77777777" w:rsidR="00860D84" w:rsidRPr="00860D84" w:rsidRDefault="00BE1C7C" w:rsidP="00860D8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pict w14:anchorId="3438FB31">
                                <v:rect id="_x0000_i1025" alt="" style="width:42.6pt;height:.05pt;mso-width-percent:0;mso-height-percent:0;mso-width-percent:0;mso-height-percent:0" o:hrpct="91" o:hralign="center" o:hrstd="t" o:hr="t" fillcolor="#a0a0a0" stroked="f"/>
                              </w:pict>
                            </w:r>
                          </w:p>
                          <w:p w14:paraId="1F15BD0D" w14:textId="77777777" w:rsidR="00860D84" w:rsidRPr="00860D84" w:rsidRDefault="00860D84" w:rsidP="00860D84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A WORD FROM MS. ISABELLE LEBLANC:</w:t>
                            </w:r>
                          </w:p>
                          <w:p w14:paraId="20025F4F" w14:textId="77777777" w:rsidR="00860D84" w:rsidRPr="00860D84" w:rsidRDefault="00860D84" w:rsidP="00860D84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"</w:t>
                            </w:r>
                            <w:proofErr w:type="spellStart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Xxxxxxx</w:t>
                            </w:r>
                            <w:proofErr w:type="spellEnd"/>
                            <w:r w:rsidRPr="00860D84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.”</w:t>
                            </w:r>
                          </w:p>
                          <w:p w14:paraId="160F2D66" w14:textId="77777777" w:rsidR="00860D84" w:rsidRPr="00860D84" w:rsidRDefault="00860D84" w:rsidP="00860D84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21212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Isabelle Leblanc</w:t>
                            </w:r>
                          </w:p>
                          <w:p w14:paraId="5F4D5168" w14:textId="77777777" w:rsidR="00860D84" w:rsidRPr="00860D84" w:rsidRDefault="00860D84" w:rsidP="00860D84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FF0000"/>
                                <w:sz w:val="20"/>
                                <w:szCs w:val="20"/>
                              </w:rPr>
                              <w:t>Head of School, Canadian School of Florence</w:t>
                            </w:r>
                          </w:p>
                          <w:p w14:paraId="356324B4" w14:textId="77777777" w:rsidR="00FA53C6" w:rsidRPr="00860D84" w:rsidRDefault="00FA53C6" w:rsidP="00FA53C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89830" id="Text Box 3" o:spid="_x0000_s1031" type="#_x0000_t202" style="position:absolute;margin-left:-18.4pt;margin-top:-37.85pt;width:400pt;height:78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6j3MAIAAFwEAAAOAAAAZHJzL2Uyb0RvYy54bWysVFFv2jAQfp+0/2D5fSQw6EpEqBgV0yTU&#13;&#10;VqJVn41jE0uOz7MNCfv1OztQWLenaTyYO9/58913nzO76xpNDsJ5Baakw0FOiTAcKmV2JX15Xn26&#13;&#10;pcQHZiqmwYiSHoWnd/OPH2atLcQIatCVcARBjC9aW9I6BFtkmee1aJgfgBUGgxJcwwK6bpdVjrWI&#13;&#10;3uhslOc3WQuusg648B537/sgnSd8KQUPj1J6EYguKdYW0urSuo1rNp+xYueYrRU/lcH+oYqGKYOX&#13;&#10;vkHds8DI3qk/oBrFHXiQYcChyUBKxUXqAbsZ5u+62dTMitQLkuPtG03+/8Hyh8PGPjkSuq/Q4QAj&#13;&#10;Ia31hcfN2E8nXRP/sVKCcaTw+Eab6ALhuDnJb3P8UcIxNp1Ox1N0ECe7HLfOh28CGhKNkjqcS6KL&#13;&#10;HdY+9KnnlHibB62qldI6OVELYqkdOTCcog6pSAT/LUsb0pb05vMkT8AG4vEeWRus5dJUtEK37Yiq&#13;&#10;sPZzw1uojsiDg14i3vKVwlrXzIcn5lAT2B/qPDziIjXgXXCyKKnB/fzbfszHUWGUkhY1VlL/Y8+c&#13;&#10;oER/NzjE6XA8jqJMznjyZYSOu45sryNm3ywBCRjii7I8mTE/6LMpHTSv+BwW8VYMMcPx7pKGs7kM&#13;&#10;vfLxOXGxWKQklKFlYW02lkfoSHicxHP3ypw9jSvgpB/grEZWvJtanxtPGljsA0iVRhp57lk90Y8S&#13;&#10;TqI4Pbf4Rq79lHX5KMx/AQAA//8DAFBLAwQUAAYACAAAACEAYFtQc+gAAAARAQAADwAAAGRycy9k&#13;&#10;b3ducmV2LnhtbEyPT0/DMAzF70h8h8hIXNCWsrB2dE0nxJ8hcds6QNyyJrQVjVM1WVu+PeYEF8uW&#13;&#10;n59/L9tMtmWD6X3jUML1PAJmsHS6wUrCoXiarYD5oFCr1qGR8G08bPLzs0yl2o24M8M+VIxM0KdK&#13;&#10;Qh1Cl3Luy9pY5eeuM0i7T9dbFWjsK657NZK5bfkiimJuVYP0oVadua9N+bU/WQkfV9X7i5+2r6NY&#13;&#10;iu7xeSiSN11IeXkxPayp3K2BBTOFvwv4zUD8kBPY0Z1Qe9ZKmImY+AM1yTIBRookFgtgR5Le3K4E&#13;&#10;8Dzj/5PkPwAAAP//AwBQSwECLQAUAAYACAAAACEAtoM4kv4AAADhAQAAEwAAAAAAAAAAAAAAAAAA&#13;&#10;AAAAW0NvbnRlbnRfVHlwZXNdLnhtbFBLAQItABQABgAIAAAAIQA4/SH/1gAAAJQBAAALAAAAAAAA&#13;&#10;AAAAAAAAAC8BAABfcmVscy8ucmVsc1BLAQItABQABgAIAAAAIQABn6j3MAIAAFwEAAAOAAAAAAAA&#13;&#10;AAAAAAAAAC4CAABkcnMvZTJvRG9jLnhtbFBLAQItABQABgAIAAAAIQBgW1Bz6AAAABEBAAAPAAAA&#13;&#10;AAAAAAAAAAAAAIoEAABkcnMvZG93bnJldi54bWxQSwUGAAAAAAQABADzAAAAnwUAAAAA&#13;&#10;" fillcolor="white [3201]" stroked="f" strokeweight=".5pt">
                <v:textbox>
                  <w:txbxContent>
                    <w:p w14:paraId="52D22B5B" w14:textId="77777777" w:rsidR="00FA53C6" w:rsidRPr="00220221" w:rsidRDefault="00FA53C6" w:rsidP="00220221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220221">
                        <w:rPr>
                          <w:sz w:val="30"/>
                          <w:szCs w:val="30"/>
                        </w:rPr>
                        <w:t>Comunicato Stampa</w:t>
                      </w:r>
                    </w:p>
                    <w:p w14:paraId="2A579CF1" w14:textId="77777777" w:rsidR="00FA53C6" w:rsidRPr="00220221" w:rsidRDefault="00FA53C6" w:rsidP="00220221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220221">
                        <w:rPr>
                          <w:sz w:val="30"/>
                          <w:szCs w:val="30"/>
                        </w:rPr>
                        <w:t>PER DIFFUSIONE IMMEDIATA</w:t>
                      </w:r>
                    </w:p>
                    <w:p w14:paraId="0E4677DB" w14:textId="77777777" w:rsidR="00AA1DD8" w:rsidRDefault="00AA1DD8" w:rsidP="00AA1DD8">
                      <w:pPr>
                        <w:pStyle w:val="Heading2"/>
                        <w:spacing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</w:pPr>
                    </w:p>
                    <w:p w14:paraId="40444A58" w14:textId="77777777" w:rsidR="00220221" w:rsidRPr="00AA1DD8" w:rsidRDefault="00220221" w:rsidP="00220221">
                      <w:pPr>
                        <w:pStyle w:val="Heading2"/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</w:pP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La Canadian School of Florence lancia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il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br/>
                        <w:t>d</w:t>
                      </w: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oppio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d</w:t>
                      </w: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iploma: O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ntario </w:t>
                      </w:r>
                      <w:proofErr w:type="spellStart"/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econdary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 </w:t>
                      </w: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chool </w:t>
                      </w: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iploma</w:t>
                      </w: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 +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 </w:t>
                      </w: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Liceo delle Scienze Umane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 paritario. I</w:t>
                      </w: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l primo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 xml:space="preserve"> </w:t>
                      </w:r>
                      <w:r w:rsidRPr="00AA1DD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in Italia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0"/>
                          <w:szCs w:val="30"/>
                          <w:lang w:val="it-IT"/>
                        </w:rPr>
                        <w:t>!</w:t>
                      </w:r>
                    </w:p>
                    <w:p w14:paraId="135643C5" w14:textId="152E80B7" w:rsidR="00860D84" w:rsidRPr="00860D84" w:rsidRDefault="00DB64B9" w:rsidP="00860D84">
                      <w:pPr>
                        <w:spacing w:before="240" w:after="24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Firenze, Italia, </w:t>
                      </w:r>
                      <w:r w:rsidR="008C1291" w:rsidRPr="008C1291"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6 agosto, 2025</w:t>
                      </w:r>
                      <w:r w:rsidR="008C1291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— </w:t>
                      </w:r>
                      <w:r w:rsidR="00860D84"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La</w:t>
                      </w:r>
                      <w:r w:rsidR="00860D84"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Canadian School of Florence ha ottenuto il riconoscimento ufficiale come </w:t>
                      </w:r>
                      <w:r w:rsidR="00860D84" w:rsidRPr="00860D84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Scuola Paritaria</w:t>
                      </w:r>
                      <w:r w:rsidR="00860D84"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anche per il livello di </w:t>
                      </w:r>
                      <w:r w:rsidR="00860D84" w:rsidRPr="00860D84">
                        <w:rPr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  <w:t>High School</w:t>
                      </w:r>
                      <w:r w:rsidR="00860D84"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(scuola secondaria di secondo grado), da parte del </w:t>
                      </w:r>
                      <w:r w:rsidR="00860D84"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Ministero dell’Istruzione e del Merito</w:t>
                      </w:r>
                      <w:r w:rsidR="00860D84"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6F72A133" w14:textId="77777777" w:rsidR="00860D84" w:rsidRPr="00860D84" w:rsidRDefault="00860D84" w:rsidP="00860D84">
                      <w:pPr>
                        <w:spacing w:before="240" w:after="24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Tutti gli altri ordini scolastici –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Scuola dell’Infanzia, Primaria e Secondaria di I grado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– erano già riconosciuti come paritari. Con questo ultimo riconoscimento,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si chiude il cerchio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: la CSF diventa a tutti gli effetti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una scuola paritaria completa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, in grado di offrire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un intero ciclo scolastico riconosciuto legalmente in Italia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, dalla prima infanzia fino al diploma.</w:t>
                      </w:r>
                    </w:p>
                    <w:p w14:paraId="3F517D8C" w14:textId="10101BAB" w:rsidR="00860D84" w:rsidRPr="00DB64B9" w:rsidRDefault="00860D84" w:rsidP="00DB64B9">
                      <w:pPr>
                        <w:pStyle w:val="Heading3"/>
                        <w:keepNext w:val="0"/>
                        <w:keepLines w:val="0"/>
                        <w:spacing w:before="28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</w:pPr>
                      <w:bookmarkStart w:id="5" w:name="_hb70ry1fqavd" w:colFirst="0" w:colLast="0"/>
                      <w:bookmarkEnd w:id="5"/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Nasce il primo </w:t>
                      </w:r>
                      <w:r w:rsidR="005C634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Doppio</w:t>
                      </w:r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 Diploma</w:t>
                      </w:r>
                      <w:r w:rsidR="005C634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 Paritario</w:t>
                      </w:r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 Italiano &amp; Canadese</w:t>
                      </w:r>
                      <w:r w:rsidR="005C634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in Italia</w:t>
                      </w:r>
                      <w:r w:rsidR="00DB64B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br/>
                      </w:r>
                      <w:r w:rsidRPr="00DB64B9">
                        <w:rPr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A partire da settembre 2025, CSF attiverà un </w:t>
                      </w:r>
                      <w:r w:rsidRPr="00DB64B9">
                        <w:rPr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percorso scolastico unico in Italia</w:t>
                      </w:r>
                      <w:r w:rsidRPr="00DB64B9">
                        <w:rPr>
                          <w:color w:val="000000" w:themeColor="text1"/>
                          <w:sz w:val="20"/>
                          <w:szCs w:val="20"/>
                          <w:lang w:val="it-IT"/>
                        </w:rPr>
                        <w:t>, che integra ufficialmente due diplomi riconosciuti da due Ministeri dell’Istruzione:</w:t>
                      </w:r>
                    </w:p>
                    <w:p w14:paraId="344A421F" w14:textId="77777777" w:rsidR="00860D84" w:rsidRPr="00860D84" w:rsidRDefault="00860D84" w:rsidP="00860D84">
                      <w:pPr>
                        <w:numPr>
                          <w:ilvl w:val="0"/>
                          <w:numId w:val="8"/>
                        </w:numPr>
                        <w:spacing w:before="24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Il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diploma italiano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del </w:t>
                      </w:r>
                      <w:r w:rsidRPr="00860D84"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  <w:t>Liceo delle Scienze Umane – opzione Economico‑Sociale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(MIUR);</w:t>
                      </w:r>
                    </w:p>
                    <w:p w14:paraId="1FD76612" w14:textId="77777777" w:rsidR="00860D84" w:rsidRPr="00860D84" w:rsidRDefault="00860D84" w:rsidP="00860D84">
                      <w:pPr>
                        <w:numPr>
                          <w:ilvl w:val="0"/>
                          <w:numId w:val="8"/>
                        </w:numPr>
                        <w:spacing w:after="24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Il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diploma canadese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860D84"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Ontario </w:t>
                      </w:r>
                      <w:proofErr w:type="spellStart"/>
                      <w:r w:rsidRPr="00860D84"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  <w:t>Secondary</w:t>
                      </w:r>
                      <w:proofErr w:type="spellEnd"/>
                      <w:r w:rsidRPr="00860D84">
                        <w:rPr>
                          <w:i/>
                          <w:color w:val="000000" w:themeColor="text1"/>
                          <w:sz w:val="20"/>
                          <w:szCs w:val="20"/>
                        </w:rPr>
                        <w:t xml:space="preserve"> School Diploma (OSSD)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(Ministero dell’Istruzione dell’Ontario, Canada).</w:t>
                      </w:r>
                    </w:p>
                    <w:p w14:paraId="5CF3C40F" w14:textId="506E7CCD" w:rsidR="00860D84" w:rsidRPr="00DB64B9" w:rsidRDefault="00860D84" w:rsidP="00860D84">
                      <w:pPr>
                        <w:spacing w:before="240" w:after="240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Due diplomi, doppie opportunità</w:t>
                      </w:r>
                      <w:r w:rsidR="00DB64B9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Gli studenti che completeranno questo percorso riceveranno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due diplomi ufficiali,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riconosciuti in Italia e nel mondo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</w:p>
                    <w:p w14:paraId="0EB5559C" w14:textId="77777777" w:rsidR="00860D84" w:rsidRPr="00860D84" w:rsidRDefault="00860D84" w:rsidP="00860D84">
                      <w:pPr>
                        <w:numPr>
                          <w:ilvl w:val="0"/>
                          <w:numId w:val="11"/>
                        </w:numPr>
                        <w:spacing w:before="24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Il diploma italiano, che consente l’accesso a tutte le università italiane;</w:t>
                      </w:r>
                    </w:p>
                    <w:p w14:paraId="5DA1F333" w14:textId="77777777" w:rsidR="00860D84" w:rsidRPr="00860D84" w:rsidRDefault="00860D84" w:rsidP="00860D84">
                      <w:pPr>
                        <w:numPr>
                          <w:ilvl w:val="0"/>
                          <w:numId w:val="11"/>
                        </w:numPr>
                        <w:spacing w:after="24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Il diploma canadese (OSSD), valido per accedere alle migliori università in Europa, Nord America e a livello globale.</w:t>
                      </w:r>
                    </w:p>
                    <w:p w14:paraId="28FBC7D7" w14:textId="77777777" w:rsidR="00860D84" w:rsidRPr="00860D84" w:rsidRDefault="00860D84" w:rsidP="00860D84">
                      <w:pPr>
                        <w:spacing w:before="240" w:after="24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Con due diplomi validi e universalmente riconosciuti,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si raddoppiano le possibilità concrete per ogni studente di accedere all’università dei propri sogni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, in Italia o all’estero.</w:t>
                      </w:r>
                    </w:p>
                    <w:p w14:paraId="5F349A9D" w14:textId="2FEF5D33" w:rsidR="00860D84" w:rsidRPr="00DB64B9" w:rsidRDefault="00860D84" w:rsidP="00DB64B9">
                      <w:pPr>
                        <w:pStyle w:val="Heading3"/>
                        <w:keepNext w:val="0"/>
                        <w:keepLines w:val="0"/>
                        <w:spacing w:before="28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</w:pPr>
                      <w:bookmarkStart w:id="6" w:name="_fwnz78l7xwx2" w:colFirst="0" w:colLast="0"/>
                      <w:bookmarkEnd w:id="6"/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L’eccellenza canadese confermata dai test PISA</w:t>
                      </w:r>
                      <w:r w:rsidR="00DB64B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br/>
                      </w:r>
                      <w:r w:rsidRPr="00342052">
                        <w:rPr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Il modello canadese è da anni ai vertici delle classifiche internazionali. Nei </w:t>
                      </w:r>
                      <w:r w:rsidRPr="00342052">
                        <w:rPr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risultati PISA 2022</w:t>
                      </w:r>
                      <w:r w:rsidRPr="00342052">
                        <w:rPr>
                          <w:color w:val="000000" w:themeColor="text1"/>
                          <w:sz w:val="20"/>
                          <w:szCs w:val="20"/>
                          <w:lang w:val="it-IT"/>
                        </w:rPr>
                        <w:t>, gli studenti canadesi si sono classificati tra i migliori al mondo:</w:t>
                      </w:r>
                    </w:p>
                    <w:p w14:paraId="001C6CE1" w14:textId="77777777" w:rsidR="00860D84" w:rsidRPr="00860D84" w:rsidRDefault="00860D84" w:rsidP="00DB64B9">
                      <w:pPr>
                        <w:numPr>
                          <w:ilvl w:val="0"/>
                          <w:numId w:val="10"/>
                        </w:numPr>
                        <w:spacing w:before="24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primi 10 posti posto complessivo su oltre 80 paesi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(media punteggio: ~516);</w:t>
                      </w:r>
                    </w:p>
                    <w:p w14:paraId="5D89A02B" w14:textId="77777777" w:rsidR="00860D84" w:rsidRPr="00860D84" w:rsidRDefault="00860D84" w:rsidP="00860D84">
                      <w:pPr>
                        <w:numPr>
                          <w:ilvl w:val="0"/>
                          <w:numId w:val="10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Prestazioni di gran lunga superiori alla media OCSE in matematica, scienze e lettura;</w:t>
                      </w:r>
                    </w:p>
                    <w:p w14:paraId="03D286D0" w14:textId="77777777" w:rsidR="00860D84" w:rsidRPr="00860D84" w:rsidRDefault="00860D84" w:rsidP="00860D84">
                      <w:pPr>
                        <w:numPr>
                          <w:ilvl w:val="0"/>
                          <w:numId w:val="10"/>
                        </w:numPr>
                        <w:spacing w:after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Basso livello di disuguaglianza educativa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e ottimi risultati anche tra gli studenti provenienti da contesti svantaggiati.</w:t>
                      </w:r>
                    </w:p>
                    <w:p w14:paraId="3E8A9EB9" w14:textId="77777777" w:rsidR="00860D84" w:rsidRPr="00860D84" w:rsidRDefault="00860D84" w:rsidP="00860D84">
                      <w:pPr>
                        <w:spacing w:before="240" w:after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Questi risultati testimoniano l’efficacia e la qualità del sistema canadese, riconosciuto a livello globale come modello di riferimento.</w:t>
                      </w:r>
                    </w:p>
                    <w:p w14:paraId="66F7EBC8" w14:textId="77777777" w:rsidR="00860D84" w:rsidRPr="00860D84" w:rsidRDefault="00860D84" w:rsidP="00860D84">
                      <w:pPr>
                        <w:pStyle w:val="Heading3"/>
                        <w:keepNext w:val="0"/>
                        <w:keepLines w:val="0"/>
                        <w:spacing w:before="28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</w:pPr>
                      <w:bookmarkStart w:id="7" w:name="_5eqj4u8jicsp" w:colFirst="0" w:colLast="0"/>
                      <w:bookmarkEnd w:id="7"/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Un percorso scolastico integrato e senza precedenti</w:t>
                      </w:r>
                    </w:p>
                    <w:p w14:paraId="501D49EC" w14:textId="77777777" w:rsidR="00860D84" w:rsidRPr="00860D84" w:rsidRDefault="00860D84" w:rsidP="00860D84">
                      <w:pPr>
                        <w:numPr>
                          <w:ilvl w:val="0"/>
                          <w:numId w:val="7"/>
                        </w:numPr>
                        <w:spacing w:before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Primo programma italiano paritario con doppio riconoscimento ministeriale (Italia + Canada)</w:t>
                      </w:r>
                    </w:p>
                    <w:p w14:paraId="0EA9BCA7" w14:textId="77777777" w:rsidR="00860D84" w:rsidRPr="00860D84" w:rsidRDefault="00860D84" w:rsidP="00860D84">
                      <w:pPr>
                        <w:numPr>
                          <w:ilvl w:val="0"/>
                          <w:numId w:val="7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Formazione solida e moderna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, coniugando la solida cultura liceale italiana con l’approccio efficace, pratico e internazionale del sistema canadese</w:t>
                      </w:r>
                    </w:p>
                    <w:p w14:paraId="20B704F2" w14:textId="77777777" w:rsidR="00860D84" w:rsidRPr="00860D84" w:rsidRDefault="00860D84" w:rsidP="00860D84">
                      <w:pPr>
                        <w:numPr>
                          <w:ilvl w:val="0"/>
                          <w:numId w:val="7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Due diplomi ufficiali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, entrambi con completa validità legale in Italia e all’estero</w:t>
                      </w:r>
                    </w:p>
                    <w:p w14:paraId="28458D2F" w14:textId="77777777" w:rsidR="00860D84" w:rsidRPr="005F3937" w:rsidRDefault="00860D84" w:rsidP="00860D84">
                      <w:pPr>
                        <w:numPr>
                          <w:ilvl w:val="0"/>
                          <w:numId w:val="7"/>
                        </w:numPr>
                        <w:spacing w:after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Percorso bilingue, multidisciplinare, aperto al mondo e al futuro</w:t>
                      </w:r>
                    </w:p>
                    <w:p w14:paraId="4A8F91C9" w14:textId="7ECE25C0" w:rsidR="00755002" w:rsidRPr="00D641DE" w:rsidRDefault="00755002" w:rsidP="00755002">
                      <w:pPr>
                        <w:spacing w:before="100" w:beforeAutospacing="1" w:after="100" w:afterAutospacing="1"/>
                        <w:ind w:left="6024" w:firstLine="348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D641DE">
                        <w:rPr>
                          <w:sz w:val="16"/>
                          <w:szCs w:val="16"/>
                        </w:rPr>
                        <w:t xml:space="preserve">                Pag.1/2</w:t>
                      </w:r>
                    </w:p>
                    <w:p w14:paraId="45DD9CA0" w14:textId="77777777" w:rsidR="005F3937" w:rsidRDefault="005F3937" w:rsidP="005F3937">
                      <w:pPr>
                        <w:spacing w:after="240"/>
                        <w:jc w:val="both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BEA4310" w14:textId="77777777" w:rsidR="005F3937" w:rsidRPr="00860D84" w:rsidRDefault="005F3937" w:rsidP="005F3937">
                      <w:pPr>
                        <w:spacing w:after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F4612AD" w14:textId="77777777" w:rsidR="00860D84" w:rsidRPr="00860D84" w:rsidRDefault="00860D84" w:rsidP="00860D84">
                      <w:pPr>
                        <w:pStyle w:val="Heading3"/>
                        <w:keepNext w:val="0"/>
                        <w:keepLines w:val="0"/>
                        <w:spacing w:before="28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</w:pPr>
                      <w:bookmarkStart w:id="8" w:name="_7ee2tyfehsbg" w:colFirst="0" w:colLast="0"/>
                      <w:bookmarkEnd w:id="8"/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Vantaggi concreti per studenti e famiglie</w:t>
                      </w:r>
                    </w:p>
                    <w:p w14:paraId="0E473F15" w14:textId="77777777" w:rsidR="00860D84" w:rsidRPr="00860D84" w:rsidRDefault="00860D84" w:rsidP="00860D84">
                      <w:pPr>
                        <w:numPr>
                          <w:ilvl w:val="0"/>
                          <w:numId w:val="9"/>
                        </w:numPr>
                        <w:spacing w:before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Accesso diretto a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tutte le università italiane e internazionali</w:t>
                      </w:r>
                    </w:p>
                    <w:p w14:paraId="5E4BC000" w14:textId="77777777" w:rsidR="00860D84" w:rsidRPr="00860D84" w:rsidRDefault="00860D84" w:rsidP="00860D84">
                      <w:pPr>
                        <w:numPr>
                          <w:ilvl w:val="0"/>
                          <w:numId w:val="9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Formazione che integra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pensiero critico, competenze trasversali e consapevolezza globale</w:t>
                      </w:r>
                    </w:p>
                    <w:p w14:paraId="1B11A2C2" w14:textId="77777777" w:rsidR="00860D84" w:rsidRPr="00860D84" w:rsidRDefault="00860D84" w:rsidP="00860D84">
                      <w:pPr>
                        <w:numPr>
                          <w:ilvl w:val="0"/>
                          <w:numId w:val="9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Doppia preparazione: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accademica e metodologica</w:t>
                      </w:r>
                    </w:p>
                    <w:p w14:paraId="0E9DAF64" w14:textId="77777777" w:rsidR="00860D84" w:rsidRPr="00860D84" w:rsidRDefault="00860D84" w:rsidP="00860D84">
                      <w:pPr>
                        <w:numPr>
                          <w:ilvl w:val="0"/>
                          <w:numId w:val="9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Unicità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nel panorama educativo nazionale</w:t>
                      </w:r>
                    </w:p>
                    <w:p w14:paraId="525E4AAC" w14:textId="77777777" w:rsidR="00860D84" w:rsidRPr="00860D84" w:rsidRDefault="00860D84" w:rsidP="00860D84">
                      <w:pPr>
                        <w:numPr>
                          <w:ilvl w:val="0"/>
                          <w:numId w:val="9"/>
                        </w:numPr>
                        <w:spacing w:after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Continuità educativa paritaria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dalla scuola dell’infanzia al diploma</w:t>
                      </w:r>
                    </w:p>
                    <w:p w14:paraId="06637CEF" w14:textId="77777777" w:rsidR="00860D84" w:rsidRPr="00860D84" w:rsidRDefault="00860D84" w:rsidP="00860D84">
                      <w:pPr>
                        <w:pStyle w:val="Heading3"/>
                        <w:keepNext w:val="0"/>
                        <w:keepLines w:val="0"/>
                        <w:spacing w:before="28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</w:pPr>
                      <w:bookmarkStart w:id="9" w:name="_k6htf7ropvph" w:colFirst="0" w:colLast="0"/>
                      <w:bookmarkEnd w:id="9"/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Una scuola, due visioni, infinite possibilità</w:t>
                      </w:r>
                    </w:p>
                    <w:p w14:paraId="31BC8523" w14:textId="77777777" w:rsidR="00860D84" w:rsidRPr="00860D84" w:rsidRDefault="00860D84" w:rsidP="00860D84">
                      <w:pPr>
                        <w:spacing w:before="240" w:after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Con questo progetto, la Canadian School of Florence si conferma come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avanguardia educativa in Italia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: una scuola che forma studenti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radicati nella cultura italiana e aperti alla dimensione globale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, pronti a costruire il proprio futuro con strumenti solidi, riconosciuti e competitivi.</w:t>
                      </w:r>
                    </w:p>
                    <w:p w14:paraId="284C5EEA" w14:textId="77777777" w:rsidR="00860D84" w:rsidRPr="00860D84" w:rsidRDefault="00860D84" w:rsidP="00860D84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4E210A0" w14:textId="77777777" w:rsidR="00860D84" w:rsidRPr="00860D84" w:rsidRDefault="00860D84" w:rsidP="00860D84">
                      <w:pP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UNA PAROLA DA SIG. MAURO SPICCI: </w:t>
                      </w:r>
                    </w:p>
                    <w:p w14:paraId="3FA486E4" w14:textId="77777777" w:rsidR="00860D84" w:rsidRPr="00860D84" w:rsidRDefault="00860D84" w:rsidP="00860D84">
                      <w:p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"Oggi sento un profondo orgoglio per questo traguardo straordinario, che apre ufficialmente un percorso innovativo e di eccellenza nel panorama educativo italiano e internazionale. Con il riconoscimento ministeriale della High School di CSF e l’attivazione del Doppio Diploma italo-canadese, CSF è in grado di offrire ai suoi studenti una doppia ‘carta magica’ da giocare per accedere alle migliori università del mondo. Un percorso che unisce la solidità culturale e identitaria del liceo italiano con il meglio dell’educazione internazionale disponibile oggi nel mondo occidentale. È un profilo unico, che li renderà cittadini consapevoli, preparati e competitivi. Questo importante obiettivo di qualità e visione è stato possibile grazie all’impegno costante di </w:t>
                      </w:r>
                      <w:proofErr w:type="spellStart"/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Globeducate</w:t>
                      </w:r>
                      <w:proofErr w:type="spellEnd"/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, che crede nell’innovazione e costruisce percorsi potenziati per le generazioni di oggi e di domani."</w:t>
                      </w:r>
                    </w:p>
                    <w:p w14:paraId="25D7BE95" w14:textId="77777777" w:rsidR="00860D84" w:rsidRPr="00860D84" w:rsidRDefault="00860D84" w:rsidP="00860D84">
                      <w:pPr>
                        <w:pStyle w:val="xmsonormal"/>
                        <w:spacing w:before="0" w:beforeAutospacing="0" w:after="0" w:afterAutospacing="0"/>
                        <w:rPr>
                          <w:b/>
                          <w:bCs/>
                          <w:color w:val="21212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Mauro </w:t>
                      </w:r>
                      <w:proofErr w:type="spellStart"/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Spicci</w:t>
                      </w:r>
                      <w:proofErr w:type="spellEnd"/>
                      <w:r w:rsidRPr="00860D84">
                        <w:rPr>
                          <w:rStyle w:val="apple-converted-space"/>
                          <w:rFonts w:eastAsiaTheme="major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 </w:t>
                      </w:r>
                    </w:p>
                    <w:p w14:paraId="60B7273A" w14:textId="77777777" w:rsidR="00860D84" w:rsidRPr="00860D84" w:rsidRDefault="00860D84" w:rsidP="00860D84">
                      <w:pPr>
                        <w:pStyle w:val="xmsonormal"/>
                        <w:spacing w:before="0" w:beforeAutospacing="0" w:after="0" w:afterAutospacing="0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FF0000"/>
                          <w:sz w:val="20"/>
                          <w:szCs w:val="20"/>
                        </w:rPr>
                        <w:t xml:space="preserve">Director of Italian Curriculum, </w:t>
                      </w:r>
                      <w:proofErr w:type="spellStart"/>
                      <w:r w:rsidRPr="00860D84">
                        <w:rPr>
                          <w:color w:val="FF0000"/>
                          <w:sz w:val="20"/>
                          <w:szCs w:val="20"/>
                        </w:rPr>
                        <w:t>Globeducate</w:t>
                      </w:r>
                      <w:proofErr w:type="spellEnd"/>
                    </w:p>
                    <w:p w14:paraId="6D68D8C0" w14:textId="77777777" w:rsidR="00860D84" w:rsidRPr="00860D84" w:rsidRDefault="00860D84" w:rsidP="00860D84">
                      <w:pPr>
                        <w:pStyle w:val="xmsonormal"/>
                        <w:spacing w:before="0" w:beforeAutospacing="0" w:after="0" w:afterAutospacing="0"/>
                        <w:rPr>
                          <w:color w:val="212121"/>
                          <w:sz w:val="20"/>
                          <w:szCs w:val="20"/>
                        </w:rPr>
                      </w:pPr>
                    </w:p>
                    <w:p w14:paraId="6A50212D" w14:textId="77777777" w:rsidR="00860D84" w:rsidRPr="00860D84" w:rsidRDefault="00BE1C7C" w:rsidP="00860D8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pict w14:anchorId="3438FB31">
                          <v:rect id="_x0000_i1025" alt="" style="width:42.6pt;height:.05pt;mso-width-percent:0;mso-height-percent:0;mso-width-percent:0;mso-height-percent:0" o:hrpct="91" o:hralign="center" o:hrstd="t" o:hr="t" fillcolor="#a0a0a0" stroked="f"/>
                        </w:pict>
                      </w:r>
                    </w:p>
                    <w:p w14:paraId="1F15BD0D" w14:textId="77777777" w:rsidR="00860D84" w:rsidRPr="00860D84" w:rsidRDefault="00860D84" w:rsidP="00860D84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A WORD FROM MS. ISABELLE LEBLANC:</w:t>
                      </w:r>
                    </w:p>
                    <w:p w14:paraId="20025F4F" w14:textId="77777777" w:rsidR="00860D84" w:rsidRPr="00860D84" w:rsidRDefault="00860D84" w:rsidP="00860D84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"</w:t>
                      </w:r>
                      <w:proofErr w:type="spellStart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Xxxxxxx</w:t>
                      </w:r>
                      <w:proofErr w:type="spellEnd"/>
                      <w:r w:rsidRPr="00860D84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.”</w:t>
                      </w:r>
                    </w:p>
                    <w:p w14:paraId="160F2D66" w14:textId="77777777" w:rsidR="00860D84" w:rsidRPr="00860D84" w:rsidRDefault="00860D84" w:rsidP="00860D84">
                      <w:pPr>
                        <w:pStyle w:val="xmsonormal"/>
                        <w:spacing w:before="0" w:beforeAutospacing="0" w:after="0" w:afterAutospacing="0"/>
                        <w:rPr>
                          <w:b/>
                          <w:bCs/>
                          <w:color w:val="21212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Isabelle Leblanc</w:t>
                      </w:r>
                    </w:p>
                    <w:p w14:paraId="5F4D5168" w14:textId="77777777" w:rsidR="00860D84" w:rsidRPr="00860D84" w:rsidRDefault="00860D84" w:rsidP="00860D84">
                      <w:pPr>
                        <w:pStyle w:val="xmsonormal"/>
                        <w:spacing w:before="0" w:beforeAutospacing="0" w:after="0" w:afterAutospacing="0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FF0000"/>
                          <w:sz w:val="20"/>
                          <w:szCs w:val="20"/>
                        </w:rPr>
                        <w:t>Head of School, Canadian School of Florence</w:t>
                      </w:r>
                    </w:p>
                    <w:p w14:paraId="356324B4" w14:textId="77777777" w:rsidR="00FA53C6" w:rsidRPr="00860D84" w:rsidRDefault="00FA53C6" w:rsidP="00FA53C6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62A33D" w14:textId="6391EC76" w:rsidR="005F3937" w:rsidRDefault="005F3937" w:rsidP="00FA53C6">
      <w:pPr>
        <w:rPr>
          <w:rFonts w:ascii="Segoe UI" w:hAnsi="Segoe UI" w:cs="Segoe UI"/>
          <w:color w:val="000000" w:themeColor="text1"/>
          <w:sz w:val="18"/>
          <w:szCs w:val="18"/>
        </w:rPr>
      </w:pPr>
    </w:p>
    <w:p w14:paraId="4502AD1C" w14:textId="6D138562" w:rsidR="005F3937" w:rsidRDefault="005F3937">
      <w:pPr>
        <w:rPr>
          <w:rFonts w:ascii="Segoe UI" w:hAnsi="Segoe UI" w:cs="Segoe UI"/>
          <w:color w:val="000000" w:themeColor="text1"/>
          <w:sz w:val="18"/>
          <w:szCs w:val="18"/>
        </w:rPr>
      </w:pPr>
      <w:r>
        <w:rPr>
          <w:rFonts w:ascii="Segoe UI" w:hAnsi="Segoe UI" w:cs="Segoe UI"/>
          <w:color w:val="000000" w:themeColor="text1"/>
          <w:sz w:val="18"/>
          <w:szCs w:val="18"/>
        </w:rPr>
        <w:br w:type="page"/>
      </w:r>
    </w:p>
    <w:p w14:paraId="5392E904" w14:textId="43C267EA" w:rsidR="00E51B87" w:rsidRPr="00570BB8" w:rsidRDefault="005F3937" w:rsidP="00FA53C6">
      <w:pPr>
        <w:rPr>
          <w:rFonts w:ascii="Segoe UI" w:hAnsi="Segoe UI" w:cs="Segoe UI"/>
          <w:color w:val="000000" w:themeColor="text1"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194C69" wp14:editId="0BF93BC1">
                <wp:simplePos x="0" y="0"/>
                <wp:positionH relativeFrom="column">
                  <wp:posOffset>-227965</wp:posOffset>
                </wp:positionH>
                <wp:positionV relativeFrom="paragraph">
                  <wp:posOffset>-508000</wp:posOffset>
                </wp:positionV>
                <wp:extent cx="5080000" cy="9829800"/>
                <wp:effectExtent l="0" t="0" r="0" b="0"/>
                <wp:wrapNone/>
                <wp:docPr id="144121636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982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DEF1B6" w14:textId="77777777" w:rsidR="005F3937" w:rsidRPr="00860D84" w:rsidRDefault="005F3937" w:rsidP="00DB64B9">
                            <w:pPr>
                              <w:pStyle w:val="Heading3"/>
                              <w:keepNext w:val="0"/>
                              <w:keepLines w:val="0"/>
                              <w:spacing w:before="28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Vantaggi concreti per studenti e famiglie</w:t>
                            </w:r>
                          </w:p>
                          <w:p w14:paraId="21EBAE88" w14:textId="77777777" w:rsidR="005F3937" w:rsidRPr="00860D84" w:rsidRDefault="005F3937" w:rsidP="00DB64B9">
                            <w:pPr>
                              <w:numPr>
                                <w:ilvl w:val="0"/>
                                <w:numId w:val="9"/>
                              </w:numPr>
                              <w:spacing w:before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Accesso diretto a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tutte le università italiane e internazionali</w:t>
                            </w:r>
                          </w:p>
                          <w:p w14:paraId="699361F5" w14:textId="77777777" w:rsidR="005F3937" w:rsidRPr="00860D84" w:rsidRDefault="005F3937" w:rsidP="00DB64B9">
                            <w:pPr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Formazione che integra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pensiero critico, competenze trasversali e consapevolezza globale</w:t>
                            </w:r>
                          </w:p>
                          <w:p w14:paraId="5621E9F1" w14:textId="77777777" w:rsidR="005F3937" w:rsidRPr="00860D84" w:rsidRDefault="005F3937" w:rsidP="00DB64B9">
                            <w:pPr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Doppia preparazione: 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accademica e metodologica</w:t>
                            </w:r>
                          </w:p>
                          <w:p w14:paraId="6E1898A4" w14:textId="77777777" w:rsidR="005F3937" w:rsidRPr="00860D84" w:rsidRDefault="005F3937" w:rsidP="00DB64B9">
                            <w:pPr>
                              <w:numPr>
                                <w:ilvl w:val="0"/>
                                <w:numId w:val="9"/>
                              </w:num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Unicità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nel panorama educativo nazionale</w:t>
                            </w:r>
                          </w:p>
                          <w:p w14:paraId="40A4C077" w14:textId="77777777" w:rsidR="005F3937" w:rsidRPr="00860D84" w:rsidRDefault="005F3937" w:rsidP="00DB64B9">
                            <w:pPr>
                              <w:numPr>
                                <w:ilvl w:val="0"/>
                                <w:numId w:val="9"/>
                              </w:numPr>
                              <w:spacing w:after="240"/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Continuità educativa paritaria</w:t>
                            </w: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dalla scuola dell’infanzia al diploma</w:t>
                            </w:r>
                          </w:p>
                          <w:p w14:paraId="3C6E27E4" w14:textId="5B5333F1" w:rsidR="005F3937" w:rsidRPr="00DB64B9" w:rsidRDefault="005F3937" w:rsidP="00DB64B9">
                            <w:pPr>
                              <w:pStyle w:val="Heading3"/>
                              <w:keepNext w:val="0"/>
                              <w:keepLines w:val="0"/>
                              <w:spacing w:before="28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860D8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Una scuola, due visioni, infinite possibilità</w:t>
                            </w:r>
                            <w:r w:rsidR="00DB64B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br/>
                            </w:r>
                            <w:r w:rsidRPr="00342052">
                              <w:rPr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Con questo progetto, la Canadian School of Florence si conferma come </w:t>
                            </w:r>
                            <w:r w:rsidRPr="0034205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avanguardia educativa in Italia</w:t>
                            </w:r>
                            <w:r w:rsidRPr="00342052">
                              <w:rPr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 xml:space="preserve">: una scuola che forma studenti </w:t>
                            </w:r>
                            <w:r w:rsidRPr="00342052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radicati nella cultura italiana e aperti alla dimensione globale</w:t>
                            </w:r>
                            <w:r w:rsidRPr="00342052">
                              <w:rPr>
                                <w:color w:val="000000" w:themeColor="text1"/>
                                <w:sz w:val="20"/>
                                <w:szCs w:val="20"/>
                                <w:lang w:val="it-IT"/>
                              </w:rPr>
                              <w:t>, pronti a costruire il proprio futuro con strumenti solidi, riconosciuti e competitivi.</w:t>
                            </w:r>
                          </w:p>
                          <w:p w14:paraId="4AC2D60A" w14:textId="45EAC9F9" w:rsidR="00DB64B9" w:rsidRPr="00342052" w:rsidRDefault="00DB64B9" w:rsidP="00DB64B9">
                            <w:pPr>
                              <w:spacing w:before="100" w:beforeAutospacing="1" w:after="100" w:afterAutospacing="1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2052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______________________________________</w:t>
                            </w:r>
                          </w:p>
                          <w:p w14:paraId="68FD1C42" w14:textId="460975EB" w:rsidR="005F3937" w:rsidRDefault="005F3937" w:rsidP="00DB64B9">
                            <w:pP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UNA PAROLA DA</w:t>
                            </w:r>
                            <w:r w:rsidR="008A409D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</w:t>
                            </w:r>
                            <w:r w:rsidRPr="00860D84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SIG. MAURO SPICCI: </w:t>
                            </w:r>
                          </w:p>
                          <w:p w14:paraId="6ED170C4" w14:textId="77777777" w:rsidR="00DB64B9" w:rsidRPr="00860D84" w:rsidRDefault="00DB64B9" w:rsidP="00DB64B9">
                            <w:pP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132064A" w14:textId="77777777" w:rsidR="005F3937" w:rsidRPr="00860D84" w:rsidRDefault="005F3937" w:rsidP="00DB64B9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"Oggi sento un profondo orgoglio per questo traguardo straordinario, che apre ufficialmente un percorso innovativo e di eccellenza nel panorama educativo italiano e internazionale. Con il riconoscimento ministeriale della High School di CSF e l’attivazione del Doppio Diploma italo-canadese, CSF è in grado di offrire ai suoi studenti una doppia ‘carta magica’ da giocare per accedere alle migliori università del mondo. Un percorso che unisce la solidità culturale e identitaria del liceo italiano con il meglio dell’educazione internazionale disponibile oggi nel mondo occidentale. È un profilo unico, che li renderà cittadini consapevoli, preparati e competitivi. Questo importante obiettivo di qualità e visione è stato possibile grazie all’impegno costante di </w:t>
                            </w:r>
                            <w:proofErr w:type="spellStart"/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Globeducate</w:t>
                            </w:r>
                            <w:proofErr w:type="spellEnd"/>
                            <w:r w:rsidRPr="00860D8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, che crede nell’innovazione e costruisce percorsi potenziati per le generazioni di oggi e di domani."</w:t>
                            </w:r>
                          </w:p>
                          <w:p w14:paraId="3FF364E2" w14:textId="77777777" w:rsidR="005F3937" w:rsidRPr="00D641DE" w:rsidRDefault="005F3937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07281775" w14:textId="751BA0C4" w:rsidR="005F3937" w:rsidRPr="00DB64B9" w:rsidRDefault="005F3937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Mauro </w:t>
                            </w:r>
                            <w:proofErr w:type="spellStart"/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Spicci</w:t>
                            </w:r>
                            <w:proofErr w:type="spellEnd"/>
                            <w:r w:rsidRPr="00860D84">
                              <w:rPr>
                                <w:rStyle w:val="apple-converted-space"/>
                                <w:rFonts w:eastAsiaTheme="majorEastAsia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535C21BC" w14:textId="1EE5D031" w:rsidR="005F3937" w:rsidRPr="00DB64B9" w:rsidRDefault="005F3937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64B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Director of Italian Curriculum, </w:t>
                            </w:r>
                            <w:proofErr w:type="spellStart"/>
                            <w:r w:rsidRPr="00DB64B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Globeducate</w:t>
                            </w:r>
                            <w:proofErr w:type="spellEnd"/>
                          </w:p>
                          <w:p w14:paraId="1086F98C" w14:textId="7A86C2A3" w:rsidR="005F3937" w:rsidRPr="00DB64B9" w:rsidRDefault="00DB64B9" w:rsidP="00DB64B9">
                            <w:pPr>
                              <w:spacing w:before="100" w:beforeAutospacing="1" w:after="100" w:afterAutospacing="1"/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64B9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______________________________________</w:t>
                            </w:r>
                          </w:p>
                          <w:p w14:paraId="252037F1" w14:textId="506ECF09" w:rsidR="005F3937" w:rsidRPr="009942DD" w:rsidRDefault="009942DD" w:rsidP="00DB64B9">
                            <w:pPr>
                              <w:spacing w:before="100" w:beforeAutospacing="1" w:after="100" w:afterAutospacing="1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942DD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UNA PAROLA DA</w:t>
                            </w:r>
                            <w:r w:rsidR="008A409D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LLA</w:t>
                            </w:r>
                            <w:r w:rsidR="005F3937" w:rsidRPr="009942DD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942DD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SIG</w:t>
                            </w:r>
                            <w:r w:rsidR="005F3937" w:rsidRPr="009942DD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Pr="009942DD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RA</w:t>
                            </w:r>
                            <w:r w:rsidR="005F3937" w:rsidRPr="009942DD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ISABELLE LEBLANC:</w:t>
                            </w:r>
                          </w:p>
                          <w:p w14:paraId="600EE859" w14:textId="257E10B7" w:rsidR="005F3937" w:rsidRPr="008A409D" w:rsidRDefault="005F3937" w:rsidP="00DB64B9">
                            <w:pPr>
                              <w:pStyle w:val="NormalWeb"/>
                              <w:rPr>
                                <w:color w:val="000000"/>
                                <w:sz w:val="20"/>
                                <w:szCs w:val="20"/>
                                <w:lang w:val="it-IT" w:eastAsia="en-US"/>
                              </w:rPr>
                            </w:pPr>
                            <w:r w:rsidRPr="008A409D">
                              <w:rPr>
                                <w:color w:val="000000"/>
                                <w:sz w:val="20"/>
                                <w:szCs w:val="20"/>
                                <w:lang w:val="it-IT"/>
                              </w:rPr>
                              <w:t>"</w:t>
                            </w:r>
                            <w:r w:rsidR="008A409D" w:rsidRPr="008A409D">
                              <w:rPr>
                                <w:color w:val="000000"/>
                                <w:sz w:val="20"/>
                                <w:szCs w:val="20"/>
                                <w:lang w:val="it-IT"/>
                              </w:rPr>
                              <w:t>Questo riconoscimento conferma che la Canadian School of Florence rispetta i più elevati standard stabiliti dal sistema educativo italiano, offrendo un programma pienamente equivalente a quello di una scuola pubblica, pur mantenendo la nostra identità internazionale unica.</w:t>
                            </w:r>
                            <w:r w:rsidR="008A409D">
                              <w:rPr>
                                <w:color w:val="000000"/>
                                <w:sz w:val="20"/>
                                <w:szCs w:val="20"/>
                                <w:lang w:val="it-IT" w:eastAsia="en-US"/>
                              </w:rPr>
                              <w:br/>
                            </w:r>
                            <w:r w:rsidR="008A409D" w:rsidRPr="008A409D">
                              <w:rPr>
                                <w:color w:val="000000"/>
                                <w:sz w:val="20"/>
                                <w:szCs w:val="20"/>
                                <w:lang w:val="it-IT"/>
                              </w:rPr>
                              <w:t>Il conseguimento dello status di scuola paritaria è stato il risultato di un processo lungo e rigoroso, che ha richiesto una profonda collaborazione, grande dedizione e un lavoro instancabile da parte del nostro straordinario team. Si tratta di un traguardo fondamentale per ampliare l’accesso al percorso del doppio diploma (Diploma di scuola secondaria dell'Ontario + Liceo delle Scienze Umane italiano) e rafforzare il nostro impegno verso un’educazione bilingue, multiculturale e di rilevanza globale.</w:t>
                            </w:r>
                            <w:r w:rsidR="008A409D">
                              <w:rPr>
                                <w:color w:val="000000"/>
                                <w:sz w:val="20"/>
                                <w:szCs w:val="20"/>
                                <w:lang w:val="it-IT" w:eastAsia="en-US"/>
                              </w:rPr>
                              <w:br/>
                            </w:r>
                            <w:r w:rsidR="008A409D" w:rsidRPr="008A409D">
                              <w:rPr>
                                <w:color w:val="000000"/>
                                <w:sz w:val="20"/>
                                <w:szCs w:val="20"/>
                                <w:lang w:val="it-IT"/>
                              </w:rPr>
                              <w:t>Sono profondamente orgoglioso della nostra comunità di apprendimento, ricca di diversità, e non vedo l’ora di proseguire nella nostra missione: preparare gli studenti a diventare leader guidati da integrità, compassione e fiducia, sia in Italia che nel resto del mondo.</w:t>
                            </w:r>
                            <w:r w:rsidRPr="008A409D">
                              <w:rPr>
                                <w:color w:val="000000"/>
                                <w:sz w:val="20"/>
                                <w:szCs w:val="20"/>
                                <w:lang w:val="it-IT"/>
                              </w:rPr>
                              <w:t>”</w:t>
                            </w:r>
                          </w:p>
                          <w:p w14:paraId="36F48955" w14:textId="77777777" w:rsidR="005F3937" w:rsidRPr="00860D84" w:rsidRDefault="005F3937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212121"/>
                                <w:sz w:val="20"/>
                                <w:szCs w:val="20"/>
                              </w:rPr>
                            </w:pPr>
                            <w:r w:rsidRPr="00860D8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Isabelle Leblanc</w:t>
                            </w:r>
                          </w:p>
                          <w:p w14:paraId="06D5B181" w14:textId="77777777" w:rsidR="008A409D" w:rsidRDefault="005F3937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B64B9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Head of School, Canadian School of Florence</w:t>
                            </w:r>
                          </w:p>
                          <w:p w14:paraId="38CFEDEA" w14:textId="77777777" w:rsidR="00DB64B9" w:rsidRPr="00DB64B9" w:rsidRDefault="00DB64B9" w:rsidP="00DB64B9">
                            <w:pPr>
                              <w:pStyle w:val="xmsonormal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BBAC257" w14:textId="3886EA23" w:rsidR="005F3937" w:rsidRPr="008A409D" w:rsidRDefault="005F3937" w:rsidP="00DB64B9">
                            <w:pPr>
                              <w:pStyle w:val="xmsonormal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8F165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###</w:t>
                            </w:r>
                          </w:p>
                          <w:p w14:paraId="61E9A70F" w14:textId="77777777" w:rsidR="005F3937" w:rsidRDefault="005F3937" w:rsidP="00DB64B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430B2DB" w14:textId="6B4E4043" w:rsidR="00D641DE" w:rsidRPr="00860D84" w:rsidRDefault="00D641DE" w:rsidP="00DB64B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7D55D821" wp14:editId="58A2CB5F">
                                  <wp:extent cx="1727200" cy="1088373"/>
                                  <wp:effectExtent l="0" t="0" r="0" b="4445"/>
                                  <wp:docPr id="1176614573" name="Picture 12" descr="A statue of a person with a crown of leav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6614573" name="Picture 12" descr="A statue of a person with a crown of leav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4897" cy="11058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65C13">
                              <w:rPr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34043D48" wp14:editId="21AFBF10">
                                  <wp:extent cx="1393880" cy="410008"/>
                                  <wp:effectExtent l="0" t="0" r="3175" b="0"/>
                                  <wp:docPr id="297626815" name="Picture 10" descr="A logo with colorful squar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6988545" name="Picture 10" descr="A logo with colorful squar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9182" cy="4439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94C69" id="_x0000_s1032" type="#_x0000_t202" style="position:absolute;margin-left:-17.95pt;margin-top:-40pt;width:400pt;height:77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c3BtLwIAAFwEAAAOAAAAZHJzL2Uyb0RvYy54bWysVE2P2jAQvVfqf7B8LwkUtoAIK8qKqhLa&#13;&#10;XYld7dk4NrHkeFzbkNBf37HDV7c9VeVgZjzj55k3z5ndt7UmB+G8AlPQfi+nRBgOpTK7gr6+rD6N&#13;&#10;KfGBmZJpMKKgR+Hp/fzjh1ljp2IAFehSOIIgxk8bW9AqBDvNMs8rUTPfAysMBiW4mgV03S4rHWsQ&#13;&#10;vdbZIM/vsgZcaR1w4T3uPnRBOk/4UgoenqT0IhBdUKwtpNWldRvXbD5j051jtlL8VAb7hypqpgxe&#13;&#10;eoF6YIGRvVN/QNWKO/AgQ49DnYGUiovUA3bTz991s6mYFakXJMfbC03+/8Hyx8PGPjsS2q/Q4gAj&#13;&#10;IY31U4+bsZ9Wujr+Y6UE40jh8UKbaAPhuDnKxzn+KOEYm4wHE3QjTnY9bp0P3wTUJBoFdTiXRBc7&#13;&#10;rH3oUs8p8TYPWpUrpXVyohbEUjtyYDhFHVKRCP5bljakKejd51GegA3E4x2yNljLtalohXbbElXi&#13;&#10;gXPDWyiPyIODTiLe8pXCWtfMh2fmUBPYH+o8POEiNeBdcLIoqcD9/Nt+zMdRYZSSBjVWUP9jz5yg&#13;&#10;RH83OMRJfziMokzOcPRlgI67jWxvI2ZfLwEJ6OOLsjyZMT/osykd1G/4HBbxVgwxw/HugoazuQyd&#13;&#10;8vE5cbFYpCSUoWVhbTaWR+hIeJzES/vGnD2NK+CkH+GsRjZ9N7UuN540sNgHkCqNNPLcsXqiHyWc&#13;&#10;RHF6bvGN3Pop6/pRmP8CAAD//wMAUEsDBBQABgAIAAAAIQB6Alia5wAAABEBAAAPAAAAZHJzL2Rv&#13;&#10;d25yZXYueG1sTI9PT8MwDMXvSHyHyEhc0JaMbl3pmk6IvxI31g3ELWtCW9E4VZO15dtjTnCxbPnn&#13;&#10;5/ey7WRbNpjeNw4lLOYCmMHS6QYrCfvicZYA80GhVq1DI+HbeNjm52eZSrUb8dUMu1AxEkGfKgl1&#13;&#10;CF3KuS9rY5Wfu84g7T5db1Wgsa+47tVI4rbl10LE3KoG6UOtOnNXm/Jrd7ISPq6q9xc/PR3GaBV1&#13;&#10;D89DsX7ThZSXF9P9hsrtBlgwU/i7gN8M5B9yMnZ0J9SetRJm0eqGUGoSQcmIWMfLBbAjocs4EcDz&#13;&#10;jP9Pkv8AAAD//wMAUEsBAi0AFAAGAAgAAAAhALaDOJL+AAAA4QEAABMAAAAAAAAAAAAAAAAAAAAA&#13;&#10;AFtDb250ZW50X1R5cGVzXS54bWxQSwECLQAUAAYACAAAACEAOP0h/9YAAACUAQAACwAAAAAAAAAA&#13;&#10;AAAAAAAvAQAAX3JlbHMvLnJlbHNQSwECLQAUAAYACAAAACEAcnNwbS8CAABcBAAADgAAAAAAAAAA&#13;&#10;AAAAAAAuAgAAZHJzL2Uyb0RvYy54bWxQSwECLQAUAAYACAAAACEAegJYmucAAAARAQAADwAAAAAA&#13;&#10;AAAAAAAAAACJBAAAZHJzL2Rvd25yZXYueG1sUEsFBgAAAAAEAAQA8wAAAJ0FAAAAAA==&#13;&#10;" fillcolor="white [3201]" stroked="f" strokeweight=".5pt">
                <v:textbox>
                  <w:txbxContent>
                    <w:p w14:paraId="36DEF1B6" w14:textId="77777777" w:rsidR="005F3937" w:rsidRPr="00860D84" w:rsidRDefault="005F3937" w:rsidP="00DB64B9">
                      <w:pPr>
                        <w:pStyle w:val="Heading3"/>
                        <w:keepNext w:val="0"/>
                        <w:keepLines w:val="0"/>
                        <w:spacing w:before="28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</w:pPr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Vantaggi concreti per studenti e famiglie</w:t>
                      </w:r>
                    </w:p>
                    <w:p w14:paraId="21EBAE88" w14:textId="77777777" w:rsidR="005F3937" w:rsidRPr="00860D84" w:rsidRDefault="005F3937" w:rsidP="00DB64B9">
                      <w:pPr>
                        <w:numPr>
                          <w:ilvl w:val="0"/>
                          <w:numId w:val="9"/>
                        </w:numPr>
                        <w:spacing w:before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Accesso diretto a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tutte le università italiane e internazionali</w:t>
                      </w:r>
                    </w:p>
                    <w:p w14:paraId="699361F5" w14:textId="77777777" w:rsidR="005F3937" w:rsidRPr="00860D84" w:rsidRDefault="005F3937" w:rsidP="00DB64B9">
                      <w:pPr>
                        <w:numPr>
                          <w:ilvl w:val="0"/>
                          <w:numId w:val="9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Formazione che integra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pensiero critico, competenze trasversali e consapevolezza globale</w:t>
                      </w:r>
                    </w:p>
                    <w:p w14:paraId="5621E9F1" w14:textId="77777777" w:rsidR="005F3937" w:rsidRPr="00860D84" w:rsidRDefault="005F3937" w:rsidP="00DB64B9">
                      <w:pPr>
                        <w:numPr>
                          <w:ilvl w:val="0"/>
                          <w:numId w:val="9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Doppia preparazione: 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accademica e metodologica</w:t>
                      </w:r>
                    </w:p>
                    <w:p w14:paraId="6E1898A4" w14:textId="77777777" w:rsidR="005F3937" w:rsidRPr="00860D84" w:rsidRDefault="005F3937" w:rsidP="00DB64B9">
                      <w:pPr>
                        <w:numPr>
                          <w:ilvl w:val="0"/>
                          <w:numId w:val="9"/>
                        </w:num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Unicità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nel panorama educativo nazionale</w:t>
                      </w:r>
                    </w:p>
                    <w:p w14:paraId="40A4C077" w14:textId="77777777" w:rsidR="005F3937" w:rsidRPr="00860D84" w:rsidRDefault="005F3937" w:rsidP="00DB64B9">
                      <w:pPr>
                        <w:numPr>
                          <w:ilvl w:val="0"/>
                          <w:numId w:val="9"/>
                        </w:numPr>
                        <w:spacing w:after="240"/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Continuità educativa paritaria</w:t>
                      </w: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dalla scuola dell’infanzia al diploma</w:t>
                      </w:r>
                    </w:p>
                    <w:p w14:paraId="3C6E27E4" w14:textId="5B5333F1" w:rsidR="005F3937" w:rsidRPr="00DB64B9" w:rsidRDefault="005F3937" w:rsidP="00DB64B9">
                      <w:pPr>
                        <w:pStyle w:val="Heading3"/>
                        <w:keepNext w:val="0"/>
                        <w:keepLines w:val="0"/>
                        <w:spacing w:before="28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</w:pPr>
                      <w:r w:rsidRPr="00860D8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Una scuola, due visioni, infinite possibilità</w:t>
                      </w:r>
                      <w:r w:rsidR="00DB64B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br/>
                      </w:r>
                      <w:r w:rsidRPr="00342052">
                        <w:rPr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Con questo progetto, la Canadian School of Florence si conferma come </w:t>
                      </w:r>
                      <w:r w:rsidRPr="00342052">
                        <w:rPr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avanguardia educativa in Italia</w:t>
                      </w:r>
                      <w:r w:rsidRPr="00342052">
                        <w:rPr>
                          <w:color w:val="000000" w:themeColor="text1"/>
                          <w:sz w:val="20"/>
                          <w:szCs w:val="20"/>
                          <w:lang w:val="it-IT"/>
                        </w:rPr>
                        <w:t xml:space="preserve">: una scuola che forma studenti </w:t>
                      </w:r>
                      <w:r w:rsidRPr="00342052">
                        <w:rPr>
                          <w:b/>
                          <w:color w:val="000000" w:themeColor="text1"/>
                          <w:sz w:val="20"/>
                          <w:szCs w:val="20"/>
                          <w:lang w:val="it-IT"/>
                        </w:rPr>
                        <w:t>radicati nella cultura italiana e aperti alla dimensione globale</w:t>
                      </w:r>
                      <w:r w:rsidRPr="00342052">
                        <w:rPr>
                          <w:color w:val="000000" w:themeColor="text1"/>
                          <w:sz w:val="20"/>
                          <w:szCs w:val="20"/>
                          <w:lang w:val="it-IT"/>
                        </w:rPr>
                        <w:t>, pronti a costruire il proprio futuro con strumenti solidi, riconosciuti e competitivi.</w:t>
                      </w:r>
                    </w:p>
                    <w:p w14:paraId="4AC2D60A" w14:textId="45EAC9F9" w:rsidR="00DB64B9" w:rsidRPr="00342052" w:rsidRDefault="00DB64B9" w:rsidP="00DB64B9">
                      <w:pPr>
                        <w:spacing w:before="100" w:beforeAutospacing="1" w:after="100" w:afterAutospacing="1"/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342052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______________________________________</w:t>
                      </w:r>
                    </w:p>
                    <w:p w14:paraId="68FD1C42" w14:textId="460975EB" w:rsidR="005F3937" w:rsidRDefault="005F3937" w:rsidP="00DB64B9">
                      <w:pP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UNA PAROLA DA</w:t>
                      </w:r>
                      <w:r w:rsidR="008A409D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L</w:t>
                      </w:r>
                      <w:r w:rsidRPr="00860D84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SIG. MAURO SPICCI: </w:t>
                      </w:r>
                    </w:p>
                    <w:p w14:paraId="6ED170C4" w14:textId="77777777" w:rsidR="00DB64B9" w:rsidRPr="00860D84" w:rsidRDefault="00DB64B9" w:rsidP="00DB64B9">
                      <w:pP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132064A" w14:textId="77777777" w:rsidR="005F3937" w:rsidRPr="00860D84" w:rsidRDefault="005F3937" w:rsidP="00DB64B9">
                      <w:pPr>
                        <w:jc w:val="both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"Oggi sento un profondo orgoglio per questo traguardo straordinario, che apre ufficialmente un percorso innovativo e di eccellenza nel panorama educativo italiano e internazionale. Con il riconoscimento ministeriale della High School di CSF e l’attivazione del Doppio Diploma italo-canadese, CSF è in grado di offrire ai suoi studenti una doppia ‘carta magica’ da giocare per accedere alle migliori università del mondo. Un percorso che unisce la solidità culturale e identitaria del liceo italiano con il meglio dell’educazione internazionale disponibile oggi nel mondo occidentale. È un profilo unico, che li renderà cittadini consapevoli, preparati e competitivi. Questo importante obiettivo di qualità e visione è stato possibile grazie all’impegno costante di </w:t>
                      </w:r>
                      <w:proofErr w:type="spellStart"/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Globeducate</w:t>
                      </w:r>
                      <w:proofErr w:type="spellEnd"/>
                      <w:r w:rsidRPr="00860D84">
                        <w:rPr>
                          <w:color w:val="000000" w:themeColor="text1"/>
                          <w:sz w:val="20"/>
                          <w:szCs w:val="20"/>
                        </w:rPr>
                        <w:t>, che crede nell’innovazione e costruisce percorsi potenziati per le generazioni di oggi e di domani."</w:t>
                      </w:r>
                    </w:p>
                    <w:p w14:paraId="3FF364E2" w14:textId="77777777" w:rsidR="005F3937" w:rsidRPr="00D641DE" w:rsidRDefault="005F3937" w:rsidP="00DB64B9">
                      <w:pPr>
                        <w:pStyle w:val="xmsonormal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it-IT"/>
                        </w:rPr>
                      </w:pPr>
                    </w:p>
                    <w:p w14:paraId="07281775" w14:textId="751BA0C4" w:rsidR="005F3937" w:rsidRPr="00DB64B9" w:rsidRDefault="005F3937" w:rsidP="00DB64B9">
                      <w:pPr>
                        <w:pStyle w:val="xmsonormal"/>
                        <w:spacing w:before="0" w:beforeAutospacing="0" w:after="0" w:afterAutospacing="0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Mauro </w:t>
                      </w:r>
                      <w:proofErr w:type="spellStart"/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Spicci</w:t>
                      </w:r>
                      <w:proofErr w:type="spellEnd"/>
                      <w:r w:rsidRPr="00860D84">
                        <w:rPr>
                          <w:rStyle w:val="apple-converted-space"/>
                          <w:rFonts w:eastAsiaTheme="majorEastAsia"/>
                          <w:b/>
                          <w:bCs/>
                          <w:color w:val="000000"/>
                          <w:sz w:val="20"/>
                          <w:szCs w:val="20"/>
                        </w:rPr>
                        <w:t> </w:t>
                      </w:r>
                    </w:p>
                    <w:p w14:paraId="535C21BC" w14:textId="1EE5D031" w:rsidR="005F3937" w:rsidRPr="00DB64B9" w:rsidRDefault="005F3937" w:rsidP="00DB64B9">
                      <w:pPr>
                        <w:pStyle w:val="xmsonormal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B64B9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Director of Italian Curriculum, </w:t>
                      </w:r>
                      <w:proofErr w:type="spellStart"/>
                      <w:r w:rsidRPr="00DB64B9">
                        <w:rPr>
                          <w:color w:val="000000" w:themeColor="text1"/>
                          <w:sz w:val="20"/>
                          <w:szCs w:val="20"/>
                        </w:rPr>
                        <w:t>Globeducate</w:t>
                      </w:r>
                      <w:proofErr w:type="spellEnd"/>
                    </w:p>
                    <w:p w14:paraId="1086F98C" w14:textId="7A86C2A3" w:rsidR="005F3937" w:rsidRPr="00DB64B9" w:rsidRDefault="00DB64B9" w:rsidP="00DB64B9">
                      <w:pPr>
                        <w:spacing w:before="100" w:beforeAutospacing="1" w:after="100" w:afterAutospacing="1"/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DB64B9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______________________________________</w:t>
                      </w:r>
                    </w:p>
                    <w:p w14:paraId="252037F1" w14:textId="506ECF09" w:rsidR="005F3937" w:rsidRPr="009942DD" w:rsidRDefault="009942DD" w:rsidP="00DB64B9">
                      <w:pPr>
                        <w:spacing w:before="100" w:beforeAutospacing="1" w:after="100" w:afterAutospacing="1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9942DD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UNA PAROLA DA</w:t>
                      </w:r>
                      <w:r w:rsidR="008A409D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LLA</w:t>
                      </w:r>
                      <w:r w:rsidR="005F3937" w:rsidRPr="009942DD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942DD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SIG</w:t>
                      </w:r>
                      <w:r w:rsidR="005F3937" w:rsidRPr="009942DD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Pr="009942DD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RA</w:t>
                      </w:r>
                      <w:r w:rsidR="005F3937" w:rsidRPr="009942DD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ISABELLE LEBLANC:</w:t>
                      </w:r>
                    </w:p>
                    <w:p w14:paraId="600EE859" w14:textId="257E10B7" w:rsidR="005F3937" w:rsidRPr="008A409D" w:rsidRDefault="005F3937" w:rsidP="00DB64B9">
                      <w:pPr>
                        <w:pStyle w:val="NormalWeb"/>
                        <w:rPr>
                          <w:color w:val="000000"/>
                          <w:sz w:val="20"/>
                          <w:szCs w:val="20"/>
                          <w:lang w:val="it-IT" w:eastAsia="en-US"/>
                        </w:rPr>
                      </w:pPr>
                      <w:r w:rsidRPr="008A409D">
                        <w:rPr>
                          <w:color w:val="000000"/>
                          <w:sz w:val="20"/>
                          <w:szCs w:val="20"/>
                          <w:lang w:val="it-IT"/>
                        </w:rPr>
                        <w:t>"</w:t>
                      </w:r>
                      <w:r w:rsidR="008A409D" w:rsidRPr="008A409D">
                        <w:rPr>
                          <w:color w:val="000000"/>
                          <w:sz w:val="20"/>
                          <w:szCs w:val="20"/>
                          <w:lang w:val="it-IT"/>
                        </w:rPr>
                        <w:t>Questo riconoscimento conferma che la Canadian School of Florence rispetta i più elevati standard stabiliti dal sistema educativo italiano, offrendo un programma pienamente equivalente a quello di una scuola pubblica, pur mantenendo la nostra identità internazionale unica.</w:t>
                      </w:r>
                      <w:r w:rsidR="008A409D">
                        <w:rPr>
                          <w:color w:val="000000"/>
                          <w:sz w:val="20"/>
                          <w:szCs w:val="20"/>
                          <w:lang w:val="it-IT" w:eastAsia="en-US"/>
                        </w:rPr>
                        <w:br/>
                      </w:r>
                      <w:r w:rsidR="008A409D" w:rsidRPr="008A409D">
                        <w:rPr>
                          <w:color w:val="000000"/>
                          <w:sz w:val="20"/>
                          <w:szCs w:val="20"/>
                          <w:lang w:val="it-IT"/>
                        </w:rPr>
                        <w:t>Il conseguimento dello status di scuola paritaria è stato il risultato di un processo lungo e rigoroso, che ha richiesto una profonda collaborazione, grande dedizione e un lavoro instancabile da parte del nostro straordinario team. Si tratta di un traguardo fondamentale per ampliare l’accesso al percorso del doppio diploma (Diploma di scuola secondaria dell'Ontario + Liceo delle Scienze Umane italiano) e rafforzare il nostro impegno verso un’educazione bilingue, multiculturale e di rilevanza globale.</w:t>
                      </w:r>
                      <w:r w:rsidR="008A409D">
                        <w:rPr>
                          <w:color w:val="000000"/>
                          <w:sz w:val="20"/>
                          <w:szCs w:val="20"/>
                          <w:lang w:val="it-IT" w:eastAsia="en-US"/>
                        </w:rPr>
                        <w:br/>
                      </w:r>
                      <w:r w:rsidR="008A409D" w:rsidRPr="008A409D">
                        <w:rPr>
                          <w:color w:val="000000"/>
                          <w:sz w:val="20"/>
                          <w:szCs w:val="20"/>
                          <w:lang w:val="it-IT"/>
                        </w:rPr>
                        <w:t>Sono profondamente orgoglioso della nostra comunità di apprendimento, ricca di diversità, e non vedo l’ora di proseguire nella nostra missione: preparare gli studenti a diventare leader guidati da integrità, compassione e fiducia, sia in Italia che nel resto del mondo.</w:t>
                      </w:r>
                      <w:r w:rsidRPr="008A409D">
                        <w:rPr>
                          <w:color w:val="000000"/>
                          <w:sz w:val="20"/>
                          <w:szCs w:val="20"/>
                          <w:lang w:val="it-IT"/>
                        </w:rPr>
                        <w:t>”</w:t>
                      </w:r>
                    </w:p>
                    <w:p w14:paraId="36F48955" w14:textId="77777777" w:rsidR="005F3937" w:rsidRPr="00860D84" w:rsidRDefault="005F3937" w:rsidP="00DB64B9">
                      <w:pPr>
                        <w:pStyle w:val="xmsonormal"/>
                        <w:spacing w:before="0" w:beforeAutospacing="0" w:after="0" w:afterAutospacing="0"/>
                        <w:rPr>
                          <w:b/>
                          <w:bCs/>
                          <w:color w:val="212121"/>
                          <w:sz w:val="20"/>
                          <w:szCs w:val="20"/>
                        </w:rPr>
                      </w:pPr>
                      <w:r w:rsidRPr="00860D84"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Isabelle Leblanc</w:t>
                      </w:r>
                    </w:p>
                    <w:p w14:paraId="06D5B181" w14:textId="77777777" w:rsidR="008A409D" w:rsidRDefault="005F3937" w:rsidP="00DB64B9">
                      <w:pPr>
                        <w:pStyle w:val="xmsonormal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B64B9">
                        <w:rPr>
                          <w:color w:val="000000" w:themeColor="text1"/>
                          <w:sz w:val="20"/>
                          <w:szCs w:val="20"/>
                        </w:rPr>
                        <w:t>Head of School, Canadian School of Florence</w:t>
                      </w:r>
                    </w:p>
                    <w:p w14:paraId="38CFEDEA" w14:textId="77777777" w:rsidR="00DB64B9" w:rsidRPr="00DB64B9" w:rsidRDefault="00DB64B9" w:rsidP="00DB64B9">
                      <w:pPr>
                        <w:pStyle w:val="xmsonormal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BBAC257" w14:textId="3886EA23" w:rsidR="005F3937" w:rsidRPr="008A409D" w:rsidRDefault="005F3937" w:rsidP="00DB64B9">
                      <w:pPr>
                        <w:pStyle w:val="xmsonormal"/>
                        <w:spacing w:before="0" w:beforeAutospacing="0" w:after="0" w:afterAutospacing="0"/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8F1658">
                        <w:rPr>
                          <w:b/>
                          <w:bCs/>
                          <w:sz w:val="20"/>
                          <w:szCs w:val="20"/>
                        </w:rPr>
                        <w:t>###</w:t>
                      </w:r>
                    </w:p>
                    <w:p w14:paraId="61E9A70F" w14:textId="77777777" w:rsidR="005F3937" w:rsidRDefault="005F3937" w:rsidP="00DB64B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  <w:p w14:paraId="4430B2DB" w14:textId="6B4E4043" w:rsidR="00D641DE" w:rsidRPr="00860D84" w:rsidRDefault="00D641DE" w:rsidP="00DB64B9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7D55D821" wp14:editId="58A2CB5F">
                            <wp:extent cx="1727200" cy="1088373"/>
                            <wp:effectExtent l="0" t="0" r="0" b="4445"/>
                            <wp:docPr id="1176614573" name="Picture 12" descr="A statue of a person with a crown of leav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6614573" name="Picture 12" descr="A statue of a person with a crown of leaves&#10;&#10;AI-generated content may be incorrect.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4897" cy="11058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65C13">
                        <w:rPr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34043D48" wp14:editId="21AFBF10">
                            <wp:extent cx="1393880" cy="410008"/>
                            <wp:effectExtent l="0" t="0" r="3175" b="0"/>
                            <wp:docPr id="297626815" name="Picture 10" descr="A logo with colorful squar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16988545" name="Picture 10" descr="A logo with colorful squares&#10;&#10;AI-generated content may be incorrect.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9182" cy="4439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60D8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2572DB" wp14:editId="2A6E120F">
                <wp:simplePos x="0" y="0"/>
                <wp:positionH relativeFrom="column">
                  <wp:posOffset>-2095500</wp:posOffset>
                </wp:positionH>
                <wp:positionV relativeFrom="page">
                  <wp:posOffset>226695</wp:posOffset>
                </wp:positionV>
                <wp:extent cx="1867535" cy="6128385"/>
                <wp:effectExtent l="0" t="0" r="0" b="5715"/>
                <wp:wrapNone/>
                <wp:docPr id="1881525788" name="Text Box 1881525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7535" cy="6128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CB8437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3E34D2" wp14:editId="717D47E2">
                                  <wp:extent cx="913972" cy="1371600"/>
                                  <wp:effectExtent l="0" t="0" r="635" b="0"/>
                                  <wp:docPr id="1583994818" name="Picture 1583994818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3413" cy="1415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6DF559" w14:textId="77777777" w:rsidR="00F92A6C" w:rsidRPr="00F92A6C" w:rsidRDefault="00F92A6C" w:rsidP="00F92A6C">
                            <w:pPr>
                              <w:rPr>
                                <w:rFonts w:ascii="Avenir Book" w:hAnsi="Avenir Book"/>
                                <w:sz w:val="18"/>
                                <w:szCs w:val="18"/>
                              </w:rPr>
                            </w:pPr>
                            <w:r w:rsidRPr="00F92A6C"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</w:rPr>
                              <w:t xml:space="preserve">PER INTERVISTE, MAGGIORI DETTAGLI, O </w:t>
                            </w:r>
                            <w:r>
                              <w:rPr>
                                <w:rFonts w:ascii="Avenir Black" w:hAnsi="Avenir Black" w:cs="Arial"/>
                                <w:b/>
                                <w:bCs/>
                                <w:color w:val="212121"/>
                                <w:sz w:val="18"/>
                                <w:szCs w:val="18"/>
                              </w:rPr>
                              <w:t>PER FISSARE UN TOUR DEI CAMPUS, SI PREGA DI CONTATTARE:</w:t>
                            </w:r>
                            <w:r w:rsidRPr="00F92A6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212121"/>
                              </w:rPr>
                              <w:t xml:space="preserve"> </w:t>
                            </w:r>
                            <w:hyperlink r:id="rId26" w:history="1">
                              <w:r w:rsidRPr="00F92A6C">
                                <w:rPr>
                                  <w:rStyle w:val="Hyperlink"/>
                                  <w:rFonts w:ascii="Avenir Book" w:hAnsi="Avenir Book"/>
                                  <w:sz w:val="18"/>
                                  <w:szCs w:val="18"/>
                                </w:rPr>
                                <w:t>communications@csflorence.it</w:t>
                              </w:r>
                            </w:hyperlink>
                          </w:p>
                          <w:p w14:paraId="5C6A4FE4" w14:textId="77777777" w:rsidR="00F92A6C" w:rsidRPr="00220221" w:rsidRDefault="00F92A6C" w:rsidP="00F92A6C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+39 055 098 2744</w:t>
                            </w:r>
                          </w:p>
                          <w:p w14:paraId="342FD796" w14:textId="77777777" w:rsidR="00FA53C6" w:rsidRPr="00A67865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A6E6CEF" w14:textId="77777777" w:rsidR="00FA53C6" w:rsidRPr="00A67865" w:rsidRDefault="00FA53C6" w:rsidP="00FA53C6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LOWER JUNIOR </w:t>
                            </w: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br/>
                              <w:t>SCHOOL</w:t>
                            </w:r>
                          </w:p>
                          <w:p w14:paraId="6955E5B0" w14:textId="77777777" w:rsidR="00FA53C6" w:rsidRPr="00220221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Via </w:t>
                            </w:r>
                            <w:proofErr w:type="spellStart"/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delle</w:t>
                            </w:r>
                            <w:proofErr w:type="spellEnd"/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 Fontanelle 2-4</w:t>
                            </w:r>
                          </w:p>
                          <w:p w14:paraId="1F597B1D" w14:textId="77777777" w:rsidR="00FA53C6" w:rsidRPr="00220221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50014 Fiesole, Italia</w:t>
                            </w:r>
                          </w:p>
                          <w:p w14:paraId="46D4C9C6" w14:textId="77777777" w:rsidR="00FA53C6" w:rsidRPr="00220221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C4D7A48" w14:textId="77777777" w:rsidR="00FA53C6" w:rsidRPr="00220221" w:rsidRDefault="00FA53C6" w:rsidP="00FA53C6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20221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UPPER JUNIOR &amp; </w:t>
                            </w:r>
                          </w:p>
                          <w:p w14:paraId="735915B0" w14:textId="77777777" w:rsidR="00FA53C6" w:rsidRPr="00A67865" w:rsidRDefault="00FA53C6" w:rsidP="00FA53C6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MIDDLE SCHOOL</w:t>
                            </w:r>
                          </w:p>
                          <w:p w14:paraId="3BA1F29B" w14:textId="77777777" w:rsidR="00FA53C6" w:rsidRPr="00A67865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Piazza San Domenico 15</w:t>
                            </w:r>
                          </w:p>
                          <w:p w14:paraId="4EE4ECEA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50014 Fiesole, Italia</w:t>
                            </w:r>
                          </w:p>
                          <w:p w14:paraId="3F61A739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205903DC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SENIOR SCHOOL</w:t>
                            </w:r>
                          </w:p>
                          <w:p w14:paraId="11F5D3B6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Via Jacopo Nardi 18</w:t>
                            </w:r>
                          </w:p>
                          <w:p w14:paraId="1EC796DB" w14:textId="77777777" w:rsidR="00FA53C6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50132 Firenze, Italia</w:t>
                            </w:r>
                          </w:p>
                          <w:p w14:paraId="69F309B3" w14:textId="77777777" w:rsidR="00FA53C6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2BC8166F" w14:textId="77777777" w:rsidR="00FA53C6" w:rsidRPr="007C2BBC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6E3BA302" wp14:editId="00E971F3">
                                  <wp:extent cx="1062990" cy="541020"/>
                                  <wp:effectExtent l="0" t="0" r="3810" b="5080"/>
                                  <wp:docPr id="1052391752" name="Picture 8" descr="A logo for a member of globeduck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5049523" name="Picture 8" descr="A logo for a member of globeduck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299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572DB" id="Text Box 1881525788" o:spid="_x0000_s1033" type="#_x0000_t202" style="position:absolute;margin-left:-165pt;margin-top:17.85pt;width:147.05pt;height:482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jMRMAIAAFwEAAAOAAAAZHJzL2Uyb0RvYy54bWysVE2P2yAQvVfqf0DcG+c7qRVnlWaVqlK0&#13;&#10;u1K22jPBkCBhhgKJnf76Djhf3fZU9YIHZngz8+bh2UNTaXIUziswBe11upQIw6FUZlfQ76+rT1NK&#13;&#10;fGCmZBqMKOhJePow//hhVttc9GEPuhSOIIjxeW0Lug/B5lnm+V5UzHfACoNOCa5iAbdul5WO1Yhe&#13;&#10;6azf7Y6zGlxpHXDhPZ4+tk46T/hSCh6epfQiEF1QrC2k1aV1G9dsPmP5zjG7V/xcBvuHKiqmDCa9&#13;&#10;Qj2ywMjBqT+gKsUdeJChw6HKQErFReoBu+l133Wz2TMrUi9IjrdXmvz/g+VPx419cSQ0X6DBAUZC&#13;&#10;autzj4exn0a6Kn6xUoJ+pPB0pU00gfB4aTqejAYjSjj6xr3+dDAdRZzsdt06H74KqEg0CupwLoku&#13;&#10;dlz70IZeQmI2D1qVK6V12kQtiKV25MhwijqkIhH8tyhtSI3ZB6NuAjYQr7fI2mAtt6aiFZptQ1RZ&#13;&#10;0Mml4S2UJ+TBQSsRb/lKYa1r5sMLc6gJbB11Hp5xkRowF5wtSvbgfv7tPMbjqNBLSY0aK6j/cWBO&#13;&#10;UKK/GRzi595wGEWZNsPRpI8bd+/Z3nvMoVoCEtDDF2V5MmN80BdTOqje8DksYlZ0McMxd0HDxVyG&#13;&#10;Vvn4nLhYLFIQytCysDYbyyN0JDxO4rV5Y86exxVw0k9wUSPL302tjY03DSwOAaRKI408t6ye6UcJ&#13;&#10;J1Gcn1t8I/f7FHX7Kcx/AQAA//8DAFBLAwQUAAYACAAAACEAICxK7ucAAAARAQAADwAAAGRycy9k&#13;&#10;b3ducmV2LnhtbEyPzU7DMBCE70i8g7VIXFBqgxVa0jgV4lfiRtOCuLnxkkTEdhS7SXh7lhNcVlrt&#13;&#10;zOx8+Wa2HRtxCK13Ci4XAhi6ypvW1Qp25WOyAhaidkZ33qGCbwywKU5Pcp0ZP7lXHLexZhTiQqYV&#13;&#10;NDH2GeehatDqsPA9Orp9+sHqSOtQczPoicJtx6+EuOZWt44+NLrHuwarr+3RKvi4qN9fwvy0n2Qq&#13;&#10;+4fnsVy+mVKp87P5fk3jdg0s4hz/HPDLQP2hoGIHf3QmsE5BIqUgoqhApktgpEhkegPsQFIhxAp4&#13;&#10;kfP/JMUPAAAA//8DAFBLAQItABQABgAIAAAAIQC2gziS/gAAAOEBAAATAAAAAAAAAAAAAAAAAAAA&#13;&#10;AABbQ29udGVudF9UeXBlc10ueG1sUEsBAi0AFAAGAAgAAAAhADj9If/WAAAAlAEAAAsAAAAAAAAA&#13;&#10;AAAAAAAALwEAAF9yZWxzLy5yZWxzUEsBAi0AFAAGAAgAAAAhAI2mMxEwAgAAXAQAAA4AAAAAAAAA&#13;&#10;AAAAAAAALgIAAGRycy9lMm9Eb2MueG1sUEsBAi0AFAAGAAgAAAAhACAsSu7nAAAAEQEAAA8AAAAA&#13;&#10;AAAAAAAAAAAAigQAAGRycy9kb3ducmV2LnhtbFBLBQYAAAAABAAEAPMAAACeBQAAAAA=&#13;&#10;" fillcolor="white [3201]" stroked="f" strokeweight=".5pt">
                <v:textbox>
                  <w:txbxContent>
                    <w:p w14:paraId="19CB8437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3E34D2" wp14:editId="717D47E2">
                            <wp:extent cx="913972" cy="1371600"/>
                            <wp:effectExtent l="0" t="0" r="635" b="0"/>
                            <wp:docPr id="1583994818" name="Picture 1583994818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3413" cy="14157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6DF559" w14:textId="77777777" w:rsidR="00F92A6C" w:rsidRPr="00F92A6C" w:rsidRDefault="00F92A6C" w:rsidP="00F92A6C">
                      <w:pPr>
                        <w:rPr>
                          <w:rFonts w:ascii="Avenir Book" w:hAnsi="Avenir Book"/>
                          <w:sz w:val="18"/>
                          <w:szCs w:val="18"/>
                        </w:rPr>
                      </w:pPr>
                      <w:r w:rsidRPr="00F92A6C"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</w:rPr>
                        <w:t xml:space="preserve">PER INTERVISTE, MAGGIORI DETTAGLI, O </w:t>
                      </w:r>
                      <w:r>
                        <w:rPr>
                          <w:rFonts w:ascii="Avenir Black" w:hAnsi="Avenir Black" w:cs="Arial"/>
                          <w:b/>
                          <w:bCs/>
                          <w:color w:val="212121"/>
                          <w:sz w:val="18"/>
                          <w:szCs w:val="18"/>
                        </w:rPr>
                        <w:t>PER FISSARE UN TOUR DEI CAMPUS, SI PREGA DI CONTATTARE:</w:t>
                      </w:r>
                      <w:r w:rsidRPr="00F92A6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212121"/>
                        </w:rPr>
                        <w:t xml:space="preserve"> </w:t>
                      </w:r>
                      <w:hyperlink r:id="rId27" w:history="1">
                        <w:r w:rsidRPr="00F92A6C">
                          <w:rPr>
                            <w:rStyle w:val="Hyperlink"/>
                            <w:rFonts w:ascii="Avenir Book" w:hAnsi="Avenir Book"/>
                            <w:sz w:val="18"/>
                            <w:szCs w:val="18"/>
                          </w:rPr>
                          <w:t>communications@csflorence.it</w:t>
                        </w:r>
                      </w:hyperlink>
                    </w:p>
                    <w:p w14:paraId="5C6A4FE4" w14:textId="77777777" w:rsidR="00F92A6C" w:rsidRPr="00220221" w:rsidRDefault="00F92A6C" w:rsidP="00F92A6C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+39 055 098 2744</w:t>
                      </w:r>
                    </w:p>
                    <w:p w14:paraId="342FD796" w14:textId="77777777" w:rsidR="00FA53C6" w:rsidRPr="00A67865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2A6E6CEF" w14:textId="77777777" w:rsidR="00FA53C6" w:rsidRPr="00A67865" w:rsidRDefault="00FA53C6" w:rsidP="00FA53C6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LOWER JUNIOR </w:t>
                      </w: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br/>
                        <w:t>SCHOOL</w:t>
                      </w:r>
                    </w:p>
                    <w:p w14:paraId="6955E5B0" w14:textId="77777777" w:rsidR="00FA53C6" w:rsidRPr="00220221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Via </w:t>
                      </w:r>
                      <w:proofErr w:type="spellStart"/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delle</w:t>
                      </w:r>
                      <w:proofErr w:type="spellEnd"/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 Fontanelle 2-4</w:t>
                      </w:r>
                    </w:p>
                    <w:p w14:paraId="1F597B1D" w14:textId="77777777" w:rsidR="00FA53C6" w:rsidRPr="00220221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50014 Fiesole, Italia</w:t>
                      </w:r>
                    </w:p>
                    <w:p w14:paraId="46D4C9C6" w14:textId="77777777" w:rsidR="00FA53C6" w:rsidRPr="00220221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6C4D7A48" w14:textId="77777777" w:rsidR="00FA53C6" w:rsidRPr="00220221" w:rsidRDefault="00FA53C6" w:rsidP="00FA53C6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220221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UPPER JUNIOR &amp; </w:t>
                      </w:r>
                    </w:p>
                    <w:p w14:paraId="735915B0" w14:textId="77777777" w:rsidR="00FA53C6" w:rsidRPr="00A67865" w:rsidRDefault="00FA53C6" w:rsidP="00FA53C6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MIDDLE SCHOOL</w:t>
                      </w:r>
                    </w:p>
                    <w:p w14:paraId="3BA1F29B" w14:textId="77777777" w:rsidR="00FA53C6" w:rsidRPr="00A67865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Piazza San Domenico 15</w:t>
                      </w:r>
                    </w:p>
                    <w:p w14:paraId="4EE4ECEA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50014 Fiesole, Italia</w:t>
                      </w:r>
                    </w:p>
                    <w:p w14:paraId="3F61A739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205903DC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SENIOR SCHOOL</w:t>
                      </w:r>
                    </w:p>
                    <w:p w14:paraId="11F5D3B6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Via Jacopo Nardi 18</w:t>
                      </w:r>
                    </w:p>
                    <w:p w14:paraId="1EC796DB" w14:textId="77777777" w:rsidR="00FA53C6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50132 Firenze, Italia</w:t>
                      </w:r>
                    </w:p>
                    <w:p w14:paraId="69F309B3" w14:textId="77777777" w:rsidR="00FA53C6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2BC8166F" w14:textId="77777777" w:rsidR="00FA53C6" w:rsidRPr="007C2BBC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6E3BA302" wp14:editId="00E971F3">
                            <wp:extent cx="1062990" cy="541020"/>
                            <wp:effectExtent l="0" t="0" r="3810" b="5080"/>
                            <wp:docPr id="1052391752" name="Picture 8" descr="A logo for a member of globeduck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5049523" name="Picture 8" descr="A logo for a member of globeduck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2990" cy="541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A53C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96C7CA" wp14:editId="230A50AF">
                <wp:simplePos x="0" y="0"/>
                <wp:positionH relativeFrom="column">
                  <wp:posOffset>1849120</wp:posOffset>
                </wp:positionH>
                <wp:positionV relativeFrom="page">
                  <wp:posOffset>-8737600</wp:posOffset>
                </wp:positionV>
                <wp:extent cx="1867535" cy="6128385"/>
                <wp:effectExtent l="0" t="0" r="0" b="5715"/>
                <wp:wrapNone/>
                <wp:docPr id="811750283" name="Text Box 811750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7535" cy="6128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1812DB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C9D0EF" wp14:editId="14615258">
                                  <wp:extent cx="913972" cy="1371600"/>
                                  <wp:effectExtent l="0" t="0" r="635" b="0"/>
                                  <wp:docPr id="1523534927" name="Picture 1523534927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3413" cy="1415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984596" w14:textId="77777777" w:rsidR="00FA53C6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28" w:history="1">
                              <w:r w:rsidRPr="006A3F0F">
                                <w:rPr>
                                  <w:rStyle w:val="Hyperlink"/>
                                  <w:rFonts w:ascii="Avenir Light" w:hAnsi="Avenir Light" w:cstheme="majorHAnsi"/>
                                  <w:sz w:val="18"/>
                                  <w:szCs w:val="18"/>
                                  <w:lang w:val="en-US"/>
                                </w:rPr>
                                <w:t>info@csflorence.it</w:t>
                              </w:r>
                            </w:hyperlink>
                          </w:p>
                          <w:p w14:paraId="6BB23FCA" w14:textId="77777777" w:rsidR="00FA53C6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hyperlink r:id="rId29" w:history="1">
                              <w:r w:rsidRPr="006A3F0F">
                                <w:rPr>
                                  <w:rStyle w:val="Hyperlink"/>
                                  <w:rFonts w:ascii="Avenir Light" w:hAnsi="Avenir Light" w:cstheme="majorHAnsi"/>
                                  <w:sz w:val="18"/>
                                  <w:szCs w:val="18"/>
                                  <w:lang w:val="en-US"/>
                                </w:rPr>
                                <w:t>blythacademyflorencesrl@pec.it</w:t>
                              </w:r>
                            </w:hyperlink>
                          </w:p>
                          <w:p w14:paraId="30462058" w14:textId="77777777" w:rsidR="00FA53C6" w:rsidRPr="00A67865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7865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+39 055 098 2744</w:t>
                            </w:r>
                          </w:p>
                          <w:p w14:paraId="0D53A278" w14:textId="77777777" w:rsidR="00FA53C6" w:rsidRPr="00A67865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5C8C888B" w14:textId="77777777" w:rsidR="00FA53C6" w:rsidRPr="00A67865" w:rsidRDefault="00FA53C6" w:rsidP="00FA53C6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LOWER JUNIOR </w:t>
                            </w: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br/>
                              <w:t>SCHOOL</w:t>
                            </w:r>
                          </w:p>
                          <w:p w14:paraId="165F2A1E" w14:textId="77777777" w:rsidR="00FA53C6" w:rsidRPr="00570BB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70BB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Via </w:t>
                            </w:r>
                            <w:proofErr w:type="spellStart"/>
                            <w:r w:rsidRPr="00570BB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delle</w:t>
                            </w:r>
                            <w:proofErr w:type="spellEnd"/>
                            <w:r w:rsidRPr="00570BB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 xml:space="preserve"> Fontanelle 2-4</w:t>
                            </w:r>
                          </w:p>
                          <w:p w14:paraId="5BDF90C5" w14:textId="77777777" w:rsidR="00FA53C6" w:rsidRPr="00570BB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70BB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  <w:t>50014 Fiesole, Italia</w:t>
                            </w:r>
                          </w:p>
                          <w:p w14:paraId="2AC1C789" w14:textId="77777777" w:rsidR="00FA53C6" w:rsidRPr="00570BB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71090CF" w14:textId="77777777" w:rsidR="00FA53C6" w:rsidRPr="00570BB8" w:rsidRDefault="00FA53C6" w:rsidP="00FA53C6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570BB8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UPPER JUNIOR &amp; </w:t>
                            </w:r>
                          </w:p>
                          <w:p w14:paraId="01903E54" w14:textId="77777777" w:rsidR="00FA53C6" w:rsidRPr="00A67865" w:rsidRDefault="00FA53C6" w:rsidP="00FA53C6">
                            <w:pPr>
                              <w:spacing w:line="276" w:lineRule="auto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MIDDLE SCHOOL</w:t>
                            </w:r>
                          </w:p>
                          <w:p w14:paraId="15B3C9ED" w14:textId="77777777" w:rsidR="00FA53C6" w:rsidRPr="00A67865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A67865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Piazza San Domenico 15</w:t>
                            </w:r>
                          </w:p>
                          <w:p w14:paraId="2D563F6C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50014 Fiesole, Italia</w:t>
                            </w:r>
                          </w:p>
                          <w:p w14:paraId="60CBEBA9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0A1C974A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Black" w:hAnsi="Avenir Black" w:cstheme="majorHAnsi"/>
                                <w:b/>
                                <w:bCs/>
                                <w:sz w:val="18"/>
                                <w:szCs w:val="18"/>
                              </w:rPr>
                              <w:t>SENIOR SCHOOL</w:t>
                            </w:r>
                          </w:p>
                          <w:p w14:paraId="05E4A86F" w14:textId="77777777" w:rsidR="00FA53C6" w:rsidRPr="00401C68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Via Jacopo Nardi 18</w:t>
                            </w:r>
                          </w:p>
                          <w:p w14:paraId="301E66CB" w14:textId="77777777" w:rsidR="00FA53C6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 w:rsidRPr="00401C68"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  <w:t>50132 Firenze, Italia</w:t>
                            </w:r>
                          </w:p>
                          <w:p w14:paraId="195A43A1" w14:textId="77777777" w:rsidR="00FA53C6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</w:p>
                          <w:p w14:paraId="36E12EB6" w14:textId="77777777" w:rsidR="00FA53C6" w:rsidRPr="007C2BBC" w:rsidRDefault="00FA53C6" w:rsidP="00FA53C6">
                            <w:pPr>
                              <w:spacing w:line="276" w:lineRule="auto"/>
                              <w:jc w:val="both"/>
                              <w:rPr>
                                <w:rFonts w:ascii="Avenir Light" w:hAnsi="Avenir Light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4A0B4A2" wp14:editId="543EB3AB">
                                  <wp:extent cx="1062990" cy="541020"/>
                                  <wp:effectExtent l="0" t="0" r="3810" b="5080"/>
                                  <wp:docPr id="1029493538" name="Picture 8" descr="A logo for a member of globeduck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5049523" name="Picture 8" descr="A logo for a member of globeduck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2990" cy="541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6C7CA" id="Text Box 811750283" o:spid="_x0000_s1034" type="#_x0000_t202" style="position:absolute;margin-left:145.6pt;margin-top:-688pt;width:147.05pt;height:482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P4ZKMAIAAFwEAAAOAAAAZHJzL2Uyb0RvYy54bWysVE2P2yAQvVfqf0DcG+d7UyvOKs0qVaXV&#13;&#10;7krZas8EQ4yEGQokdvrrO+B8ddtT1QsemOHNzJuH5/dtrclBOK/AFHTQ61MiDIdSmV1Bv7+uP80o&#13;&#10;8YGZkmkwoqBH4en94uOHeWNzMYQKdCkcQRDj88YWtArB5lnmeSVq5ntghUGnBFezgFu3y0rHGkSv&#13;&#10;dTbs96dZA660DrjwHk8fOiddJHwpBQ/PUnoRiC4o1hbS6tK6jWu2mLN855itFD+Vwf6hipopg0kv&#13;&#10;UA8sMLJ36g+oWnEHHmTocagzkFJxkXrAbgb9d91sKmZF6gXJ8fZCk/9/sPzpsLEvjoT2C7Q4wEhI&#13;&#10;Y33u8TD200pXxy9WStCPFB4vtIk2EB4vzaZ3k9GEEo6+6WA4G80mESe7XrfOh68CahKNgjqcS6KL&#13;&#10;HR596ELPITGbB63KtdI6baIWxEo7cmA4RR1SkQj+W5Q2pMHso0k/ARuI1ztkbbCWa1PRCu22Jaos&#13;&#10;6Ozc8BbKI/LgoJOIt3ytsNZH5sMLc6gJbB11Hp5xkRowF5wsSipwP/92HuNxVOilpEGNFdT/2DMn&#13;&#10;KNHfDA7x82A8jqJMm/Hkbogbd+vZ3nrMvl4BEjDAF2V5MmN80GdTOqjf8DksY1Z0McMxd0HD2VyF&#13;&#10;Tvn4nLhYLlMQytCy8Gg2lkfoSHicxGv7xpw9jSvgpJ/grEaWv5taFxtvGljuA0iVRhp57lg90Y8S&#13;&#10;TqI4Pbf4Rm73Ker6U1j8AgAA//8DAFBLAwQUAAYACAAAACEAHG55UeoAAAATAQAADwAAAGRycy9k&#13;&#10;b3ducmV2LnhtbEyPy07DMBBF90j8gzVIbFDrPEgfaZwK8SgSuzYFxM6NTRIRj6PYTcLfM6xgM9LM&#13;&#10;3LlzT7adTMsG3bvGooBwHgDTWFrVYCXgWDzNVsCcl6hka1EL+NYOtvnlRSZTZUfc6+HgK0Ym6FIp&#13;&#10;oPa+Szl3Za2NdHPbaaTdp+2N9NT2FVe9HMnctDwKggU3skH6UMtO39e6/DqcjYCPm+r9xU271zFO&#13;&#10;4u7xeSiWb6oQ4vpqethQudsA83ryfxfwy0D5IadgJ3tG5VgrIFqHEUkFzMJ4uSA20iSrJAZ2otlt&#13;&#10;GKyB5xn/z5L/AAAA//8DAFBLAQItABQABgAIAAAAIQC2gziS/gAAAOEBAAATAAAAAAAAAAAAAAAA&#13;&#10;AAAAAABbQ29udGVudF9UeXBlc10ueG1sUEsBAi0AFAAGAAgAAAAhADj9If/WAAAAlAEAAAsAAAAA&#13;&#10;AAAAAAAAAAAALwEAAF9yZWxzLy5yZWxzUEsBAi0AFAAGAAgAAAAhAI4/hkowAgAAXAQAAA4AAAAA&#13;&#10;AAAAAAAAAAAALgIAAGRycy9lMm9Eb2MueG1sUEsBAi0AFAAGAAgAAAAhABxueVHqAAAAEwEAAA8A&#13;&#10;AAAAAAAAAAAAAAAAigQAAGRycy9kb3ducmV2LnhtbFBLBQYAAAAABAAEAPMAAAChBQAAAAA=&#13;&#10;" fillcolor="white [3201]" stroked="f" strokeweight=".5pt">
                <v:textbox>
                  <w:txbxContent>
                    <w:p w14:paraId="591812DB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7C9D0EF" wp14:editId="14615258">
                            <wp:extent cx="913972" cy="1371600"/>
                            <wp:effectExtent l="0" t="0" r="635" b="0"/>
                            <wp:docPr id="1523534927" name="Picture 1523534927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3413" cy="14157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984596" w14:textId="77777777" w:rsidR="00FA53C6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hyperlink r:id="rId30" w:history="1">
                        <w:r w:rsidRPr="006A3F0F">
                          <w:rPr>
                            <w:rStyle w:val="Hyperlink"/>
                            <w:rFonts w:ascii="Avenir Light" w:hAnsi="Avenir Light" w:cstheme="majorHAnsi"/>
                            <w:sz w:val="18"/>
                            <w:szCs w:val="18"/>
                            <w:lang w:val="en-US"/>
                          </w:rPr>
                          <w:t>info@csflorence.it</w:t>
                        </w:r>
                      </w:hyperlink>
                    </w:p>
                    <w:p w14:paraId="6BB23FCA" w14:textId="77777777" w:rsidR="00FA53C6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hyperlink r:id="rId31" w:history="1">
                        <w:r w:rsidRPr="006A3F0F">
                          <w:rPr>
                            <w:rStyle w:val="Hyperlink"/>
                            <w:rFonts w:ascii="Avenir Light" w:hAnsi="Avenir Light" w:cstheme="majorHAnsi"/>
                            <w:sz w:val="18"/>
                            <w:szCs w:val="18"/>
                            <w:lang w:val="en-US"/>
                          </w:rPr>
                          <w:t>blythacademyflorencesrl@pec.it</w:t>
                        </w:r>
                      </w:hyperlink>
                    </w:p>
                    <w:p w14:paraId="30462058" w14:textId="77777777" w:rsidR="00FA53C6" w:rsidRPr="00A67865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A67865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+39 055 098 2744</w:t>
                      </w:r>
                    </w:p>
                    <w:p w14:paraId="0D53A278" w14:textId="77777777" w:rsidR="00FA53C6" w:rsidRPr="00A67865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5C8C888B" w14:textId="77777777" w:rsidR="00FA53C6" w:rsidRPr="00A67865" w:rsidRDefault="00FA53C6" w:rsidP="00FA53C6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LOWER JUNIOR </w:t>
                      </w: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br/>
                        <w:t>SCHOOL</w:t>
                      </w:r>
                    </w:p>
                    <w:p w14:paraId="165F2A1E" w14:textId="77777777" w:rsidR="00FA53C6" w:rsidRPr="00570BB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570BB8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Via </w:t>
                      </w:r>
                      <w:proofErr w:type="spellStart"/>
                      <w:r w:rsidRPr="00570BB8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delle</w:t>
                      </w:r>
                      <w:proofErr w:type="spellEnd"/>
                      <w:r w:rsidRPr="00570BB8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 xml:space="preserve"> Fontanelle 2-4</w:t>
                      </w:r>
                    </w:p>
                    <w:p w14:paraId="5BDF90C5" w14:textId="77777777" w:rsidR="00FA53C6" w:rsidRPr="00570BB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  <w:r w:rsidRPr="00570BB8"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  <w:t>50014 Fiesole, Italia</w:t>
                      </w:r>
                    </w:p>
                    <w:p w14:paraId="2AC1C789" w14:textId="77777777" w:rsidR="00FA53C6" w:rsidRPr="00570BB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  <w:lang w:val="en-US"/>
                        </w:rPr>
                      </w:pPr>
                    </w:p>
                    <w:p w14:paraId="671090CF" w14:textId="77777777" w:rsidR="00FA53C6" w:rsidRPr="00570BB8" w:rsidRDefault="00FA53C6" w:rsidP="00FA53C6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570BB8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UPPER JUNIOR &amp; </w:t>
                      </w:r>
                    </w:p>
                    <w:p w14:paraId="01903E54" w14:textId="77777777" w:rsidR="00FA53C6" w:rsidRPr="00A67865" w:rsidRDefault="00FA53C6" w:rsidP="00FA53C6">
                      <w:pPr>
                        <w:spacing w:line="276" w:lineRule="auto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MIDDLE SCHOOL</w:t>
                      </w:r>
                    </w:p>
                    <w:p w14:paraId="15B3C9ED" w14:textId="77777777" w:rsidR="00FA53C6" w:rsidRPr="00A67865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A67865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Piazza San Domenico 15</w:t>
                      </w:r>
                    </w:p>
                    <w:p w14:paraId="2D563F6C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50014 Fiesole, Italia</w:t>
                      </w:r>
                    </w:p>
                    <w:p w14:paraId="60CBEBA9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0A1C974A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Black" w:hAnsi="Avenir Black" w:cstheme="majorHAnsi"/>
                          <w:b/>
                          <w:bCs/>
                          <w:sz w:val="18"/>
                          <w:szCs w:val="18"/>
                        </w:rPr>
                        <w:t>SENIOR SCHOOL</w:t>
                      </w:r>
                    </w:p>
                    <w:p w14:paraId="05E4A86F" w14:textId="77777777" w:rsidR="00FA53C6" w:rsidRPr="00401C68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Via Jacopo Nardi 18</w:t>
                      </w:r>
                    </w:p>
                    <w:p w14:paraId="301E66CB" w14:textId="77777777" w:rsidR="00FA53C6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 w:rsidRPr="00401C68"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  <w:t>50132 Firenze, Italia</w:t>
                      </w:r>
                    </w:p>
                    <w:p w14:paraId="195A43A1" w14:textId="77777777" w:rsidR="00FA53C6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</w:p>
                    <w:p w14:paraId="36E12EB6" w14:textId="77777777" w:rsidR="00FA53C6" w:rsidRPr="007C2BBC" w:rsidRDefault="00FA53C6" w:rsidP="00FA53C6">
                      <w:pPr>
                        <w:spacing w:line="276" w:lineRule="auto"/>
                        <w:jc w:val="both"/>
                        <w:rPr>
                          <w:rFonts w:ascii="Avenir Light" w:hAnsi="Avenir Light" w:cstheme="majorHAnsi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4A0B4A2" wp14:editId="543EB3AB">
                            <wp:extent cx="1062990" cy="541020"/>
                            <wp:effectExtent l="0" t="0" r="3810" b="5080"/>
                            <wp:docPr id="1029493538" name="Picture 8" descr="A logo for a member of globeduck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5049523" name="Picture 8" descr="A logo for a member of globeduck&#10;&#10;Description automatically generated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2990" cy="541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E51B87" w:rsidRPr="00570BB8" w:rsidSect="00124653">
      <w:pgSz w:w="11900" w:h="16840"/>
      <w:pgMar w:top="1417" w:right="1134" w:bottom="1134" w:left="382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92F51" w14:textId="77777777" w:rsidR="00BE1C7C" w:rsidRDefault="00BE1C7C" w:rsidP="00E51B87">
      <w:r>
        <w:separator/>
      </w:r>
    </w:p>
  </w:endnote>
  <w:endnote w:type="continuationSeparator" w:id="0">
    <w:p w14:paraId="43596ED4" w14:textId="77777777" w:rsidR="00BE1C7C" w:rsidRDefault="00BE1C7C" w:rsidP="00E5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Black">
    <w:panose1 w:val="020B0803020203020204"/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94232" w14:textId="77777777" w:rsidR="00BE1C7C" w:rsidRDefault="00BE1C7C" w:rsidP="00E51B87">
      <w:r>
        <w:separator/>
      </w:r>
    </w:p>
  </w:footnote>
  <w:footnote w:type="continuationSeparator" w:id="0">
    <w:p w14:paraId="04040864" w14:textId="77777777" w:rsidR="00BE1C7C" w:rsidRDefault="00BE1C7C" w:rsidP="00E51B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223"/>
    <w:multiLevelType w:val="multilevel"/>
    <w:tmpl w:val="F9B4F1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590E14"/>
    <w:multiLevelType w:val="multilevel"/>
    <w:tmpl w:val="A33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F2D4B"/>
    <w:multiLevelType w:val="multilevel"/>
    <w:tmpl w:val="9C84E1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4723944"/>
    <w:multiLevelType w:val="multilevel"/>
    <w:tmpl w:val="2C0E75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18964EE"/>
    <w:multiLevelType w:val="multilevel"/>
    <w:tmpl w:val="70F02B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6C8010B"/>
    <w:multiLevelType w:val="multilevel"/>
    <w:tmpl w:val="731A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4603B8"/>
    <w:multiLevelType w:val="multilevel"/>
    <w:tmpl w:val="B52C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1E7FCE"/>
    <w:multiLevelType w:val="multilevel"/>
    <w:tmpl w:val="9958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74FD7"/>
    <w:multiLevelType w:val="multilevel"/>
    <w:tmpl w:val="4FA8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C5344"/>
    <w:multiLevelType w:val="multilevel"/>
    <w:tmpl w:val="295403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5AB781E"/>
    <w:multiLevelType w:val="hybridMultilevel"/>
    <w:tmpl w:val="B8366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377579">
    <w:abstractNumId w:val="10"/>
  </w:num>
  <w:num w:numId="2" w16cid:durableId="1151629419">
    <w:abstractNumId w:val="8"/>
  </w:num>
  <w:num w:numId="3" w16cid:durableId="944732283">
    <w:abstractNumId w:val="6"/>
  </w:num>
  <w:num w:numId="4" w16cid:durableId="1405640712">
    <w:abstractNumId w:val="5"/>
  </w:num>
  <w:num w:numId="5" w16cid:durableId="1078401542">
    <w:abstractNumId w:val="7"/>
  </w:num>
  <w:num w:numId="6" w16cid:durableId="870605246">
    <w:abstractNumId w:val="1"/>
  </w:num>
  <w:num w:numId="7" w16cid:durableId="389236482">
    <w:abstractNumId w:val="4"/>
  </w:num>
  <w:num w:numId="8" w16cid:durableId="1055815807">
    <w:abstractNumId w:val="2"/>
  </w:num>
  <w:num w:numId="9" w16cid:durableId="1576090974">
    <w:abstractNumId w:val="3"/>
  </w:num>
  <w:num w:numId="10" w16cid:durableId="2111122010">
    <w:abstractNumId w:val="9"/>
  </w:num>
  <w:num w:numId="11" w16cid:durableId="145293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53"/>
    <w:rsid w:val="000126B7"/>
    <w:rsid w:val="0002229C"/>
    <w:rsid w:val="00024FC4"/>
    <w:rsid w:val="000432FB"/>
    <w:rsid w:val="000461C8"/>
    <w:rsid w:val="000B02AE"/>
    <w:rsid w:val="000C16BB"/>
    <w:rsid w:val="00124653"/>
    <w:rsid w:val="0019088B"/>
    <w:rsid w:val="001A3C77"/>
    <w:rsid w:val="001B139D"/>
    <w:rsid w:val="00220221"/>
    <w:rsid w:val="00233F27"/>
    <w:rsid w:val="00241B58"/>
    <w:rsid w:val="00262CF4"/>
    <w:rsid w:val="00290A80"/>
    <w:rsid w:val="002E2B59"/>
    <w:rsid w:val="002E63F3"/>
    <w:rsid w:val="003039D4"/>
    <w:rsid w:val="00325EA6"/>
    <w:rsid w:val="00327ACF"/>
    <w:rsid w:val="00332FCB"/>
    <w:rsid w:val="00342052"/>
    <w:rsid w:val="0036453E"/>
    <w:rsid w:val="003951DC"/>
    <w:rsid w:val="003D1285"/>
    <w:rsid w:val="003F7235"/>
    <w:rsid w:val="00401C68"/>
    <w:rsid w:val="00421979"/>
    <w:rsid w:val="0045789B"/>
    <w:rsid w:val="00483AA8"/>
    <w:rsid w:val="004F5955"/>
    <w:rsid w:val="005339DE"/>
    <w:rsid w:val="00562168"/>
    <w:rsid w:val="00570BB8"/>
    <w:rsid w:val="00595E32"/>
    <w:rsid w:val="005C1BD2"/>
    <w:rsid w:val="005C6344"/>
    <w:rsid w:val="005E027F"/>
    <w:rsid w:val="005F3937"/>
    <w:rsid w:val="006436CD"/>
    <w:rsid w:val="0064778A"/>
    <w:rsid w:val="00662AA2"/>
    <w:rsid w:val="006654B7"/>
    <w:rsid w:val="0066604E"/>
    <w:rsid w:val="00696863"/>
    <w:rsid w:val="006A25BC"/>
    <w:rsid w:val="006B4A10"/>
    <w:rsid w:val="006E71E6"/>
    <w:rsid w:val="006E7702"/>
    <w:rsid w:val="00712671"/>
    <w:rsid w:val="00731531"/>
    <w:rsid w:val="007468A4"/>
    <w:rsid w:val="00755002"/>
    <w:rsid w:val="0076125B"/>
    <w:rsid w:val="0076175F"/>
    <w:rsid w:val="00765F99"/>
    <w:rsid w:val="007742AA"/>
    <w:rsid w:val="007C2BBC"/>
    <w:rsid w:val="007D7176"/>
    <w:rsid w:val="0080416D"/>
    <w:rsid w:val="0082664F"/>
    <w:rsid w:val="008302A8"/>
    <w:rsid w:val="00830B75"/>
    <w:rsid w:val="00835043"/>
    <w:rsid w:val="008517AB"/>
    <w:rsid w:val="008601E9"/>
    <w:rsid w:val="00860D84"/>
    <w:rsid w:val="00865D0B"/>
    <w:rsid w:val="00881005"/>
    <w:rsid w:val="00887556"/>
    <w:rsid w:val="008A409D"/>
    <w:rsid w:val="008C1291"/>
    <w:rsid w:val="008F1658"/>
    <w:rsid w:val="0090731E"/>
    <w:rsid w:val="00943BE2"/>
    <w:rsid w:val="009911C1"/>
    <w:rsid w:val="009942DD"/>
    <w:rsid w:val="009A38CC"/>
    <w:rsid w:val="009C7BA5"/>
    <w:rsid w:val="009E2548"/>
    <w:rsid w:val="009E422F"/>
    <w:rsid w:val="00A44C4E"/>
    <w:rsid w:val="00A641AB"/>
    <w:rsid w:val="00A67865"/>
    <w:rsid w:val="00A82219"/>
    <w:rsid w:val="00A918FC"/>
    <w:rsid w:val="00AA1DD8"/>
    <w:rsid w:val="00AD4C69"/>
    <w:rsid w:val="00B12C0A"/>
    <w:rsid w:val="00B232B5"/>
    <w:rsid w:val="00B45043"/>
    <w:rsid w:val="00B561F0"/>
    <w:rsid w:val="00B65C13"/>
    <w:rsid w:val="00B93C88"/>
    <w:rsid w:val="00BB0D5A"/>
    <w:rsid w:val="00BC3FCF"/>
    <w:rsid w:val="00BE1C7C"/>
    <w:rsid w:val="00BE61F5"/>
    <w:rsid w:val="00BE67CF"/>
    <w:rsid w:val="00C032A7"/>
    <w:rsid w:val="00C2145B"/>
    <w:rsid w:val="00C30506"/>
    <w:rsid w:val="00C3528B"/>
    <w:rsid w:val="00C446AD"/>
    <w:rsid w:val="00C67FB1"/>
    <w:rsid w:val="00C87631"/>
    <w:rsid w:val="00CC59A8"/>
    <w:rsid w:val="00CD3D90"/>
    <w:rsid w:val="00CE4D87"/>
    <w:rsid w:val="00CF5E78"/>
    <w:rsid w:val="00D62F4C"/>
    <w:rsid w:val="00D641DE"/>
    <w:rsid w:val="00D94711"/>
    <w:rsid w:val="00DB64B9"/>
    <w:rsid w:val="00DF55A1"/>
    <w:rsid w:val="00E13B48"/>
    <w:rsid w:val="00E470A3"/>
    <w:rsid w:val="00E51B87"/>
    <w:rsid w:val="00EB4FE4"/>
    <w:rsid w:val="00ED6711"/>
    <w:rsid w:val="00EE47C5"/>
    <w:rsid w:val="00F25C4F"/>
    <w:rsid w:val="00F633E1"/>
    <w:rsid w:val="00F92A6C"/>
    <w:rsid w:val="00F93957"/>
    <w:rsid w:val="00FA53C6"/>
    <w:rsid w:val="00FD22B0"/>
    <w:rsid w:val="00FF14D6"/>
    <w:rsid w:val="11A89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9FFE7D"/>
  <w14:defaultImageDpi w14:val="300"/>
  <w15:docId w15:val="{DBD77476-8FD8-4AB2-9936-2293428C6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25B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0D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0D8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65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653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3951DC"/>
    <w:pPr>
      <w:spacing w:before="100" w:beforeAutospacing="1" w:after="100" w:afterAutospacing="1"/>
    </w:pPr>
    <w:rPr>
      <w:lang w:val="en-GB"/>
    </w:rPr>
  </w:style>
  <w:style w:type="character" w:styleId="Strong">
    <w:name w:val="Strong"/>
    <w:basedOn w:val="DefaultParagraphFont"/>
    <w:uiPriority w:val="22"/>
    <w:qFormat/>
    <w:rsid w:val="003951DC"/>
    <w:rPr>
      <w:b/>
      <w:bCs/>
    </w:rPr>
  </w:style>
  <w:style w:type="paragraph" w:customStyle="1" w:styleId="Default">
    <w:name w:val="Default"/>
    <w:rsid w:val="009A38CC"/>
    <w:pPr>
      <w:autoSpaceDE w:val="0"/>
      <w:autoSpaceDN w:val="0"/>
      <w:adjustRightInd w:val="0"/>
    </w:pPr>
    <w:rPr>
      <w:rFonts w:ascii="Ebrima" w:hAnsi="Ebrima" w:cs="Ebrima"/>
      <w:color w:val="000000"/>
      <w:lang w:val="en-GB"/>
    </w:rPr>
  </w:style>
  <w:style w:type="character" w:styleId="Hyperlink">
    <w:name w:val="Hyperlink"/>
    <w:basedOn w:val="DefaultParagraphFont"/>
    <w:uiPriority w:val="99"/>
    <w:unhideWhenUsed/>
    <w:rsid w:val="00595E32"/>
    <w:rPr>
      <w:color w:val="0000FF"/>
      <w:u w:val="single"/>
    </w:rPr>
  </w:style>
  <w:style w:type="table" w:styleId="TableGrid">
    <w:name w:val="Table Grid"/>
    <w:basedOn w:val="TableNormal"/>
    <w:uiPriority w:val="59"/>
    <w:rsid w:val="005C1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5C1B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C1BD2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073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47C5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C8763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87631"/>
  </w:style>
  <w:style w:type="character" w:customStyle="1" w:styleId="eop">
    <w:name w:val="eop"/>
    <w:basedOn w:val="DefaultParagraphFont"/>
    <w:rsid w:val="00C87631"/>
  </w:style>
  <w:style w:type="paragraph" w:styleId="Header">
    <w:name w:val="header"/>
    <w:basedOn w:val="Normal"/>
    <w:link w:val="HeaderChar"/>
    <w:uiPriority w:val="99"/>
    <w:unhideWhenUsed/>
    <w:rsid w:val="00E51B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B87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51B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B87"/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570BB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C16BB"/>
  </w:style>
  <w:style w:type="paragraph" w:customStyle="1" w:styleId="xmsonormal">
    <w:name w:val="x_msonormal"/>
    <w:basedOn w:val="Normal"/>
    <w:rsid w:val="000C16BB"/>
    <w:pPr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60D84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US" w:eastAsia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860D84"/>
    <w:rPr>
      <w:rFonts w:eastAsiaTheme="majorEastAsia" w:cstheme="majorBidi"/>
      <w:color w:val="365F91" w:themeColor="accent1" w:themeShade="BF"/>
      <w:kern w:val="2"/>
      <w:sz w:val="28"/>
      <w:szCs w:val="28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9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3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0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7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1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6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4.jpg"/><Relationship Id="rId26" Type="http://schemas.openxmlformats.org/officeDocument/2006/relationships/hyperlink" Target="mailto:communications@csflorence.i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communications@csflorence.it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communications@csflorence.it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41.jp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communications@csflorence.it" TargetMode="External"/><Relationship Id="rId20" Type="http://schemas.openxmlformats.org/officeDocument/2006/relationships/image" Target="media/image40.jpg"/><Relationship Id="rId29" Type="http://schemas.openxmlformats.org/officeDocument/2006/relationships/hyperlink" Target="mailto:blythacademyflorencesrl@pec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50.jp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communications@csflorence.it" TargetMode="External"/><Relationship Id="rId23" Type="http://schemas.openxmlformats.org/officeDocument/2006/relationships/image" Target="media/image5.jpg"/><Relationship Id="rId28" Type="http://schemas.openxmlformats.org/officeDocument/2006/relationships/hyperlink" Target="mailto:info@csflorence.it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30.png"/><Relationship Id="rId31" Type="http://schemas.openxmlformats.org/officeDocument/2006/relationships/hyperlink" Target="mailto:blythacademyflorencesrl@pec.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ommunications@csflorence.it" TargetMode="External"/><Relationship Id="rId22" Type="http://schemas.openxmlformats.org/officeDocument/2006/relationships/hyperlink" Target="mailto:communications@csflorence.it" TargetMode="External"/><Relationship Id="rId27" Type="http://schemas.openxmlformats.org/officeDocument/2006/relationships/hyperlink" Target="mailto:communications@csflorence.it" TargetMode="External"/><Relationship Id="rId30" Type="http://schemas.openxmlformats.org/officeDocument/2006/relationships/hyperlink" Target="mailto:info@csflorence.it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5f3efa-d71d-4e26-a966-d073f3a1d3c2" xsi:nil="true"/>
    <lcf76f155ced4ddcb4097134ff3c332f xmlns="3bdd0c17-9954-409d-95de-fb5c4af0c07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B0044A780DC4DA373E2B227D48E6D" ma:contentTypeVersion="19" ma:contentTypeDescription="Create a new document." ma:contentTypeScope="" ma:versionID="64c3e17c974a8203e7272eda05a3ab8a">
  <xsd:schema xmlns:xsd="http://www.w3.org/2001/XMLSchema" xmlns:xs="http://www.w3.org/2001/XMLSchema" xmlns:p="http://schemas.microsoft.com/office/2006/metadata/properties" xmlns:ns2="3bdd0c17-9954-409d-95de-fb5c4af0c076" xmlns:ns3="615f3efa-d71d-4e26-a966-d073f3a1d3c2" targetNamespace="http://schemas.microsoft.com/office/2006/metadata/properties" ma:root="true" ma:fieldsID="4eda66cd125fedc8e85af3c580fb431e" ns2:_="" ns3:_="">
    <xsd:import namespace="3bdd0c17-9954-409d-95de-fb5c4af0c076"/>
    <xsd:import namespace="615f3efa-d71d-4e26-a966-d073f3a1d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d0c17-9954-409d-95de-fb5c4af0c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de41b6-3870-4b92-80f4-149bafb09a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f3efa-d71d-4e26-a966-d073f3a1d3c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80726f0-afa9-43c0-afb7-1a6d3d0df14a}" ma:internalName="TaxCatchAll" ma:showField="CatchAllData" ma:web="615f3efa-d71d-4e26-a966-d073f3a1d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63434D-A732-4F0A-A76E-177BA035F293}">
  <ds:schemaRefs>
    <ds:schemaRef ds:uri="http://schemas.microsoft.com/office/2006/metadata/properties"/>
    <ds:schemaRef ds:uri="http://schemas.microsoft.com/office/infopath/2007/PartnerControls"/>
    <ds:schemaRef ds:uri="615f3efa-d71d-4e26-a966-d073f3a1d3c2"/>
    <ds:schemaRef ds:uri="3bdd0c17-9954-409d-95de-fb5c4af0c076"/>
  </ds:schemaRefs>
</ds:datastoreItem>
</file>

<file path=customXml/itemProps2.xml><?xml version="1.0" encoding="utf-8"?>
<ds:datastoreItem xmlns:ds="http://schemas.openxmlformats.org/officeDocument/2006/customXml" ds:itemID="{C858AB71-DF06-0040-A2DB-3465A4B8FD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4C0C27-239D-4108-89B6-0212BA0F1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d0c17-9954-409d-95de-fb5c4af0c076"/>
    <ds:schemaRef ds:uri="615f3efa-d71d-4e26-a966-d073f3a1d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0B0EF2-CB2D-4C37-8038-6BBBA15650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Jennifer Laino</cp:lastModifiedBy>
  <cp:revision>19</cp:revision>
  <cp:lastPrinted>2022-06-23T13:31:00Z</cp:lastPrinted>
  <dcterms:created xsi:type="dcterms:W3CDTF">2025-08-06T09:56:00Z</dcterms:created>
  <dcterms:modified xsi:type="dcterms:W3CDTF">2025-08-07T09:28:00Z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0x01010026FB0044A780DC4DA373E2B227D48E6D</vt:lpwstr>
  </property>
  <property fmtid="{D5CDD505-2E9C-101B-9397-08002B2CF9AE}" pid="3" name="Order">
    <vt:r8>56800</vt:r8>
  </property>
  <property fmtid="{D5CDD505-2E9C-101B-9397-08002B2CF9AE}" pid="4" name="MediaServiceImageTags">
    <vt:lpwstr/>
  </property>
</Properties>
</file>