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705F3B52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eeting </w:t>
      </w:r>
      <w:r w:rsidR="001D335B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7DE01566" w:rsidR="0044631A" w:rsidRPr="000577CB" w:rsidRDefault="00970235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H.S. Library</w:t>
      </w:r>
    </w:p>
    <w:p w14:paraId="325EA300" w14:textId="0BAF0681" w:rsidR="0044631A" w:rsidRDefault="00AB4BB2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October</w:t>
      </w:r>
      <w:r w:rsidR="004031A6">
        <w:rPr>
          <w:rFonts w:ascii="Book Antiqua" w:hAnsi="Book Antiqua"/>
          <w:b/>
          <w:bCs/>
          <w:sz w:val="22"/>
          <w:szCs w:val="22"/>
        </w:rPr>
        <w:t xml:space="preserve"> </w:t>
      </w:r>
      <w:r>
        <w:rPr>
          <w:rFonts w:ascii="Book Antiqua" w:hAnsi="Book Antiqua"/>
          <w:b/>
          <w:bCs/>
          <w:sz w:val="22"/>
          <w:szCs w:val="22"/>
        </w:rPr>
        <w:t>16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716D2D">
        <w:rPr>
          <w:rFonts w:ascii="Book Antiqua" w:hAnsi="Book Antiqua"/>
          <w:b/>
          <w:bCs/>
          <w:sz w:val="22"/>
          <w:szCs w:val="22"/>
        </w:rPr>
        <w:t>4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CD29DC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CD29DC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7E0687A0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2582C0CF" w:rsidR="00B942E7" w:rsidRPr="00220773" w:rsidRDefault="00140CE4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643D2736">
                <wp:simplePos x="0" y="0"/>
                <wp:positionH relativeFrom="column">
                  <wp:posOffset>1019175</wp:posOffset>
                </wp:positionH>
                <wp:positionV relativeFrom="paragraph">
                  <wp:posOffset>11430</wp:posOffset>
                </wp:positionV>
                <wp:extent cx="9525" cy="78009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8009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2AAC33" id="Straight Connector 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25pt,.9pt" to="81pt,6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" strokecolor="black [3200]" strokeweight="1.5pt">
                <v:stroke joinstyle="miter"/>
              </v:line>
            </w:pict>
          </mc:Fallback>
        </mc:AlternateContent>
      </w:r>
      <w:r w:rsidR="00CD2106">
        <w:rPr>
          <w:rFonts w:ascii="Book Antiqua" w:hAnsi="Book Antiqu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09734" wp14:editId="79911E11">
                <wp:simplePos x="0" y="0"/>
                <wp:positionH relativeFrom="column">
                  <wp:posOffset>-342900</wp:posOffset>
                </wp:positionH>
                <wp:positionV relativeFrom="paragraph">
                  <wp:posOffset>116840</wp:posOffset>
                </wp:positionV>
                <wp:extent cx="1323975" cy="5534025"/>
                <wp:effectExtent l="0" t="0" r="9525" b="9525"/>
                <wp:wrapNone/>
                <wp:docPr id="12279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53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17D17" w14:textId="3E061F13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Executive Board</w:t>
                            </w:r>
                          </w:p>
                          <w:p w14:paraId="6E9C38B5" w14:textId="77777777" w:rsidR="00CD2106" w:rsidRDefault="00CD2106"/>
                          <w:p w14:paraId="1C7BD163" w14:textId="549940C1" w:rsidR="00CD2106" w:rsidRDefault="00CD2106">
                            <w:r>
                              <w:t>Anthon</w:t>
                            </w:r>
                            <w:r w:rsidR="00AB4BB2">
                              <w:t>y</w:t>
                            </w:r>
                            <w:r>
                              <w:t xml:space="preserve"> Bowers</w:t>
                            </w:r>
                          </w:p>
                          <w:p w14:paraId="2E31FAF3" w14:textId="62CDE400" w:rsidR="00CD2106" w:rsidRDefault="00CD2106">
                            <w:r>
                              <w:t>President</w:t>
                            </w:r>
                          </w:p>
                          <w:p w14:paraId="0D6DA4B4" w14:textId="77777777" w:rsidR="00CD2106" w:rsidRDefault="00CD2106"/>
                          <w:p w14:paraId="37BBFA21" w14:textId="35748CAD" w:rsidR="00CD2106" w:rsidRDefault="00CD2106">
                            <w:r>
                              <w:t>Scott Long</w:t>
                            </w:r>
                          </w:p>
                          <w:p w14:paraId="31E3A716" w14:textId="35E8BFB9" w:rsidR="00CD2106" w:rsidRDefault="00CD2106">
                            <w:r>
                              <w:t>Vice President</w:t>
                            </w:r>
                          </w:p>
                          <w:p w14:paraId="28D7B69A" w14:textId="77777777" w:rsidR="00CD2106" w:rsidRDefault="00CD2106"/>
                          <w:p w14:paraId="661F9259" w14:textId="09477B8C" w:rsidR="00CD2106" w:rsidRDefault="00CD2106">
                            <w:r>
                              <w:t>Elizabeth Layton</w:t>
                            </w:r>
                          </w:p>
                          <w:p w14:paraId="4B7FCDBF" w14:textId="10F9B47F" w:rsidR="00CD2106" w:rsidRDefault="00CD2106">
                            <w:r>
                              <w:t>Treasurer</w:t>
                            </w:r>
                          </w:p>
                          <w:p w14:paraId="27A44196" w14:textId="77777777" w:rsidR="00CD2106" w:rsidRDefault="00CD2106"/>
                          <w:p w14:paraId="1444CAA1" w14:textId="06B9A073" w:rsidR="00CD2106" w:rsidRDefault="00CD2106">
                            <w:r>
                              <w:t>Erika Mawn</w:t>
                            </w:r>
                          </w:p>
                          <w:p w14:paraId="178BB698" w14:textId="46D3A988" w:rsidR="00CD2106" w:rsidRDefault="00CD2106">
                            <w:r>
                              <w:t>Secretary</w:t>
                            </w:r>
                          </w:p>
                          <w:p w14:paraId="5D9FCE62" w14:textId="77777777" w:rsidR="00CD2106" w:rsidRDefault="00CD2106"/>
                          <w:p w14:paraId="3B567476" w14:textId="44DD7480" w:rsidR="00CD2106" w:rsidRDefault="00CD2106">
                            <w:r>
                              <w:t>Karen Guillemette</w:t>
                            </w:r>
                          </w:p>
                          <w:p w14:paraId="209420EB" w14:textId="57E34989" w:rsidR="00CD2106" w:rsidRDefault="00CD2106">
                            <w:r>
                              <w:t>Athletic Director</w:t>
                            </w:r>
                          </w:p>
                          <w:p w14:paraId="2F5A27FA" w14:textId="77777777" w:rsidR="00CD2106" w:rsidRDefault="00CD2106"/>
                          <w:p w14:paraId="4276C995" w14:textId="7BB3CF66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Voting Members</w:t>
                            </w:r>
                          </w:p>
                          <w:p w14:paraId="086164FE" w14:textId="5E90E8F7" w:rsidR="00CD2106" w:rsidRDefault="00CD2106">
                            <w:r>
                              <w:t>Christine Bassett</w:t>
                            </w:r>
                          </w:p>
                          <w:p w14:paraId="39EA97DF" w14:textId="6C3B7871" w:rsidR="00CD2106" w:rsidRDefault="00CD2106">
                            <w:r>
                              <w:t>Danielle Massey</w:t>
                            </w:r>
                          </w:p>
                          <w:p w14:paraId="50801CF2" w14:textId="488043BF" w:rsidR="00CD2106" w:rsidRDefault="00CD2106">
                            <w:r>
                              <w:t>Doreen Escher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7D0973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-27pt;margin-top:9.2pt;width:104.25pt;height:435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" fillcolor="white [3201]" stroked="f" strokeweight=".5pt">
                <v:textbox>
                  <w:txbxContent>
                    <w:p w14:paraId="01F17D17" w14:textId="3E061F13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Executive Board</w:t>
                      </w:r>
                    </w:p>
                    <w:p w14:paraId="6E9C38B5" w14:textId="77777777" w:rsidR="00CD2106" w:rsidRDefault="00CD2106"/>
                    <w:p w14:paraId="1C7BD163" w14:textId="549940C1" w:rsidR="00CD2106" w:rsidRDefault="00CD2106">
                      <w:r>
                        <w:t>Anthon</w:t>
                      </w:r>
                      <w:r w:rsidR="00AB4BB2">
                        <w:t>y</w:t>
                      </w:r>
                      <w:r>
                        <w:t xml:space="preserve"> Bowers</w:t>
                      </w:r>
                    </w:p>
                    <w:p w14:paraId="2E31FAF3" w14:textId="62CDE400" w:rsidR="00CD2106" w:rsidRDefault="00CD2106">
                      <w:r>
                        <w:t>President</w:t>
                      </w:r>
                    </w:p>
                    <w:p w14:paraId="0D6DA4B4" w14:textId="77777777" w:rsidR="00CD2106" w:rsidRDefault="00CD2106"/>
                    <w:p w14:paraId="37BBFA21" w14:textId="35748CAD" w:rsidR="00CD2106" w:rsidRDefault="00CD2106">
                      <w:r>
                        <w:t>Scott Long</w:t>
                      </w:r>
                    </w:p>
                    <w:p w14:paraId="31E3A716" w14:textId="35E8BFB9" w:rsidR="00CD2106" w:rsidRDefault="00CD2106">
                      <w:r>
                        <w:t>Vice President</w:t>
                      </w:r>
                    </w:p>
                    <w:p w14:paraId="28D7B69A" w14:textId="77777777" w:rsidR="00CD2106" w:rsidRDefault="00CD2106"/>
                    <w:p w14:paraId="661F9259" w14:textId="09477B8C" w:rsidR="00CD2106" w:rsidRDefault="00CD2106">
                      <w:r>
                        <w:t>Elizabeth Layton</w:t>
                      </w:r>
                    </w:p>
                    <w:p w14:paraId="4B7FCDBF" w14:textId="10F9B47F" w:rsidR="00CD2106" w:rsidRDefault="00CD2106">
                      <w:r>
                        <w:t>Treasurer</w:t>
                      </w:r>
                    </w:p>
                    <w:p w14:paraId="27A44196" w14:textId="77777777" w:rsidR="00CD2106" w:rsidRDefault="00CD2106"/>
                    <w:p w14:paraId="1444CAA1" w14:textId="06B9A073" w:rsidR="00CD2106" w:rsidRDefault="00CD2106">
                      <w:r>
                        <w:t>Erika Mawn</w:t>
                      </w:r>
                    </w:p>
                    <w:p w14:paraId="178BB698" w14:textId="46D3A988" w:rsidR="00CD2106" w:rsidRDefault="00CD2106">
                      <w:r>
                        <w:t>Secretary</w:t>
                      </w:r>
                    </w:p>
                    <w:p w14:paraId="5D9FCE62" w14:textId="77777777" w:rsidR="00CD2106" w:rsidRDefault="00CD2106"/>
                    <w:p w14:paraId="3B567476" w14:textId="44DD7480" w:rsidR="00CD2106" w:rsidRDefault="00CD2106">
                      <w:r>
                        <w:t>Karen Guillemette</w:t>
                      </w:r>
                    </w:p>
                    <w:p w14:paraId="209420EB" w14:textId="57E34989" w:rsidR="00CD2106" w:rsidRDefault="00CD2106">
                      <w:r>
                        <w:t>Athletic Director</w:t>
                      </w:r>
                    </w:p>
                    <w:p w14:paraId="2F5A27FA" w14:textId="77777777" w:rsidR="00CD2106" w:rsidRDefault="00CD2106"/>
                    <w:p w14:paraId="4276C995" w14:textId="7BB3CF66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Voting Members</w:t>
                      </w:r>
                    </w:p>
                    <w:p w14:paraId="086164FE" w14:textId="5E90E8F7" w:rsidR="00CD2106" w:rsidRDefault="00CD2106">
                      <w:r>
                        <w:t>Christine Bassett</w:t>
                      </w:r>
                    </w:p>
                    <w:p w14:paraId="39EA97DF" w14:textId="6C3B7871" w:rsidR="00CD2106" w:rsidRDefault="00CD2106">
                      <w:r>
                        <w:t>Danielle Massey</w:t>
                      </w:r>
                    </w:p>
                    <w:p w14:paraId="50801CF2" w14:textId="488043BF" w:rsidR="00CD2106" w:rsidRDefault="00CD2106">
                      <w:r>
                        <w:t>Doreen Escher</w:t>
                      </w:r>
                    </w:p>
                  </w:txbxContent>
                </v:textbox>
              </v:shape>
            </w:pict>
          </mc:Fallback>
        </mc:AlternateContent>
      </w:r>
    </w:p>
    <w:p w14:paraId="0AEC42F8" w14:textId="445F8C6F" w:rsidR="0044631A" w:rsidRPr="005968A2" w:rsidRDefault="0044631A" w:rsidP="00B942E7">
      <w:pPr>
        <w:ind w:left="1710"/>
        <w:rPr>
          <w:sz w:val="20"/>
          <w:szCs w:val="20"/>
        </w:rPr>
      </w:pPr>
    </w:p>
    <w:p w14:paraId="266007CD" w14:textId="77777777" w:rsidR="00CD2106" w:rsidRDefault="00504544" w:rsidP="00CD2106">
      <w:pPr>
        <w:numPr>
          <w:ilvl w:val="0"/>
          <w:numId w:val="18"/>
        </w:numPr>
        <w:ind w:left="216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7D4D41D9" w14:textId="292B9840" w:rsidR="001D335B" w:rsidRPr="00CD2106" w:rsidRDefault="00AB4BB2" w:rsidP="00CD2106">
      <w:pPr>
        <w:numPr>
          <w:ilvl w:val="1"/>
          <w:numId w:val="18"/>
        </w:numPr>
        <w:ind w:left="2520" w:hanging="270"/>
        <w:rPr>
          <w:rFonts w:ascii="Book Antiqua" w:hAnsi="Book Antiqua"/>
        </w:rPr>
      </w:pPr>
      <w:r w:rsidRPr="00CD2106">
        <w:rPr>
          <w:rFonts w:ascii="Book Antiqua" w:hAnsi="Book Antiqua"/>
        </w:rPr>
        <w:t>The meeting</w:t>
      </w:r>
      <w:r w:rsidR="001D335B" w:rsidRPr="00CD2106">
        <w:rPr>
          <w:rFonts w:ascii="Book Antiqua" w:hAnsi="Book Antiqua"/>
        </w:rPr>
        <w:t xml:space="preserve"> was called to order at 6:3</w:t>
      </w:r>
      <w:r w:rsidR="004031A6" w:rsidRPr="00CD2106">
        <w:rPr>
          <w:rFonts w:ascii="Book Antiqua" w:hAnsi="Book Antiqua"/>
        </w:rPr>
        <w:t>3</w:t>
      </w:r>
      <w:r w:rsidR="001D335B" w:rsidRPr="00CD2106">
        <w:rPr>
          <w:rFonts w:ascii="Book Antiqua" w:hAnsi="Book Antiqua"/>
        </w:rPr>
        <w:t>pm</w:t>
      </w:r>
      <w:r>
        <w:rPr>
          <w:rFonts w:ascii="Book Antiqua" w:hAnsi="Book Antiqua"/>
        </w:rPr>
        <w:t>.</w:t>
      </w:r>
    </w:p>
    <w:p w14:paraId="5A2AB915" w14:textId="1A298BB9" w:rsidR="00A602D0" w:rsidRDefault="00220773" w:rsidP="00CD2106">
      <w:pPr>
        <w:numPr>
          <w:ilvl w:val="0"/>
          <w:numId w:val="18"/>
        </w:numPr>
        <w:ind w:left="216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AB4BB2">
        <w:rPr>
          <w:rFonts w:ascii="Book Antiqua" w:hAnsi="Book Antiqua"/>
        </w:rPr>
        <w:t>September</w:t>
      </w:r>
      <w:r w:rsidR="00622E8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665A5061" w14:textId="547FE09F" w:rsidR="00AB4BB2" w:rsidRDefault="00AB4BB2" w:rsidP="00AB4BB2">
      <w:pPr>
        <w:numPr>
          <w:ilvl w:val="1"/>
          <w:numId w:val="18"/>
        </w:numPr>
        <w:ind w:left="2610"/>
        <w:rPr>
          <w:rFonts w:ascii="Book Antiqua" w:hAnsi="Book Antiqua"/>
        </w:rPr>
      </w:pPr>
      <w:r>
        <w:rPr>
          <w:rFonts w:ascii="Book Antiqua" w:hAnsi="Book Antiqua"/>
        </w:rPr>
        <w:t>September meeting minutes were unanimously approved.</w:t>
      </w:r>
    </w:p>
    <w:p w14:paraId="39CCF744" w14:textId="09A65FE5" w:rsidR="00AB4BB2" w:rsidRDefault="00AB4BB2" w:rsidP="00AB4BB2">
      <w:pPr>
        <w:numPr>
          <w:ilvl w:val="0"/>
          <w:numId w:val="18"/>
        </w:numPr>
        <w:ind w:left="2160" w:hanging="270"/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>
        <w:rPr>
          <w:rFonts w:ascii="Book Antiqua" w:hAnsi="Book Antiqua"/>
        </w:rPr>
        <w:t xml:space="preserve"> (as of September 30, 2024)</w:t>
      </w:r>
    </w:p>
    <w:p w14:paraId="0736BD27" w14:textId="5769131F" w:rsidR="00AB4BB2" w:rsidRDefault="00AB4BB2" w:rsidP="00AB4BB2">
      <w:pPr>
        <w:numPr>
          <w:ilvl w:val="2"/>
          <w:numId w:val="18"/>
        </w:numPr>
        <w:ind w:left="2520" w:hanging="90"/>
        <w:rPr>
          <w:rFonts w:ascii="Book Antiqua" w:hAnsi="Book Antiqua"/>
        </w:rPr>
      </w:pPr>
      <w:r>
        <w:rPr>
          <w:rFonts w:ascii="Book Antiqua" w:hAnsi="Book Antiqua"/>
        </w:rPr>
        <w:t>Total is $</w:t>
      </w:r>
      <w:r>
        <w:rPr>
          <w:rFonts w:ascii="Book Antiqua" w:hAnsi="Book Antiqua"/>
        </w:rPr>
        <w:t>175,529.16</w:t>
      </w:r>
    </w:p>
    <w:p w14:paraId="5A0345A7" w14:textId="149D512E" w:rsidR="00AB4BB2" w:rsidRDefault="00AB4BB2" w:rsidP="00AB4BB2">
      <w:pPr>
        <w:numPr>
          <w:ilvl w:val="2"/>
          <w:numId w:val="18"/>
        </w:numPr>
        <w:ind w:left="2520" w:hanging="90"/>
        <w:rPr>
          <w:rFonts w:ascii="Book Antiqua" w:hAnsi="Book Antiqua"/>
        </w:rPr>
      </w:pPr>
      <w:r>
        <w:rPr>
          <w:rFonts w:ascii="Book Antiqua" w:hAnsi="Book Antiqua"/>
        </w:rPr>
        <w:t>Press box has $32,749.86</w:t>
      </w:r>
      <w:r>
        <w:rPr>
          <w:rFonts w:ascii="Book Antiqua" w:hAnsi="Book Antiqua"/>
        </w:rPr>
        <w:t xml:space="preserve"> (October should increase with donations)</w:t>
      </w:r>
    </w:p>
    <w:p w14:paraId="4A93F242" w14:textId="0EE8A488" w:rsidR="00AB4BB2" w:rsidRDefault="00AB4BB2" w:rsidP="00AB4BB2">
      <w:pPr>
        <w:numPr>
          <w:ilvl w:val="2"/>
          <w:numId w:val="18"/>
        </w:numPr>
        <w:ind w:left="2520" w:hanging="90"/>
        <w:rPr>
          <w:rFonts w:ascii="Book Antiqua" w:hAnsi="Book Antiqua"/>
        </w:rPr>
      </w:pPr>
      <w:r>
        <w:rPr>
          <w:rFonts w:ascii="Book Antiqua" w:hAnsi="Book Antiqua"/>
        </w:rPr>
        <w:t xml:space="preserve">Concession Stand revenue is at $2,982.25 with no expenses removed. </w:t>
      </w:r>
    </w:p>
    <w:p w14:paraId="74D381B2" w14:textId="381D1248" w:rsidR="00AB4BB2" w:rsidRDefault="00AB4BB2" w:rsidP="00AB4BB2">
      <w:pPr>
        <w:numPr>
          <w:ilvl w:val="2"/>
          <w:numId w:val="18"/>
        </w:numPr>
        <w:ind w:left="2520" w:hanging="90"/>
        <w:rPr>
          <w:rFonts w:ascii="Book Antiqua" w:hAnsi="Book Antiqua"/>
        </w:rPr>
      </w:pPr>
      <w:r>
        <w:rPr>
          <w:rFonts w:ascii="Book Antiqua" w:hAnsi="Book Antiqua"/>
        </w:rPr>
        <w:t>Booster’s Gold Athletics is $4,338.91</w:t>
      </w:r>
    </w:p>
    <w:p w14:paraId="654F8161" w14:textId="18E9FB1B" w:rsidR="00AB4BB2" w:rsidRPr="00AB4BB2" w:rsidRDefault="00AB4BB2" w:rsidP="00AB4BB2">
      <w:pPr>
        <w:numPr>
          <w:ilvl w:val="2"/>
          <w:numId w:val="18"/>
        </w:numPr>
        <w:ind w:left="2520" w:hanging="90"/>
        <w:rPr>
          <w:rFonts w:ascii="Book Antiqua" w:hAnsi="Book Antiqua"/>
        </w:rPr>
      </w:pPr>
      <w:r>
        <w:rPr>
          <w:rFonts w:ascii="Book Antiqua" w:hAnsi="Book Antiqua"/>
        </w:rPr>
        <w:t xml:space="preserve">Karen motioned to approve the September financial report, all members voted to approve. </w:t>
      </w:r>
    </w:p>
    <w:p w14:paraId="093F9748" w14:textId="48D927D3" w:rsidR="00220773" w:rsidRDefault="00220773" w:rsidP="00CD2106">
      <w:pPr>
        <w:numPr>
          <w:ilvl w:val="0"/>
          <w:numId w:val="18"/>
        </w:numPr>
        <w:ind w:left="216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1A9C4AB5" w14:textId="0DB49CC6" w:rsidR="001D335B" w:rsidRPr="00220773" w:rsidRDefault="00AB4BB2" w:rsidP="00CD2106">
      <w:pPr>
        <w:numPr>
          <w:ilvl w:val="2"/>
          <w:numId w:val="18"/>
        </w:numPr>
        <w:ind w:left="2520" w:hanging="90"/>
        <w:rPr>
          <w:rFonts w:ascii="Book Antiqua" w:hAnsi="Book Antiqua"/>
        </w:rPr>
      </w:pPr>
      <w:r>
        <w:rPr>
          <w:rFonts w:ascii="Book Antiqua" w:hAnsi="Book Antiqua"/>
        </w:rPr>
        <w:t xml:space="preserve">Field Hockey are league champs; boys soccer made the state tournament and girls soccer is one tie away from qualify; volleyball had another win; football has been good; cross country is not running in the state tournament but will be in an invitational instead; and boys golf have a state match on Monday. </w:t>
      </w:r>
    </w:p>
    <w:p w14:paraId="0E476FE6" w14:textId="4248AD0A" w:rsidR="00A602D0" w:rsidRDefault="00220773" w:rsidP="00CD2106">
      <w:pPr>
        <w:numPr>
          <w:ilvl w:val="0"/>
          <w:numId w:val="18"/>
        </w:numPr>
        <w:ind w:left="216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1128EE">
        <w:rPr>
          <w:rFonts w:ascii="Book Antiqua" w:hAnsi="Book Antiqua"/>
        </w:rPr>
        <w:t>/Fundraising</w:t>
      </w:r>
      <w:r w:rsidR="00EA64CE">
        <w:rPr>
          <w:rFonts w:ascii="Book Antiqua" w:hAnsi="Book Antiqua"/>
        </w:rPr>
        <w:t>/Sub-committees</w:t>
      </w:r>
    </w:p>
    <w:p w14:paraId="299648EE" w14:textId="1E8B2116" w:rsidR="008A47B4" w:rsidRPr="008A47B4" w:rsidRDefault="00EA64CE" w:rsidP="00AB4BB2">
      <w:pPr>
        <w:numPr>
          <w:ilvl w:val="2"/>
          <w:numId w:val="18"/>
        </w:numPr>
        <w:ind w:left="2520" w:hanging="90"/>
        <w:rPr>
          <w:rFonts w:ascii="Book Antiqua" w:hAnsi="Book Antiqua"/>
        </w:rPr>
      </w:pPr>
      <w:r>
        <w:rPr>
          <w:rFonts w:ascii="Book Antiqua" w:hAnsi="Book Antiqua"/>
        </w:rPr>
        <w:t>Golf subcommittee</w:t>
      </w:r>
      <w:r w:rsidR="008A47B4">
        <w:rPr>
          <w:rFonts w:ascii="Book Antiqua" w:hAnsi="Book Antiqua"/>
        </w:rPr>
        <w:t xml:space="preserve"> </w:t>
      </w:r>
      <w:r w:rsidR="00AB4BB2">
        <w:rPr>
          <w:rFonts w:ascii="Book Antiqua" w:hAnsi="Book Antiqua"/>
        </w:rPr>
        <w:t>– will be discussed at next meeting.</w:t>
      </w:r>
    </w:p>
    <w:p w14:paraId="51A0B838" w14:textId="2F944761" w:rsidR="00EA64CE" w:rsidRDefault="00EA64CE" w:rsidP="00CD2106">
      <w:pPr>
        <w:numPr>
          <w:ilvl w:val="2"/>
          <w:numId w:val="18"/>
        </w:numPr>
        <w:ind w:left="2520" w:hanging="90"/>
        <w:rPr>
          <w:rFonts w:ascii="Book Antiqua" w:hAnsi="Book Antiqua"/>
        </w:rPr>
      </w:pPr>
      <w:r>
        <w:rPr>
          <w:rFonts w:ascii="Book Antiqua" w:hAnsi="Book Antiqua"/>
        </w:rPr>
        <w:t xml:space="preserve">Concession Stand </w:t>
      </w:r>
    </w:p>
    <w:p w14:paraId="3DD52CDE" w14:textId="77777777" w:rsidR="00AB4BB2" w:rsidRDefault="00AB4BB2" w:rsidP="00CD2106">
      <w:pPr>
        <w:numPr>
          <w:ilvl w:val="3"/>
          <w:numId w:val="18"/>
        </w:numPr>
        <w:ind w:left="2970"/>
        <w:rPr>
          <w:rFonts w:ascii="Book Antiqua" w:hAnsi="Book Antiqua"/>
        </w:rPr>
      </w:pPr>
      <w:r>
        <w:rPr>
          <w:rFonts w:ascii="Book Antiqua" w:hAnsi="Book Antiqua"/>
        </w:rPr>
        <w:t>Still reviewing option for Venmo</w:t>
      </w:r>
      <w:r w:rsidR="00970235">
        <w:rPr>
          <w:rFonts w:ascii="Book Antiqua" w:hAnsi="Book Antiqua"/>
        </w:rPr>
        <w:t>.</w:t>
      </w:r>
    </w:p>
    <w:p w14:paraId="59F0CA2C" w14:textId="3739AFB9" w:rsidR="00970235" w:rsidRDefault="00AB4BB2" w:rsidP="00CD2106">
      <w:pPr>
        <w:numPr>
          <w:ilvl w:val="3"/>
          <w:numId w:val="18"/>
        </w:numPr>
        <w:ind w:left="2970"/>
        <w:rPr>
          <w:rFonts w:ascii="Book Antiqua" w:hAnsi="Book Antiqua"/>
        </w:rPr>
      </w:pPr>
      <w:r>
        <w:rPr>
          <w:rFonts w:ascii="Book Antiqua" w:hAnsi="Book Antiqua"/>
        </w:rPr>
        <w:t xml:space="preserve">Discussed tumblers for Alumni at the Thanksgiving Day game. </w:t>
      </w:r>
      <w:r w:rsidR="00970235">
        <w:rPr>
          <w:rFonts w:ascii="Book Antiqua" w:hAnsi="Book Antiqua"/>
        </w:rPr>
        <w:t xml:space="preserve"> </w:t>
      </w:r>
    </w:p>
    <w:p w14:paraId="5D69A4F4" w14:textId="458BD808" w:rsidR="00AB4BB2" w:rsidRDefault="00AB4BB2" w:rsidP="00AB4BB2">
      <w:pPr>
        <w:numPr>
          <w:ilvl w:val="0"/>
          <w:numId w:val="18"/>
        </w:numPr>
        <w:ind w:left="2160" w:hanging="270"/>
        <w:rPr>
          <w:rFonts w:ascii="Book Antiqua" w:hAnsi="Book Antiqua"/>
        </w:rPr>
      </w:pPr>
      <w:r>
        <w:rPr>
          <w:rFonts w:ascii="Book Antiqua" w:hAnsi="Book Antiqua"/>
        </w:rPr>
        <w:t>End of Season Gifts</w:t>
      </w:r>
    </w:p>
    <w:p w14:paraId="047701B0" w14:textId="19DDA52D" w:rsidR="00970235" w:rsidRPr="00AB4BB2" w:rsidRDefault="00AB4BB2" w:rsidP="00AB4BB2">
      <w:pPr>
        <w:numPr>
          <w:ilvl w:val="1"/>
          <w:numId w:val="18"/>
        </w:numPr>
        <w:tabs>
          <w:tab w:val="left" w:pos="3150"/>
        </w:tabs>
        <w:ind w:left="252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Long sleeve shirts, looking to reduce costs slightly with cotton shirts for middle school. </w:t>
      </w:r>
    </w:p>
    <w:p w14:paraId="22544056" w14:textId="19163230" w:rsidR="00C75F11" w:rsidRPr="00220773" w:rsidRDefault="00C75F11" w:rsidP="00CD2106">
      <w:pPr>
        <w:numPr>
          <w:ilvl w:val="0"/>
          <w:numId w:val="18"/>
        </w:numPr>
        <w:ind w:left="2160" w:hanging="270"/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  <w:r w:rsidR="00140CE4">
        <w:rPr>
          <w:rFonts w:ascii="Book Antiqua" w:hAnsi="Book Antiqua"/>
        </w:rPr>
        <w:t xml:space="preserve">- </w:t>
      </w:r>
      <w:r w:rsidR="00AB4BB2">
        <w:rPr>
          <w:rFonts w:ascii="Book Antiqua" w:hAnsi="Book Antiqua"/>
        </w:rPr>
        <w:t>Nothing to report</w:t>
      </w:r>
    </w:p>
    <w:p w14:paraId="049E56B2" w14:textId="4B143EA2" w:rsidR="00220773" w:rsidRDefault="00220773" w:rsidP="00CD2106">
      <w:pPr>
        <w:numPr>
          <w:ilvl w:val="0"/>
          <w:numId w:val="18"/>
        </w:numPr>
        <w:ind w:left="216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  <w:r w:rsidR="00140CE4">
        <w:rPr>
          <w:rFonts w:ascii="Book Antiqua" w:hAnsi="Book Antiqua"/>
        </w:rPr>
        <w:t xml:space="preserve">- </w:t>
      </w:r>
      <w:r w:rsidR="00AB4BB2">
        <w:rPr>
          <w:rFonts w:ascii="Book Antiqua" w:hAnsi="Book Antiqua"/>
        </w:rPr>
        <w:t>Nothing to report</w:t>
      </w:r>
      <w:r w:rsidR="00140CE4">
        <w:rPr>
          <w:rFonts w:ascii="Book Antiqua" w:hAnsi="Book Antiqua"/>
        </w:rPr>
        <w:t xml:space="preserve"> </w:t>
      </w:r>
    </w:p>
    <w:p w14:paraId="6E8EBC05" w14:textId="0F333E30" w:rsidR="00140CE4" w:rsidRDefault="00220773" w:rsidP="00140CE4">
      <w:pPr>
        <w:numPr>
          <w:ilvl w:val="0"/>
          <w:numId w:val="18"/>
        </w:numPr>
        <w:ind w:left="216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AB4BB2">
        <w:rPr>
          <w:rFonts w:ascii="Book Antiqua" w:hAnsi="Book Antiqua"/>
        </w:rPr>
        <w:t>November 20</w:t>
      </w:r>
      <w:r w:rsidR="00CD29DC">
        <w:rPr>
          <w:rFonts w:ascii="Book Antiqua" w:hAnsi="Book Antiqua"/>
        </w:rPr>
        <w:t>, 2024</w:t>
      </w:r>
    </w:p>
    <w:p w14:paraId="101FBF3F" w14:textId="286A972E" w:rsidR="00220773" w:rsidRPr="00140CE4" w:rsidRDefault="00220773" w:rsidP="00140CE4">
      <w:pPr>
        <w:pStyle w:val="ListParagraph"/>
        <w:numPr>
          <w:ilvl w:val="0"/>
          <w:numId w:val="18"/>
        </w:numPr>
        <w:tabs>
          <w:tab w:val="left" w:pos="2790"/>
        </w:tabs>
        <w:ind w:left="2160"/>
        <w:rPr>
          <w:rFonts w:ascii="Book Antiqua" w:hAnsi="Book Antiqua"/>
        </w:rPr>
      </w:pPr>
      <w:r w:rsidRPr="00140CE4">
        <w:rPr>
          <w:rFonts w:ascii="Book Antiqua" w:hAnsi="Book Antiqua"/>
        </w:rPr>
        <w:t>Adjournment</w:t>
      </w:r>
    </w:p>
    <w:p w14:paraId="1FE84516" w14:textId="2C824E56" w:rsidR="001D335B" w:rsidRPr="00220773" w:rsidRDefault="00AB4BB2" w:rsidP="00140CE4">
      <w:pPr>
        <w:numPr>
          <w:ilvl w:val="2"/>
          <w:numId w:val="18"/>
        </w:numPr>
        <w:ind w:left="2520" w:hanging="90"/>
        <w:rPr>
          <w:rFonts w:ascii="Book Antiqua" w:hAnsi="Book Antiqua"/>
        </w:rPr>
      </w:pPr>
      <w:r>
        <w:rPr>
          <w:rFonts w:ascii="Book Antiqua" w:hAnsi="Book Antiqua"/>
        </w:rPr>
        <w:t xml:space="preserve">Motion was made at 7pm to adjourn, all members voted in favor. </w:t>
      </w:r>
      <w:r w:rsidR="001D335B">
        <w:rPr>
          <w:rFonts w:ascii="Book Antiqua" w:hAnsi="Book Antiqua"/>
        </w:rPr>
        <w:t xml:space="preserve"> </w:t>
      </w:r>
    </w:p>
    <w:p w14:paraId="3A6C02F7" w14:textId="6290431B" w:rsidR="00FF3250" w:rsidRPr="00220773" w:rsidRDefault="00FF3250" w:rsidP="00CD2106">
      <w:pPr>
        <w:pStyle w:val="ListParagraph"/>
        <w:ind w:left="2160" w:hanging="27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CD2106">
      <w:pPr>
        <w:pStyle w:val="ListParagraph"/>
        <w:ind w:left="2160" w:hanging="27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CD2106">
      <w:pPr>
        <w:pStyle w:val="ListParagraph"/>
        <w:ind w:left="2160" w:hanging="27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CD2106">
      <w:pPr>
        <w:pStyle w:val="ListParagraph"/>
        <w:ind w:left="2160" w:hanging="27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4E6BF944" w:rsidR="00FF3250" w:rsidRDefault="00FF3250" w:rsidP="00CD2106">
      <w:pPr>
        <w:pStyle w:val="ListParagraph"/>
        <w:ind w:left="2160" w:hanging="27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CD2106">
      <w:pPr>
        <w:pStyle w:val="ListParagraph"/>
        <w:ind w:left="2160" w:hanging="27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24A367C" w:rsidR="00FF3250" w:rsidRDefault="00FF3250" w:rsidP="00CD2106">
      <w:pPr>
        <w:pStyle w:val="ListParagraph"/>
        <w:ind w:left="2160" w:hanging="27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F402E" w14:textId="77777777" w:rsidR="00C212EC" w:rsidRDefault="00C212EC" w:rsidP="00A81BB3">
      <w:r>
        <w:separator/>
      </w:r>
    </w:p>
  </w:endnote>
  <w:endnote w:type="continuationSeparator" w:id="0">
    <w:p w14:paraId="27AB073C" w14:textId="77777777" w:rsidR="00C212EC" w:rsidRDefault="00C212EC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72B0BB" w14:textId="77777777" w:rsidR="00C212EC" w:rsidRDefault="00C212EC" w:rsidP="00A81BB3">
      <w:r>
        <w:separator/>
      </w:r>
    </w:p>
  </w:footnote>
  <w:footnote w:type="continuationSeparator" w:id="0">
    <w:p w14:paraId="6CA40169" w14:textId="77777777" w:rsidR="00C212EC" w:rsidRDefault="00C212EC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91FE3462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80613EC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62FE"/>
    <w:rsid w:val="001164B8"/>
    <w:rsid w:val="00123F87"/>
    <w:rsid w:val="001267F2"/>
    <w:rsid w:val="00126DC4"/>
    <w:rsid w:val="00133605"/>
    <w:rsid w:val="00140CE4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2522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35B"/>
    <w:rsid w:val="001D374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17056"/>
    <w:rsid w:val="00220773"/>
    <w:rsid w:val="00221831"/>
    <w:rsid w:val="00222366"/>
    <w:rsid w:val="00222DF9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395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31A6"/>
    <w:rsid w:val="004078D5"/>
    <w:rsid w:val="0041226A"/>
    <w:rsid w:val="00421C5E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138B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30323"/>
    <w:rsid w:val="00830958"/>
    <w:rsid w:val="00834E6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A47B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235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4BB2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12EC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106"/>
    <w:rsid w:val="00CD29DC"/>
    <w:rsid w:val="00CD2B7C"/>
    <w:rsid w:val="00CD4218"/>
    <w:rsid w:val="00CD7033"/>
    <w:rsid w:val="00CD7589"/>
    <w:rsid w:val="00CD7801"/>
    <w:rsid w:val="00CD79A1"/>
    <w:rsid w:val="00CE541A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1588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2024-11-12T22:46:00Z</dcterms:created>
  <dcterms:modified xsi:type="dcterms:W3CDTF">2024-11-12T22:46:00Z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