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7B22EA78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F151B9">
        <w:rPr>
          <w:b/>
          <w:bCs/>
          <w:i/>
          <w:iCs/>
        </w:rPr>
        <w:t>November 13</w:t>
      </w:r>
      <w:r w:rsidR="00A71855">
        <w:rPr>
          <w:b/>
          <w:bCs/>
          <w:i/>
          <w:iCs/>
        </w:rPr>
        <w:t xml:space="preserve">, </w:t>
      </w:r>
      <w:r w:rsidR="00F870CA" w:rsidRPr="00731233">
        <w:rPr>
          <w:b/>
          <w:bCs/>
          <w:i/>
          <w:iCs/>
        </w:rPr>
        <w:t>2024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62A331A3" w14:textId="77777777" w:rsidR="001F0959" w:rsidRDefault="001F0959" w:rsidP="00923219">
      <w:pPr>
        <w:pStyle w:val="Default"/>
        <w:rPr>
          <w:b/>
          <w:color w:val="auto"/>
        </w:rPr>
      </w:pPr>
    </w:p>
    <w:p w14:paraId="4F2A43F9" w14:textId="1AB311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237E9946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4ACAE8E6" w14:textId="77777777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24EEC09F" w14:textId="77777777" w:rsidR="00092BDB" w:rsidRDefault="00092BDB" w:rsidP="00923219">
      <w:pPr>
        <w:pStyle w:val="Default"/>
        <w:rPr>
          <w:bCs/>
          <w:color w:val="auto"/>
        </w:rPr>
      </w:pPr>
    </w:p>
    <w:p w14:paraId="6BAA2681" w14:textId="1E749488" w:rsidR="00092BDB" w:rsidRPr="00731233" w:rsidRDefault="00092BDB" w:rsidP="00923219">
      <w:pPr>
        <w:pStyle w:val="Default"/>
        <w:rPr>
          <w:bCs/>
          <w:color w:val="auto"/>
        </w:rPr>
      </w:pPr>
      <w:r>
        <w:rPr>
          <w:bCs/>
          <w:color w:val="auto"/>
        </w:rPr>
        <w:t xml:space="preserve">Approval of </w:t>
      </w:r>
      <w:r w:rsidR="00F151B9">
        <w:rPr>
          <w:bCs/>
          <w:color w:val="auto"/>
        </w:rPr>
        <w:t>October</w:t>
      </w:r>
      <w:r>
        <w:rPr>
          <w:bCs/>
          <w:color w:val="auto"/>
        </w:rPr>
        <w:t xml:space="preserve"> minutes</w:t>
      </w:r>
    </w:p>
    <w:p w14:paraId="65558A8E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DB162F9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</w:p>
    <w:p w14:paraId="392EA7D3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7E703828" w:rsidR="00923219" w:rsidRDefault="009B74C4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Attendance</w:t>
      </w:r>
      <w:r w:rsidR="005B366F">
        <w:rPr>
          <w:bCs/>
          <w:color w:val="auto"/>
        </w:rPr>
        <w:t xml:space="preserve">, </w:t>
      </w:r>
      <w:r>
        <w:rPr>
          <w:bCs/>
          <w:color w:val="auto"/>
        </w:rPr>
        <w:t>upcoming important dates</w:t>
      </w:r>
      <w:r w:rsidR="005B366F">
        <w:rPr>
          <w:bCs/>
          <w:color w:val="auto"/>
        </w:rPr>
        <w:t>, and other info</w:t>
      </w:r>
      <w:r>
        <w:rPr>
          <w:bCs/>
          <w:color w:val="auto"/>
        </w:rPr>
        <w:t>:</w:t>
      </w:r>
    </w:p>
    <w:p w14:paraId="48A60D7F" w14:textId="77777777" w:rsidR="008B51C4" w:rsidRDefault="00EA5A6F" w:rsidP="008B51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Best attendance rates for all high schools—over 93% average daily attendance</w:t>
      </w:r>
    </w:p>
    <w:p w14:paraId="18907861" w14:textId="323B888C" w:rsidR="00BA7866" w:rsidRDefault="00BA7866" w:rsidP="00BA7866">
      <w:pPr>
        <w:pStyle w:val="Default"/>
        <w:numPr>
          <w:ilvl w:val="1"/>
          <w:numId w:val="1"/>
        </w:numPr>
        <w:rPr>
          <w:bCs/>
          <w:color w:val="auto"/>
        </w:rPr>
      </w:pPr>
      <w:r w:rsidRPr="00D1159C">
        <w:t>IB Info Night Thurs Oct 24th </w:t>
      </w:r>
      <w:r>
        <w:t>5:30pm-7pm</w:t>
      </w:r>
      <w:r w:rsidR="005B366F">
        <w:t>—well attended</w:t>
      </w:r>
    </w:p>
    <w:p w14:paraId="2321504D" w14:textId="1F468986" w:rsidR="008B51C4" w:rsidRPr="008B51C4" w:rsidRDefault="008B51C4" w:rsidP="008B51C4">
      <w:pPr>
        <w:pStyle w:val="Default"/>
        <w:numPr>
          <w:ilvl w:val="1"/>
          <w:numId w:val="1"/>
        </w:numPr>
        <w:rPr>
          <w:bCs/>
          <w:color w:val="auto"/>
        </w:rPr>
      </w:pPr>
      <w:r w:rsidRPr="008B51C4">
        <w:rPr>
          <w:bCs/>
          <w:color w:val="auto"/>
        </w:rPr>
        <w:t>Alumni 30</w:t>
      </w:r>
      <w:r w:rsidRPr="008B51C4">
        <w:rPr>
          <w:bCs/>
          <w:color w:val="auto"/>
          <w:vertAlign w:val="superscript"/>
        </w:rPr>
        <w:t>th</w:t>
      </w:r>
      <w:r w:rsidRPr="008B51C4">
        <w:rPr>
          <w:bCs/>
          <w:color w:val="auto"/>
        </w:rPr>
        <w:t xml:space="preserve"> Anniversary Event Friday 11/8</w:t>
      </w:r>
      <w:r w:rsidR="005B366F">
        <w:rPr>
          <w:bCs/>
          <w:color w:val="auto"/>
        </w:rPr>
        <w:t>—</w:t>
      </w:r>
      <w:r w:rsidR="0069395B">
        <w:rPr>
          <w:bCs/>
          <w:color w:val="auto"/>
        </w:rPr>
        <w:t>Thank you PTO</w:t>
      </w:r>
      <w:r w:rsidR="00D756DA">
        <w:rPr>
          <w:bCs/>
          <w:color w:val="auto"/>
        </w:rPr>
        <w:t>!</w:t>
      </w:r>
    </w:p>
    <w:p w14:paraId="73520885" w14:textId="2E4A35DD" w:rsidR="00A71428" w:rsidRDefault="00A71428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Future Wolves Night Dec 3</w:t>
      </w:r>
      <w:r w:rsidRPr="00A71428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6-7:</w:t>
      </w:r>
      <w:r w:rsidR="00C1226A">
        <w:rPr>
          <w:bCs/>
          <w:color w:val="auto"/>
        </w:rPr>
        <w:t>30pm</w:t>
      </w:r>
    </w:p>
    <w:p w14:paraId="751F8A2A" w14:textId="7BD9407D" w:rsidR="00C1226A" w:rsidRDefault="00C1226A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Future Wolves Pep Assembly Dec 3</w:t>
      </w:r>
      <w:r w:rsidRPr="00C1226A">
        <w:rPr>
          <w:bCs/>
          <w:color w:val="auto"/>
          <w:vertAlign w:val="superscript"/>
        </w:rPr>
        <w:t>rd</w:t>
      </w:r>
      <w:r>
        <w:rPr>
          <w:bCs/>
          <w:color w:val="auto"/>
        </w:rPr>
        <w:t>, 3</w:t>
      </w:r>
      <w:r w:rsidRPr="00C1226A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period.</w:t>
      </w:r>
    </w:p>
    <w:p w14:paraId="0E295D3C" w14:textId="77777777" w:rsidR="00C1226A" w:rsidRPr="00A71428" w:rsidRDefault="00C1226A" w:rsidP="00C1226A">
      <w:pPr>
        <w:pStyle w:val="Default"/>
        <w:ind w:left="1440"/>
        <w:rPr>
          <w:bCs/>
          <w:color w:val="auto"/>
        </w:rPr>
      </w:pPr>
    </w:p>
    <w:p w14:paraId="6DA10332" w14:textId="6093813E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  <w:r w:rsidR="002D6D03">
        <w:rPr>
          <w:bCs/>
          <w:color w:val="auto"/>
        </w:rPr>
        <w:t xml:space="preserve"> and Happenings</w:t>
      </w:r>
    </w:p>
    <w:p w14:paraId="29A18D03" w14:textId="4EFCBC3B" w:rsidR="001B78C4" w:rsidRDefault="006A56FE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Red Ribbon Week</w:t>
      </w:r>
    </w:p>
    <w:p w14:paraId="6EE8B73B" w14:textId="69DA3B7F" w:rsidR="00147163" w:rsidRDefault="00AA0376" w:rsidP="00153B2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Assembly by Stephanie Siete and Vanessa Ayala </w:t>
      </w:r>
    </w:p>
    <w:p w14:paraId="7E0D2907" w14:textId="5C14B5F8" w:rsidR="00671346" w:rsidRDefault="00AA037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Whole school assembly</w:t>
      </w:r>
    </w:p>
    <w:p w14:paraId="65753804" w14:textId="1E33488A" w:rsidR="00671346" w:rsidRDefault="00AA037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Positive feedback</w:t>
      </w:r>
    </w:p>
    <w:p w14:paraId="398B2401" w14:textId="5A6A8827" w:rsidR="00AA0376" w:rsidRDefault="00AA037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Posters, Bracelets, and Popcorn </w:t>
      </w:r>
    </w:p>
    <w:p w14:paraId="1BEAD555" w14:textId="7551C81D" w:rsidR="00B5300B" w:rsidRDefault="008B51C4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Athletic and Performing </w:t>
      </w:r>
      <w:r w:rsidR="00954561">
        <w:rPr>
          <w:bCs/>
          <w:color w:val="auto"/>
        </w:rPr>
        <w:t>Arts Recognition</w:t>
      </w:r>
      <w:r>
        <w:rPr>
          <w:bCs/>
          <w:color w:val="auto"/>
        </w:rPr>
        <w:t>:</w:t>
      </w:r>
    </w:p>
    <w:p w14:paraId="7AB57170" w14:textId="25C9583D" w:rsidR="00B5300B" w:rsidRDefault="002D6D03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Swim and Dive</w:t>
      </w:r>
      <w:r w:rsidR="00780921">
        <w:rPr>
          <w:bCs/>
          <w:color w:val="auto"/>
        </w:rPr>
        <w:t xml:space="preserve"> state meet results</w:t>
      </w:r>
      <w:r w:rsidR="00525C80">
        <w:rPr>
          <w:bCs/>
          <w:color w:val="auto"/>
        </w:rPr>
        <w:t>—Boys Won State, Girls Runner-up</w:t>
      </w:r>
    </w:p>
    <w:p w14:paraId="574D027D" w14:textId="0F927963" w:rsidR="00AA0376" w:rsidRDefault="00AA0376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Flag Football</w:t>
      </w:r>
      <w:r w:rsidR="00AF4C74">
        <w:rPr>
          <w:bCs/>
          <w:color w:val="auto"/>
        </w:rPr>
        <w:t xml:space="preserve"> playoffs</w:t>
      </w:r>
    </w:p>
    <w:p w14:paraId="0A79475B" w14:textId="16BEABF9" w:rsidR="00AA0376" w:rsidRDefault="00AA0376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Volleyball</w:t>
      </w:r>
      <w:r w:rsidR="00780921">
        <w:rPr>
          <w:bCs/>
          <w:color w:val="auto"/>
        </w:rPr>
        <w:t xml:space="preserve">—playoffs </w:t>
      </w:r>
    </w:p>
    <w:p w14:paraId="0078836E" w14:textId="5725628D" w:rsidR="00AA0376" w:rsidRDefault="00AA0376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Cross Country</w:t>
      </w:r>
      <w:r w:rsidR="003024A8">
        <w:rPr>
          <w:bCs/>
          <w:color w:val="auto"/>
        </w:rPr>
        <w:t>—2</w:t>
      </w:r>
      <w:r w:rsidR="003024A8" w:rsidRPr="003024A8">
        <w:rPr>
          <w:bCs/>
          <w:color w:val="auto"/>
          <w:vertAlign w:val="superscript"/>
        </w:rPr>
        <w:t>nd</w:t>
      </w:r>
      <w:r w:rsidR="003024A8">
        <w:rPr>
          <w:bCs/>
          <w:color w:val="auto"/>
        </w:rPr>
        <w:t xml:space="preserve"> in </w:t>
      </w:r>
      <w:r w:rsidR="00780921">
        <w:rPr>
          <w:bCs/>
          <w:color w:val="auto"/>
        </w:rPr>
        <w:t>Region, Conor McGlyn</w:t>
      </w:r>
      <w:r w:rsidR="00EB41C8">
        <w:rPr>
          <w:bCs/>
          <w:color w:val="auto"/>
        </w:rPr>
        <w:t>n</w:t>
      </w:r>
      <w:r w:rsidR="00780921">
        <w:rPr>
          <w:bCs/>
          <w:color w:val="auto"/>
        </w:rPr>
        <w:t xml:space="preserve"> state runner-up</w:t>
      </w:r>
    </w:p>
    <w:p w14:paraId="66C1B314" w14:textId="63E2D00F" w:rsidR="00B5300B" w:rsidRDefault="00B5300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Football </w:t>
      </w:r>
      <w:r w:rsidR="003024A8">
        <w:rPr>
          <w:bCs/>
          <w:color w:val="auto"/>
        </w:rPr>
        <w:t xml:space="preserve">successful season heading to </w:t>
      </w:r>
      <w:r w:rsidR="00507DBF">
        <w:rPr>
          <w:bCs/>
          <w:color w:val="auto"/>
        </w:rPr>
        <w:t xml:space="preserve">Open </w:t>
      </w:r>
      <w:r w:rsidR="003024A8">
        <w:rPr>
          <w:bCs/>
          <w:color w:val="auto"/>
        </w:rPr>
        <w:t>playoffs</w:t>
      </w:r>
      <w:r w:rsidR="00507DBF">
        <w:rPr>
          <w:bCs/>
          <w:color w:val="auto"/>
        </w:rPr>
        <w:t xml:space="preserve"> </w:t>
      </w:r>
    </w:p>
    <w:p w14:paraId="17C232A4" w14:textId="6D3A0E14" w:rsidR="0051071A" w:rsidRDefault="0051071A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Golf</w:t>
      </w:r>
      <w:r w:rsidR="00383FD8">
        <w:rPr>
          <w:bCs/>
          <w:color w:val="auto"/>
        </w:rPr>
        <w:t>—Boys and Girls made playoffs</w:t>
      </w:r>
    </w:p>
    <w:p w14:paraId="7F288CE2" w14:textId="4F5C5935" w:rsidR="00422C7A" w:rsidRDefault="009D001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Choir</w:t>
      </w:r>
      <w:r w:rsidR="003425E0">
        <w:rPr>
          <w:bCs/>
          <w:color w:val="auto"/>
        </w:rPr>
        <w:t xml:space="preserve">—Superior with Distinction at </w:t>
      </w:r>
      <w:r w:rsidR="005C3B66">
        <w:rPr>
          <w:bCs/>
          <w:color w:val="auto"/>
        </w:rPr>
        <w:t>Arizona Fall Festival</w:t>
      </w:r>
    </w:p>
    <w:p w14:paraId="6DF3D37F" w14:textId="171F18C5" w:rsidR="005C3B66" w:rsidRDefault="005C3B66" w:rsidP="005C3B6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Max Farkas earn</w:t>
      </w:r>
      <w:r w:rsidR="00A54B7B">
        <w:rPr>
          <w:bCs/>
          <w:color w:val="auto"/>
        </w:rPr>
        <w:t>ed</w:t>
      </w:r>
      <w:r>
        <w:rPr>
          <w:bCs/>
          <w:color w:val="auto"/>
        </w:rPr>
        <w:t xml:space="preserve"> one of only two spots on National Jazz Choir</w:t>
      </w:r>
    </w:p>
    <w:p w14:paraId="54EA4163" w14:textId="49A066B1" w:rsidR="009D0015" w:rsidRDefault="009D001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Band </w:t>
      </w:r>
      <w:r w:rsidR="00A54B7B">
        <w:rPr>
          <w:bCs/>
          <w:color w:val="auto"/>
        </w:rPr>
        <w:t>success</w:t>
      </w:r>
      <w:r w:rsidR="00262ACF">
        <w:rPr>
          <w:bCs/>
          <w:color w:val="auto"/>
        </w:rPr>
        <w:t>—placed in state—continue to excel.</w:t>
      </w:r>
    </w:p>
    <w:p w14:paraId="77CAFBBA" w14:textId="4B1D7740" w:rsidR="005801EB" w:rsidRDefault="005801E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Theatre—successful fall play</w:t>
      </w:r>
    </w:p>
    <w:p w14:paraId="53034438" w14:textId="24AE3488" w:rsidR="00070A36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PT</w:t>
      </w:r>
      <w:r w:rsidR="00B82A91">
        <w:rPr>
          <w:bCs/>
          <w:color w:val="auto"/>
        </w:rPr>
        <w:t xml:space="preserve">O </w:t>
      </w:r>
      <w:r w:rsidR="00262ACF">
        <w:rPr>
          <w:bCs/>
          <w:color w:val="auto"/>
        </w:rPr>
        <w:t>Coffee with Principal</w:t>
      </w:r>
    </w:p>
    <w:p w14:paraId="358B5795" w14:textId="6EC45E51" w:rsidR="00D1159C" w:rsidRPr="00584AAB" w:rsidRDefault="00262ACF" w:rsidP="00584AA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Update</w:t>
      </w:r>
    </w:p>
    <w:p w14:paraId="216B3522" w14:textId="22679117" w:rsidR="00366A71" w:rsidRDefault="00366A71" w:rsidP="00366A7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</w:p>
    <w:p w14:paraId="21755EB1" w14:textId="48E4120C" w:rsidR="004F3EF1" w:rsidRDefault="00F85435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October recognitions, one more time for Nov before end of semester.</w:t>
      </w:r>
    </w:p>
    <w:p w14:paraId="22DA4422" w14:textId="77777777" w:rsidR="00954561" w:rsidRDefault="00954561" w:rsidP="00923219">
      <w:pPr>
        <w:pStyle w:val="Default"/>
        <w:rPr>
          <w:b/>
          <w:color w:val="auto"/>
        </w:rPr>
      </w:pPr>
    </w:p>
    <w:p w14:paraId="630F6B61" w14:textId="21505BB0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3B6E9F67" w14:textId="77777777" w:rsidR="0042752C" w:rsidRDefault="00923219" w:rsidP="0042752C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 report</w:t>
      </w:r>
    </w:p>
    <w:p w14:paraId="7F9B67CE" w14:textId="77777777" w:rsidR="0042752C" w:rsidRDefault="0042752C" w:rsidP="0042752C">
      <w:pPr>
        <w:pStyle w:val="Default"/>
        <w:numPr>
          <w:ilvl w:val="1"/>
          <w:numId w:val="3"/>
        </w:numPr>
        <w:rPr>
          <w:bCs/>
          <w:color w:val="auto"/>
        </w:rPr>
      </w:pPr>
      <w:r w:rsidRPr="0042752C">
        <w:rPr>
          <w:bCs/>
          <w:color w:val="auto"/>
        </w:rPr>
        <w:t xml:space="preserve">Senior Sunrise </w:t>
      </w:r>
    </w:p>
    <w:p w14:paraId="7D2247F2" w14:textId="0B52B94D" w:rsidR="0042752C" w:rsidRPr="0042752C" w:rsidRDefault="0042752C" w:rsidP="0042752C">
      <w:pPr>
        <w:pStyle w:val="Default"/>
        <w:numPr>
          <w:ilvl w:val="1"/>
          <w:numId w:val="3"/>
        </w:numPr>
        <w:rPr>
          <w:bCs/>
          <w:color w:val="auto"/>
        </w:rPr>
      </w:pPr>
      <w:r w:rsidRPr="0042752C">
        <w:rPr>
          <w:bCs/>
          <w:color w:val="auto"/>
        </w:rPr>
        <w:t>Staff of Month</w:t>
      </w:r>
    </w:p>
    <w:p w14:paraId="272F132A" w14:textId="77777777" w:rsidR="0042752C" w:rsidRDefault="0042752C" w:rsidP="0042752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Stugo recognized staff—Mr. Avvakumovits and Mr. Becker</w:t>
      </w:r>
    </w:p>
    <w:p w14:paraId="53FEFCA9" w14:textId="77777777" w:rsidR="0042752C" w:rsidRPr="00731233" w:rsidRDefault="0042752C" w:rsidP="0042752C">
      <w:pPr>
        <w:pStyle w:val="Default"/>
        <w:rPr>
          <w:bCs/>
          <w:color w:val="auto"/>
        </w:rPr>
      </w:pPr>
    </w:p>
    <w:p w14:paraId="5C0CE11C" w14:textId="782FC764" w:rsidR="00923219" w:rsidRDefault="00923219" w:rsidP="00BA40F9">
      <w:pPr>
        <w:pStyle w:val="Default"/>
        <w:ind w:left="720"/>
        <w:rPr>
          <w:bCs/>
          <w:color w:val="auto"/>
        </w:rPr>
      </w:pPr>
    </w:p>
    <w:p w14:paraId="4FA49F47" w14:textId="77777777" w:rsidR="006A72D1" w:rsidRDefault="006A72D1" w:rsidP="00923219">
      <w:pPr>
        <w:pStyle w:val="Default"/>
        <w:rPr>
          <w:b/>
          <w:color w:val="auto"/>
        </w:rPr>
      </w:pPr>
    </w:p>
    <w:p w14:paraId="239164FF" w14:textId="77777777" w:rsidR="006A72D1" w:rsidRDefault="006A72D1" w:rsidP="00923219">
      <w:pPr>
        <w:pStyle w:val="Default"/>
        <w:rPr>
          <w:b/>
          <w:color w:val="auto"/>
        </w:rPr>
      </w:pPr>
    </w:p>
    <w:p w14:paraId="20515D7A" w14:textId="797F4BF1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7BD23CA" w14:textId="700CBFF8" w:rsidR="00923219" w:rsidRPr="002D1F9A" w:rsidRDefault="00923219" w:rsidP="008111BA">
      <w:pPr>
        <w:spacing w:after="0" w:line="240" w:lineRule="auto"/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2D1F9A" w:rsidRPr="00513F39">
        <w:rPr>
          <w:b/>
          <w:bCs/>
          <w:color w:val="1F497D"/>
        </w:rPr>
        <w:t>$</w:t>
      </w:r>
      <w:r w:rsidR="00510000" w:rsidRPr="00513F39">
        <w:rPr>
          <w:b/>
          <w:bCs/>
          <w:color w:val="1F497D"/>
        </w:rPr>
        <w:t>9,195.75</w:t>
      </w:r>
    </w:p>
    <w:p w14:paraId="5A980D4A" w14:textId="49430EE6" w:rsidR="00923219" w:rsidRDefault="00923219" w:rsidP="008111BA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Requests:</w:t>
      </w:r>
    </w:p>
    <w:p w14:paraId="13CAFD08" w14:textId="234CBEF4" w:rsidR="00F85962" w:rsidRDefault="00F85962" w:rsidP="00F85962">
      <w:pPr>
        <w:pStyle w:val="Default"/>
        <w:numPr>
          <w:ilvl w:val="0"/>
          <w:numId w:val="7"/>
        </w:numPr>
        <w:rPr>
          <w:bCs/>
          <w:color w:val="auto"/>
        </w:rPr>
      </w:pPr>
      <w:r>
        <w:rPr>
          <w:bCs/>
          <w:color w:val="auto"/>
        </w:rPr>
        <w:t>Mock Trial Coach/Sponsor—Katie Jaynes</w:t>
      </w:r>
      <w:r w:rsidR="00E674A1">
        <w:rPr>
          <w:bCs/>
          <w:color w:val="auto"/>
        </w:rPr>
        <w:t xml:space="preserve"> NTE $</w:t>
      </w:r>
      <w:r w:rsidR="006C060E">
        <w:rPr>
          <w:bCs/>
          <w:color w:val="auto"/>
        </w:rPr>
        <w:t>2,5</w:t>
      </w:r>
      <w:r w:rsidR="00E674A1">
        <w:rPr>
          <w:bCs/>
          <w:color w:val="auto"/>
        </w:rPr>
        <w:t>00</w:t>
      </w:r>
    </w:p>
    <w:p w14:paraId="5F81853A" w14:textId="2D494674" w:rsidR="00E674A1" w:rsidRDefault="00824D96" w:rsidP="00F85962">
      <w:pPr>
        <w:pStyle w:val="Default"/>
        <w:numPr>
          <w:ilvl w:val="0"/>
          <w:numId w:val="7"/>
        </w:numPr>
        <w:rPr>
          <w:bCs/>
          <w:color w:val="auto"/>
        </w:rPr>
      </w:pPr>
      <w:r>
        <w:rPr>
          <w:bCs/>
          <w:color w:val="auto"/>
        </w:rPr>
        <w:t xml:space="preserve">Model UN Sponsor—Sam Bendoff NTE </w:t>
      </w:r>
      <w:r w:rsidR="00C93203">
        <w:rPr>
          <w:bCs/>
          <w:color w:val="auto"/>
        </w:rPr>
        <w:t>$</w:t>
      </w:r>
      <w:r w:rsidR="00CC35E2">
        <w:rPr>
          <w:bCs/>
          <w:color w:val="auto"/>
        </w:rPr>
        <w:t>2</w:t>
      </w:r>
      <w:r w:rsidR="00C93203">
        <w:rPr>
          <w:bCs/>
          <w:color w:val="auto"/>
        </w:rPr>
        <w:t>,000</w:t>
      </w:r>
    </w:p>
    <w:p w14:paraId="215E6D8B" w14:textId="77777777" w:rsidR="00DC6A5A" w:rsidRPr="00731233" w:rsidRDefault="00DC6A5A" w:rsidP="00923219">
      <w:pPr>
        <w:pStyle w:val="Default"/>
        <w:rPr>
          <w:bCs/>
          <w:color w:val="auto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11DD2E8C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6D4F63A9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</w:p>
    <w:p w14:paraId="6FEE1974" w14:textId="6AD82C8B" w:rsidR="00923219" w:rsidRPr="001F1E08" w:rsidRDefault="00923219" w:rsidP="00025729">
      <w:pPr>
        <w:pStyle w:val="Default"/>
        <w:numPr>
          <w:ilvl w:val="0"/>
          <w:numId w:val="2"/>
        </w:numPr>
        <w:rPr>
          <w:bCs/>
          <w:color w:val="auto"/>
        </w:rPr>
      </w:pPr>
      <w:r w:rsidRPr="001F1E08">
        <w:rPr>
          <w:bCs/>
          <w:color w:val="auto"/>
        </w:rPr>
        <w:t>Community</w:t>
      </w:r>
    </w:p>
    <w:sectPr w:rsidR="00923219" w:rsidRPr="001F1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01CE"/>
    <w:multiLevelType w:val="multilevel"/>
    <w:tmpl w:val="C218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D44C2"/>
    <w:multiLevelType w:val="hybridMultilevel"/>
    <w:tmpl w:val="472822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5"/>
  </w:num>
  <w:num w:numId="3" w16cid:durableId="1397893180">
    <w:abstractNumId w:val="1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199259">
    <w:abstractNumId w:val="0"/>
    <w:lvlOverride w:ilvl="0">
      <w:lvl w:ilvl="0">
        <w:numFmt w:val="lowerLetter"/>
        <w:lvlText w:val="%1."/>
        <w:lvlJc w:val="left"/>
      </w:lvl>
    </w:lvlOverride>
  </w:num>
  <w:num w:numId="7" w16cid:durableId="388966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24A8F"/>
    <w:rsid w:val="00036D70"/>
    <w:rsid w:val="00061B12"/>
    <w:rsid w:val="0006727F"/>
    <w:rsid w:val="00070A36"/>
    <w:rsid w:val="0008764A"/>
    <w:rsid w:val="00092BDB"/>
    <w:rsid w:val="000936FF"/>
    <w:rsid w:val="000972B0"/>
    <w:rsid w:val="000C5F61"/>
    <w:rsid w:val="000D5C4C"/>
    <w:rsid w:val="000E12AA"/>
    <w:rsid w:val="0013370B"/>
    <w:rsid w:val="00147163"/>
    <w:rsid w:val="00153B26"/>
    <w:rsid w:val="00166BB1"/>
    <w:rsid w:val="00174534"/>
    <w:rsid w:val="00194F9E"/>
    <w:rsid w:val="0019781C"/>
    <w:rsid w:val="001B78C4"/>
    <w:rsid w:val="001D538C"/>
    <w:rsid w:val="001F0959"/>
    <w:rsid w:val="001F1E08"/>
    <w:rsid w:val="00204759"/>
    <w:rsid w:val="00217EEB"/>
    <w:rsid w:val="00255734"/>
    <w:rsid w:val="00256543"/>
    <w:rsid w:val="00262ACF"/>
    <w:rsid w:val="0026472F"/>
    <w:rsid w:val="0029111F"/>
    <w:rsid w:val="002A1F1C"/>
    <w:rsid w:val="002B07E6"/>
    <w:rsid w:val="002B620E"/>
    <w:rsid w:val="002D1F9A"/>
    <w:rsid w:val="002D6D03"/>
    <w:rsid w:val="002F0C4D"/>
    <w:rsid w:val="00301EDA"/>
    <w:rsid w:val="003024A8"/>
    <w:rsid w:val="00315F17"/>
    <w:rsid w:val="003425E0"/>
    <w:rsid w:val="003534B2"/>
    <w:rsid w:val="00366A71"/>
    <w:rsid w:val="00375FA4"/>
    <w:rsid w:val="00376D1C"/>
    <w:rsid w:val="00383FD8"/>
    <w:rsid w:val="003A0AB9"/>
    <w:rsid w:val="003D11FE"/>
    <w:rsid w:val="003D6168"/>
    <w:rsid w:val="003F1633"/>
    <w:rsid w:val="003F5C22"/>
    <w:rsid w:val="004129CE"/>
    <w:rsid w:val="00415A35"/>
    <w:rsid w:val="00422C7A"/>
    <w:rsid w:val="00422F9C"/>
    <w:rsid w:val="0042752C"/>
    <w:rsid w:val="0044206A"/>
    <w:rsid w:val="004972D3"/>
    <w:rsid w:val="004D29EB"/>
    <w:rsid w:val="004F2C7D"/>
    <w:rsid w:val="004F3EF1"/>
    <w:rsid w:val="004F7258"/>
    <w:rsid w:val="00507DBF"/>
    <w:rsid w:val="00510000"/>
    <w:rsid w:val="0051031A"/>
    <w:rsid w:val="0051071A"/>
    <w:rsid w:val="00511C1F"/>
    <w:rsid w:val="00513F39"/>
    <w:rsid w:val="00525C80"/>
    <w:rsid w:val="00527B4F"/>
    <w:rsid w:val="00566428"/>
    <w:rsid w:val="005801EB"/>
    <w:rsid w:val="00584AAB"/>
    <w:rsid w:val="005977C2"/>
    <w:rsid w:val="005B366F"/>
    <w:rsid w:val="005C3B66"/>
    <w:rsid w:val="005D2193"/>
    <w:rsid w:val="005E7843"/>
    <w:rsid w:val="005F5984"/>
    <w:rsid w:val="006002C2"/>
    <w:rsid w:val="00610C3A"/>
    <w:rsid w:val="00612AF7"/>
    <w:rsid w:val="0062350F"/>
    <w:rsid w:val="0064623F"/>
    <w:rsid w:val="00671346"/>
    <w:rsid w:val="0069395B"/>
    <w:rsid w:val="006A56FE"/>
    <w:rsid w:val="006A72D1"/>
    <w:rsid w:val="006C060E"/>
    <w:rsid w:val="006D467B"/>
    <w:rsid w:val="00720419"/>
    <w:rsid w:val="00731233"/>
    <w:rsid w:val="00752410"/>
    <w:rsid w:val="00780921"/>
    <w:rsid w:val="0078358E"/>
    <w:rsid w:val="007A63D0"/>
    <w:rsid w:val="007D04F4"/>
    <w:rsid w:val="007E7C9C"/>
    <w:rsid w:val="007F03CA"/>
    <w:rsid w:val="008111BA"/>
    <w:rsid w:val="00822EF3"/>
    <w:rsid w:val="00824D96"/>
    <w:rsid w:val="00831F6D"/>
    <w:rsid w:val="00833949"/>
    <w:rsid w:val="00835D70"/>
    <w:rsid w:val="00865EDA"/>
    <w:rsid w:val="008B1FBE"/>
    <w:rsid w:val="008B51C4"/>
    <w:rsid w:val="00913E56"/>
    <w:rsid w:val="00923219"/>
    <w:rsid w:val="009417C2"/>
    <w:rsid w:val="00942364"/>
    <w:rsid w:val="009432E3"/>
    <w:rsid w:val="00954561"/>
    <w:rsid w:val="00957226"/>
    <w:rsid w:val="00962632"/>
    <w:rsid w:val="00997F77"/>
    <w:rsid w:val="009A31B6"/>
    <w:rsid w:val="009B74C4"/>
    <w:rsid w:val="009D0015"/>
    <w:rsid w:val="009D09AF"/>
    <w:rsid w:val="009D0D55"/>
    <w:rsid w:val="009E6146"/>
    <w:rsid w:val="009F2071"/>
    <w:rsid w:val="00A50154"/>
    <w:rsid w:val="00A54B7B"/>
    <w:rsid w:val="00A65FA4"/>
    <w:rsid w:val="00A71428"/>
    <w:rsid w:val="00A71855"/>
    <w:rsid w:val="00AA0376"/>
    <w:rsid w:val="00AA4862"/>
    <w:rsid w:val="00AE087B"/>
    <w:rsid w:val="00AE5770"/>
    <w:rsid w:val="00AF4C74"/>
    <w:rsid w:val="00B003FE"/>
    <w:rsid w:val="00B2426B"/>
    <w:rsid w:val="00B25980"/>
    <w:rsid w:val="00B5300B"/>
    <w:rsid w:val="00B67DEB"/>
    <w:rsid w:val="00B82A91"/>
    <w:rsid w:val="00B84B16"/>
    <w:rsid w:val="00B931C4"/>
    <w:rsid w:val="00B9411E"/>
    <w:rsid w:val="00BA40F9"/>
    <w:rsid w:val="00BA7866"/>
    <w:rsid w:val="00BC2D4F"/>
    <w:rsid w:val="00C10509"/>
    <w:rsid w:val="00C1226A"/>
    <w:rsid w:val="00C2180B"/>
    <w:rsid w:val="00C35611"/>
    <w:rsid w:val="00C3713E"/>
    <w:rsid w:val="00C8039D"/>
    <w:rsid w:val="00C85556"/>
    <w:rsid w:val="00C92F0B"/>
    <w:rsid w:val="00C93203"/>
    <w:rsid w:val="00CA7E3D"/>
    <w:rsid w:val="00CC011D"/>
    <w:rsid w:val="00CC3527"/>
    <w:rsid w:val="00CC35E2"/>
    <w:rsid w:val="00CC462C"/>
    <w:rsid w:val="00CE6343"/>
    <w:rsid w:val="00D04E73"/>
    <w:rsid w:val="00D1159C"/>
    <w:rsid w:val="00D62433"/>
    <w:rsid w:val="00D676C2"/>
    <w:rsid w:val="00D756DA"/>
    <w:rsid w:val="00D83730"/>
    <w:rsid w:val="00DC6A5A"/>
    <w:rsid w:val="00DD239D"/>
    <w:rsid w:val="00DD5FC7"/>
    <w:rsid w:val="00DD7333"/>
    <w:rsid w:val="00DD793C"/>
    <w:rsid w:val="00E209C1"/>
    <w:rsid w:val="00E674A1"/>
    <w:rsid w:val="00E73FBB"/>
    <w:rsid w:val="00E93E4A"/>
    <w:rsid w:val="00EA5A6F"/>
    <w:rsid w:val="00EB41C8"/>
    <w:rsid w:val="00F0437C"/>
    <w:rsid w:val="00F12D44"/>
    <w:rsid w:val="00F151B9"/>
    <w:rsid w:val="00F22C40"/>
    <w:rsid w:val="00F324AE"/>
    <w:rsid w:val="00F41BF9"/>
    <w:rsid w:val="00F55151"/>
    <w:rsid w:val="00F6057E"/>
    <w:rsid w:val="00F85435"/>
    <w:rsid w:val="00F85962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40</cp:revision>
  <dcterms:created xsi:type="dcterms:W3CDTF">2024-11-04T20:54:00Z</dcterms:created>
  <dcterms:modified xsi:type="dcterms:W3CDTF">2024-11-13T18:40:00Z</dcterms:modified>
</cp:coreProperties>
</file>