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4BB" w:rsidRPr="005B6F53" w:rsidRDefault="005B6F53" w:rsidP="005B6F53">
      <w:pPr>
        <w:jc w:val="center"/>
        <w:rPr>
          <w:b/>
        </w:rPr>
      </w:pPr>
      <w:r w:rsidRPr="005B6F53">
        <w:rPr>
          <w:b/>
        </w:rPr>
        <w:t>U2E2 UN HORARIO DIFICIL</w:t>
      </w:r>
    </w:p>
    <w:p w:rsidR="00EB214C" w:rsidRPr="00901D32" w:rsidRDefault="00EB214C" w:rsidP="00FE251F">
      <w:pPr>
        <w:spacing w:after="0" w:line="240" w:lineRule="auto"/>
        <w:rPr>
          <w:b/>
        </w:rPr>
      </w:pPr>
      <w:r w:rsidRPr="00901D32">
        <w:rPr>
          <w:b/>
        </w:rPr>
        <w:t>LUGARES EN LA ESCUELA</w:t>
      </w:r>
    </w:p>
    <w:p w:rsidR="00EB214C" w:rsidRDefault="00EB214C">
      <w:r>
        <w:t xml:space="preserve">Match the place in the right column with its definition in the left column. </w:t>
      </w:r>
      <w:r w:rsidR="00FE251F">
        <w:t xml:space="preserve">Write the letter on the left column. </w:t>
      </w:r>
      <w:r w:rsidR="00556977">
        <w:t xml:space="preserve">  Use each letter only once.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"/>
        <w:gridCol w:w="610"/>
        <w:gridCol w:w="5670"/>
        <w:gridCol w:w="2605"/>
      </w:tblGrid>
      <w:tr w:rsidR="00901D32" w:rsidTr="0024727E">
        <w:tc>
          <w:tcPr>
            <w:tcW w:w="465" w:type="dxa"/>
          </w:tcPr>
          <w:p w:rsidR="00901D32" w:rsidRDefault="00901D32">
            <w:r>
              <w:t>1</w:t>
            </w:r>
          </w:p>
        </w:tc>
        <w:tc>
          <w:tcPr>
            <w:tcW w:w="610" w:type="dxa"/>
          </w:tcPr>
          <w:p w:rsidR="00901D32" w:rsidRDefault="00901D32"/>
        </w:tc>
        <w:tc>
          <w:tcPr>
            <w:tcW w:w="5670" w:type="dxa"/>
          </w:tcPr>
          <w:p w:rsidR="00901D32" w:rsidRDefault="00901D32">
            <w:r>
              <w:t>Es el lugar donde los estudiantes hacen ejercicio.</w:t>
            </w:r>
          </w:p>
        </w:tc>
        <w:tc>
          <w:tcPr>
            <w:tcW w:w="2605" w:type="dxa"/>
          </w:tcPr>
          <w:p w:rsidR="00901D32" w:rsidRDefault="00E503F2">
            <w:r>
              <w:t xml:space="preserve">a. </w:t>
            </w:r>
            <w:r w:rsidR="00901D32">
              <w:t>La biblioteca</w:t>
            </w:r>
          </w:p>
        </w:tc>
      </w:tr>
      <w:tr w:rsidR="00901D32" w:rsidTr="0024727E">
        <w:tc>
          <w:tcPr>
            <w:tcW w:w="465" w:type="dxa"/>
          </w:tcPr>
          <w:p w:rsidR="00901D32" w:rsidRDefault="00901D32">
            <w:r>
              <w:t>2</w:t>
            </w:r>
          </w:p>
        </w:tc>
        <w:tc>
          <w:tcPr>
            <w:tcW w:w="610" w:type="dxa"/>
          </w:tcPr>
          <w:p w:rsidR="00901D32" w:rsidRDefault="00901D32"/>
        </w:tc>
        <w:tc>
          <w:tcPr>
            <w:tcW w:w="5670" w:type="dxa"/>
          </w:tcPr>
          <w:p w:rsidR="00901D32" w:rsidRDefault="00901D32">
            <w:r>
              <w:t>Es el lugar donde trabaja el director de la escuela.</w:t>
            </w:r>
          </w:p>
        </w:tc>
        <w:tc>
          <w:tcPr>
            <w:tcW w:w="2605" w:type="dxa"/>
          </w:tcPr>
          <w:p w:rsidR="00901D32" w:rsidRDefault="00E503F2">
            <w:r>
              <w:t xml:space="preserve">b. </w:t>
            </w:r>
            <w:r w:rsidR="00901D32">
              <w:t>La cafetería</w:t>
            </w:r>
          </w:p>
        </w:tc>
      </w:tr>
      <w:tr w:rsidR="00901D32" w:rsidTr="0024727E">
        <w:tc>
          <w:tcPr>
            <w:tcW w:w="465" w:type="dxa"/>
          </w:tcPr>
          <w:p w:rsidR="00901D32" w:rsidRDefault="00901D32">
            <w:r>
              <w:t>3</w:t>
            </w:r>
          </w:p>
        </w:tc>
        <w:tc>
          <w:tcPr>
            <w:tcW w:w="610" w:type="dxa"/>
          </w:tcPr>
          <w:p w:rsidR="00901D32" w:rsidRDefault="00901D32"/>
        </w:tc>
        <w:tc>
          <w:tcPr>
            <w:tcW w:w="5670" w:type="dxa"/>
          </w:tcPr>
          <w:p w:rsidR="00901D32" w:rsidRDefault="00901D32">
            <w:r>
              <w:t>Es el lugar donde estudian los estudiantes.</w:t>
            </w:r>
          </w:p>
        </w:tc>
        <w:tc>
          <w:tcPr>
            <w:tcW w:w="2605" w:type="dxa"/>
          </w:tcPr>
          <w:p w:rsidR="00901D32" w:rsidRDefault="00E503F2">
            <w:r>
              <w:t xml:space="preserve">c. </w:t>
            </w:r>
            <w:r w:rsidR="00901D32">
              <w:t>La clase</w:t>
            </w:r>
          </w:p>
        </w:tc>
      </w:tr>
      <w:tr w:rsidR="00901D32" w:rsidTr="0024727E">
        <w:tc>
          <w:tcPr>
            <w:tcW w:w="465" w:type="dxa"/>
          </w:tcPr>
          <w:p w:rsidR="00901D32" w:rsidRDefault="00901D32">
            <w:r>
              <w:t>4</w:t>
            </w:r>
          </w:p>
        </w:tc>
        <w:tc>
          <w:tcPr>
            <w:tcW w:w="610" w:type="dxa"/>
          </w:tcPr>
          <w:p w:rsidR="00901D32" w:rsidRDefault="00901D32"/>
        </w:tc>
        <w:tc>
          <w:tcPr>
            <w:tcW w:w="5670" w:type="dxa"/>
          </w:tcPr>
          <w:p w:rsidR="00901D32" w:rsidRDefault="00901D32">
            <w:r>
              <w:t>Es el lugar donde los estudiantes comen, hablan, etc.a</w:t>
            </w:r>
          </w:p>
        </w:tc>
        <w:tc>
          <w:tcPr>
            <w:tcW w:w="2605" w:type="dxa"/>
          </w:tcPr>
          <w:p w:rsidR="00901D32" w:rsidRDefault="00E503F2">
            <w:r>
              <w:t xml:space="preserve">d. </w:t>
            </w:r>
            <w:r w:rsidR="00901D32">
              <w:t>El auditorio</w:t>
            </w:r>
          </w:p>
        </w:tc>
      </w:tr>
      <w:tr w:rsidR="00901D32" w:rsidTr="0024727E">
        <w:tc>
          <w:tcPr>
            <w:tcW w:w="465" w:type="dxa"/>
          </w:tcPr>
          <w:p w:rsidR="00901D32" w:rsidRDefault="00901D32">
            <w:r>
              <w:t>5</w:t>
            </w:r>
          </w:p>
        </w:tc>
        <w:tc>
          <w:tcPr>
            <w:tcW w:w="610" w:type="dxa"/>
          </w:tcPr>
          <w:p w:rsidR="00901D32" w:rsidRDefault="00901D32"/>
        </w:tc>
        <w:tc>
          <w:tcPr>
            <w:tcW w:w="5670" w:type="dxa"/>
          </w:tcPr>
          <w:p w:rsidR="00901D32" w:rsidRDefault="00901D32">
            <w:r>
              <w:t>Es el lugar donde los profesores enseñan las clases.</w:t>
            </w:r>
          </w:p>
        </w:tc>
        <w:tc>
          <w:tcPr>
            <w:tcW w:w="2605" w:type="dxa"/>
          </w:tcPr>
          <w:p w:rsidR="00901D32" w:rsidRDefault="00345331">
            <w:r>
              <w:t>e</w:t>
            </w:r>
            <w:r w:rsidR="00E503F2">
              <w:t xml:space="preserve">. </w:t>
            </w:r>
            <w:r w:rsidR="00901D32">
              <w:t>La oficina del director</w:t>
            </w:r>
          </w:p>
        </w:tc>
      </w:tr>
      <w:tr w:rsidR="00901D32" w:rsidTr="0024727E">
        <w:tc>
          <w:tcPr>
            <w:tcW w:w="465" w:type="dxa"/>
          </w:tcPr>
          <w:p w:rsidR="00901D32" w:rsidRDefault="00901D32">
            <w:r>
              <w:t>6</w:t>
            </w:r>
          </w:p>
        </w:tc>
        <w:tc>
          <w:tcPr>
            <w:tcW w:w="610" w:type="dxa"/>
          </w:tcPr>
          <w:p w:rsidR="00901D32" w:rsidRDefault="00901D32"/>
        </w:tc>
        <w:tc>
          <w:tcPr>
            <w:tcW w:w="5670" w:type="dxa"/>
          </w:tcPr>
          <w:p w:rsidR="00901D32" w:rsidRDefault="00901D32">
            <w:r>
              <w:t>Es el lugar donde los estudiantes practican obras de teatro.</w:t>
            </w:r>
          </w:p>
        </w:tc>
        <w:tc>
          <w:tcPr>
            <w:tcW w:w="2605" w:type="dxa"/>
          </w:tcPr>
          <w:p w:rsidR="00901D32" w:rsidRDefault="00E503F2">
            <w:r>
              <w:t xml:space="preserve">f. </w:t>
            </w:r>
            <w:r w:rsidR="00901D32">
              <w:t>El gimnasio</w:t>
            </w:r>
          </w:p>
        </w:tc>
      </w:tr>
    </w:tbl>
    <w:p w:rsidR="00901D32" w:rsidRDefault="00901D32"/>
    <w:p w:rsidR="009C37E2" w:rsidRPr="009C37E2" w:rsidRDefault="009C37E2">
      <w:pPr>
        <w:rPr>
          <w:b/>
        </w:rPr>
      </w:pPr>
      <w:r w:rsidRPr="009C37E2">
        <w:rPr>
          <w:b/>
        </w:rPr>
        <w:t>LUGARES DE LA ESCUELA</w:t>
      </w:r>
      <w:r w:rsidR="00F83457">
        <w:rPr>
          <w:b/>
        </w:rPr>
        <w:t xml:space="preserve"> (Libro de trabajo p.43)</w:t>
      </w:r>
    </w:p>
    <w:p w:rsidR="009C37E2" w:rsidRDefault="009C37E2">
      <w:r>
        <w:t>What item best completes each sentence:</w:t>
      </w:r>
      <w:r w:rsidR="00FE251F">
        <w:t xml:space="preserve">  Write the answer on the left.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8185"/>
      </w:tblGrid>
      <w:tr w:rsidR="004A5C29" w:rsidTr="004A5C29">
        <w:tc>
          <w:tcPr>
            <w:tcW w:w="1165" w:type="dxa"/>
          </w:tcPr>
          <w:p w:rsidR="004A5C29" w:rsidRDefault="004A5C29"/>
        </w:tc>
        <w:tc>
          <w:tcPr>
            <w:tcW w:w="8185" w:type="dxa"/>
          </w:tcPr>
          <w:p w:rsidR="004A5C29" w:rsidRDefault="004A5C29">
            <w:r>
              <w:t>Todos los profesores trabajan en su (oficina/el auditorio/clase).</w:t>
            </w:r>
          </w:p>
        </w:tc>
      </w:tr>
      <w:tr w:rsidR="004A5C29" w:rsidTr="004A5C29">
        <w:tc>
          <w:tcPr>
            <w:tcW w:w="1165" w:type="dxa"/>
          </w:tcPr>
          <w:p w:rsidR="004A5C29" w:rsidRDefault="004A5C29"/>
        </w:tc>
        <w:tc>
          <w:tcPr>
            <w:tcW w:w="8185" w:type="dxa"/>
          </w:tcPr>
          <w:p w:rsidR="004A5C29" w:rsidRDefault="004A5C29">
            <w:r>
              <w:t>Mi amigo y yo tomamos la merienda en (la cafetería/el gimnasio)</w:t>
            </w:r>
          </w:p>
        </w:tc>
      </w:tr>
      <w:tr w:rsidR="004A5C29" w:rsidTr="004A5C29">
        <w:tc>
          <w:tcPr>
            <w:tcW w:w="1165" w:type="dxa"/>
          </w:tcPr>
          <w:p w:rsidR="004A5C29" w:rsidRDefault="004A5C29"/>
        </w:tc>
        <w:tc>
          <w:tcPr>
            <w:tcW w:w="8185" w:type="dxa"/>
          </w:tcPr>
          <w:p w:rsidR="004A5C29" w:rsidRDefault="004A5C29">
            <w:r>
              <w:t>Para educación física, Sara y yo vamos (al gimnasio, a la biblioteca)</w:t>
            </w:r>
          </w:p>
        </w:tc>
      </w:tr>
      <w:tr w:rsidR="004A5C29" w:rsidTr="004A5C29">
        <w:tc>
          <w:tcPr>
            <w:tcW w:w="1165" w:type="dxa"/>
          </w:tcPr>
          <w:p w:rsidR="004A5C29" w:rsidRDefault="004A5C29"/>
        </w:tc>
        <w:tc>
          <w:tcPr>
            <w:tcW w:w="8185" w:type="dxa"/>
          </w:tcPr>
          <w:p w:rsidR="004A5C29" w:rsidRDefault="004A5C29">
            <w:r>
              <w:t>La clase de teatro está en (la oficina/el auditorio)</w:t>
            </w:r>
          </w:p>
        </w:tc>
      </w:tr>
      <w:tr w:rsidR="004A5C29" w:rsidTr="004A5C29">
        <w:tc>
          <w:tcPr>
            <w:tcW w:w="1165" w:type="dxa"/>
          </w:tcPr>
          <w:p w:rsidR="004A5C29" w:rsidRDefault="004A5C29"/>
        </w:tc>
        <w:tc>
          <w:tcPr>
            <w:tcW w:w="8185" w:type="dxa"/>
          </w:tcPr>
          <w:p w:rsidR="004A5C29" w:rsidRDefault="004A5C29">
            <w:r>
              <w:t>Ustedes buscan libros interesantes en (la biblioteca/el auditorio)</w:t>
            </w:r>
          </w:p>
        </w:tc>
      </w:tr>
    </w:tbl>
    <w:p w:rsidR="00AB74A8" w:rsidRDefault="00AB74A8" w:rsidP="00AF5619">
      <w:pPr>
        <w:rPr>
          <w:b/>
        </w:rPr>
      </w:pPr>
    </w:p>
    <w:p w:rsidR="00AF5619" w:rsidRPr="009C37E2" w:rsidRDefault="00F576C1" w:rsidP="00AF5619">
      <w:pPr>
        <w:rPr>
          <w:b/>
        </w:rPr>
      </w:pPr>
      <w:r w:rsidRPr="00F576C1">
        <w:rPr>
          <w:b/>
        </w:rPr>
        <w:t>¿Dónde?</w:t>
      </w:r>
      <w:r w:rsidR="00AF5619">
        <w:rPr>
          <w:b/>
        </w:rPr>
        <w:t xml:space="preserve"> (Libro de trabajo p.43)</w:t>
      </w:r>
    </w:p>
    <w:p w:rsidR="00F576C1" w:rsidRDefault="00F576C1">
      <w:r>
        <w:t>Complete each sentence with a location.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4855"/>
      </w:tblGrid>
      <w:tr w:rsidR="00E83E57" w:rsidTr="00E83E57">
        <w:tc>
          <w:tcPr>
            <w:tcW w:w="4495" w:type="dxa"/>
          </w:tcPr>
          <w:p w:rsidR="00E83E57" w:rsidRDefault="00E83E57">
            <w:r>
              <w:t xml:space="preserve">Todos los estudiantes descansan en: </w:t>
            </w:r>
          </w:p>
        </w:tc>
        <w:tc>
          <w:tcPr>
            <w:tcW w:w="4855" w:type="dxa"/>
          </w:tcPr>
          <w:p w:rsidR="00E83E57" w:rsidRDefault="00E83E57"/>
        </w:tc>
      </w:tr>
      <w:tr w:rsidR="00E83E57" w:rsidTr="00E83E57">
        <w:tc>
          <w:tcPr>
            <w:tcW w:w="4495" w:type="dxa"/>
          </w:tcPr>
          <w:p w:rsidR="00E83E57" w:rsidRDefault="00E83E57">
            <w:r>
              <w:t>Luisa, Eva y yo tomamos el almuerzo en:</w:t>
            </w:r>
          </w:p>
        </w:tc>
        <w:tc>
          <w:tcPr>
            <w:tcW w:w="4855" w:type="dxa"/>
          </w:tcPr>
          <w:p w:rsidR="00E83E57" w:rsidRDefault="00E83E57"/>
        </w:tc>
      </w:tr>
      <w:tr w:rsidR="00E83E57" w:rsidTr="00E83E57">
        <w:tc>
          <w:tcPr>
            <w:tcW w:w="4495" w:type="dxa"/>
          </w:tcPr>
          <w:p w:rsidR="00E83E57" w:rsidRDefault="00E83E57">
            <w:r>
              <w:t>Los profesores de matemáticas no trabajan en:</w:t>
            </w:r>
          </w:p>
        </w:tc>
        <w:tc>
          <w:tcPr>
            <w:tcW w:w="4855" w:type="dxa"/>
          </w:tcPr>
          <w:p w:rsidR="00E83E57" w:rsidRDefault="00E83E57"/>
        </w:tc>
      </w:tr>
      <w:tr w:rsidR="00E83E57" w:rsidTr="00E83E57">
        <w:tc>
          <w:tcPr>
            <w:tcW w:w="4495" w:type="dxa"/>
          </w:tcPr>
          <w:p w:rsidR="00E83E57" w:rsidRDefault="00E83E57">
            <w:r>
              <w:t>Me gusta correr en:</w:t>
            </w:r>
          </w:p>
        </w:tc>
        <w:tc>
          <w:tcPr>
            <w:tcW w:w="4855" w:type="dxa"/>
          </w:tcPr>
          <w:p w:rsidR="00E83E57" w:rsidRDefault="00E83E57"/>
        </w:tc>
      </w:tr>
      <w:tr w:rsidR="00E83E57" w:rsidTr="00E83E57">
        <w:tc>
          <w:tcPr>
            <w:tcW w:w="4495" w:type="dxa"/>
          </w:tcPr>
          <w:p w:rsidR="00E83E57" w:rsidRDefault="00E83E57">
            <w:r>
              <w:t>Todos siempre escuchan a la profesora en:</w:t>
            </w:r>
          </w:p>
        </w:tc>
        <w:tc>
          <w:tcPr>
            <w:tcW w:w="4855" w:type="dxa"/>
          </w:tcPr>
          <w:p w:rsidR="00E83E57" w:rsidRDefault="00E83E57"/>
        </w:tc>
      </w:tr>
    </w:tbl>
    <w:p w:rsidR="00E83E57" w:rsidRDefault="00E83E57"/>
    <w:p w:rsidR="000B79FD" w:rsidRPr="009C37E2" w:rsidRDefault="00F1715D" w:rsidP="000B79FD">
      <w:pPr>
        <w:rPr>
          <w:b/>
        </w:rPr>
      </w:pPr>
      <w:r w:rsidRPr="000B79FD">
        <w:rPr>
          <w:b/>
        </w:rPr>
        <w:t>GRAMATICA:  EL VERBO IR</w:t>
      </w:r>
      <w:r w:rsidR="000B79FD">
        <w:rPr>
          <w:b/>
        </w:rPr>
        <w:t xml:space="preserve"> (Libro de trabajo p.45)</w:t>
      </w:r>
    </w:p>
    <w:p w:rsidR="00F1715D" w:rsidRDefault="00F1715D">
      <w:r>
        <w:t>¡Vamos! ¿Cierto o Falso?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8455"/>
      </w:tblGrid>
      <w:tr w:rsidR="00F1715D" w:rsidTr="00F1715D">
        <w:tc>
          <w:tcPr>
            <w:tcW w:w="895" w:type="dxa"/>
          </w:tcPr>
          <w:p w:rsidR="00F1715D" w:rsidRDefault="00F1715D"/>
        </w:tc>
        <w:tc>
          <w:tcPr>
            <w:tcW w:w="8455" w:type="dxa"/>
          </w:tcPr>
          <w:p w:rsidR="00F1715D" w:rsidRDefault="00C336AF">
            <w:r>
              <w:t xml:space="preserve">1. </w:t>
            </w:r>
            <w:r w:rsidR="00F1715D">
              <w:t>Si necesito comer, voy a la cafetería y compro una merienda.</w:t>
            </w:r>
          </w:p>
        </w:tc>
      </w:tr>
      <w:tr w:rsidR="00F1715D" w:rsidTr="00F1715D">
        <w:tc>
          <w:tcPr>
            <w:tcW w:w="895" w:type="dxa"/>
          </w:tcPr>
          <w:p w:rsidR="00F1715D" w:rsidRDefault="00F1715D"/>
        </w:tc>
        <w:tc>
          <w:tcPr>
            <w:tcW w:w="8455" w:type="dxa"/>
          </w:tcPr>
          <w:p w:rsidR="00F1715D" w:rsidRDefault="00C336AF" w:rsidP="00F1715D">
            <w:r>
              <w:t xml:space="preserve">2. </w:t>
            </w:r>
            <w:r w:rsidR="00F1715D">
              <w:t>Para la clase de educación física, Ricardo y Julia van a la oficina del profesor.</w:t>
            </w:r>
          </w:p>
        </w:tc>
      </w:tr>
      <w:tr w:rsidR="00F1715D" w:rsidTr="00F1715D">
        <w:tc>
          <w:tcPr>
            <w:tcW w:w="895" w:type="dxa"/>
          </w:tcPr>
          <w:p w:rsidR="00F1715D" w:rsidRDefault="00F1715D"/>
        </w:tc>
        <w:tc>
          <w:tcPr>
            <w:tcW w:w="8455" w:type="dxa"/>
          </w:tcPr>
          <w:p w:rsidR="00F1715D" w:rsidRDefault="00C336AF">
            <w:r>
              <w:t xml:space="preserve">3. </w:t>
            </w:r>
            <w:r w:rsidR="00F1715D">
              <w:t xml:space="preserve">Si necesitan hablar con la profesora de literatura, los estudiantes van al gimnasio. </w:t>
            </w:r>
          </w:p>
        </w:tc>
      </w:tr>
      <w:tr w:rsidR="00F1715D" w:rsidTr="00F1715D">
        <w:tc>
          <w:tcPr>
            <w:tcW w:w="895" w:type="dxa"/>
          </w:tcPr>
          <w:p w:rsidR="00F1715D" w:rsidRDefault="00F1715D"/>
        </w:tc>
        <w:tc>
          <w:tcPr>
            <w:tcW w:w="8455" w:type="dxa"/>
          </w:tcPr>
          <w:p w:rsidR="00F1715D" w:rsidRDefault="00C336AF">
            <w:r>
              <w:t xml:space="preserve">4. </w:t>
            </w:r>
            <w:r w:rsidR="00F1715D">
              <w:t>Para estudiar o buscar libros, Simón y yo vamos a la biblioteca.</w:t>
            </w:r>
          </w:p>
        </w:tc>
      </w:tr>
      <w:tr w:rsidR="00F1715D" w:rsidTr="00F1715D">
        <w:tc>
          <w:tcPr>
            <w:tcW w:w="895" w:type="dxa"/>
          </w:tcPr>
          <w:p w:rsidR="00F1715D" w:rsidRDefault="00F1715D"/>
        </w:tc>
        <w:tc>
          <w:tcPr>
            <w:tcW w:w="8455" w:type="dxa"/>
          </w:tcPr>
          <w:p w:rsidR="00F1715D" w:rsidRDefault="00C336AF">
            <w:r>
              <w:t xml:space="preserve">5. </w:t>
            </w:r>
            <w:r w:rsidR="00F1715D">
              <w:t>Si tienes que hacer un experiment</w:t>
            </w:r>
            <w:r w:rsidR="00FF0A5A">
              <w:t>o</w:t>
            </w:r>
            <w:r w:rsidR="00F1715D">
              <w:t xml:space="preserve"> para la clase de ciencias, vas al laboratorio. </w:t>
            </w:r>
          </w:p>
        </w:tc>
      </w:tr>
    </w:tbl>
    <w:p w:rsidR="00F1715D" w:rsidRDefault="00F1715D"/>
    <w:p w:rsidR="0046537C" w:rsidRDefault="0046537C">
      <w:pPr>
        <w:rPr>
          <w:b/>
        </w:rPr>
      </w:pPr>
    </w:p>
    <w:p w:rsidR="0046537C" w:rsidRDefault="0046537C">
      <w:pPr>
        <w:rPr>
          <w:b/>
        </w:rPr>
      </w:pPr>
    </w:p>
    <w:p w:rsidR="000B27ED" w:rsidRDefault="00934F1C">
      <w:r w:rsidRPr="000B79FD">
        <w:rPr>
          <w:b/>
        </w:rPr>
        <w:lastRenderedPageBreak/>
        <w:t>¿Adónde van?</w:t>
      </w:r>
      <w:r w:rsidR="000B79FD" w:rsidRPr="000B79FD">
        <w:rPr>
          <w:b/>
        </w:rPr>
        <w:t xml:space="preserve"> (</w:t>
      </w:r>
      <w:r w:rsidR="000B79FD">
        <w:rPr>
          <w:b/>
        </w:rPr>
        <w:t>Libro de trabajo p.45)</w:t>
      </w:r>
    </w:p>
    <w:p w:rsidR="00934F1C" w:rsidRDefault="00934F1C">
      <w:r>
        <w:t>Select</w:t>
      </w:r>
      <w:r w:rsidR="00F41DEC">
        <w:t xml:space="preserve"> and write</w:t>
      </w:r>
      <w:r>
        <w:t xml:space="preserve"> the verb form that best completes each item.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8545"/>
      </w:tblGrid>
      <w:tr w:rsidR="00934F1C" w:rsidTr="00934F1C">
        <w:tc>
          <w:tcPr>
            <w:tcW w:w="805" w:type="dxa"/>
          </w:tcPr>
          <w:p w:rsidR="00934F1C" w:rsidRDefault="00934F1C"/>
        </w:tc>
        <w:tc>
          <w:tcPr>
            <w:tcW w:w="8545" w:type="dxa"/>
          </w:tcPr>
          <w:p w:rsidR="00934F1C" w:rsidRDefault="00382B4D">
            <w:r>
              <w:t xml:space="preserve">1. </w:t>
            </w:r>
            <w:r w:rsidR="00F41DEC">
              <w:t>De vez en cuando yo (voy/van) al gimnasio con mis amigos.</w:t>
            </w:r>
          </w:p>
        </w:tc>
      </w:tr>
      <w:tr w:rsidR="00934F1C" w:rsidTr="00934F1C">
        <w:tc>
          <w:tcPr>
            <w:tcW w:w="805" w:type="dxa"/>
          </w:tcPr>
          <w:p w:rsidR="00934F1C" w:rsidRDefault="00934F1C"/>
        </w:tc>
        <w:tc>
          <w:tcPr>
            <w:tcW w:w="8545" w:type="dxa"/>
          </w:tcPr>
          <w:p w:rsidR="00934F1C" w:rsidRDefault="00382B4D">
            <w:r>
              <w:t xml:space="preserve">2. </w:t>
            </w:r>
            <w:r w:rsidR="00F41DEC">
              <w:t>Para comer, (¿va/vas) tú a la cafetería o a un restaurante mexicano?</w:t>
            </w:r>
          </w:p>
        </w:tc>
      </w:tr>
      <w:tr w:rsidR="00934F1C" w:rsidTr="00934F1C">
        <w:tc>
          <w:tcPr>
            <w:tcW w:w="805" w:type="dxa"/>
          </w:tcPr>
          <w:p w:rsidR="00934F1C" w:rsidRDefault="00934F1C"/>
        </w:tc>
        <w:tc>
          <w:tcPr>
            <w:tcW w:w="8545" w:type="dxa"/>
          </w:tcPr>
          <w:p w:rsidR="00934F1C" w:rsidRDefault="00382B4D">
            <w:r>
              <w:t xml:space="preserve">3. </w:t>
            </w:r>
            <w:r w:rsidR="00F41DEC">
              <w:t>¿Vamos/van) ustedes a la clase?</w:t>
            </w:r>
          </w:p>
        </w:tc>
      </w:tr>
      <w:tr w:rsidR="00934F1C" w:rsidTr="00934F1C">
        <w:tc>
          <w:tcPr>
            <w:tcW w:w="805" w:type="dxa"/>
          </w:tcPr>
          <w:p w:rsidR="00934F1C" w:rsidRDefault="00934F1C"/>
        </w:tc>
        <w:tc>
          <w:tcPr>
            <w:tcW w:w="8545" w:type="dxa"/>
          </w:tcPr>
          <w:p w:rsidR="00934F1C" w:rsidRDefault="00382B4D" w:rsidP="00DB0B90">
            <w:r>
              <w:t xml:space="preserve">4. </w:t>
            </w:r>
            <w:r w:rsidR="00F41DEC">
              <w:t>Mi hermano y yo (vamos/van) a Oaxaca para visit</w:t>
            </w:r>
            <w:r w:rsidR="00DB0B90">
              <w:t>a</w:t>
            </w:r>
            <w:r w:rsidR="00F41DEC">
              <w:t>r a nuestra abuela.</w:t>
            </w:r>
          </w:p>
        </w:tc>
      </w:tr>
      <w:tr w:rsidR="00934F1C" w:rsidTr="00934F1C">
        <w:tc>
          <w:tcPr>
            <w:tcW w:w="805" w:type="dxa"/>
          </w:tcPr>
          <w:p w:rsidR="00934F1C" w:rsidRDefault="00934F1C"/>
        </w:tc>
        <w:tc>
          <w:tcPr>
            <w:tcW w:w="8545" w:type="dxa"/>
          </w:tcPr>
          <w:p w:rsidR="00934F1C" w:rsidRDefault="00382B4D">
            <w:r>
              <w:t xml:space="preserve">5. </w:t>
            </w:r>
            <w:r w:rsidR="00F41DEC">
              <w:t>Rafael (vas/va) a la casa de su amigo para mirar la television.</w:t>
            </w:r>
          </w:p>
        </w:tc>
      </w:tr>
      <w:tr w:rsidR="00934F1C" w:rsidTr="00934F1C">
        <w:tc>
          <w:tcPr>
            <w:tcW w:w="805" w:type="dxa"/>
          </w:tcPr>
          <w:p w:rsidR="00934F1C" w:rsidRDefault="00934F1C"/>
        </w:tc>
        <w:tc>
          <w:tcPr>
            <w:tcW w:w="8545" w:type="dxa"/>
          </w:tcPr>
          <w:p w:rsidR="00934F1C" w:rsidRDefault="00382B4D">
            <w:r>
              <w:t xml:space="preserve">6. </w:t>
            </w:r>
            <w:r w:rsidR="00F41DEC">
              <w:t>El maestro tiene cita con un estudiante, por</w:t>
            </w:r>
            <w:r w:rsidR="0034094F">
              <w:t xml:space="preserve"> e</w:t>
            </w:r>
            <w:r w:rsidR="00F41DEC">
              <w:t>so él (vas/va) a la oficina.</w:t>
            </w:r>
          </w:p>
        </w:tc>
      </w:tr>
    </w:tbl>
    <w:p w:rsidR="00934F1C" w:rsidRDefault="00934F1C"/>
    <w:p w:rsidR="00414A57" w:rsidRPr="00414A57" w:rsidRDefault="00414A57">
      <w:pPr>
        <w:rPr>
          <w:b/>
        </w:rPr>
      </w:pPr>
      <w:r w:rsidRPr="00414A57">
        <w:rPr>
          <w:b/>
        </w:rPr>
        <w:t>¿Adónde vamos?</w:t>
      </w:r>
      <w:r w:rsidR="000B79FD">
        <w:rPr>
          <w:b/>
        </w:rPr>
        <w:t xml:space="preserve"> (Libro de trabajo p.45)</w:t>
      </w:r>
    </w:p>
    <w:p w:rsidR="00414A57" w:rsidRDefault="00414A57">
      <w:r>
        <w:t>According to each situation, write the name of a location where each person would go.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3955"/>
      </w:tblGrid>
      <w:tr w:rsidR="004608C3" w:rsidRPr="004608C3" w:rsidTr="004608C3">
        <w:tc>
          <w:tcPr>
            <w:tcW w:w="5395" w:type="dxa"/>
          </w:tcPr>
          <w:p w:rsidR="004608C3" w:rsidRPr="004608C3" w:rsidRDefault="004608C3" w:rsidP="004608C3">
            <w:pPr>
              <w:jc w:val="center"/>
              <w:rPr>
                <w:b/>
              </w:rPr>
            </w:pPr>
            <w:r w:rsidRPr="004608C3">
              <w:rPr>
                <w:b/>
              </w:rPr>
              <w:t>SITUACIÓN</w:t>
            </w:r>
          </w:p>
        </w:tc>
        <w:tc>
          <w:tcPr>
            <w:tcW w:w="3955" w:type="dxa"/>
          </w:tcPr>
          <w:p w:rsidR="004608C3" w:rsidRPr="004608C3" w:rsidRDefault="004608C3" w:rsidP="004608C3">
            <w:pPr>
              <w:jc w:val="center"/>
              <w:rPr>
                <w:b/>
              </w:rPr>
            </w:pPr>
            <w:r w:rsidRPr="004608C3">
              <w:rPr>
                <w:b/>
              </w:rPr>
              <w:t>LUGAR</w:t>
            </w:r>
          </w:p>
        </w:tc>
      </w:tr>
      <w:tr w:rsidR="00600685" w:rsidTr="004608C3">
        <w:tc>
          <w:tcPr>
            <w:tcW w:w="5395" w:type="dxa"/>
          </w:tcPr>
          <w:p w:rsidR="00600685" w:rsidRDefault="00E064F0">
            <w:r>
              <w:t xml:space="preserve">1. </w:t>
            </w:r>
            <w:r w:rsidR="00600685">
              <w:t>Juan tiene que estudiar para un examen de historia.</w:t>
            </w:r>
          </w:p>
        </w:tc>
        <w:tc>
          <w:tcPr>
            <w:tcW w:w="3955" w:type="dxa"/>
          </w:tcPr>
          <w:p w:rsidR="00600685" w:rsidRDefault="00600685"/>
        </w:tc>
      </w:tr>
      <w:tr w:rsidR="00600685" w:rsidTr="004608C3">
        <w:tc>
          <w:tcPr>
            <w:tcW w:w="5395" w:type="dxa"/>
          </w:tcPr>
          <w:p w:rsidR="00600685" w:rsidRDefault="00E064F0">
            <w:r>
              <w:t xml:space="preserve">2. </w:t>
            </w:r>
            <w:r w:rsidR="00600685">
              <w:t>¡Qué clase más difícil! Yo necesito descansar.</w:t>
            </w:r>
          </w:p>
        </w:tc>
        <w:tc>
          <w:tcPr>
            <w:tcW w:w="3955" w:type="dxa"/>
          </w:tcPr>
          <w:p w:rsidR="00600685" w:rsidRDefault="00600685"/>
        </w:tc>
      </w:tr>
      <w:tr w:rsidR="00600685" w:rsidTr="004608C3">
        <w:tc>
          <w:tcPr>
            <w:tcW w:w="5395" w:type="dxa"/>
          </w:tcPr>
          <w:p w:rsidR="00600685" w:rsidRDefault="00E064F0">
            <w:r>
              <w:t xml:space="preserve">3. </w:t>
            </w:r>
            <w:r w:rsidR="00600685">
              <w:t>María y Sofía van a buscar unos libros interesantes.</w:t>
            </w:r>
          </w:p>
        </w:tc>
        <w:tc>
          <w:tcPr>
            <w:tcW w:w="3955" w:type="dxa"/>
          </w:tcPr>
          <w:p w:rsidR="00600685" w:rsidRDefault="00600685"/>
        </w:tc>
      </w:tr>
      <w:tr w:rsidR="00600685" w:rsidTr="004608C3">
        <w:tc>
          <w:tcPr>
            <w:tcW w:w="5395" w:type="dxa"/>
          </w:tcPr>
          <w:p w:rsidR="00600685" w:rsidRDefault="00E064F0">
            <w:r>
              <w:t xml:space="preserve">4. </w:t>
            </w:r>
            <w:r w:rsidR="00600685">
              <w:t>La profesora de computación tiene que enseñar ahora.</w:t>
            </w:r>
          </w:p>
        </w:tc>
        <w:tc>
          <w:tcPr>
            <w:tcW w:w="3955" w:type="dxa"/>
          </w:tcPr>
          <w:p w:rsidR="00600685" w:rsidRDefault="00600685"/>
        </w:tc>
      </w:tr>
      <w:tr w:rsidR="00600685" w:rsidTr="004608C3">
        <w:tc>
          <w:tcPr>
            <w:tcW w:w="5395" w:type="dxa"/>
          </w:tcPr>
          <w:p w:rsidR="00600685" w:rsidRDefault="00E064F0">
            <w:r>
              <w:t xml:space="preserve">5. </w:t>
            </w:r>
            <w:r w:rsidR="00600685">
              <w:t>Ustedes tienen que ir a la clase de educación física hoy.</w:t>
            </w:r>
          </w:p>
        </w:tc>
        <w:tc>
          <w:tcPr>
            <w:tcW w:w="3955" w:type="dxa"/>
          </w:tcPr>
          <w:p w:rsidR="00600685" w:rsidRDefault="00600685"/>
        </w:tc>
      </w:tr>
      <w:tr w:rsidR="00600685" w:rsidTr="004608C3">
        <w:tc>
          <w:tcPr>
            <w:tcW w:w="5395" w:type="dxa"/>
          </w:tcPr>
          <w:p w:rsidR="00600685" w:rsidRDefault="00E064F0">
            <w:r>
              <w:t xml:space="preserve">6. </w:t>
            </w:r>
            <w:r w:rsidR="00600685">
              <w:t xml:space="preserve">Mis amigos y yo vamos a tomar la merienda. </w:t>
            </w:r>
          </w:p>
        </w:tc>
        <w:tc>
          <w:tcPr>
            <w:tcW w:w="3955" w:type="dxa"/>
          </w:tcPr>
          <w:p w:rsidR="00600685" w:rsidRDefault="00600685"/>
        </w:tc>
      </w:tr>
    </w:tbl>
    <w:p w:rsidR="00414A57" w:rsidRDefault="00414A57"/>
    <w:p w:rsidR="0046537C" w:rsidRPr="00744F17" w:rsidRDefault="0046537C" w:rsidP="0046537C">
      <w:pPr>
        <w:rPr>
          <w:b/>
        </w:rPr>
      </w:pPr>
      <w:r w:rsidRPr="00744F17">
        <w:rPr>
          <w:b/>
        </w:rPr>
        <w:t>COMPLETE LA TABLA SEGUN LA INFORMACION DADA</w:t>
      </w:r>
    </w:p>
    <w:p w:rsidR="0046537C" w:rsidRDefault="0046537C" w:rsidP="0046537C">
      <w:pPr>
        <w:spacing w:after="0" w:line="240" w:lineRule="auto"/>
        <w:rPr>
          <w:b/>
        </w:rPr>
      </w:pPr>
      <w:r w:rsidRPr="00744F17">
        <w:rPr>
          <w:b/>
        </w:rPr>
        <w:t>Fill in the timetable according to the information given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5"/>
        <w:gridCol w:w="2153"/>
        <w:gridCol w:w="1522"/>
        <w:gridCol w:w="1522"/>
        <w:gridCol w:w="1519"/>
        <w:gridCol w:w="1519"/>
      </w:tblGrid>
      <w:tr w:rsidR="0046537C" w:rsidTr="00950ECF">
        <w:tc>
          <w:tcPr>
            <w:tcW w:w="895" w:type="dxa"/>
          </w:tcPr>
          <w:p w:rsidR="0046537C" w:rsidRDefault="0046537C" w:rsidP="00950ECF">
            <w:pPr>
              <w:jc w:val="center"/>
              <w:rPr>
                <w:b/>
              </w:rPr>
            </w:pPr>
          </w:p>
        </w:tc>
        <w:tc>
          <w:tcPr>
            <w:tcW w:w="2221" w:type="dxa"/>
          </w:tcPr>
          <w:p w:rsidR="0046537C" w:rsidRDefault="0046537C" w:rsidP="00950ECF">
            <w:pPr>
              <w:jc w:val="center"/>
              <w:rPr>
                <w:b/>
              </w:rPr>
            </w:pPr>
            <w:r>
              <w:rPr>
                <w:b/>
              </w:rPr>
              <w:t>9:05</w:t>
            </w:r>
          </w:p>
        </w:tc>
        <w:tc>
          <w:tcPr>
            <w:tcW w:w="1558" w:type="dxa"/>
          </w:tcPr>
          <w:p w:rsidR="0046537C" w:rsidRDefault="0046537C" w:rsidP="00950ECF">
            <w:pPr>
              <w:jc w:val="center"/>
              <w:rPr>
                <w:b/>
              </w:rPr>
            </w:pPr>
            <w:r>
              <w:rPr>
                <w:b/>
              </w:rPr>
              <w:t>10:05</w:t>
            </w:r>
          </w:p>
        </w:tc>
        <w:tc>
          <w:tcPr>
            <w:tcW w:w="1558" w:type="dxa"/>
          </w:tcPr>
          <w:p w:rsidR="0046537C" w:rsidRDefault="0046537C" w:rsidP="00950ECF">
            <w:pPr>
              <w:jc w:val="center"/>
              <w:rPr>
                <w:b/>
              </w:rPr>
            </w:pPr>
            <w:r>
              <w:rPr>
                <w:b/>
              </w:rPr>
              <w:t>11:25</w:t>
            </w:r>
          </w:p>
        </w:tc>
        <w:tc>
          <w:tcPr>
            <w:tcW w:w="1559" w:type="dxa"/>
          </w:tcPr>
          <w:p w:rsidR="0046537C" w:rsidRDefault="0046537C" w:rsidP="00950ECF">
            <w:pPr>
              <w:jc w:val="center"/>
              <w:rPr>
                <w:b/>
              </w:rPr>
            </w:pPr>
            <w:r>
              <w:rPr>
                <w:b/>
              </w:rPr>
              <w:t>1:40</w:t>
            </w:r>
          </w:p>
        </w:tc>
        <w:tc>
          <w:tcPr>
            <w:tcW w:w="1559" w:type="dxa"/>
          </w:tcPr>
          <w:p w:rsidR="0046537C" w:rsidRDefault="0046537C" w:rsidP="00950ECF">
            <w:pPr>
              <w:jc w:val="center"/>
              <w:rPr>
                <w:b/>
              </w:rPr>
            </w:pPr>
            <w:r>
              <w:rPr>
                <w:b/>
              </w:rPr>
              <w:t>2:40</w:t>
            </w:r>
          </w:p>
        </w:tc>
      </w:tr>
      <w:tr w:rsidR="0046537C" w:rsidTr="00950ECF">
        <w:tc>
          <w:tcPr>
            <w:tcW w:w="895" w:type="dxa"/>
          </w:tcPr>
          <w:p w:rsidR="0046537C" w:rsidRDefault="0046537C" w:rsidP="00950ECF">
            <w:pPr>
              <w:rPr>
                <w:b/>
              </w:rPr>
            </w:pPr>
            <w:r>
              <w:rPr>
                <w:b/>
              </w:rPr>
              <w:t>Lunes</w:t>
            </w:r>
          </w:p>
        </w:tc>
        <w:tc>
          <w:tcPr>
            <w:tcW w:w="2221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8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8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9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9" w:type="dxa"/>
          </w:tcPr>
          <w:p w:rsidR="0046537C" w:rsidRDefault="0046537C" w:rsidP="00950ECF">
            <w:pPr>
              <w:rPr>
                <w:b/>
              </w:rPr>
            </w:pPr>
          </w:p>
        </w:tc>
      </w:tr>
      <w:tr w:rsidR="0046537C" w:rsidTr="00950ECF">
        <w:tc>
          <w:tcPr>
            <w:tcW w:w="895" w:type="dxa"/>
          </w:tcPr>
          <w:p w:rsidR="0046537C" w:rsidRDefault="0046537C" w:rsidP="00950ECF">
            <w:pPr>
              <w:rPr>
                <w:b/>
              </w:rPr>
            </w:pPr>
            <w:r>
              <w:rPr>
                <w:b/>
              </w:rPr>
              <w:t>Martes</w:t>
            </w:r>
          </w:p>
        </w:tc>
        <w:tc>
          <w:tcPr>
            <w:tcW w:w="2221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8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8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9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9" w:type="dxa"/>
          </w:tcPr>
          <w:p w:rsidR="0046537C" w:rsidRDefault="0046537C" w:rsidP="00950ECF">
            <w:pPr>
              <w:rPr>
                <w:b/>
              </w:rPr>
            </w:pPr>
          </w:p>
        </w:tc>
      </w:tr>
      <w:tr w:rsidR="0046537C" w:rsidTr="00950ECF">
        <w:tc>
          <w:tcPr>
            <w:tcW w:w="895" w:type="dxa"/>
          </w:tcPr>
          <w:p w:rsidR="0046537C" w:rsidRDefault="0046537C" w:rsidP="00950ECF">
            <w:pPr>
              <w:rPr>
                <w:b/>
              </w:rPr>
            </w:pPr>
            <w:r>
              <w:rPr>
                <w:b/>
              </w:rPr>
              <w:t>Miércoles</w:t>
            </w:r>
          </w:p>
        </w:tc>
        <w:tc>
          <w:tcPr>
            <w:tcW w:w="2221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8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8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9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9" w:type="dxa"/>
          </w:tcPr>
          <w:p w:rsidR="0046537C" w:rsidRDefault="0046537C" w:rsidP="00950ECF">
            <w:pPr>
              <w:rPr>
                <w:b/>
              </w:rPr>
            </w:pPr>
          </w:p>
        </w:tc>
      </w:tr>
      <w:tr w:rsidR="0046537C" w:rsidTr="00950ECF">
        <w:tc>
          <w:tcPr>
            <w:tcW w:w="895" w:type="dxa"/>
          </w:tcPr>
          <w:p w:rsidR="0046537C" w:rsidRDefault="0046537C" w:rsidP="00950ECF">
            <w:pPr>
              <w:rPr>
                <w:b/>
              </w:rPr>
            </w:pPr>
            <w:r>
              <w:rPr>
                <w:b/>
              </w:rPr>
              <w:t>Jueves</w:t>
            </w:r>
          </w:p>
        </w:tc>
        <w:tc>
          <w:tcPr>
            <w:tcW w:w="2221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8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8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9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9" w:type="dxa"/>
          </w:tcPr>
          <w:p w:rsidR="0046537C" w:rsidRDefault="0046537C" w:rsidP="00950ECF">
            <w:pPr>
              <w:rPr>
                <w:b/>
              </w:rPr>
            </w:pPr>
          </w:p>
        </w:tc>
      </w:tr>
      <w:tr w:rsidR="0046537C" w:rsidTr="00950ECF">
        <w:tc>
          <w:tcPr>
            <w:tcW w:w="895" w:type="dxa"/>
          </w:tcPr>
          <w:p w:rsidR="0046537C" w:rsidRDefault="0046537C" w:rsidP="00950ECF">
            <w:pPr>
              <w:rPr>
                <w:b/>
              </w:rPr>
            </w:pPr>
            <w:r>
              <w:rPr>
                <w:b/>
              </w:rPr>
              <w:t>Viernes</w:t>
            </w:r>
          </w:p>
        </w:tc>
        <w:tc>
          <w:tcPr>
            <w:tcW w:w="2221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8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8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9" w:type="dxa"/>
          </w:tcPr>
          <w:p w:rsidR="0046537C" w:rsidRDefault="0046537C" w:rsidP="00950ECF">
            <w:pPr>
              <w:rPr>
                <w:b/>
              </w:rPr>
            </w:pPr>
          </w:p>
        </w:tc>
        <w:tc>
          <w:tcPr>
            <w:tcW w:w="1559" w:type="dxa"/>
          </w:tcPr>
          <w:p w:rsidR="0046537C" w:rsidRDefault="0046537C" w:rsidP="00950ECF">
            <w:pPr>
              <w:rPr>
                <w:b/>
              </w:rPr>
            </w:pPr>
          </w:p>
        </w:tc>
      </w:tr>
    </w:tbl>
    <w:p w:rsidR="0046537C" w:rsidRPr="00561809" w:rsidRDefault="0046537C" w:rsidP="0046537C"/>
    <w:p w:rsidR="0046537C" w:rsidRPr="004254FA" w:rsidRDefault="0046537C" w:rsidP="0046537C">
      <w:pPr>
        <w:spacing w:after="0" w:line="240" w:lineRule="auto"/>
      </w:pPr>
      <w:r w:rsidRPr="00561809">
        <w:t>1. Mi clase de inglés empieza a las tres menos veinte, los lunes.</w:t>
      </w:r>
      <w:r w:rsidRPr="00561809">
        <w:br/>
        <w:t>2. También tengo una clase de inglés los martes a las nueve y cinco.</w:t>
      </w:r>
      <w:r w:rsidRPr="00561809">
        <w:br/>
        <w:t>3. Mis clases de matemáticas siempre empiezan a las diez y cinco, los martes y los viernes.</w:t>
      </w:r>
      <w:r w:rsidRPr="00561809">
        <w:br/>
        <w:t>4. Tengo una clase de biología a las dos menos veinte los lunes. Una hora de física los viernes, es la última clase del día. </w:t>
      </w:r>
      <w:r w:rsidRPr="00561809">
        <w:br/>
        <w:t>Tengo dos horas de química la tarde del miércoles.</w:t>
      </w:r>
      <w:r w:rsidRPr="00561809">
        <w:br/>
        <w:t>5. Mi clase de educación física empieza a las dos menos veinte los viernes.</w:t>
      </w:r>
      <w:r w:rsidRPr="00561809">
        <w:br/>
        <w:t>6. Mi primera clase todos los días es Ingles. Tengo Francés los lunes, miércoles y jueves a las diez y cinco de la mañana.</w:t>
      </w:r>
      <w:r w:rsidRPr="00561809">
        <w:br/>
        <w:t>7. Tengo mi clase de Árabe los martes a las tres menos veinte y los jueves a la una y cuarenta de la tarde.</w:t>
      </w:r>
      <w:r w:rsidRPr="00561809">
        <w:br/>
        <w:t>8. Después (after) de mi clase de Árabe el jueves tengo otra clase de francés.</w:t>
      </w:r>
      <w:r w:rsidRPr="00561809">
        <w:br/>
        <w:t>9. Tengo almuerzo todos los días a las once y veinticinco de la mañana.</w:t>
      </w:r>
      <w:r w:rsidRPr="00561809">
        <w:br/>
        <w:t>10. Antes de mi clase de árabe el martes tengo historia</w:t>
      </w:r>
    </w:p>
    <w:p w:rsidR="00CD7A43" w:rsidRDefault="00CD7A43" w:rsidP="00CD7A43">
      <w:pPr>
        <w:rPr>
          <w:b/>
        </w:rPr>
      </w:pPr>
      <w:r>
        <w:rPr>
          <w:b/>
        </w:rPr>
        <w:lastRenderedPageBreak/>
        <w:t xml:space="preserve">Answer these questions according to Dialogue/Video on page 125 of your textbook.  And the video we watched this week. </w:t>
      </w:r>
    </w:p>
    <w:p w:rsidR="00CD7A43" w:rsidRDefault="00CD7A43" w:rsidP="00CD7A43">
      <w:pPr>
        <w:rPr>
          <w:b/>
        </w:rPr>
      </w:pPr>
      <w:r>
        <w:rPr>
          <w:b/>
        </w:rPr>
        <w:t>Recuerda:  Escribe tus respuestas con otro color:  rojo, verde, etc.</w:t>
      </w:r>
    </w:p>
    <w:p w:rsidR="00CD7A43" w:rsidRPr="00EB214C" w:rsidRDefault="00CD7A43" w:rsidP="00CD7A43">
      <w:pPr>
        <w:rPr>
          <w:b/>
        </w:rPr>
      </w:pPr>
      <w:r w:rsidRPr="00EB214C">
        <w:rPr>
          <w:b/>
        </w:rPr>
        <w:t>¿Cierto o Falso?</w:t>
      </w:r>
      <w:r>
        <w:rPr>
          <w:b/>
        </w:rPr>
        <w:t xml:space="preserve">  If the sentence is false, </w:t>
      </w:r>
      <w:r w:rsidRPr="00C366D5">
        <w:rPr>
          <w:b/>
          <w:highlight w:val="yellow"/>
        </w:rPr>
        <w:t>correct it.</w:t>
      </w:r>
      <w:r>
        <w:rPr>
          <w:b/>
        </w:rPr>
        <w:t xml:space="preserve">   Remember:  Correct if it is false.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8365"/>
      </w:tblGrid>
      <w:tr w:rsidR="00CD7A43" w:rsidTr="00950ECF">
        <w:tc>
          <w:tcPr>
            <w:tcW w:w="985" w:type="dxa"/>
          </w:tcPr>
          <w:p w:rsidR="00CD7A43" w:rsidRDefault="00CD7A43" w:rsidP="00950ECF"/>
        </w:tc>
        <w:tc>
          <w:tcPr>
            <w:tcW w:w="8365" w:type="dxa"/>
          </w:tcPr>
          <w:p w:rsidR="00CD7A43" w:rsidRDefault="00CD7A43" w:rsidP="00950ECF">
            <w:r>
              <w:t>1. Ricardo estudia en la biblioteca a las 6:00 de la tarde.</w:t>
            </w:r>
          </w:p>
          <w:p w:rsidR="00CD7A43" w:rsidRDefault="00CD7A43" w:rsidP="00950ECF"/>
        </w:tc>
      </w:tr>
      <w:tr w:rsidR="00CD7A43" w:rsidTr="00950ECF">
        <w:tc>
          <w:tcPr>
            <w:tcW w:w="985" w:type="dxa"/>
          </w:tcPr>
          <w:p w:rsidR="00CD7A43" w:rsidRDefault="00CD7A43" w:rsidP="00950ECF"/>
        </w:tc>
        <w:tc>
          <w:tcPr>
            <w:tcW w:w="8365" w:type="dxa"/>
          </w:tcPr>
          <w:p w:rsidR="00CD7A43" w:rsidRDefault="00CD7A43" w:rsidP="00950ECF">
            <w:r>
              <w:t>2. A Ricardo le gusta entrar a la oficina del director.</w:t>
            </w:r>
          </w:p>
          <w:p w:rsidR="00CD7A43" w:rsidRDefault="00CD7A43" w:rsidP="00950ECF"/>
        </w:tc>
      </w:tr>
      <w:tr w:rsidR="00CD7A43" w:rsidTr="00950ECF">
        <w:tc>
          <w:tcPr>
            <w:tcW w:w="985" w:type="dxa"/>
          </w:tcPr>
          <w:p w:rsidR="00CD7A43" w:rsidRDefault="00CD7A43" w:rsidP="00950ECF"/>
        </w:tc>
        <w:tc>
          <w:tcPr>
            <w:tcW w:w="8365" w:type="dxa"/>
          </w:tcPr>
          <w:p w:rsidR="00CD7A43" w:rsidRDefault="00CD7A43" w:rsidP="00950ECF">
            <w:r>
              <w:t>3. Isabel y Ricardo tienen el receso a las 5:00 de la tarde.</w:t>
            </w:r>
          </w:p>
          <w:p w:rsidR="00CD7A43" w:rsidRDefault="00CD7A43" w:rsidP="00950ECF"/>
        </w:tc>
      </w:tr>
      <w:tr w:rsidR="00CD7A43" w:rsidTr="00950ECF">
        <w:tc>
          <w:tcPr>
            <w:tcW w:w="985" w:type="dxa"/>
          </w:tcPr>
          <w:p w:rsidR="00CD7A43" w:rsidRDefault="00CD7A43" w:rsidP="00950ECF"/>
        </w:tc>
        <w:tc>
          <w:tcPr>
            <w:tcW w:w="8365" w:type="dxa"/>
          </w:tcPr>
          <w:p w:rsidR="00CD7A43" w:rsidRDefault="00CD7A43" w:rsidP="00950ECF">
            <w:r>
              <w:t>4. Isabel y Ricardo van a la cafetería a las cinco y media.</w:t>
            </w:r>
          </w:p>
          <w:p w:rsidR="00CD7A43" w:rsidRDefault="00CD7A43" w:rsidP="00950ECF"/>
        </w:tc>
      </w:tr>
      <w:tr w:rsidR="00CD7A43" w:rsidTr="00950ECF">
        <w:tc>
          <w:tcPr>
            <w:tcW w:w="985" w:type="dxa"/>
          </w:tcPr>
          <w:p w:rsidR="00CD7A43" w:rsidRDefault="00CD7A43" w:rsidP="00950ECF"/>
        </w:tc>
        <w:tc>
          <w:tcPr>
            <w:tcW w:w="8365" w:type="dxa"/>
          </w:tcPr>
          <w:p w:rsidR="00CD7A43" w:rsidRDefault="00CD7A43" w:rsidP="00950ECF">
            <w:r>
              <w:t xml:space="preserve">5. En la cafetería, Isabel quiere comer una torta, fruta y papas fritas. </w:t>
            </w:r>
          </w:p>
          <w:p w:rsidR="00CD7A43" w:rsidRDefault="00CD7A43" w:rsidP="00950ECF"/>
        </w:tc>
      </w:tr>
      <w:tr w:rsidR="00CD7A43" w:rsidTr="00950ECF">
        <w:tc>
          <w:tcPr>
            <w:tcW w:w="985" w:type="dxa"/>
          </w:tcPr>
          <w:p w:rsidR="00CD7A43" w:rsidRDefault="00CD7A43" w:rsidP="00950ECF"/>
        </w:tc>
        <w:tc>
          <w:tcPr>
            <w:tcW w:w="8365" w:type="dxa"/>
          </w:tcPr>
          <w:p w:rsidR="00CD7A43" w:rsidRDefault="00CD7A43" w:rsidP="00950ECF">
            <w:r>
              <w:t>6. En la cafetería, Ricardo quiere comer pizza y tomar un refresco.</w:t>
            </w:r>
          </w:p>
          <w:p w:rsidR="00CD7A43" w:rsidRDefault="00CD7A43" w:rsidP="00950ECF"/>
        </w:tc>
      </w:tr>
      <w:tr w:rsidR="00CD7A43" w:rsidTr="00950ECF">
        <w:tc>
          <w:tcPr>
            <w:tcW w:w="985" w:type="dxa"/>
          </w:tcPr>
          <w:p w:rsidR="00CD7A43" w:rsidRDefault="00CD7A43" w:rsidP="00950ECF"/>
        </w:tc>
        <w:tc>
          <w:tcPr>
            <w:tcW w:w="8365" w:type="dxa"/>
          </w:tcPr>
          <w:p w:rsidR="00CD7A43" w:rsidRDefault="00CD7A43" w:rsidP="00950ECF">
            <w:r>
              <w:t>7. A Ricardo le gusta el agua de piña.</w:t>
            </w:r>
          </w:p>
          <w:p w:rsidR="00CD7A43" w:rsidRDefault="00CD7A43" w:rsidP="00950ECF"/>
        </w:tc>
      </w:tr>
      <w:tr w:rsidR="00CD7A43" w:rsidTr="00950ECF">
        <w:tc>
          <w:tcPr>
            <w:tcW w:w="985" w:type="dxa"/>
          </w:tcPr>
          <w:p w:rsidR="00CD7A43" w:rsidRDefault="00CD7A43" w:rsidP="00950ECF"/>
        </w:tc>
        <w:tc>
          <w:tcPr>
            <w:tcW w:w="8365" w:type="dxa"/>
          </w:tcPr>
          <w:p w:rsidR="00CD7A43" w:rsidRDefault="00CD7A43" w:rsidP="00950ECF">
            <w:r>
              <w:t>8. La escuela de Isabel y Ricardo tiene un auditorio.</w:t>
            </w:r>
          </w:p>
          <w:p w:rsidR="00CD7A43" w:rsidRDefault="00CD7A43" w:rsidP="00950ECF"/>
        </w:tc>
      </w:tr>
    </w:tbl>
    <w:p w:rsidR="00CD7A43" w:rsidRDefault="00CD7A43" w:rsidP="00CD7A43"/>
    <w:p w:rsidR="00A5257C" w:rsidRPr="009C37E2" w:rsidRDefault="00A5257C" w:rsidP="00A5257C">
      <w:pPr>
        <w:rPr>
          <w:b/>
        </w:rPr>
      </w:pPr>
      <w:r w:rsidRPr="00106D5C">
        <w:rPr>
          <w:b/>
        </w:rPr>
        <w:t>¿Qué pasa en la escuela?</w:t>
      </w:r>
      <w:r>
        <w:rPr>
          <w:b/>
        </w:rPr>
        <w:t xml:space="preserve"> (Libro de trabajo p.43)</w:t>
      </w:r>
    </w:p>
    <w:p w:rsidR="00A5257C" w:rsidRPr="002F12DF" w:rsidRDefault="00A5257C" w:rsidP="00A5257C">
      <w:pPr>
        <w:rPr>
          <w:b/>
        </w:rPr>
      </w:pPr>
      <w:r w:rsidRPr="002F12DF">
        <w:rPr>
          <w:b/>
        </w:rPr>
        <w:t>Responde las preguntas.  Si la respuesta es no, corrige la idea en la pregunta.</w:t>
      </w:r>
    </w:p>
    <w:p w:rsidR="00A5257C" w:rsidRDefault="00A5257C" w:rsidP="00A5257C">
      <w:pPr>
        <w:rPr>
          <w:b/>
        </w:rPr>
      </w:pPr>
      <w:r w:rsidRPr="002F12DF">
        <w:rPr>
          <w:b/>
        </w:rPr>
        <w:t>Answer these questions.  If you answer “NO”, correct the idea in the question.</w:t>
      </w:r>
      <w:r>
        <w:rPr>
          <w:b/>
        </w:rPr>
        <w:t xml:space="preserve">  </w:t>
      </w:r>
    </w:p>
    <w:p w:rsidR="00A5257C" w:rsidRPr="002F12DF" w:rsidRDefault="00A5257C" w:rsidP="00A5257C">
      <w:pPr>
        <w:rPr>
          <w:b/>
        </w:rPr>
      </w:pPr>
      <w:r>
        <w:rPr>
          <w:b/>
        </w:rPr>
        <w:t>USE COMPLETE SENTENCES TO ANSWER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5257C" w:rsidTr="00950ECF">
        <w:tc>
          <w:tcPr>
            <w:tcW w:w="9350" w:type="dxa"/>
          </w:tcPr>
          <w:p w:rsidR="00A5257C" w:rsidRDefault="00A5257C" w:rsidP="00950ECF">
            <w:r>
              <w:t>1. ¿Los estudiantes toman una merienda en la oficina?</w:t>
            </w:r>
          </w:p>
        </w:tc>
      </w:tr>
      <w:tr w:rsidR="00A5257C" w:rsidTr="00950ECF">
        <w:tc>
          <w:tcPr>
            <w:tcW w:w="9350" w:type="dxa"/>
          </w:tcPr>
          <w:p w:rsidR="00A5257C" w:rsidRDefault="00A5257C" w:rsidP="00950ECF"/>
        </w:tc>
      </w:tr>
      <w:tr w:rsidR="00A5257C" w:rsidTr="00950ECF">
        <w:tc>
          <w:tcPr>
            <w:tcW w:w="9350" w:type="dxa"/>
          </w:tcPr>
          <w:p w:rsidR="00A5257C" w:rsidRDefault="00A5257C" w:rsidP="00950ECF">
            <w:r>
              <w:t>2. ¿Enseñan los profesores la clase?</w:t>
            </w:r>
          </w:p>
        </w:tc>
      </w:tr>
      <w:tr w:rsidR="00A5257C" w:rsidTr="00950ECF">
        <w:tc>
          <w:tcPr>
            <w:tcW w:w="9350" w:type="dxa"/>
          </w:tcPr>
          <w:p w:rsidR="00A5257C" w:rsidRDefault="00A5257C" w:rsidP="00950ECF"/>
        </w:tc>
      </w:tr>
      <w:tr w:rsidR="00A5257C" w:rsidTr="00950ECF">
        <w:tc>
          <w:tcPr>
            <w:tcW w:w="9350" w:type="dxa"/>
          </w:tcPr>
          <w:p w:rsidR="00A5257C" w:rsidRDefault="00A5257C" w:rsidP="00950ECF">
            <w:r>
              <w:t>3. ¿Compran los estudiantes el almuerzo en la cafetería o en el auditorio?</w:t>
            </w:r>
          </w:p>
        </w:tc>
      </w:tr>
      <w:tr w:rsidR="00A5257C" w:rsidTr="00950ECF">
        <w:tc>
          <w:tcPr>
            <w:tcW w:w="9350" w:type="dxa"/>
          </w:tcPr>
          <w:p w:rsidR="00A5257C" w:rsidRDefault="00A5257C" w:rsidP="00950ECF"/>
        </w:tc>
      </w:tr>
      <w:tr w:rsidR="00A5257C" w:rsidTr="00950ECF">
        <w:tc>
          <w:tcPr>
            <w:tcW w:w="9350" w:type="dxa"/>
          </w:tcPr>
          <w:p w:rsidR="00A5257C" w:rsidRDefault="00A5257C" w:rsidP="00950ECF">
            <w:r>
              <w:t>4. ¿Preparan los profesores sus lecciones en el gimnasio, en la oficina o en la clase?</w:t>
            </w:r>
          </w:p>
        </w:tc>
      </w:tr>
      <w:tr w:rsidR="00A5257C" w:rsidTr="00950ECF">
        <w:tc>
          <w:tcPr>
            <w:tcW w:w="9350" w:type="dxa"/>
          </w:tcPr>
          <w:p w:rsidR="00A5257C" w:rsidRDefault="00A5257C" w:rsidP="00950ECF"/>
        </w:tc>
      </w:tr>
      <w:tr w:rsidR="00A5257C" w:rsidTr="00950ECF">
        <w:tc>
          <w:tcPr>
            <w:tcW w:w="9350" w:type="dxa"/>
          </w:tcPr>
          <w:p w:rsidR="00A5257C" w:rsidRDefault="00A5257C" w:rsidP="00950ECF">
            <w:r>
              <w:t>5. ¿Usan los profesores y los estudiantes la computadora en el gimnasio?</w:t>
            </w:r>
          </w:p>
        </w:tc>
      </w:tr>
      <w:tr w:rsidR="00A5257C" w:rsidTr="00950ECF">
        <w:tc>
          <w:tcPr>
            <w:tcW w:w="9350" w:type="dxa"/>
          </w:tcPr>
          <w:p w:rsidR="00A5257C" w:rsidRDefault="00A5257C" w:rsidP="00950ECF"/>
        </w:tc>
      </w:tr>
    </w:tbl>
    <w:p w:rsidR="004254FA" w:rsidRPr="004254FA" w:rsidRDefault="004254FA" w:rsidP="00A5257C"/>
    <w:sectPr w:rsidR="004254FA" w:rsidRPr="004254F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1BD" w:rsidRDefault="008961BD" w:rsidP="008961BD">
      <w:pPr>
        <w:spacing w:after="0" w:line="240" w:lineRule="auto"/>
      </w:pPr>
      <w:r>
        <w:separator/>
      </w:r>
    </w:p>
  </w:endnote>
  <w:endnote w:type="continuationSeparator" w:id="0">
    <w:p w:rsidR="008961BD" w:rsidRDefault="008961BD" w:rsidP="00896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1BD" w:rsidRDefault="008961BD" w:rsidP="008961BD">
      <w:pPr>
        <w:spacing w:after="0" w:line="240" w:lineRule="auto"/>
      </w:pPr>
      <w:r>
        <w:separator/>
      </w:r>
    </w:p>
  </w:footnote>
  <w:footnote w:type="continuationSeparator" w:id="0">
    <w:p w:rsidR="008961BD" w:rsidRDefault="008961BD" w:rsidP="00896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1BD" w:rsidRPr="008961BD" w:rsidRDefault="00556977">
    <w:pPr>
      <w:pStyle w:val="Header"/>
      <w:tabs>
        <w:tab w:val="clear" w:pos="4680"/>
        <w:tab w:val="clear" w:pos="9360"/>
      </w:tabs>
      <w:jc w:val="right"/>
    </w:pPr>
    <w:sdt>
      <w:sdtPr>
        <w:alias w:val="Title"/>
        <w:tag w:val=""/>
        <w:id w:val="664756013"/>
        <w:placeholder>
          <w:docPart w:val="BCF9681B2CFE45C2B52D3282A2B2ED9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8961BD" w:rsidRPr="008961BD">
          <w:t>U2E2</w:t>
        </w:r>
      </w:sdtContent>
    </w:sdt>
    <w:r w:rsidR="008961BD" w:rsidRPr="008961BD">
      <w:t xml:space="preserve"> | </w:t>
    </w:r>
    <w:sdt>
      <w:sdtPr>
        <w:alias w:val="Author"/>
        <w:tag w:val=""/>
        <w:id w:val="-1677181147"/>
        <w:placeholder>
          <w:docPart w:val="2A061733AECD4C22B8969DDA163C9427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8961BD" w:rsidRPr="008961BD">
          <w:t>UN HORARIO DIFICIL</w:t>
        </w:r>
      </w:sdtContent>
    </w:sdt>
  </w:p>
  <w:p w:rsidR="008961BD" w:rsidRDefault="008961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53"/>
    <w:rsid w:val="000662E5"/>
    <w:rsid w:val="000912A5"/>
    <w:rsid w:val="000B27ED"/>
    <w:rsid w:val="000B79FD"/>
    <w:rsid w:val="00106D5C"/>
    <w:rsid w:val="0015744A"/>
    <w:rsid w:val="0024727E"/>
    <w:rsid w:val="0029751C"/>
    <w:rsid w:val="002D0A33"/>
    <w:rsid w:val="002F12DF"/>
    <w:rsid w:val="0033678F"/>
    <w:rsid w:val="0034094F"/>
    <w:rsid w:val="00345331"/>
    <w:rsid w:val="00382B4D"/>
    <w:rsid w:val="003E1991"/>
    <w:rsid w:val="00414A57"/>
    <w:rsid w:val="004254FA"/>
    <w:rsid w:val="00427205"/>
    <w:rsid w:val="004608C3"/>
    <w:rsid w:val="0046537C"/>
    <w:rsid w:val="004A5C29"/>
    <w:rsid w:val="00556977"/>
    <w:rsid w:val="00561809"/>
    <w:rsid w:val="005955C7"/>
    <w:rsid w:val="005B6F53"/>
    <w:rsid w:val="00600685"/>
    <w:rsid w:val="00744F17"/>
    <w:rsid w:val="008961BD"/>
    <w:rsid w:val="00901D32"/>
    <w:rsid w:val="00934F1C"/>
    <w:rsid w:val="009C37E2"/>
    <w:rsid w:val="00A35D8F"/>
    <w:rsid w:val="00A5257C"/>
    <w:rsid w:val="00AB74A8"/>
    <w:rsid w:val="00AF5619"/>
    <w:rsid w:val="00BF2D9F"/>
    <w:rsid w:val="00C23348"/>
    <w:rsid w:val="00C32C76"/>
    <w:rsid w:val="00C336AF"/>
    <w:rsid w:val="00C366D5"/>
    <w:rsid w:val="00C5696D"/>
    <w:rsid w:val="00CD7A43"/>
    <w:rsid w:val="00D53B69"/>
    <w:rsid w:val="00D86070"/>
    <w:rsid w:val="00DB0B90"/>
    <w:rsid w:val="00E064F0"/>
    <w:rsid w:val="00E503F2"/>
    <w:rsid w:val="00E83E57"/>
    <w:rsid w:val="00EB214C"/>
    <w:rsid w:val="00F06F2F"/>
    <w:rsid w:val="00F1715D"/>
    <w:rsid w:val="00F3334F"/>
    <w:rsid w:val="00F41DEC"/>
    <w:rsid w:val="00F576C1"/>
    <w:rsid w:val="00F70962"/>
    <w:rsid w:val="00F83457"/>
    <w:rsid w:val="00FE251F"/>
    <w:rsid w:val="00FF0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83AAFA-DFA1-4510-8771-324A33B3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14C"/>
    <w:pPr>
      <w:ind w:left="720"/>
      <w:contextualSpacing/>
    </w:pPr>
  </w:style>
  <w:style w:type="table" w:styleId="TableGrid">
    <w:name w:val="Table Grid"/>
    <w:basedOn w:val="TableNormal"/>
    <w:uiPriority w:val="39"/>
    <w:rsid w:val="00901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96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1BD"/>
  </w:style>
  <w:style w:type="paragraph" w:styleId="Footer">
    <w:name w:val="footer"/>
    <w:basedOn w:val="Normal"/>
    <w:link w:val="FooterChar"/>
    <w:uiPriority w:val="99"/>
    <w:unhideWhenUsed/>
    <w:rsid w:val="00896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1BD"/>
  </w:style>
  <w:style w:type="character" w:customStyle="1" w:styleId="apple-converted-space">
    <w:name w:val="apple-converted-space"/>
    <w:basedOn w:val="DefaultParagraphFont"/>
    <w:rsid w:val="00425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CF9681B2CFE45C2B52D3282A2B2E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0EBEB-09AC-4F47-8402-7852DC743C0F}"/>
      </w:docPartPr>
      <w:docPartBody>
        <w:p w:rsidR="00B22612" w:rsidRDefault="003D6AE9" w:rsidP="003D6AE9">
          <w:pPr>
            <w:pStyle w:val="BCF9681B2CFE45C2B52D3282A2B2ED90"/>
          </w:pPr>
          <w:r>
            <w:rPr>
              <w:color w:val="5B9BD5" w:themeColor="accent1"/>
            </w:rPr>
            <w:t>[Document title]</w:t>
          </w:r>
        </w:p>
      </w:docPartBody>
    </w:docPart>
    <w:docPart>
      <w:docPartPr>
        <w:name w:val="2A061733AECD4C22B8969DDA163C9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11466-EA9D-4013-A882-0371E64D4549}"/>
      </w:docPartPr>
      <w:docPartBody>
        <w:p w:rsidR="00B22612" w:rsidRDefault="003D6AE9" w:rsidP="003D6AE9">
          <w:pPr>
            <w:pStyle w:val="2A061733AECD4C22B8969DDA163C9427"/>
          </w:pPr>
          <w: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AE9"/>
    <w:rsid w:val="003D6AE9"/>
    <w:rsid w:val="00B2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CF9681B2CFE45C2B52D3282A2B2ED90">
    <w:name w:val="BCF9681B2CFE45C2B52D3282A2B2ED90"/>
    <w:rsid w:val="003D6AE9"/>
  </w:style>
  <w:style w:type="paragraph" w:customStyle="1" w:styleId="2A061733AECD4C22B8969DDA163C9427">
    <w:name w:val="2A061733AECD4C22B8969DDA163C9427"/>
    <w:rsid w:val="003D6A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3C76A-EFD8-4201-9D25-C323ABAB9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U2E2</dc:title>
  <dc:subject/>
  <dc:creator>UN HORARIO DIFICIL</dc:creator>
  <cp:keywords/>
  <dc:description/>
  <cp:lastModifiedBy>Adriana Persin</cp:lastModifiedBy>
  <cp:revision>54</cp:revision>
  <dcterms:created xsi:type="dcterms:W3CDTF">2015-09-24T13:12:00Z</dcterms:created>
  <dcterms:modified xsi:type="dcterms:W3CDTF">2016-03-10T20:42:00Z</dcterms:modified>
</cp:coreProperties>
</file>