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48210" w14:textId="77777777" w:rsidR="005142ED" w:rsidRDefault="00000000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Booster Club Agenda</w:t>
      </w:r>
    </w:p>
    <w:p w14:paraId="6A0E9B97" w14:textId="38B8E86D" w:rsidR="005142ED" w:rsidRDefault="00000000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April 17, 2024</w:t>
      </w:r>
    </w:p>
    <w:p w14:paraId="4D73F2C1" w14:textId="77777777" w:rsidR="005142ED" w:rsidRDefault="00000000" w:rsidP="009F2112">
      <w:pPr>
        <w:ind w:left="2160" w:firstLine="720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6:15-6:30 Roll Call/Attendance</w:t>
      </w:r>
    </w:p>
    <w:p w14:paraId="6DD1993D" w14:textId="77777777" w:rsidR="009F2112" w:rsidRDefault="009F2112" w:rsidP="009F2112">
      <w:pPr>
        <w:ind w:left="2160" w:firstLine="720"/>
        <w:rPr>
          <w:rFonts w:ascii="Quicksand Medium" w:eastAsia="Quicksand Medium" w:hAnsi="Quicksand Medium" w:cs="Quicksand Medium"/>
          <w:sz w:val="24"/>
          <w:szCs w:val="24"/>
        </w:rPr>
      </w:pPr>
    </w:p>
    <w:p w14:paraId="557AAAC7" w14:textId="061EF781" w:rsidR="009F2112" w:rsidRPr="009F2112" w:rsidRDefault="009F2112" w:rsidP="009F2112">
      <w:pPr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Attendance was taken &amp; agendas were passed out as people were arriving.</w:t>
      </w:r>
    </w:p>
    <w:p w14:paraId="7434BC76" w14:textId="77777777" w:rsidR="005142ED" w:rsidRDefault="005142ED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262EFFB8" w14:textId="77777777" w:rsidR="005142ED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Old Business</w:t>
      </w:r>
    </w:p>
    <w:p w14:paraId="7EA46B71" w14:textId="77777777" w:rsidR="00296607" w:rsidRDefault="00296607" w:rsidP="00296607">
      <w:pPr>
        <w:ind w:left="720"/>
        <w:rPr>
          <w:rFonts w:ascii="Quicksand Medium" w:eastAsia="Quicksand Medium" w:hAnsi="Quicksand Medium" w:cs="Quicksand Medium"/>
          <w:sz w:val="24"/>
          <w:szCs w:val="24"/>
        </w:rPr>
      </w:pPr>
    </w:p>
    <w:p w14:paraId="7414EB44" w14:textId="77777777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Girls Wrestling Singlet vote</w:t>
      </w:r>
    </w:p>
    <w:p w14:paraId="2AEDEE66" w14:textId="096A1A72" w:rsidR="009F2112" w:rsidRPr="009F2112" w:rsidRDefault="009F2112" w:rsidP="009F2112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As discussed at the March meeting, Coach Brown is asking for 25 Custom Singlets (a full set) costing approximately $1,600.  The spending was voted on an approved for the full ask of $1,600.</w:t>
      </w:r>
    </w:p>
    <w:p w14:paraId="61927D19" w14:textId="0CE037B4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Hall of Fame- Design </w:t>
      </w:r>
      <w:r w:rsidR="00107054">
        <w:rPr>
          <w:rFonts w:ascii="Quicksand Medium" w:eastAsia="Quicksand Medium" w:hAnsi="Quicksand Medium" w:cs="Quicksand Medium"/>
          <w:sz w:val="24"/>
          <w:szCs w:val="24"/>
        </w:rPr>
        <w:t>from</w:t>
      </w:r>
      <w:r>
        <w:rPr>
          <w:rFonts w:ascii="Quicksand Medium" w:eastAsia="Quicksand Medium" w:hAnsi="Quicksand Medium" w:cs="Quicksand Medium"/>
          <w:sz w:val="24"/>
          <w:szCs w:val="24"/>
        </w:rPr>
        <w:t xml:space="preserve"> </w:t>
      </w:r>
      <w:r w:rsidR="00107054">
        <w:rPr>
          <w:rFonts w:ascii="Quicksand Medium" w:eastAsia="Quicksand Medium" w:hAnsi="Quicksand Medium" w:cs="Quicksand Medium"/>
          <w:sz w:val="24"/>
          <w:szCs w:val="24"/>
        </w:rPr>
        <w:t xml:space="preserve">The </w:t>
      </w:r>
      <w:r>
        <w:rPr>
          <w:rFonts w:ascii="Quicksand Medium" w:eastAsia="Quicksand Medium" w:hAnsi="Quicksand Medium" w:cs="Quicksand Medium"/>
          <w:sz w:val="24"/>
          <w:szCs w:val="24"/>
        </w:rPr>
        <w:t>U of Neb</w:t>
      </w:r>
    </w:p>
    <w:p w14:paraId="4BD6096A" w14:textId="05497564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Header, graphic, </w:t>
      </w:r>
      <w:r w:rsidR="00107054">
        <w:rPr>
          <w:rFonts w:ascii="Quicksand Medium" w:eastAsia="Quicksand Medium" w:hAnsi="Quicksand Medium" w:cs="Quicksand Medium"/>
          <w:sz w:val="24"/>
          <w:szCs w:val="24"/>
        </w:rPr>
        <w:t>everything</w:t>
      </w:r>
      <w:r>
        <w:rPr>
          <w:rFonts w:ascii="Quicksand Medium" w:eastAsia="Quicksand Medium" w:hAnsi="Quicksand Medium" w:cs="Quicksand Medium"/>
          <w:sz w:val="24"/>
          <w:szCs w:val="24"/>
        </w:rPr>
        <w:t xml:space="preserve"> else in house</w:t>
      </w:r>
    </w:p>
    <w:p w14:paraId="12BF8956" w14:textId="3F4FF21C" w:rsidR="00262A82" w:rsidRDefault="00262A82" w:rsidP="00262A82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This topic was </w:t>
      </w:r>
      <w:r w:rsidR="00107054">
        <w:rPr>
          <w:rFonts w:ascii="Quicksand Medium" w:eastAsia="Quicksand Medium" w:hAnsi="Quicksand Medium" w:cs="Quicksand Medium"/>
          <w:color w:val="FF0000"/>
          <w:sz w:val="24"/>
          <w:szCs w:val="24"/>
        </w:rPr>
        <w:t>mentioned again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but the final plans are still being discussed.  It has been a work in progress to get it right.  The discussion includes a graphic header, medallions for each sport, engraving &amp; picture insert.  This topic was touched upon so it is not lost as this will be completed </w:t>
      </w:r>
      <w:r w:rsidR="00107054">
        <w:rPr>
          <w:rFonts w:ascii="Quicksand Medium" w:eastAsia="Quicksand Medium" w:hAnsi="Quicksand Medium" w:cs="Quicksand Medium"/>
          <w:color w:val="FF0000"/>
          <w:sz w:val="24"/>
          <w:szCs w:val="24"/>
        </w:rPr>
        <w:t>in the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future.</w:t>
      </w:r>
    </w:p>
    <w:p w14:paraId="4EEA7A9E" w14:textId="77777777" w:rsidR="00296607" w:rsidRPr="00262A82" w:rsidRDefault="00296607" w:rsidP="00262A82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6D33FF79" w14:textId="77777777" w:rsidR="005142ED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New Business</w:t>
      </w:r>
    </w:p>
    <w:p w14:paraId="0F4D90EE" w14:textId="77777777" w:rsidR="00296607" w:rsidRDefault="00296607" w:rsidP="00296607">
      <w:pPr>
        <w:ind w:left="720"/>
        <w:rPr>
          <w:rFonts w:ascii="Quicksand Medium" w:eastAsia="Quicksand Medium" w:hAnsi="Quicksand Medium" w:cs="Quicksand Medium"/>
          <w:sz w:val="24"/>
          <w:szCs w:val="24"/>
        </w:rPr>
      </w:pPr>
    </w:p>
    <w:p w14:paraId="129A923D" w14:textId="2B4FF169" w:rsidR="00C84487" w:rsidRPr="00C84487" w:rsidRDefault="00000000" w:rsidP="00C84487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proofErr w:type="spellStart"/>
      <w:r>
        <w:rPr>
          <w:rFonts w:ascii="Quicksand Medium" w:eastAsia="Quicksand Medium" w:hAnsi="Quicksand Medium" w:cs="Quicksand Medium"/>
          <w:sz w:val="24"/>
          <w:szCs w:val="24"/>
        </w:rPr>
        <w:t>Hudl</w:t>
      </w:r>
      <w:proofErr w:type="spellEnd"/>
      <w:r>
        <w:rPr>
          <w:rFonts w:ascii="Quicksand Medium" w:eastAsia="Quicksand Medium" w:hAnsi="Quicksand Medium" w:cs="Quicksand Medium"/>
          <w:sz w:val="24"/>
          <w:szCs w:val="24"/>
        </w:rPr>
        <w:t xml:space="preserve"> subscriptio</w:t>
      </w:r>
      <w:r w:rsidR="00C84487">
        <w:rPr>
          <w:rFonts w:ascii="Quicksand Medium" w:eastAsia="Quicksand Medium" w:hAnsi="Quicksand Medium" w:cs="Quicksand Medium"/>
          <w:sz w:val="24"/>
          <w:szCs w:val="24"/>
        </w:rPr>
        <w:t>n</w:t>
      </w:r>
    </w:p>
    <w:p w14:paraId="722EF98F" w14:textId="2CCD300A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Approved $3,000 for camera</w:t>
      </w:r>
    </w:p>
    <w:p w14:paraId="07F12EDC" w14:textId="77777777" w:rsidR="00262A82" w:rsidRDefault="00262A82" w:rsidP="00262A82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Approved at the 3/6/2024 Meeting (camera for the South Gym)</w:t>
      </w:r>
    </w:p>
    <w:p w14:paraId="05A96B96" w14:textId="586DD0D4" w:rsidR="00262A82" w:rsidRPr="00262A82" w:rsidRDefault="00262A82" w:rsidP="00262A82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Total # of cameras = 5</w:t>
      </w:r>
    </w:p>
    <w:p w14:paraId="0F28D538" w14:textId="77777777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Asking for $5,000 </w:t>
      </w:r>
    </w:p>
    <w:p w14:paraId="6032D675" w14:textId="20D5328B" w:rsidR="00C84487" w:rsidRPr="00C84487" w:rsidRDefault="00C84487" w:rsidP="00C84487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If approved, this would be an annual Booster Club expense</w:t>
      </w:r>
    </w:p>
    <w:p w14:paraId="2C8878F9" w14:textId="77777777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Total Bill $20,000 - Papio south Booster pays for the full amount</w:t>
      </w:r>
    </w:p>
    <w:p w14:paraId="70E87361" w14:textId="4AC2D5F9" w:rsidR="00C84487" w:rsidRPr="00C84487" w:rsidRDefault="00C84487" w:rsidP="00C84487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If Booster Club approved the $5,000 annual expense, the school/AD would pick up the other $15,000</w:t>
      </w:r>
      <w:r w:rsidR="00107054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annually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.</w:t>
      </w:r>
    </w:p>
    <w:p w14:paraId="0A95A1B5" w14:textId="77777777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We don’t want to charge for live</w:t>
      </w:r>
    </w:p>
    <w:p w14:paraId="27A81911" w14:textId="76D6728B" w:rsidR="00C84487" w:rsidRDefault="00C84487" w:rsidP="00C84487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school &amp; athletic department would like to continue to offer free Live Streaming for our families.</w:t>
      </w:r>
    </w:p>
    <w:p w14:paraId="6E49360D" w14:textId="26F2F5EC" w:rsidR="00C84487" w:rsidRDefault="002F62FE" w:rsidP="00C84487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D</w:t>
      </w:r>
      <w:r w:rsidR="00C84487">
        <w:rPr>
          <w:rFonts w:ascii="Quicksand Medium" w:eastAsia="Quicksand Medium" w:hAnsi="Quicksand Medium" w:cs="Quicksand Medium"/>
          <w:color w:val="FF0000"/>
          <w:sz w:val="24"/>
          <w:szCs w:val="24"/>
        </w:rPr>
        <w:t>iscussed and will be tabled until May.</w:t>
      </w:r>
    </w:p>
    <w:p w14:paraId="5B6D22A8" w14:textId="77777777" w:rsidR="00296607" w:rsidRDefault="00296607" w:rsidP="00C84487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61E8F4CC" w14:textId="77777777" w:rsidR="00296607" w:rsidRPr="00C84487" w:rsidRDefault="00296607" w:rsidP="00C84487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2969478A" w14:textId="08B4BCA5" w:rsidR="005142ED" w:rsidRPr="00296607" w:rsidRDefault="00000000" w:rsidP="00296607">
      <w:pPr>
        <w:pStyle w:val="ListParagraph"/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 w:rsidRPr="00296607">
        <w:rPr>
          <w:rFonts w:ascii="Quicksand Medium" w:eastAsia="Quicksand Medium" w:hAnsi="Quicksand Medium" w:cs="Quicksand Medium"/>
          <w:sz w:val="24"/>
          <w:szCs w:val="24"/>
        </w:rPr>
        <w:t>Shot clock for south gym - Less than $800</w:t>
      </w:r>
      <w:r w:rsidR="00C84487" w:rsidRPr="00296607">
        <w:rPr>
          <w:rFonts w:ascii="Quicksand Medium" w:eastAsia="Quicksand Medium" w:hAnsi="Quicksand Medium" w:cs="Quicksand Medium"/>
          <w:sz w:val="24"/>
          <w:szCs w:val="24"/>
        </w:rPr>
        <w:t>0</w:t>
      </w:r>
    </w:p>
    <w:p w14:paraId="4460D2E4" w14:textId="3CE15F41" w:rsidR="00C84487" w:rsidRPr="00C84487" w:rsidRDefault="00C84487" w:rsidP="00C84487">
      <w:pPr>
        <w:pStyle w:val="ListParagraph"/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An additional shot clock for the South gym is being asked for by the AD and the basketball programs.  This would help JV &amp; give </w:t>
      </w:r>
      <w:r w:rsidR="002F62FE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school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ability to host more tournaments.  It also aids the team by being able to practice in “game time” situations daily.  </w:t>
      </w:r>
      <w:r w:rsidR="002F62FE">
        <w:rPr>
          <w:rFonts w:ascii="Quicksand Medium" w:eastAsia="Quicksand Medium" w:hAnsi="Quicksand Medium" w:cs="Quicksand Medium"/>
          <w:color w:val="FF0000"/>
          <w:sz w:val="24"/>
          <w:szCs w:val="24"/>
        </w:rPr>
        <w:t>It will be shared and utilized by all teams.  Discussed and tabled until May.</w:t>
      </w:r>
    </w:p>
    <w:p w14:paraId="46EA481B" w14:textId="77777777" w:rsidR="005142ED" w:rsidRDefault="00000000" w:rsidP="00C84487">
      <w:pPr>
        <w:pStyle w:val="ListParagraph"/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 w:rsidRPr="00C84487">
        <w:rPr>
          <w:rFonts w:ascii="Quicksand Medium" w:eastAsia="Quicksand Medium" w:hAnsi="Quicksand Medium" w:cs="Quicksand Medium"/>
          <w:sz w:val="24"/>
          <w:szCs w:val="24"/>
        </w:rPr>
        <w:t>Kicks for Cure - $250 request</w:t>
      </w:r>
    </w:p>
    <w:p w14:paraId="5AD42857" w14:textId="6F5E34F1" w:rsidR="002F62FE" w:rsidRPr="002F62FE" w:rsidRDefault="002F62FE" w:rsidP="002F62FE">
      <w:pPr>
        <w:pStyle w:val="ListParagraph"/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boys’ soccer team is participating in an annual fundraiser game hosted by Creighton Prep.  The team has raised some money but is asking the Booster Club to donate $250 with the coaches coming up with the balance.  $350 is needed so, after a brief discussion, the board voted &amp; approved the total donation of $350.</w:t>
      </w:r>
    </w:p>
    <w:p w14:paraId="24DD1EE2" w14:textId="77777777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Locker Room door entrance </w:t>
      </w:r>
    </w:p>
    <w:p w14:paraId="0DAD51D4" w14:textId="0A3F1D04" w:rsidR="002F62FE" w:rsidRPr="002F62FE" w:rsidRDefault="002F62FE" w:rsidP="002F62FE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Dr. Govier is looking into improving the appearance of the Locker Room door entrance by adding signage, verbiage, wraps, </w:t>
      </w:r>
      <w:proofErr w:type="spell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etc</w:t>
      </w:r>
      <w:proofErr w:type="spell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to bring it more in line with the new wall designs.  This topic will be discussed further in the future. </w:t>
      </w:r>
    </w:p>
    <w:p w14:paraId="51F68D3B" w14:textId="77777777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Building Track building- Construction 2 class with provide manpower</w:t>
      </w:r>
    </w:p>
    <w:p w14:paraId="2C138361" w14:textId="432DA5E5" w:rsidR="007E6670" w:rsidRDefault="007E6670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Improvements are being discussed with regards to renovating the Track shed … the current one is old, dilapidated &amp; not big enough.</w:t>
      </w:r>
    </w:p>
    <w:p w14:paraId="05D30C42" w14:textId="5C73AA6B" w:rsidR="007E6670" w:rsidRPr="007E6670" w:rsidRDefault="007E6670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Booster Club would be asked to purchase the supplies and Construction 2 / Woods 2 classes would design &amp; build the new shed (or repair &amp; add on to the current shed).</w:t>
      </w:r>
    </w:p>
    <w:p w14:paraId="7A94F50F" w14:textId="77777777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Make it bigger</w:t>
      </w:r>
    </w:p>
    <w:p w14:paraId="3F8A3E7B" w14:textId="77777777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Used for track and football, everything sport</w:t>
      </w:r>
    </w:p>
    <w:p w14:paraId="358BBC3E" w14:textId="59D96C93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Just a dirty ol</w:t>
      </w:r>
      <w:r w:rsidR="00296607">
        <w:rPr>
          <w:rFonts w:ascii="Quicksand Medium" w:eastAsia="Quicksand Medium" w:hAnsi="Quicksand Medium" w:cs="Quicksand Medium"/>
          <w:sz w:val="24"/>
          <w:szCs w:val="24"/>
        </w:rPr>
        <w:t>d</w:t>
      </w:r>
      <w:r>
        <w:rPr>
          <w:rFonts w:ascii="Quicksand Medium" w:eastAsia="Quicksand Medium" w:hAnsi="Quicksand Medium" w:cs="Quicksand Medium"/>
          <w:sz w:val="24"/>
          <w:szCs w:val="24"/>
        </w:rPr>
        <w:t xml:space="preserve"> shed</w:t>
      </w:r>
    </w:p>
    <w:p w14:paraId="716771F8" w14:textId="03BD343C" w:rsidR="007E6670" w:rsidRPr="007E6670" w:rsidRDefault="007E6670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Another project that is being discussed </w:t>
      </w:r>
      <w:r w:rsidR="00107054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…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this same group might be asked to design &amp; build 2 ticket booths to be used at many sporting events in the coming years.</w:t>
      </w:r>
    </w:p>
    <w:p w14:paraId="4835EE4E" w14:textId="41BC625B" w:rsidR="007E6670" w:rsidRDefault="00000000" w:rsidP="007E667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MAY 8th Meeting, where</w:t>
      </w:r>
      <w:r w:rsidR="007E6670">
        <w:rPr>
          <w:rFonts w:ascii="Quicksand Medium" w:eastAsia="Quicksand Medium" w:hAnsi="Quicksand Medium" w:cs="Quicksand Medium"/>
          <w:sz w:val="24"/>
          <w:szCs w:val="24"/>
        </w:rPr>
        <w:t>?</w:t>
      </w:r>
    </w:p>
    <w:p w14:paraId="6F623170" w14:textId="68BA0662" w:rsidR="007E6670" w:rsidRDefault="00296607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meeting will be moved from 5/8 to 5/15 and will be at Papio Pub.  Luke Olson will be introduced as Scott Curry’s replacement.  The meeting will start at 5:00.</w:t>
      </w:r>
    </w:p>
    <w:p w14:paraId="48C1E362" w14:textId="77777777" w:rsidR="00296607" w:rsidRDefault="00296607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2F0FA0A7" w14:textId="77777777" w:rsidR="00296607" w:rsidRDefault="00296607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6FC73817" w14:textId="77777777" w:rsidR="00296607" w:rsidRDefault="00296607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00072A7F" w14:textId="77777777" w:rsidR="00296607" w:rsidRPr="007E6670" w:rsidRDefault="00296607" w:rsidP="007E667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30EFB4C4" w14:textId="390B95E1" w:rsidR="005142ED" w:rsidRDefault="007E6670" w:rsidP="00296607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Golf Bags – Boys &amp; Girls</w:t>
      </w:r>
    </w:p>
    <w:p w14:paraId="3019C828" w14:textId="128FCE5E" w:rsidR="00296607" w:rsidRDefault="00296607" w:rsidP="00296607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Both Boys’ &amp; Girls’ golf is asking for new golf bags.  They are asking for 7 bags @ $180 per bag.  (Approximately $1,300) They had 8 bags last year with some golfers having to have their own bags.  They would be black with maroon &amp; gold and would take 1 </w:t>
      </w:r>
      <w:r w:rsidR="00107054">
        <w:rPr>
          <w:rFonts w:ascii="Quicksand Medium" w:eastAsia="Quicksand Medium" w:hAnsi="Quicksand Medium" w:cs="Quicksand Medium"/>
          <w:color w:val="FF0000"/>
          <w:sz w:val="24"/>
          <w:szCs w:val="24"/>
        </w:rPr>
        <w:t>m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onth to get delivered.  Discussed &amp; Tabled until May.</w:t>
      </w:r>
    </w:p>
    <w:p w14:paraId="119EBE33" w14:textId="77777777" w:rsidR="00296607" w:rsidRPr="00296607" w:rsidRDefault="00296607" w:rsidP="00296607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76F682BD" w14:textId="77777777" w:rsidR="005142ED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Bank Balances</w:t>
      </w:r>
    </w:p>
    <w:p w14:paraId="7E064E82" w14:textId="77777777" w:rsidR="00296607" w:rsidRDefault="00296607" w:rsidP="00296607">
      <w:pPr>
        <w:ind w:left="720"/>
        <w:rPr>
          <w:rFonts w:ascii="Quicksand Medium" w:eastAsia="Quicksand Medium" w:hAnsi="Quicksand Medium" w:cs="Quicksand Medium"/>
          <w:sz w:val="24"/>
          <w:szCs w:val="24"/>
        </w:rPr>
      </w:pPr>
    </w:p>
    <w:p w14:paraId="6A028E0F" w14:textId="77777777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Pinnacle - $17,910.77</w:t>
      </w:r>
    </w:p>
    <w:p w14:paraId="7F10C9F6" w14:textId="2B86F79D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Foundation -$81,653 + Approx </w:t>
      </w:r>
      <w:r w:rsidR="00107054">
        <w:rPr>
          <w:rFonts w:ascii="Quicksand Medium" w:eastAsia="Quicksand Medium" w:hAnsi="Quicksand Medium" w:cs="Quicksand Medium"/>
          <w:sz w:val="24"/>
          <w:szCs w:val="24"/>
        </w:rPr>
        <w:t xml:space="preserve">21,154.66 </w:t>
      </w:r>
      <w:r w:rsidR="00107054">
        <w:rPr>
          <w:rFonts w:ascii="Quicksand Medium" w:eastAsia="Quicksand Medium" w:hAnsi="Quicksand Medium" w:cs="Quicksand Medium"/>
          <w:color w:val="FF0000"/>
          <w:sz w:val="24"/>
          <w:szCs w:val="24"/>
        </w:rPr>
        <w:t>(</w:t>
      </w:r>
      <w:r w:rsidR="00296607">
        <w:rPr>
          <w:rFonts w:ascii="Quicksand Medium" w:eastAsia="Quicksand Medium" w:hAnsi="Quicksand Medium" w:cs="Quicksand Medium"/>
          <w:color w:val="FF0000"/>
          <w:sz w:val="24"/>
          <w:szCs w:val="24"/>
        </w:rPr>
        <w:t>$ due from Q-Tego)</w:t>
      </w:r>
    </w:p>
    <w:p w14:paraId="4220CD84" w14:textId="77777777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Total: $120,718.43</w:t>
      </w:r>
    </w:p>
    <w:p w14:paraId="7F791133" w14:textId="77777777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Payments still to be made</w:t>
      </w:r>
    </w:p>
    <w:p w14:paraId="6295BFF8" w14:textId="73D61368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Cornhusker Beverage $1</w:t>
      </w:r>
      <w:r w:rsidR="00107054">
        <w:rPr>
          <w:rFonts w:ascii="Quicksand Medium" w:eastAsia="Quicksand Medium" w:hAnsi="Quicksand Medium" w:cs="Quicksand Medium"/>
          <w:sz w:val="24"/>
          <w:szCs w:val="24"/>
        </w:rPr>
        <w:t>,</w:t>
      </w:r>
      <w:r>
        <w:rPr>
          <w:rFonts w:ascii="Quicksand Medium" w:eastAsia="Quicksand Medium" w:hAnsi="Quicksand Medium" w:cs="Quicksand Medium"/>
          <w:sz w:val="24"/>
          <w:szCs w:val="24"/>
        </w:rPr>
        <w:t>058.21</w:t>
      </w:r>
    </w:p>
    <w:p w14:paraId="25F28368" w14:textId="77777777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6 x $500 Scholarships - $3,000</w:t>
      </w:r>
    </w:p>
    <w:p w14:paraId="63A7FF5A" w14:textId="76B36C29" w:rsidR="005142ED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proofErr w:type="spellStart"/>
      <w:r>
        <w:rPr>
          <w:rFonts w:ascii="Quicksand Medium" w:eastAsia="Quicksand Medium" w:hAnsi="Quicksand Medium" w:cs="Quicksand Medium"/>
          <w:sz w:val="24"/>
          <w:szCs w:val="24"/>
        </w:rPr>
        <w:t>Dellamur</w:t>
      </w:r>
      <w:proofErr w:type="spellEnd"/>
      <w:r>
        <w:rPr>
          <w:rFonts w:ascii="Quicksand Medium" w:eastAsia="Quicksand Medium" w:hAnsi="Quicksand Medium" w:cs="Quicksand Medium"/>
          <w:sz w:val="24"/>
          <w:szCs w:val="24"/>
        </w:rPr>
        <w:t xml:space="preserve"> - Wrestling Mat - $5</w:t>
      </w:r>
      <w:r w:rsidR="00107054">
        <w:rPr>
          <w:rFonts w:ascii="Quicksand Medium" w:eastAsia="Quicksand Medium" w:hAnsi="Quicksand Medium" w:cs="Quicksand Medium"/>
          <w:sz w:val="24"/>
          <w:szCs w:val="24"/>
        </w:rPr>
        <w:t>,</w:t>
      </w:r>
      <w:r>
        <w:rPr>
          <w:rFonts w:ascii="Quicksand Medium" w:eastAsia="Quicksand Medium" w:hAnsi="Quicksand Medium" w:cs="Quicksand Medium"/>
          <w:sz w:val="24"/>
          <w:szCs w:val="24"/>
        </w:rPr>
        <w:t>500</w:t>
      </w:r>
    </w:p>
    <w:p w14:paraId="3EFBFFFB" w14:textId="77777777" w:rsidR="005142ED" w:rsidRPr="00296607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 Total Available - </w:t>
      </w:r>
      <w:r w:rsidRPr="00296607">
        <w:rPr>
          <w:rFonts w:ascii="Quicksand Medium" w:eastAsia="Quicksand Medium" w:hAnsi="Quicksand Medium" w:cs="Quicksand Medium"/>
          <w:color w:val="FF0000"/>
          <w:sz w:val="24"/>
          <w:szCs w:val="24"/>
        </w:rPr>
        <w:t>$111,160</w:t>
      </w:r>
    </w:p>
    <w:p w14:paraId="43751AFD" w14:textId="77777777" w:rsidR="00296607" w:rsidRDefault="00296607" w:rsidP="00296607">
      <w:pPr>
        <w:ind w:left="1440"/>
        <w:rPr>
          <w:rFonts w:ascii="Quicksand Medium" w:eastAsia="Quicksand Medium" w:hAnsi="Quicksand Medium" w:cs="Quicksand Medium"/>
          <w:sz w:val="24"/>
          <w:szCs w:val="24"/>
        </w:rPr>
      </w:pPr>
    </w:p>
    <w:p w14:paraId="64980351" w14:textId="77777777" w:rsidR="005142ED" w:rsidRDefault="00000000">
      <w:p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       4.)   Backer Night</w:t>
      </w:r>
    </w:p>
    <w:p w14:paraId="55FAC092" w14:textId="77777777" w:rsidR="00296607" w:rsidRDefault="00296607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36C4310A" w14:textId="77777777" w:rsidR="005142ED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" w:eastAsia="Quicksand" w:hAnsi="Quicksand" w:cs="Quicksand"/>
          <w:b/>
          <w:sz w:val="24"/>
          <w:szCs w:val="24"/>
        </w:rPr>
        <w:t>$39, 096.59 PROFIT</w:t>
      </w:r>
      <w:r>
        <w:rPr>
          <w:rFonts w:ascii="Quicksand Medium" w:eastAsia="Quicksand Medium" w:hAnsi="Quicksand Medium" w:cs="Quicksand Medium"/>
          <w:sz w:val="24"/>
          <w:szCs w:val="24"/>
        </w:rPr>
        <w:t xml:space="preserve"> 😍</w:t>
      </w:r>
    </w:p>
    <w:p w14:paraId="2CA89B22" w14:textId="77777777" w:rsidR="00107054" w:rsidRDefault="00296607" w:rsidP="00296607">
      <w:pPr>
        <w:ind w:left="1440"/>
        <w:rPr>
          <w:rFonts w:ascii="Quicksand" w:eastAsia="Quicksand" w:hAnsi="Quicksand" w:cs="Quicksand"/>
          <w:b/>
          <w:color w:val="FF0000"/>
          <w:sz w:val="24"/>
          <w:szCs w:val="24"/>
        </w:rPr>
      </w:pPr>
      <w:r>
        <w:rPr>
          <w:rFonts w:ascii="Quicksand" w:eastAsia="Quicksand" w:hAnsi="Quicksand" w:cs="Quicksand"/>
          <w:b/>
          <w:color w:val="FF0000"/>
          <w:sz w:val="24"/>
          <w:szCs w:val="24"/>
        </w:rPr>
        <w:t>Great night &amp; very successful</w:t>
      </w:r>
      <w:r w:rsidR="00107054">
        <w:rPr>
          <w:rFonts w:ascii="Quicksand" w:eastAsia="Quicksand" w:hAnsi="Quicksand" w:cs="Quicksand"/>
          <w:b/>
          <w:color w:val="FF0000"/>
          <w:sz w:val="24"/>
          <w:szCs w:val="24"/>
        </w:rPr>
        <w:t xml:space="preserve">  </w:t>
      </w:r>
    </w:p>
    <w:p w14:paraId="4EE70892" w14:textId="41170F09" w:rsidR="00296607" w:rsidRPr="00296607" w:rsidRDefault="00107054" w:rsidP="00296607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" w:eastAsia="Quicksand" w:hAnsi="Quicksand" w:cs="Quicksand"/>
          <w:b/>
          <w:color w:val="FF0000"/>
          <w:sz w:val="24"/>
          <w:szCs w:val="24"/>
        </w:rPr>
        <w:t>THANK YOU TO EVERYONE THAT HELPED IN ANYWAY!!</w:t>
      </w:r>
    </w:p>
    <w:sectPr w:rsidR="00296607" w:rsidRPr="0029660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7F22F" w14:textId="77777777" w:rsidR="001A685C" w:rsidRDefault="001A685C">
      <w:pPr>
        <w:spacing w:line="240" w:lineRule="auto"/>
      </w:pPr>
      <w:r>
        <w:separator/>
      </w:r>
    </w:p>
  </w:endnote>
  <w:endnote w:type="continuationSeparator" w:id="0">
    <w:p w14:paraId="38513916" w14:textId="77777777" w:rsidR="001A685C" w:rsidRDefault="001A68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cksand Medium">
    <w:charset w:val="00"/>
    <w:family w:val="auto"/>
    <w:pitch w:val="default"/>
    <w:embedRegular r:id="rId1" w:fontKey="{0220DA52-A672-4B43-A210-34F6E122603C}"/>
  </w:font>
  <w:font w:name="Quicksand">
    <w:charset w:val="00"/>
    <w:family w:val="auto"/>
    <w:pitch w:val="default"/>
    <w:embedRegular r:id="rId2" w:fontKey="{992FFC0B-32FA-405E-91C6-E2EF5B032B65}"/>
    <w:embedBold r:id="rId3" w:fontKey="{CA93487E-C1E6-44D9-9A1E-871AE29E102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44879E9-E9C0-434A-B8FA-C102DD3CED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818C356-E240-4D3E-898A-243A36C5C6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7F292" w14:textId="77777777" w:rsidR="005142ED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6E74380F" wp14:editId="7B978FC8">
          <wp:extent cx="2024156" cy="355326"/>
          <wp:effectExtent l="0" t="0" r="0" b="0"/>
          <wp:docPr id="2" name="image1.png" descr="A picture containing graphical user interfac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graphical user interface&#10;&#10;Description automatically generated"/>
                  <pic:cNvPicPr preferRelativeResize="0"/>
                </pic:nvPicPr>
                <pic:blipFill>
                  <a:blip r:embed="rId1"/>
                  <a:srcRect t="41005" b="41441"/>
                  <a:stretch>
                    <a:fillRect/>
                  </a:stretch>
                </pic:blipFill>
                <pic:spPr>
                  <a:xfrm>
                    <a:off x="0" y="0"/>
                    <a:ext cx="2024156" cy="3553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31FF99" w14:textId="77777777" w:rsidR="001A685C" w:rsidRDefault="001A685C">
      <w:pPr>
        <w:spacing w:line="240" w:lineRule="auto"/>
      </w:pPr>
      <w:r>
        <w:separator/>
      </w:r>
    </w:p>
  </w:footnote>
  <w:footnote w:type="continuationSeparator" w:id="0">
    <w:p w14:paraId="44132CEC" w14:textId="77777777" w:rsidR="001A685C" w:rsidRDefault="001A68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17EBFE" w14:textId="77777777" w:rsidR="005142ED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4B99CAC8" wp14:editId="66052548">
          <wp:extent cx="593065" cy="593065"/>
          <wp:effectExtent l="0" t="0" r="0" b="0"/>
          <wp:docPr id="1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65" cy="5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151EE4"/>
    <w:multiLevelType w:val="multilevel"/>
    <w:tmpl w:val="B652F93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47450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2ED"/>
    <w:rsid w:val="00107054"/>
    <w:rsid w:val="001A685C"/>
    <w:rsid w:val="00262A82"/>
    <w:rsid w:val="00296607"/>
    <w:rsid w:val="002F62FE"/>
    <w:rsid w:val="005142ED"/>
    <w:rsid w:val="007E6670"/>
    <w:rsid w:val="009F2112"/>
    <w:rsid w:val="00BD1A71"/>
    <w:rsid w:val="00C8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E3B4A"/>
  <w15:docId w15:val="{71AC8CA3-0401-4C94-896F-D185A5A1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84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Madonna Hamilton</cp:lastModifiedBy>
  <cp:revision>3</cp:revision>
  <cp:lastPrinted>2024-06-04T03:55:00Z</cp:lastPrinted>
  <dcterms:created xsi:type="dcterms:W3CDTF">2024-06-04T03:54:00Z</dcterms:created>
  <dcterms:modified xsi:type="dcterms:W3CDTF">2024-06-04T04:06:00Z</dcterms:modified>
</cp:coreProperties>
</file>