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4BD12" w14:textId="77777777" w:rsidR="00AA5A37" w:rsidRDefault="00AA5A37">
      <w:pPr>
        <w:pStyle w:val="Title"/>
      </w:pPr>
    </w:p>
    <w:p w14:paraId="55CB1406" w14:textId="1FECB126"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0BE63335" w:rsidR="005509AF" w:rsidRDefault="005509AF">
      <w:pPr>
        <w:rPr>
          <w:b/>
        </w:rPr>
      </w:pPr>
    </w:p>
    <w:p w14:paraId="19473FAA" w14:textId="77777777" w:rsidR="00AA5A37" w:rsidRDefault="00AA5A37">
      <w:pPr>
        <w:rPr>
          <w:b/>
        </w:rPr>
      </w:pPr>
    </w:p>
    <w:p w14:paraId="105D4A8D" w14:textId="057B665A" w:rsidR="005509AF" w:rsidRPr="00302ACE" w:rsidRDefault="005509AF">
      <w:r>
        <w:rPr>
          <w:b/>
        </w:rPr>
        <w:t>DATE:</w:t>
      </w:r>
      <w:r>
        <w:rPr>
          <w:b/>
        </w:rPr>
        <w:tab/>
      </w:r>
      <w:r>
        <w:rPr>
          <w:b/>
        </w:rPr>
        <w:tab/>
      </w:r>
      <w:r w:rsidR="005E7A4C" w:rsidRPr="00302ACE">
        <w:t>March 15, 2022</w:t>
      </w:r>
    </w:p>
    <w:p w14:paraId="6601D02C" w14:textId="77777777" w:rsidR="004178A4" w:rsidRPr="00302ACE" w:rsidRDefault="004178A4">
      <w:pPr>
        <w:rPr>
          <w:b/>
        </w:rPr>
      </w:pPr>
    </w:p>
    <w:p w14:paraId="6E9C16BA" w14:textId="633AC0CC" w:rsidR="005509AF" w:rsidRPr="00302ACE" w:rsidRDefault="005509AF">
      <w:pPr>
        <w:rPr>
          <w:b/>
        </w:rPr>
      </w:pPr>
      <w:r w:rsidRPr="00302ACE">
        <w:rPr>
          <w:b/>
        </w:rPr>
        <w:t>TIME:</w:t>
      </w:r>
      <w:r w:rsidRPr="00302ACE">
        <w:rPr>
          <w:b/>
        </w:rPr>
        <w:tab/>
      </w:r>
      <w:r w:rsidRPr="00302ACE">
        <w:rPr>
          <w:b/>
        </w:rPr>
        <w:tab/>
      </w:r>
      <w:r w:rsidR="00E6386D" w:rsidRPr="00302ACE">
        <w:t>6:30</w:t>
      </w:r>
      <w:r w:rsidR="00DF06BF" w:rsidRPr="00302ACE">
        <w:t xml:space="preserve"> PM</w:t>
      </w:r>
    </w:p>
    <w:p w14:paraId="7520C93D" w14:textId="77777777" w:rsidR="00DF06BF" w:rsidRPr="00302ACE" w:rsidRDefault="00DF06BF">
      <w:pPr>
        <w:rPr>
          <w:b/>
        </w:rPr>
      </w:pPr>
    </w:p>
    <w:p w14:paraId="05D52A1E" w14:textId="47D5FF46" w:rsidR="005509AF" w:rsidRPr="00302ACE" w:rsidRDefault="005509AF">
      <w:r w:rsidRPr="00302ACE">
        <w:rPr>
          <w:b/>
        </w:rPr>
        <w:t>PLACE:</w:t>
      </w:r>
      <w:r w:rsidRPr="00302ACE">
        <w:rPr>
          <w:b/>
        </w:rPr>
        <w:tab/>
      </w:r>
      <w:r w:rsidR="00B54D55" w:rsidRPr="00302ACE">
        <w:t>Conference Room 113</w:t>
      </w:r>
    </w:p>
    <w:p w14:paraId="5DBD653D" w14:textId="77777777" w:rsidR="005509AF" w:rsidRDefault="005509AF">
      <w:pPr>
        <w:rPr>
          <w:b/>
        </w:rPr>
      </w:pPr>
    </w:p>
    <w:p w14:paraId="45E1B2AC" w14:textId="77B162B6" w:rsidR="005C2F87" w:rsidRDefault="005509AF" w:rsidP="005815FD">
      <w:r>
        <w:rPr>
          <w:b/>
        </w:rPr>
        <w:t>BOARD MEMBERS PRESENT:</w:t>
      </w:r>
      <w:r w:rsidR="006428AF">
        <w:rPr>
          <w:b/>
        </w:rPr>
        <w:tab/>
      </w:r>
      <w:r w:rsidR="005C2F87">
        <w:rPr>
          <w:b/>
        </w:rPr>
        <w:tab/>
      </w:r>
      <w:r w:rsidR="00E6386D">
        <w:t>Amanda McDonnell</w:t>
      </w:r>
      <w:r w:rsidR="005C2F87">
        <w:t>, President</w:t>
      </w:r>
    </w:p>
    <w:p w14:paraId="7E903E55" w14:textId="2B9405C4" w:rsidR="005C2F87" w:rsidRDefault="005C2F87" w:rsidP="005815FD">
      <w:r>
        <w:tab/>
      </w:r>
      <w:r>
        <w:tab/>
      </w:r>
      <w:r>
        <w:tab/>
      </w:r>
      <w:r>
        <w:tab/>
      </w:r>
      <w:r>
        <w:tab/>
      </w:r>
      <w:r w:rsidR="00E6386D">
        <w:t>Jude Auman</w:t>
      </w:r>
      <w:r>
        <w:t>, Vice President</w:t>
      </w:r>
    </w:p>
    <w:p w14:paraId="20B5EA65" w14:textId="376C6DB3" w:rsidR="00E6386D" w:rsidRDefault="005C2F87" w:rsidP="005815FD">
      <w:r>
        <w:tab/>
      </w:r>
      <w:r>
        <w:tab/>
      </w:r>
      <w:r>
        <w:tab/>
      </w:r>
      <w:r>
        <w:tab/>
      </w:r>
      <w:r>
        <w:tab/>
      </w:r>
      <w:r w:rsidR="00E6386D">
        <w:t>Erin Baldwin</w:t>
      </w:r>
    </w:p>
    <w:p w14:paraId="323DE3BC" w14:textId="064FBEE0" w:rsidR="004F4C91" w:rsidRDefault="004F4C91" w:rsidP="005815FD">
      <w:r>
        <w:tab/>
      </w:r>
      <w:r>
        <w:tab/>
      </w:r>
      <w:r>
        <w:tab/>
      </w:r>
      <w:r>
        <w:tab/>
      </w:r>
      <w:r>
        <w:tab/>
        <w:t>Jarrod Bell</w:t>
      </w:r>
    </w:p>
    <w:p w14:paraId="3C5A4528" w14:textId="1A205536" w:rsidR="00E6386D" w:rsidRDefault="00E6386D" w:rsidP="005815FD">
      <w:r>
        <w:tab/>
      </w:r>
      <w:r>
        <w:tab/>
      </w:r>
      <w:r>
        <w:tab/>
      </w:r>
      <w:r>
        <w:tab/>
      </w:r>
      <w:r>
        <w:tab/>
        <w:t>Michelle Clark</w:t>
      </w:r>
    </w:p>
    <w:p w14:paraId="62E900AF" w14:textId="55B93F32" w:rsidR="00E04D6B" w:rsidRDefault="00231327" w:rsidP="005815FD">
      <w:r>
        <w:tab/>
      </w:r>
      <w:r>
        <w:tab/>
      </w:r>
      <w:r>
        <w:tab/>
      </w:r>
      <w:r>
        <w:tab/>
      </w:r>
      <w:r>
        <w:tab/>
      </w:r>
      <w:r w:rsidR="000D40D5">
        <w:t>Kami Doane</w:t>
      </w:r>
    </w:p>
    <w:p w14:paraId="3EBA52D5" w14:textId="532D2776" w:rsidR="00E6386D" w:rsidRDefault="00E6386D" w:rsidP="005815FD">
      <w:r>
        <w:tab/>
      </w:r>
      <w:r>
        <w:tab/>
      </w:r>
      <w:r>
        <w:tab/>
      </w:r>
      <w:r>
        <w:tab/>
      </w:r>
      <w:r>
        <w:tab/>
        <w:t>Michelle Robinson</w:t>
      </w:r>
    </w:p>
    <w:p w14:paraId="2902A0A8" w14:textId="0C1AE71D" w:rsidR="00034025" w:rsidRPr="00034025" w:rsidRDefault="005C2F87" w:rsidP="009421F5">
      <w:r>
        <w:tab/>
      </w:r>
      <w:r>
        <w:tab/>
      </w:r>
      <w:r>
        <w:tab/>
      </w:r>
      <w:r>
        <w:tab/>
      </w:r>
      <w:r>
        <w:tab/>
      </w:r>
      <w:r w:rsidR="000D40D5">
        <w:tab/>
      </w:r>
      <w:r w:rsidR="000D40D5">
        <w:tab/>
      </w:r>
      <w:r w:rsidR="000D40D5">
        <w:tab/>
      </w:r>
      <w:r w:rsidR="000D40D5">
        <w:tab/>
      </w:r>
      <w:r w:rsidR="000D40D5">
        <w:tab/>
      </w:r>
      <w:r w:rsidR="00034025">
        <w:rPr>
          <w:b/>
        </w:rPr>
        <w:tab/>
      </w:r>
    </w:p>
    <w:p w14:paraId="64DA0C92" w14:textId="77777777" w:rsidR="00E5566C" w:rsidRPr="00E5566C" w:rsidRDefault="005509AF">
      <w:r>
        <w:rPr>
          <w:b/>
        </w:rPr>
        <w:t>BOARD MEMBERS ABSENT:</w:t>
      </w:r>
      <w:r w:rsidR="00EB3901">
        <w:rPr>
          <w:b/>
        </w:rPr>
        <w:tab/>
      </w:r>
      <w:r w:rsidR="00034025">
        <w:rPr>
          <w:b/>
        </w:rPr>
        <w:tab/>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4D58E0B1" w:rsidR="005C2F87" w:rsidRDefault="005C2F87" w:rsidP="005815FD">
      <w:r>
        <w:tab/>
      </w:r>
      <w:r>
        <w:tab/>
      </w:r>
      <w:r>
        <w:tab/>
      </w:r>
      <w:r>
        <w:tab/>
      </w:r>
      <w:r>
        <w:tab/>
      </w:r>
      <w:r w:rsidR="005E7A4C">
        <w:t>Jessica Mitchell</w:t>
      </w:r>
      <w:r>
        <w:t xml:space="preserve">, School Business </w:t>
      </w:r>
      <w:r w:rsidR="00E6386D">
        <w:t>Administrator</w:t>
      </w:r>
    </w:p>
    <w:p w14:paraId="58EA793D" w14:textId="65B0C41C" w:rsidR="005C2F87" w:rsidRDefault="005C2F87" w:rsidP="005815FD">
      <w:r>
        <w:tab/>
      </w:r>
      <w:r>
        <w:tab/>
      </w:r>
      <w:r>
        <w:tab/>
      </w:r>
      <w:r>
        <w:tab/>
      </w:r>
      <w:r>
        <w:tab/>
        <w:t>Connie Emery, District Clerk</w:t>
      </w:r>
    </w:p>
    <w:p w14:paraId="49604FE5" w14:textId="1431CD7F" w:rsidR="005E7A4C" w:rsidRDefault="005E7A4C" w:rsidP="005815FD">
      <w:r>
        <w:tab/>
      </w:r>
      <w:r>
        <w:tab/>
      </w:r>
      <w:r>
        <w:tab/>
      </w:r>
      <w:r>
        <w:tab/>
      </w:r>
      <w:r>
        <w:tab/>
        <w:t>Megan Duke, Elementary Principal</w:t>
      </w:r>
    </w:p>
    <w:p w14:paraId="55A533F0" w14:textId="77B48E0D" w:rsidR="005E7A4C" w:rsidRDefault="005E7A4C" w:rsidP="005815FD">
      <w:r>
        <w:tab/>
      </w:r>
      <w:r>
        <w:tab/>
      </w:r>
      <w:r>
        <w:tab/>
      </w:r>
      <w:r>
        <w:tab/>
      </w:r>
      <w:r>
        <w:tab/>
      </w:r>
      <w:r w:rsidR="003B48DD">
        <w:t>Mary Snyder, Assistant</w:t>
      </w:r>
      <w:r>
        <w:t xml:space="preserve"> Principal</w:t>
      </w:r>
    </w:p>
    <w:p w14:paraId="79592F8F" w14:textId="5B799415" w:rsidR="005E7A4C" w:rsidRDefault="005E7A4C" w:rsidP="005815FD">
      <w:r>
        <w:tab/>
      </w:r>
      <w:r>
        <w:tab/>
      </w:r>
      <w:r>
        <w:tab/>
      </w:r>
      <w:r>
        <w:tab/>
      </w:r>
      <w:r>
        <w:tab/>
        <w:t xml:space="preserve">Sarah Cartmill, </w:t>
      </w:r>
      <w:r w:rsidR="00947594">
        <w:t>Director of Curriculum</w:t>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3C8666F8" w:rsidR="005C2F87" w:rsidRPr="00B54D55" w:rsidRDefault="00E5566C" w:rsidP="009421F5">
      <w:r>
        <w:t xml:space="preserve">A regular meeting of the Bolivar-Richburg Central School Board of Education was held </w:t>
      </w:r>
      <w:r w:rsidRPr="00B54D55">
        <w:t xml:space="preserve">on </w:t>
      </w:r>
      <w:r w:rsidR="005E7A4C" w:rsidRPr="00B54D55">
        <w:t>March 15, 2022</w:t>
      </w:r>
      <w:r w:rsidRPr="00B54D55">
        <w:t xml:space="preserve"> </w:t>
      </w:r>
    </w:p>
    <w:p w14:paraId="09314BA3" w14:textId="03476A6A" w:rsidR="00E5566C" w:rsidRPr="00B54D55" w:rsidRDefault="0062151D" w:rsidP="009421F5">
      <w:r w:rsidRPr="00B54D55">
        <w:t xml:space="preserve">at </w:t>
      </w:r>
      <w:r w:rsidR="00E6386D" w:rsidRPr="00B54D55">
        <w:t>6:30</w:t>
      </w:r>
      <w:r w:rsidRPr="00B54D55">
        <w:t xml:space="preserve"> PM in </w:t>
      </w:r>
      <w:r w:rsidR="005E7A4C" w:rsidRPr="00B54D55">
        <w:t>the High School Auditorium</w:t>
      </w:r>
      <w:r w:rsidR="00E5566C" w:rsidRPr="00B54D55">
        <w:t xml:space="preserve">.  </w:t>
      </w:r>
      <w:r w:rsidR="00CC2819" w:rsidRPr="00B54D55">
        <w:t>All members were present</w:t>
      </w:r>
      <w:r w:rsidR="00116A40" w:rsidRPr="00B54D55">
        <w:t>.</w:t>
      </w:r>
    </w:p>
    <w:p w14:paraId="432F5CB2" w14:textId="77777777" w:rsidR="00E5566C" w:rsidRDefault="00E5566C" w:rsidP="009421F5"/>
    <w:p w14:paraId="0B03E026" w14:textId="4C163967" w:rsidR="00E5566C" w:rsidRDefault="00E5566C" w:rsidP="009421F5">
      <w:r>
        <w:t xml:space="preserve">Motion made by </w:t>
      </w:r>
      <w:r w:rsidR="00E64FAA">
        <w:t>Jarrod Bell</w:t>
      </w:r>
      <w:r>
        <w:t xml:space="preserve"> and seconded by </w:t>
      </w:r>
      <w:r w:rsidR="00E64FAA">
        <w:t xml:space="preserve">Jude Auman </w:t>
      </w:r>
      <w:r>
        <w:t>to approve the minutes</w:t>
      </w:r>
      <w:r w:rsidR="00E64FAA">
        <w:tab/>
      </w:r>
      <w:r w:rsidR="00E64FAA">
        <w:tab/>
        <w:t>Minutes</w:t>
      </w:r>
    </w:p>
    <w:p w14:paraId="2EBAD039" w14:textId="61763345" w:rsidR="00E5566C" w:rsidRDefault="00025B8D" w:rsidP="009421F5">
      <w:r>
        <w:t xml:space="preserve">of the </w:t>
      </w:r>
      <w:r w:rsidR="005E7A4C">
        <w:t>February 15, 2022</w:t>
      </w:r>
      <w:r>
        <w:t xml:space="preserve"> Board of Education meeting.  Unanimously carried.</w:t>
      </w:r>
    </w:p>
    <w:p w14:paraId="0E99D428" w14:textId="3E6CC033" w:rsidR="005E7A4C" w:rsidRDefault="005E7A4C" w:rsidP="009421F5"/>
    <w:p w14:paraId="7CE283CB" w14:textId="77777777" w:rsidR="00884687" w:rsidRDefault="005E7A4C" w:rsidP="009421F5">
      <w:r>
        <w:t>Amanda McDonnell, President:</w:t>
      </w:r>
      <w:r w:rsidR="00E64FAA">
        <w:t xml:space="preserve">  Welcome everyone. </w:t>
      </w:r>
      <w:r w:rsidR="00884687">
        <w:t xml:space="preserve"> Thank you to Mrs. Duke and</w:t>
      </w:r>
    </w:p>
    <w:p w14:paraId="084920C2" w14:textId="77777777" w:rsidR="00EA54E5" w:rsidRDefault="00884687" w:rsidP="009421F5">
      <w:r>
        <w:t>her staff for Read Across America</w:t>
      </w:r>
      <w:r w:rsidR="00EA54E5">
        <w:t>.  Also, thank you to Mrs. Auman for the Heart</w:t>
      </w:r>
    </w:p>
    <w:p w14:paraId="5065BD4F" w14:textId="77777777" w:rsidR="00EA54E5" w:rsidRDefault="00EA54E5" w:rsidP="009421F5">
      <w:r>
        <w:t>Challenge.  They raised over $13,000.  National Honor Society Induction Ceremony</w:t>
      </w:r>
    </w:p>
    <w:p w14:paraId="5A62A9D7" w14:textId="77777777" w:rsidR="003E6AC0" w:rsidRDefault="00EA54E5" w:rsidP="009421F5">
      <w:r>
        <w:t>will be held next Thursday, March 24, at 7 p.m</w:t>
      </w:r>
      <w:r w:rsidR="003E6AC0">
        <w:t>.  C</w:t>
      </w:r>
      <w:r>
        <w:t xml:space="preserve">ome out and support our students.  </w:t>
      </w:r>
    </w:p>
    <w:p w14:paraId="6D162ACF" w14:textId="4C2C4BBF" w:rsidR="005E7A4C" w:rsidRDefault="00EA54E5" w:rsidP="009421F5">
      <w:r>
        <w:t xml:space="preserve">Also, the play will take place on April 1 and 2.  </w:t>
      </w:r>
      <w:r w:rsidR="00E64FAA">
        <w:t xml:space="preserve"> </w:t>
      </w:r>
    </w:p>
    <w:p w14:paraId="519B95D7" w14:textId="58D0417B" w:rsidR="005E7A4C" w:rsidRDefault="005E7A4C" w:rsidP="009421F5"/>
    <w:p w14:paraId="486CE67F" w14:textId="266B97EE" w:rsidR="005E7A4C" w:rsidRDefault="005E7A4C" w:rsidP="009421F5">
      <w:r>
        <w:t>Michael Retzlaff, Superintendent:</w:t>
      </w:r>
      <w:r w:rsidR="00EA54E5">
        <w:t xml:space="preserve">  </w:t>
      </w:r>
      <w:r w:rsidR="00085681">
        <w:t xml:space="preserve">Capital Improvement Project update—will </w:t>
      </w:r>
    </w:p>
    <w:p w14:paraId="45657F97" w14:textId="06731EE2" w:rsidR="00085681" w:rsidRDefault="00085681" w:rsidP="009421F5">
      <w:r>
        <w:t>be presenting to the board shortly.  Middle school laptops are being ordered now</w:t>
      </w:r>
    </w:p>
    <w:p w14:paraId="09747A81" w14:textId="322525F9" w:rsidR="00085681" w:rsidRDefault="00085681" w:rsidP="009421F5">
      <w:r>
        <w:t xml:space="preserve">for next school year. </w:t>
      </w:r>
    </w:p>
    <w:p w14:paraId="0E45B13D" w14:textId="2E994040" w:rsidR="005E7A4C" w:rsidRDefault="005E7A4C" w:rsidP="009421F5"/>
    <w:p w14:paraId="4842A58D" w14:textId="181B6426" w:rsidR="00085681" w:rsidRDefault="00085681" w:rsidP="009421F5">
      <w:r>
        <w:t xml:space="preserve">Recognition Award to Teegan Sibble </w:t>
      </w:r>
      <w:r w:rsidR="00E80C4F">
        <w:t>in accomplishment as a wrestling athlete.</w:t>
      </w:r>
    </w:p>
    <w:p w14:paraId="19562D17" w14:textId="08AC43C9" w:rsidR="00E80C4F" w:rsidRDefault="00E80C4F" w:rsidP="009421F5">
      <w:r>
        <w:t>Her commitment has not gone unnoticed, and she is a great role model.</w:t>
      </w:r>
    </w:p>
    <w:p w14:paraId="53B12FF0" w14:textId="77275B0D" w:rsidR="00E80C4F" w:rsidRDefault="00E80C4F" w:rsidP="009421F5">
      <w:r>
        <w:t>Recognition to all of the wrestling coaches and volunteers for all they do</w:t>
      </w:r>
    </w:p>
    <w:p w14:paraId="3BDD01ED" w14:textId="5A3C6125" w:rsidR="00E80C4F" w:rsidRDefault="00E80C4F" w:rsidP="009421F5">
      <w:r>
        <w:t>for the students.  The Board appreciates all of their hard work and</w:t>
      </w:r>
    </w:p>
    <w:p w14:paraId="5967B47D" w14:textId="2AD72919" w:rsidR="00E80C4F" w:rsidRDefault="00E80C4F" w:rsidP="009421F5">
      <w:r>
        <w:t>dedication to the program.</w:t>
      </w:r>
    </w:p>
    <w:p w14:paraId="1B505BAE" w14:textId="77777777" w:rsidR="00E80C4F" w:rsidRDefault="00E80C4F" w:rsidP="009421F5"/>
    <w:p w14:paraId="64348C11" w14:textId="48B04D7B" w:rsidR="003B48DD" w:rsidRDefault="003B48DD" w:rsidP="009421F5">
      <w:r>
        <w:t>Winter Carnival:</w:t>
      </w:r>
      <w:r w:rsidR="00085681">
        <w:t xml:space="preserve">  The children had a nice time.</w:t>
      </w:r>
    </w:p>
    <w:p w14:paraId="25D1C058" w14:textId="77777777" w:rsidR="003B48DD" w:rsidRDefault="003B48DD" w:rsidP="009421F5"/>
    <w:p w14:paraId="6A1253FA" w14:textId="417DAD62" w:rsidR="005E7A4C" w:rsidRDefault="005E7A4C" w:rsidP="009421F5">
      <w:r>
        <w:t xml:space="preserve">Megan Duke and </w:t>
      </w:r>
      <w:r w:rsidR="003B48DD">
        <w:t xml:space="preserve">Mary Snyder: </w:t>
      </w:r>
      <w:r>
        <w:t xml:space="preserve"> Update on iReady</w:t>
      </w:r>
      <w:r w:rsidR="00130734">
        <w:t>.  Comparison from last spring to</w:t>
      </w:r>
    </w:p>
    <w:p w14:paraId="0D716BCF" w14:textId="1E70F0C7" w:rsidR="00130734" w:rsidRDefault="00130734" w:rsidP="009421F5">
      <w:r>
        <w:t>the present.</w:t>
      </w:r>
    </w:p>
    <w:p w14:paraId="1704E698" w14:textId="6F6462FC" w:rsidR="00AA5A37" w:rsidRDefault="00AA5A37" w:rsidP="009421F5"/>
    <w:p w14:paraId="79365727" w14:textId="34BA6BE1" w:rsidR="00FE0976" w:rsidRDefault="00FE0976" w:rsidP="009421F5"/>
    <w:p w14:paraId="6EC96230" w14:textId="3EC8C845" w:rsidR="00FE0976" w:rsidRDefault="00FE0976" w:rsidP="009421F5"/>
    <w:p w14:paraId="37B7CA38" w14:textId="20D5A74E" w:rsidR="00FE0976" w:rsidRDefault="00FE0976" w:rsidP="009421F5"/>
    <w:p w14:paraId="3F801076" w14:textId="2F045064" w:rsidR="00FE0976" w:rsidRDefault="00FE0976" w:rsidP="009421F5"/>
    <w:p w14:paraId="538CD7C8" w14:textId="5D3EEA1F" w:rsidR="00FE0976" w:rsidRDefault="00FE0976" w:rsidP="009421F5"/>
    <w:p w14:paraId="51A898A1" w14:textId="77777777" w:rsidR="00FE0976" w:rsidRDefault="00FE0976" w:rsidP="009421F5"/>
    <w:p w14:paraId="5E3277B0" w14:textId="4FBEBF71" w:rsidR="005E7A4C" w:rsidRDefault="005E7A4C" w:rsidP="009421F5">
      <w:r>
        <w:t>Jessica Mitchell, School Business Administrator:  Budget Development</w:t>
      </w:r>
      <w:r w:rsidR="00130734">
        <w:t>.  Proposed budget</w:t>
      </w:r>
    </w:p>
    <w:p w14:paraId="4E516C82" w14:textId="3011A1FE" w:rsidR="005E7A4C" w:rsidRDefault="00130734" w:rsidP="009421F5">
      <w:r>
        <w:t>is $21,178,283.</w:t>
      </w:r>
    </w:p>
    <w:p w14:paraId="0802D2FA" w14:textId="77777777" w:rsidR="00FE0976" w:rsidRDefault="00FE0976" w:rsidP="009421F5"/>
    <w:p w14:paraId="73F0F8DB" w14:textId="4B18EFDD" w:rsidR="00947594" w:rsidRDefault="005E7A4C" w:rsidP="009421F5">
      <w:r>
        <w:t xml:space="preserve">Sarah Cartmill, Director of </w:t>
      </w:r>
      <w:r w:rsidR="00947594">
        <w:t>Curriculum:  Professional Development Plan</w:t>
      </w:r>
    </w:p>
    <w:p w14:paraId="1703E6AC" w14:textId="77777777" w:rsidR="00302ACE" w:rsidRDefault="00302ACE" w:rsidP="009421F5"/>
    <w:p w14:paraId="3F3F4E3D" w14:textId="6922E281" w:rsidR="00947594" w:rsidRDefault="00947594" w:rsidP="009421F5">
      <w:r>
        <w:rPr>
          <w:b/>
          <w:bCs/>
          <w:u w:val="single"/>
        </w:rPr>
        <w:t>Consensus Items</w:t>
      </w:r>
    </w:p>
    <w:p w14:paraId="7A585177" w14:textId="293A43EF" w:rsidR="00947594" w:rsidRDefault="00947594" w:rsidP="009421F5"/>
    <w:p w14:paraId="3B4CEB7C" w14:textId="2A52D2B6" w:rsidR="00947594" w:rsidRDefault="00947594" w:rsidP="009421F5">
      <w:r>
        <w:t xml:space="preserve">Motion made by </w:t>
      </w:r>
      <w:r w:rsidR="00E64FAA">
        <w:t>Jarrod Bell</w:t>
      </w:r>
      <w:r>
        <w:t xml:space="preserve"> and seconded by </w:t>
      </w:r>
      <w:r w:rsidR="00E64FAA">
        <w:t xml:space="preserve">Michelle Robinson </w:t>
      </w:r>
      <w:r>
        <w:t xml:space="preserve">to approve </w:t>
      </w:r>
    </w:p>
    <w:p w14:paraId="17EE92F7" w14:textId="35B409C8" w:rsidR="00947594" w:rsidRDefault="00947594" w:rsidP="009421F5">
      <w:r>
        <w:t>the following consensus items:</w:t>
      </w:r>
    </w:p>
    <w:p w14:paraId="56E81060" w14:textId="1FC92119" w:rsidR="00947594" w:rsidRDefault="00947594" w:rsidP="009421F5"/>
    <w:p w14:paraId="020776FB" w14:textId="3258B75F" w:rsidR="00947594" w:rsidRDefault="00947594" w:rsidP="00947594">
      <w:pPr>
        <w:pStyle w:val="ListParagraph"/>
        <w:numPr>
          <w:ilvl w:val="0"/>
          <w:numId w:val="3"/>
        </w:numPr>
      </w:pPr>
      <w:r>
        <w:t>To approve the Treasurer’s Report for the Payroll, Lunch, General Checking,</w:t>
      </w:r>
      <w:r w:rsidR="00E64FAA">
        <w:tab/>
      </w:r>
      <w:r w:rsidR="00E64FAA">
        <w:tab/>
        <w:t>Treasurer’s</w:t>
      </w:r>
    </w:p>
    <w:p w14:paraId="4E253EF2" w14:textId="18CE5CB5" w:rsidR="00947594" w:rsidRDefault="00947594" w:rsidP="00947594">
      <w:pPr>
        <w:pStyle w:val="ListParagraph"/>
      </w:pPr>
      <w:r>
        <w:t>General Savings, General Investments, Activities, and Trust &amp; Agency Funds</w:t>
      </w:r>
      <w:r w:rsidR="00E64FAA">
        <w:tab/>
      </w:r>
      <w:r w:rsidR="00E64FAA">
        <w:tab/>
        <w:t>Report</w:t>
      </w:r>
    </w:p>
    <w:p w14:paraId="3B3AF7AE" w14:textId="57F5FD57" w:rsidR="00947594" w:rsidRDefault="00947594" w:rsidP="00947594">
      <w:pPr>
        <w:pStyle w:val="ListParagraph"/>
      </w:pPr>
      <w:r>
        <w:t>as of February 28, 2022.</w:t>
      </w:r>
    </w:p>
    <w:p w14:paraId="1304D2BE" w14:textId="77777777" w:rsidR="00947594" w:rsidRDefault="00947594" w:rsidP="00947594">
      <w:pPr>
        <w:pStyle w:val="ListParagraph"/>
      </w:pPr>
    </w:p>
    <w:p w14:paraId="4C2E2437" w14:textId="6C1B4E85" w:rsidR="00947594" w:rsidRDefault="00947594" w:rsidP="00947594">
      <w:pPr>
        <w:pStyle w:val="ListParagraph"/>
        <w:numPr>
          <w:ilvl w:val="0"/>
          <w:numId w:val="3"/>
        </w:numPr>
      </w:pPr>
      <w:r>
        <w:t>To approve the CSE and CPSE recommendations.</w:t>
      </w:r>
      <w:r w:rsidR="00E64FAA">
        <w:tab/>
      </w:r>
      <w:r w:rsidR="00E64FAA">
        <w:tab/>
      </w:r>
      <w:r w:rsidR="00E64FAA">
        <w:tab/>
      </w:r>
      <w:r w:rsidR="00E64FAA">
        <w:tab/>
      </w:r>
      <w:r w:rsidR="00E64FAA">
        <w:tab/>
        <w:t>CSE/CPSE</w:t>
      </w:r>
    </w:p>
    <w:p w14:paraId="09078C1D" w14:textId="77777777" w:rsidR="00947594" w:rsidRDefault="00947594" w:rsidP="00947594">
      <w:pPr>
        <w:pStyle w:val="ListParagraph"/>
      </w:pPr>
    </w:p>
    <w:p w14:paraId="59A849A0" w14:textId="6B21A815" w:rsidR="00947594" w:rsidRDefault="00947594" w:rsidP="00947594">
      <w:pPr>
        <w:pStyle w:val="ListParagraph"/>
        <w:numPr>
          <w:ilvl w:val="0"/>
          <w:numId w:val="3"/>
        </w:numPr>
      </w:pPr>
      <w:r>
        <w:t>To revise the appointment of Civil Rights/Section 504/ADA Compliance Officer</w:t>
      </w:r>
      <w:r w:rsidR="00E64FAA">
        <w:tab/>
      </w:r>
      <w:r w:rsidR="00E64FAA">
        <w:tab/>
        <w:t>Appointment</w:t>
      </w:r>
    </w:p>
    <w:p w14:paraId="50CDA2FB" w14:textId="1121A5BA" w:rsidR="00947594" w:rsidRDefault="00947594" w:rsidP="00947594">
      <w:pPr>
        <w:pStyle w:val="ListParagraph"/>
      </w:pPr>
      <w:r>
        <w:t xml:space="preserve">and Title IX Coordinator – Susan Bokman and Daniel Quartley. </w:t>
      </w:r>
    </w:p>
    <w:p w14:paraId="52DF943B" w14:textId="77777777" w:rsidR="00E64FAA" w:rsidRDefault="00E64FAA" w:rsidP="00947594">
      <w:pPr>
        <w:pStyle w:val="ListParagraph"/>
      </w:pPr>
    </w:p>
    <w:p w14:paraId="7EFD26FD" w14:textId="3EAFF937" w:rsidR="00947594" w:rsidRDefault="00947594" w:rsidP="00947594">
      <w:pPr>
        <w:pStyle w:val="ListParagraph"/>
        <w:numPr>
          <w:ilvl w:val="0"/>
          <w:numId w:val="3"/>
        </w:numPr>
      </w:pPr>
      <w:r>
        <w:t>To appoint the following election inspectors and chairperson for the upcoming</w:t>
      </w:r>
      <w:r w:rsidR="00E64FAA">
        <w:tab/>
      </w:r>
      <w:r w:rsidR="00E64FAA">
        <w:tab/>
        <w:t xml:space="preserve">Election </w:t>
      </w:r>
    </w:p>
    <w:p w14:paraId="7FAAA8C6" w14:textId="5D57B9F0" w:rsidR="00947594" w:rsidRDefault="00947594" w:rsidP="00947594">
      <w:pPr>
        <w:pStyle w:val="ListParagraph"/>
      </w:pPr>
      <w:r>
        <w:t>Annual School District Budget Vote and Board elections to be held on May 17,</w:t>
      </w:r>
      <w:r w:rsidR="00E64FAA">
        <w:tab/>
      </w:r>
      <w:r w:rsidR="00E64FAA">
        <w:tab/>
        <w:t>Inspectors</w:t>
      </w:r>
    </w:p>
    <w:p w14:paraId="1FCDDEC7" w14:textId="5AF81D8B" w:rsidR="00947594" w:rsidRDefault="00947594" w:rsidP="00947594">
      <w:pPr>
        <w:pStyle w:val="ListParagraph"/>
      </w:pPr>
      <w:r>
        <w:t>2022 from 12 noon to 8 p.m.:</w:t>
      </w:r>
    </w:p>
    <w:p w14:paraId="7B923276" w14:textId="32A6D852" w:rsidR="00947594" w:rsidRDefault="00947594" w:rsidP="00947594">
      <w:pPr>
        <w:pStyle w:val="ListParagraph"/>
      </w:pPr>
    </w:p>
    <w:p w14:paraId="45C59A94" w14:textId="76DDFCC0" w:rsidR="00947594" w:rsidRDefault="00947594" w:rsidP="00947594">
      <w:pPr>
        <w:pStyle w:val="ListParagraph"/>
      </w:pPr>
      <w:r>
        <w:t>Connie Emery – Chairperson</w:t>
      </w:r>
      <w:r>
        <w:tab/>
      </w:r>
      <w:r>
        <w:tab/>
      </w:r>
      <w:r>
        <w:tab/>
        <w:t>Melanie Johnston</w:t>
      </w:r>
    </w:p>
    <w:p w14:paraId="3D364A16" w14:textId="58285144" w:rsidR="00947594" w:rsidRDefault="00947594" w:rsidP="00947594">
      <w:pPr>
        <w:pStyle w:val="ListParagraph"/>
      </w:pPr>
      <w:r>
        <w:t>Cheryl Sharp – Chief Election Inspector</w:t>
      </w:r>
      <w:r w:rsidR="00D672D7">
        <w:tab/>
      </w:r>
      <w:r w:rsidR="00D672D7">
        <w:tab/>
        <w:t>Pamela Hakes</w:t>
      </w:r>
    </w:p>
    <w:p w14:paraId="1DC27140" w14:textId="10983EC5" w:rsidR="00D672D7" w:rsidRDefault="00D672D7" w:rsidP="00947594">
      <w:pPr>
        <w:pStyle w:val="ListParagraph"/>
      </w:pPr>
      <w:r>
        <w:t>Diane Little</w:t>
      </w:r>
      <w:r>
        <w:tab/>
      </w:r>
      <w:r>
        <w:tab/>
      </w:r>
      <w:r>
        <w:tab/>
      </w:r>
      <w:r>
        <w:tab/>
      </w:r>
      <w:r>
        <w:tab/>
        <w:t xml:space="preserve"> Michelle Mascho</w:t>
      </w:r>
    </w:p>
    <w:p w14:paraId="3BACCA82" w14:textId="77777777" w:rsidR="00D672D7" w:rsidRDefault="00D672D7" w:rsidP="00947594">
      <w:pPr>
        <w:pStyle w:val="ListParagraph"/>
      </w:pPr>
    </w:p>
    <w:p w14:paraId="3B44DD81" w14:textId="277F517D" w:rsidR="00947594" w:rsidRDefault="00D672D7" w:rsidP="00947594">
      <w:pPr>
        <w:pStyle w:val="ListParagraph"/>
        <w:numPr>
          <w:ilvl w:val="0"/>
          <w:numId w:val="3"/>
        </w:numPr>
      </w:pPr>
      <w:r>
        <w:t>To increase the support of the Bolivar Free Library, Bolivar, New York, a free</w:t>
      </w:r>
      <w:r w:rsidR="00E64FAA">
        <w:tab/>
      </w:r>
      <w:r w:rsidR="00E64FAA">
        <w:tab/>
        <w:t>Bolivar</w:t>
      </w:r>
    </w:p>
    <w:p w14:paraId="19C5659F" w14:textId="03C9449F" w:rsidR="00D672D7" w:rsidRDefault="00D672D7" w:rsidP="00D672D7">
      <w:pPr>
        <w:pStyle w:val="ListParagraph"/>
      </w:pPr>
      <w:r>
        <w:t>association library by $8,500.00 during the 2022-2023 school fiscal year, and</w:t>
      </w:r>
      <w:r w:rsidR="00E64FAA">
        <w:tab/>
      </w:r>
      <w:r w:rsidR="00E64FAA">
        <w:tab/>
        <w:t>Free</w:t>
      </w:r>
    </w:p>
    <w:p w14:paraId="0F42DED3" w14:textId="5593A7F0" w:rsidR="00D672D7" w:rsidRDefault="00D672D7" w:rsidP="00D672D7">
      <w:pPr>
        <w:pStyle w:val="ListParagraph"/>
      </w:pPr>
      <w:r>
        <w:t>the Bolivar-Richburg Central School District is authorized to levy and collect</w:t>
      </w:r>
      <w:r w:rsidR="00E64FAA">
        <w:tab/>
      </w:r>
      <w:r w:rsidR="00E64FAA">
        <w:tab/>
        <w:t>Library</w:t>
      </w:r>
    </w:p>
    <w:p w14:paraId="0986F2CD" w14:textId="77777777" w:rsidR="00D672D7" w:rsidRDefault="00D672D7" w:rsidP="00D672D7">
      <w:pPr>
        <w:pStyle w:val="ListParagraph"/>
      </w:pPr>
      <w:r>
        <w:t xml:space="preserve">taxes in said School District for payment thereof.  This will make a total of </w:t>
      </w:r>
    </w:p>
    <w:p w14:paraId="481A344B" w14:textId="77777777" w:rsidR="00D672D7" w:rsidRDefault="00D672D7" w:rsidP="00D672D7">
      <w:pPr>
        <w:pStyle w:val="ListParagraph"/>
      </w:pPr>
      <w:r>
        <w:t>$48,500.00 toward the support of the Bolivar Free Library.</w:t>
      </w:r>
    </w:p>
    <w:p w14:paraId="2090D034" w14:textId="2A0976AA" w:rsidR="00D672D7" w:rsidRDefault="00D672D7" w:rsidP="00D672D7">
      <w:pPr>
        <w:pStyle w:val="ListParagraph"/>
      </w:pPr>
      <w:r>
        <w:t xml:space="preserve"> </w:t>
      </w:r>
    </w:p>
    <w:p w14:paraId="7E1635BE" w14:textId="57A7E7FA" w:rsidR="00D672D7" w:rsidRDefault="00D672D7" w:rsidP="00D672D7">
      <w:pPr>
        <w:pStyle w:val="ListParagraph"/>
        <w:numPr>
          <w:ilvl w:val="0"/>
          <w:numId w:val="3"/>
        </w:numPr>
      </w:pPr>
      <w:r>
        <w:t>To increase the support of the Colonial Library, Richburg, New York, a free</w:t>
      </w:r>
      <w:r w:rsidR="00E64FAA">
        <w:tab/>
      </w:r>
      <w:r w:rsidR="00E64FAA">
        <w:tab/>
        <w:t>Colonial</w:t>
      </w:r>
    </w:p>
    <w:p w14:paraId="3518C730" w14:textId="54B366C5" w:rsidR="00D672D7" w:rsidRDefault="00D672D7" w:rsidP="00D672D7">
      <w:pPr>
        <w:pStyle w:val="ListParagraph"/>
      </w:pPr>
      <w:r>
        <w:t>association library by $2,041.75 during the 2022-2023 school fiscal year, and</w:t>
      </w:r>
      <w:r w:rsidR="00E64FAA">
        <w:tab/>
      </w:r>
      <w:r w:rsidR="00E64FAA">
        <w:tab/>
        <w:t>Library</w:t>
      </w:r>
    </w:p>
    <w:p w14:paraId="129E5E5F" w14:textId="77777777" w:rsidR="00D672D7" w:rsidRDefault="00D672D7" w:rsidP="00D672D7">
      <w:pPr>
        <w:pStyle w:val="ListParagraph"/>
      </w:pPr>
      <w:r>
        <w:t>the Bolivar-Richburg Central School District is authorized to levy and collect</w:t>
      </w:r>
    </w:p>
    <w:p w14:paraId="6097257F" w14:textId="77777777" w:rsidR="00D672D7" w:rsidRDefault="00D672D7" w:rsidP="00D672D7">
      <w:pPr>
        <w:pStyle w:val="ListParagraph"/>
      </w:pPr>
      <w:r>
        <w:t xml:space="preserve">taxes in said School District for payment thereof.  This will make a total of </w:t>
      </w:r>
    </w:p>
    <w:p w14:paraId="218661D0" w14:textId="1A5F1515" w:rsidR="00D672D7" w:rsidRDefault="00D672D7" w:rsidP="00D672D7">
      <w:pPr>
        <w:pStyle w:val="ListParagraph"/>
      </w:pPr>
      <w:r>
        <w:t>$42,876.75 toward the support of the Colonial Library.</w:t>
      </w:r>
    </w:p>
    <w:p w14:paraId="4CB88186" w14:textId="77777777" w:rsidR="00D672D7" w:rsidRDefault="00D672D7" w:rsidP="00D672D7">
      <w:pPr>
        <w:pStyle w:val="ListParagraph"/>
      </w:pPr>
    </w:p>
    <w:p w14:paraId="5D4DC2AD" w14:textId="2651AE34" w:rsidR="00D672D7" w:rsidRDefault="00D672D7" w:rsidP="00D672D7">
      <w:pPr>
        <w:pStyle w:val="ListParagraph"/>
        <w:numPr>
          <w:ilvl w:val="0"/>
          <w:numId w:val="3"/>
        </w:numPr>
      </w:pPr>
      <w:r>
        <w:t>To increase the support of the Genesee Library, Little Genesee, New York, a free</w:t>
      </w:r>
      <w:r w:rsidR="00E64FAA">
        <w:tab/>
        <w:t>Genesee</w:t>
      </w:r>
    </w:p>
    <w:p w14:paraId="0B324E41" w14:textId="7FECADED" w:rsidR="00D672D7" w:rsidRDefault="00D672D7" w:rsidP="00D672D7">
      <w:pPr>
        <w:pStyle w:val="ListParagraph"/>
      </w:pPr>
      <w:r>
        <w:t>association library by $1,913.00 during the 2022-2023 school fiscal year, and</w:t>
      </w:r>
      <w:r w:rsidR="00E64FAA">
        <w:tab/>
      </w:r>
      <w:r w:rsidR="00E64FAA">
        <w:tab/>
        <w:t>Library</w:t>
      </w:r>
    </w:p>
    <w:p w14:paraId="23F0BA34" w14:textId="77777777" w:rsidR="00D672D7" w:rsidRDefault="00D672D7" w:rsidP="00D672D7">
      <w:pPr>
        <w:pStyle w:val="ListParagraph"/>
      </w:pPr>
      <w:r>
        <w:t>the Bolivar-Richburg Central School District is authorized to levy and collect</w:t>
      </w:r>
    </w:p>
    <w:p w14:paraId="65242545" w14:textId="77777777" w:rsidR="00D672D7" w:rsidRDefault="00D672D7" w:rsidP="00D672D7">
      <w:pPr>
        <w:pStyle w:val="ListParagraph"/>
      </w:pPr>
      <w:r>
        <w:t xml:space="preserve">taxes in said School District for payment thereof.  This will make a total of </w:t>
      </w:r>
    </w:p>
    <w:p w14:paraId="36B6B3BD" w14:textId="1F8A3BE6" w:rsidR="00D672D7" w:rsidRDefault="00D672D7" w:rsidP="00D672D7">
      <w:pPr>
        <w:pStyle w:val="ListParagraph"/>
      </w:pPr>
      <w:r>
        <w:t>$40,159.00 toward the support of the Genesee Library.</w:t>
      </w:r>
    </w:p>
    <w:p w14:paraId="15289C48" w14:textId="6913EB71" w:rsidR="00D672D7" w:rsidRDefault="00D672D7" w:rsidP="00D672D7"/>
    <w:p w14:paraId="3C3C2C3C" w14:textId="06BF81DD" w:rsidR="00D672D7" w:rsidRDefault="00D672D7" w:rsidP="00D672D7">
      <w:r>
        <w:t>These items were unanimously carried.</w:t>
      </w:r>
    </w:p>
    <w:p w14:paraId="7BE5C28A" w14:textId="38651E5F" w:rsidR="00D672D7" w:rsidRDefault="00D672D7" w:rsidP="00D672D7"/>
    <w:p w14:paraId="1A4AEE44" w14:textId="0C29175E" w:rsidR="00D672D7" w:rsidRDefault="00D672D7" w:rsidP="00D672D7">
      <w:r>
        <w:rPr>
          <w:b/>
          <w:bCs/>
          <w:u w:val="single"/>
        </w:rPr>
        <w:t>Non-Consensus Items</w:t>
      </w:r>
    </w:p>
    <w:p w14:paraId="1F7226CD" w14:textId="77777777" w:rsidR="00D672D7" w:rsidRPr="00D672D7" w:rsidRDefault="00D672D7" w:rsidP="00D672D7"/>
    <w:p w14:paraId="7D3310ED" w14:textId="1C1D4B54" w:rsidR="00D672D7" w:rsidRDefault="00895D7D" w:rsidP="00947594">
      <w:pPr>
        <w:pStyle w:val="ListParagraph"/>
        <w:numPr>
          <w:ilvl w:val="0"/>
          <w:numId w:val="3"/>
        </w:numPr>
      </w:pPr>
      <w:r>
        <w:t xml:space="preserve">Motion made by </w:t>
      </w:r>
      <w:r w:rsidR="007A29EA">
        <w:t>Michelle Clark</w:t>
      </w:r>
      <w:r>
        <w:t xml:space="preserve"> and seconded by </w:t>
      </w:r>
      <w:r w:rsidR="007A29EA">
        <w:t xml:space="preserve">Jude Auman </w:t>
      </w:r>
      <w:r>
        <w:t>that</w:t>
      </w:r>
      <w:r w:rsidR="007A29EA">
        <w:t xml:space="preserve"> the </w:t>
      </w:r>
      <w:r w:rsidR="007A29EA">
        <w:tab/>
      </w:r>
      <w:r w:rsidR="007A29EA">
        <w:tab/>
      </w:r>
      <w:r w:rsidR="007A29EA">
        <w:tab/>
        <w:t xml:space="preserve">Purchase </w:t>
      </w:r>
      <w:r w:rsidR="00AD1F3E">
        <w:t>Three</w:t>
      </w:r>
    </w:p>
    <w:p w14:paraId="70813739" w14:textId="6E354A75" w:rsidR="00895D7D" w:rsidRDefault="00895D7D" w:rsidP="00895D7D">
      <w:pPr>
        <w:pStyle w:val="ListParagraph"/>
      </w:pPr>
      <w:r>
        <w:t>Board of Education of the Bolivar-Richburg Central School District, Allegany</w:t>
      </w:r>
      <w:r w:rsidR="00AD1F3E">
        <w:tab/>
      </w:r>
      <w:r w:rsidR="00AD1F3E">
        <w:tab/>
        <w:t>Buses</w:t>
      </w:r>
    </w:p>
    <w:p w14:paraId="67167B09" w14:textId="77777777" w:rsidR="00895D7D" w:rsidRDefault="00895D7D" w:rsidP="00895D7D">
      <w:pPr>
        <w:pStyle w:val="ListParagraph"/>
      </w:pPr>
      <w:r>
        <w:t>County, New York, authorizing the transfer not to exceed $382,935.84 from</w:t>
      </w:r>
    </w:p>
    <w:p w14:paraId="372B4D97" w14:textId="77777777" w:rsidR="00895D7D" w:rsidRDefault="00895D7D" w:rsidP="00895D7D">
      <w:pPr>
        <w:pStyle w:val="ListParagraph"/>
      </w:pPr>
      <w:r>
        <w:t>the Bolivar-Richburg Central School District Capital (Transportation) Reserve</w:t>
      </w:r>
    </w:p>
    <w:p w14:paraId="36A93F0E" w14:textId="652E3F8C" w:rsidR="00895D7D" w:rsidRDefault="00895D7D" w:rsidP="00895D7D">
      <w:pPr>
        <w:pStyle w:val="ListParagraph"/>
      </w:pPr>
      <w:r>
        <w:t>Fund to pay the full cost of purchasing three new school buses.  Unanimously</w:t>
      </w:r>
    </w:p>
    <w:p w14:paraId="3A48BE25" w14:textId="507C2DC6" w:rsidR="00895D7D" w:rsidRDefault="00895D7D" w:rsidP="00895D7D">
      <w:pPr>
        <w:pStyle w:val="ListParagraph"/>
      </w:pPr>
      <w:r>
        <w:t>carried.</w:t>
      </w:r>
    </w:p>
    <w:p w14:paraId="2CE2CB12" w14:textId="5A25C8CA" w:rsidR="00895D7D" w:rsidRDefault="00895D7D" w:rsidP="00895D7D">
      <w:pPr>
        <w:pStyle w:val="ListParagraph"/>
      </w:pPr>
      <w:r>
        <w:t xml:space="preserve">  </w:t>
      </w:r>
    </w:p>
    <w:p w14:paraId="7694D887" w14:textId="4743A981" w:rsidR="00130734" w:rsidRDefault="00130734" w:rsidP="00895D7D">
      <w:pPr>
        <w:pStyle w:val="ListParagraph"/>
      </w:pPr>
    </w:p>
    <w:p w14:paraId="09CA9A73" w14:textId="3C93E66C" w:rsidR="00130734" w:rsidRDefault="00130734" w:rsidP="00895D7D">
      <w:pPr>
        <w:pStyle w:val="ListParagraph"/>
      </w:pPr>
    </w:p>
    <w:p w14:paraId="10FBA35D" w14:textId="20B6F05E" w:rsidR="00130734" w:rsidRDefault="00130734" w:rsidP="00895D7D">
      <w:pPr>
        <w:pStyle w:val="ListParagraph"/>
      </w:pPr>
    </w:p>
    <w:p w14:paraId="0A3FB320" w14:textId="0DE9C55E" w:rsidR="00AA5A37" w:rsidRDefault="00AA5A37" w:rsidP="00AA5A37">
      <w:pPr>
        <w:pStyle w:val="ListParagraph"/>
      </w:pPr>
    </w:p>
    <w:p w14:paraId="5C457047" w14:textId="6EF1386B" w:rsidR="00AA5A37" w:rsidRDefault="00AA5A37" w:rsidP="00AA5A37">
      <w:pPr>
        <w:pStyle w:val="ListParagraph"/>
      </w:pPr>
    </w:p>
    <w:p w14:paraId="370E5EE7" w14:textId="3D5B8B7A" w:rsidR="00AA5A37" w:rsidRDefault="00AA5A37" w:rsidP="00AA5A37">
      <w:pPr>
        <w:pStyle w:val="ListParagraph"/>
      </w:pPr>
    </w:p>
    <w:p w14:paraId="191B9935" w14:textId="320F265E" w:rsidR="003B48DD" w:rsidRDefault="00895D7D" w:rsidP="003B48DD">
      <w:pPr>
        <w:pStyle w:val="ListParagraph"/>
        <w:numPr>
          <w:ilvl w:val="0"/>
          <w:numId w:val="3"/>
        </w:numPr>
      </w:pPr>
      <w:r>
        <w:lastRenderedPageBreak/>
        <w:t xml:space="preserve">Motion made by </w:t>
      </w:r>
      <w:r w:rsidR="00AD1F3E">
        <w:t>Kami Doane</w:t>
      </w:r>
      <w:r>
        <w:t xml:space="preserve"> and seconded by</w:t>
      </w:r>
      <w:r w:rsidR="00AD1F3E">
        <w:t xml:space="preserve"> Jarrod Bell</w:t>
      </w:r>
      <w:r>
        <w:t xml:space="preserve"> </w:t>
      </w:r>
      <w:r w:rsidR="003B48DD">
        <w:t>to</w:t>
      </w:r>
      <w:r w:rsidR="007A59A4">
        <w:tab/>
      </w:r>
      <w:r w:rsidR="007A59A4">
        <w:tab/>
      </w:r>
      <w:r w:rsidR="007A59A4">
        <w:tab/>
      </w:r>
      <w:r w:rsidR="007A59A4">
        <w:tab/>
        <w:t>New Capital</w:t>
      </w:r>
    </w:p>
    <w:p w14:paraId="605D87ED" w14:textId="1520F9B6" w:rsidR="003B48DD" w:rsidRDefault="003B48DD" w:rsidP="003B48DD">
      <w:pPr>
        <w:pStyle w:val="ListParagraph"/>
      </w:pPr>
      <w:r>
        <w:t>approve the following:</w:t>
      </w:r>
      <w:r w:rsidR="007A59A4">
        <w:tab/>
      </w:r>
      <w:r w:rsidR="007A59A4">
        <w:tab/>
      </w:r>
      <w:r w:rsidR="007A59A4">
        <w:tab/>
      </w:r>
      <w:r w:rsidR="007A59A4">
        <w:tab/>
      </w:r>
      <w:r w:rsidR="007A59A4">
        <w:tab/>
      </w:r>
      <w:r w:rsidR="007A59A4">
        <w:tab/>
      </w:r>
      <w:r w:rsidR="007A59A4">
        <w:tab/>
      </w:r>
      <w:r w:rsidR="007A59A4">
        <w:tab/>
        <w:t>Reserve (Buses)</w:t>
      </w:r>
    </w:p>
    <w:p w14:paraId="2D187FD4" w14:textId="77777777" w:rsidR="00AA5A37" w:rsidRDefault="00AA5A37" w:rsidP="003B48DD">
      <w:pPr>
        <w:pStyle w:val="ListParagraph"/>
      </w:pPr>
    </w:p>
    <w:p w14:paraId="31D752A4" w14:textId="77777777" w:rsidR="00AA5A37" w:rsidRPr="005B70B6" w:rsidRDefault="00AA5A37" w:rsidP="00AA5A37">
      <w:pPr>
        <w:pStyle w:val="BlockText"/>
        <w:ind w:left="720" w:right="720"/>
        <w:jc w:val="both"/>
        <w:rPr>
          <w:b/>
          <w:bCs/>
          <w:caps/>
          <w:sz w:val="20"/>
          <w:szCs w:val="20"/>
        </w:rPr>
      </w:pPr>
      <w:r w:rsidRPr="005B70B6">
        <w:rPr>
          <w:b/>
          <w:bCs/>
          <w:caps/>
          <w:sz w:val="20"/>
          <w:szCs w:val="20"/>
        </w:rPr>
        <w:t xml:space="preserve">a rESOLUTION, DATED MARCH 15, 2022, OF the Board of Education of THE Bolivar-Richburg Central School District, </w:t>
      </w:r>
      <w:r w:rsidRPr="005B70B6">
        <w:rPr>
          <w:b/>
          <w:sz w:val="20"/>
          <w:szCs w:val="20"/>
        </w:rPr>
        <w:t>ALLEGANY COUNTY, NEW YORK</w:t>
      </w:r>
      <w:r w:rsidRPr="005B70B6">
        <w:rPr>
          <w:b/>
          <w:bCs/>
          <w:sz w:val="20"/>
          <w:szCs w:val="20"/>
        </w:rPr>
        <w:t xml:space="preserve"> </w:t>
      </w:r>
      <w:r w:rsidRPr="005B70B6">
        <w:rPr>
          <w:b/>
          <w:bCs/>
          <w:caps/>
          <w:sz w:val="20"/>
          <w:szCs w:val="20"/>
        </w:rPr>
        <w:t>(i) calling for a vote on the establishment of a NEW $4,000,000 CAPITAL Reserve Fund For the Acquisition of VARIOUS SCHOOL BUSES AND SIMILAR VEHICLES (AND RELATED EQUIPMENT) and (ii) providing for certain additional details with respect thereto.</w:t>
      </w:r>
    </w:p>
    <w:p w14:paraId="2C8A3386" w14:textId="77777777" w:rsidR="00AA5A37" w:rsidRPr="005B70B6" w:rsidRDefault="00AA5A37" w:rsidP="00AA5A37">
      <w:pPr>
        <w:jc w:val="both"/>
      </w:pPr>
      <w:r w:rsidRPr="005B70B6">
        <w:tab/>
      </w:r>
    </w:p>
    <w:p w14:paraId="4CE75C44" w14:textId="77777777" w:rsidR="00AA5A37" w:rsidRPr="005B70B6" w:rsidRDefault="00AA5A37" w:rsidP="00AA5A37">
      <w:pPr>
        <w:jc w:val="both"/>
      </w:pPr>
      <w:r w:rsidRPr="005B70B6">
        <w:tab/>
        <w:t>BE IT RESOLVED, by the Board of Education (the “Board”) of the Bolivar-Richburg Central School District, Allegany County, New York (the “District”), as follows:</w:t>
      </w:r>
    </w:p>
    <w:p w14:paraId="62CB8C92" w14:textId="77777777" w:rsidR="00AA5A37" w:rsidRPr="005B70B6" w:rsidRDefault="00AA5A37" w:rsidP="00AA5A37">
      <w:pPr>
        <w:jc w:val="both"/>
      </w:pPr>
    </w:p>
    <w:p w14:paraId="35DC9E26" w14:textId="77777777" w:rsidR="00AA5A37" w:rsidRPr="005B70B6" w:rsidRDefault="00AA5A37" w:rsidP="00AA5A37">
      <w:pPr>
        <w:jc w:val="both"/>
      </w:pPr>
      <w:r w:rsidRPr="005B70B6">
        <w:tab/>
      </w:r>
      <w:r w:rsidRPr="005B70B6">
        <w:rPr>
          <w:caps/>
        </w:rPr>
        <w:t>Section</w:t>
      </w:r>
      <w:r w:rsidRPr="005B70B6">
        <w:t xml:space="preserve"> 1.  The Board has determined that it is appropriate and in the best interests of the District to seek from the voters of the </w:t>
      </w:r>
      <w:r w:rsidRPr="005B70B6">
        <w:rPr>
          <w:shd w:val="clear" w:color="auto" w:fill="FFFFFF"/>
        </w:rPr>
        <w:t>District their approval for the establishment of a new capital reserve fund to support the District’s</w:t>
      </w:r>
      <w:r w:rsidRPr="005B70B6">
        <w:t xml:space="preserve"> transportation program (the “Fund”).</w:t>
      </w:r>
    </w:p>
    <w:p w14:paraId="6BABDADD" w14:textId="77777777" w:rsidR="00AA5A37" w:rsidRPr="005B70B6" w:rsidRDefault="00AA5A37" w:rsidP="00AA5A37">
      <w:pPr>
        <w:jc w:val="both"/>
      </w:pPr>
    </w:p>
    <w:p w14:paraId="3AF83FEE" w14:textId="77777777" w:rsidR="00AA5A37" w:rsidRPr="005B70B6" w:rsidRDefault="00AA5A37" w:rsidP="00AA5A37">
      <w:pPr>
        <w:jc w:val="both"/>
      </w:pPr>
      <w:r w:rsidRPr="005B70B6">
        <w:tab/>
      </w:r>
      <w:r w:rsidRPr="005B70B6">
        <w:rPr>
          <w:caps/>
        </w:rPr>
        <w:t>Section</w:t>
      </w:r>
      <w:r w:rsidRPr="005B70B6">
        <w:t xml:space="preserve"> 2.  The Fund is to be established for the purpose of financing, in whole or in part, the acquisition of various school buses and similar vehicles (and related equipment)</w:t>
      </w:r>
      <w:r w:rsidRPr="005B70B6">
        <w:rPr>
          <w:shd w:val="clear" w:color="auto" w:fill="FFFFFF"/>
        </w:rPr>
        <w:t xml:space="preserve"> </w:t>
      </w:r>
      <w:r w:rsidRPr="005B70B6">
        <w:t>for use in the transportation program.</w:t>
      </w:r>
    </w:p>
    <w:p w14:paraId="60B959D0" w14:textId="77777777" w:rsidR="00AA5A37" w:rsidRPr="005B70B6" w:rsidRDefault="00AA5A37" w:rsidP="00AA5A37">
      <w:pPr>
        <w:jc w:val="both"/>
      </w:pPr>
    </w:p>
    <w:p w14:paraId="41B75DEC" w14:textId="77777777" w:rsidR="00AA5A37" w:rsidRPr="005B70B6" w:rsidRDefault="00AA5A37" w:rsidP="00AA5A37">
      <w:pPr>
        <w:jc w:val="both"/>
      </w:pPr>
      <w:r w:rsidRPr="005B70B6">
        <w:tab/>
      </w:r>
      <w:r w:rsidRPr="005B70B6">
        <w:rPr>
          <w:caps/>
        </w:rPr>
        <w:t>Section 3</w:t>
      </w:r>
      <w:r w:rsidRPr="005B70B6">
        <w:t>.  The Board wishes to set the ultimate amount of the Fund at $4,000,000 (plus earnings thereon), and the probable term of the Fund at ten (10) years.</w:t>
      </w:r>
    </w:p>
    <w:p w14:paraId="329B0D03" w14:textId="77777777" w:rsidR="00AA5A37" w:rsidRPr="005B70B6" w:rsidRDefault="00AA5A37" w:rsidP="00AA5A37">
      <w:pPr>
        <w:jc w:val="both"/>
      </w:pPr>
    </w:p>
    <w:p w14:paraId="014F039C" w14:textId="77777777" w:rsidR="00AA5A37" w:rsidRPr="005B70B6" w:rsidRDefault="00AA5A37" w:rsidP="00AA5A37">
      <w:pPr>
        <w:jc w:val="both"/>
      </w:pPr>
      <w:r w:rsidRPr="005B70B6">
        <w:tab/>
      </w:r>
      <w:r w:rsidRPr="005B70B6">
        <w:rPr>
          <w:caps/>
        </w:rPr>
        <w:t>Section 4.</w:t>
      </w:r>
      <w:r w:rsidRPr="005B70B6">
        <w:t xml:space="preserve">  The Board wishes to submit to the voters of the District a proposition with respect to the establishment and operation of the Fund, with such proposition to be voted upon at the annual meeting and vote of the District that is to be conducted on Tuesday, May 17, 2022.</w:t>
      </w:r>
    </w:p>
    <w:p w14:paraId="4F4A3124" w14:textId="77777777" w:rsidR="00AA5A37" w:rsidRPr="005B70B6" w:rsidRDefault="00AA5A37" w:rsidP="00AA5A37">
      <w:pPr>
        <w:jc w:val="both"/>
      </w:pPr>
    </w:p>
    <w:p w14:paraId="6C4C1821" w14:textId="77777777" w:rsidR="00AA5A37" w:rsidRPr="005B70B6" w:rsidRDefault="00AA5A37" w:rsidP="00AA5A37">
      <w:pPr>
        <w:jc w:val="both"/>
      </w:pPr>
      <w:r w:rsidRPr="005B70B6">
        <w:tab/>
      </w:r>
      <w:r w:rsidRPr="005B70B6">
        <w:rPr>
          <w:caps/>
        </w:rPr>
        <w:t>Section 5</w:t>
      </w:r>
      <w:r w:rsidRPr="005B70B6">
        <w:t>.  The Fund shall be deemed approved for further action by the Board upon the approval thereof by a majority of the qualified voters of the District voting on the duly presented proposition at such annual meeting and vote.</w:t>
      </w:r>
    </w:p>
    <w:p w14:paraId="3E469E6D" w14:textId="77777777" w:rsidR="00AA5A37" w:rsidRPr="005B70B6" w:rsidRDefault="00AA5A37" w:rsidP="00AA5A37">
      <w:pPr>
        <w:jc w:val="both"/>
      </w:pPr>
    </w:p>
    <w:p w14:paraId="36389FED" w14:textId="77777777" w:rsidR="00AA5A37" w:rsidRPr="005B70B6" w:rsidRDefault="00AA5A37" w:rsidP="00AA5A37">
      <w:pPr>
        <w:jc w:val="both"/>
      </w:pPr>
      <w:r w:rsidRPr="005B70B6">
        <w:tab/>
      </w:r>
      <w:r w:rsidRPr="005B70B6">
        <w:rPr>
          <w:caps/>
        </w:rPr>
        <w:t>Section 6</w:t>
      </w:r>
      <w:r w:rsidRPr="005B70B6">
        <w:t>.  The proposition to be so submitted shall be in substantially the following form:</w:t>
      </w:r>
    </w:p>
    <w:p w14:paraId="180E7A88" w14:textId="77777777" w:rsidR="00AA5A37" w:rsidRPr="005B70B6" w:rsidRDefault="00AA5A37" w:rsidP="00AA5A37">
      <w:pPr>
        <w:keepNext/>
        <w:keepLines/>
        <w:ind w:right="-90"/>
        <w:jc w:val="center"/>
        <w:rPr>
          <w:b/>
        </w:rPr>
      </w:pPr>
      <w:r w:rsidRPr="005B70B6">
        <w:rPr>
          <w:b/>
        </w:rPr>
        <w:t>PROPOSITION NO. [___]</w:t>
      </w:r>
    </w:p>
    <w:p w14:paraId="7E7F7138" w14:textId="77777777" w:rsidR="00AA5A37" w:rsidRPr="005B70B6" w:rsidRDefault="00AA5A37" w:rsidP="00AA5A37">
      <w:pPr>
        <w:keepNext/>
        <w:keepLines/>
        <w:ind w:right="-90"/>
        <w:jc w:val="center"/>
        <w:rPr>
          <w:b/>
          <w:u w:val="single"/>
        </w:rPr>
      </w:pPr>
      <w:r w:rsidRPr="005B70B6">
        <w:rPr>
          <w:b/>
        </w:rPr>
        <w:br/>
        <w:t xml:space="preserve">ESTABLISHMENT OF A TRANSPORTATION RESERVE FUND </w:t>
      </w:r>
      <w:r w:rsidRPr="005B70B6">
        <w:rPr>
          <w:b/>
        </w:rPr>
        <w:br/>
        <w:t xml:space="preserve">FOR THE ACQUISITION OF SCHOOL BUSES </w:t>
      </w:r>
      <w:r w:rsidRPr="005B70B6">
        <w:rPr>
          <w:b/>
        </w:rPr>
        <w:br/>
        <w:t>AND SIMILAR VEHICLES (AND RELATED EQUIPMENT)</w:t>
      </w:r>
    </w:p>
    <w:p w14:paraId="7A276BEC" w14:textId="77777777" w:rsidR="00AA5A37" w:rsidRPr="005B70B6" w:rsidRDefault="00AA5A37" w:rsidP="00AA5A37">
      <w:pPr>
        <w:keepNext/>
        <w:keepLines/>
      </w:pPr>
    </w:p>
    <w:tbl>
      <w:tblPr>
        <w:tblW w:w="0" w:type="auto"/>
        <w:jc w:val="center"/>
        <w:tblLook w:val="01E0" w:firstRow="1" w:lastRow="1" w:firstColumn="1" w:lastColumn="1" w:noHBand="0" w:noVBand="0"/>
      </w:tblPr>
      <w:tblGrid>
        <w:gridCol w:w="3267"/>
        <w:gridCol w:w="3411"/>
      </w:tblGrid>
      <w:tr w:rsidR="00AA5A37" w:rsidRPr="005B70B6" w14:paraId="38B33400" w14:textId="77777777" w:rsidTr="00D87218">
        <w:trPr>
          <w:jc w:val="center"/>
        </w:trPr>
        <w:tc>
          <w:tcPr>
            <w:tcW w:w="3267" w:type="dxa"/>
            <w:shd w:val="clear" w:color="auto" w:fill="FFFFFE"/>
            <w:tcMar>
              <w:left w:w="108" w:type="dxa"/>
              <w:right w:w="108" w:type="dxa"/>
            </w:tcMar>
          </w:tcPr>
          <w:p w14:paraId="5564433B" w14:textId="77777777" w:rsidR="00AA5A37" w:rsidRPr="005B70B6" w:rsidRDefault="00AA5A37" w:rsidP="00D87218">
            <w:pPr>
              <w:keepNext/>
              <w:keepLines/>
              <w:jc w:val="center"/>
              <w:rPr>
                <w:color w:val="000000" w:themeColor="text1"/>
                <w:shd w:val="clear" w:color="auto" w:fill="FFFFFF"/>
              </w:rPr>
            </w:pPr>
            <w:r w:rsidRPr="005B70B6">
              <w:rPr>
                <w:color w:val="000000" w:themeColor="text1"/>
                <w:shd w:val="clear" w:color="auto" w:fill="FFFFFF"/>
              </w:rPr>
              <w:t>YES</w:t>
            </w:r>
          </w:p>
        </w:tc>
        <w:tc>
          <w:tcPr>
            <w:tcW w:w="3411" w:type="dxa"/>
            <w:shd w:val="clear" w:color="auto" w:fill="FFFFFE"/>
            <w:tcMar>
              <w:left w:w="108" w:type="dxa"/>
              <w:right w:w="108" w:type="dxa"/>
            </w:tcMar>
          </w:tcPr>
          <w:p w14:paraId="02740A13" w14:textId="77777777" w:rsidR="00AA5A37" w:rsidRPr="005B70B6" w:rsidRDefault="00AA5A37" w:rsidP="00D87218">
            <w:pPr>
              <w:keepNext/>
              <w:keepLines/>
              <w:jc w:val="center"/>
              <w:rPr>
                <w:color w:val="000000" w:themeColor="text1"/>
                <w:shd w:val="clear" w:color="auto" w:fill="FFFFFF"/>
              </w:rPr>
            </w:pPr>
            <w:r w:rsidRPr="005B70B6">
              <w:rPr>
                <w:color w:val="000000" w:themeColor="text1"/>
                <w:shd w:val="clear" w:color="auto" w:fill="FFFFFF"/>
              </w:rPr>
              <w:t>NO</w:t>
            </w:r>
          </w:p>
        </w:tc>
      </w:tr>
    </w:tbl>
    <w:p w14:paraId="4DDEA736" w14:textId="77777777" w:rsidR="00AA5A37" w:rsidRPr="005B70B6" w:rsidRDefault="00AA5A37" w:rsidP="00AA5A37">
      <w:pPr>
        <w:keepNext/>
        <w:keepLines/>
        <w:rPr>
          <w:color w:val="000000" w:themeColor="text1"/>
        </w:rPr>
      </w:pPr>
    </w:p>
    <w:p w14:paraId="71C1B0D6" w14:textId="77777777" w:rsidR="00AA5A37" w:rsidRPr="005B70B6" w:rsidRDefault="00AA5A37" w:rsidP="00AA5A37">
      <w:pPr>
        <w:keepNext/>
        <w:keepLines/>
      </w:pPr>
      <w:r w:rsidRPr="005B70B6">
        <w:t>Shall the following resolution be approved and adopted?</w:t>
      </w:r>
    </w:p>
    <w:p w14:paraId="42BAA8C7" w14:textId="77777777" w:rsidR="00AA5A37" w:rsidRPr="005B70B6" w:rsidRDefault="00AA5A37" w:rsidP="00AA5A37">
      <w:pPr>
        <w:pStyle w:val="BlockText"/>
        <w:keepNext/>
        <w:keepLines/>
        <w:ind w:left="1080" w:right="1080"/>
        <w:jc w:val="both"/>
        <w:rPr>
          <w:sz w:val="20"/>
          <w:szCs w:val="20"/>
        </w:rPr>
      </w:pPr>
      <w:r w:rsidRPr="005B70B6">
        <w:rPr>
          <w:sz w:val="20"/>
          <w:szCs w:val="20"/>
        </w:rPr>
        <w:t xml:space="preserve">RESOLVED, that the Board of Education (the “Board”) of the Bolivar-Richburg Central School District, Allegany County, New York (the “District”) is hereby authorized to establish a new capital reserve fund (the “Fund”) for the acquisition of various school buses, school bus-type vans/minivans, and similar vehicles (and related equipment) for use in the transportation program of the District, all pursuant to Section 3651 of the Education Law of the State of New York; that the Fund shall be known as the “Transportation Reserve Fund, 2022”; that the ultimate amount of the Fund shall be not greater than $4,000,000 (plus interest earned thereon); that the probable term of the Fund shall be </w:t>
      </w:r>
      <w:proofErr w:type="spellStart"/>
      <w:r w:rsidRPr="005B70B6">
        <w:rPr>
          <w:sz w:val="20"/>
          <w:szCs w:val="20"/>
        </w:rPr>
        <w:t>not longer</w:t>
      </w:r>
      <w:proofErr w:type="spellEnd"/>
      <w:r w:rsidRPr="005B70B6">
        <w:rPr>
          <w:sz w:val="20"/>
          <w:szCs w:val="20"/>
        </w:rPr>
        <w:t xml:space="preserve"> than ten (10) years; and that the permissible sources from which the Board is authorized to appropriate monies to the Fund from time to time shall be (A) amounts applied thereto from budgetary appropriations of the District; (B) unappropriated fund balance of the District as directed by the Board; (C) to the extent specifically directed by the Board, State aid received as reimbursement for transportation-related expenditures by the District (whether or not such expenditures were financed in whole or in part from the Fund); (D) proceeds from the sale of real or personal property owned by the District, if permitted by law and if directed by the Board; and (E) such other sources as the Board or the voters of the District may direct from time to time, all as may be permitted by law.</w:t>
      </w:r>
    </w:p>
    <w:p w14:paraId="319243FB" w14:textId="5346C854" w:rsidR="00AA5A37" w:rsidRDefault="00AA5A37" w:rsidP="00AA5A37">
      <w:pPr>
        <w:ind w:firstLine="720"/>
        <w:rPr>
          <w:bCs/>
        </w:rPr>
      </w:pPr>
      <w:r w:rsidRPr="005B70B6">
        <w:rPr>
          <w:bCs/>
        </w:rPr>
        <w:t xml:space="preserve">SECTION 7. </w:t>
      </w:r>
      <w:r w:rsidRPr="005B70B6">
        <w:rPr>
          <w:bCs/>
        </w:rPr>
        <w:tab/>
        <w:t>This resolution shall take effect immediately.</w:t>
      </w:r>
    </w:p>
    <w:p w14:paraId="5D8017AE" w14:textId="302E9807" w:rsidR="00AA5A37" w:rsidRPr="005B70B6" w:rsidRDefault="00AA5A37" w:rsidP="00AA5A37">
      <w:pPr>
        <w:ind w:firstLine="720"/>
        <w:rPr>
          <w:bCs/>
        </w:rPr>
      </w:pPr>
      <w:r>
        <w:rPr>
          <w:bCs/>
        </w:rPr>
        <w:t>Unanimously carried.</w:t>
      </w:r>
    </w:p>
    <w:p w14:paraId="2EA9E300" w14:textId="77777777" w:rsidR="00AA5A37" w:rsidRPr="005B70B6" w:rsidRDefault="00AA5A37" w:rsidP="00AA5A37">
      <w:pPr>
        <w:keepNext/>
        <w:keepLines/>
        <w:jc w:val="both"/>
      </w:pPr>
    </w:p>
    <w:p w14:paraId="2C00C0C7" w14:textId="77777777" w:rsidR="007C69AC" w:rsidRDefault="007C69AC" w:rsidP="00895D7D">
      <w:pPr>
        <w:pStyle w:val="ListParagraph"/>
      </w:pPr>
    </w:p>
    <w:p w14:paraId="0D36D576" w14:textId="64CB5A6F" w:rsidR="00895D7D" w:rsidRDefault="00895D7D" w:rsidP="00947594">
      <w:pPr>
        <w:pStyle w:val="ListParagraph"/>
        <w:numPr>
          <w:ilvl w:val="0"/>
          <w:numId w:val="3"/>
        </w:numPr>
      </w:pPr>
      <w:r>
        <w:lastRenderedPageBreak/>
        <w:t xml:space="preserve">Motion made by </w:t>
      </w:r>
      <w:r w:rsidR="007A59A4">
        <w:t>Jude Auman</w:t>
      </w:r>
      <w:r>
        <w:t xml:space="preserve"> and seconded by</w:t>
      </w:r>
      <w:r w:rsidR="007A59A4">
        <w:t xml:space="preserve"> Erin Baldwin</w:t>
      </w:r>
      <w:r>
        <w:t xml:space="preserve"> to</w:t>
      </w:r>
      <w:r w:rsidR="007A59A4">
        <w:tab/>
      </w:r>
      <w:r w:rsidR="007A59A4">
        <w:tab/>
      </w:r>
      <w:r w:rsidR="007A59A4">
        <w:tab/>
        <w:t xml:space="preserve">New Capital </w:t>
      </w:r>
    </w:p>
    <w:p w14:paraId="00887E19" w14:textId="44B0EE8C" w:rsidR="00895D7D" w:rsidRDefault="00A00C98" w:rsidP="00A00C98">
      <w:pPr>
        <w:pStyle w:val="ListParagraph"/>
      </w:pPr>
      <w:r>
        <w:t>approve</w:t>
      </w:r>
      <w:r w:rsidR="00895D7D">
        <w:t xml:space="preserve"> </w:t>
      </w:r>
      <w:r>
        <w:t>the following</w:t>
      </w:r>
      <w:r w:rsidR="00895D7D">
        <w:t>:</w:t>
      </w:r>
      <w:r w:rsidR="007A59A4">
        <w:tab/>
      </w:r>
      <w:r w:rsidR="007A59A4">
        <w:tab/>
      </w:r>
      <w:r w:rsidR="007A59A4">
        <w:tab/>
      </w:r>
      <w:r w:rsidR="007A59A4">
        <w:tab/>
      </w:r>
      <w:r w:rsidR="007A59A4">
        <w:tab/>
      </w:r>
      <w:r w:rsidR="007A59A4">
        <w:tab/>
      </w:r>
      <w:r w:rsidR="007A59A4">
        <w:tab/>
      </w:r>
      <w:r w:rsidR="007A59A4">
        <w:tab/>
        <w:t>Reserve (Main.)</w:t>
      </w:r>
    </w:p>
    <w:p w14:paraId="26849FC9" w14:textId="20ADC024" w:rsidR="00A00C98" w:rsidRDefault="007A59A4" w:rsidP="00A00C98">
      <w:pPr>
        <w:pStyle w:val="BlockText"/>
        <w:ind w:left="720" w:right="720"/>
        <w:jc w:val="both"/>
        <w:rPr>
          <w:b/>
          <w:bCs/>
          <w:caps/>
          <w:sz w:val="20"/>
          <w:szCs w:val="20"/>
        </w:rPr>
      </w:pPr>
      <w:r>
        <w:rPr>
          <w:b/>
          <w:bCs/>
          <w:caps/>
          <w:sz w:val="20"/>
          <w:szCs w:val="20"/>
        </w:rPr>
        <w:tab/>
      </w:r>
      <w:r>
        <w:rPr>
          <w:b/>
          <w:bCs/>
          <w:caps/>
          <w:sz w:val="20"/>
          <w:szCs w:val="20"/>
        </w:rPr>
        <w:tab/>
      </w:r>
      <w:r>
        <w:rPr>
          <w:b/>
          <w:bCs/>
          <w:caps/>
          <w:sz w:val="20"/>
          <w:szCs w:val="20"/>
        </w:rPr>
        <w:tab/>
      </w:r>
      <w:r>
        <w:rPr>
          <w:b/>
          <w:bCs/>
          <w:caps/>
          <w:sz w:val="20"/>
          <w:szCs w:val="20"/>
        </w:rPr>
        <w:tab/>
      </w:r>
      <w:r>
        <w:rPr>
          <w:b/>
          <w:bCs/>
          <w:caps/>
          <w:sz w:val="20"/>
          <w:szCs w:val="20"/>
        </w:rPr>
        <w:tab/>
      </w:r>
      <w:r>
        <w:rPr>
          <w:b/>
          <w:bCs/>
          <w:caps/>
          <w:sz w:val="20"/>
          <w:szCs w:val="20"/>
        </w:rPr>
        <w:tab/>
      </w:r>
      <w:r>
        <w:rPr>
          <w:b/>
          <w:bCs/>
          <w:caps/>
          <w:sz w:val="20"/>
          <w:szCs w:val="20"/>
        </w:rPr>
        <w:tab/>
      </w:r>
      <w:r>
        <w:rPr>
          <w:b/>
          <w:bCs/>
          <w:caps/>
          <w:sz w:val="20"/>
          <w:szCs w:val="20"/>
        </w:rPr>
        <w:tab/>
      </w:r>
      <w:r>
        <w:rPr>
          <w:b/>
          <w:bCs/>
          <w:caps/>
          <w:sz w:val="20"/>
          <w:szCs w:val="20"/>
        </w:rPr>
        <w:tab/>
      </w:r>
      <w:r>
        <w:rPr>
          <w:b/>
          <w:bCs/>
          <w:caps/>
          <w:sz w:val="20"/>
          <w:szCs w:val="20"/>
        </w:rPr>
        <w:tab/>
      </w:r>
    </w:p>
    <w:p w14:paraId="0BE4FEBF" w14:textId="1300F35B" w:rsidR="00A00C98" w:rsidRPr="00A00C98" w:rsidRDefault="00A00C98" w:rsidP="00A00C98">
      <w:pPr>
        <w:pStyle w:val="BlockText"/>
        <w:ind w:left="720" w:right="720"/>
        <w:jc w:val="both"/>
        <w:rPr>
          <w:b/>
          <w:bCs/>
          <w:caps/>
          <w:sz w:val="20"/>
          <w:szCs w:val="20"/>
        </w:rPr>
      </w:pPr>
      <w:r w:rsidRPr="00A00C98">
        <w:rPr>
          <w:b/>
          <w:bCs/>
          <w:caps/>
          <w:sz w:val="20"/>
          <w:szCs w:val="20"/>
        </w:rPr>
        <w:t xml:space="preserve">a rESOLUTION, DATED MARCH 15, 2022, OF the Board of Education of THE Bolivar-Richburg Central School District, </w:t>
      </w:r>
      <w:r w:rsidRPr="00A00C98">
        <w:rPr>
          <w:b/>
          <w:sz w:val="20"/>
          <w:szCs w:val="20"/>
        </w:rPr>
        <w:t>ALLEGANY COUNTY, NEW YORK (THE “DISTRICT”)</w:t>
      </w:r>
      <w:r w:rsidRPr="00A00C98">
        <w:rPr>
          <w:b/>
          <w:bCs/>
          <w:sz w:val="20"/>
          <w:szCs w:val="20"/>
        </w:rPr>
        <w:t xml:space="preserve"> </w:t>
      </w:r>
      <w:r w:rsidRPr="00A00C98">
        <w:rPr>
          <w:b/>
          <w:bCs/>
          <w:caps/>
          <w:sz w:val="20"/>
          <w:szCs w:val="20"/>
        </w:rPr>
        <w:t>(i) calling for a vote on the establishment of a NEW Capital Reserve Fund For the Acquisition of VEHICLES, MACHINERY AND EQUIPMENT FOR USE IN the buildings and grounds maintenance program OF the district and (ii) providing for certain additional details with respect thereto.</w:t>
      </w:r>
    </w:p>
    <w:p w14:paraId="6B0D9F4E" w14:textId="77777777" w:rsidR="00A00C98" w:rsidRDefault="00A00C98" w:rsidP="00A00C98">
      <w:pPr>
        <w:jc w:val="both"/>
      </w:pPr>
      <w:r>
        <w:tab/>
      </w:r>
    </w:p>
    <w:p w14:paraId="04A55CD7" w14:textId="77777777" w:rsidR="00A00C98" w:rsidRDefault="00A00C98" w:rsidP="00A00C98">
      <w:r>
        <w:tab/>
        <w:t>BE IT RESOLVED, by the Board of Education (the “Board”) of the Bolivar-Richburg Central School District, Allegany County, New York (the “District”), as follows:</w:t>
      </w:r>
    </w:p>
    <w:p w14:paraId="56E74DFD" w14:textId="77777777" w:rsidR="00A00C98" w:rsidRDefault="00A00C98" w:rsidP="00A00C98"/>
    <w:p w14:paraId="02A7D15C" w14:textId="77777777" w:rsidR="00A00C98" w:rsidRDefault="00A00C98" w:rsidP="00A00C98">
      <w:r>
        <w:tab/>
      </w:r>
      <w:r>
        <w:rPr>
          <w:caps/>
        </w:rPr>
        <w:t>Section</w:t>
      </w:r>
      <w:r>
        <w:t xml:space="preserve"> 1.  The Board has determined that it is appropriate and in the best interests of the District to seek from the voters of the </w:t>
      </w:r>
      <w:r w:rsidRPr="00810ED0">
        <w:rPr>
          <w:shd w:val="clear" w:color="auto" w:fill="FFFFFF"/>
        </w:rPr>
        <w:t xml:space="preserve">District their approval for the establishment of a new capital reserve fund </w:t>
      </w:r>
      <w:r>
        <w:rPr>
          <w:shd w:val="clear" w:color="auto" w:fill="FFFFFF"/>
        </w:rPr>
        <w:t>for the support of the buildings and grounds maintenance program</w:t>
      </w:r>
      <w:r>
        <w:t xml:space="preserve"> of the District (the “Fund”).</w:t>
      </w:r>
    </w:p>
    <w:p w14:paraId="7B175FDB" w14:textId="77777777" w:rsidR="00A00C98" w:rsidRDefault="00A00C98" w:rsidP="00A00C98"/>
    <w:p w14:paraId="4AC53F8F" w14:textId="77777777" w:rsidR="00A00C98" w:rsidRDefault="00A00C98" w:rsidP="00A00C98">
      <w:r>
        <w:tab/>
      </w:r>
      <w:r>
        <w:rPr>
          <w:caps/>
        </w:rPr>
        <w:t>Section</w:t>
      </w:r>
      <w:r>
        <w:t xml:space="preserve"> 2.  The Fund is to be established for the purpose of financing, in whole or in part, the acquisition of </w:t>
      </w:r>
      <w:r>
        <w:rPr>
          <w:shd w:val="clear" w:color="auto" w:fill="FFFFFF"/>
        </w:rPr>
        <w:t xml:space="preserve">vehicles, machinery and equipment </w:t>
      </w:r>
      <w:r>
        <w:t>for use in the buildings and grounds maintenance program.</w:t>
      </w:r>
    </w:p>
    <w:p w14:paraId="0C242A31" w14:textId="77777777" w:rsidR="00A00C98" w:rsidRDefault="00A00C98" w:rsidP="00A00C98"/>
    <w:p w14:paraId="62735A16" w14:textId="77777777" w:rsidR="00A00C98" w:rsidRDefault="00A00C98" w:rsidP="00A00C98">
      <w:r>
        <w:tab/>
      </w:r>
      <w:r>
        <w:rPr>
          <w:caps/>
        </w:rPr>
        <w:t>Section 3</w:t>
      </w:r>
      <w:r>
        <w:t>.  The Board wishes to set the ultimate amount of the Fund at $400,000 (plus earnings thereon), and the probable term of the Fund at ten (10) years.</w:t>
      </w:r>
    </w:p>
    <w:p w14:paraId="7E53F859" w14:textId="77777777" w:rsidR="00A00C98" w:rsidRDefault="00A00C98" w:rsidP="00A00C98"/>
    <w:p w14:paraId="766B5FEC" w14:textId="77777777" w:rsidR="00A00C98" w:rsidRDefault="00A00C98" w:rsidP="00A00C98">
      <w:r>
        <w:tab/>
      </w:r>
      <w:r>
        <w:rPr>
          <w:caps/>
        </w:rPr>
        <w:t>Section 4.</w:t>
      </w:r>
      <w:r>
        <w:t xml:space="preserve">  The Board wishes to submit to the voters of the District a proposition with respect to the establishment and operation of the Fund, with such proposition to be voted upon at the annual meeting and vote of the District that is to be conducted on Tuesday, May 17, 2022.</w:t>
      </w:r>
    </w:p>
    <w:p w14:paraId="104BC8AA" w14:textId="77777777" w:rsidR="00A00C98" w:rsidRDefault="00A00C98" w:rsidP="00A00C98"/>
    <w:p w14:paraId="465DD2D6" w14:textId="77777777" w:rsidR="00A00C98" w:rsidRDefault="00A00C98" w:rsidP="00A00C98">
      <w:r>
        <w:tab/>
      </w:r>
      <w:r>
        <w:rPr>
          <w:caps/>
        </w:rPr>
        <w:t>Section 5</w:t>
      </w:r>
      <w:r>
        <w:t>.  The Fund shall be deemed approved for further action by the Board upon the approval thereof by a majority of the qualified voters of the District voting on the duly presented proposition at such annual meeting and vote.</w:t>
      </w:r>
    </w:p>
    <w:p w14:paraId="186E349C" w14:textId="77777777" w:rsidR="00A00C98" w:rsidRDefault="00A00C98" w:rsidP="00A00C98"/>
    <w:p w14:paraId="5280188C" w14:textId="77777777" w:rsidR="00A00C98" w:rsidRDefault="00A00C98" w:rsidP="00A00C98">
      <w:pPr>
        <w:rPr>
          <w:b/>
        </w:rPr>
      </w:pPr>
      <w:r>
        <w:tab/>
      </w:r>
      <w:r>
        <w:rPr>
          <w:caps/>
        </w:rPr>
        <w:t>Section 6</w:t>
      </w:r>
      <w:r>
        <w:t xml:space="preserve">.  The proposition to be so submitted shall be in substantially the following form:  </w:t>
      </w:r>
      <w:r>
        <w:br/>
      </w:r>
    </w:p>
    <w:tbl>
      <w:tblPr>
        <w:tblpPr w:leftFromText="180" w:rightFromText="180" w:vertAnchor="text" w:horzAnchor="page" w:tblpX="3256" w:tblpY="1171"/>
        <w:tblW w:w="0" w:type="auto"/>
        <w:tblLook w:val="01E0" w:firstRow="1" w:lastRow="1" w:firstColumn="1" w:lastColumn="1" w:noHBand="0" w:noVBand="0"/>
      </w:tblPr>
      <w:tblGrid>
        <w:gridCol w:w="3267"/>
        <w:gridCol w:w="3411"/>
      </w:tblGrid>
      <w:tr w:rsidR="00A00C98" w:rsidRPr="002C2930" w14:paraId="135EA621" w14:textId="77777777" w:rsidTr="00A00C98">
        <w:tc>
          <w:tcPr>
            <w:tcW w:w="3267" w:type="dxa"/>
            <w:shd w:val="clear" w:color="auto" w:fill="FFFFFE"/>
            <w:tcMar>
              <w:left w:w="108" w:type="dxa"/>
              <w:right w:w="108" w:type="dxa"/>
            </w:tcMar>
          </w:tcPr>
          <w:p w14:paraId="779BEFC2" w14:textId="77777777" w:rsidR="00A00C98" w:rsidRPr="002C2930" w:rsidRDefault="00A00C98" w:rsidP="00A00C98">
            <w:pPr>
              <w:keepNext/>
              <w:keepLines/>
              <w:jc w:val="center"/>
              <w:rPr>
                <w:color w:val="000000" w:themeColor="text1"/>
                <w:shd w:val="clear" w:color="auto" w:fill="FFFFFF"/>
              </w:rPr>
            </w:pPr>
            <w:r w:rsidRPr="002C2930">
              <w:rPr>
                <w:color w:val="000000" w:themeColor="text1"/>
                <w:shd w:val="clear" w:color="auto" w:fill="FFFFFF"/>
              </w:rPr>
              <w:t>YES</w:t>
            </w:r>
          </w:p>
        </w:tc>
        <w:tc>
          <w:tcPr>
            <w:tcW w:w="3411" w:type="dxa"/>
            <w:shd w:val="clear" w:color="auto" w:fill="FFFFFE"/>
            <w:tcMar>
              <w:left w:w="108" w:type="dxa"/>
              <w:right w:w="108" w:type="dxa"/>
            </w:tcMar>
          </w:tcPr>
          <w:p w14:paraId="3449EEE5" w14:textId="1D6B8646" w:rsidR="00A00C98" w:rsidRPr="002C2930" w:rsidRDefault="00A00C98" w:rsidP="00A00C98">
            <w:pPr>
              <w:keepNext/>
              <w:keepLines/>
              <w:jc w:val="center"/>
              <w:rPr>
                <w:color w:val="000000" w:themeColor="text1"/>
                <w:shd w:val="clear" w:color="auto" w:fill="FFFFFF"/>
              </w:rPr>
            </w:pPr>
            <w:r w:rsidRPr="002C2930">
              <w:rPr>
                <w:color w:val="000000" w:themeColor="text1"/>
                <w:shd w:val="clear" w:color="auto" w:fill="FFFFFF"/>
              </w:rPr>
              <w:t>NO</w:t>
            </w:r>
            <w:r>
              <w:rPr>
                <w:color w:val="000000" w:themeColor="text1"/>
                <w:shd w:val="clear" w:color="auto" w:fill="FFFFFF"/>
              </w:rPr>
              <w:t xml:space="preserve">                                                        </w:t>
            </w:r>
          </w:p>
        </w:tc>
      </w:tr>
    </w:tbl>
    <w:p w14:paraId="08D2108D" w14:textId="58EC8315" w:rsidR="00A00C98" w:rsidRPr="00CA31C4" w:rsidRDefault="00A00C98" w:rsidP="00A00C98">
      <w:pPr>
        <w:jc w:val="center"/>
        <w:rPr>
          <w:b/>
          <w:u w:val="single"/>
        </w:rPr>
      </w:pPr>
      <w:r w:rsidRPr="002269DA">
        <w:rPr>
          <w:b/>
        </w:rPr>
        <w:t>PROPOSITION NO. [____]</w:t>
      </w:r>
      <w:r>
        <w:rPr>
          <w:b/>
        </w:rPr>
        <w:br/>
      </w:r>
      <w:r w:rsidRPr="00784A55">
        <w:rPr>
          <w:b/>
        </w:rPr>
        <w:t xml:space="preserve">ESTABLISHMENT OF A CAPITAL RESERVE FUND </w:t>
      </w:r>
      <w:r>
        <w:rPr>
          <w:b/>
        </w:rPr>
        <w:br/>
      </w:r>
      <w:r w:rsidRPr="00940D23">
        <w:rPr>
          <w:b/>
        </w:rPr>
        <w:t xml:space="preserve">FOR THE ACQUISITION OF </w:t>
      </w:r>
      <w:r w:rsidRPr="00940D23">
        <w:rPr>
          <w:b/>
          <w:bCs/>
          <w:caps/>
        </w:rPr>
        <w:t>VEHICLES, machinery AND EQUIPMENT</w:t>
      </w:r>
      <w:r>
        <w:rPr>
          <w:b/>
          <w:bCs/>
          <w:caps/>
        </w:rPr>
        <w:br/>
        <w:t>for USE IN the buildings and grounds maintenance program</w:t>
      </w:r>
    </w:p>
    <w:p w14:paraId="7A66634B" w14:textId="77777777" w:rsidR="00890968" w:rsidRDefault="00A00C98" w:rsidP="00A00C98">
      <w:pPr>
        <w:keepNext/>
        <w:keepLines/>
      </w:pPr>
      <w:r>
        <w:br/>
      </w:r>
    </w:p>
    <w:p w14:paraId="1960FDF1" w14:textId="77777777" w:rsidR="00890968" w:rsidRDefault="00890968" w:rsidP="00A00C98">
      <w:pPr>
        <w:keepNext/>
        <w:keepLines/>
      </w:pPr>
    </w:p>
    <w:p w14:paraId="42D698C3" w14:textId="44FC2D41" w:rsidR="00A00C98" w:rsidRDefault="00A00C98" w:rsidP="00A00C98">
      <w:pPr>
        <w:keepNext/>
        <w:keepLines/>
      </w:pPr>
      <w:r>
        <w:t>Shall the following resolution be adopted?</w:t>
      </w:r>
    </w:p>
    <w:p w14:paraId="3DAF3FF7" w14:textId="77777777" w:rsidR="00A00C98" w:rsidRDefault="00A00C98" w:rsidP="00A00C98">
      <w:pPr>
        <w:keepNext/>
        <w:keepLines/>
        <w:jc w:val="both"/>
      </w:pPr>
    </w:p>
    <w:p w14:paraId="0735B961" w14:textId="77777777" w:rsidR="00A00C98" w:rsidRPr="00A00C98" w:rsidRDefault="00A00C98" w:rsidP="00A00C98">
      <w:pPr>
        <w:pStyle w:val="BlockText"/>
        <w:keepNext/>
        <w:keepLines/>
        <w:ind w:left="1080" w:right="1080"/>
        <w:jc w:val="both"/>
        <w:rPr>
          <w:sz w:val="20"/>
          <w:szCs w:val="20"/>
        </w:rPr>
      </w:pPr>
      <w:r w:rsidRPr="00A00C98">
        <w:rPr>
          <w:sz w:val="20"/>
          <w:szCs w:val="20"/>
        </w:rPr>
        <w:t xml:space="preserve">RESOLVED, that the Board of Education (the “Board”) of the Bolivar-Richburg Central School District, Allegany County, New York (the “District”) is hereby authorized to establish a new capital reserve fund (the “Fund”) for the acquisition of </w:t>
      </w:r>
      <w:r w:rsidRPr="00A00C98">
        <w:rPr>
          <w:bCs/>
          <w:sz w:val="20"/>
          <w:szCs w:val="20"/>
        </w:rPr>
        <w:t>vehicles, machinery and equipment</w:t>
      </w:r>
      <w:r w:rsidRPr="00A00C98">
        <w:rPr>
          <w:sz w:val="20"/>
          <w:szCs w:val="20"/>
        </w:rPr>
        <w:t xml:space="preserve"> for use in the buildings and grounds maintenance program of the District, pursuant to Section 3651 of the Education Law of the State of New York; that the Fund shall be known as the “Buildings and Grounds Vehicles, Machinery and Equipment Reserve Fund, 2022”; that the ultimate amount of the Fund shall be not greater than $400,000 (plus interest earned thereon); that the probable term of the Fund shall be not longer than ten (10) years; and that the permissible sources from which the Board is authorized to appropriate monies to the Fund from time to time shall be (A) amounts applied thereto from budgetary appropriations of the District; (B) unappropriated fund balance of the District, as may be directed by the Board; (C) proceeds from the sale of unneeded real or personal property owned by the District, if permitted by law and if so directed by the Board; and (D) such other sources as the Board or the voters of the District may direct from time to time, all as may be permitted by law.</w:t>
      </w:r>
    </w:p>
    <w:p w14:paraId="5ABAD400" w14:textId="33F0670A" w:rsidR="00A00C98" w:rsidRDefault="00A00C98" w:rsidP="00A00C98">
      <w:pPr>
        <w:rPr>
          <w:bCs/>
        </w:rPr>
      </w:pPr>
      <w:r>
        <w:rPr>
          <w:bCs/>
        </w:rPr>
        <w:tab/>
        <w:t xml:space="preserve">SECTION 7. </w:t>
      </w:r>
      <w:r>
        <w:rPr>
          <w:bCs/>
        </w:rPr>
        <w:tab/>
        <w:t>This resolution shall take effect immediately.</w:t>
      </w:r>
    </w:p>
    <w:p w14:paraId="28ADAED2" w14:textId="326FD961" w:rsidR="007C69AC" w:rsidRDefault="007C69AC" w:rsidP="00A00C98">
      <w:pPr>
        <w:rPr>
          <w:bCs/>
        </w:rPr>
      </w:pPr>
      <w:r>
        <w:rPr>
          <w:bCs/>
        </w:rPr>
        <w:tab/>
        <w:t>Unanimously carried.</w:t>
      </w:r>
    </w:p>
    <w:p w14:paraId="0553F7B0" w14:textId="11EDE528" w:rsidR="00895D7D" w:rsidRDefault="00895D7D" w:rsidP="00895D7D">
      <w:pPr>
        <w:pStyle w:val="ListParagraph"/>
      </w:pPr>
    </w:p>
    <w:p w14:paraId="6E7CE70D" w14:textId="77777777" w:rsidR="00AA5A37" w:rsidRDefault="00AA5A37" w:rsidP="00895D7D">
      <w:pPr>
        <w:pStyle w:val="ListParagraph"/>
      </w:pPr>
    </w:p>
    <w:p w14:paraId="086A7E31" w14:textId="0B322957" w:rsidR="00895D7D" w:rsidRDefault="001B4DCA" w:rsidP="00947594">
      <w:pPr>
        <w:pStyle w:val="ListParagraph"/>
        <w:numPr>
          <w:ilvl w:val="0"/>
          <w:numId w:val="3"/>
        </w:numPr>
      </w:pPr>
      <w:r>
        <w:lastRenderedPageBreak/>
        <w:t xml:space="preserve">Motion made by </w:t>
      </w:r>
      <w:r w:rsidR="007A59A4">
        <w:t>Michelle Robinson</w:t>
      </w:r>
      <w:r>
        <w:t xml:space="preserve"> and seconded by</w:t>
      </w:r>
      <w:r w:rsidR="007A59A4">
        <w:t xml:space="preserve"> Kami Doane </w:t>
      </w:r>
      <w:r w:rsidR="007C69AC">
        <w:t>that the</w:t>
      </w:r>
      <w:r w:rsidR="007A59A4">
        <w:tab/>
      </w:r>
      <w:r w:rsidR="007A59A4">
        <w:tab/>
        <w:t>Construction Mgr.</w:t>
      </w:r>
    </w:p>
    <w:p w14:paraId="46D427C9" w14:textId="60AC8F8D" w:rsidR="007A59A4" w:rsidRDefault="007C69AC" w:rsidP="001B4DCA">
      <w:pPr>
        <w:pStyle w:val="ListParagraph"/>
      </w:pPr>
      <w:r>
        <w:t xml:space="preserve">Board of Education of the Bolivar-Richburg Central School District hereby </w:t>
      </w:r>
      <w:r w:rsidR="007A59A4">
        <w:tab/>
      </w:r>
      <w:r w:rsidR="007A59A4">
        <w:tab/>
        <w:t>Contract</w:t>
      </w:r>
    </w:p>
    <w:p w14:paraId="51D14E08" w14:textId="77777777" w:rsidR="007A59A4" w:rsidRDefault="007C69AC" w:rsidP="001B4DCA">
      <w:pPr>
        <w:pStyle w:val="ListParagraph"/>
      </w:pPr>
      <w:r>
        <w:t>approves,</w:t>
      </w:r>
      <w:r w:rsidR="007A59A4">
        <w:t xml:space="preserve"> </w:t>
      </w:r>
      <w:r>
        <w:t xml:space="preserve">as presented, the Standard Form of Agreement (AIA Form C132-2019, </w:t>
      </w:r>
    </w:p>
    <w:p w14:paraId="72D537FB" w14:textId="77777777" w:rsidR="007A59A4" w:rsidRDefault="007C69AC" w:rsidP="001B4DCA">
      <w:pPr>
        <w:pStyle w:val="ListParagraph"/>
      </w:pPr>
      <w:r>
        <w:t>as amended),</w:t>
      </w:r>
      <w:r w:rsidR="007A59A4">
        <w:t xml:space="preserve"> </w:t>
      </w:r>
      <w:r>
        <w:t xml:space="preserve">between the District and Watchdog Building Partners, LLC, for </w:t>
      </w:r>
    </w:p>
    <w:p w14:paraId="40E07C57" w14:textId="77777777" w:rsidR="007A59A4" w:rsidRDefault="007C69AC" w:rsidP="001B4DCA">
      <w:pPr>
        <w:pStyle w:val="ListParagraph"/>
      </w:pPr>
      <w:r>
        <w:t>construction management</w:t>
      </w:r>
      <w:r w:rsidR="007A59A4">
        <w:t xml:space="preserve"> </w:t>
      </w:r>
      <w:r>
        <w:t xml:space="preserve">services on the District’s 2021 Capital Improvement </w:t>
      </w:r>
    </w:p>
    <w:p w14:paraId="7C3925F6" w14:textId="5C6CFF97" w:rsidR="007C69AC" w:rsidRDefault="007C69AC" w:rsidP="001B4DCA">
      <w:pPr>
        <w:pStyle w:val="ListParagraph"/>
      </w:pPr>
      <w:r>
        <w:t>Project.</w:t>
      </w:r>
      <w:r w:rsidR="007A59A4">
        <w:t xml:space="preserve">  </w:t>
      </w:r>
      <w:r>
        <w:t>Unanimously carried.</w:t>
      </w:r>
    </w:p>
    <w:p w14:paraId="515962E5" w14:textId="77777777" w:rsidR="001B4DCA" w:rsidRDefault="001B4DCA" w:rsidP="001B4DCA">
      <w:pPr>
        <w:pStyle w:val="ListParagraph"/>
      </w:pPr>
    </w:p>
    <w:p w14:paraId="6FA9A6AB" w14:textId="52FA09E3" w:rsidR="001B4DCA" w:rsidRDefault="001B4DCA" w:rsidP="00947594">
      <w:pPr>
        <w:pStyle w:val="ListParagraph"/>
        <w:numPr>
          <w:ilvl w:val="0"/>
          <w:numId w:val="3"/>
        </w:numPr>
      </w:pPr>
      <w:r>
        <w:t xml:space="preserve">Motion made by </w:t>
      </w:r>
      <w:r w:rsidR="007A59A4">
        <w:t>Jarrod Bell</w:t>
      </w:r>
      <w:r>
        <w:t xml:space="preserve"> and seconded by </w:t>
      </w:r>
      <w:r w:rsidR="007A59A4">
        <w:t xml:space="preserve">Jude Auman </w:t>
      </w:r>
      <w:r>
        <w:t>to</w:t>
      </w:r>
      <w:r w:rsidR="007A59A4">
        <w:t xml:space="preserve"> approve the</w:t>
      </w:r>
      <w:r w:rsidR="000A0EAB">
        <w:tab/>
      </w:r>
      <w:r w:rsidR="000A0EAB">
        <w:tab/>
        <w:t>SEQR</w:t>
      </w:r>
    </w:p>
    <w:p w14:paraId="322AC5FE" w14:textId="2BEB1FF9" w:rsidR="001B4DCA" w:rsidRDefault="001B4DCA" w:rsidP="001B4DCA">
      <w:pPr>
        <w:pStyle w:val="ListParagraph"/>
      </w:pPr>
      <w:r>
        <w:t xml:space="preserve">following resolution for the designation of Lead Agency status </w:t>
      </w:r>
      <w:r w:rsidR="007A59A4">
        <w:t xml:space="preserve">for the </w:t>
      </w:r>
    </w:p>
    <w:p w14:paraId="32901995" w14:textId="33437775" w:rsidR="001B4DCA" w:rsidRDefault="001B4DCA" w:rsidP="001B4DCA">
      <w:pPr>
        <w:pStyle w:val="ListParagraph"/>
      </w:pPr>
      <w:r>
        <w:t>Bolivar-Richburg Central School District 2022-2023 Capital Outlay</w:t>
      </w:r>
    </w:p>
    <w:p w14:paraId="4E70F86A" w14:textId="61A95AE3" w:rsidR="001B4DCA" w:rsidRDefault="001B4DCA" w:rsidP="001B4DCA">
      <w:pPr>
        <w:pStyle w:val="ListParagraph"/>
      </w:pPr>
      <w:r>
        <w:t>Project:</w:t>
      </w:r>
    </w:p>
    <w:p w14:paraId="39108FDB" w14:textId="4B6B92C9" w:rsidR="001B4DCA" w:rsidRDefault="001B4DCA" w:rsidP="001B4DCA">
      <w:pPr>
        <w:pStyle w:val="ListParagraph"/>
      </w:pPr>
    </w:p>
    <w:p w14:paraId="06BA8F5D" w14:textId="77777777" w:rsidR="001B4DCA" w:rsidRDefault="001B4DCA" w:rsidP="001B4DCA">
      <w:pPr>
        <w:ind w:firstLine="720"/>
      </w:pPr>
      <w:r w:rsidRPr="002334DC">
        <w:rPr>
          <w:b/>
          <w:bCs/>
        </w:rPr>
        <w:t>Whereas</w:t>
      </w:r>
      <w:r w:rsidRPr="002334DC">
        <w:t xml:space="preserve">, the Bolivar-Richburg Central School District, in an effort to improve </w:t>
      </w:r>
    </w:p>
    <w:p w14:paraId="34201341" w14:textId="5E308711" w:rsidR="001B4DCA" w:rsidRPr="002334DC" w:rsidRDefault="001B4DCA" w:rsidP="001B4DCA">
      <w:pPr>
        <w:ind w:firstLine="720"/>
      </w:pPr>
      <w:r w:rsidRPr="002334DC">
        <w:t>its educational facilities, has initiated a Capital Outlay Project; and</w:t>
      </w:r>
    </w:p>
    <w:p w14:paraId="7ED1F1AB" w14:textId="77777777" w:rsidR="001B4DCA" w:rsidRDefault="001B4DCA" w:rsidP="001B4DCA">
      <w:pPr>
        <w:ind w:firstLine="720"/>
        <w:jc w:val="both"/>
        <w:rPr>
          <w:b/>
        </w:rPr>
      </w:pPr>
    </w:p>
    <w:p w14:paraId="73692CF7" w14:textId="24EEF8F7" w:rsidR="001B4DCA" w:rsidRDefault="001B4DCA" w:rsidP="001B4DCA">
      <w:pPr>
        <w:ind w:firstLine="720"/>
        <w:jc w:val="both"/>
      </w:pPr>
      <w:r w:rsidRPr="002334DC">
        <w:rPr>
          <w:b/>
        </w:rPr>
        <w:t>Whereas</w:t>
      </w:r>
      <w:r w:rsidRPr="002334DC">
        <w:t xml:space="preserve">, on March 15, 2022, the Bolivar-Richburg Central School District Board </w:t>
      </w:r>
    </w:p>
    <w:p w14:paraId="126F16C9" w14:textId="39BF1A85" w:rsidR="001B4DCA" w:rsidRPr="002334DC" w:rsidRDefault="001B4DCA" w:rsidP="001B4DCA">
      <w:pPr>
        <w:ind w:firstLine="720"/>
        <w:jc w:val="both"/>
      </w:pPr>
      <w:r w:rsidRPr="002334DC">
        <w:t>of Education took action to proceed with said project; and</w:t>
      </w:r>
    </w:p>
    <w:p w14:paraId="4AC9D271" w14:textId="77777777" w:rsidR="001B4DCA" w:rsidRPr="002334DC" w:rsidRDefault="001B4DCA" w:rsidP="001B4DCA">
      <w:pPr>
        <w:ind w:left="2880" w:hanging="2880"/>
        <w:jc w:val="both"/>
      </w:pPr>
    </w:p>
    <w:p w14:paraId="18B988F8" w14:textId="46659D39" w:rsidR="001B4DCA" w:rsidRDefault="001B4DCA" w:rsidP="001B4DCA">
      <w:pPr>
        <w:tabs>
          <w:tab w:val="left" w:pos="2790"/>
        </w:tabs>
        <w:ind w:left="720"/>
      </w:pPr>
      <w:r w:rsidRPr="002334DC">
        <w:rPr>
          <w:b/>
        </w:rPr>
        <w:t>Whereas</w:t>
      </w:r>
      <w:r w:rsidRPr="002334DC">
        <w:t>, the preliminary engineer’s estimate prepared by CPL provides a</w:t>
      </w:r>
      <w:r>
        <w:t xml:space="preserve">  </w:t>
      </w:r>
      <w:r w:rsidRPr="002334DC">
        <w:t xml:space="preserve">detailed </w:t>
      </w:r>
    </w:p>
    <w:p w14:paraId="4A1EC4BF" w14:textId="0AE3B762" w:rsidR="001B4DCA" w:rsidRPr="002334DC" w:rsidRDefault="001B4DCA" w:rsidP="001B4DCA">
      <w:pPr>
        <w:tabs>
          <w:tab w:val="left" w:pos="2790"/>
        </w:tabs>
        <w:ind w:left="720"/>
      </w:pPr>
      <w:r>
        <w:t>d</w:t>
      </w:r>
      <w:r w:rsidRPr="002334DC">
        <w:t>escription of the proposed Capital Outlay Project; and</w:t>
      </w:r>
    </w:p>
    <w:p w14:paraId="196EAB5B" w14:textId="77777777" w:rsidR="001B4DCA" w:rsidRPr="002334DC" w:rsidRDefault="001B4DCA" w:rsidP="001B4DCA">
      <w:pPr>
        <w:ind w:left="2880" w:hanging="2880"/>
        <w:jc w:val="both"/>
      </w:pPr>
    </w:p>
    <w:p w14:paraId="7FA52680" w14:textId="6540020F" w:rsidR="00690285" w:rsidRDefault="001B4DCA" w:rsidP="001B4DCA">
      <w:pPr>
        <w:ind w:firstLine="720"/>
      </w:pPr>
      <w:r w:rsidRPr="002334DC">
        <w:rPr>
          <w:b/>
        </w:rPr>
        <w:t>Resolved</w:t>
      </w:r>
      <w:r w:rsidRPr="002334DC">
        <w:t xml:space="preserve">, that the Bolivar-Richburg Central School District will act as the </w:t>
      </w:r>
      <w:r w:rsidR="000A0EAB">
        <w:t>L</w:t>
      </w:r>
      <w:r w:rsidRPr="002334DC">
        <w:t xml:space="preserve">ead </w:t>
      </w:r>
    </w:p>
    <w:p w14:paraId="3CF230BA" w14:textId="6EF0EDED" w:rsidR="00690285" w:rsidRDefault="000A0EAB" w:rsidP="001B4DCA">
      <w:pPr>
        <w:ind w:firstLine="720"/>
      </w:pPr>
      <w:r>
        <w:t>A</w:t>
      </w:r>
      <w:r w:rsidR="001B4DCA" w:rsidRPr="002334DC">
        <w:t xml:space="preserve">gency in the SEQR review of the action for the proposed 2022-23 Capital Outlay </w:t>
      </w:r>
    </w:p>
    <w:p w14:paraId="45B07EFA" w14:textId="7DC3005F" w:rsidR="001B4DCA" w:rsidRPr="002334DC" w:rsidRDefault="001B4DCA" w:rsidP="001B4DCA">
      <w:pPr>
        <w:ind w:firstLine="720"/>
      </w:pPr>
      <w:r w:rsidRPr="002334DC">
        <w:t>Project for the Bolivar-Richburg Central School District.</w:t>
      </w:r>
    </w:p>
    <w:p w14:paraId="4F4FCC84" w14:textId="32C3E51B" w:rsidR="00690285" w:rsidRPr="00690285" w:rsidRDefault="00690285" w:rsidP="00690285">
      <w:r>
        <w:rPr>
          <w:sz w:val="24"/>
        </w:rPr>
        <w:tab/>
      </w:r>
      <w:r>
        <w:t>Unanimously carried.</w:t>
      </w:r>
    </w:p>
    <w:p w14:paraId="1C796966" w14:textId="4BF42B82" w:rsidR="00E35505" w:rsidRDefault="00690285" w:rsidP="00690285">
      <w:pPr>
        <w:rPr>
          <w:sz w:val="24"/>
        </w:rPr>
      </w:pPr>
      <w:r>
        <w:rPr>
          <w:sz w:val="24"/>
        </w:rPr>
        <w:tab/>
      </w:r>
    </w:p>
    <w:p w14:paraId="723DE2EE" w14:textId="586997D1" w:rsidR="001B4DCA" w:rsidRDefault="00690285" w:rsidP="00947594">
      <w:pPr>
        <w:pStyle w:val="ListParagraph"/>
        <w:numPr>
          <w:ilvl w:val="0"/>
          <w:numId w:val="3"/>
        </w:numPr>
      </w:pPr>
      <w:r>
        <w:t xml:space="preserve">Motion made by </w:t>
      </w:r>
      <w:r w:rsidR="000A0EAB">
        <w:t>Erin Baldwin</w:t>
      </w:r>
      <w:r>
        <w:t xml:space="preserve"> and seconded by </w:t>
      </w:r>
      <w:r w:rsidR="000A0EAB">
        <w:t xml:space="preserve">Michelle Clark </w:t>
      </w:r>
      <w:r>
        <w:t>to</w:t>
      </w:r>
      <w:r w:rsidR="000A0EAB">
        <w:t xml:space="preserve"> approve</w:t>
      </w:r>
      <w:r w:rsidR="000A0EAB">
        <w:tab/>
      </w:r>
      <w:r w:rsidR="000A0EAB">
        <w:tab/>
        <w:t>SEQRA</w:t>
      </w:r>
    </w:p>
    <w:p w14:paraId="419003E8" w14:textId="2ACDE14D" w:rsidR="00690285" w:rsidRDefault="00690285" w:rsidP="00690285">
      <w:pPr>
        <w:pStyle w:val="ListParagraph"/>
      </w:pPr>
      <w:r>
        <w:t>the following resolution classifying the proposed Bolivar-Richburg</w:t>
      </w:r>
      <w:r w:rsidR="000A0EAB">
        <w:t xml:space="preserve"> Central</w:t>
      </w:r>
    </w:p>
    <w:p w14:paraId="63AD7DEB" w14:textId="268C3678" w:rsidR="00690285" w:rsidRDefault="00690285" w:rsidP="00690285">
      <w:pPr>
        <w:pStyle w:val="ListParagraph"/>
      </w:pPr>
      <w:r>
        <w:t>School 2022-2023 Capital Outlay Project as a Type II Action in</w:t>
      </w:r>
      <w:r w:rsidR="000A0EAB">
        <w:t xml:space="preserve"> accordance </w:t>
      </w:r>
    </w:p>
    <w:p w14:paraId="464C6940" w14:textId="7C9E8EDF" w:rsidR="00690285" w:rsidRDefault="00690285" w:rsidP="00690285">
      <w:pPr>
        <w:pStyle w:val="ListParagraph"/>
      </w:pPr>
      <w:r>
        <w:t xml:space="preserve">with SEQRA: </w:t>
      </w:r>
    </w:p>
    <w:p w14:paraId="56D37F23" w14:textId="0AC140F4" w:rsidR="00690285" w:rsidRDefault="00690285" w:rsidP="00690285">
      <w:pPr>
        <w:pStyle w:val="ListParagraph"/>
      </w:pPr>
    </w:p>
    <w:p w14:paraId="03518225" w14:textId="77777777" w:rsidR="00690285" w:rsidRDefault="00690285" w:rsidP="00690285">
      <w:pPr>
        <w:ind w:firstLine="720"/>
      </w:pPr>
      <w:r w:rsidRPr="002334DC">
        <w:rPr>
          <w:b/>
        </w:rPr>
        <w:t xml:space="preserve">Whereas, </w:t>
      </w:r>
      <w:r w:rsidRPr="002334DC">
        <w:t xml:space="preserve">the Bolivar-Richburg Central School District is lead agency for the </w:t>
      </w:r>
    </w:p>
    <w:p w14:paraId="21797170" w14:textId="0578B8AD" w:rsidR="00690285" w:rsidRPr="002334DC" w:rsidRDefault="00690285" w:rsidP="00690285">
      <w:pPr>
        <w:ind w:firstLine="720"/>
      </w:pPr>
      <w:r w:rsidRPr="002334DC">
        <w:t>purpose of implementing the above referenced project, and</w:t>
      </w:r>
    </w:p>
    <w:p w14:paraId="69967CB8" w14:textId="65F219F2" w:rsidR="00690285" w:rsidRDefault="00690285" w:rsidP="00690285"/>
    <w:p w14:paraId="13DA3DC5" w14:textId="77777777" w:rsidR="000A0EAB" w:rsidRDefault="000A0EAB" w:rsidP="00690285"/>
    <w:p w14:paraId="00E19D19" w14:textId="77777777" w:rsidR="00690285" w:rsidRDefault="00690285" w:rsidP="00690285">
      <w:pPr>
        <w:ind w:firstLine="720"/>
      </w:pPr>
      <w:r w:rsidRPr="002334DC">
        <w:rPr>
          <w:b/>
        </w:rPr>
        <w:t>Whereas,</w:t>
      </w:r>
      <w:r w:rsidRPr="002334DC">
        <w:t xml:space="preserve"> the Bolivar-Richburg Central School District has considered and </w:t>
      </w:r>
    </w:p>
    <w:p w14:paraId="1598DAB1" w14:textId="4D3B8EC9" w:rsidR="00690285" w:rsidRPr="002334DC" w:rsidRDefault="00690285" w:rsidP="00690285">
      <w:pPr>
        <w:ind w:firstLine="720"/>
      </w:pPr>
      <w:r w:rsidRPr="002334DC">
        <w:t>reviewed the project, now therefore be it,</w:t>
      </w:r>
    </w:p>
    <w:p w14:paraId="68C9470B" w14:textId="77777777" w:rsidR="00690285" w:rsidRDefault="00690285" w:rsidP="00690285"/>
    <w:p w14:paraId="70DB2D19" w14:textId="77777777" w:rsidR="00690285" w:rsidRDefault="00690285" w:rsidP="00690285">
      <w:pPr>
        <w:ind w:firstLine="720"/>
      </w:pPr>
      <w:r w:rsidRPr="002334DC">
        <w:rPr>
          <w:b/>
        </w:rPr>
        <w:t>Resolved,</w:t>
      </w:r>
      <w:r w:rsidRPr="002334DC">
        <w:t xml:space="preserve"> the Bolivar-Richburg Central School District, as the lead agency for </w:t>
      </w:r>
    </w:p>
    <w:p w14:paraId="6AA5C7F9" w14:textId="77777777" w:rsidR="00690285" w:rsidRDefault="00690285" w:rsidP="00690285">
      <w:pPr>
        <w:ind w:firstLine="720"/>
      </w:pPr>
      <w:r w:rsidRPr="002334DC">
        <w:t xml:space="preserve">purposes of this project, determines that the project is a Type II action for the </w:t>
      </w:r>
    </w:p>
    <w:p w14:paraId="3EAD44C7" w14:textId="235E1058" w:rsidR="00690285" w:rsidRPr="002334DC" w:rsidRDefault="00690285" w:rsidP="00690285">
      <w:pPr>
        <w:ind w:firstLine="720"/>
      </w:pPr>
      <w:r w:rsidRPr="002334DC">
        <w:t>purposes of SEQRA and be it further</w:t>
      </w:r>
    </w:p>
    <w:p w14:paraId="18344CA7" w14:textId="77777777" w:rsidR="00690285" w:rsidRPr="002334DC" w:rsidRDefault="00690285" w:rsidP="00690285"/>
    <w:p w14:paraId="0AD4F16D" w14:textId="77777777" w:rsidR="00690285" w:rsidRDefault="00690285" w:rsidP="00690285">
      <w:pPr>
        <w:pStyle w:val="ListParagraph"/>
      </w:pPr>
      <w:r w:rsidRPr="002334DC">
        <w:rPr>
          <w:b/>
        </w:rPr>
        <w:t>Resolved,</w:t>
      </w:r>
      <w:r w:rsidRPr="002334DC">
        <w:t xml:space="preserve"> that as a consequence of such finding, the Bolivar-Richburg Central </w:t>
      </w:r>
    </w:p>
    <w:p w14:paraId="4C380FBE" w14:textId="77777777" w:rsidR="00690285" w:rsidRDefault="00690285" w:rsidP="00690285">
      <w:pPr>
        <w:pStyle w:val="ListParagraph"/>
      </w:pPr>
      <w:r w:rsidRPr="002334DC">
        <w:t xml:space="preserve">School District hereby determines that the no additional actions are required in </w:t>
      </w:r>
    </w:p>
    <w:p w14:paraId="32E57EF3" w14:textId="2DA40B34" w:rsidR="00690285" w:rsidRDefault="00690285" w:rsidP="00690285">
      <w:pPr>
        <w:pStyle w:val="ListParagraph"/>
      </w:pPr>
      <w:r w:rsidRPr="002334DC">
        <w:t>accordance with the requirements of SEQRA</w:t>
      </w:r>
      <w:r>
        <w:t>.</w:t>
      </w:r>
    </w:p>
    <w:p w14:paraId="094E878F" w14:textId="20390318" w:rsidR="00690285" w:rsidRDefault="00690285" w:rsidP="00690285">
      <w:pPr>
        <w:pStyle w:val="ListParagraph"/>
      </w:pPr>
      <w:r>
        <w:t>Unanimously carried.</w:t>
      </w:r>
    </w:p>
    <w:p w14:paraId="463871BB" w14:textId="77777777" w:rsidR="00690285" w:rsidRDefault="00690285" w:rsidP="00690285">
      <w:pPr>
        <w:pStyle w:val="ListParagraph"/>
      </w:pPr>
    </w:p>
    <w:p w14:paraId="4980E3D1" w14:textId="0F3A6918" w:rsidR="00690285" w:rsidRDefault="00D0596B" w:rsidP="00947594">
      <w:pPr>
        <w:pStyle w:val="ListParagraph"/>
        <w:numPr>
          <w:ilvl w:val="0"/>
          <w:numId w:val="3"/>
        </w:numPr>
      </w:pPr>
      <w:r>
        <w:t xml:space="preserve">Motion made by </w:t>
      </w:r>
      <w:r w:rsidR="000A0EAB">
        <w:t>Michelle Clark</w:t>
      </w:r>
      <w:r>
        <w:t xml:space="preserve"> and seconded by </w:t>
      </w:r>
      <w:r w:rsidR="000A0EAB">
        <w:t>Erin Baldwin</w:t>
      </w:r>
      <w:r>
        <w:t xml:space="preserve"> that</w:t>
      </w:r>
      <w:r w:rsidR="000A0EAB">
        <w:tab/>
      </w:r>
      <w:r w:rsidR="000A0EAB">
        <w:tab/>
      </w:r>
      <w:r w:rsidR="000A0EAB">
        <w:tab/>
        <w:t>A. Suzano</w:t>
      </w:r>
    </w:p>
    <w:p w14:paraId="198103F9" w14:textId="50357686" w:rsidR="00D0596B" w:rsidRDefault="00D0596B" w:rsidP="00D0596B">
      <w:pPr>
        <w:pStyle w:val="ListParagraph"/>
      </w:pPr>
      <w:r>
        <w:t xml:space="preserve">Armenio Suzano, who holds an Emergency COVID-19 New York State </w:t>
      </w:r>
    </w:p>
    <w:p w14:paraId="2E10E41F" w14:textId="2FA02CE4" w:rsidR="00D0596B" w:rsidRDefault="00D0596B" w:rsidP="00D0596B">
      <w:pPr>
        <w:pStyle w:val="ListParagraph"/>
      </w:pPr>
      <w:r>
        <w:t>Teaching Certificate permitting him to teach in the Music certification area, is</w:t>
      </w:r>
    </w:p>
    <w:p w14:paraId="2EE6F38E" w14:textId="2C77FA97" w:rsidR="00D0596B" w:rsidRDefault="00D0596B" w:rsidP="00D0596B">
      <w:pPr>
        <w:pStyle w:val="ListParagraph"/>
      </w:pPr>
      <w:r>
        <w:t>hereby conditionally appointed to the position of Orchestra teacher in the Music</w:t>
      </w:r>
    </w:p>
    <w:p w14:paraId="11D532FF" w14:textId="7030A22C" w:rsidR="00D0596B" w:rsidRDefault="00D0596B" w:rsidP="00D0596B">
      <w:pPr>
        <w:pStyle w:val="ListParagraph"/>
      </w:pPr>
      <w:r>
        <w:t>tenure area for a probationary period of four (4) years, to commence on August 30,</w:t>
      </w:r>
    </w:p>
    <w:p w14:paraId="14CA5F88" w14:textId="471A8543" w:rsidR="00D0596B" w:rsidRDefault="00D0596B" w:rsidP="00D0596B">
      <w:pPr>
        <w:pStyle w:val="ListParagraph"/>
      </w:pPr>
      <w:r>
        <w:t xml:space="preserve">2021 and to end on August 29, 2025.  Eligibility for tenure at the end of the </w:t>
      </w:r>
    </w:p>
    <w:p w14:paraId="5F773DDE" w14:textId="204F121F" w:rsidR="00D0596B" w:rsidRDefault="00D0596B" w:rsidP="00D0596B">
      <w:pPr>
        <w:pStyle w:val="ListParagraph"/>
      </w:pPr>
      <w:r>
        <w:t xml:space="preserve">probationary period is dependent on Mr. Suzano receiving APPR ratings of </w:t>
      </w:r>
    </w:p>
    <w:p w14:paraId="1476E12B" w14:textId="60377125" w:rsidR="00D0596B" w:rsidRDefault="00D0596B" w:rsidP="00D0596B">
      <w:pPr>
        <w:pStyle w:val="ListParagraph"/>
      </w:pPr>
      <w:r>
        <w:t>Effective or Highly Effective in 3 of 4 preceding years and no Ineffective composite</w:t>
      </w:r>
    </w:p>
    <w:p w14:paraId="49FC872F" w14:textId="41444F14" w:rsidR="00D0596B" w:rsidRDefault="00D0596B" w:rsidP="00D0596B">
      <w:pPr>
        <w:pStyle w:val="ListParagraph"/>
      </w:pPr>
      <w:r>
        <w:t xml:space="preserve">or </w:t>
      </w:r>
      <w:r w:rsidR="003D40B7">
        <w:t>overall rating in the final year.  The salary during the first year of this appointment</w:t>
      </w:r>
      <w:r>
        <w:t xml:space="preserve"> </w:t>
      </w:r>
    </w:p>
    <w:p w14:paraId="749A9325" w14:textId="15418BCF" w:rsidR="003D40B7" w:rsidRDefault="003D40B7" w:rsidP="00D0596B">
      <w:pPr>
        <w:pStyle w:val="ListParagraph"/>
      </w:pPr>
      <w:r>
        <w:t xml:space="preserve">will be paid in accordance with the salary schedule, at Step 25, as provided in the </w:t>
      </w:r>
    </w:p>
    <w:p w14:paraId="0E9D367B" w14:textId="55B1BFD5" w:rsidR="003D40B7" w:rsidRDefault="003D40B7" w:rsidP="00D0596B">
      <w:pPr>
        <w:pStyle w:val="ListParagraph"/>
      </w:pPr>
      <w:r>
        <w:t>Teachers’ Collective Bargaining Agreement.  Unanimously carried.</w:t>
      </w:r>
    </w:p>
    <w:p w14:paraId="1F193063" w14:textId="48B8CE6A" w:rsidR="00A22D9E" w:rsidRDefault="00A22D9E" w:rsidP="00D0596B">
      <w:pPr>
        <w:pStyle w:val="ListParagraph"/>
      </w:pPr>
    </w:p>
    <w:p w14:paraId="74D39989" w14:textId="70A3729E" w:rsidR="00AA5A37" w:rsidRDefault="00AA5A37" w:rsidP="00D0596B">
      <w:pPr>
        <w:pStyle w:val="ListParagraph"/>
      </w:pPr>
    </w:p>
    <w:p w14:paraId="49710F6F" w14:textId="1169EEDE" w:rsidR="00AA5A37" w:rsidRDefault="00AA5A37" w:rsidP="00D0596B">
      <w:pPr>
        <w:pStyle w:val="ListParagraph"/>
      </w:pPr>
    </w:p>
    <w:p w14:paraId="27FD7073" w14:textId="40CFAF4A" w:rsidR="00AA5A37" w:rsidRDefault="00AA5A37" w:rsidP="00D0596B">
      <w:pPr>
        <w:pStyle w:val="ListParagraph"/>
      </w:pPr>
    </w:p>
    <w:p w14:paraId="7A84769B" w14:textId="77777777" w:rsidR="00AA5A37" w:rsidRDefault="00AA5A37" w:rsidP="00D0596B">
      <w:pPr>
        <w:pStyle w:val="ListParagraph"/>
      </w:pPr>
    </w:p>
    <w:p w14:paraId="60EEB6A0" w14:textId="2361483C" w:rsidR="000A0EAB" w:rsidRDefault="00A22D9E" w:rsidP="00A22D9E">
      <w:pPr>
        <w:pStyle w:val="ListParagraph"/>
        <w:numPr>
          <w:ilvl w:val="0"/>
          <w:numId w:val="3"/>
        </w:numPr>
      </w:pPr>
      <w:r>
        <w:lastRenderedPageBreak/>
        <w:t xml:space="preserve">Motion made by </w:t>
      </w:r>
      <w:r w:rsidR="000A0EAB">
        <w:t>Kami Doane</w:t>
      </w:r>
      <w:r>
        <w:t xml:space="preserve"> and seconded by </w:t>
      </w:r>
      <w:r w:rsidR="000A0EAB">
        <w:t>Michelle Clark</w:t>
      </w:r>
      <w:r>
        <w:t xml:space="preserve"> to</w:t>
      </w:r>
      <w:r w:rsidR="000A0EAB">
        <w:t xml:space="preserve"> approve </w:t>
      </w:r>
      <w:r w:rsidR="000A0EAB">
        <w:tab/>
      </w:r>
      <w:r w:rsidR="000A0EAB">
        <w:tab/>
        <w:t>Extracurricular</w:t>
      </w:r>
    </w:p>
    <w:p w14:paraId="6D689EFB" w14:textId="27D88849" w:rsidR="00A22D9E" w:rsidRDefault="00A22D9E" w:rsidP="000A0EAB">
      <w:pPr>
        <w:pStyle w:val="ListParagraph"/>
      </w:pPr>
      <w:r>
        <w:t>the following extracurricular appointments for the spring season:</w:t>
      </w:r>
    </w:p>
    <w:p w14:paraId="0A788130" w14:textId="4C00B94C" w:rsidR="00A22D9E" w:rsidRDefault="00A22D9E" w:rsidP="00A22D9E">
      <w:pPr>
        <w:pStyle w:val="ListParagraph"/>
      </w:pPr>
    </w:p>
    <w:p w14:paraId="52D16E8D" w14:textId="53457DE0" w:rsidR="00A22D9E" w:rsidRDefault="00A22D9E" w:rsidP="00A22D9E">
      <w:pPr>
        <w:pStyle w:val="ListParagraph"/>
      </w:pPr>
      <w:r>
        <w:t>Reston Pettit – Volunteer Assistant Baseball Coach</w:t>
      </w:r>
    </w:p>
    <w:p w14:paraId="2BFAD437" w14:textId="13593ACE" w:rsidR="00A22D9E" w:rsidRDefault="00A22D9E" w:rsidP="00A22D9E">
      <w:pPr>
        <w:pStyle w:val="ListParagraph"/>
      </w:pPr>
      <w:r>
        <w:t>Hadley Ferris – Track Meet Worker</w:t>
      </w:r>
    </w:p>
    <w:p w14:paraId="6131B6E4" w14:textId="74476AEC" w:rsidR="00A22D9E" w:rsidRDefault="00A22D9E" w:rsidP="00A22D9E">
      <w:pPr>
        <w:pStyle w:val="ListParagraph"/>
      </w:pPr>
      <w:r>
        <w:t>Megan Saunders – Modified Baseball Scorekeeper</w:t>
      </w:r>
    </w:p>
    <w:p w14:paraId="72DDC57C" w14:textId="1FF98519" w:rsidR="00A22D9E" w:rsidRDefault="00A22D9E" w:rsidP="00A22D9E">
      <w:pPr>
        <w:pStyle w:val="ListParagraph"/>
      </w:pPr>
      <w:r>
        <w:t>Lisa Taylor – Varsity Softball Scorekeeper</w:t>
      </w:r>
    </w:p>
    <w:p w14:paraId="4273C907" w14:textId="694B9AEB" w:rsidR="00A22D9E" w:rsidRDefault="00A22D9E" w:rsidP="00A22D9E">
      <w:pPr>
        <w:pStyle w:val="ListParagraph"/>
      </w:pPr>
      <w:r>
        <w:t>Alice Hackett – Track Meet Worker and Substitute Track Meet Worker</w:t>
      </w:r>
    </w:p>
    <w:p w14:paraId="14830DC7" w14:textId="6D2C87CC" w:rsidR="00A22D9E" w:rsidRDefault="00A22D9E" w:rsidP="00A22D9E">
      <w:pPr>
        <w:pStyle w:val="ListParagraph"/>
      </w:pPr>
      <w:r>
        <w:t>Traci Steiner – Modified Track &amp; Field Coach (pending completion of</w:t>
      </w:r>
    </w:p>
    <w:p w14:paraId="6062930B" w14:textId="730285C4" w:rsidR="00A22D9E" w:rsidRDefault="00A22D9E" w:rsidP="00A22D9E">
      <w:pPr>
        <w:pStyle w:val="ListParagraph"/>
      </w:pPr>
      <w:r>
        <w:t xml:space="preserve">                         coaching requirements)</w:t>
      </w:r>
    </w:p>
    <w:p w14:paraId="42D2A385" w14:textId="59A36165" w:rsidR="00A22D9E" w:rsidRDefault="00A22D9E" w:rsidP="00A22D9E">
      <w:pPr>
        <w:pStyle w:val="ListParagraph"/>
      </w:pPr>
      <w:r>
        <w:t>Unanimously carried.</w:t>
      </w:r>
    </w:p>
    <w:p w14:paraId="75515730" w14:textId="77777777" w:rsidR="00F17506" w:rsidRDefault="00F17506" w:rsidP="00A22D9E">
      <w:pPr>
        <w:pStyle w:val="ListParagraph"/>
      </w:pPr>
    </w:p>
    <w:p w14:paraId="66B07111" w14:textId="00F8FC57" w:rsidR="00A22D9E" w:rsidRDefault="00A22D9E" w:rsidP="00947594">
      <w:pPr>
        <w:pStyle w:val="ListParagraph"/>
        <w:numPr>
          <w:ilvl w:val="0"/>
          <w:numId w:val="3"/>
        </w:numPr>
      </w:pPr>
      <w:r>
        <w:t xml:space="preserve">Motion made by </w:t>
      </w:r>
      <w:r w:rsidR="000A0EAB">
        <w:t>Michelle Robinson</w:t>
      </w:r>
      <w:r>
        <w:t xml:space="preserve"> and seconded by </w:t>
      </w:r>
      <w:r w:rsidR="000A0EAB">
        <w:t xml:space="preserve">Jude Auman </w:t>
      </w:r>
      <w:r>
        <w:t>to</w:t>
      </w:r>
      <w:r w:rsidR="000A0EAB">
        <w:tab/>
      </w:r>
      <w:r w:rsidR="000A0EAB">
        <w:tab/>
      </w:r>
      <w:r w:rsidR="000A0EAB">
        <w:tab/>
        <w:t>Substitutes</w:t>
      </w:r>
    </w:p>
    <w:p w14:paraId="69E29949" w14:textId="35E5BE95" w:rsidR="00A22D9E" w:rsidRDefault="00A22D9E" w:rsidP="00A22D9E">
      <w:pPr>
        <w:pStyle w:val="ListParagraph"/>
      </w:pPr>
      <w:r>
        <w:t>add the following to the substitute list pending a background check:</w:t>
      </w:r>
    </w:p>
    <w:p w14:paraId="49CD305F" w14:textId="4C8AC585" w:rsidR="00F17506" w:rsidRDefault="00F17506" w:rsidP="00A22D9E">
      <w:pPr>
        <w:pStyle w:val="ListParagraph"/>
      </w:pPr>
    </w:p>
    <w:p w14:paraId="02C86D8A" w14:textId="636CDB27" w:rsidR="00F17506" w:rsidRDefault="00F17506" w:rsidP="00A22D9E">
      <w:pPr>
        <w:pStyle w:val="ListParagraph"/>
      </w:pPr>
      <w:r>
        <w:t>Robert Garrey – Substitute Food Service Helper</w:t>
      </w:r>
    </w:p>
    <w:p w14:paraId="62205BFB" w14:textId="2DCB19FC" w:rsidR="00F17506" w:rsidRDefault="00F17506" w:rsidP="00A22D9E">
      <w:pPr>
        <w:pStyle w:val="ListParagraph"/>
      </w:pPr>
      <w:r>
        <w:t>Kennedy Chind – Substitute Food Service Helper</w:t>
      </w:r>
    </w:p>
    <w:p w14:paraId="63B09B4E" w14:textId="6A7609D4" w:rsidR="00F17506" w:rsidRDefault="00F17506" w:rsidP="00A22D9E">
      <w:pPr>
        <w:pStyle w:val="ListParagraph"/>
      </w:pPr>
      <w:r>
        <w:t>Tracy Winsor – Substitute Teacher and Substitute Teacher Aide</w:t>
      </w:r>
    </w:p>
    <w:p w14:paraId="382497D7" w14:textId="6246ADDA" w:rsidR="00F17506" w:rsidRDefault="00F17506" w:rsidP="00A22D9E">
      <w:pPr>
        <w:pStyle w:val="ListParagraph"/>
      </w:pPr>
      <w:r>
        <w:t>Unanimously carried.</w:t>
      </w:r>
    </w:p>
    <w:p w14:paraId="4C886FA4" w14:textId="77777777" w:rsidR="00F17506" w:rsidRDefault="00F17506" w:rsidP="00A22D9E">
      <w:pPr>
        <w:pStyle w:val="ListParagraph"/>
      </w:pPr>
    </w:p>
    <w:p w14:paraId="30BC93DB" w14:textId="06F108A1" w:rsidR="00A22D9E" w:rsidRDefault="00F17506" w:rsidP="00947594">
      <w:pPr>
        <w:pStyle w:val="ListParagraph"/>
        <w:numPr>
          <w:ilvl w:val="0"/>
          <w:numId w:val="3"/>
        </w:numPr>
      </w:pPr>
      <w:r>
        <w:t xml:space="preserve">Motion made by </w:t>
      </w:r>
      <w:r w:rsidR="00724025">
        <w:t>Jude Auman</w:t>
      </w:r>
      <w:r>
        <w:t xml:space="preserve"> and seconded by </w:t>
      </w:r>
      <w:r w:rsidR="00724025">
        <w:t>Jarrod Bell</w:t>
      </w:r>
      <w:r>
        <w:t xml:space="preserve"> to</w:t>
      </w:r>
      <w:r w:rsidR="00724025">
        <w:t xml:space="preserve"> accept</w:t>
      </w:r>
      <w:r>
        <w:t xml:space="preserve"> </w:t>
      </w:r>
      <w:r w:rsidR="00724025">
        <w:tab/>
      </w:r>
      <w:r w:rsidR="00724025">
        <w:tab/>
      </w:r>
      <w:r w:rsidR="00724025">
        <w:tab/>
        <w:t>W. Rauch</w:t>
      </w:r>
    </w:p>
    <w:p w14:paraId="5E9D4E7B" w14:textId="268FF493" w:rsidR="00F17506" w:rsidRDefault="00F17506" w:rsidP="00F17506">
      <w:pPr>
        <w:pStyle w:val="ListParagraph"/>
      </w:pPr>
      <w:r>
        <w:t>a letter of resignation from Wendy Rauch, Food Service Helper,</w:t>
      </w:r>
    </w:p>
    <w:p w14:paraId="6AB8FC74" w14:textId="60EA4EE4" w:rsidR="00F17506" w:rsidRDefault="00F17506" w:rsidP="00F17506">
      <w:pPr>
        <w:pStyle w:val="ListParagraph"/>
      </w:pPr>
      <w:r>
        <w:t>effective March 2, 2022.  Unanimously carried.</w:t>
      </w:r>
    </w:p>
    <w:p w14:paraId="7F81BA08" w14:textId="77777777" w:rsidR="00E35505" w:rsidRDefault="00E35505" w:rsidP="00F17506">
      <w:pPr>
        <w:pStyle w:val="ListParagraph"/>
      </w:pPr>
    </w:p>
    <w:p w14:paraId="4A0D4E96" w14:textId="59DA2783" w:rsidR="00F17506" w:rsidRDefault="00F17506" w:rsidP="00947594">
      <w:pPr>
        <w:pStyle w:val="ListParagraph"/>
        <w:numPr>
          <w:ilvl w:val="0"/>
          <w:numId w:val="3"/>
        </w:numPr>
      </w:pPr>
      <w:r>
        <w:t xml:space="preserve">Motion made by </w:t>
      </w:r>
      <w:r w:rsidR="00724025">
        <w:t>Jarrod Bell</w:t>
      </w:r>
      <w:r>
        <w:t xml:space="preserve"> and seconded by</w:t>
      </w:r>
      <w:r w:rsidR="00724025">
        <w:t xml:space="preserve"> Michelle Clark</w:t>
      </w:r>
      <w:r>
        <w:t xml:space="preserve"> to</w:t>
      </w:r>
      <w:r w:rsidR="00724025">
        <w:tab/>
      </w:r>
      <w:r w:rsidR="00724025">
        <w:tab/>
      </w:r>
      <w:r w:rsidR="00724025">
        <w:tab/>
        <w:t>Student Teacher</w:t>
      </w:r>
    </w:p>
    <w:p w14:paraId="46549AA4" w14:textId="47C57A62" w:rsidR="00F17506" w:rsidRDefault="00F17506" w:rsidP="00F17506">
      <w:pPr>
        <w:pStyle w:val="ListParagraph"/>
      </w:pPr>
      <w:r>
        <w:t>approve the following student teacher:</w:t>
      </w:r>
    </w:p>
    <w:p w14:paraId="7DF4DCC9" w14:textId="35C70D65" w:rsidR="00F17506" w:rsidRDefault="00F17506" w:rsidP="00F17506">
      <w:pPr>
        <w:pStyle w:val="ListParagraph"/>
      </w:pPr>
    </w:p>
    <w:tbl>
      <w:tblPr>
        <w:tblStyle w:val="TableGrid"/>
        <w:tblW w:w="0" w:type="auto"/>
        <w:tblInd w:w="505" w:type="dxa"/>
        <w:tblLook w:val="04A0" w:firstRow="1" w:lastRow="0" w:firstColumn="1" w:lastColumn="0" w:noHBand="0" w:noVBand="1"/>
      </w:tblPr>
      <w:tblGrid>
        <w:gridCol w:w="2540"/>
        <w:gridCol w:w="2541"/>
        <w:gridCol w:w="2541"/>
      </w:tblGrid>
      <w:tr w:rsidR="00F17506" w14:paraId="0C422B34" w14:textId="77777777" w:rsidTr="00F17506">
        <w:tc>
          <w:tcPr>
            <w:tcW w:w="7622" w:type="dxa"/>
            <w:gridSpan w:val="3"/>
            <w:shd w:val="clear" w:color="auto" w:fill="F2DBDB" w:themeFill="accent2" w:themeFillTint="33"/>
          </w:tcPr>
          <w:p w14:paraId="7BBFC1C7" w14:textId="77777777" w:rsidR="00F17506" w:rsidRPr="00F17506" w:rsidRDefault="00F17506" w:rsidP="00955764">
            <w:pPr>
              <w:pStyle w:val="ListParagraph"/>
              <w:ind w:left="0"/>
              <w:jc w:val="center"/>
              <w:rPr>
                <w:i/>
                <w:iCs/>
              </w:rPr>
            </w:pPr>
            <w:r w:rsidRPr="00F17506">
              <w:rPr>
                <w:i/>
                <w:iCs/>
              </w:rPr>
              <w:t>Houghton College</w:t>
            </w:r>
          </w:p>
          <w:p w14:paraId="0679DDE4" w14:textId="77777777" w:rsidR="00F17506" w:rsidRPr="00F17506" w:rsidRDefault="00F17506" w:rsidP="00955764">
            <w:pPr>
              <w:pStyle w:val="ListParagraph"/>
              <w:ind w:left="0"/>
              <w:jc w:val="center"/>
            </w:pPr>
            <w:r w:rsidRPr="00F17506">
              <w:rPr>
                <w:i/>
                <w:iCs/>
              </w:rPr>
              <w:t>March 16, 2022 through May 10, 2022</w:t>
            </w:r>
          </w:p>
        </w:tc>
      </w:tr>
      <w:tr w:rsidR="00F17506" w14:paraId="79928690" w14:textId="77777777" w:rsidTr="00F17506">
        <w:tc>
          <w:tcPr>
            <w:tcW w:w="2540" w:type="dxa"/>
            <w:shd w:val="clear" w:color="auto" w:fill="D9D9D9" w:themeFill="background1" w:themeFillShade="D9"/>
          </w:tcPr>
          <w:p w14:paraId="61802648" w14:textId="77777777" w:rsidR="00F17506" w:rsidRPr="00F17506" w:rsidRDefault="00F17506" w:rsidP="00955764">
            <w:pPr>
              <w:pStyle w:val="ListParagraph"/>
              <w:ind w:left="0"/>
              <w:jc w:val="center"/>
            </w:pPr>
            <w:r w:rsidRPr="00F17506">
              <w:t>Student Teacher</w:t>
            </w:r>
          </w:p>
        </w:tc>
        <w:tc>
          <w:tcPr>
            <w:tcW w:w="2541" w:type="dxa"/>
            <w:shd w:val="clear" w:color="auto" w:fill="D9D9D9" w:themeFill="background1" w:themeFillShade="D9"/>
          </w:tcPr>
          <w:p w14:paraId="0C49816F" w14:textId="77777777" w:rsidR="00F17506" w:rsidRPr="00F17506" w:rsidRDefault="00F17506" w:rsidP="00955764">
            <w:pPr>
              <w:pStyle w:val="ListParagraph"/>
              <w:ind w:left="0"/>
              <w:jc w:val="center"/>
            </w:pPr>
            <w:r w:rsidRPr="00F17506">
              <w:t>Cooperating Teacher</w:t>
            </w:r>
          </w:p>
        </w:tc>
        <w:tc>
          <w:tcPr>
            <w:tcW w:w="2541" w:type="dxa"/>
            <w:shd w:val="clear" w:color="auto" w:fill="D9D9D9" w:themeFill="background1" w:themeFillShade="D9"/>
          </w:tcPr>
          <w:p w14:paraId="7AF73AAA" w14:textId="77777777" w:rsidR="00F17506" w:rsidRPr="00F17506" w:rsidRDefault="00F17506" w:rsidP="00955764">
            <w:pPr>
              <w:pStyle w:val="ListParagraph"/>
              <w:ind w:left="0"/>
              <w:jc w:val="center"/>
            </w:pPr>
            <w:r w:rsidRPr="00F17506">
              <w:t>Subject</w:t>
            </w:r>
          </w:p>
        </w:tc>
      </w:tr>
      <w:tr w:rsidR="00F17506" w14:paraId="755EB40E" w14:textId="77777777" w:rsidTr="00F17506">
        <w:tc>
          <w:tcPr>
            <w:tcW w:w="2540" w:type="dxa"/>
          </w:tcPr>
          <w:p w14:paraId="0541376E" w14:textId="77777777" w:rsidR="00F17506" w:rsidRPr="00F17506" w:rsidRDefault="00F17506" w:rsidP="00955764">
            <w:pPr>
              <w:pStyle w:val="ListParagraph"/>
              <w:ind w:left="0"/>
            </w:pPr>
            <w:r w:rsidRPr="00F17506">
              <w:t>Shelby Tucker</w:t>
            </w:r>
          </w:p>
        </w:tc>
        <w:tc>
          <w:tcPr>
            <w:tcW w:w="2541" w:type="dxa"/>
          </w:tcPr>
          <w:p w14:paraId="31F826D7" w14:textId="77777777" w:rsidR="00F17506" w:rsidRPr="00F17506" w:rsidRDefault="00F17506" w:rsidP="00955764">
            <w:pPr>
              <w:pStyle w:val="ListParagraph"/>
              <w:ind w:left="0"/>
            </w:pPr>
            <w:r w:rsidRPr="00F17506">
              <w:t>David Kottwitz</w:t>
            </w:r>
          </w:p>
        </w:tc>
        <w:tc>
          <w:tcPr>
            <w:tcW w:w="2541" w:type="dxa"/>
          </w:tcPr>
          <w:p w14:paraId="17F6E292" w14:textId="77777777" w:rsidR="00F17506" w:rsidRPr="00F17506" w:rsidRDefault="00F17506" w:rsidP="00955764">
            <w:pPr>
              <w:pStyle w:val="ListParagraph"/>
              <w:ind w:left="0"/>
            </w:pPr>
            <w:r w:rsidRPr="00F17506">
              <w:t>Social Studies</w:t>
            </w:r>
          </w:p>
        </w:tc>
      </w:tr>
    </w:tbl>
    <w:p w14:paraId="3059B7A1" w14:textId="75EFA9F3" w:rsidR="00F17506" w:rsidRDefault="00F17506" w:rsidP="00F17506">
      <w:pPr>
        <w:pStyle w:val="ListParagraph"/>
      </w:pPr>
    </w:p>
    <w:p w14:paraId="0657C90A" w14:textId="340463BC" w:rsidR="00F17506" w:rsidRDefault="00F17506" w:rsidP="00F17506">
      <w:pPr>
        <w:pStyle w:val="ListParagraph"/>
      </w:pPr>
      <w:r>
        <w:t>Unanimously carried.</w:t>
      </w:r>
    </w:p>
    <w:p w14:paraId="2772F738" w14:textId="764BF461" w:rsidR="007C69AC" w:rsidRDefault="007C69AC" w:rsidP="007C69AC"/>
    <w:p w14:paraId="0DC25074" w14:textId="06FF1126" w:rsidR="007C69AC" w:rsidRDefault="002D7419" w:rsidP="007C69AC">
      <w:pPr>
        <w:pStyle w:val="ListParagraph"/>
        <w:numPr>
          <w:ilvl w:val="0"/>
          <w:numId w:val="3"/>
        </w:numPr>
      </w:pPr>
      <w:r>
        <w:t xml:space="preserve">Motion made by </w:t>
      </w:r>
      <w:r w:rsidR="00724025">
        <w:t>Michelle Robinson</w:t>
      </w:r>
      <w:r>
        <w:t xml:space="preserve"> and seconded by </w:t>
      </w:r>
      <w:r w:rsidR="00724025">
        <w:t>Kami Doane</w:t>
      </w:r>
      <w:r>
        <w:t xml:space="preserve"> to approve</w:t>
      </w:r>
      <w:r w:rsidR="00724025">
        <w:tab/>
      </w:r>
      <w:r w:rsidR="00724025">
        <w:tab/>
        <w:t>L. Greeson</w:t>
      </w:r>
    </w:p>
    <w:p w14:paraId="66EFB3C3" w14:textId="72381BAD" w:rsidR="002D7419" w:rsidRDefault="002D7419" w:rsidP="002D7419">
      <w:pPr>
        <w:pStyle w:val="ListParagraph"/>
      </w:pPr>
      <w:r>
        <w:t>Laurie Greeson for a long-term unencumbered teaching position in English Language</w:t>
      </w:r>
    </w:p>
    <w:p w14:paraId="6D8AB7ED" w14:textId="3ACF8F5C" w:rsidR="002D7419" w:rsidRDefault="002D7419" w:rsidP="002D7419">
      <w:pPr>
        <w:pStyle w:val="ListParagraph"/>
      </w:pPr>
      <w:r>
        <w:t>Arts at 1.0 FTE to commence on February 28, 2022 and to end on June 14, 2022, to be</w:t>
      </w:r>
    </w:p>
    <w:p w14:paraId="6A0B21D9" w14:textId="77777777" w:rsidR="002D7419" w:rsidRDefault="002D7419" w:rsidP="002D7419">
      <w:pPr>
        <w:pStyle w:val="ListParagraph"/>
      </w:pPr>
      <w:r>
        <w:t>paid at Step 1, as provided in the Teachers’ Collective Bargaining Agreement.</w:t>
      </w:r>
    </w:p>
    <w:p w14:paraId="47E3C2E4" w14:textId="77777777" w:rsidR="002D7419" w:rsidRDefault="002D7419" w:rsidP="002D7419">
      <w:pPr>
        <w:pStyle w:val="ListParagraph"/>
      </w:pPr>
      <w:r>
        <w:t>Unanimously carried.</w:t>
      </w:r>
    </w:p>
    <w:p w14:paraId="7AF95202" w14:textId="77777777" w:rsidR="000247B8" w:rsidRDefault="000247B8" w:rsidP="002D7419"/>
    <w:p w14:paraId="5B5FD38E" w14:textId="77777777" w:rsidR="000247B8" w:rsidRDefault="000247B8" w:rsidP="002D7419">
      <w:r>
        <w:rPr>
          <w:b/>
          <w:bCs/>
          <w:u w:val="single"/>
        </w:rPr>
        <w:t>Addendum</w:t>
      </w:r>
    </w:p>
    <w:p w14:paraId="47BB85A0" w14:textId="7724D72D" w:rsidR="002D7419" w:rsidRDefault="002D7419" w:rsidP="002D7419">
      <w:r>
        <w:t xml:space="preserve"> </w:t>
      </w:r>
    </w:p>
    <w:p w14:paraId="1BDFDDC8" w14:textId="2D58E92E" w:rsidR="002D7419" w:rsidRDefault="000247B8" w:rsidP="007C69AC">
      <w:pPr>
        <w:pStyle w:val="ListParagraph"/>
        <w:numPr>
          <w:ilvl w:val="0"/>
          <w:numId w:val="3"/>
        </w:numPr>
      </w:pPr>
      <w:r>
        <w:t xml:space="preserve">Motion made by </w:t>
      </w:r>
      <w:r w:rsidR="00724025">
        <w:t>Jarrod Bell</w:t>
      </w:r>
      <w:r>
        <w:t xml:space="preserve"> and seconded by </w:t>
      </w:r>
      <w:r w:rsidR="00724025">
        <w:t xml:space="preserve">Jude Auman </w:t>
      </w:r>
      <w:r>
        <w:t>to authorize</w:t>
      </w:r>
      <w:r w:rsidR="00724025">
        <w:t xml:space="preserve"> the</w:t>
      </w:r>
      <w:r w:rsidR="00724025">
        <w:tab/>
      </w:r>
      <w:r w:rsidR="00724025">
        <w:tab/>
        <w:t>Turf</w:t>
      </w:r>
    </w:p>
    <w:p w14:paraId="37F3DCDA" w14:textId="4AF3ADF2" w:rsidR="000247B8" w:rsidRDefault="000247B8" w:rsidP="000247B8">
      <w:pPr>
        <w:pStyle w:val="ListParagraph"/>
      </w:pPr>
      <w:r>
        <w:t>Superintendent to sign a letter of intent on behalf of the Bolivar-Richburg Central</w:t>
      </w:r>
    </w:p>
    <w:p w14:paraId="495162CE" w14:textId="19E29EF7" w:rsidR="000247B8" w:rsidRDefault="000247B8" w:rsidP="000247B8">
      <w:pPr>
        <w:pStyle w:val="ListParagraph"/>
      </w:pPr>
      <w:r>
        <w:t xml:space="preserve">School District to proceed with the field turf for the stadium turf replacement described </w:t>
      </w:r>
    </w:p>
    <w:p w14:paraId="25F924ED" w14:textId="3FDA8C33" w:rsidR="000247B8" w:rsidRDefault="000247B8" w:rsidP="000247B8">
      <w:pPr>
        <w:pStyle w:val="ListParagraph"/>
      </w:pPr>
      <w:r>
        <w:t>in the attached proposal and rendered site plan provided by FieldTurf USA, Inc.  All</w:t>
      </w:r>
    </w:p>
    <w:p w14:paraId="3E4144F0" w14:textId="4FA2E15F" w:rsidR="000247B8" w:rsidRDefault="000247B8" w:rsidP="000247B8">
      <w:pPr>
        <w:pStyle w:val="ListParagraph"/>
      </w:pPr>
      <w:r>
        <w:t>pricing in the proposal is based on the Keystone Purchasing Network contract (NYS bid</w:t>
      </w:r>
    </w:p>
    <w:p w14:paraId="36ACEBC7" w14:textId="226F1250" w:rsidR="000247B8" w:rsidRDefault="000247B8" w:rsidP="000247B8">
      <w:pPr>
        <w:pStyle w:val="ListParagraph"/>
      </w:pPr>
      <w:r>
        <w:t>pricing) and the final purchase order will be issued upon final approval of project</w:t>
      </w:r>
    </w:p>
    <w:p w14:paraId="1A1E4C60" w14:textId="4B8F437B" w:rsidR="000247B8" w:rsidRDefault="000247B8" w:rsidP="000247B8">
      <w:pPr>
        <w:pStyle w:val="ListParagraph"/>
      </w:pPr>
      <w:r>
        <w:t>Phase I pending New York State Education Department.  Unanimously carried.</w:t>
      </w:r>
    </w:p>
    <w:p w14:paraId="521CAB49" w14:textId="77777777" w:rsidR="000247B8" w:rsidRDefault="000247B8" w:rsidP="000247B8">
      <w:pPr>
        <w:pStyle w:val="ListParagraph"/>
      </w:pPr>
    </w:p>
    <w:p w14:paraId="2FB1AE2A" w14:textId="3332BCE7" w:rsidR="000247B8" w:rsidRDefault="009C0245" w:rsidP="007C69AC">
      <w:pPr>
        <w:pStyle w:val="ListParagraph"/>
        <w:numPr>
          <w:ilvl w:val="0"/>
          <w:numId w:val="3"/>
        </w:numPr>
      </w:pPr>
      <w:r>
        <w:t xml:space="preserve">Motion made by </w:t>
      </w:r>
      <w:r w:rsidR="00724025">
        <w:t>Michelle Robinson</w:t>
      </w:r>
      <w:r>
        <w:t xml:space="preserve"> and seconded by </w:t>
      </w:r>
      <w:r w:rsidR="00724025">
        <w:t xml:space="preserve">Erin Baldwin </w:t>
      </w:r>
      <w:r>
        <w:t>to appoint</w:t>
      </w:r>
      <w:r w:rsidR="00724025">
        <w:tab/>
      </w:r>
      <w:r w:rsidR="00724025">
        <w:tab/>
        <w:t>N. Dodson</w:t>
      </w:r>
    </w:p>
    <w:p w14:paraId="62ACE673" w14:textId="63F2348E" w:rsidR="009C0245" w:rsidRDefault="009C0245" w:rsidP="009C0245">
      <w:pPr>
        <w:pStyle w:val="ListParagraph"/>
      </w:pPr>
      <w:r>
        <w:t>Nicholas Dodson to the position of bus driver for a one-year probationary period</w:t>
      </w:r>
    </w:p>
    <w:p w14:paraId="5DD728F1" w14:textId="67695238" w:rsidR="009C0245" w:rsidRDefault="009C0245" w:rsidP="009C0245">
      <w:pPr>
        <w:pStyle w:val="ListParagraph"/>
      </w:pPr>
      <w:r>
        <w:t>to commence on March 17, 2022 and to end on March 16, 2023.  The hourly rate</w:t>
      </w:r>
    </w:p>
    <w:p w14:paraId="4E84227B" w14:textId="3E01F9E4" w:rsidR="009C0245" w:rsidRDefault="009C0245" w:rsidP="009C0245">
      <w:pPr>
        <w:pStyle w:val="ListParagraph"/>
      </w:pPr>
      <w:r>
        <w:t>of pay will be $19.50.</w:t>
      </w:r>
    </w:p>
    <w:p w14:paraId="11C64E2E" w14:textId="77777777" w:rsidR="00F17506" w:rsidRDefault="00F17506" w:rsidP="00F17506">
      <w:pPr>
        <w:pStyle w:val="ListParagraph"/>
      </w:pPr>
    </w:p>
    <w:p w14:paraId="461E7FB7" w14:textId="1BF601E7" w:rsidR="00F17506" w:rsidRDefault="00347803" w:rsidP="00347803">
      <w:r>
        <w:rPr>
          <w:b/>
          <w:bCs/>
          <w:u w:val="single"/>
        </w:rPr>
        <w:t>New Business</w:t>
      </w:r>
    </w:p>
    <w:p w14:paraId="47B3C27A" w14:textId="576ECB8E" w:rsidR="00347803" w:rsidRDefault="00347803" w:rsidP="00347803"/>
    <w:p w14:paraId="5083F661" w14:textId="5E9E9B42" w:rsidR="00302ACE" w:rsidRDefault="00302ACE" w:rsidP="00302ACE">
      <w:pPr>
        <w:pStyle w:val="ListParagraph"/>
        <w:numPr>
          <w:ilvl w:val="0"/>
          <w:numId w:val="3"/>
        </w:numPr>
      </w:pPr>
      <w:r>
        <w:t>Add a fourth goal to the Board Goals—recognition of students, staff, and</w:t>
      </w:r>
    </w:p>
    <w:p w14:paraId="560F036F" w14:textId="324A6650" w:rsidR="00302ACE" w:rsidRDefault="00302ACE" w:rsidP="00302ACE">
      <w:pPr>
        <w:ind w:left="720"/>
      </w:pPr>
      <w:r>
        <w:t>community.</w:t>
      </w:r>
    </w:p>
    <w:p w14:paraId="6B43E2CD" w14:textId="5E16D5B2" w:rsidR="00302ACE" w:rsidRPr="00347803" w:rsidRDefault="00302ACE" w:rsidP="00302ACE">
      <w:pPr>
        <w:pStyle w:val="ListParagraph"/>
        <w:numPr>
          <w:ilvl w:val="0"/>
          <w:numId w:val="3"/>
        </w:numPr>
      </w:pPr>
      <w:r>
        <w:t>Teacher Appreciation Week—first week in May.</w:t>
      </w:r>
    </w:p>
    <w:p w14:paraId="4FD2D9F2" w14:textId="20E856DA" w:rsidR="00036F33" w:rsidRDefault="00036F33"/>
    <w:p w14:paraId="0C58B1A8" w14:textId="41A41FF2" w:rsidR="00FE0976" w:rsidRDefault="00FE0976"/>
    <w:p w14:paraId="506A5D4E" w14:textId="77777777" w:rsidR="00FE0976" w:rsidRDefault="00FE0976"/>
    <w:p w14:paraId="72439D01" w14:textId="3A0D9F21" w:rsidR="005314EE" w:rsidRDefault="005314EE">
      <w:r>
        <w:lastRenderedPageBreak/>
        <w:t>Motion made by Jude Auman and seconded by Kami Doane to move into executive</w:t>
      </w:r>
      <w:r>
        <w:tab/>
      </w:r>
      <w:r>
        <w:tab/>
        <w:t>Exec. Session</w:t>
      </w:r>
    </w:p>
    <w:p w14:paraId="7E9F8640" w14:textId="018FC70C" w:rsidR="005314EE" w:rsidRDefault="005314EE">
      <w:r>
        <w:t>session at 8:02</w:t>
      </w:r>
      <w:r w:rsidR="008C590A">
        <w:t xml:space="preserve"> p.m.</w:t>
      </w:r>
      <w:r>
        <w:t xml:space="preserve"> to discuss the employment history of a particular person.  Unanimously</w:t>
      </w:r>
    </w:p>
    <w:p w14:paraId="7D4B9E03" w14:textId="2508F9DC" w:rsidR="005314EE" w:rsidRDefault="005314EE">
      <w:r>
        <w:t xml:space="preserve">carried. </w:t>
      </w:r>
    </w:p>
    <w:p w14:paraId="24A4B04E" w14:textId="5D0C6B1D" w:rsidR="005314EE" w:rsidRDefault="005314EE"/>
    <w:p w14:paraId="40761C04" w14:textId="1B8A63BD" w:rsidR="005314EE" w:rsidRDefault="005314EE"/>
    <w:p w14:paraId="2720FA71" w14:textId="77777777" w:rsidR="00FE0976" w:rsidRDefault="00FE0976"/>
    <w:p w14:paraId="1F0ACDBA" w14:textId="2C5F382F" w:rsidR="005314EE" w:rsidRDefault="005314EE">
      <w:r>
        <w:tab/>
      </w:r>
      <w:r>
        <w:tab/>
      </w:r>
      <w:r>
        <w:tab/>
      </w:r>
      <w:r>
        <w:tab/>
      </w:r>
      <w:r>
        <w:tab/>
      </w:r>
      <w:r>
        <w:tab/>
        <w:t>Connie Emery</w:t>
      </w:r>
    </w:p>
    <w:p w14:paraId="5BFB2DED" w14:textId="37347E0B" w:rsidR="005314EE" w:rsidRDefault="005314EE">
      <w:r>
        <w:tab/>
      </w:r>
      <w:r>
        <w:tab/>
      </w:r>
      <w:r>
        <w:tab/>
      </w:r>
      <w:r>
        <w:tab/>
      </w:r>
      <w:r>
        <w:tab/>
      </w:r>
      <w:r>
        <w:tab/>
      </w:r>
      <w:r w:rsidR="008C590A">
        <w:t>District Clerk</w:t>
      </w:r>
    </w:p>
    <w:p w14:paraId="3C950CDA" w14:textId="30B33DFC" w:rsidR="005314EE" w:rsidRDefault="005314EE"/>
    <w:p w14:paraId="675DC3FC" w14:textId="77777777" w:rsidR="00FE0976" w:rsidRDefault="00FE0976"/>
    <w:p w14:paraId="3D6DD454" w14:textId="173AEB61" w:rsidR="005314EE" w:rsidRDefault="005314EE">
      <w:r>
        <w:t xml:space="preserve">Motion made by Jude Auman and seconded by Jarrod Bell to move out of </w:t>
      </w:r>
      <w:r w:rsidR="008C590A">
        <w:t>executive</w:t>
      </w:r>
      <w:r w:rsidR="008C590A">
        <w:tab/>
      </w:r>
      <w:r w:rsidR="008C590A">
        <w:tab/>
        <w:t xml:space="preserve">Out of Exec. </w:t>
      </w:r>
    </w:p>
    <w:p w14:paraId="5013AF6F" w14:textId="77777777" w:rsidR="008C590A" w:rsidRDefault="008C590A">
      <w:r>
        <w:t>session at 9:09, and back into regular session.  Unanimously carried.</w:t>
      </w:r>
    </w:p>
    <w:p w14:paraId="4FA75B1C" w14:textId="77777777" w:rsidR="008C590A" w:rsidRDefault="008C590A"/>
    <w:p w14:paraId="41939089" w14:textId="551CB4D4" w:rsidR="008C590A" w:rsidRDefault="008C590A">
      <w:r>
        <w:t>Motion made by Erin Baldwin and seconded by Kami Doane to adjourn the meeting</w:t>
      </w:r>
      <w:r>
        <w:tab/>
      </w:r>
      <w:r>
        <w:tab/>
        <w:t>Adjournment</w:t>
      </w:r>
    </w:p>
    <w:p w14:paraId="4A64AC0C" w14:textId="30572E60" w:rsidR="008C590A" w:rsidRDefault="008C590A">
      <w:r>
        <w:t>at 9:10 p.m., there being no further business.  Unanimously carried.</w:t>
      </w:r>
    </w:p>
    <w:p w14:paraId="05D1139D" w14:textId="1E3C57BF" w:rsidR="00563754" w:rsidRDefault="008C590A">
      <w:r>
        <w:tab/>
      </w:r>
    </w:p>
    <w:p w14:paraId="0BFF01CC" w14:textId="50F4A68E" w:rsidR="008C590A" w:rsidRDefault="008C590A"/>
    <w:p w14:paraId="54A67F4F" w14:textId="126EDEDB" w:rsidR="008C590A" w:rsidRDefault="008C590A"/>
    <w:p w14:paraId="42683347" w14:textId="3283FBB7" w:rsidR="008C590A" w:rsidRDefault="008C590A"/>
    <w:p w14:paraId="0C5C7BEB" w14:textId="530A9114" w:rsidR="008C590A" w:rsidRDefault="008C590A"/>
    <w:p w14:paraId="576C9AA2" w14:textId="540CA7B4" w:rsidR="008C590A" w:rsidRDefault="008C590A">
      <w:r>
        <w:tab/>
      </w:r>
      <w:r>
        <w:tab/>
      </w:r>
      <w:r>
        <w:tab/>
      </w:r>
      <w:r>
        <w:tab/>
      </w:r>
      <w:r>
        <w:tab/>
      </w:r>
      <w:r>
        <w:tab/>
        <w:t>Michael A. Retzlaff</w:t>
      </w:r>
    </w:p>
    <w:p w14:paraId="048A95C3" w14:textId="1BBB8300" w:rsidR="008C590A" w:rsidRDefault="008C590A">
      <w:r>
        <w:tab/>
      </w:r>
      <w:r>
        <w:tab/>
      </w:r>
      <w:r>
        <w:tab/>
      </w:r>
      <w:r>
        <w:tab/>
      </w:r>
      <w:r>
        <w:tab/>
      </w:r>
      <w:r>
        <w:tab/>
        <w:t>Clerk Pro-Tem</w:t>
      </w:r>
    </w:p>
    <w:sectPr w:rsidR="008C590A" w:rsidSect="00AA5A37">
      <w:pgSz w:w="12240" w:h="15840"/>
      <w:pgMar w:top="576" w:right="994" w:bottom="576"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5245C"/>
    <w:multiLevelType w:val="multilevel"/>
    <w:tmpl w:val="C4708656"/>
    <w:lvl w:ilvl="0">
      <w:start w:val="1"/>
      <w:numFmt w:val="upperRoman"/>
      <w:lvlText w:val=""/>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36B16F3"/>
    <w:multiLevelType w:val="hybridMultilevel"/>
    <w:tmpl w:val="4CC0D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27DC"/>
    <w:rsid w:val="000247B8"/>
    <w:rsid w:val="00025B8D"/>
    <w:rsid w:val="00034025"/>
    <w:rsid w:val="00036F33"/>
    <w:rsid w:val="000556B5"/>
    <w:rsid w:val="00084D67"/>
    <w:rsid w:val="00085681"/>
    <w:rsid w:val="000A0EAB"/>
    <w:rsid w:val="000B30CB"/>
    <w:rsid w:val="000D40D5"/>
    <w:rsid w:val="000E0576"/>
    <w:rsid w:val="00116A40"/>
    <w:rsid w:val="00130734"/>
    <w:rsid w:val="00194DD2"/>
    <w:rsid w:val="001A644A"/>
    <w:rsid w:val="001B4DCA"/>
    <w:rsid w:val="001C10BA"/>
    <w:rsid w:val="00215355"/>
    <w:rsid w:val="00231327"/>
    <w:rsid w:val="002454A1"/>
    <w:rsid w:val="002725AE"/>
    <w:rsid w:val="0027625D"/>
    <w:rsid w:val="002B701B"/>
    <w:rsid w:val="002D7419"/>
    <w:rsid w:val="00302ACE"/>
    <w:rsid w:val="00321433"/>
    <w:rsid w:val="00347803"/>
    <w:rsid w:val="003A1835"/>
    <w:rsid w:val="003B48DD"/>
    <w:rsid w:val="003D40B7"/>
    <w:rsid w:val="003E6AC0"/>
    <w:rsid w:val="004178A4"/>
    <w:rsid w:val="004608EB"/>
    <w:rsid w:val="00495DC4"/>
    <w:rsid w:val="004F4C91"/>
    <w:rsid w:val="005314EE"/>
    <w:rsid w:val="005509AF"/>
    <w:rsid w:val="00563754"/>
    <w:rsid w:val="005815FD"/>
    <w:rsid w:val="005B0C9F"/>
    <w:rsid w:val="005C2F87"/>
    <w:rsid w:val="005C6C58"/>
    <w:rsid w:val="005E47CC"/>
    <w:rsid w:val="005E7A4C"/>
    <w:rsid w:val="0062151D"/>
    <w:rsid w:val="006428AF"/>
    <w:rsid w:val="00690285"/>
    <w:rsid w:val="006C3C9C"/>
    <w:rsid w:val="00722AA0"/>
    <w:rsid w:val="00724025"/>
    <w:rsid w:val="007330BB"/>
    <w:rsid w:val="00737B21"/>
    <w:rsid w:val="007A29EA"/>
    <w:rsid w:val="007A59A4"/>
    <w:rsid w:val="007C69AC"/>
    <w:rsid w:val="007E3DC1"/>
    <w:rsid w:val="00884687"/>
    <w:rsid w:val="00890968"/>
    <w:rsid w:val="00895D7D"/>
    <w:rsid w:val="008C590A"/>
    <w:rsid w:val="009421F5"/>
    <w:rsid w:val="00947594"/>
    <w:rsid w:val="00947D62"/>
    <w:rsid w:val="00956870"/>
    <w:rsid w:val="00967E4B"/>
    <w:rsid w:val="00975789"/>
    <w:rsid w:val="009A73F7"/>
    <w:rsid w:val="009C0245"/>
    <w:rsid w:val="00A00C98"/>
    <w:rsid w:val="00A22D9E"/>
    <w:rsid w:val="00A53AAE"/>
    <w:rsid w:val="00A67040"/>
    <w:rsid w:val="00A77B69"/>
    <w:rsid w:val="00A875B1"/>
    <w:rsid w:val="00AA5A37"/>
    <w:rsid w:val="00AD1F3E"/>
    <w:rsid w:val="00B54D55"/>
    <w:rsid w:val="00CB0E2A"/>
    <w:rsid w:val="00CC2819"/>
    <w:rsid w:val="00CF5132"/>
    <w:rsid w:val="00D0596B"/>
    <w:rsid w:val="00D142DC"/>
    <w:rsid w:val="00D36782"/>
    <w:rsid w:val="00D429AE"/>
    <w:rsid w:val="00D503D6"/>
    <w:rsid w:val="00D672D7"/>
    <w:rsid w:val="00D755D0"/>
    <w:rsid w:val="00D959D3"/>
    <w:rsid w:val="00DB3AF1"/>
    <w:rsid w:val="00DF06BF"/>
    <w:rsid w:val="00DF2E68"/>
    <w:rsid w:val="00E04D6B"/>
    <w:rsid w:val="00E20447"/>
    <w:rsid w:val="00E2165C"/>
    <w:rsid w:val="00E235FA"/>
    <w:rsid w:val="00E35505"/>
    <w:rsid w:val="00E5566C"/>
    <w:rsid w:val="00E5756D"/>
    <w:rsid w:val="00E6386D"/>
    <w:rsid w:val="00E64FAA"/>
    <w:rsid w:val="00E77605"/>
    <w:rsid w:val="00E80C4F"/>
    <w:rsid w:val="00E91D17"/>
    <w:rsid w:val="00EA54E5"/>
    <w:rsid w:val="00EB3901"/>
    <w:rsid w:val="00EC3C6D"/>
    <w:rsid w:val="00F17506"/>
    <w:rsid w:val="00F460D5"/>
    <w:rsid w:val="00F80043"/>
    <w:rsid w:val="00F8202F"/>
    <w:rsid w:val="00F83A66"/>
    <w:rsid w:val="00F86AC3"/>
    <w:rsid w:val="00FD751B"/>
    <w:rsid w:val="00FE0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BodyTextIndent2">
    <w:name w:val="Body Text Indent 2"/>
    <w:basedOn w:val="Normal"/>
    <w:link w:val="BodyTextIndent2Char"/>
    <w:rsid w:val="00690285"/>
    <w:pPr>
      <w:ind w:left="720" w:hanging="360"/>
    </w:pPr>
    <w:rPr>
      <w:b/>
      <w:sz w:val="24"/>
    </w:rPr>
  </w:style>
  <w:style w:type="character" w:customStyle="1" w:styleId="BodyTextIndent2Char">
    <w:name w:val="Body Text Indent 2 Char"/>
    <w:basedOn w:val="DefaultParagraphFont"/>
    <w:link w:val="BodyTextIndent2"/>
    <w:rsid w:val="00690285"/>
    <w:rPr>
      <w:b/>
      <w:sz w:val="24"/>
    </w:rPr>
  </w:style>
  <w:style w:type="table" w:styleId="TableGrid">
    <w:name w:val="Table Grid"/>
    <w:basedOn w:val="TableNormal"/>
    <w:rsid w:val="00F17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B48DD"/>
    <w:pPr>
      <w:spacing w:after="120"/>
      <w:ind w:left="1440" w:right="144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7</Pages>
  <Words>2835</Words>
  <Characters>15678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11</cp:revision>
  <cp:lastPrinted>2014-04-23T16:01:00Z</cp:lastPrinted>
  <dcterms:created xsi:type="dcterms:W3CDTF">2022-03-08T20:16:00Z</dcterms:created>
  <dcterms:modified xsi:type="dcterms:W3CDTF">2022-03-16T18:44:00Z</dcterms:modified>
</cp:coreProperties>
</file>