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AD2003" w:rsidRDefault="00000000">
      <w:r>
        <w:t>Courage Walks in Many Shapes</w:t>
      </w:r>
    </w:p>
    <w:p w14:paraId="00000002" w14:textId="77777777" w:rsidR="00AD2003" w:rsidRDefault="00000000">
      <w:r>
        <w:t>©May 30th, 2024</w:t>
      </w:r>
    </w:p>
    <w:p w14:paraId="00000003" w14:textId="77777777" w:rsidR="00AD2003" w:rsidRDefault="00000000">
      <w:r>
        <w:t>By Vijaya Sundaram</w:t>
      </w:r>
    </w:p>
    <w:p w14:paraId="00000004" w14:textId="77777777" w:rsidR="00AD2003" w:rsidRDefault="00AD2003"/>
    <w:p w14:paraId="00000005" w14:textId="77777777" w:rsidR="00AD2003" w:rsidRDefault="00000000">
      <w:r>
        <w:t>Courage walks in many guises,</w:t>
      </w:r>
    </w:p>
    <w:p w14:paraId="00000006" w14:textId="77777777" w:rsidR="00AD2003" w:rsidRDefault="00000000">
      <w:r>
        <w:t>Many colors, many voices</w:t>
      </w:r>
      <w:r>
        <w:br/>
        <w:t xml:space="preserve">Courage takes on many stances, </w:t>
      </w:r>
    </w:p>
    <w:p w14:paraId="00000007" w14:textId="77777777" w:rsidR="00AD2003" w:rsidRDefault="00000000">
      <w:r>
        <w:t>Many years, many ages,</w:t>
      </w:r>
      <w:r>
        <w:br/>
        <w:t>Courage creates, does not destroy.</w:t>
      </w:r>
    </w:p>
    <w:p w14:paraId="00000008" w14:textId="77777777" w:rsidR="00AD2003" w:rsidRDefault="00000000">
      <w:r>
        <w:br/>
        <w:t>None of us should ever shame her,</w:t>
      </w:r>
    </w:p>
    <w:p w14:paraId="00000009" w14:textId="77777777" w:rsidR="00AD2003" w:rsidRDefault="00000000">
      <w:r>
        <w:t>Least of all those who would blame her.</w:t>
      </w:r>
      <w:r>
        <w:br/>
        <w:t>She is courage, she is clear-eyed</w:t>
      </w:r>
    </w:p>
    <w:p w14:paraId="0000000A" w14:textId="77777777" w:rsidR="00AD2003" w:rsidRDefault="00000000">
      <w:r>
        <w:t>She is not one to be denied.</w:t>
      </w:r>
      <w:r>
        <w:br/>
      </w:r>
    </w:p>
    <w:p w14:paraId="0000000B" w14:textId="77777777" w:rsidR="00AD2003" w:rsidRDefault="00000000">
      <w:r>
        <w:t>Courage lives in those</w:t>
      </w:r>
      <w:r>
        <w:br/>
      </w:r>
      <w:r>
        <w:br/>
        <w:t>Who laugh in the face of hate,</w:t>
      </w:r>
      <w:r>
        <w:br/>
        <w:t>Unfazed and proud, clear and loud</w:t>
      </w:r>
    </w:p>
    <w:p w14:paraId="0000000C" w14:textId="77777777" w:rsidR="00AD2003" w:rsidRDefault="00000000">
      <w:r>
        <w:t>Ringing their true selves</w:t>
      </w:r>
      <w:r>
        <w:br/>
        <w:t>Clear as morning bells.</w:t>
      </w:r>
    </w:p>
    <w:p w14:paraId="0000000D" w14:textId="77777777" w:rsidR="00AD2003" w:rsidRDefault="00AD2003"/>
    <w:p w14:paraId="0000000E" w14:textId="77777777" w:rsidR="00AD2003" w:rsidRDefault="00000000">
      <w:r>
        <w:t>Courage lives in those</w:t>
      </w:r>
    </w:p>
    <w:p w14:paraId="0000000F" w14:textId="77777777" w:rsidR="00AD2003" w:rsidRDefault="00000000">
      <w:r>
        <w:br/>
        <w:t xml:space="preserve">Who, facing rejection, </w:t>
      </w:r>
      <w:r>
        <w:br/>
        <w:t>Malice, scorn, and persecution,</w:t>
      </w:r>
    </w:p>
    <w:p w14:paraId="00000010" w14:textId="77777777" w:rsidR="00AD2003" w:rsidRDefault="00000000">
      <w:r>
        <w:t>Who, seen as outcasts</w:t>
      </w:r>
    </w:p>
    <w:p w14:paraId="00000011" w14:textId="77777777" w:rsidR="00AD2003" w:rsidRDefault="00000000">
      <w:r>
        <w:t>In the world of humans,</w:t>
      </w:r>
    </w:p>
    <w:p w14:paraId="00000012" w14:textId="77777777" w:rsidR="00AD2003" w:rsidRDefault="00000000">
      <w:r>
        <w:t>Will ever walk the winding</w:t>
      </w:r>
    </w:p>
    <w:p w14:paraId="00000013" w14:textId="77777777" w:rsidR="00AD2003" w:rsidRDefault="00000000">
      <w:r>
        <w:t>Upward path</w:t>
      </w:r>
      <w:r>
        <w:br/>
        <w:t xml:space="preserve">Of that rock face, </w:t>
      </w:r>
      <w:r>
        <w:br/>
        <w:t xml:space="preserve">The path to truth, </w:t>
      </w:r>
    </w:p>
    <w:p w14:paraId="00000014" w14:textId="77777777" w:rsidR="00AD2003" w:rsidRDefault="00000000">
      <w:r>
        <w:t>to her embrace.</w:t>
      </w:r>
    </w:p>
    <w:p w14:paraId="00000015" w14:textId="77777777" w:rsidR="00AD2003" w:rsidRDefault="00AD2003"/>
    <w:p w14:paraId="00000016" w14:textId="77777777" w:rsidR="00AD2003" w:rsidRDefault="00000000">
      <w:r>
        <w:t xml:space="preserve">Knowing that </w:t>
      </w:r>
      <w:r>
        <w:br/>
        <w:t>To live in falsehood</w:t>
      </w:r>
      <w:r>
        <w:br/>
        <w:t>Is the deepest wound,</w:t>
      </w:r>
    </w:p>
    <w:p w14:paraId="00000017" w14:textId="77777777" w:rsidR="00AD2003" w:rsidRDefault="00000000">
      <w:r>
        <w:t>The steepest treason,</w:t>
      </w:r>
      <w:r>
        <w:br/>
        <w:t xml:space="preserve">The surest route to doom, </w:t>
      </w:r>
    </w:p>
    <w:p w14:paraId="00000018" w14:textId="77777777" w:rsidR="00AD2003" w:rsidRDefault="00000000">
      <w:r>
        <w:t>They climb that rock-face</w:t>
      </w:r>
    </w:p>
    <w:p w14:paraId="00000019" w14:textId="77777777" w:rsidR="00AD2003" w:rsidRDefault="00000000">
      <w:r>
        <w:t>Towards the sun.</w:t>
      </w:r>
      <w:r>
        <w:br/>
      </w:r>
    </w:p>
    <w:p w14:paraId="0000001A" w14:textId="77777777" w:rsidR="00AD2003" w:rsidRDefault="00AD2003"/>
    <w:p w14:paraId="0000001B" w14:textId="77777777" w:rsidR="00AD2003" w:rsidRDefault="00000000">
      <w:r>
        <w:lastRenderedPageBreak/>
        <w:t>I am Courage, I am Pride.</w:t>
      </w:r>
      <w:r>
        <w:br/>
        <w:t>I wear my coat of many colors,</w:t>
      </w:r>
    </w:p>
    <w:p w14:paraId="0000001C" w14:textId="77777777" w:rsidR="00AD2003" w:rsidRDefault="00000000">
      <w:r>
        <w:t>I am the warp, the weft,</w:t>
      </w:r>
    </w:p>
    <w:p w14:paraId="0000001D" w14:textId="77777777" w:rsidR="00AD2003" w:rsidRDefault="00000000">
      <w:r>
        <w:t>The spinning wheel, the shining thread,</w:t>
      </w:r>
    </w:p>
    <w:p w14:paraId="0000001E" w14:textId="77777777" w:rsidR="00AD2003" w:rsidRDefault="00000000">
      <w:r>
        <w:t>The spirit that can move this world</w:t>
      </w:r>
    </w:p>
    <w:p w14:paraId="0000001F" w14:textId="77777777" w:rsidR="00AD2003" w:rsidRDefault="00000000">
      <w:r>
        <w:t>I refuse your dark rejection,</w:t>
      </w:r>
    </w:p>
    <w:p w14:paraId="00000020" w14:textId="77777777" w:rsidR="00AD2003" w:rsidRDefault="00000000">
      <w:r>
        <w:t>I shall not be left behind.</w:t>
      </w:r>
    </w:p>
    <w:p w14:paraId="00000021" w14:textId="4880703A" w:rsidR="00AD2003" w:rsidRDefault="00000000">
      <w:r>
        <w:br/>
        <w:t>Courage comes in varied robes</w:t>
      </w:r>
      <w:r w:rsidR="0073682C">
        <w:t xml:space="preserve"> –</w:t>
      </w:r>
    </w:p>
    <w:p w14:paraId="00000022" w14:textId="025E48ED" w:rsidR="00AD2003" w:rsidRDefault="00000000">
      <w:r>
        <w:t xml:space="preserve">Sober-grey or </w:t>
      </w:r>
      <w:r w:rsidR="0073682C">
        <w:t xml:space="preserve">brightly </w:t>
      </w:r>
      <w:r>
        <w:t>buoyant</w:t>
      </w:r>
      <w:r w:rsidR="0073682C">
        <w:t>.</w:t>
      </w:r>
    </w:p>
    <w:p w14:paraId="00000023" w14:textId="77777777" w:rsidR="00AD2003" w:rsidRDefault="00000000">
      <w:r>
        <w:br/>
        <w:t>Courage is strong, and knows</w:t>
      </w:r>
      <w:r>
        <w:br/>
        <w:t>That though she be scorned</w:t>
      </w:r>
      <w:r>
        <w:br/>
        <w:t>Though she be rebuked</w:t>
      </w:r>
      <w:r>
        <w:br/>
        <w:t>Though she be wounded</w:t>
      </w:r>
    </w:p>
    <w:p w14:paraId="00000024" w14:textId="77777777" w:rsidR="00AD2003" w:rsidRDefault="00000000">
      <w:r>
        <w:t>Or trampled, or slain,</w:t>
      </w:r>
    </w:p>
    <w:p w14:paraId="00000025" w14:textId="77777777" w:rsidR="00AD2003" w:rsidRDefault="00000000">
      <w:r>
        <w:t>She will hold her head high.</w:t>
      </w:r>
      <w:r>
        <w:br/>
      </w:r>
    </w:p>
    <w:p w14:paraId="00000026" w14:textId="77777777" w:rsidR="00AD2003" w:rsidRDefault="00000000">
      <w:r>
        <w:t>She will say to the world</w:t>
      </w:r>
      <w:r>
        <w:br/>
        <w:t>I am proud, and this is my pride</w:t>
      </w:r>
      <w:r>
        <w:br/>
        <w:t>I am lesbian, I am gay, I am bi,</w:t>
      </w:r>
      <w:r>
        <w:br/>
        <w:t>I am non-binary, I am pan,</w:t>
      </w:r>
    </w:p>
    <w:p w14:paraId="00000027" w14:textId="77777777" w:rsidR="00AD2003" w:rsidRDefault="00000000">
      <w:r>
        <w:t>I am trans, I am ace, I am queer,</w:t>
      </w:r>
    </w:p>
    <w:p w14:paraId="00000028" w14:textId="77777777" w:rsidR="00AD2003" w:rsidRDefault="00000000">
      <w:r>
        <w:t>I am questioning, I am here.</w:t>
      </w:r>
    </w:p>
    <w:p w14:paraId="00000029" w14:textId="77777777" w:rsidR="00AD2003" w:rsidRDefault="00000000">
      <w:r>
        <w:t>I am two-spirit in my native land</w:t>
      </w:r>
    </w:p>
    <w:p w14:paraId="0000002A" w14:textId="77777777" w:rsidR="00AD2003" w:rsidRDefault="00000000">
      <w:r>
        <w:t>I am intersex. I’m not afraid.</w:t>
      </w:r>
    </w:p>
    <w:p w14:paraId="0000002B" w14:textId="77777777" w:rsidR="00AD2003" w:rsidRDefault="00000000">
      <w:r>
        <w:t>I am straight, I come to celebrate</w:t>
      </w:r>
    </w:p>
    <w:p w14:paraId="0000002C" w14:textId="77777777" w:rsidR="00AD2003" w:rsidRDefault="00000000">
      <w:r>
        <w:t>All of us, for this is our land,</w:t>
      </w:r>
    </w:p>
    <w:p w14:paraId="0000002D" w14:textId="77777777" w:rsidR="00AD2003" w:rsidRDefault="00000000">
      <w:r>
        <w:t>In pride we stand.</w:t>
      </w:r>
    </w:p>
    <w:p w14:paraId="0000002E" w14:textId="77777777" w:rsidR="00AD2003" w:rsidRDefault="00AD2003"/>
    <w:p w14:paraId="0000002F" w14:textId="77777777" w:rsidR="00AD2003" w:rsidRDefault="00AD2003"/>
    <w:p w14:paraId="00000030" w14:textId="77777777" w:rsidR="00AD2003" w:rsidRDefault="00AD2003"/>
    <w:p w14:paraId="00000031" w14:textId="77777777" w:rsidR="00AD2003" w:rsidRDefault="00AD2003"/>
    <w:p w14:paraId="00000032" w14:textId="77777777" w:rsidR="00AD2003" w:rsidRDefault="00AD2003"/>
    <w:p w14:paraId="00000033" w14:textId="77777777" w:rsidR="00AD2003" w:rsidRDefault="00AD2003"/>
    <w:p w14:paraId="00000034" w14:textId="77777777" w:rsidR="00AD2003" w:rsidRDefault="00AD2003"/>
    <w:p w14:paraId="00000035" w14:textId="77777777" w:rsidR="00AD2003" w:rsidRDefault="00AD2003"/>
    <w:sectPr w:rsidR="00AD2003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2003"/>
    <w:rsid w:val="006E428D"/>
    <w:rsid w:val="0073682C"/>
    <w:rsid w:val="00807B81"/>
    <w:rsid w:val="00836B61"/>
    <w:rsid w:val="00866130"/>
    <w:rsid w:val="00AD2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0D6927F"/>
  <w15:docId w15:val="{DE2E8FF0-ADF1-0749-AE2B-018231130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244</Words>
  <Characters>1395</Characters>
  <Application>Microsoft Office Word</Application>
  <DocSecurity>0</DocSecurity>
  <Lines>11</Lines>
  <Paragraphs>3</Paragraphs>
  <ScaleCrop>false</ScaleCrop>
  <Company/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Sundaram, Vijaya</cp:lastModifiedBy>
  <cp:revision>3</cp:revision>
  <dcterms:created xsi:type="dcterms:W3CDTF">2024-06-19T01:24:00Z</dcterms:created>
  <dcterms:modified xsi:type="dcterms:W3CDTF">2024-06-19T01:26:00Z</dcterms:modified>
</cp:coreProperties>
</file>