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51242" w14:textId="60C68EC5" w:rsidR="00ED7D06" w:rsidRPr="00ED7D06" w:rsidRDefault="00ED7D06" w:rsidP="00ED7D06">
      <w:pPr>
        <w:jc w:val="center"/>
        <w:rPr>
          <w:b/>
          <w:sz w:val="40"/>
          <w:szCs w:val="40"/>
        </w:rPr>
      </w:pPr>
      <w:r w:rsidRPr="00ED7D06">
        <w:rPr>
          <w:b/>
          <w:sz w:val="40"/>
          <w:szCs w:val="40"/>
        </w:rPr>
        <w:t>Fall 202</w:t>
      </w:r>
      <w:r w:rsidR="00331347">
        <w:rPr>
          <w:b/>
          <w:sz w:val="40"/>
          <w:szCs w:val="40"/>
        </w:rPr>
        <w:t>3</w:t>
      </w:r>
      <w:r w:rsidRPr="00ED7D06">
        <w:rPr>
          <w:b/>
          <w:sz w:val="40"/>
          <w:szCs w:val="40"/>
        </w:rPr>
        <w:t xml:space="preserve"> Rotation Schedule</w:t>
      </w:r>
    </w:p>
    <w:p w14:paraId="22EA595A" w14:textId="5D919237" w:rsidR="00ED7D06" w:rsidRPr="00ED7D06" w:rsidRDefault="00ED7D06" w:rsidP="00ED7D06">
      <w:pPr>
        <w:jc w:val="center"/>
        <w:rPr>
          <w:b/>
          <w:sz w:val="40"/>
          <w:szCs w:val="40"/>
        </w:rPr>
      </w:pPr>
      <w:r w:rsidRPr="00ED7D06">
        <w:rPr>
          <w:b/>
          <w:sz w:val="40"/>
          <w:szCs w:val="40"/>
        </w:rPr>
        <w:t>AP Government and Macroeconomics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5180"/>
        <w:gridCol w:w="3117"/>
        <w:gridCol w:w="2483"/>
      </w:tblGrid>
      <w:tr w:rsidR="0082100A" w:rsidRPr="00ED7D06" w14:paraId="6E22E3AB" w14:textId="77777777" w:rsidTr="006757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</w:tcPr>
          <w:p w14:paraId="13729057" w14:textId="77777777" w:rsidR="00ED7D06" w:rsidRPr="00ED7D06" w:rsidRDefault="00ED7D06" w:rsidP="00ED7D06">
            <w:pPr>
              <w:spacing w:after="160" w:line="259" w:lineRule="auto"/>
            </w:pPr>
            <w:r w:rsidRPr="00ED7D06">
              <w:t xml:space="preserve">Burgundy Rotation Dates      </w:t>
            </w:r>
          </w:p>
        </w:tc>
        <w:tc>
          <w:tcPr>
            <w:tcW w:w="3117" w:type="dxa"/>
          </w:tcPr>
          <w:p w14:paraId="2D180763" w14:textId="77777777" w:rsidR="00ED7D06" w:rsidRPr="00ED7D06" w:rsidRDefault="00ED7D06" w:rsidP="00ED7D0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D7D06">
              <w:tab/>
              <w:t xml:space="preserve"> Teacher</w:t>
            </w:r>
          </w:p>
        </w:tc>
        <w:tc>
          <w:tcPr>
            <w:tcW w:w="2483" w:type="dxa"/>
          </w:tcPr>
          <w:p w14:paraId="0DE03A22" w14:textId="77777777" w:rsidR="00ED7D06" w:rsidRPr="00ED7D06" w:rsidRDefault="00ED7D06" w:rsidP="00ED7D0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D7D06">
              <w:t>Room #</w:t>
            </w:r>
          </w:p>
        </w:tc>
      </w:tr>
      <w:tr w:rsidR="0082100A" w:rsidRPr="00ED7D06" w14:paraId="17CB64FA" w14:textId="77777777" w:rsidTr="00675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</w:tcPr>
          <w:p w14:paraId="6C357EDD" w14:textId="23D7B7D6" w:rsidR="00ED7D06" w:rsidRDefault="00331347" w:rsidP="00ED7D06">
            <w:pPr>
              <w:spacing w:after="160" w:line="259" w:lineRule="auto"/>
              <w:rPr>
                <w:b w:val="0"/>
                <w:bCs w:val="0"/>
                <w:i/>
                <w:vertAlign w:val="superscript"/>
              </w:rPr>
            </w:pPr>
            <w:r>
              <w:rPr>
                <w:i/>
              </w:rPr>
              <w:t>July 31</w:t>
            </w:r>
            <w:r w:rsidRPr="00331347">
              <w:rPr>
                <w:i/>
                <w:vertAlign w:val="superscript"/>
              </w:rPr>
              <w:t>st</w:t>
            </w:r>
            <w:r>
              <w:rPr>
                <w:i/>
              </w:rPr>
              <w:t xml:space="preserve"> </w:t>
            </w:r>
            <w:r w:rsidR="00ED7D06" w:rsidRPr="00ED7D06">
              <w:rPr>
                <w:i/>
              </w:rPr>
              <w:t xml:space="preserve">– October </w:t>
            </w:r>
            <w:r>
              <w:rPr>
                <w:i/>
              </w:rPr>
              <w:t>5th</w:t>
            </w:r>
          </w:p>
          <w:p w14:paraId="4B9A7FCC" w14:textId="6D30E46C" w:rsidR="00ED7D06" w:rsidRPr="00ED7D06" w:rsidRDefault="00ED7D06" w:rsidP="00ED7D06">
            <w:pPr>
              <w:spacing w:after="160" w:line="259" w:lineRule="auto"/>
              <w:rPr>
                <w:i/>
              </w:rPr>
            </w:pPr>
          </w:p>
        </w:tc>
        <w:tc>
          <w:tcPr>
            <w:tcW w:w="3117" w:type="dxa"/>
          </w:tcPr>
          <w:p w14:paraId="0125A090" w14:textId="6D4B158C" w:rsidR="00ED7D06" w:rsidRPr="00ED7D06" w:rsidRDefault="008E0B02" w:rsidP="00ED7D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Neese</w:t>
            </w:r>
          </w:p>
        </w:tc>
        <w:tc>
          <w:tcPr>
            <w:tcW w:w="2483" w:type="dxa"/>
          </w:tcPr>
          <w:p w14:paraId="1B8D538F" w14:textId="7486995D" w:rsidR="00ED7D06" w:rsidRPr="00ED7D06" w:rsidRDefault="00ED7D06" w:rsidP="00ED7D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D7D06">
              <w:rPr>
                <w:b/>
              </w:rPr>
              <w:t>C203</w:t>
            </w:r>
          </w:p>
        </w:tc>
      </w:tr>
      <w:tr w:rsidR="00675778" w:rsidRPr="00ED7D06" w14:paraId="0599F982" w14:textId="77777777" w:rsidTr="00675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</w:tcPr>
          <w:p w14:paraId="70ED897F" w14:textId="0E53119F" w:rsidR="00ED7D06" w:rsidRPr="00ED7D06" w:rsidRDefault="00ED7D06" w:rsidP="00ED7D06">
            <w:pPr>
              <w:spacing w:after="160" w:line="259" w:lineRule="auto"/>
              <w:rPr>
                <w:i/>
                <w:vertAlign w:val="superscript"/>
              </w:rPr>
            </w:pPr>
            <w:r w:rsidRPr="00ED7D06">
              <w:rPr>
                <w:i/>
              </w:rPr>
              <w:t xml:space="preserve">October </w:t>
            </w:r>
            <w:r w:rsidR="00331347">
              <w:rPr>
                <w:i/>
              </w:rPr>
              <w:t>6th</w:t>
            </w:r>
            <w:r w:rsidRPr="00ED7D06">
              <w:rPr>
                <w:i/>
              </w:rPr>
              <w:t xml:space="preserve"> – December 1</w:t>
            </w:r>
            <w:r w:rsidR="00331347">
              <w:rPr>
                <w:i/>
              </w:rPr>
              <w:t>5th</w:t>
            </w:r>
          </w:p>
          <w:p w14:paraId="63C0B7F2" w14:textId="07B7F188" w:rsidR="00ED7D06" w:rsidRPr="00ED7D06" w:rsidRDefault="00ED7D06" w:rsidP="00ED7D06">
            <w:pPr>
              <w:spacing w:after="160" w:line="259" w:lineRule="auto"/>
              <w:rPr>
                <w:i/>
              </w:rPr>
            </w:pPr>
          </w:p>
        </w:tc>
        <w:tc>
          <w:tcPr>
            <w:tcW w:w="3117" w:type="dxa"/>
          </w:tcPr>
          <w:p w14:paraId="735DA93C" w14:textId="77777777" w:rsidR="00ED7D06" w:rsidRPr="00ED7D06" w:rsidRDefault="00ED7D06" w:rsidP="00ED7D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D7D06">
              <w:rPr>
                <w:b/>
              </w:rPr>
              <w:t>Tutt</w:t>
            </w:r>
          </w:p>
        </w:tc>
        <w:tc>
          <w:tcPr>
            <w:tcW w:w="2483" w:type="dxa"/>
          </w:tcPr>
          <w:p w14:paraId="6B325955" w14:textId="77777777" w:rsidR="00ED7D06" w:rsidRPr="00ED7D06" w:rsidRDefault="00ED7D06" w:rsidP="00ED7D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D7D06">
              <w:rPr>
                <w:b/>
              </w:rPr>
              <w:t>E205</w:t>
            </w:r>
          </w:p>
        </w:tc>
      </w:tr>
    </w:tbl>
    <w:p w14:paraId="7F05ABCB" w14:textId="77777777" w:rsidR="00ED7D06" w:rsidRPr="00ED7D06" w:rsidRDefault="00ED7D06" w:rsidP="00ED7D06">
      <w:pPr>
        <w:rPr>
          <w:b/>
        </w:rPr>
      </w:pP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5202"/>
        <w:gridCol w:w="3090"/>
        <w:gridCol w:w="2488"/>
      </w:tblGrid>
      <w:tr w:rsidR="00ED7D06" w:rsidRPr="00ED7D06" w14:paraId="71B41048" w14:textId="77777777" w:rsidTr="006757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</w:tcPr>
          <w:p w14:paraId="179C7419" w14:textId="77777777" w:rsidR="00ED7D06" w:rsidRPr="00ED7D06" w:rsidRDefault="00ED7D06" w:rsidP="00ED7D06">
            <w:pPr>
              <w:spacing w:after="160" w:line="259" w:lineRule="auto"/>
            </w:pPr>
            <w:r w:rsidRPr="00ED7D06">
              <w:t xml:space="preserve">Green Rotation Dates       </w:t>
            </w:r>
          </w:p>
        </w:tc>
        <w:tc>
          <w:tcPr>
            <w:tcW w:w="3090" w:type="dxa"/>
          </w:tcPr>
          <w:p w14:paraId="681EA58B" w14:textId="77777777" w:rsidR="00ED7D06" w:rsidRPr="00ED7D06" w:rsidRDefault="00ED7D06" w:rsidP="00ED7D0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D7D06">
              <w:t>Teacher</w:t>
            </w:r>
          </w:p>
        </w:tc>
        <w:tc>
          <w:tcPr>
            <w:tcW w:w="2488" w:type="dxa"/>
          </w:tcPr>
          <w:p w14:paraId="7AC1A3C1" w14:textId="77777777" w:rsidR="00ED7D06" w:rsidRPr="00ED7D06" w:rsidRDefault="00ED7D06" w:rsidP="00ED7D0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D7D06">
              <w:t>Room #</w:t>
            </w:r>
          </w:p>
        </w:tc>
      </w:tr>
      <w:tr w:rsidR="00ED7D06" w:rsidRPr="00ED7D06" w14:paraId="3194E854" w14:textId="77777777" w:rsidTr="00675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</w:tcPr>
          <w:p w14:paraId="51B135B8" w14:textId="77777777" w:rsidR="00331347" w:rsidRPr="00331347" w:rsidRDefault="00331347" w:rsidP="00331347">
            <w:pPr>
              <w:spacing w:after="160" w:line="259" w:lineRule="auto"/>
              <w:rPr>
                <w:i/>
                <w:vertAlign w:val="superscript"/>
              </w:rPr>
            </w:pPr>
            <w:r w:rsidRPr="00331347">
              <w:rPr>
                <w:i/>
              </w:rPr>
              <w:t>July 31</w:t>
            </w:r>
            <w:r w:rsidRPr="00331347">
              <w:rPr>
                <w:i/>
                <w:vertAlign w:val="superscript"/>
              </w:rPr>
              <w:t>st</w:t>
            </w:r>
            <w:r w:rsidRPr="00331347">
              <w:rPr>
                <w:i/>
              </w:rPr>
              <w:t xml:space="preserve"> – October 5th</w:t>
            </w:r>
          </w:p>
          <w:p w14:paraId="1EEBE431" w14:textId="41EA399E" w:rsidR="00ED7D06" w:rsidRPr="00ED7D06" w:rsidRDefault="00ED7D06" w:rsidP="00ED7D06">
            <w:pPr>
              <w:spacing w:after="160" w:line="259" w:lineRule="auto"/>
              <w:rPr>
                <w:i/>
              </w:rPr>
            </w:pPr>
          </w:p>
        </w:tc>
        <w:tc>
          <w:tcPr>
            <w:tcW w:w="3090" w:type="dxa"/>
          </w:tcPr>
          <w:p w14:paraId="5A9DEA71" w14:textId="77777777" w:rsidR="00ED7D06" w:rsidRPr="00ED7D06" w:rsidRDefault="00ED7D06" w:rsidP="00ED7D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D7D06">
              <w:rPr>
                <w:b/>
              </w:rPr>
              <w:t>Tutt</w:t>
            </w:r>
          </w:p>
        </w:tc>
        <w:tc>
          <w:tcPr>
            <w:tcW w:w="2488" w:type="dxa"/>
          </w:tcPr>
          <w:p w14:paraId="7737C531" w14:textId="77777777" w:rsidR="00ED7D06" w:rsidRPr="00ED7D06" w:rsidRDefault="00ED7D06" w:rsidP="00ED7D0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D7D06">
              <w:rPr>
                <w:b/>
              </w:rPr>
              <w:t>E205</w:t>
            </w:r>
          </w:p>
        </w:tc>
      </w:tr>
      <w:tr w:rsidR="00ED7D06" w:rsidRPr="00ED7D06" w14:paraId="40ABBB83" w14:textId="77777777" w:rsidTr="00675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</w:tcPr>
          <w:p w14:paraId="602C5EAA" w14:textId="77777777" w:rsidR="00331347" w:rsidRPr="00331347" w:rsidRDefault="00331347" w:rsidP="00331347">
            <w:pPr>
              <w:spacing w:after="160" w:line="259" w:lineRule="auto"/>
              <w:rPr>
                <w:i/>
                <w:vertAlign w:val="superscript"/>
              </w:rPr>
            </w:pPr>
            <w:r w:rsidRPr="00331347">
              <w:rPr>
                <w:i/>
              </w:rPr>
              <w:t>October 6th – December 15th</w:t>
            </w:r>
          </w:p>
          <w:p w14:paraId="30104263" w14:textId="6400A5D6" w:rsidR="00ED7D06" w:rsidRPr="00ED7D06" w:rsidRDefault="00ED7D06" w:rsidP="00ED7D06">
            <w:pPr>
              <w:spacing w:after="160" w:line="259" w:lineRule="auto"/>
              <w:rPr>
                <w:i/>
              </w:rPr>
            </w:pPr>
          </w:p>
        </w:tc>
        <w:tc>
          <w:tcPr>
            <w:tcW w:w="3090" w:type="dxa"/>
          </w:tcPr>
          <w:p w14:paraId="7ACF9293" w14:textId="562602B3" w:rsidR="00ED7D06" w:rsidRPr="00ED7D06" w:rsidRDefault="008E0B02" w:rsidP="00ED7D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Neese</w:t>
            </w:r>
          </w:p>
        </w:tc>
        <w:tc>
          <w:tcPr>
            <w:tcW w:w="2488" w:type="dxa"/>
          </w:tcPr>
          <w:p w14:paraId="0836FD9A" w14:textId="41935F9C" w:rsidR="00ED7D06" w:rsidRPr="00ED7D06" w:rsidRDefault="00ED7D06" w:rsidP="00ED7D0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D7D06">
              <w:rPr>
                <w:b/>
              </w:rPr>
              <w:t>C203</w:t>
            </w:r>
          </w:p>
        </w:tc>
      </w:tr>
    </w:tbl>
    <w:p w14:paraId="17455DC5" w14:textId="77777777" w:rsidR="00ED7D06" w:rsidRPr="00ED7D06" w:rsidRDefault="00ED7D06" w:rsidP="00ED7D06">
      <w:pPr>
        <w:rPr>
          <w:b/>
        </w:rPr>
      </w:pPr>
    </w:p>
    <w:p w14:paraId="1F3C2357" w14:textId="0E39A826" w:rsidR="00576674" w:rsidRDefault="00576674"/>
    <w:sectPr w:rsidR="00576674" w:rsidSect="00AD38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06"/>
    <w:rsid w:val="0028432A"/>
    <w:rsid w:val="00331347"/>
    <w:rsid w:val="00576674"/>
    <w:rsid w:val="00675778"/>
    <w:rsid w:val="0082100A"/>
    <w:rsid w:val="008E0B02"/>
    <w:rsid w:val="00B34D3E"/>
    <w:rsid w:val="00ED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140F"/>
  <w15:chartTrackingRefBased/>
  <w15:docId w15:val="{2E2B11EB-5117-412D-90DA-A9BCA22C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-Accent2">
    <w:name w:val="Medium Shading 1 Accent 2"/>
    <w:basedOn w:val="TableNormal"/>
    <w:uiPriority w:val="63"/>
    <w:semiHidden/>
    <w:unhideWhenUsed/>
    <w:rsid w:val="00ED7D0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D7D0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dTable4">
    <w:name w:val="Grid Table 4"/>
    <w:basedOn w:val="TableNormal"/>
    <w:uiPriority w:val="49"/>
    <w:rsid w:val="006757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angraemac@outlook.com</dc:creator>
  <cp:keywords/>
  <dc:description/>
  <cp:lastModifiedBy>angraemac@outlook.com</cp:lastModifiedBy>
  <cp:revision>2</cp:revision>
  <cp:lastPrinted>2021-08-04T17:14:00Z</cp:lastPrinted>
  <dcterms:created xsi:type="dcterms:W3CDTF">2023-07-30T23:13:00Z</dcterms:created>
  <dcterms:modified xsi:type="dcterms:W3CDTF">2023-07-30T23:13:00Z</dcterms:modified>
</cp:coreProperties>
</file>