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5FAA" w14:textId="77777777" w:rsidR="00F86559" w:rsidRDefault="00F86559" w:rsidP="00F86559">
      <w:pPr>
        <w:tabs>
          <w:tab w:val="left" w:pos="3970"/>
        </w:tabs>
        <w:spacing w:before="10" w:after="0" w:line="260" w:lineRule="exact"/>
        <w:rPr>
          <w:sz w:val="26"/>
          <w:szCs w:val="26"/>
        </w:rPr>
      </w:pPr>
    </w:p>
    <w:p w14:paraId="0049BC14" w14:textId="77777777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Century Gothic" w:hAnsi="Lato Light" w:cs="Century Gothic"/>
        </w:rPr>
      </w:pPr>
      <w:r>
        <w:rPr>
          <w:rFonts w:ascii="Lato Light" w:eastAsia="Century Gothic" w:hAnsi="Lato Light" w:cs="Century Gothic"/>
          <w:color w:val="444D26"/>
        </w:rPr>
        <w:t>Clark Creek STEM Academy</w:t>
      </w:r>
    </w:p>
    <w:p w14:paraId="27C0EB09" w14:textId="77777777" w:rsidR="00F86559" w:rsidRPr="004259B8" w:rsidRDefault="00F86559" w:rsidP="00F86559">
      <w:pPr>
        <w:spacing w:before="1" w:after="0" w:line="160" w:lineRule="exact"/>
        <w:rPr>
          <w:rFonts w:ascii="Lato Light" w:hAnsi="Lato Light"/>
          <w:sz w:val="16"/>
          <w:szCs w:val="16"/>
        </w:rPr>
      </w:pPr>
    </w:p>
    <w:p w14:paraId="2F0592B6" w14:textId="140184BE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Times New Roman" w:hAnsi="Lato Light" w:cs="Times New Roman"/>
          <w:sz w:val="21"/>
          <w:szCs w:val="21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9245824" wp14:editId="625639D7">
                <wp:simplePos x="0" y="0"/>
                <wp:positionH relativeFrom="page">
                  <wp:posOffset>457200</wp:posOffset>
                </wp:positionH>
                <wp:positionV relativeFrom="paragraph">
                  <wp:posOffset>-22860</wp:posOffset>
                </wp:positionV>
                <wp:extent cx="6858000" cy="1270"/>
                <wp:effectExtent l="9525" t="6985" r="9525" b="10795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6"/>
                          <a:chExt cx="10800" cy="2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720" y="-36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DE2E54" id="Group 8" o:spid="_x0000_s1026" style="position:absolute;margin-left:36pt;margin-top:-1.8pt;width:540pt;height:.1pt;z-index:-251657216;mso-position-horizontal-relative:page" coordorigin="720,-36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">
                <v:shape id="Freeform 9" o:spid="_x0000_s1027" style="position:absolute;left:720;top:-36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" path="m,l10800,e" filled="f" strokecolor="#44546a [3215]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B97299">
        <w:rPr>
          <w:rFonts w:ascii="Lato Light" w:hAnsi="Lato Light"/>
          <w:noProof/>
        </w:rPr>
        <w:t>202</w:t>
      </w:r>
      <w:r w:rsidR="007818CF">
        <w:rPr>
          <w:rFonts w:ascii="Lato Light" w:hAnsi="Lato Light"/>
          <w:noProof/>
        </w:rPr>
        <w:t>3</w:t>
      </w:r>
      <w:r w:rsidR="00870755">
        <w:rPr>
          <w:rFonts w:ascii="Lato Light" w:hAnsi="Lato Light"/>
          <w:noProof/>
        </w:rPr>
        <w:t>-202</w:t>
      </w:r>
      <w:r w:rsidR="007818CF">
        <w:rPr>
          <w:rFonts w:ascii="Lato Light" w:hAnsi="Lato Light"/>
          <w:noProof/>
        </w:rPr>
        <w:t>4</w:t>
      </w:r>
      <w:r w:rsidRPr="004259B8">
        <w:rPr>
          <w:rFonts w:ascii="Lato Light" w:eastAsia="Times New Roman" w:hAnsi="Lato Light" w:cs="Times New Roman"/>
          <w:sz w:val="21"/>
          <w:szCs w:val="21"/>
        </w:rPr>
        <w:t xml:space="preserve">| </w:t>
      </w:r>
      <w:r w:rsidR="00CF0A0B">
        <w:rPr>
          <w:rFonts w:ascii="Lato Light" w:eastAsia="Times New Roman" w:hAnsi="Lato Light" w:cs="Times New Roman"/>
          <w:sz w:val="21"/>
          <w:szCs w:val="21"/>
        </w:rPr>
        <w:t>5.2.</w:t>
      </w:r>
      <w:r w:rsidR="007A0694">
        <w:rPr>
          <w:rFonts w:ascii="Lato Light" w:eastAsia="Times New Roman" w:hAnsi="Lato Light" w:cs="Times New Roman"/>
          <w:sz w:val="21"/>
          <w:szCs w:val="21"/>
        </w:rPr>
        <w:t>2024</w:t>
      </w:r>
      <w:r w:rsidRPr="004259B8">
        <w:rPr>
          <w:rFonts w:ascii="Lato Light" w:eastAsia="Times New Roman" w:hAnsi="Lato Light" w:cs="Times New Roman"/>
          <w:spacing w:val="-5"/>
          <w:sz w:val="21"/>
          <w:szCs w:val="21"/>
        </w:rPr>
        <w:t xml:space="preserve"> </w:t>
      </w:r>
      <w:r w:rsidRPr="004259B8">
        <w:rPr>
          <w:rFonts w:ascii="Lato Light" w:eastAsia="Times New Roman" w:hAnsi="Lato Light" w:cs="Times New Roman"/>
          <w:sz w:val="21"/>
          <w:szCs w:val="21"/>
        </w:rPr>
        <w:t>|</w:t>
      </w:r>
      <w:r w:rsidRPr="004259B8">
        <w:rPr>
          <w:rFonts w:ascii="Lato Light" w:eastAsia="Times New Roman" w:hAnsi="Lato Light" w:cs="Times New Roman"/>
          <w:spacing w:val="-4"/>
          <w:sz w:val="21"/>
          <w:szCs w:val="21"/>
        </w:rPr>
        <w:t xml:space="preserve"> </w:t>
      </w:r>
      <w:r w:rsidR="001B6FD7">
        <w:rPr>
          <w:rFonts w:ascii="Lato Light" w:eastAsia="Times New Roman" w:hAnsi="Lato Light" w:cs="Times New Roman"/>
          <w:spacing w:val="-7"/>
          <w:w w:val="99"/>
          <w:sz w:val="21"/>
          <w:szCs w:val="21"/>
        </w:rPr>
        <w:t>8:00-9:00</w:t>
      </w:r>
    </w:p>
    <w:p w14:paraId="03DA1B33" w14:textId="77777777" w:rsidR="00F86559" w:rsidRPr="004259B8" w:rsidRDefault="00F86559" w:rsidP="00F86559">
      <w:pPr>
        <w:spacing w:before="16" w:after="0" w:line="280" w:lineRule="exact"/>
        <w:rPr>
          <w:rFonts w:ascii="Lato Light" w:hAnsi="Lato Light"/>
          <w:sz w:val="28"/>
          <w:szCs w:val="28"/>
        </w:rPr>
      </w:pPr>
    </w:p>
    <w:p w14:paraId="61522727" w14:textId="3372CAEE" w:rsidR="00F86559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0F5CD77" wp14:editId="10D81856">
                <wp:simplePos x="0" y="0"/>
                <wp:positionH relativeFrom="page">
                  <wp:posOffset>457200</wp:posOffset>
                </wp:positionH>
                <wp:positionV relativeFrom="paragraph">
                  <wp:posOffset>-24765</wp:posOffset>
                </wp:positionV>
                <wp:extent cx="6858000" cy="1270"/>
                <wp:effectExtent l="9525" t="10160" r="9525" b="762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9"/>
                          <a:chExt cx="10800" cy="2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720" y="-39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639A24" id="Group 6" o:spid="_x0000_s1026" style="position:absolute;margin-left:36pt;margin-top:-1.95pt;width:540pt;height:.1pt;z-index:-251656192;mso-position-horizontal-relative:page" coordorigin="720,-39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">
                <v:shape id="Freeform 7" o:spid="_x0000_s1027" style="position:absolute;left:720;top:-39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Boa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d</w:t>
      </w:r>
      <w:r w:rsidRPr="004259B8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members</w:t>
      </w:r>
      <w:r>
        <w:rPr>
          <w:rFonts w:ascii="Lato Light" w:eastAsia="Century Gothic" w:hAnsi="Lato Light" w:cs="Century Gothic"/>
          <w:spacing w:val="45"/>
          <w:position w:val="-1"/>
          <w:sz w:val="18"/>
          <w:szCs w:val="18"/>
        </w:rPr>
        <w:t xml:space="preserve">: 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Principal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>:  Mrs. Joey Moss</w:t>
      </w:r>
      <w:r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>Chair:</w:t>
      </w:r>
      <w:r w:rsidR="001D4265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Mandi Fishback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>Chair:</w:t>
      </w:r>
      <w:r w:rsidR="001D4265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Nicole Gray</w:t>
      </w:r>
      <w:r w:rsidR="00026F0F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Sec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etary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 xml:space="preserve">:  </w:t>
      </w:r>
      <w:r w:rsidR="001B6FD7">
        <w:rPr>
          <w:rFonts w:ascii="Lato Light" w:eastAsia="Century Gothic" w:hAnsi="Lato Light" w:cs="Century Gothic"/>
          <w:position w:val="-1"/>
          <w:sz w:val="18"/>
          <w:szCs w:val="18"/>
        </w:rPr>
        <w:t>Kristin Smith</w:t>
      </w:r>
    </w:p>
    <w:p w14:paraId="27B4E2C7" w14:textId="77777777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</w:p>
    <w:p w14:paraId="616CBD70" w14:textId="52560019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</w:pP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>P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resent/Not Present</w:t>
      </w:r>
    </w:p>
    <w:p w14:paraId="4D1642A5" w14:textId="77777777" w:rsidR="00D90F86" w:rsidRDefault="00D90F86" w:rsidP="00D90F86">
      <w:pPr>
        <w:pStyle w:val="ListParagraph"/>
        <w:spacing w:after="0" w:line="213" w:lineRule="exact"/>
        <w:ind w:left="820"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 xml:space="preserve">                   </w:t>
      </w:r>
    </w:p>
    <w:p w14:paraId="429CF3F1" w14:textId="5E0F4A0E" w:rsidR="00794493" w:rsidRPr="002F2C8E" w:rsidRDefault="00D90F86" w:rsidP="00D90F86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 xml:space="preserve">Joey Moss     </w:t>
      </w:r>
      <w:r w:rsidR="001F6867">
        <w:rPr>
          <w:rFonts w:ascii="Lato Light" w:eastAsia="Century Gothic" w:hAnsi="Lato Light" w:cs="Century Gothic"/>
          <w:sz w:val="18"/>
          <w:szCs w:val="18"/>
        </w:rPr>
        <w:t xml:space="preserve">                    P</w:t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sz w:val="18"/>
          <w:szCs w:val="18"/>
        </w:rPr>
        <w:tab/>
      </w:r>
      <w:r w:rsidR="00794493" w:rsidRPr="002F2C8E">
        <w:rPr>
          <w:rFonts w:ascii="Lato Light" w:eastAsia="Century Gothic" w:hAnsi="Lato Light" w:cs="Century Gothic"/>
          <w:sz w:val="18"/>
          <w:szCs w:val="18"/>
        </w:rPr>
        <w:tab/>
      </w:r>
    </w:p>
    <w:p w14:paraId="1A4745CF" w14:textId="46514B86" w:rsidR="00794493" w:rsidRPr="002F2C8E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Mandi Fishback</w:t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1F6867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3B4DE733" w14:textId="324E8407" w:rsidR="00794493" w:rsidRPr="002F2C8E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Steve Dynes</w:t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551EC2">
        <w:rPr>
          <w:rFonts w:ascii="Lato Light" w:eastAsia="Century Gothic" w:hAnsi="Lato Light" w:cs="Century Gothic"/>
          <w:position w:val="-1"/>
          <w:sz w:val="18"/>
          <w:szCs w:val="18"/>
        </w:rPr>
        <w:tab/>
        <w:t>A</w:t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36AB5091" w14:textId="6DCE082A" w:rsidR="00794493" w:rsidRPr="002F2C8E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Nicole Gray</w:t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551EC2">
        <w:rPr>
          <w:rFonts w:ascii="Lato Light" w:eastAsia="Century Gothic" w:hAnsi="Lato Light" w:cs="Century Gothic"/>
          <w:position w:val="-1"/>
          <w:sz w:val="18"/>
          <w:szCs w:val="18"/>
        </w:rPr>
        <w:tab/>
        <w:t>A</w:t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D90F86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653E97A0" w14:textId="5BF5E7A1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>Megan Carson</w:t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1F6867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2D4BC3DF" w14:textId="18052542" w:rsidR="00794493" w:rsidRPr="002F2C8E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proofErr w:type="spellStart"/>
      <w:r>
        <w:rPr>
          <w:rFonts w:ascii="Lato Light" w:eastAsia="Century Gothic" w:hAnsi="Lato Light" w:cs="Century Gothic"/>
          <w:position w:val="-1"/>
          <w:sz w:val="18"/>
          <w:szCs w:val="18"/>
        </w:rPr>
        <w:t>Donnica</w:t>
      </w:r>
      <w:proofErr w:type="spellEnd"/>
      <w:r>
        <w:rPr>
          <w:rFonts w:ascii="Lato Light" w:eastAsia="Century Gothic" w:hAnsi="Lato Light" w:cs="Century Gothic"/>
          <w:position w:val="-1"/>
          <w:sz w:val="18"/>
          <w:szCs w:val="18"/>
        </w:rPr>
        <w:t xml:space="preserve"> Carter</w:t>
      </w:r>
      <w:r w:rsidR="00794493"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1F6867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="00D90F86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4EA60752" w14:textId="115F24EF" w:rsidR="00794493" w:rsidRPr="00911418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 xml:space="preserve">Debbie </w:t>
      </w:r>
      <w:proofErr w:type="spellStart"/>
      <w:r>
        <w:rPr>
          <w:rFonts w:ascii="Lato Light" w:eastAsia="Century Gothic" w:hAnsi="Lato Light" w:cs="Century Gothic"/>
          <w:position w:val="-1"/>
          <w:sz w:val="18"/>
          <w:szCs w:val="18"/>
        </w:rPr>
        <w:t>Rabjohn</w:t>
      </w:r>
      <w:proofErr w:type="spellEnd"/>
      <w:r w:rsidR="00794493"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72051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794493" w:rsidRPr="00911418">
        <w:rPr>
          <w:rFonts w:ascii="Lato Light" w:eastAsia="Century Gothic" w:hAnsi="Lato Light" w:cs="Century Gothic"/>
          <w:sz w:val="18"/>
          <w:szCs w:val="18"/>
        </w:rPr>
        <w:tab/>
      </w:r>
      <w:r w:rsidR="00794493" w:rsidRPr="00911418">
        <w:rPr>
          <w:rFonts w:ascii="Lato Light" w:eastAsia="Century Gothic" w:hAnsi="Lato Light" w:cs="Century Gothic"/>
          <w:sz w:val="18"/>
          <w:szCs w:val="18"/>
        </w:rPr>
        <w:tab/>
      </w:r>
    </w:p>
    <w:p w14:paraId="5273AF4D" w14:textId="187EEC96" w:rsidR="00794493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Mike Schroeder</w:t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551EC2">
        <w:rPr>
          <w:rFonts w:ascii="Lato Light" w:eastAsia="Century Gothic" w:hAnsi="Lato Light" w:cs="Century Gothic"/>
          <w:sz w:val="18"/>
          <w:szCs w:val="18"/>
        </w:rPr>
        <w:tab/>
        <w:t>A</w:t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</w:p>
    <w:p w14:paraId="526CEE95" w14:textId="2C11175F" w:rsidR="001B6FD7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Kristin Smith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1F6867">
        <w:rPr>
          <w:rFonts w:ascii="Lato Light" w:eastAsia="Century Gothic" w:hAnsi="Lato Light" w:cs="Century Gothic"/>
          <w:sz w:val="18"/>
          <w:szCs w:val="18"/>
        </w:rPr>
        <w:tab/>
        <w:t>P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D90F86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</w:p>
    <w:p w14:paraId="31374055" w14:textId="3EE8FAC5" w:rsidR="001B6FD7" w:rsidRDefault="001B6FD7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Alison Epperson</w:t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1F6867">
        <w:rPr>
          <w:rFonts w:ascii="Lato Light" w:eastAsia="Century Gothic" w:hAnsi="Lato Light" w:cs="Century Gothic"/>
          <w:sz w:val="18"/>
          <w:szCs w:val="18"/>
        </w:rPr>
        <w:tab/>
        <w:t>A</w:t>
      </w:r>
      <w:r w:rsidR="00D90F86">
        <w:rPr>
          <w:rFonts w:ascii="Lato Light" w:eastAsia="Century Gothic" w:hAnsi="Lato Light" w:cs="Century Gothic"/>
          <w:sz w:val="18"/>
          <w:szCs w:val="18"/>
        </w:rPr>
        <w:tab/>
      </w:r>
      <w:r w:rsidR="00D90F86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B31F51">
        <w:rPr>
          <w:rFonts w:ascii="Lato Light" w:eastAsia="Century Gothic" w:hAnsi="Lato Light" w:cs="Century Gothic"/>
          <w:sz w:val="18"/>
          <w:szCs w:val="18"/>
        </w:rPr>
        <w:tab/>
      </w:r>
      <w:r w:rsidR="00A345D5">
        <w:rPr>
          <w:rFonts w:ascii="Lato Light" w:eastAsia="Century Gothic" w:hAnsi="Lato Light" w:cs="Century Gothic"/>
          <w:sz w:val="18"/>
          <w:szCs w:val="18"/>
        </w:rPr>
        <w:tab/>
      </w:r>
    </w:p>
    <w:p w14:paraId="046E3D63" w14:textId="73F35271" w:rsidR="001F6867" w:rsidRDefault="001F6867" w:rsidP="00CF0A0B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Jill Cole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  <w:t>P</w:t>
      </w:r>
    </w:p>
    <w:p w14:paraId="0F93E1C4" w14:textId="77777777" w:rsidR="001F6867" w:rsidRDefault="001F6867" w:rsidP="00CF0A0B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Caitlin Crews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  <w:t>P</w:t>
      </w:r>
      <w:r w:rsidR="008B4C9E" w:rsidRPr="00CF0A0B">
        <w:rPr>
          <w:rFonts w:ascii="Lato Light" w:eastAsia="Century Gothic" w:hAnsi="Lato Light" w:cs="Century Gothic"/>
          <w:sz w:val="18"/>
          <w:szCs w:val="18"/>
        </w:rPr>
        <w:tab/>
      </w:r>
    </w:p>
    <w:p w14:paraId="3304348C" w14:textId="502294A2" w:rsidR="008B4C9E" w:rsidRPr="00CF0A0B" w:rsidRDefault="001F6867" w:rsidP="00CF0A0B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Meredith Rocker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  <w:t>P</w:t>
      </w:r>
      <w:r w:rsidR="00A345D5" w:rsidRPr="00CF0A0B">
        <w:rPr>
          <w:rFonts w:ascii="Lato Light" w:eastAsia="Century Gothic" w:hAnsi="Lato Light" w:cs="Century Gothic"/>
          <w:sz w:val="18"/>
          <w:szCs w:val="18"/>
        </w:rPr>
        <w:tab/>
      </w:r>
    </w:p>
    <w:p w14:paraId="5A556984" w14:textId="078CFB0D" w:rsidR="00F86559" w:rsidRPr="004259B8" w:rsidRDefault="00794493" w:rsidP="00794493">
      <w:pPr>
        <w:spacing w:after="0" w:line="190" w:lineRule="exact"/>
        <w:rPr>
          <w:rFonts w:ascii="Lato Light" w:hAnsi="Lato Light"/>
          <w:sz w:val="19"/>
          <w:szCs w:val="19"/>
        </w:rPr>
      </w:pPr>
      <w:r>
        <w:rPr>
          <w:rFonts w:ascii="Lato Light" w:eastAsia="Century Gothic" w:hAnsi="Lato Light" w:cs="Century Gothic"/>
          <w:sz w:val="18"/>
          <w:szCs w:val="18"/>
        </w:rPr>
        <w:tab/>
      </w:r>
      <w:r w:rsidR="00F86559"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D2A675E" wp14:editId="6ECC6FF7">
                <wp:simplePos x="0" y="0"/>
                <wp:positionH relativeFrom="page">
                  <wp:posOffset>476250</wp:posOffset>
                </wp:positionH>
                <wp:positionV relativeFrom="paragraph">
                  <wp:posOffset>46355</wp:posOffset>
                </wp:positionV>
                <wp:extent cx="6864350" cy="45085"/>
                <wp:effectExtent l="9525" t="6985" r="1270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45085"/>
                          <a:chOff x="720" y="241"/>
                          <a:chExt cx="10800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720" y="241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41ADE" id="Group 4" o:spid="_x0000_s1026" style="position:absolute;margin-left:37.5pt;margin-top:3.65pt;width:540.5pt;height:3.55pt;z-index:-251655168;mso-position-horizontal-relative:page" coordorigin="720,241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">
                <v:shape id="Freeform 5" o:spid="_x0000_s1027" style="position:absolute;left:720;top:24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</w:p>
    <w:p w14:paraId="19BDC30C" w14:textId="77777777" w:rsidR="00F86559" w:rsidRPr="004259B8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1FF071E3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tbl>
      <w:tblPr>
        <w:tblStyle w:val="TableGrid"/>
        <w:tblW w:w="0" w:type="auto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6261"/>
        <w:gridCol w:w="3577"/>
      </w:tblGrid>
      <w:tr w:rsidR="00F86559" w14:paraId="3955EA0C" w14:textId="77777777" w:rsidTr="00026F0F">
        <w:trPr>
          <w:trHeight w:val="576"/>
        </w:trPr>
        <w:tc>
          <w:tcPr>
            <w:tcW w:w="984" w:type="dxa"/>
          </w:tcPr>
          <w:p w14:paraId="691C8DD3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677E710C" w14:textId="1E5C9716" w:rsidR="001B6FD7" w:rsidRPr="001F6867" w:rsidRDefault="00CF0A0B" w:rsidP="001B6FD7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color w:val="FF0000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Call to Order</w:t>
            </w:r>
          </w:p>
          <w:p w14:paraId="11DF040A" w14:textId="3C2F542C" w:rsidR="001F6867" w:rsidRDefault="001F6867" w:rsidP="001F6867">
            <w:pPr>
              <w:pStyle w:val="ListParagraph"/>
              <w:numPr>
                <w:ilvl w:val="0"/>
                <w:numId w:val="41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Introductions and welcome</w:t>
            </w:r>
          </w:p>
          <w:p w14:paraId="37808120" w14:textId="77777777" w:rsidR="001F6867" w:rsidRPr="001F6867" w:rsidRDefault="001F6867" w:rsidP="001F6867">
            <w:pPr>
              <w:pStyle w:val="ListParagraph"/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</w:p>
          <w:p w14:paraId="43654979" w14:textId="33AAA0E4" w:rsidR="00F86559" w:rsidRPr="007D0F6B" w:rsidRDefault="001F6867" w:rsidP="007D0F6B">
            <w:pPr>
              <w:spacing w:after="0" w:line="200" w:lineRule="exact"/>
              <w:ind w:left="360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 </w:t>
            </w:r>
          </w:p>
        </w:tc>
        <w:tc>
          <w:tcPr>
            <w:tcW w:w="3577" w:type="dxa"/>
          </w:tcPr>
          <w:p w14:paraId="1FC08FB6" w14:textId="524EC234" w:rsidR="00F86559" w:rsidRDefault="001B6FD7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  <w:tr w:rsidR="006346BE" w14:paraId="2E9D7DB5" w14:textId="77777777" w:rsidTr="00026F0F">
        <w:trPr>
          <w:trHeight w:val="576"/>
        </w:trPr>
        <w:tc>
          <w:tcPr>
            <w:tcW w:w="984" w:type="dxa"/>
          </w:tcPr>
          <w:p w14:paraId="6D2DD23F" w14:textId="77777777" w:rsidR="006346BE" w:rsidRDefault="006346BE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2EB7394A" w14:textId="77777777" w:rsidR="004D6299" w:rsidRDefault="00CF0A0B" w:rsidP="00CF0A0B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School Updates</w:t>
            </w:r>
          </w:p>
          <w:p w14:paraId="0AF11E39" w14:textId="77777777" w:rsidR="001F6867" w:rsidRDefault="001F6867" w:rsidP="001F6867">
            <w:pPr>
              <w:pStyle w:val="ListParagraph"/>
              <w:numPr>
                <w:ilvl w:val="0"/>
                <w:numId w:val="41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In the hiring process</w:t>
            </w:r>
          </w:p>
          <w:p w14:paraId="37EDBDBF" w14:textId="6361C675" w:rsidR="001F6867" w:rsidRDefault="001F6867" w:rsidP="001F6867">
            <w:pPr>
              <w:pStyle w:val="ListParagraph"/>
              <w:numPr>
                <w:ilvl w:val="0"/>
                <w:numId w:val="41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New custodians have started at Clark Creek and hired by CCSD. Mrs.</w:t>
            </w:r>
            <w:r w:rsidR="00F64084">
              <w:rPr>
                <w:rFonts w:ascii="Lato Light" w:hAnsi="Lato Light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Tiffany will remain our lead custodian.</w:t>
            </w:r>
          </w:p>
          <w:p w14:paraId="11E7B240" w14:textId="4C6A21EC" w:rsidR="001F6867" w:rsidRPr="001F6867" w:rsidRDefault="00551EC2" w:rsidP="001F6867">
            <w:pPr>
              <w:pStyle w:val="ListParagraph"/>
              <w:numPr>
                <w:ilvl w:val="0"/>
                <w:numId w:val="41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Attracting teachers to CCSD and the benefits CCSD has to offer to teacher candidates</w:t>
            </w:r>
          </w:p>
        </w:tc>
        <w:tc>
          <w:tcPr>
            <w:tcW w:w="3577" w:type="dxa"/>
          </w:tcPr>
          <w:p w14:paraId="00AE025E" w14:textId="404D0C67" w:rsidR="006346BE" w:rsidRDefault="001B6FD7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  <w:tr w:rsidR="001D4265" w14:paraId="642A0375" w14:textId="77777777" w:rsidTr="00026F0F">
        <w:trPr>
          <w:trHeight w:val="576"/>
        </w:trPr>
        <w:tc>
          <w:tcPr>
            <w:tcW w:w="984" w:type="dxa"/>
          </w:tcPr>
          <w:p w14:paraId="60D1493F" w14:textId="77777777" w:rsidR="001D4265" w:rsidRDefault="001D4265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01336E39" w14:textId="339E9BD1" w:rsidR="00241CA6" w:rsidRPr="00407E1E" w:rsidRDefault="00CF0A0B" w:rsidP="00CF0A0B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CCSD Literacy Direction</w:t>
            </w:r>
          </w:p>
          <w:p w14:paraId="58335A28" w14:textId="7FEA3048" w:rsidR="00407E1E" w:rsidRDefault="00407E1E" w:rsidP="00407E1E">
            <w:pPr>
              <w:pStyle w:val="ListParagraph"/>
              <w:numPr>
                <w:ilvl w:val="0"/>
                <w:numId w:val="49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Supporting phonics with Fundations</w:t>
            </w:r>
          </w:p>
          <w:p w14:paraId="1EA4A1B9" w14:textId="4921448C" w:rsidR="00407E1E" w:rsidRDefault="00407E1E" w:rsidP="00407E1E">
            <w:pPr>
              <w:pStyle w:val="ListParagraph"/>
              <w:numPr>
                <w:ilvl w:val="0"/>
                <w:numId w:val="49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Supporting phonemic awareness with Heggerty</w:t>
            </w:r>
          </w:p>
          <w:p w14:paraId="316FF5E2" w14:textId="1C4BA3A1" w:rsidR="00407E1E" w:rsidRDefault="00407E1E" w:rsidP="00407E1E">
            <w:pPr>
              <w:pStyle w:val="ListParagraph"/>
              <w:numPr>
                <w:ilvl w:val="0"/>
                <w:numId w:val="49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New ELA standards for the 25-26 SY, training will begin next school year</w:t>
            </w:r>
          </w:p>
          <w:p w14:paraId="1B9E4BE5" w14:textId="1EE05AEE" w:rsidR="00407E1E" w:rsidRDefault="00407E1E" w:rsidP="00407E1E">
            <w:pPr>
              <w:pStyle w:val="ListParagraph"/>
              <w:numPr>
                <w:ilvl w:val="0"/>
                <w:numId w:val="49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GADOE and curriculum options</w:t>
            </w:r>
          </w:p>
          <w:p w14:paraId="30C754BF" w14:textId="0308A5E3" w:rsidR="00407E1E" w:rsidRDefault="00407E1E" w:rsidP="00407E1E">
            <w:pPr>
              <w:pStyle w:val="ListParagraph"/>
              <w:numPr>
                <w:ilvl w:val="0"/>
                <w:numId w:val="49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LETRS for K-3, EIP, ESOL, SPED</w:t>
            </w:r>
          </w:p>
          <w:p w14:paraId="57F3EB73" w14:textId="059C209D" w:rsidR="00241CA6" w:rsidRPr="004D6299" w:rsidRDefault="00407E1E" w:rsidP="00407E1E">
            <w:pPr>
              <w:pStyle w:val="ListParagraph"/>
              <w:numPr>
                <w:ilvl w:val="0"/>
                <w:numId w:val="49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Lexia 4-5 </w:t>
            </w:r>
          </w:p>
        </w:tc>
        <w:tc>
          <w:tcPr>
            <w:tcW w:w="3577" w:type="dxa"/>
          </w:tcPr>
          <w:p w14:paraId="439C7464" w14:textId="277900B8" w:rsidR="001D4265" w:rsidRDefault="00CF0A0B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Kristin Smith</w:t>
            </w:r>
          </w:p>
        </w:tc>
      </w:tr>
      <w:tr w:rsidR="00F86559" w14:paraId="32A4E244" w14:textId="77777777" w:rsidTr="00E8551F">
        <w:trPr>
          <w:trHeight w:val="609"/>
        </w:trPr>
        <w:tc>
          <w:tcPr>
            <w:tcW w:w="984" w:type="dxa"/>
          </w:tcPr>
          <w:p w14:paraId="7F6952EE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3219DB2D" w14:textId="77777777" w:rsidR="00551EC2" w:rsidRDefault="00551EC2" w:rsidP="00551EC2">
            <w:pPr>
              <w:pStyle w:val="ListParagraph"/>
              <w:numPr>
                <w:ilvl w:val="0"/>
                <w:numId w:val="3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PTA</w:t>
            </w:r>
          </w:p>
          <w:p w14:paraId="1972434A" w14:textId="77777777" w:rsidR="00551EC2" w:rsidRDefault="00551EC2" w:rsidP="00551EC2">
            <w:pPr>
              <w:pStyle w:val="ListParagraph"/>
              <w:numPr>
                <w:ilvl w:val="0"/>
                <w:numId w:val="43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PTA board is filled for the upcoming school year</w:t>
            </w:r>
          </w:p>
          <w:p w14:paraId="5DAD6A1E" w14:textId="6AD78517" w:rsidR="00551EC2" w:rsidRDefault="00551EC2" w:rsidP="00551EC2">
            <w:pPr>
              <w:pStyle w:val="ListParagraph"/>
              <w:numPr>
                <w:ilvl w:val="0"/>
                <w:numId w:val="43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Fundraiser </w:t>
            </w:r>
            <w:r w:rsidR="00F64084">
              <w:rPr>
                <w:rFonts w:ascii="Lato Light" w:hAnsi="Lato Light"/>
                <w:sz w:val="20"/>
                <w:szCs w:val="20"/>
              </w:rPr>
              <w:t xml:space="preserve">has been </w:t>
            </w:r>
            <w:r>
              <w:rPr>
                <w:rFonts w:ascii="Lato Light" w:hAnsi="Lato Light"/>
                <w:sz w:val="20"/>
                <w:szCs w:val="20"/>
              </w:rPr>
              <w:t>established for the beginning of next school year</w:t>
            </w:r>
          </w:p>
          <w:p w14:paraId="069F774A" w14:textId="475CBF7A" w:rsidR="00551EC2" w:rsidRPr="00551EC2" w:rsidRDefault="00551EC2" w:rsidP="00551EC2">
            <w:pPr>
              <w:pStyle w:val="ListParagraph"/>
              <w:numPr>
                <w:ilvl w:val="0"/>
                <w:numId w:val="43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New Superintendent has met with PTA representatives from across the district</w:t>
            </w:r>
          </w:p>
        </w:tc>
        <w:tc>
          <w:tcPr>
            <w:tcW w:w="3577" w:type="dxa"/>
          </w:tcPr>
          <w:p w14:paraId="2EB00B0E" w14:textId="6B01381A" w:rsidR="00F86559" w:rsidRDefault="00551EC2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Mandi Fishback</w:t>
            </w:r>
          </w:p>
        </w:tc>
      </w:tr>
      <w:tr w:rsidR="00E8551F" w14:paraId="55C8DB78" w14:textId="77777777" w:rsidTr="00026F0F">
        <w:trPr>
          <w:trHeight w:val="576"/>
        </w:trPr>
        <w:tc>
          <w:tcPr>
            <w:tcW w:w="984" w:type="dxa"/>
          </w:tcPr>
          <w:p w14:paraId="267B8E24" w14:textId="77777777" w:rsidR="00E8551F" w:rsidRDefault="00E8551F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496D99DF" w14:textId="760BCBDD" w:rsidR="00FD3FA4" w:rsidRDefault="0064016E" w:rsidP="0064016E">
            <w:pPr>
              <w:pStyle w:val="ListParagraph"/>
              <w:numPr>
                <w:ilvl w:val="0"/>
                <w:numId w:val="3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STEM</w:t>
            </w:r>
          </w:p>
          <w:p w14:paraId="01F8C69E" w14:textId="77777777" w:rsidR="0064016E" w:rsidRDefault="0064016E" w:rsidP="0064016E">
            <w:pPr>
              <w:pStyle w:val="ListParagraph"/>
              <w:numPr>
                <w:ilvl w:val="0"/>
                <w:numId w:val="44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STEM Day at Clark Creek </w:t>
            </w:r>
          </w:p>
          <w:p w14:paraId="3CA127F1" w14:textId="77777777" w:rsidR="0064016E" w:rsidRDefault="0064016E" w:rsidP="0064016E">
            <w:pPr>
              <w:pStyle w:val="ListParagraph"/>
              <w:numPr>
                <w:ilvl w:val="0"/>
                <w:numId w:val="44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Focusing on the “plan” to STEM</w:t>
            </w:r>
          </w:p>
          <w:p w14:paraId="6D08CD6C" w14:textId="0B8DDFEC" w:rsidR="0064016E" w:rsidRPr="0064016E" w:rsidRDefault="0064016E" w:rsidP="0064016E">
            <w:pPr>
              <w:pStyle w:val="ListParagraph"/>
              <w:numPr>
                <w:ilvl w:val="0"/>
                <w:numId w:val="44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Partnership with community members and students from    ET Booth</w:t>
            </w:r>
          </w:p>
        </w:tc>
        <w:tc>
          <w:tcPr>
            <w:tcW w:w="3577" w:type="dxa"/>
          </w:tcPr>
          <w:p w14:paraId="05BD99FB" w14:textId="194F827E" w:rsidR="00E8551F" w:rsidRDefault="0064016E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Rocker</w:t>
            </w:r>
          </w:p>
        </w:tc>
      </w:tr>
      <w:tr w:rsidR="00E8551F" w14:paraId="6AED9F6A" w14:textId="77777777" w:rsidTr="00026F0F">
        <w:trPr>
          <w:trHeight w:val="576"/>
        </w:trPr>
        <w:tc>
          <w:tcPr>
            <w:tcW w:w="984" w:type="dxa"/>
          </w:tcPr>
          <w:p w14:paraId="1A3F2F8D" w14:textId="77777777" w:rsidR="00E8551F" w:rsidRDefault="00E8551F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2F6724DA" w14:textId="77777777" w:rsidR="00241CA6" w:rsidRDefault="0064016E" w:rsidP="0064016E">
            <w:pPr>
              <w:pStyle w:val="ListParagraph"/>
              <w:numPr>
                <w:ilvl w:val="0"/>
                <w:numId w:val="3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Title I</w:t>
            </w:r>
          </w:p>
          <w:p w14:paraId="21AC5691" w14:textId="1F123B78" w:rsidR="0064016E" w:rsidRDefault="00F64084" w:rsidP="0064016E">
            <w:pPr>
              <w:pStyle w:val="ListParagraph"/>
              <w:numPr>
                <w:ilvl w:val="0"/>
                <w:numId w:val="47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Clark Creek</w:t>
            </w:r>
            <w:r w:rsidR="0064016E">
              <w:rPr>
                <w:rFonts w:ascii="Lato Light" w:hAnsi="Lato Light"/>
                <w:sz w:val="20"/>
                <w:szCs w:val="20"/>
              </w:rPr>
              <w:t xml:space="preserve"> will remain a Title I school</w:t>
            </w:r>
          </w:p>
          <w:p w14:paraId="189EC2AB" w14:textId="40755F06" w:rsidR="00F64084" w:rsidRPr="0064016E" w:rsidRDefault="00F64084" w:rsidP="0064016E">
            <w:pPr>
              <w:pStyle w:val="ListParagraph"/>
              <w:numPr>
                <w:ilvl w:val="0"/>
                <w:numId w:val="47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Supporting students with resources</w:t>
            </w:r>
          </w:p>
          <w:p w14:paraId="050FE7B4" w14:textId="1675DF92" w:rsidR="0064016E" w:rsidRPr="0064016E" w:rsidRDefault="0064016E" w:rsidP="0064016E">
            <w:pPr>
              <w:pStyle w:val="ListParagraph"/>
              <w:numPr>
                <w:ilvl w:val="0"/>
                <w:numId w:val="45"/>
              </w:num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SWP</w:t>
            </w:r>
          </w:p>
        </w:tc>
        <w:tc>
          <w:tcPr>
            <w:tcW w:w="3577" w:type="dxa"/>
          </w:tcPr>
          <w:p w14:paraId="4E388FB3" w14:textId="1CC7B69D" w:rsidR="00E8551F" w:rsidRDefault="0064016E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Rocker</w:t>
            </w:r>
          </w:p>
        </w:tc>
      </w:tr>
    </w:tbl>
    <w:p w14:paraId="7A891DCC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794905CE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0170A2DB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E6DEF01" w14:textId="77777777" w:rsidR="00484B17" w:rsidRDefault="00484B17"/>
    <w:sectPr w:rsidR="00484B17" w:rsidSect="00F86559">
      <w:headerReference w:type="default" r:id="rId10"/>
      <w:pgSz w:w="12240" w:h="15840"/>
      <w:pgMar w:top="1020" w:right="600" w:bottom="280" w:left="62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C1F55" w14:textId="77777777" w:rsidR="00265089" w:rsidRDefault="00265089">
      <w:pPr>
        <w:spacing w:after="0" w:line="240" w:lineRule="auto"/>
      </w:pPr>
      <w:r>
        <w:separator/>
      </w:r>
    </w:p>
  </w:endnote>
  <w:endnote w:type="continuationSeparator" w:id="0">
    <w:p w14:paraId="05356516" w14:textId="77777777" w:rsidR="00265089" w:rsidRDefault="00265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5683D" w14:textId="77777777" w:rsidR="00265089" w:rsidRDefault="00265089">
      <w:pPr>
        <w:spacing w:after="0" w:line="240" w:lineRule="auto"/>
      </w:pPr>
      <w:r>
        <w:separator/>
      </w:r>
    </w:p>
  </w:footnote>
  <w:footnote w:type="continuationSeparator" w:id="0">
    <w:p w14:paraId="60CE7D66" w14:textId="77777777" w:rsidR="00265089" w:rsidRDefault="00265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2"/>
      <w:gridCol w:w="3680"/>
      <w:gridCol w:w="3658"/>
    </w:tblGrid>
    <w:tr w:rsidR="00AE5281" w14:paraId="151A54F1" w14:textId="77777777" w:rsidTr="00AE5281">
      <w:tc>
        <w:tcPr>
          <w:tcW w:w="3745" w:type="dxa"/>
        </w:tcPr>
        <w:p w14:paraId="33F0495F" w14:textId="77777777" w:rsidR="00484B17" w:rsidRDefault="002A5274" w:rsidP="00AE5281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CE2642F" wp14:editId="342A0FDB">
                <wp:simplePos x="0" y="0"/>
                <wp:positionH relativeFrom="margin">
                  <wp:posOffset>-6350</wp:posOffset>
                </wp:positionH>
                <wp:positionV relativeFrom="margin">
                  <wp:posOffset>31750</wp:posOffset>
                </wp:positionV>
                <wp:extent cx="647700" cy="717550"/>
                <wp:effectExtent l="0" t="0" r="0" b="0"/>
                <wp:wrapSquare wrapText="bothSides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cs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17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45" w:type="dxa"/>
        </w:tcPr>
        <w:p w14:paraId="243B980E" w14:textId="77777777" w:rsidR="00484B17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Cherokee County School District</w:t>
          </w:r>
        </w:p>
        <w:p w14:paraId="1D45230F" w14:textId="77777777" w:rsidR="00484B17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School Council Meeting</w:t>
          </w:r>
        </w:p>
        <w:p w14:paraId="005EC55A" w14:textId="77777777" w:rsidR="00484B17" w:rsidRDefault="002A5274" w:rsidP="00AE5281">
          <w:pPr>
            <w:pStyle w:val="Header"/>
            <w:jc w:val="center"/>
          </w:pPr>
          <w:r w:rsidRPr="00197C9F">
            <w:rPr>
              <w:rFonts w:ascii="Lato Light" w:hAnsi="Lato Light"/>
              <w:b/>
            </w:rPr>
            <w:t>Agenda</w:t>
          </w:r>
        </w:p>
      </w:tc>
      <w:tc>
        <w:tcPr>
          <w:tcW w:w="3746" w:type="dxa"/>
        </w:tcPr>
        <w:p w14:paraId="4EC5CB70" w14:textId="77777777" w:rsidR="00484B17" w:rsidRDefault="00484B17" w:rsidP="00AE5281">
          <w:pPr>
            <w:pStyle w:val="Header"/>
          </w:pPr>
        </w:p>
      </w:tc>
    </w:tr>
  </w:tbl>
  <w:p w14:paraId="2E396DD4" w14:textId="77777777" w:rsidR="00484B17" w:rsidRDefault="00484B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7133"/>
    <w:multiLevelType w:val="hybridMultilevel"/>
    <w:tmpl w:val="02085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C5232"/>
    <w:multiLevelType w:val="hybridMultilevel"/>
    <w:tmpl w:val="1BD8A8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16226A"/>
    <w:multiLevelType w:val="hybridMultilevel"/>
    <w:tmpl w:val="ED00C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D5C16"/>
    <w:multiLevelType w:val="hybridMultilevel"/>
    <w:tmpl w:val="E0A0F0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6D3BF3"/>
    <w:multiLevelType w:val="hybridMultilevel"/>
    <w:tmpl w:val="60169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A40CD"/>
    <w:multiLevelType w:val="hybridMultilevel"/>
    <w:tmpl w:val="791E1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E61AB"/>
    <w:multiLevelType w:val="hybridMultilevel"/>
    <w:tmpl w:val="55E0E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F5079"/>
    <w:multiLevelType w:val="hybridMultilevel"/>
    <w:tmpl w:val="0E66A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2328E"/>
    <w:multiLevelType w:val="hybridMultilevel"/>
    <w:tmpl w:val="806E67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6560CEA"/>
    <w:multiLevelType w:val="hybridMultilevel"/>
    <w:tmpl w:val="2F320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0D06EF"/>
    <w:multiLevelType w:val="hybridMultilevel"/>
    <w:tmpl w:val="4FC22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710377"/>
    <w:multiLevelType w:val="hybridMultilevel"/>
    <w:tmpl w:val="B6A8C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CA4881"/>
    <w:multiLevelType w:val="hybridMultilevel"/>
    <w:tmpl w:val="6AEAFB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A7DCF"/>
    <w:multiLevelType w:val="hybridMultilevel"/>
    <w:tmpl w:val="8CD653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88F3CA3"/>
    <w:multiLevelType w:val="hybridMultilevel"/>
    <w:tmpl w:val="A1025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482BD2"/>
    <w:multiLevelType w:val="hybridMultilevel"/>
    <w:tmpl w:val="81B22A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B8A7AF6"/>
    <w:multiLevelType w:val="hybridMultilevel"/>
    <w:tmpl w:val="23189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255CAB"/>
    <w:multiLevelType w:val="hybridMultilevel"/>
    <w:tmpl w:val="872AD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331E69"/>
    <w:multiLevelType w:val="hybridMultilevel"/>
    <w:tmpl w:val="B0F8B6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6191F97"/>
    <w:multiLevelType w:val="hybridMultilevel"/>
    <w:tmpl w:val="B27EF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8A7E10"/>
    <w:multiLevelType w:val="hybridMultilevel"/>
    <w:tmpl w:val="13EA46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6B875A8"/>
    <w:multiLevelType w:val="hybridMultilevel"/>
    <w:tmpl w:val="E5D6E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041749"/>
    <w:multiLevelType w:val="hybridMultilevel"/>
    <w:tmpl w:val="1F1249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C566AF4"/>
    <w:multiLevelType w:val="hybridMultilevel"/>
    <w:tmpl w:val="C5A4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B425BF"/>
    <w:multiLevelType w:val="hybridMultilevel"/>
    <w:tmpl w:val="B018FA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87A44EF"/>
    <w:multiLevelType w:val="hybridMultilevel"/>
    <w:tmpl w:val="6AEAFBCC"/>
    <w:lvl w:ilvl="0" w:tplc="671AAA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20D00"/>
    <w:multiLevelType w:val="hybridMultilevel"/>
    <w:tmpl w:val="C8E6B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A23C4B"/>
    <w:multiLevelType w:val="hybridMultilevel"/>
    <w:tmpl w:val="A8A8C3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BC92C2D"/>
    <w:multiLevelType w:val="hybridMultilevel"/>
    <w:tmpl w:val="FAA088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C4B1FDA"/>
    <w:multiLevelType w:val="hybridMultilevel"/>
    <w:tmpl w:val="387A2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5D5808"/>
    <w:multiLevelType w:val="hybridMultilevel"/>
    <w:tmpl w:val="C8D4F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E431E22"/>
    <w:multiLevelType w:val="hybridMultilevel"/>
    <w:tmpl w:val="707EFF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EA2702C"/>
    <w:multiLevelType w:val="hybridMultilevel"/>
    <w:tmpl w:val="FE2C889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3" w15:restartNumberingAfterBreak="0">
    <w:nsid w:val="52721DF3"/>
    <w:multiLevelType w:val="hybridMultilevel"/>
    <w:tmpl w:val="538A3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88453D"/>
    <w:multiLevelType w:val="hybridMultilevel"/>
    <w:tmpl w:val="0D26AA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99C70AA"/>
    <w:multiLevelType w:val="hybridMultilevel"/>
    <w:tmpl w:val="FBD6E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9F137D7"/>
    <w:multiLevelType w:val="hybridMultilevel"/>
    <w:tmpl w:val="CF881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A623997"/>
    <w:multiLevelType w:val="hybridMultilevel"/>
    <w:tmpl w:val="0D50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D659BB"/>
    <w:multiLevelType w:val="hybridMultilevel"/>
    <w:tmpl w:val="422AC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7E13AA"/>
    <w:multiLevelType w:val="hybridMultilevel"/>
    <w:tmpl w:val="136EB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45617C"/>
    <w:multiLevelType w:val="hybridMultilevel"/>
    <w:tmpl w:val="5BE4A5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57635CC"/>
    <w:multiLevelType w:val="hybridMultilevel"/>
    <w:tmpl w:val="14DA6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104F9C"/>
    <w:multiLevelType w:val="hybridMultilevel"/>
    <w:tmpl w:val="39B68A56"/>
    <w:lvl w:ilvl="0" w:tplc="803E6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D27E74"/>
    <w:multiLevelType w:val="hybridMultilevel"/>
    <w:tmpl w:val="E7A8D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BA12A2"/>
    <w:multiLevelType w:val="hybridMultilevel"/>
    <w:tmpl w:val="268633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2D7794E"/>
    <w:multiLevelType w:val="hybridMultilevel"/>
    <w:tmpl w:val="150E2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154C6C"/>
    <w:multiLevelType w:val="hybridMultilevel"/>
    <w:tmpl w:val="019AE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133DEA"/>
    <w:multiLevelType w:val="hybridMultilevel"/>
    <w:tmpl w:val="0D6C50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DCE0B78"/>
    <w:multiLevelType w:val="hybridMultilevel"/>
    <w:tmpl w:val="53B83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449829">
    <w:abstractNumId w:val="32"/>
  </w:num>
  <w:num w:numId="2" w16cid:durableId="744452352">
    <w:abstractNumId w:val="42"/>
  </w:num>
  <w:num w:numId="3" w16cid:durableId="1866749249">
    <w:abstractNumId w:val="25"/>
  </w:num>
  <w:num w:numId="4" w16cid:durableId="623123158">
    <w:abstractNumId w:val="18"/>
  </w:num>
  <w:num w:numId="5" w16cid:durableId="333648084">
    <w:abstractNumId w:val="36"/>
  </w:num>
  <w:num w:numId="6" w16cid:durableId="1289160358">
    <w:abstractNumId w:val="19"/>
  </w:num>
  <w:num w:numId="7" w16cid:durableId="392121061">
    <w:abstractNumId w:val="1"/>
  </w:num>
  <w:num w:numId="8" w16cid:durableId="856311397">
    <w:abstractNumId w:val="31"/>
  </w:num>
  <w:num w:numId="9" w16cid:durableId="102307198">
    <w:abstractNumId w:val="21"/>
  </w:num>
  <w:num w:numId="10" w16cid:durableId="1661352094">
    <w:abstractNumId w:val="27"/>
  </w:num>
  <w:num w:numId="11" w16cid:durableId="986712808">
    <w:abstractNumId w:val="2"/>
  </w:num>
  <w:num w:numId="12" w16cid:durableId="2086340845">
    <w:abstractNumId w:val="6"/>
  </w:num>
  <w:num w:numId="13" w16cid:durableId="1088843843">
    <w:abstractNumId w:val="44"/>
  </w:num>
  <w:num w:numId="14" w16cid:durableId="1821264272">
    <w:abstractNumId w:val="34"/>
  </w:num>
  <w:num w:numId="15" w16cid:durableId="43647929">
    <w:abstractNumId w:val="5"/>
  </w:num>
  <w:num w:numId="16" w16cid:durableId="674844856">
    <w:abstractNumId w:val="35"/>
  </w:num>
  <w:num w:numId="17" w16cid:durableId="909341046">
    <w:abstractNumId w:val="10"/>
  </w:num>
  <w:num w:numId="18" w16cid:durableId="1341859962">
    <w:abstractNumId w:val="8"/>
  </w:num>
  <w:num w:numId="19" w16cid:durableId="844713303">
    <w:abstractNumId w:val="29"/>
  </w:num>
  <w:num w:numId="20" w16cid:durableId="1215700864">
    <w:abstractNumId w:val="17"/>
  </w:num>
  <w:num w:numId="21" w16cid:durableId="1295795208">
    <w:abstractNumId w:val="11"/>
  </w:num>
  <w:num w:numId="22" w16cid:durableId="893926748">
    <w:abstractNumId w:val="12"/>
  </w:num>
  <w:num w:numId="23" w16cid:durableId="1215507187">
    <w:abstractNumId w:val="47"/>
  </w:num>
  <w:num w:numId="24" w16cid:durableId="966743608">
    <w:abstractNumId w:val="43"/>
  </w:num>
  <w:num w:numId="25" w16cid:durableId="1438407360">
    <w:abstractNumId w:val="23"/>
  </w:num>
  <w:num w:numId="26" w16cid:durableId="1380474509">
    <w:abstractNumId w:val="13"/>
  </w:num>
  <w:num w:numId="27" w16cid:durableId="99956606">
    <w:abstractNumId w:val="14"/>
  </w:num>
  <w:num w:numId="28" w16cid:durableId="2099862518">
    <w:abstractNumId w:val="24"/>
  </w:num>
  <w:num w:numId="29" w16cid:durableId="1270242093">
    <w:abstractNumId w:val="3"/>
  </w:num>
  <w:num w:numId="30" w16cid:durableId="2097549731">
    <w:abstractNumId w:val="22"/>
  </w:num>
  <w:num w:numId="31" w16cid:durableId="304286429">
    <w:abstractNumId w:val="45"/>
  </w:num>
  <w:num w:numId="32" w16cid:durableId="1935552002">
    <w:abstractNumId w:val="28"/>
  </w:num>
  <w:num w:numId="33" w16cid:durableId="1857423973">
    <w:abstractNumId w:val="48"/>
  </w:num>
  <w:num w:numId="34" w16cid:durableId="889809296">
    <w:abstractNumId w:val="9"/>
  </w:num>
  <w:num w:numId="35" w16cid:durableId="1593587053">
    <w:abstractNumId w:val="37"/>
  </w:num>
  <w:num w:numId="36" w16cid:durableId="1634678672">
    <w:abstractNumId w:val="39"/>
  </w:num>
  <w:num w:numId="37" w16cid:durableId="1823158867">
    <w:abstractNumId w:val="33"/>
  </w:num>
  <w:num w:numId="38" w16cid:durableId="267471576">
    <w:abstractNumId w:val="46"/>
  </w:num>
  <w:num w:numId="39" w16cid:durableId="470444035">
    <w:abstractNumId w:val="7"/>
  </w:num>
  <w:num w:numId="40" w16cid:durableId="212351430">
    <w:abstractNumId w:val="15"/>
  </w:num>
  <w:num w:numId="41" w16cid:durableId="1470126693">
    <w:abstractNumId w:val="4"/>
  </w:num>
  <w:num w:numId="42" w16cid:durableId="377556788">
    <w:abstractNumId w:val="40"/>
  </w:num>
  <w:num w:numId="43" w16cid:durableId="820003773">
    <w:abstractNumId w:val="38"/>
  </w:num>
  <w:num w:numId="44" w16cid:durableId="228536421">
    <w:abstractNumId w:val="26"/>
  </w:num>
  <w:num w:numId="45" w16cid:durableId="69424773">
    <w:abstractNumId w:val="0"/>
  </w:num>
  <w:num w:numId="46" w16cid:durableId="1933977504">
    <w:abstractNumId w:val="30"/>
  </w:num>
  <w:num w:numId="47" w16cid:durableId="666598535">
    <w:abstractNumId w:val="16"/>
  </w:num>
  <w:num w:numId="48" w16cid:durableId="1301226208">
    <w:abstractNumId w:val="20"/>
  </w:num>
  <w:num w:numId="49" w16cid:durableId="128793142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559"/>
    <w:rsid w:val="00026F0F"/>
    <w:rsid w:val="000545CF"/>
    <w:rsid w:val="000E4322"/>
    <w:rsid w:val="0019247F"/>
    <w:rsid w:val="001B6FD7"/>
    <w:rsid w:val="001D4265"/>
    <w:rsid w:val="001E6BA3"/>
    <w:rsid w:val="001F6867"/>
    <w:rsid w:val="00241CA6"/>
    <w:rsid w:val="00265089"/>
    <w:rsid w:val="00267E3C"/>
    <w:rsid w:val="002A5274"/>
    <w:rsid w:val="002F2C8E"/>
    <w:rsid w:val="003528B9"/>
    <w:rsid w:val="00407B9B"/>
    <w:rsid w:val="00407E1E"/>
    <w:rsid w:val="00451CD6"/>
    <w:rsid w:val="00482121"/>
    <w:rsid w:val="00484B17"/>
    <w:rsid w:val="0049352F"/>
    <w:rsid w:val="004D6299"/>
    <w:rsid w:val="00551EC2"/>
    <w:rsid w:val="00552D85"/>
    <w:rsid w:val="005C1BB7"/>
    <w:rsid w:val="00627A8D"/>
    <w:rsid w:val="006346BE"/>
    <w:rsid w:val="0064016E"/>
    <w:rsid w:val="00742840"/>
    <w:rsid w:val="007818CF"/>
    <w:rsid w:val="00794493"/>
    <w:rsid w:val="007A0694"/>
    <w:rsid w:val="007C0043"/>
    <w:rsid w:val="007D0F6B"/>
    <w:rsid w:val="00813E2D"/>
    <w:rsid w:val="00832DCE"/>
    <w:rsid w:val="00870755"/>
    <w:rsid w:val="00872051"/>
    <w:rsid w:val="0089512D"/>
    <w:rsid w:val="008B4C9E"/>
    <w:rsid w:val="008C1C76"/>
    <w:rsid w:val="00923C9A"/>
    <w:rsid w:val="00A345D5"/>
    <w:rsid w:val="00A369D5"/>
    <w:rsid w:val="00A71D8C"/>
    <w:rsid w:val="00A7569B"/>
    <w:rsid w:val="00AE112E"/>
    <w:rsid w:val="00B31F51"/>
    <w:rsid w:val="00B75DA2"/>
    <w:rsid w:val="00B97299"/>
    <w:rsid w:val="00C21FA0"/>
    <w:rsid w:val="00CF0A0B"/>
    <w:rsid w:val="00D14FDE"/>
    <w:rsid w:val="00D56D07"/>
    <w:rsid w:val="00D60CE7"/>
    <w:rsid w:val="00D90F86"/>
    <w:rsid w:val="00DC6450"/>
    <w:rsid w:val="00DE1FEE"/>
    <w:rsid w:val="00E8551F"/>
    <w:rsid w:val="00ED6C12"/>
    <w:rsid w:val="00F41A43"/>
    <w:rsid w:val="00F573F1"/>
    <w:rsid w:val="00F64084"/>
    <w:rsid w:val="00F86559"/>
    <w:rsid w:val="00FC36A9"/>
    <w:rsid w:val="00FD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C4083"/>
  <w15:chartTrackingRefBased/>
  <w15:docId w15:val="{D8106F51-0EFC-4AD8-B1A5-CCA5677F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559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559"/>
  </w:style>
  <w:style w:type="paragraph" w:styleId="ListParagraph">
    <w:name w:val="List Paragraph"/>
    <w:basedOn w:val="Normal"/>
    <w:uiPriority w:val="34"/>
    <w:qFormat/>
    <w:rsid w:val="00F86559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F86559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1C8108EE2CC4997B0EEA7F26C8294" ma:contentTypeVersion="12" ma:contentTypeDescription="Create a new document." ma:contentTypeScope="" ma:versionID="2b9713bd31ce70bdce6f48c38056b314">
  <xsd:schema xmlns:xsd="http://www.w3.org/2001/XMLSchema" xmlns:xs="http://www.w3.org/2001/XMLSchema" xmlns:p="http://schemas.microsoft.com/office/2006/metadata/properties" xmlns:ns3="5f984419-dbef-4aaf-8e47-d2233f6154d2" xmlns:ns4="03fc2ad3-0070-45eb-89e3-80a13f9e511c" targetNamespace="http://schemas.microsoft.com/office/2006/metadata/properties" ma:root="true" ma:fieldsID="e40d123443cde6782d482fd9dbc70039" ns3:_="" ns4:_="">
    <xsd:import namespace="5f984419-dbef-4aaf-8e47-d2233f6154d2"/>
    <xsd:import namespace="03fc2ad3-0070-45eb-89e3-80a13f9e51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84419-dbef-4aaf-8e47-d2233f615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c2ad3-0070-45eb-89e3-80a13f9e51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8DD93B-FD66-459C-BAD5-A58A613E85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456F0A-8C0C-4583-A8A2-8D2A4A87CE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D936AF-0202-4885-8136-6C4B41756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84419-dbef-4aaf-8e47-d2233f6154d2"/>
    <ds:schemaRef ds:uri="03fc2ad3-0070-45eb-89e3-80a13f9e5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Smith</dc:creator>
  <cp:keywords/>
  <dc:description/>
  <cp:lastModifiedBy>Kristin Smith</cp:lastModifiedBy>
  <cp:revision>5</cp:revision>
  <dcterms:created xsi:type="dcterms:W3CDTF">2024-05-01T15:53:00Z</dcterms:created>
  <dcterms:modified xsi:type="dcterms:W3CDTF">2024-05-02T13:15:00Z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0x010100FFA1C8108EE2CC4997B0EEA7F26C8294</vt:lpwstr>
  </property>
</Properties>
</file>