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78810" w14:textId="77777777" w:rsidR="00C17D20" w:rsidRDefault="00C17D20" w:rsidP="00C17D20">
      <w:pPr>
        <w:pStyle w:val="ListParagraph"/>
        <w:spacing w:line="240" w:lineRule="auto"/>
        <w:ind w:left="1080"/>
      </w:pPr>
    </w:p>
    <w:p w14:paraId="55DB8230" w14:textId="77777777" w:rsidR="00206286" w:rsidRDefault="00C9501F" w:rsidP="0097705B">
      <w:pPr>
        <w:pStyle w:val="ListParagraph"/>
        <w:numPr>
          <w:ilvl w:val="0"/>
          <w:numId w:val="5"/>
        </w:numPr>
        <w:spacing w:line="240" w:lineRule="auto"/>
      </w:pPr>
      <w:r>
        <w:t>CALL TO ORDER</w:t>
      </w:r>
      <w:r w:rsidR="00206286">
        <w:t xml:space="preserve">  </w:t>
      </w:r>
    </w:p>
    <w:p w14:paraId="611E4400" w14:textId="77777777" w:rsidR="00206286" w:rsidRDefault="00206286" w:rsidP="00206286">
      <w:pPr>
        <w:pStyle w:val="ListParagraph"/>
        <w:spacing w:line="240" w:lineRule="auto"/>
        <w:ind w:left="1080"/>
      </w:pPr>
    </w:p>
    <w:p w14:paraId="60C55926" w14:textId="6D8AB188" w:rsidR="007010FB" w:rsidRDefault="007010FB" w:rsidP="007010FB">
      <w:pPr>
        <w:pStyle w:val="ListParagraph"/>
        <w:numPr>
          <w:ilvl w:val="0"/>
          <w:numId w:val="5"/>
        </w:numPr>
        <w:spacing w:line="240" w:lineRule="auto"/>
      </w:pPr>
      <w:r>
        <w:t>Public Comment</w:t>
      </w:r>
    </w:p>
    <w:p w14:paraId="0DF9F986" w14:textId="77777777" w:rsidR="007010FB" w:rsidRDefault="007010FB" w:rsidP="007010FB">
      <w:pPr>
        <w:pStyle w:val="ListParagraph"/>
      </w:pPr>
    </w:p>
    <w:p w14:paraId="7670C113" w14:textId="5DD97383" w:rsidR="0077703F" w:rsidRDefault="007010FB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Old Business  </w:t>
      </w:r>
    </w:p>
    <w:p w14:paraId="6C31DA72" w14:textId="4D5FC47D" w:rsidR="003E596E" w:rsidRDefault="00202B3D" w:rsidP="00673678">
      <w:pPr>
        <w:pStyle w:val="ListParagraph"/>
        <w:numPr>
          <w:ilvl w:val="0"/>
          <w:numId w:val="19"/>
        </w:numPr>
        <w:spacing w:line="240" w:lineRule="auto"/>
      </w:pPr>
      <w:r>
        <w:t>January</w:t>
      </w:r>
      <w:r w:rsidR="00FD0CE7">
        <w:t xml:space="preserve"> 2</w:t>
      </w:r>
      <w:r w:rsidR="00B23EF8">
        <w:t>5</w:t>
      </w:r>
      <w:r w:rsidR="00FD0CE7" w:rsidRPr="00FD0CE7">
        <w:rPr>
          <w:vertAlign w:val="superscript"/>
        </w:rPr>
        <w:t>th</w:t>
      </w:r>
      <w:r w:rsidR="00FD0CE7">
        <w:t>, 202</w:t>
      </w:r>
      <w:r>
        <w:t>4</w:t>
      </w:r>
      <w:r w:rsidR="00FD0CE7">
        <w:t xml:space="preserve"> Minutes Approval  </w:t>
      </w:r>
      <w:r w:rsidR="003E596E">
        <w:t xml:space="preserve">  </w:t>
      </w:r>
    </w:p>
    <w:p w14:paraId="5B6DD00D" w14:textId="77777777" w:rsidR="00981655" w:rsidRDefault="00981655" w:rsidP="00981655">
      <w:pPr>
        <w:pStyle w:val="ListParagraph"/>
        <w:spacing w:line="240" w:lineRule="auto"/>
        <w:ind w:left="1440"/>
      </w:pPr>
    </w:p>
    <w:p w14:paraId="1ADC62A1" w14:textId="65224E2C" w:rsidR="006363B3" w:rsidRDefault="007010FB" w:rsidP="00D441BB">
      <w:pPr>
        <w:pStyle w:val="ListParagraph"/>
        <w:numPr>
          <w:ilvl w:val="0"/>
          <w:numId w:val="5"/>
        </w:numPr>
        <w:spacing w:line="240" w:lineRule="auto"/>
      </w:pPr>
      <w:r>
        <w:t xml:space="preserve">New Business   </w:t>
      </w:r>
      <w:r w:rsidR="00DA1269">
        <w:t xml:space="preserve">  </w:t>
      </w:r>
      <w:r w:rsidR="006363B3">
        <w:t xml:space="preserve"> </w:t>
      </w:r>
    </w:p>
    <w:p w14:paraId="49F226A4" w14:textId="45793551" w:rsidR="00DB5E10" w:rsidRDefault="00C178AF" w:rsidP="00DB5E10">
      <w:pPr>
        <w:pStyle w:val="ListParagraph"/>
        <w:numPr>
          <w:ilvl w:val="0"/>
          <w:numId w:val="16"/>
        </w:numPr>
        <w:spacing w:line="240" w:lineRule="auto"/>
      </w:pPr>
      <w:r>
        <w:t xml:space="preserve">Social Worker Referral Process- </w:t>
      </w:r>
      <w:r w:rsidR="00DB5E10">
        <w:t xml:space="preserve">Sara Berg </w:t>
      </w:r>
      <w:r w:rsidR="008A510B">
        <w:t>and Logan Kassa</w:t>
      </w:r>
      <w:r>
        <w:t xml:space="preserve"> </w:t>
      </w:r>
      <w:r w:rsidR="00CD4FAC">
        <w:t xml:space="preserve"> </w:t>
      </w:r>
    </w:p>
    <w:p w14:paraId="3BAB6C62" w14:textId="76CF9891" w:rsidR="00CD4FAC" w:rsidRDefault="00CD4FAC" w:rsidP="00DB5E10">
      <w:pPr>
        <w:pStyle w:val="ListParagraph"/>
        <w:numPr>
          <w:ilvl w:val="0"/>
          <w:numId w:val="16"/>
        </w:numPr>
        <w:spacing w:line="240" w:lineRule="auto"/>
      </w:pPr>
      <w:r>
        <w:t xml:space="preserve">Drivers Education </w:t>
      </w:r>
      <w:r w:rsidR="00A80BF2">
        <w:t>Course</w:t>
      </w:r>
    </w:p>
    <w:p w14:paraId="221D487C" w14:textId="45F45874" w:rsidR="00DB5E10" w:rsidRDefault="00DE3B20" w:rsidP="00DB5E10">
      <w:pPr>
        <w:pStyle w:val="ListParagraph"/>
        <w:numPr>
          <w:ilvl w:val="0"/>
          <w:numId w:val="16"/>
        </w:numPr>
        <w:spacing w:line="240" w:lineRule="auto"/>
      </w:pPr>
      <w:r>
        <w:t>Budget Update 2023-2024</w:t>
      </w:r>
      <w:r w:rsidR="00A71ACC">
        <w:t xml:space="preserve">  </w:t>
      </w:r>
    </w:p>
    <w:p w14:paraId="65AE0BAF" w14:textId="3A64A972" w:rsidR="000D3019" w:rsidRDefault="00A71ACC" w:rsidP="000D3019">
      <w:pPr>
        <w:pStyle w:val="ListParagraph"/>
        <w:numPr>
          <w:ilvl w:val="0"/>
          <w:numId w:val="16"/>
        </w:numPr>
        <w:spacing w:line="240" w:lineRule="auto"/>
      </w:pPr>
      <w:r>
        <w:t xml:space="preserve">Budget </w:t>
      </w:r>
      <w:r w:rsidR="000D3019">
        <w:t xml:space="preserve">Title VI 2024-2025  </w:t>
      </w:r>
    </w:p>
    <w:p w14:paraId="5E02EB6F" w14:textId="5144E9A4" w:rsidR="008C4872" w:rsidRDefault="008C4872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Graduation Party </w:t>
      </w:r>
      <w:r w:rsidR="00FD58EB">
        <w:t xml:space="preserve">Update  </w:t>
      </w:r>
    </w:p>
    <w:p w14:paraId="0FA6BAA5" w14:textId="5C65F308" w:rsidR="00FD58EB" w:rsidRDefault="00FD58EB" w:rsidP="00DA1269">
      <w:pPr>
        <w:pStyle w:val="ListParagraph"/>
        <w:numPr>
          <w:ilvl w:val="0"/>
          <w:numId w:val="16"/>
        </w:numPr>
        <w:spacing w:line="240" w:lineRule="auto"/>
      </w:pPr>
      <w:r>
        <w:t xml:space="preserve">JOM </w:t>
      </w:r>
      <w:r w:rsidR="002A5A48">
        <w:t xml:space="preserve">Update  </w:t>
      </w:r>
    </w:p>
    <w:p w14:paraId="26CB8687" w14:textId="57B45192" w:rsidR="002A5A48" w:rsidRDefault="002A5A48" w:rsidP="00DA1269">
      <w:pPr>
        <w:pStyle w:val="ListParagraph"/>
        <w:numPr>
          <w:ilvl w:val="0"/>
          <w:numId w:val="16"/>
        </w:numPr>
        <w:spacing w:line="240" w:lineRule="auto"/>
      </w:pPr>
      <w:r>
        <w:t>Donation Update</w:t>
      </w:r>
      <w:r w:rsidR="00AF02AC">
        <w:t xml:space="preserve">  </w:t>
      </w:r>
    </w:p>
    <w:p w14:paraId="535FB749" w14:textId="05156E52" w:rsidR="00EE62C0" w:rsidRDefault="00AF02AC" w:rsidP="00673678">
      <w:pPr>
        <w:pStyle w:val="ListParagraph"/>
        <w:numPr>
          <w:ilvl w:val="0"/>
          <w:numId w:val="16"/>
        </w:numPr>
        <w:spacing w:line="240" w:lineRule="auto"/>
      </w:pPr>
      <w:r>
        <w:t xml:space="preserve">Star Quilts  </w:t>
      </w:r>
      <w:r w:rsidR="00EE62C0">
        <w:t xml:space="preserve">  </w:t>
      </w:r>
    </w:p>
    <w:p w14:paraId="32DE1E98" w14:textId="4A2BE8F7" w:rsidR="00C077D7" w:rsidRDefault="008C4872" w:rsidP="00DA1269">
      <w:pPr>
        <w:pStyle w:val="ListParagraph"/>
        <w:numPr>
          <w:ilvl w:val="0"/>
          <w:numId w:val="16"/>
        </w:numPr>
        <w:spacing w:line="240" w:lineRule="auto"/>
      </w:pPr>
      <w:r>
        <w:t>Next Meeting</w:t>
      </w:r>
      <w:r w:rsidR="00C077D7">
        <w:t xml:space="preserve">  </w:t>
      </w:r>
      <w:r w:rsidR="00031AA8">
        <w:t xml:space="preserve"> </w:t>
      </w:r>
    </w:p>
    <w:p w14:paraId="355A231B" w14:textId="77777777" w:rsidR="007010FB" w:rsidRDefault="007010FB" w:rsidP="007010FB">
      <w:pPr>
        <w:pStyle w:val="ListParagraph"/>
        <w:spacing w:line="240" w:lineRule="auto"/>
        <w:ind w:left="1440"/>
      </w:pPr>
    </w:p>
    <w:p w14:paraId="5BABE186" w14:textId="21E2874A" w:rsidR="004242BF" w:rsidRDefault="00DA1269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Action Items  </w:t>
      </w:r>
    </w:p>
    <w:p w14:paraId="05022031" w14:textId="0CD1856F" w:rsidR="00673678" w:rsidRDefault="00504686" w:rsidP="00A71ACC">
      <w:pPr>
        <w:pStyle w:val="ListParagraph"/>
        <w:numPr>
          <w:ilvl w:val="0"/>
          <w:numId w:val="17"/>
        </w:numPr>
        <w:spacing w:line="240" w:lineRule="auto"/>
      </w:pPr>
      <w:r>
        <w:t xml:space="preserve">Approval of </w:t>
      </w:r>
      <w:r w:rsidR="00673678">
        <w:t>Janua</w:t>
      </w:r>
      <w:r>
        <w:t>r</w:t>
      </w:r>
      <w:r w:rsidR="00673678">
        <w:t>y</w:t>
      </w:r>
      <w:r>
        <w:t xml:space="preserve"> 2</w:t>
      </w:r>
      <w:r w:rsidR="00FD58EB">
        <w:t>5</w:t>
      </w:r>
      <w:r w:rsidRPr="00504686">
        <w:rPr>
          <w:vertAlign w:val="superscript"/>
        </w:rPr>
        <w:t>th</w:t>
      </w:r>
      <w:r>
        <w:t>, Minutes</w:t>
      </w:r>
      <w:r w:rsidR="00AF02AC">
        <w:t xml:space="preserve">  </w:t>
      </w:r>
    </w:p>
    <w:p w14:paraId="4D5FB2E6" w14:textId="77777777" w:rsidR="00A71ACC" w:rsidRDefault="00A71ACC" w:rsidP="00A71ACC">
      <w:pPr>
        <w:pStyle w:val="ListParagraph"/>
        <w:spacing w:line="240" w:lineRule="auto"/>
        <w:ind w:left="1440"/>
      </w:pPr>
    </w:p>
    <w:p w14:paraId="517205AF" w14:textId="167F9103" w:rsidR="004242BF" w:rsidRPr="001D49EC" w:rsidRDefault="004242BF" w:rsidP="004242BF">
      <w:pPr>
        <w:pStyle w:val="ListParagraph"/>
        <w:numPr>
          <w:ilvl w:val="0"/>
          <w:numId w:val="5"/>
        </w:numPr>
        <w:spacing w:line="240" w:lineRule="auto"/>
      </w:pPr>
      <w:r>
        <w:t xml:space="preserve">Adjournment  </w:t>
      </w:r>
    </w:p>
    <w:sectPr w:rsidR="004242BF" w:rsidRPr="001D49EC" w:rsidSect="00CE174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AFFDC" w14:textId="77777777" w:rsidR="0014003B" w:rsidRDefault="0014003B" w:rsidP="001F50D6">
      <w:pPr>
        <w:spacing w:after="0" w:line="240" w:lineRule="auto"/>
      </w:pPr>
      <w:r>
        <w:separator/>
      </w:r>
    </w:p>
  </w:endnote>
  <w:endnote w:type="continuationSeparator" w:id="0">
    <w:p w14:paraId="0381B003" w14:textId="77777777" w:rsidR="0014003B" w:rsidRDefault="0014003B" w:rsidP="001F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69E67" w14:textId="77777777" w:rsidR="0014003B" w:rsidRDefault="0014003B" w:rsidP="001F50D6">
      <w:pPr>
        <w:spacing w:after="0" w:line="240" w:lineRule="auto"/>
      </w:pPr>
      <w:r>
        <w:separator/>
      </w:r>
    </w:p>
  </w:footnote>
  <w:footnote w:type="continuationSeparator" w:id="0">
    <w:p w14:paraId="73694024" w14:textId="77777777" w:rsidR="0014003B" w:rsidRDefault="0014003B" w:rsidP="001F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9B1C1" w14:textId="77777777" w:rsidR="001956F4" w:rsidRPr="00C9501F" w:rsidRDefault="001956F4" w:rsidP="00A84BB6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 w:rsidRPr="00C9501F">
      <w:rPr>
        <w:rFonts w:asciiTheme="majorHAnsi" w:eastAsiaTheme="majorEastAsia" w:hAnsiTheme="majorHAnsi" w:cstheme="majorBidi"/>
        <w:sz w:val="28"/>
        <w:szCs w:val="28"/>
      </w:rPr>
      <w:t>Native American Parent Committee</w:t>
    </w:r>
    <w:r>
      <w:rPr>
        <w:rFonts w:asciiTheme="majorHAnsi" w:eastAsiaTheme="majorEastAsia" w:hAnsiTheme="majorHAnsi" w:cstheme="majorBidi"/>
        <w:sz w:val="28"/>
        <w:szCs w:val="28"/>
      </w:rPr>
      <w:t xml:space="preserve"> Meeting</w:t>
    </w:r>
  </w:p>
  <w:p w14:paraId="080D35AB" w14:textId="6E09D742" w:rsidR="00510EBC" w:rsidRDefault="00B519DC" w:rsidP="000824D7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>M</w:t>
    </w:r>
    <w:r w:rsidR="00DC5A84">
      <w:rPr>
        <w:rFonts w:asciiTheme="majorHAnsi" w:eastAsiaTheme="majorEastAsia" w:hAnsiTheme="majorHAnsi" w:cstheme="majorBidi"/>
        <w:sz w:val="28"/>
        <w:szCs w:val="28"/>
      </w:rPr>
      <w:t>a</w:t>
    </w:r>
    <w:r w:rsidR="002F1033">
      <w:rPr>
        <w:rFonts w:asciiTheme="majorHAnsi" w:eastAsiaTheme="majorEastAsia" w:hAnsiTheme="majorHAnsi" w:cstheme="majorBidi"/>
        <w:sz w:val="28"/>
        <w:szCs w:val="28"/>
      </w:rPr>
      <w:t>y</w:t>
    </w:r>
    <w:r w:rsidR="001D6951">
      <w:rPr>
        <w:rFonts w:asciiTheme="majorHAnsi" w:eastAsiaTheme="majorEastAsia" w:hAnsiTheme="majorHAnsi" w:cstheme="majorBidi"/>
        <w:sz w:val="28"/>
        <w:szCs w:val="28"/>
      </w:rPr>
      <w:t xml:space="preserve"> </w:t>
    </w:r>
    <w:r w:rsidR="00465EFB">
      <w:rPr>
        <w:rFonts w:asciiTheme="majorHAnsi" w:eastAsiaTheme="majorEastAsia" w:hAnsiTheme="majorHAnsi" w:cstheme="majorBidi"/>
        <w:sz w:val="28"/>
        <w:szCs w:val="28"/>
      </w:rPr>
      <w:t>2</w:t>
    </w:r>
    <w:r w:rsidR="000824D7">
      <w:rPr>
        <w:rFonts w:asciiTheme="majorHAnsi" w:eastAsiaTheme="majorEastAsia" w:hAnsiTheme="majorHAnsi" w:cstheme="majorBidi"/>
        <w:sz w:val="28"/>
        <w:szCs w:val="28"/>
        <w:vertAlign w:val="superscript"/>
      </w:rPr>
      <w:t>nd</w:t>
    </w:r>
    <w:r w:rsidR="001956F4">
      <w:rPr>
        <w:rFonts w:asciiTheme="majorHAnsi" w:eastAsiaTheme="majorEastAsia" w:hAnsiTheme="majorHAnsi" w:cstheme="majorBidi"/>
        <w:sz w:val="28"/>
        <w:szCs w:val="28"/>
      </w:rPr>
      <w:t>, 20</w:t>
    </w:r>
    <w:r w:rsidR="00DA1269">
      <w:rPr>
        <w:rFonts w:asciiTheme="majorHAnsi" w:eastAsiaTheme="majorEastAsia" w:hAnsiTheme="majorHAnsi" w:cstheme="majorBidi"/>
        <w:sz w:val="28"/>
        <w:szCs w:val="28"/>
      </w:rPr>
      <w:t>2</w:t>
    </w:r>
    <w:r>
      <w:rPr>
        <w:rFonts w:asciiTheme="majorHAnsi" w:eastAsiaTheme="majorEastAsia" w:hAnsiTheme="majorHAnsi" w:cstheme="majorBidi"/>
        <w:sz w:val="28"/>
        <w:szCs w:val="28"/>
      </w:rPr>
      <w:t>4</w:t>
    </w:r>
    <w:r w:rsidR="001956F4">
      <w:rPr>
        <w:rFonts w:asciiTheme="majorHAnsi" w:eastAsiaTheme="majorEastAsia" w:hAnsiTheme="majorHAnsi" w:cstheme="majorBidi"/>
        <w:sz w:val="28"/>
        <w:szCs w:val="28"/>
      </w:rPr>
      <w:t xml:space="preserve">– </w:t>
    </w:r>
    <w:r w:rsidR="000824D7">
      <w:rPr>
        <w:rFonts w:asciiTheme="majorHAnsi" w:eastAsiaTheme="majorEastAsia" w:hAnsiTheme="majorHAnsi" w:cstheme="majorBidi"/>
        <w:sz w:val="28"/>
        <w:szCs w:val="28"/>
      </w:rPr>
      <w:t>5</w:t>
    </w:r>
    <w:r w:rsidR="001956F4" w:rsidRPr="00C9501F">
      <w:rPr>
        <w:rFonts w:asciiTheme="majorHAnsi" w:eastAsiaTheme="majorEastAsia" w:hAnsiTheme="majorHAnsi" w:cstheme="majorBidi"/>
        <w:sz w:val="28"/>
        <w:szCs w:val="28"/>
      </w:rPr>
      <w:t xml:space="preserve"> PM</w:t>
    </w:r>
    <w:r w:rsidR="00B70D69">
      <w:rPr>
        <w:rFonts w:asciiTheme="majorHAnsi" w:eastAsiaTheme="majorEastAsia" w:hAnsiTheme="majorHAnsi" w:cstheme="majorBidi"/>
        <w:sz w:val="28"/>
        <w:szCs w:val="28"/>
      </w:rPr>
      <w:t xml:space="preserve">  </w:t>
    </w:r>
    <w:r w:rsidR="00DA1269">
      <w:rPr>
        <w:rFonts w:asciiTheme="majorHAnsi" w:eastAsiaTheme="majorEastAsia" w:hAnsiTheme="majorHAnsi" w:cstheme="majorBidi"/>
        <w:sz w:val="28"/>
        <w:szCs w:val="28"/>
      </w:rPr>
      <w:t xml:space="preserve">  </w:t>
    </w:r>
  </w:p>
  <w:p w14:paraId="093ADEEF" w14:textId="2799C0FF" w:rsidR="003A0E07" w:rsidRDefault="00CE7B6E" w:rsidP="001905FF">
    <w:pPr>
      <w:pStyle w:val="Header"/>
      <w:pBdr>
        <w:bottom w:val="thickThinSmallGap" w:sz="24" w:space="31" w:color="823B0B" w:themeColor="accent2" w:themeShade="7F"/>
      </w:pBdr>
      <w:jc w:val="center"/>
    </w:pPr>
    <w:r>
      <w:rPr>
        <w:rFonts w:asciiTheme="majorHAnsi" w:eastAsiaTheme="majorEastAsia" w:hAnsiTheme="majorHAnsi" w:cstheme="majorBidi"/>
        <w:sz w:val="28"/>
        <w:szCs w:val="28"/>
      </w:rPr>
      <w:t xml:space="preserve">Zoom Link </w:t>
    </w:r>
  </w:p>
  <w:p w14:paraId="65F7A9E1" w14:textId="7CE37003" w:rsidR="000824D7" w:rsidRPr="001956F4" w:rsidRDefault="00FC6AF9" w:rsidP="001905FF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hyperlink r:id="rId1" w:tgtFrame="_blank" w:history="1">
      <w:r w:rsidRPr="00FC6AF9">
        <w:rPr>
          <w:rFonts w:ascii="Roboto" w:hAnsi="Roboto"/>
          <w:color w:val="1A73E8"/>
          <w:sz w:val="21"/>
          <w:szCs w:val="21"/>
          <w:u w:val="single"/>
          <w:shd w:val="clear" w:color="auto" w:fill="F1F3F4"/>
        </w:rPr>
        <w:t>https://mygfschools.zoom.us/j/85258697706?pwd=AfntomVRk9V0daMjINqP2Eb0Bd15ga.1</w:t>
      </w:r>
    </w:hyperlink>
    <w:r w:rsidRPr="00FC6AF9">
      <w:rPr>
        <w:rFonts w:ascii="Roboto" w:hAnsi="Roboto"/>
        <w:color w:val="3C4043"/>
        <w:sz w:val="21"/>
        <w:szCs w:val="21"/>
      </w:rPr>
      <w:br/>
    </w:r>
    <w:r w:rsidRPr="00FC6AF9">
      <w:rPr>
        <w:rFonts w:ascii="Roboto" w:hAnsi="Roboto"/>
        <w:color w:val="3C4043"/>
        <w:sz w:val="21"/>
        <w:szCs w:val="21"/>
      </w:rPr>
      <w:br/>
    </w:r>
    <w:r w:rsidRPr="00FC6AF9">
      <w:rPr>
        <w:rFonts w:ascii="Roboto" w:hAnsi="Roboto"/>
        <w:color w:val="3C4043"/>
        <w:sz w:val="21"/>
        <w:szCs w:val="21"/>
        <w:shd w:val="clear" w:color="auto" w:fill="F1F3F4"/>
      </w:rPr>
      <w:t>Meeting ID: 852 5869 7706</w:t>
    </w:r>
    <w:r w:rsidRPr="00FC6AF9">
      <w:rPr>
        <w:rFonts w:ascii="Roboto" w:hAnsi="Roboto"/>
        <w:color w:val="3C4043"/>
        <w:sz w:val="21"/>
        <w:szCs w:val="21"/>
      </w:rPr>
      <w:br/>
    </w:r>
    <w:r w:rsidRPr="00FC6AF9">
      <w:rPr>
        <w:rFonts w:ascii="Roboto" w:hAnsi="Roboto"/>
        <w:color w:val="3C4043"/>
        <w:sz w:val="21"/>
        <w:szCs w:val="21"/>
        <w:shd w:val="clear" w:color="auto" w:fill="F1F3F4"/>
      </w:rPr>
      <w:t>Passcode: 118795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35A5"/>
    <w:multiLevelType w:val="hybridMultilevel"/>
    <w:tmpl w:val="35B48440"/>
    <w:lvl w:ilvl="0" w:tplc="50122A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C03A9E"/>
    <w:multiLevelType w:val="hybridMultilevel"/>
    <w:tmpl w:val="909C3ABA"/>
    <w:lvl w:ilvl="0" w:tplc="874CFC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025C78"/>
    <w:multiLevelType w:val="hybridMultilevel"/>
    <w:tmpl w:val="8E7463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0CD6"/>
    <w:multiLevelType w:val="hybridMultilevel"/>
    <w:tmpl w:val="1C8C76B8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BB904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07473C"/>
    <w:multiLevelType w:val="hybridMultilevel"/>
    <w:tmpl w:val="88C8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D613C"/>
    <w:multiLevelType w:val="hybridMultilevel"/>
    <w:tmpl w:val="2A06AD66"/>
    <w:lvl w:ilvl="0" w:tplc="5874E0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5C6722"/>
    <w:multiLevelType w:val="hybridMultilevel"/>
    <w:tmpl w:val="AC80344A"/>
    <w:lvl w:ilvl="0" w:tplc="440AA6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5A2E2D"/>
    <w:multiLevelType w:val="hybridMultilevel"/>
    <w:tmpl w:val="EF343858"/>
    <w:lvl w:ilvl="0" w:tplc="5AA03A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606C8C"/>
    <w:multiLevelType w:val="hybridMultilevel"/>
    <w:tmpl w:val="235E3084"/>
    <w:lvl w:ilvl="0" w:tplc="4CB632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1F430E"/>
    <w:multiLevelType w:val="hybridMultilevel"/>
    <w:tmpl w:val="A27E33DA"/>
    <w:lvl w:ilvl="0" w:tplc="B86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0D3061"/>
    <w:multiLevelType w:val="hybridMultilevel"/>
    <w:tmpl w:val="C5E67BC4"/>
    <w:lvl w:ilvl="0" w:tplc="A588E9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0C2983"/>
    <w:multiLevelType w:val="hybridMultilevel"/>
    <w:tmpl w:val="707C9E38"/>
    <w:lvl w:ilvl="0" w:tplc="86CCCA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1122F0"/>
    <w:multiLevelType w:val="hybridMultilevel"/>
    <w:tmpl w:val="A192E5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04B81"/>
    <w:multiLevelType w:val="hybridMultilevel"/>
    <w:tmpl w:val="0E6C9A4E"/>
    <w:lvl w:ilvl="0" w:tplc="5D668C5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4F0B29"/>
    <w:multiLevelType w:val="hybridMultilevel"/>
    <w:tmpl w:val="A8EE541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6875F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A818DB"/>
    <w:multiLevelType w:val="hybridMultilevel"/>
    <w:tmpl w:val="34063F5C"/>
    <w:lvl w:ilvl="0" w:tplc="401AAE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A260D3"/>
    <w:multiLevelType w:val="hybridMultilevel"/>
    <w:tmpl w:val="EDEAB3C2"/>
    <w:lvl w:ilvl="0" w:tplc="9C0E4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88987">
    <w:abstractNumId w:val="5"/>
  </w:num>
  <w:num w:numId="2" w16cid:durableId="565797282">
    <w:abstractNumId w:val="16"/>
  </w:num>
  <w:num w:numId="3" w16cid:durableId="2053723315">
    <w:abstractNumId w:val="4"/>
  </w:num>
  <w:num w:numId="4" w16cid:durableId="1603806593">
    <w:abstractNumId w:val="13"/>
  </w:num>
  <w:num w:numId="5" w16cid:durableId="1140197423">
    <w:abstractNumId w:val="18"/>
  </w:num>
  <w:num w:numId="6" w16cid:durableId="1975912547">
    <w:abstractNumId w:val="10"/>
  </w:num>
  <w:num w:numId="7" w16cid:durableId="25952262">
    <w:abstractNumId w:val="12"/>
  </w:num>
  <w:num w:numId="8" w16cid:durableId="1727756227">
    <w:abstractNumId w:val="8"/>
  </w:num>
  <w:num w:numId="9" w16cid:durableId="1144548085">
    <w:abstractNumId w:val="17"/>
  </w:num>
  <w:num w:numId="10" w16cid:durableId="1102797461">
    <w:abstractNumId w:val="11"/>
  </w:num>
  <w:num w:numId="11" w16cid:durableId="231812066">
    <w:abstractNumId w:val="14"/>
  </w:num>
  <w:num w:numId="12" w16cid:durableId="1029334430">
    <w:abstractNumId w:val="1"/>
  </w:num>
  <w:num w:numId="13" w16cid:durableId="1019087312">
    <w:abstractNumId w:val="6"/>
  </w:num>
  <w:num w:numId="14" w16cid:durableId="2104757400">
    <w:abstractNumId w:val="3"/>
  </w:num>
  <w:num w:numId="15" w16cid:durableId="1584873534">
    <w:abstractNumId w:val="15"/>
  </w:num>
  <w:num w:numId="16" w16cid:durableId="1475637863">
    <w:abstractNumId w:val="9"/>
  </w:num>
  <w:num w:numId="17" w16cid:durableId="611668761">
    <w:abstractNumId w:val="0"/>
  </w:num>
  <w:num w:numId="18" w16cid:durableId="1045183574">
    <w:abstractNumId w:val="2"/>
  </w:num>
  <w:num w:numId="19" w16cid:durableId="2083064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D6"/>
    <w:rsid w:val="00002E63"/>
    <w:rsid w:val="000177DA"/>
    <w:rsid w:val="00023951"/>
    <w:rsid w:val="00027F46"/>
    <w:rsid w:val="00031AA8"/>
    <w:rsid w:val="0003363D"/>
    <w:rsid w:val="00077516"/>
    <w:rsid w:val="000824D7"/>
    <w:rsid w:val="00082A16"/>
    <w:rsid w:val="000A1357"/>
    <w:rsid w:val="000C5211"/>
    <w:rsid w:val="000C6645"/>
    <w:rsid w:val="000C7992"/>
    <w:rsid w:val="000D1825"/>
    <w:rsid w:val="000D3019"/>
    <w:rsid w:val="000D7BCF"/>
    <w:rsid w:val="001037DE"/>
    <w:rsid w:val="00110A7D"/>
    <w:rsid w:val="001301C8"/>
    <w:rsid w:val="0014003B"/>
    <w:rsid w:val="00174A47"/>
    <w:rsid w:val="001905FF"/>
    <w:rsid w:val="001956F4"/>
    <w:rsid w:val="001B6F21"/>
    <w:rsid w:val="001D49EC"/>
    <w:rsid w:val="001D6951"/>
    <w:rsid w:val="001F17DE"/>
    <w:rsid w:val="001F50D6"/>
    <w:rsid w:val="00202B3D"/>
    <w:rsid w:val="00206286"/>
    <w:rsid w:val="00234349"/>
    <w:rsid w:val="00285C69"/>
    <w:rsid w:val="00290085"/>
    <w:rsid w:val="0029265A"/>
    <w:rsid w:val="002A4A2C"/>
    <w:rsid w:val="002A5A48"/>
    <w:rsid w:val="002D64A2"/>
    <w:rsid w:val="002E12AC"/>
    <w:rsid w:val="002E6F77"/>
    <w:rsid w:val="002F1033"/>
    <w:rsid w:val="00305C47"/>
    <w:rsid w:val="00307F08"/>
    <w:rsid w:val="00310325"/>
    <w:rsid w:val="0031714E"/>
    <w:rsid w:val="00320F7E"/>
    <w:rsid w:val="003218A8"/>
    <w:rsid w:val="0032754A"/>
    <w:rsid w:val="003347CE"/>
    <w:rsid w:val="00360A87"/>
    <w:rsid w:val="00387B2D"/>
    <w:rsid w:val="003A0E07"/>
    <w:rsid w:val="003B4A21"/>
    <w:rsid w:val="003B557B"/>
    <w:rsid w:val="003B7BB6"/>
    <w:rsid w:val="003C13C4"/>
    <w:rsid w:val="003C7799"/>
    <w:rsid w:val="003E596E"/>
    <w:rsid w:val="003E61A5"/>
    <w:rsid w:val="003E6FB4"/>
    <w:rsid w:val="003F052D"/>
    <w:rsid w:val="003F45C3"/>
    <w:rsid w:val="0041121D"/>
    <w:rsid w:val="00414767"/>
    <w:rsid w:val="004242BF"/>
    <w:rsid w:val="00432C05"/>
    <w:rsid w:val="00445DBA"/>
    <w:rsid w:val="00465EFB"/>
    <w:rsid w:val="0046703E"/>
    <w:rsid w:val="00481A1A"/>
    <w:rsid w:val="004833F3"/>
    <w:rsid w:val="004A2E9E"/>
    <w:rsid w:val="004A4C85"/>
    <w:rsid w:val="004B69CF"/>
    <w:rsid w:val="004C317A"/>
    <w:rsid w:val="004C5609"/>
    <w:rsid w:val="004D2FBE"/>
    <w:rsid w:val="004E5E72"/>
    <w:rsid w:val="00503CB7"/>
    <w:rsid w:val="00504686"/>
    <w:rsid w:val="00510EBC"/>
    <w:rsid w:val="00515D02"/>
    <w:rsid w:val="00527F5A"/>
    <w:rsid w:val="00562194"/>
    <w:rsid w:val="0056471A"/>
    <w:rsid w:val="00565BA5"/>
    <w:rsid w:val="005841F6"/>
    <w:rsid w:val="005B1F0A"/>
    <w:rsid w:val="005D76BC"/>
    <w:rsid w:val="005E310C"/>
    <w:rsid w:val="00604465"/>
    <w:rsid w:val="006363B3"/>
    <w:rsid w:val="00656D98"/>
    <w:rsid w:val="00673678"/>
    <w:rsid w:val="00677CAF"/>
    <w:rsid w:val="0068139A"/>
    <w:rsid w:val="006B29B7"/>
    <w:rsid w:val="006B63A1"/>
    <w:rsid w:val="006C1890"/>
    <w:rsid w:val="006C67FF"/>
    <w:rsid w:val="006D04DA"/>
    <w:rsid w:val="006D3B93"/>
    <w:rsid w:val="006F0E5E"/>
    <w:rsid w:val="007010FB"/>
    <w:rsid w:val="0071685A"/>
    <w:rsid w:val="00720F3C"/>
    <w:rsid w:val="00736838"/>
    <w:rsid w:val="00746A95"/>
    <w:rsid w:val="00752C2C"/>
    <w:rsid w:val="0076352F"/>
    <w:rsid w:val="00775A34"/>
    <w:rsid w:val="0077703F"/>
    <w:rsid w:val="0079189B"/>
    <w:rsid w:val="007A0B79"/>
    <w:rsid w:val="007A2C6A"/>
    <w:rsid w:val="007C2562"/>
    <w:rsid w:val="007F4F7A"/>
    <w:rsid w:val="007F6C7E"/>
    <w:rsid w:val="008052BA"/>
    <w:rsid w:val="00807C49"/>
    <w:rsid w:val="00823E0F"/>
    <w:rsid w:val="0082619F"/>
    <w:rsid w:val="00835CA8"/>
    <w:rsid w:val="00862850"/>
    <w:rsid w:val="0087203A"/>
    <w:rsid w:val="008739F6"/>
    <w:rsid w:val="008A510B"/>
    <w:rsid w:val="008B1CB6"/>
    <w:rsid w:val="008C4872"/>
    <w:rsid w:val="008D42BF"/>
    <w:rsid w:val="008F6E14"/>
    <w:rsid w:val="00931D4F"/>
    <w:rsid w:val="00936624"/>
    <w:rsid w:val="00943005"/>
    <w:rsid w:val="009445C3"/>
    <w:rsid w:val="009710AF"/>
    <w:rsid w:val="0097705B"/>
    <w:rsid w:val="00980226"/>
    <w:rsid w:val="00981655"/>
    <w:rsid w:val="009B3B2B"/>
    <w:rsid w:val="009C7A9D"/>
    <w:rsid w:val="009F1A7A"/>
    <w:rsid w:val="00A01805"/>
    <w:rsid w:val="00A053FC"/>
    <w:rsid w:val="00A242DF"/>
    <w:rsid w:val="00A30342"/>
    <w:rsid w:val="00A33AD5"/>
    <w:rsid w:val="00A35798"/>
    <w:rsid w:val="00A662D9"/>
    <w:rsid w:val="00A71ACC"/>
    <w:rsid w:val="00A773A3"/>
    <w:rsid w:val="00A80BF2"/>
    <w:rsid w:val="00A844C0"/>
    <w:rsid w:val="00A84BB6"/>
    <w:rsid w:val="00AB2690"/>
    <w:rsid w:val="00AB4077"/>
    <w:rsid w:val="00AC0DA6"/>
    <w:rsid w:val="00AF02AC"/>
    <w:rsid w:val="00B05CD5"/>
    <w:rsid w:val="00B11813"/>
    <w:rsid w:val="00B159D5"/>
    <w:rsid w:val="00B23EF8"/>
    <w:rsid w:val="00B519DC"/>
    <w:rsid w:val="00B70D69"/>
    <w:rsid w:val="00B7240D"/>
    <w:rsid w:val="00B75051"/>
    <w:rsid w:val="00B77C34"/>
    <w:rsid w:val="00B953E0"/>
    <w:rsid w:val="00B957C4"/>
    <w:rsid w:val="00B9772C"/>
    <w:rsid w:val="00BB14D1"/>
    <w:rsid w:val="00BC7907"/>
    <w:rsid w:val="00BC7DAF"/>
    <w:rsid w:val="00BE6237"/>
    <w:rsid w:val="00BF19F9"/>
    <w:rsid w:val="00C02680"/>
    <w:rsid w:val="00C02972"/>
    <w:rsid w:val="00C06857"/>
    <w:rsid w:val="00C077D7"/>
    <w:rsid w:val="00C178AF"/>
    <w:rsid w:val="00C17D20"/>
    <w:rsid w:val="00C238BC"/>
    <w:rsid w:val="00C23CC5"/>
    <w:rsid w:val="00C31C2E"/>
    <w:rsid w:val="00C41203"/>
    <w:rsid w:val="00C46EDE"/>
    <w:rsid w:val="00C60214"/>
    <w:rsid w:val="00C65286"/>
    <w:rsid w:val="00C67842"/>
    <w:rsid w:val="00C72B7B"/>
    <w:rsid w:val="00C90CD8"/>
    <w:rsid w:val="00C9501F"/>
    <w:rsid w:val="00CB5F8D"/>
    <w:rsid w:val="00CD4FAC"/>
    <w:rsid w:val="00CE174A"/>
    <w:rsid w:val="00CE7B6E"/>
    <w:rsid w:val="00D02DCE"/>
    <w:rsid w:val="00D15308"/>
    <w:rsid w:val="00D436FA"/>
    <w:rsid w:val="00D441BB"/>
    <w:rsid w:val="00D46D5D"/>
    <w:rsid w:val="00D5232E"/>
    <w:rsid w:val="00D62DE1"/>
    <w:rsid w:val="00D640C5"/>
    <w:rsid w:val="00D802A4"/>
    <w:rsid w:val="00D820A1"/>
    <w:rsid w:val="00DA09C3"/>
    <w:rsid w:val="00DA1269"/>
    <w:rsid w:val="00DB5E10"/>
    <w:rsid w:val="00DC5A84"/>
    <w:rsid w:val="00DD7A0B"/>
    <w:rsid w:val="00DE3B20"/>
    <w:rsid w:val="00DF430C"/>
    <w:rsid w:val="00E11CC2"/>
    <w:rsid w:val="00E122DC"/>
    <w:rsid w:val="00E2394D"/>
    <w:rsid w:val="00E81B27"/>
    <w:rsid w:val="00E846BB"/>
    <w:rsid w:val="00EA2708"/>
    <w:rsid w:val="00EC3ED7"/>
    <w:rsid w:val="00EE62C0"/>
    <w:rsid w:val="00F3436F"/>
    <w:rsid w:val="00F362F3"/>
    <w:rsid w:val="00F71FE5"/>
    <w:rsid w:val="00F73840"/>
    <w:rsid w:val="00F8161F"/>
    <w:rsid w:val="00F823D3"/>
    <w:rsid w:val="00FC6AF9"/>
    <w:rsid w:val="00FD0CE7"/>
    <w:rsid w:val="00FD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5D9B1"/>
  <w15:docId w15:val="{C12D892B-8082-4CA8-9208-62975389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D6"/>
  </w:style>
  <w:style w:type="paragraph" w:styleId="Footer">
    <w:name w:val="footer"/>
    <w:basedOn w:val="Normal"/>
    <w:link w:val="Foot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D6"/>
  </w:style>
  <w:style w:type="paragraph" w:styleId="BalloonText">
    <w:name w:val="Balloon Text"/>
    <w:basedOn w:val="Normal"/>
    <w:link w:val="BalloonTextChar"/>
    <w:uiPriority w:val="99"/>
    <w:semiHidden/>
    <w:unhideWhenUsed/>
    <w:rsid w:val="001F5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0D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81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7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8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17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69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197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98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04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804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821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5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17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34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71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5364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3943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69268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158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978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3849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1234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67267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2794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com/url?q=https://mygfschools.zoom.us/j/85258697706?pwd%3DAfntomVRk9V0daMjINqP2Eb0Bd15ga.1&amp;sa=D&amp;source=calendar&amp;ust=1714309066008463&amp;usg=AOvVaw3FHhs1Qip2CXqaLwbNcn_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A20B8-5C38-43E9-8F69-21475448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Native American Parent Committee</vt:lpstr>
    </vt:vector>
  </TitlesOfParts>
  <Company>Grand Forks Public Schools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American Parent Committee</dc:title>
  <dc:creator>User</dc:creator>
  <cp:lastModifiedBy>chad ward</cp:lastModifiedBy>
  <cp:revision>10</cp:revision>
  <cp:lastPrinted>2017-09-11T15:48:00Z</cp:lastPrinted>
  <dcterms:created xsi:type="dcterms:W3CDTF">2024-04-24T14:16:00Z</dcterms:created>
  <dcterms:modified xsi:type="dcterms:W3CDTF">2024-04-24T14:20:00Z</dcterms:modified>
</cp:coreProperties>
</file>