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4889" w14:textId="77777777" w:rsidR="00515CEF" w:rsidRDefault="00515CEF" w:rsidP="00515CEF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3E0BD450" wp14:editId="66DCCCAA">
            <wp:extent cx="5937250" cy="1022350"/>
            <wp:effectExtent l="0" t="0" r="6350" b="635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2"/>
          <w:szCs w:val="22"/>
        </w:rPr>
        <w:t>DESERT MOUNTAIN HIGH SCHOOL</w:t>
      </w:r>
    </w:p>
    <w:p w14:paraId="0BACBDE9" w14:textId="77777777" w:rsidR="00515CEF" w:rsidRDefault="00515CEF" w:rsidP="00515CEF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7CFE5D25" w14:textId="77777777" w:rsidR="00515CEF" w:rsidRDefault="00515CEF" w:rsidP="00515CEF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Agenda</w:t>
      </w:r>
    </w:p>
    <w:p w14:paraId="45485BE9" w14:textId="4F02F084" w:rsidR="00515CEF" w:rsidRDefault="00515CEF" w:rsidP="00515CEF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Date: </w:t>
      </w:r>
      <w:r>
        <w:rPr>
          <w:b/>
          <w:bCs/>
          <w:i/>
          <w:iCs/>
          <w:sz w:val="22"/>
          <w:szCs w:val="22"/>
        </w:rPr>
        <w:t>May 16</w:t>
      </w:r>
      <w:r w:rsidRPr="00515CEF">
        <w:rPr>
          <w:b/>
          <w:bCs/>
          <w:i/>
          <w:iCs/>
          <w:sz w:val="22"/>
          <w:szCs w:val="22"/>
          <w:vertAlign w:val="superscript"/>
        </w:rPr>
        <w:t>th</w:t>
      </w:r>
      <w:r>
        <w:rPr>
          <w:b/>
          <w:bCs/>
          <w:i/>
          <w:iCs/>
          <w:sz w:val="22"/>
          <w:szCs w:val="22"/>
        </w:rPr>
        <w:t xml:space="preserve">  2022</w:t>
      </w:r>
    </w:p>
    <w:p w14:paraId="03FAE313" w14:textId="77777777" w:rsidR="00515CEF" w:rsidRDefault="00515CEF" w:rsidP="00515CEF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Location: DMHS Library 2:30PM</w:t>
      </w:r>
    </w:p>
    <w:p w14:paraId="4AE5F2D2" w14:textId="77777777" w:rsidR="00515CEF" w:rsidRDefault="00515CEF" w:rsidP="00515CEF">
      <w:pPr>
        <w:pStyle w:val="Default"/>
        <w:rPr>
          <w:b/>
          <w:bCs/>
          <w:i/>
          <w:iCs/>
          <w:sz w:val="22"/>
          <w:szCs w:val="22"/>
        </w:rPr>
      </w:pPr>
    </w:p>
    <w:p w14:paraId="72A12E7D" w14:textId="77777777" w:rsidR="00515CEF" w:rsidRPr="00EC7F66" w:rsidRDefault="00515CEF" w:rsidP="00515CEF">
      <w:pPr>
        <w:pStyle w:val="Default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 xml:space="preserve">Desert Mountain High School provides diverse educational opportunities that foster academic, </w:t>
      </w:r>
      <w:proofErr w:type="gramStart"/>
      <w:r>
        <w:t>social</w:t>
      </w:r>
      <w:proofErr w:type="gramEnd"/>
      <w:r>
        <w:t xml:space="preserve"> and emotional growth inspiring students to create their future in a global community.</w:t>
      </w:r>
    </w:p>
    <w:p w14:paraId="2C816733" w14:textId="77777777" w:rsidR="00515CEF" w:rsidRPr="00365E6C" w:rsidRDefault="00515CEF" w:rsidP="00515CEF">
      <w:pPr>
        <w:pStyle w:val="Default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7B60D7AE" w14:textId="77777777" w:rsidR="00515CEF" w:rsidRPr="00EC7F66" w:rsidRDefault="00515CEF" w:rsidP="00515CEF">
      <w:pPr>
        <w:pStyle w:val="Default"/>
        <w:rPr>
          <w:color w:val="auto"/>
          <w:sz w:val="22"/>
          <w:szCs w:val="22"/>
        </w:rPr>
      </w:pPr>
      <w:r w:rsidRPr="001342CC">
        <w:rPr>
          <w:b/>
          <w:bCs/>
          <w:i/>
          <w:color w:val="auto"/>
          <w:sz w:val="22"/>
          <w:szCs w:val="22"/>
        </w:rPr>
        <w:t>Desert Mounta</w:t>
      </w:r>
      <w:r>
        <w:rPr>
          <w:b/>
          <w:bCs/>
          <w:i/>
          <w:color w:val="auto"/>
          <w:sz w:val="22"/>
          <w:szCs w:val="22"/>
        </w:rPr>
        <w:t>in’s</w:t>
      </w:r>
      <w:r w:rsidRPr="001342CC">
        <w:rPr>
          <w:b/>
          <w:bCs/>
          <w:i/>
          <w:color w:val="auto"/>
          <w:sz w:val="22"/>
          <w:szCs w:val="22"/>
        </w:rPr>
        <w:t xml:space="preserve"> Site Council Purpose:</w:t>
      </w:r>
      <w:r w:rsidRPr="00EC7F66">
        <w:rPr>
          <w:b/>
          <w:bCs/>
          <w:color w:val="auto"/>
          <w:sz w:val="22"/>
          <w:szCs w:val="22"/>
        </w:rPr>
        <w:t xml:space="preserve">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</w:t>
      </w:r>
      <w:proofErr w:type="gramStart"/>
      <w:r w:rsidRPr="00EC7F66">
        <w:rPr>
          <w:i/>
          <w:iCs/>
          <w:color w:val="auto"/>
          <w:sz w:val="22"/>
          <w:szCs w:val="22"/>
        </w:rPr>
        <w:t>decision making</w:t>
      </w:r>
      <w:proofErr w:type="gramEnd"/>
      <w:r w:rsidRPr="00EC7F66">
        <w:rPr>
          <w:i/>
          <w:iCs/>
          <w:color w:val="auto"/>
          <w:sz w:val="22"/>
          <w:szCs w:val="22"/>
        </w:rPr>
        <w:t xml:space="preserve">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students.</w:t>
      </w:r>
    </w:p>
    <w:p w14:paraId="4D3F2B57" w14:textId="77777777" w:rsidR="00515CEF" w:rsidRPr="00EC7F66" w:rsidRDefault="00515CEF" w:rsidP="00515CEF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0B6E8FA3" w14:textId="77777777" w:rsidR="00515CEF" w:rsidRPr="00C93601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Lisa Hirsch – Principal/Chair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 xml:space="preserve">John Andrews- Administrator  </w:t>
      </w:r>
    </w:p>
    <w:p w14:paraId="2B890A53" w14:textId="77777777" w:rsidR="00515CEF" w:rsidRPr="00C93601" w:rsidRDefault="00515CEF" w:rsidP="00515CEF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>Allie Dyer</w:t>
      </w:r>
      <w:r w:rsidRPr="009827BE">
        <w:rPr>
          <w:color w:val="000000" w:themeColor="text1"/>
          <w:sz w:val="22"/>
          <w:szCs w:val="22"/>
        </w:rPr>
        <w:t xml:space="preserve"> - Teacher Rep.  </w:t>
      </w:r>
    </w:p>
    <w:p w14:paraId="435DEF23" w14:textId="77777777" w:rsidR="00515CEF" w:rsidRPr="009827BE" w:rsidRDefault="00515CEF" w:rsidP="00515CEF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Leslie Jones -Guidance Rep</w:t>
      </w:r>
    </w:p>
    <w:p w14:paraId="05ABFB84" w14:textId="77777777" w:rsidR="00515CEF" w:rsidRPr="00C93601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  <w:t xml:space="preserve"> </w:t>
      </w:r>
      <w:r>
        <w:rPr>
          <w:color w:val="auto"/>
          <w:sz w:val="22"/>
          <w:szCs w:val="22"/>
        </w:rPr>
        <w:t>___________</w:t>
      </w:r>
      <w:r w:rsidRPr="00C93601">
        <w:rPr>
          <w:color w:val="auto"/>
          <w:sz w:val="22"/>
          <w:szCs w:val="22"/>
        </w:rPr>
        <w:t>– Community Rep</w:t>
      </w:r>
      <w:r>
        <w:rPr>
          <w:color w:val="auto"/>
          <w:sz w:val="22"/>
          <w:szCs w:val="22"/>
        </w:rPr>
        <w:t xml:space="preserve"> </w:t>
      </w:r>
    </w:p>
    <w:p w14:paraId="31DCBCB6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</w:t>
      </w:r>
    </w:p>
    <w:p w14:paraId="7C407013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Valerie Shannon – Parent Rep</w:t>
      </w:r>
      <w:r>
        <w:rPr>
          <w:color w:val="auto"/>
          <w:sz w:val="22"/>
          <w:szCs w:val="22"/>
        </w:rPr>
        <w:tab/>
      </w:r>
    </w:p>
    <w:p w14:paraId="4F188090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Bryan Hummel – Teacher Rep                             Taylor Outtrim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</w:t>
      </w:r>
    </w:p>
    <w:p w14:paraId="7A08F14C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                     Ericka Keegan- Student Rep</w:t>
      </w:r>
    </w:p>
    <w:p w14:paraId="441DDA68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Breanna Plant – Student Rep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Cameron Kelly- Student Rep</w:t>
      </w:r>
    </w:p>
    <w:p w14:paraId="4850B3E7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spellStart"/>
      <w:r>
        <w:rPr>
          <w:color w:val="auto"/>
          <w:sz w:val="22"/>
          <w:szCs w:val="22"/>
        </w:rPr>
        <w:t>Nayiagiselle</w:t>
      </w:r>
      <w:proofErr w:type="spellEnd"/>
      <w:r>
        <w:rPr>
          <w:color w:val="auto"/>
          <w:sz w:val="22"/>
          <w:szCs w:val="22"/>
        </w:rPr>
        <w:t xml:space="preserve"> Bender- Student</w:t>
      </w:r>
    </w:p>
    <w:p w14:paraId="5B1282E0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Ashlyn Yamano – Student Rep</w:t>
      </w:r>
    </w:p>
    <w:p w14:paraId="7033C308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Phil Ramos- Parent</w:t>
      </w:r>
    </w:p>
    <w:p w14:paraId="0CCE0D2F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– Parent                                           </w:t>
      </w:r>
    </w:p>
    <w:p w14:paraId="57DC808A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Brian Novak PTO REP</w:t>
      </w:r>
    </w:p>
    <w:p w14:paraId="413C1E60" w14:textId="77777777" w:rsidR="00515CEF" w:rsidRDefault="00515CEF" w:rsidP="00515CEF">
      <w:pPr>
        <w:pStyle w:val="Default"/>
        <w:ind w:left="720"/>
        <w:rPr>
          <w:color w:val="auto"/>
          <w:sz w:val="22"/>
          <w:szCs w:val="22"/>
        </w:rPr>
      </w:pPr>
    </w:p>
    <w:p w14:paraId="3A662676" w14:textId="77777777" w:rsidR="00515CEF" w:rsidRPr="00EC7F66" w:rsidRDefault="00515CEF" w:rsidP="00515CEF">
      <w:pPr>
        <w:pStyle w:val="Default"/>
        <w:rPr>
          <w:color w:val="auto"/>
          <w:sz w:val="22"/>
          <w:szCs w:val="22"/>
        </w:rPr>
      </w:pPr>
    </w:p>
    <w:p w14:paraId="7BDE51AF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1AF09818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</w:p>
    <w:p w14:paraId="1B078B64" w14:textId="77777777" w:rsidR="00515CEF" w:rsidRDefault="00515CEF" w:rsidP="00515CEF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 – Lisa takes attendance.</w:t>
      </w:r>
    </w:p>
    <w:p w14:paraId="0B7B376D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</w:p>
    <w:p w14:paraId="1109F7A3" w14:textId="77777777" w:rsidR="00515CEF" w:rsidRDefault="00515CEF" w:rsidP="00515CEF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</w:p>
    <w:p w14:paraId="466DF40B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</w:p>
    <w:p w14:paraId="03381CF2" w14:textId="77777777" w:rsidR="00515CEF" w:rsidRPr="002F1B57" w:rsidRDefault="00515CEF" w:rsidP="00515CEF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Approval of the Minutes</w:t>
      </w:r>
    </w:p>
    <w:p w14:paraId="1ABB2651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</w:p>
    <w:p w14:paraId="18B99FF6" w14:textId="77777777" w:rsidR="00515CEF" w:rsidRPr="009827BE" w:rsidRDefault="00515CEF" w:rsidP="00515CEF">
      <w:pPr>
        <w:pStyle w:val="Default"/>
        <w:numPr>
          <w:ilvl w:val="0"/>
          <w:numId w:val="4"/>
        </w:numPr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>Principal’s Report</w:t>
      </w:r>
    </w:p>
    <w:p w14:paraId="243A6321" w14:textId="77777777" w:rsidR="00515CEF" w:rsidRPr="009827BE" w:rsidRDefault="00515CEF" w:rsidP="00515CEF">
      <w:pPr>
        <w:pStyle w:val="Default"/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ab/>
      </w:r>
    </w:p>
    <w:p w14:paraId="6EF9BCC1" w14:textId="77777777" w:rsidR="00515CEF" w:rsidRDefault="00515CEF" w:rsidP="00515CEF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Covid Update</w:t>
      </w:r>
    </w:p>
    <w:p w14:paraId="1ADD2944" w14:textId="39E54C37" w:rsidR="00515CEF" w:rsidRDefault="00515CEF" w:rsidP="00515CEF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lastRenderedPageBreak/>
        <w:t>Spring Sports updates</w:t>
      </w:r>
    </w:p>
    <w:p w14:paraId="2CA9B59F" w14:textId="0C453266" w:rsidR="00515CEF" w:rsidRDefault="00515CEF" w:rsidP="00515CEF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Graduation</w:t>
      </w:r>
    </w:p>
    <w:p w14:paraId="55AB288D" w14:textId="74FFA0B0" w:rsidR="00515CEF" w:rsidRDefault="00515CEF" w:rsidP="00515CEF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Hanover Survey - Climate</w:t>
      </w:r>
    </w:p>
    <w:p w14:paraId="3184CEBA" w14:textId="3ED1C607" w:rsidR="00515CEF" w:rsidRDefault="00515CEF" w:rsidP="00515CEF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Enrollment</w:t>
      </w:r>
    </w:p>
    <w:p w14:paraId="10A6DEBA" w14:textId="1C8461BC" w:rsidR="00515CEF" w:rsidRDefault="00515CEF" w:rsidP="00515CEF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Communication Hub Follow Up</w:t>
      </w:r>
    </w:p>
    <w:p w14:paraId="4EFB71D0" w14:textId="77777777" w:rsidR="00515CEF" w:rsidRPr="002F1B57" w:rsidRDefault="00515CEF" w:rsidP="00515CEF">
      <w:pPr>
        <w:pStyle w:val="Default"/>
        <w:ind w:left="360"/>
        <w:rPr>
          <w:bCs/>
          <w:color w:val="000000" w:themeColor="text1"/>
          <w:sz w:val="22"/>
          <w:szCs w:val="22"/>
        </w:rPr>
      </w:pPr>
    </w:p>
    <w:p w14:paraId="1F4A13E7" w14:textId="77777777" w:rsidR="00515CEF" w:rsidRPr="009827BE" w:rsidRDefault="00515CEF" w:rsidP="00515CEF">
      <w:pPr>
        <w:pStyle w:val="Default"/>
        <w:ind w:left="720"/>
        <w:rPr>
          <w:bCs/>
          <w:color w:val="000000" w:themeColor="text1"/>
          <w:sz w:val="22"/>
          <w:szCs w:val="22"/>
        </w:rPr>
      </w:pPr>
    </w:p>
    <w:p w14:paraId="77EA4880" w14:textId="77777777" w:rsidR="00515CEF" w:rsidRDefault="00515CEF" w:rsidP="00515CEF">
      <w:pPr>
        <w:pStyle w:val="Default"/>
        <w:rPr>
          <w:b/>
          <w:bCs/>
          <w:color w:val="auto"/>
          <w:sz w:val="22"/>
          <w:szCs w:val="22"/>
        </w:rPr>
      </w:pPr>
    </w:p>
    <w:p w14:paraId="71EC508E" w14:textId="77777777" w:rsidR="00515CEF" w:rsidRPr="00D83A52" w:rsidRDefault="00515CEF" w:rsidP="00515CEF">
      <w:pPr>
        <w:pStyle w:val="Default"/>
        <w:numPr>
          <w:ilvl w:val="0"/>
          <w:numId w:val="4"/>
        </w:numPr>
        <w:rPr>
          <w:b/>
          <w:bCs/>
          <w:color w:val="auto"/>
          <w:sz w:val="22"/>
          <w:szCs w:val="22"/>
        </w:rPr>
      </w:pPr>
      <w:r w:rsidRPr="00D83A52">
        <w:rPr>
          <w:b/>
          <w:bCs/>
          <w:color w:val="auto"/>
          <w:sz w:val="22"/>
          <w:szCs w:val="22"/>
        </w:rPr>
        <w:t>Student Government Report:</w:t>
      </w:r>
    </w:p>
    <w:p w14:paraId="11DB53BF" w14:textId="7C96A282" w:rsidR="00515CEF" w:rsidRPr="0003099D" w:rsidRDefault="00515CEF" w:rsidP="00515CEF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B662AA">
        <w:rPr>
          <w:color w:val="000000" w:themeColor="text1"/>
          <w:sz w:val="22"/>
          <w:szCs w:val="22"/>
        </w:rPr>
        <w:t>Report on New Events</w:t>
      </w:r>
      <w:r>
        <w:rPr>
          <w:color w:val="000000" w:themeColor="text1"/>
          <w:sz w:val="22"/>
          <w:szCs w:val="22"/>
        </w:rPr>
        <w:t>- Spring assembly</w:t>
      </w:r>
      <w:r>
        <w:rPr>
          <w:color w:val="000000" w:themeColor="text1"/>
          <w:sz w:val="22"/>
          <w:szCs w:val="22"/>
        </w:rPr>
        <w:t>- Make a Wish</w:t>
      </w:r>
    </w:p>
    <w:p w14:paraId="2628791D" w14:textId="77777777" w:rsidR="00515CEF" w:rsidRDefault="00515CEF" w:rsidP="00515CEF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Prom - results</w:t>
      </w:r>
    </w:p>
    <w:p w14:paraId="605822F6" w14:textId="77777777" w:rsidR="00515CEF" w:rsidRDefault="00515CEF" w:rsidP="00515CEF">
      <w:pPr>
        <w:pStyle w:val="Default"/>
        <w:rPr>
          <w:color w:val="000000" w:themeColor="text1"/>
          <w:sz w:val="22"/>
          <w:szCs w:val="22"/>
        </w:rPr>
      </w:pPr>
    </w:p>
    <w:p w14:paraId="30422D4E" w14:textId="77777777" w:rsidR="00515CEF" w:rsidRDefault="00515CEF" w:rsidP="00515CEF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760110">
        <w:rPr>
          <w:b/>
          <w:bCs/>
          <w:color w:val="000000" w:themeColor="text1"/>
          <w:sz w:val="22"/>
          <w:szCs w:val="22"/>
        </w:rPr>
        <w:t>Student Rep Report</w:t>
      </w:r>
      <w:r>
        <w:rPr>
          <w:b/>
          <w:bCs/>
          <w:color w:val="000000" w:themeColor="text1"/>
          <w:sz w:val="22"/>
          <w:szCs w:val="22"/>
        </w:rPr>
        <w:t xml:space="preserve"> – possible topics</w:t>
      </w:r>
    </w:p>
    <w:p w14:paraId="75D0DF6D" w14:textId="0C7554DC" w:rsidR="00515CEF" w:rsidRDefault="00515CEF" w:rsidP="00515CEF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SAB – Facilities Let’s Talk</w:t>
      </w:r>
    </w:p>
    <w:p w14:paraId="646175AC" w14:textId="77777777" w:rsidR="00515CEF" w:rsidRDefault="00515CEF" w:rsidP="00515CEF">
      <w:pPr>
        <w:pStyle w:val="Default"/>
        <w:ind w:left="1440"/>
        <w:rPr>
          <w:color w:val="000000" w:themeColor="text1"/>
          <w:sz w:val="22"/>
          <w:szCs w:val="22"/>
        </w:rPr>
      </w:pPr>
    </w:p>
    <w:p w14:paraId="43FAD0FD" w14:textId="1301E459" w:rsidR="00515CEF" w:rsidRDefault="00515CEF" w:rsidP="00515CEF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US News and World Report</w:t>
      </w:r>
    </w:p>
    <w:p w14:paraId="4AA1F0D7" w14:textId="3B41D0FF" w:rsidR="00515CEF" w:rsidRDefault="00515CEF" w:rsidP="00515CEF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 w:rsidRPr="00515CEF">
        <w:rPr>
          <w:color w:val="000000" w:themeColor="text1"/>
          <w:sz w:val="22"/>
          <w:szCs w:val="22"/>
        </w:rPr>
        <w:t>Lisa will present some details</w:t>
      </w:r>
    </w:p>
    <w:p w14:paraId="66FB8E1E" w14:textId="77777777" w:rsidR="00515CEF" w:rsidRDefault="00515CEF" w:rsidP="00515CEF">
      <w:pPr>
        <w:pStyle w:val="Default"/>
        <w:ind w:left="1440"/>
        <w:rPr>
          <w:color w:val="000000" w:themeColor="text1"/>
          <w:sz w:val="22"/>
          <w:szCs w:val="22"/>
        </w:rPr>
      </w:pPr>
    </w:p>
    <w:p w14:paraId="68F5C68C" w14:textId="0C9282EF" w:rsidR="00515CEF" w:rsidRPr="00515CEF" w:rsidRDefault="00515CEF" w:rsidP="00515CEF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515CEF">
        <w:rPr>
          <w:b/>
          <w:bCs/>
          <w:color w:val="000000" w:themeColor="text1"/>
          <w:sz w:val="22"/>
          <w:szCs w:val="22"/>
        </w:rPr>
        <w:t>Bylaws</w:t>
      </w:r>
    </w:p>
    <w:p w14:paraId="6BB5C8A3" w14:textId="3785C430" w:rsidR="00515CEF" w:rsidRDefault="00515CEF" w:rsidP="00515CEF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Review</w:t>
      </w:r>
    </w:p>
    <w:p w14:paraId="21C42AE6" w14:textId="7F26FFE7" w:rsidR="00515CEF" w:rsidRDefault="00515CEF" w:rsidP="00515CEF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Outgoing Reps</w:t>
      </w:r>
    </w:p>
    <w:p w14:paraId="0FEE1254" w14:textId="794EEE51" w:rsidR="00515CEF" w:rsidRPr="00515CEF" w:rsidRDefault="00515CEF" w:rsidP="00515CEF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Needed Reps</w:t>
      </w:r>
    </w:p>
    <w:p w14:paraId="08304059" w14:textId="77777777" w:rsidR="00515CEF" w:rsidRDefault="00515CEF" w:rsidP="00515CEF">
      <w:pPr>
        <w:pStyle w:val="Default"/>
        <w:rPr>
          <w:color w:val="000000" w:themeColor="text1"/>
          <w:sz w:val="22"/>
          <w:szCs w:val="22"/>
        </w:rPr>
      </w:pPr>
    </w:p>
    <w:p w14:paraId="3E213FEB" w14:textId="77777777" w:rsidR="00515CEF" w:rsidRDefault="00515CEF" w:rsidP="00515CEF">
      <w:pPr>
        <w:pStyle w:val="Default"/>
        <w:rPr>
          <w:color w:val="000000" w:themeColor="text1"/>
          <w:sz w:val="22"/>
          <w:szCs w:val="22"/>
        </w:rPr>
      </w:pPr>
    </w:p>
    <w:p w14:paraId="1C9DECF2" w14:textId="77777777" w:rsidR="00515CEF" w:rsidRPr="001F0E18" w:rsidRDefault="00515CEF" w:rsidP="00515CEF">
      <w:pPr>
        <w:pStyle w:val="Default"/>
        <w:numPr>
          <w:ilvl w:val="0"/>
          <w:numId w:val="4"/>
        </w:numPr>
        <w:rPr>
          <w:color w:val="000000" w:themeColor="text1"/>
          <w:sz w:val="22"/>
          <w:szCs w:val="22"/>
        </w:rPr>
      </w:pPr>
      <w:r w:rsidRPr="00CF3F4A">
        <w:rPr>
          <w:b/>
          <w:color w:val="auto"/>
          <w:sz w:val="22"/>
          <w:szCs w:val="22"/>
        </w:rPr>
        <w:t>Tax Credit</w:t>
      </w:r>
    </w:p>
    <w:p w14:paraId="7197B9D5" w14:textId="77777777" w:rsidR="00515CEF" w:rsidRPr="00C74C99" w:rsidRDefault="00515CEF" w:rsidP="00515CEF">
      <w:pPr>
        <w:pStyle w:val="Default"/>
        <w:numPr>
          <w:ilvl w:val="1"/>
          <w:numId w:val="4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auto"/>
          <w:sz w:val="22"/>
          <w:szCs w:val="22"/>
        </w:rPr>
        <w:t>No requests this month</w:t>
      </w:r>
    </w:p>
    <w:p w14:paraId="64C109E0" w14:textId="77777777" w:rsidR="00515CEF" w:rsidRDefault="00515CEF" w:rsidP="00515CEF">
      <w:pPr>
        <w:pStyle w:val="Default"/>
      </w:pPr>
      <w:r>
        <w:rPr>
          <w:b/>
          <w:color w:val="auto"/>
          <w:sz w:val="22"/>
          <w:szCs w:val="22"/>
        </w:rPr>
        <w:t xml:space="preserve">Balance </w:t>
      </w:r>
      <w:r>
        <w:rPr>
          <w:color w:val="1F497D"/>
        </w:rPr>
        <w:t xml:space="preserve">: </w:t>
      </w:r>
      <w:r>
        <w:t xml:space="preserve">is </w:t>
      </w:r>
      <w:r w:rsidRPr="00C74C99">
        <w:rPr>
          <w:highlight w:val="yellow"/>
        </w:rPr>
        <w:t>$20,445.00</w:t>
      </w:r>
    </w:p>
    <w:p w14:paraId="5CA4CCFC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</w:p>
    <w:p w14:paraId="3958CDFE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</w:p>
    <w:p w14:paraId="1EE35913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 and Individual Reports</w:t>
      </w:r>
    </w:p>
    <w:p w14:paraId="12DCF28A" w14:textId="77777777" w:rsidR="00515CEF" w:rsidRDefault="00515CEF" w:rsidP="00515CEF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</w:t>
      </w:r>
    </w:p>
    <w:p w14:paraId="6901D7FE" w14:textId="77777777" w:rsidR="00515CEF" w:rsidRPr="003347B5" w:rsidRDefault="00515CEF" w:rsidP="00515CEF">
      <w:pPr>
        <w:pStyle w:val="Default"/>
        <w:ind w:left="720"/>
        <w:rPr>
          <w:bCs/>
          <w:color w:val="auto"/>
          <w:sz w:val="22"/>
          <w:szCs w:val="22"/>
        </w:rPr>
      </w:pPr>
    </w:p>
    <w:p w14:paraId="06C828EF" w14:textId="77777777" w:rsidR="00515CEF" w:rsidRPr="008B3825" w:rsidRDefault="00515CEF" w:rsidP="00515CEF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  <w:u w:val="single"/>
        </w:rPr>
      </w:pPr>
      <w:r w:rsidRPr="003347B5">
        <w:rPr>
          <w:bCs/>
          <w:color w:val="auto"/>
          <w:sz w:val="22"/>
          <w:szCs w:val="22"/>
        </w:rPr>
        <w:t>Reports from PTO</w:t>
      </w:r>
      <w:r>
        <w:rPr>
          <w:bCs/>
          <w:color w:val="auto"/>
          <w:sz w:val="22"/>
          <w:szCs w:val="22"/>
        </w:rPr>
        <w:t>: May 4</w:t>
      </w:r>
      <w:r w:rsidRPr="001001DD">
        <w:rPr>
          <w:bCs/>
          <w:color w:val="auto"/>
          <w:sz w:val="22"/>
          <w:szCs w:val="22"/>
          <w:vertAlign w:val="superscript"/>
        </w:rPr>
        <w:t>th</w:t>
      </w:r>
      <w:r>
        <w:rPr>
          <w:bCs/>
          <w:color w:val="auto"/>
          <w:sz w:val="22"/>
          <w:szCs w:val="22"/>
        </w:rPr>
        <w:t xml:space="preserve"> Chili Cookoff, Teacher gift registry </w:t>
      </w:r>
    </w:p>
    <w:p w14:paraId="47D6FD64" w14:textId="77777777" w:rsidR="00515CEF" w:rsidRPr="003347B5" w:rsidRDefault="00515CEF" w:rsidP="00515CEF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1DC3B162" w14:textId="77777777" w:rsidR="00515CEF" w:rsidRPr="001001DD" w:rsidRDefault="00515CEF" w:rsidP="00515CEF">
      <w:pPr>
        <w:pStyle w:val="Default"/>
        <w:numPr>
          <w:ilvl w:val="0"/>
          <w:numId w:val="3"/>
        </w:numPr>
        <w:rPr>
          <w:bCs/>
        </w:rPr>
      </w:pPr>
      <w:r w:rsidRPr="001001DD">
        <w:rPr>
          <w:bCs/>
          <w:color w:val="auto"/>
          <w:sz w:val="22"/>
          <w:szCs w:val="22"/>
        </w:rPr>
        <w:t xml:space="preserve">Reports from individual teachers, guidance, college office rep:  </w:t>
      </w:r>
    </w:p>
    <w:p w14:paraId="7778BE16" w14:textId="77777777" w:rsidR="00515CEF" w:rsidRDefault="00515CEF" w:rsidP="00515CEF">
      <w:pPr>
        <w:pStyle w:val="ListParagraph"/>
        <w:rPr>
          <w:bCs/>
        </w:rPr>
      </w:pPr>
    </w:p>
    <w:p w14:paraId="6E2148C0" w14:textId="77777777" w:rsidR="00515CEF" w:rsidRDefault="00515CEF" w:rsidP="00515CEF">
      <w:pPr>
        <w:pStyle w:val="Default"/>
        <w:ind w:left="720"/>
        <w:rPr>
          <w:bCs/>
        </w:rPr>
      </w:pPr>
    </w:p>
    <w:p w14:paraId="0DF0EA36" w14:textId="77777777" w:rsidR="00515CEF" w:rsidRDefault="00515CEF" w:rsidP="00515CEF">
      <w:pPr>
        <w:pStyle w:val="Default"/>
        <w:rPr>
          <w:bCs/>
          <w:color w:val="auto"/>
          <w:sz w:val="22"/>
          <w:szCs w:val="22"/>
        </w:rPr>
      </w:pPr>
      <w:r w:rsidRPr="006677EF">
        <w:rPr>
          <w:b/>
          <w:color w:val="auto"/>
          <w:sz w:val="22"/>
          <w:szCs w:val="22"/>
        </w:rPr>
        <w:t>New Business</w:t>
      </w:r>
      <w:r>
        <w:rPr>
          <w:bCs/>
          <w:color w:val="auto"/>
          <w:sz w:val="22"/>
          <w:szCs w:val="22"/>
        </w:rPr>
        <w:t xml:space="preserve">: </w:t>
      </w:r>
    </w:p>
    <w:p w14:paraId="6E55C1DA" w14:textId="77777777" w:rsidR="00515CEF" w:rsidRDefault="00515CEF" w:rsidP="00515CEF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Any requests for future agenda items?</w:t>
      </w:r>
    </w:p>
    <w:p w14:paraId="6AFAB6CA" w14:textId="77777777" w:rsidR="00515CEF" w:rsidRDefault="00515CEF" w:rsidP="00515CEF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Meeting adjourned:</w:t>
      </w:r>
    </w:p>
    <w:p w14:paraId="2F43411F" w14:textId="77777777" w:rsidR="00515CEF" w:rsidRDefault="00515CEF" w:rsidP="00515CEF">
      <w:pPr>
        <w:pStyle w:val="Default"/>
        <w:rPr>
          <w:bCs/>
          <w:color w:val="auto"/>
          <w:sz w:val="22"/>
          <w:szCs w:val="22"/>
        </w:rPr>
      </w:pPr>
    </w:p>
    <w:p w14:paraId="4225FEBB" w14:textId="77777777" w:rsidR="00515CEF" w:rsidRDefault="00515CEF" w:rsidP="00515CEF"/>
    <w:p w14:paraId="46AA15D0" w14:textId="77777777" w:rsidR="00515CEF" w:rsidRDefault="00515CEF" w:rsidP="00515CEF"/>
    <w:p w14:paraId="0613AA27" w14:textId="77777777" w:rsidR="00515CEF" w:rsidRPr="00A447A7" w:rsidRDefault="00515CEF" w:rsidP="00515CEF"/>
    <w:p w14:paraId="3B7348A0" w14:textId="77777777" w:rsidR="00515CEF" w:rsidRDefault="00515CEF" w:rsidP="00515CEF"/>
    <w:p w14:paraId="50B5ED47" w14:textId="77777777" w:rsidR="00515CEF" w:rsidRDefault="00515CEF" w:rsidP="00515CEF"/>
    <w:p w14:paraId="6E5C9DBF" w14:textId="77777777" w:rsidR="00515CEF" w:rsidRDefault="00515CEF" w:rsidP="00515CEF"/>
    <w:p w14:paraId="721CAA3C" w14:textId="77777777" w:rsidR="00515CEF" w:rsidRDefault="00515CEF" w:rsidP="00515CEF"/>
    <w:p w14:paraId="50BBB7C2" w14:textId="77777777" w:rsidR="00515CEF" w:rsidRDefault="00515CEF" w:rsidP="00515CEF"/>
    <w:p w14:paraId="4C855FF9" w14:textId="77777777" w:rsidR="00515CEF" w:rsidRDefault="00515CEF" w:rsidP="00515CEF"/>
    <w:p w14:paraId="33BFACC6" w14:textId="77777777" w:rsidR="00515CEF" w:rsidRDefault="00515CEF" w:rsidP="00515CEF"/>
    <w:p w14:paraId="5B53EF2F" w14:textId="77777777" w:rsidR="00515CEF" w:rsidRDefault="00515CEF" w:rsidP="00515CEF"/>
    <w:p w14:paraId="73E20EC6" w14:textId="77777777" w:rsidR="002C5A57" w:rsidRDefault="002C5A57"/>
    <w:sectPr w:rsidR="002C5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F2B4D"/>
    <w:multiLevelType w:val="hybridMultilevel"/>
    <w:tmpl w:val="76BED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57CA3"/>
    <w:multiLevelType w:val="hybridMultilevel"/>
    <w:tmpl w:val="B59E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E8B"/>
    <w:multiLevelType w:val="hybridMultilevel"/>
    <w:tmpl w:val="5376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97F55"/>
    <w:multiLevelType w:val="hybridMultilevel"/>
    <w:tmpl w:val="58C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656175">
    <w:abstractNumId w:val="2"/>
  </w:num>
  <w:num w:numId="2" w16cid:durableId="826475446">
    <w:abstractNumId w:val="3"/>
  </w:num>
  <w:num w:numId="3" w16cid:durableId="2091851228">
    <w:abstractNumId w:val="1"/>
  </w:num>
  <w:num w:numId="4" w16cid:durableId="779646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EF"/>
    <w:rsid w:val="002C5A57"/>
    <w:rsid w:val="0051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E26F2"/>
  <w15:chartTrackingRefBased/>
  <w15:docId w15:val="{4F21613A-44C4-44D1-AC1F-63075731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15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15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1</cp:revision>
  <dcterms:created xsi:type="dcterms:W3CDTF">2022-05-16T21:53:00Z</dcterms:created>
  <dcterms:modified xsi:type="dcterms:W3CDTF">2022-05-16T21:59:00Z</dcterms:modified>
</cp:coreProperties>
</file>