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8E4408" w:rsidRDefault="00F054DC" w:rsidP="00F054DC">
      <w:pPr>
        <w:jc w:val="center"/>
        <w:rPr>
          <w:b/>
          <w:sz w:val="28"/>
          <w:szCs w:val="28"/>
        </w:rPr>
      </w:pPr>
      <w:r w:rsidRPr="008E4408">
        <w:rPr>
          <w:b/>
          <w:sz w:val="28"/>
          <w:szCs w:val="28"/>
        </w:rPr>
        <w:t>Yellow Creek School Center</w:t>
      </w:r>
    </w:p>
    <w:p w:rsidR="00F054DC" w:rsidRPr="00F054DC" w:rsidRDefault="00F054DC" w:rsidP="00F054DC">
      <w:pPr>
        <w:jc w:val="center"/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SBDM Special Called Meeting</w:t>
      </w:r>
    </w:p>
    <w:p w:rsidR="00F054DC" w:rsidRPr="00F054DC" w:rsidRDefault="00D17D2C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11, 2016</w:t>
      </w:r>
    </w:p>
    <w:p w:rsidR="00F054DC" w:rsidRDefault="00D17D2C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F054DC" w:rsidRPr="00F054DC">
        <w:rPr>
          <w:b/>
          <w:sz w:val="28"/>
          <w:szCs w:val="28"/>
        </w:rPr>
        <w:t>:00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Call Meeting to Order</w:t>
      </w:r>
    </w:p>
    <w:p w:rsid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121F0D" w:rsidRPr="003840B8" w:rsidRDefault="003840B8" w:rsidP="003840B8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3840B8">
        <w:rPr>
          <w:b/>
          <w:sz w:val="28"/>
          <w:szCs w:val="28"/>
        </w:rPr>
        <w:t xml:space="preserve">Closed Session for the </w:t>
      </w:r>
      <w:r>
        <w:rPr>
          <w:b/>
          <w:sz w:val="28"/>
          <w:szCs w:val="28"/>
        </w:rPr>
        <w:t>purpose of Interviews and p</w:t>
      </w:r>
      <w:r w:rsidRPr="003840B8">
        <w:rPr>
          <w:b/>
          <w:sz w:val="28"/>
          <w:szCs w:val="28"/>
        </w:rPr>
        <w:t xml:space="preserve">ossible Selection for the following </w:t>
      </w:r>
      <w:r w:rsidR="00786417">
        <w:rPr>
          <w:b/>
          <w:sz w:val="28"/>
          <w:szCs w:val="28"/>
        </w:rPr>
        <w:t>Vacancy</w:t>
      </w:r>
      <w:r>
        <w:rPr>
          <w:b/>
          <w:sz w:val="28"/>
          <w:szCs w:val="28"/>
        </w:rPr>
        <w:t>:</w:t>
      </w:r>
    </w:p>
    <w:p w:rsidR="00121F0D" w:rsidRDefault="00D17D2C" w:rsidP="00121F0D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Preschool Teacher</w:t>
      </w: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sectPr w:rsidR="00F054DC" w:rsidRPr="00F054DC" w:rsidSect="00F054D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B1133"/>
    <w:rsid w:val="000F76B6"/>
    <w:rsid w:val="00121F0D"/>
    <w:rsid w:val="00335F8D"/>
    <w:rsid w:val="003840B8"/>
    <w:rsid w:val="006240DA"/>
    <w:rsid w:val="00645243"/>
    <w:rsid w:val="00786417"/>
    <w:rsid w:val="008947B3"/>
    <w:rsid w:val="008E4408"/>
    <w:rsid w:val="00A108C2"/>
    <w:rsid w:val="00BF2457"/>
    <w:rsid w:val="00CC4831"/>
    <w:rsid w:val="00D17D2C"/>
    <w:rsid w:val="00D33177"/>
    <w:rsid w:val="00D935B4"/>
    <w:rsid w:val="00E22D78"/>
    <w:rsid w:val="00F05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22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2014-12-05T18:32:00Z</cp:lastPrinted>
  <dcterms:created xsi:type="dcterms:W3CDTF">2016-08-10T21:34:00Z</dcterms:created>
  <dcterms:modified xsi:type="dcterms:W3CDTF">2016-08-11T23:43:00Z</dcterms:modified>
</cp:coreProperties>
</file>