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C38AB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14:paraId="4356A1EE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 wp14:anchorId="716B5E79" wp14:editId="3F144816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8F0EEF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243CE11C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14:paraId="4E94B36E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14:paraId="39B46F02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14:paraId="5A1376B8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14:paraId="37BE4643" w14:textId="77777777" w:rsidR="0082567E" w:rsidRDefault="00A81F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January 12, 2022</w:t>
      </w:r>
    </w:p>
    <w:p w14:paraId="199A54E1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14:paraId="50B6FBBA" w14:textId="77777777" w:rsidR="0082567E" w:rsidRDefault="00A81F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SPECIAL</w:t>
      </w:r>
      <w:r w:rsidR="000C546A">
        <w:rPr>
          <w:b/>
          <w:u w:val="single"/>
        </w:rPr>
        <w:t xml:space="preserve"> MEETING</w:t>
      </w:r>
    </w:p>
    <w:p w14:paraId="16E3ED0F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 w14:paraId="1D393A3A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410A0DCC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39C03189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 w14:paraId="42A68640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77B744D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296E6A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4E7D941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66CFD732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9792DEE" w14:textId="3C37D189" w:rsidR="0082567E" w:rsidRDefault="006B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</w:t>
            </w:r>
            <w:bookmarkStart w:id="0" w:name="_GoBack"/>
            <w:bookmarkEnd w:id="0"/>
            <w:r w:rsidR="000C546A">
              <w:t>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8E3AD6D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2180D749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4A179211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E7F8489" w14:textId="18011311" w:rsidR="002C7924" w:rsidRDefault="002C7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Discussion and vote on the following: Lease between Foundation and MAS for 1255 Coors </w:t>
            </w:r>
            <w:r w:rsidR="006B03FD">
              <w:t>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D0C60C7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2EE9601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7032B77C" w14:textId="77777777" w:rsidTr="006B03FD">
        <w:trPr>
          <w:trHeight w:val="872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54B75DD" w14:textId="5489B2CD" w:rsidR="002C7924" w:rsidRDefault="002C7924" w:rsidP="00A81F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Discussion and vote on the following: Second Amendment to Owner and Design Professional Agreement </w:t>
            </w:r>
            <w:r w:rsidR="006B03FD">
              <w:t>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AF5510A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A30E6D" w14:paraId="605BBB26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4B5FB7E" w14:textId="2DBA3145" w:rsidR="002C7924" w:rsidRDefault="006B03FD" w:rsidP="006B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 </w:t>
            </w:r>
            <w:r w:rsidR="002C7924">
              <w:t>Discussion and vote on the following:  Assignment of Owner and Design Professional Agreement to Foundation</w:t>
            </w:r>
            <w:r>
              <w:t xml:space="preserve"> </w:t>
            </w:r>
            <w:r>
              <w:t>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47DFCE5" w14:textId="77777777"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2C7924" w14:paraId="6143BDA4" w14:textId="77777777" w:rsidTr="006B03FD">
        <w:trPr>
          <w:trHeight w:val="620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EA2CEF" w14:textId="64BB2206" w:rsidR="002C7924" w:rsidRDefault="002C7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Discussion and vote on the following:  Resolution for reimbursement of expenditures</w:t>
            </w:r>
            <w:r w:rsidR="006B03FD">
              <w:t xml:space="preserve"> </w:t>
            </w:r>
            <w:r w:rsidR="006B03FD">
              <w:t>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7CA91AE" w14:textId="77777777" w:rsidR="002C7924" w:rsidRDefault="002C7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4FF349E8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A279877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1" w:name="_gjdgxs" w:colFirst="0" w:colLast="0"/>
            <w:bookmarkEnd w:id="1"/>
            <w:r>
              <w:t>Request for agenda items for next meeting or new business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C10EA25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7B4FCFD4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3673986" w14:textId="77777777"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A16A74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21BB087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3FE4FF57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4F2478CF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A81FA0">
        <w:t>January 12, 2022</w:t>
      </w:r>
    </w:p>
    <w:p w14:paraId="453B6CA0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14:paraId="13C2FE49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14:paraId="3AA1E6ED" w14:textId="77777777" w:rsidR="00BA4903" w:rsidRDefault="00A81FA0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GOOGLE MEETS</w:t>
      </w:r>
      <w:r w:rsidR="00BA4903">
        <w:t xml:space="preserve"> DETAILS:</w:t>
      </w:r>
      <w:r w:rsidR="00BA4903">
        <w:tab/>
      </w:r>
    </w:p>
    <w:p w14:paraId="7024D29C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14:paraId="4FB09392" w14:textId="77777777" w:rsidR="009550B9" w:rsidRDefault="009550B9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>Join Google Meets</w:t>
      </w:r>
    </w:p>
    <w:p w14:paraId="441A2D44" w14:textId="77777777" w:rsidR="009550B9" w:rsidRDefault="00A81FA0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A81FA0">
        <w:t>meet.google.com/</w:t>
      </w:r>
      <w:proofErr w:type="spellStart"/>
      <w:r w:rsidRPr="00A81FA0">
        <w:t>jwo-tjoa-unm</w:t>
      </w:r>
      <w:proofErr w:type="spellEnd"/>
    </w:p>
    <w:p w14:paraId="3B4772C1" w14:textId="77777777" w:rsidR="00A81FA0" w:rsidRPr="00783795" w:rsidRDefault="00A81FA0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3F0A22EA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If you are an individual with a disability who is in need of an accommodation to attend or participate in the hearing or meeting, please contact Daniel Payan, Executive Assistant at 505-373-5195 at least one (1) week prior to the meeting or as soon as possible.</w:t>
      </w:r>
    </w:p>
    <w:p w14:paraId="02EA4BD2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740A"/>
    <w:multiLevelType w:val="multilevel"/>
    <w:tmpl w:val="0D70F7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7E"/>
    <w:rsid w:val="000051AC"/>
    <w:rsid w:val="0003524B"/>
    <w:rsid w:val="000C546A"/>
    <w:rsid w:val="002B007B"/>
    <w:rsid w:val="002C7924"/>
    <w:rsid w:val="002E4DC8"/>
    <w:rsid w:val="003A75D6"/>
    <w:rsid w:val="003D04FC"/>
    <w:rsid w:val="00405749"/>
    <w:rsid w:val="006B03FD"/>
    <w:rsid w:val="00710755"/>
    <w:rsid w:val="00742609"/>
    <w:rsid w:val="0082567E"/>
    <w:rsid w:val="009550B9"/>
    <w:rsid w:val="009D275D"/>
    <w:rsid w:val="00A30E6D"/>
    <w:rsid w:val="00A81FA0"/>
    <w:rsid w:val="00BA4903"/>
    <w:rsid w:val="00BD58A6"/>
    <w:rsid w:val="00C82E91"/>
    <w:rsid w:val="00DC710A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D6858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C792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4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JoAnn Myers</cp:lastModifiedBy>
  <cp:revision>2</cp:revision>
  <dcterms:created xsi:type="dcterms:W3CDTF">2022-01-08T01:16:00Z</dcterms:created>
  <dcterms:modified xsi:type="dcterms:W3CDTF">2022-01-08T01:16:00Z</dcterms:modified>
</cp:coreProperties>
</file>