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AB3" w:rsidRDefault="003F56C2" w:rsidP="003F56C2">
      <w:pPr>
        <w:spacing w:after="0"/>
        <w:jc w:val="center"/>
      </w:pPr>
      <w:r>
        <w:t>BANK DEPOSITORY RFP #2017-001</w:t>
      </w:r>
    </w:p>
    <w:p w:rsidR="003F56C2" w:rsidRDefault="003F56C2" w:rsidP="003F56C2">
      <w:pPr>
        <w:spacing w:after="0"/>
        <w:jc w:val="center"/>
      </w:pPr>
      <w:r>
        <w:t>ADDENDUM #3</w:t>
      </w:r>
    </w:p>
    <w:p w:rsidR="003F56C2" w:rsidRDefault="003F56C2" w:rsidP="003F56C2">
      <w:pPr>
        <w:spacing w:after="0"/>
        <w:jc w:val="center"/>
      </w:pPr>
      <w:r>
        <w:t>December 16, 2016</w:t>
      </w:r>
    </w:p>
    <w:p w:rsidR="003F56C2" w:rsidRDefault="003F56C2"/>
    <w:p w:rsidR="003F56C2" w:rsidRDefault="003F56C2">
      <w:r>
        <w:t>Question:</w:t>
      </w:r>
    </w:p>
    <w:p w:rsidR="003F56C2" w:rsidRDefault="003F56C2">
      <w:r>
        <w:t xml:space="preserve">What time of day </w:t>
      </w:r>
      <w:r w:rsidR="003D204E">
        <w:t>do we receive our disbursements?</w:t>
      </w:r>
    </w:p>
    <w:p w:rsidR="003F56C2" w:rsidRDefault="003F56C2">
      <w:r>
        <w:t>Answer:</w:t>
      </w:r>
    </w:p>
    <w:p w:rsidR="003F56C2" w:rsidRDefault="003D204E">
      <w:r>
        <w:t>Disbursements are usually received by 9:00 a.m.</w:t>
      </w:r>
      <w:r w:rsidR="003F56C2">
        <w:t xml:space="preserve">  </w:t>
      </w:r>
      <w:bookmarkStart w:id="0" w:name="_GoBack"/>
      <w:bookmarkEnd w:id="0"/>
    </w:p>
    <w:sectPr w:rsidR="003F5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6C2"/>
    <w:rsid w:val="003D204E"/>
    <w:rsid w:val="003F56C2"/>
    <w:rsid w:val="00416AB3"/>
    <w:rsid w:val="008725A5"/>
    <w:rsid w:val="008F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AA1C3"/>
  <w15:chartTrackingRefBased/>
  <w15:docId w15:val="{6A78FA8C-2719-49A3-A029-71588594F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Santa Fe ISD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Folse, Donna</dc:creator>
  <cp:keywords/>
  <dc:description/>
  <cp:lastModifiedBy>Folse, Donna</cp:lastModifiedBy>
  <cp:revision>3</cp:revision>
  <dcterms:created xsi:type="dcterms:W3CDTF">2017-01-09T18:58:00Z</dcterms:created>
  <dcterms:modified xsi:type="dcterms:W3CDTF">2017-01-10T21:35:00Z</dcterms:modified>
</cp:coreProperties>
</file>