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="-275" w:tblpY="3631"/>
        <w:tblW w:w="9900" w:type="dxa"/>
        <w:tblLook w:val="04A0" w:firstRow="1" w:lastRow="0" w:firstColumn="1" w:lastColumn="0" w:noHBand="0" w:noVBand="1"/>
      </w:tblPr>
      <w:tblGrid>
        <w:gridCol w:w="3412"/>
        <w:gridCol w:w="2168"/>
        <w:gridCol w:w="2250"/>
        <w:gridCol w:w="2070"/>
      </w:tblGrid>
      <w:tr w:rsidR="008A7E48" w:rsidRPr="008A7E48" w14:paraId="4B125E52" w14:textId="77777777" w:rsidTr="000718E2">
        <w:tc>
          <w:tcPr>
            <w:tcW w:w="3412" w:type="dxa"/>
          </w:tcPr>
          <w:p w14:paraId="300BEC1E" w14:textId="77777777" w:rsidR="008A7E48" w:rsidRDefault="008A7E48" w:rsidP="000718E2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Tools</w:t>
            </w:r>
          </w:p>
          <w:p w14:paraId="546E0441" w14:textId="77777777" w:rsidR="008A7E48" w:rsidRPr="008A7E48" w:rsidRDefault="008A7E48" w:rsidP="000718E2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6488" w:type="dxa"/>
            <w:gridSpan w:val="3"/>
          </w:tcPr>
          <w:p w14:paraId="1BA604C9" w14:textId="77777777" w:rsidR="008A7E48" w:rsidRPr="008A7E48" w:rsidRDefault="008A7E48" w:rsidP="000718E2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How does it make you feel?</w:t>
            </w:r>
          </w:p>
        </w:tc>
      </w:tr>
      <w:tr w:rsidR="008A7E48" w:rsidRPr="008A7E48" w14:paraId="3690B601" w14:textId="77777777" w:rsidTr="000718E2">
        <w:tc>
          <w:tcPr>
            <w:tcW w:w="3412" w:type="dxa"/>
          </w:tcPr>
          <w:p w14:paraId="1AB95EAF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  <w:tc>
          <w:tcPr>
            <w:tcW w:w="2168" w:type="dxa"/>
          </w:tcPr>
          <w:p w14:paraId="547232D2" w14:textId="77777777" w:rsidR="008A7E48" w:rsidRDefault="008A7E48" w:rsidP="000718E2">
            <w:pPr>
              <w:jc w:val="center"/>
              <w:rPr>
                <w:rFonts w:asciiTheme="majorHAnsi" w:hAnsiTheme="majorHAnsi"/>
                <w:sz w:val="44"/>
                <w:szCs w:val="44"/>
              </w:rPr>
            </w:pPr>
            <w:r>
              <w:rPr>
                <w:rFonts w:asciiTheme="majorHAnsi" w:hAnsiTheme="majorHAnsi"/>
                <w:sz w:val="44"/>
                <w:szCs w:val="44"/>
              </w:rPr>
              <w:t>Calmer</w:t>
            </w:r>
          </w:p>
          <w:p w14:paraId="3C147490" w14:textId="77777777" w:rsidR="008A7E48" w:rsidRPr="008A7E48" w:rsidRDefault="008A7E48" w:rsidP="000718E2">
            <w:pPr>
              <w:rPr>
                <w:rFonts w:asciiTheme="majorHAnsi" w:hAnsiTheme="majorHAnsi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151D68A8" wp14:editId="2444A00B">
                  <wp:extent cx="1000125" cy="1000125"/>
                  <wp:effectExtent l="0" t="0" r="9525" b="9525"/>
                  <wp:docPr id="1" name="Picture 1" descr="https://s-media-cache-ak0.pinimg.com/236x/6d/73/a6/6d73a68fdb18ebed12dadde7d2e548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-media-cache-ak0.pinimg.com/236x/6d/73/a6/6d73a68fdb18ebed12dadde7d2e548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</w:tcPr>
          <w:p w14:paraId="77C87CB8" w14:textId="77777777" w:rsidR="008A7E48" w:rsidRDefault="008A7E48" w:rsidP="000718E2">
            <w:pPr>
              <w:rPr>
                <w:rFonts w:ascii="Berlin Sans FB Demi" w:hAnsi="Berlin Sans FB Demi"/>
                <w:sz w:val="44"/>
                <w:szCs w:val="44"/>
              </w:rPr>
            </w:pPr>
            <w:r>
              <w:rPr>
                <w:rFonts w:ascii="Berlin Sans FB Demi" w:hAnsi="Berlin Sans FB Demi"/>
                <w:sz w:val="44"/>
                <w:szCs w:val="44"/>
              </w:rPr>
              <w:t>More Awake</w:t>
            </w:r>
          </w:p>
          <w:p w14:paraId="616598D3" w14:textId="77777777" w:rsidR="008A7E48" w:rsidRPr="008A7E48" w:rsidRDefault="008A7E48" w:rsidP="000718E2">
            <w:pPr>
              <w:rPr>
                <w:rFonts w:ascii="Berlin Sans FB Demi" w:hAnsi="Berlin Sans FB Demi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77BC8382" wp14:editId="160E174D">
                  <wp:extent cx="918619" cy="638175"/>
                  <wp:effectExtent l="0" t="0" r="0" b="0"/>
                  <wp:docPr id="2" name="Picture 2" descr="http://techtalkafrica.com/wp-content/uploads/2012/06/smiley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techtalkafrica.com/wp-content/uploads/2012/06/smiley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276" cy="638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</w:tcPr>
          <w:p w14:paraId="11A4CBC5" w14:textId="77777777" w:rsidR="008A7E48" w:rsidRDefault="008A7E48" w:rsidP="000718E2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No Change</w:t>
            </w:r>
          </w:p>
          <w:p w14:paraId="7A29F45E" w14:textId="77777777" w:rsidR="008A7E48" w:rsidRPr="008A7E48" w:rsidRDefault="008A7E48" w:rsidP="000718E2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35A0AF3A" wp14:editId="706F1E22">
                  <wp:extent cx="600551" cy="619125"/>
                  <wp:effectExtent l="0" t="0" r="9525" b="0"/>
                  <wp:docPr id="3" name="Picture 3" descr="http://www.clker.com/cliparts/2/y/n/p/b/1/tango-face-plain-m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lker.com/cliparts/2/y/n/p/b/1/tango-face-plain-m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551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48ED" w:rsidRPr="008A7E48" w14:paraId="05D8D4BA" w14:textId="77777777" w:rsidTr="000718E2">
        <w:tc>
          <w:tcPr>
            <w:tcW w:w="3412" w:type="dxa"/>
          </w:tcPr>
          <w:p w14:paraId="68A327F1" w14:textId="1EE325C2" w:rsidR="00DA48ED" w:rsidRDefault="00DA48ED" w:rsidP="000718E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Push-</w:t>
            </w:r>
            <w:r w:rsidRPr="008A7E48">
              <w:rPr>
                <w:sz w:val="44"/>
                <w:szCs w:val="44"/>
              </w:rPr>
              <w:t>ups</w:t>
            </w:r>
            <w:r w:rsidR="00766496">
              <w:rPr>
                <w:sz w:val="44"/>
                <w:szCs w:val="44"/>
              </w:rPr>
              <w:t xml:space="preserve"> (20, rest, 20 more, rest</w:t>
            </w:r>
            <w:r w:rsidR="000718E2">
              <w:rPr>
                <w:sz w:val="44"/>
                <w:szCs w:val="44"/>
              </w:rPr>
              <w:t>,</w:t>
            </w:r>
            <w:bookmarkStart w:id="0" w:name="_GoBack"/>
            <w:bookmarkEnd w:id="0"/>
            <w:r w:rsidR="00766496">
              <w:rPr>
                <w:sz w:val="44"/>
                <w:szCs w:val="44"/>
              </w:rPr>
              <w:t xml:space="preserve"> 20 more, </w:t>
            </w:r>
            <w:r w:rsidR="00C166A9">
              <w:rPr>
                <w:sz w:val="44"/>
                <w:szCs w:val="44"/>
              </w:rPr>
              <w:t xml:space="preserve">rest; </w:t>
            </w:r>
            <w:r w:rsidR="00766496">
              <w:rPr>
                <w:sz w:val="44"/>
                <w:szCs w:val="44"/>
              </w:rPr>
              <w:t>repeat – if you feel you can)</w:t>
            </w:r>
          </w:p>
          <w:p w14:paraId="564031C0" w14:textId="77777777" w:rsidR="00DA48ED" w:rsidRDefault="00DA48ED" w:rsidP="000718E2">
            <w:pPr>
              <w:rPr>
                <w:sz w:val="44"/>
                <w:szCs w:val="44"/>
              </w:rPr>
            </w:pPr>
          </w:p>
        </w:tc>
        <w:tc>
          <w:tcPr>
            <w:tcW w:w="2168" w:type="dxa"/>
          </w:tcPr>
          <w:p w14:paraId="77C16D7C" w14:textId="77777777" w:rsidR="00DA48ED" w:rsidRDefault="00DA48ED" w:rsidP="000718E2">
            <w:pPr>
              <w:jc w:val="center"/>
              <w:rPr>
                <w:rFonts w:asciiTheme="majorHAnsi" w:hAnsiTheme="majorHAnsi"/>
                <w:sz w:val="44"/>
                <w:szCs w:val="44"/>
              </w:rPr>
            </w:pPr>
          </w:p>
        </w:tc>
        <w:tc>
          <w:tcPr>
            <w:tcW w:w="2250" w:type="dxa"/>
          </w:tcPr>
          <w:p w14:paraId="52922CF9" w14:textId="77777777" w:rsidR="00DA48ED" w:rsidRDefault="00DA48ED" w:rsidP="000718E2">
            <w:pPr>
              <w:rPr>
                <w:rFonts w:ascii="Berlin Sans FB Demi" w:hAnsi="Berlin Sans FB Demi"/>
                <w:sz w:val="44"/>
                <w:szCs w:val="44"/>
              </w:rPr>
            </w:pPr>
          </w:p>
        </w:tc>
        <w:tc>
          <w:tcPr>
            <w:tcW w:w="2070" w:type="dxa"/>
          </w:tcPr>
          <w:p w14:paraId="4CD44145" w14:textId="77777777" w:rsidR="00DA48ED" w:rsidRDefault="00DA48ED" w:rsidP="000718E2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070252" w:rsidRPr="008A7E48" w14:paraId="7F33F207" w14:textId="77777777" w:rsidTr="000718E2">
        <w:trPr>
          <w:trHeight w:val="3095"/>
        </w:trPr>
        <w:tc>
          <w:tcPr>
            <w:tcW w:w="3412" w:type="dxa"/>
          </w:tcPr>
          <w:p w14:paraId="6A65A32F" w14:textId="395F7EBF" w:rsidR="00070252" w:rsidRDefault="00766496" w:rsidP="000718E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Playing a game (cards, board game, a video game for 30 minutes)</w:t>
            </w:r>
          </w:p>
          <w:p w14:paraId="58322414" w14:textId="77777777" w:rsidR="00070252" w:rsidRDefault="00070252" w:rsidP="000718E2">
            <w:pPr>
              <w:rPr>
                <w:sz w:val="44"/>
                <w:szCs w:val="44"/>
              </w:rPr>
            </w:pPr>
          </w:p>
        </w:tc>
        <w:tc>
          <w:tcPr>
            <w:tcW w:w="2168" w:type="dxa"/>
          </w:tcPr>
          <w:p w14:paraId="169F0396" w14:textId="77777777" w:rsidR="00070252" w:rsidRDefault="00070252" w:rsidP="000718E2">
            <w:pPr>
              <w:jc w:val="center"/>
              <w:rPr>
                <w:rFonts w:asciiTheme="majorHAnsi" w:hAnsiTheme="majorHAnsi"/>
                <w:sz w:val="44"/>
                <w:szCs w:val="44"/>
              </w:rPr>
            </w:pPr>
          </w:p>
        </w:tc>
        <w:tc>
          <w:tcPr>
            <w:tcW w:w="2250" w:type="dxa"/>
          </w:tcPr>
          <w:p w14:paraId="6D594FAE" w14:textId="77777777" w:rsidR="00070252" w:rsidRDefault="00070252" w:rsidP="000718E2">
            <w:pPr>
              <w:rPr>
                <w:rFonts w:ascii="Berlin Sans FB Demi" w:hAnsi="Berlin Sans FB Demi"/>
                <w:sz w:val="44"/>
                <w:szCs w:val="44"/>
              </w:rPr>
            </w:pPr>
          </w:p>
        </w:tc>
        <w:tc>
          <w:tcPr>
            <w:tcW w:w="2070" w:type="dxa"/>
          </w:tcPr>
          <w:p w14:paraId="1652BD46" w14:textId="77777777" w:rsidR="00070252" w:rsidRDefault="00070252" w:rsidP="000718E2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8A7E48" w:rsidRPr="008A7E48" w14:paraId="1E946183" w14:textId="77777777" w:rsidTr="000718E2">
        <w:tc>
          <w:tcPr>
            <w:tcW w:w="3412" w:type="dxa"/>
          </w:tcPr>
          <w:p w14:paraId="06D90150" w14:textId="4CB49DD8" w:rsidR="008A7E48" w:rsidRDefault="00070252" w:rsidP="000718E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Dancing</w:t>
            </w:r>
            <w:r w:rsidR="00766496">
              <w:rPr>
                <w:sz w:val="44"/>
                <w:szCs w:val="44"/>
              </w:rPr>
              <w:t xml:space="preserve"> (for 20-30 minutes)</w:t>
            </w:r>
          </w:p>
          <w:p w14:paraId="4E141CD3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  <w:tc>
          <w:tcPr>
            <w:tcW w:w="2168" w:type="dxa"/>
          </w:tcPr>
          <w:p w14:paraId="74A29E6B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  <w:tc>
          <w:tcPr>
            <w:tcW w:w="2250" w:type="dxa"/>
          </w:tcPr>
          <w:p w14:paraId="1DA471EC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  <w:tc>
          <w:tcPr>
            <w:tcW w:w="2070" w:type="dxa"/>
          </w:tcPr>
          <w:p w14:paraId="48B338BC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</w:tr>
      <w:tr w:rsidR="008A7E48" w:rsidRPr="008A7E48" w14:paraId="23A1709E" w14:textId="77777777" w:rsidTr="000718E2">
        <w:tc>
          <w:tcPr>
            <w:tcW w:w="3412" w:type="dxa"/>
          </w:tcPr>
          <w:p w14:paraId="3D6D9091" w14:textId="332FEBB9" w:rsidR="008A7E48" w:rsidRDefault="00070252" w:rsidP="000718E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lastRenderedPageBreak/>
              <w:t>Walking in Place</w:t>
            </w:r>
            <w:r w:rsidR="00766496">
              <w:rPr>
                <w:sz w:val="44"/>
                <w:szCs w:val="44"/>
              </w:rPr>
              <w:t xml:space="preserve"> (20-30 minutes)</w:t>
            </w:r>
          </w:p>
          <w:p w14:paraId="2F4FEA6F" w14:textId="77777777" w:rsidR="00070252" w:rsidRPr="008A7E48" w:rsidRDefault="00070252" w:rsidP="000718E2">
            <w:pPr>
              <w:rPr>
                <w:sz w:val="44"/>
                <w:szCs w:val="44"/>
              </w:rPr>
            </w:pPr>
          </w:p>
        </w:tc>
        <w:tc>
          <w:tcPr>
            <w:tcW w:w="2168" w:type="dxa"/>
          </w:tcPr>
          <w:p w14:paraId="27E18369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  <w:tc>
          <w:tcPr>
            <w:tcW w:w="2250" w:type="dxa"/>
          </w:tcPr>
          <w:p w14:paraId="117B19E1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  <w:tc>
          <w:tcPr>
            <w:tcW w:w="2070" w:type="dxa"/>
          </w:tcPr>
          <w:p w14:paraId="3A9C9233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</w:tr>
      <w:tr w:rsidR="00766496" w:rsidRPr="008A7E48" w14:paraId="6CE66551" w14:textId="77777777" w:rsidTr="000718E2">
        <w:tc>
          <w:tcPr>
            <w:tcW w:w="3412" w:type="dxa"/>
          </w:tcPr>
          <w:p w14:paraId="5F6D58B6" w14:textId="6083AE1F" w:rsidR="00766496" w:rsidRDefault="00766496" w:rsidP="000718E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Write three things you are grateful for.</w:t>
            </w:r>
          </w:p>
        </w:tc>
        <w:tc>
          <w:tcPr>
            <w:tcW w:w="2168" w:type="dxa"/>
          </w:tcPr>
          <w:p w14:paraId="00F134F5" w14:textId="77777777" w:rsidR="00766496" w:rsidRPr="008A7E48" w:rsidRDefault="00766496" w:rsidP="000718E2">
            <w:pPr>
              <w:rPr>
                <w:sz w:val="44"/>
                <w:szCs w:val="44"/>
              </w:rPr>
            </w:pPr>
          </w:p>
        </w:tc>
        <w:tc>
          <w:tcPr>
            <w:tcW w:w="2250" w:type="dxa"/>
          </w:tcPr>
          <w:p w14:paraId="408951A0" w14:textId="77777777" w:rsidR="00766496" w:rsidRPr="008A7E48" w:rsidRDefault="00766496" w:rsidP="000718E2">
            <w:pPr>
              <w:rPr>
                <w:sz w:val="44"/>
                <w:szCs w:val="44"/>
              </w:rPr>
            </w:pPr>
          </w:p>
        </w:tc>
        <w:tc>
          <w:tcPr>
            <w:tcW w:w="2070" w:type="dxa"/>
          </w:tcPr>
          <w:p w14:paraId="6F0D50EC" w14:textId="77777777" w:rsidR="00766496" w:rsidRPr="008A7E48" w:rsidRDefault="00766496" w:rsidP="000718E2">
            <w:pPr>
              <w:rPr>
                <w:sz w:val="44"/>
                <w:szCs w:val="44"/>
              </w:rPr>
            </w:pPr>
          </w:p>
        </w:tc>
      </w:tr>
      <w:tr w:rsidR="00766496" w:rsidRPr="008A7E48" w14:paraId="55984DFC" w14:textId="77777777" w:rsidTr="000718E2">
        <w:tc>
          <w:tcPr>
            <w:tcW w:w="3412" w:type="dxa"/>
          </w:tcPr>
          <w:p w14:paraId="35B91C8A" w14:textId="77777777" w:rsidR="00766496" w:rsidRDefault="00766496" w:rsidP="000718E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Do a grounding exercise:</w:t>
            </w:r>
          </w:p>
          <w:p w14:paraId="60C3A0BA" w14:textId="56728857" w:rsidR="00766496" w:rsidRDefault="000718E2" w:rsidP="000718E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Say </w:t>
            </w:r>
            <w:r w:rsidR="00766496">
              <w:rPr>
                <w:sz w:val="44"/>
                <w:szCs w:val="44"/>
              </w:rPr>
              <w:t>5 things you can see, 4 things you can touch, 3 things you can hear, 2 things you can smell, 1 thing you can taste.</w:t>
            </w:r>
          </w:p>
        </w:tc>
        <w:tc>
          <w:tcPr>
            <w:tcW w:w="2168" w:type="dxa"/>
          </w:tcPr>
          <w:p w14:paraId="4BF9D7B0" w14:textId="77777777" w:rsidR="00766496" w:rsidRPr="008A7E48" w:rsidRDefault="00766496" w:rsidP="000718E2">
            <w:pPr>
              <w:rPr>
                <w:sz w:val="44"/>
                <w:szCs w:val="44"/>
              </w:rPr>
            </w:pPr>
          </w:p>
        </w:tc>
        <w:tc>
          <w:tcPr>
            <w:tcW w:w="2250" w:type="dxa"/>
          </w:tcPr>
          <w:p w14:paraId="4AD445CA" w14:textId="77777777" w:rsidR="00766496" w:rsidRPr="008A7E48" w:rsidRDefault="00766496" w:rsidP="000718E2">
            <w:pPr>
              <w:rPr>
                <w:sz w:val="44"/>
                <w:szCs w:val="44"/>
              </w:rPr>
            </w:pPr>
          </w:p>
        </w:tc>
        <w:tc>
          <w:tcPr>
            <w:tcW w:w="2070" w:type="dxa"/>
          </w:tcPr>
          <w:p w14:paraId="4C8641D4" w14:textId="77777777" w:rsidR="00766496" w:rsidRPr="008A7E48" w:rsidRDefault="00766496" w:rsidP="000718E2">
            <w:pPr>
              <w:rPr>
                <w:sz w:val="44"/>
                <w:szCs w:val="44"/>
              </w:rPr>
            </w:pPr>
          </w:p>
        </w:tc>
      </w:tr>
      <w:tr w:rsidR="008A7E48" w:rsidRPr="008A7E48" w14:paraId="3D8F8834" w14:textId="77777777" w:rsidTr="000718E2">
        <w:tc>
          <w:tcPr>
            <w:tcW w:w="3412" w:type="dxa"/>
          </w:tcPr>
          <w:p w14:paraId="036A18D2" w14:textId="6A057A59" w:rsidR="00070252" w:rsidRDefault="000718E2" w:rsidP="000718E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Slow b</w:t>
            </w:r>
            <w:r w:rsidR="00457DF0">
              <w:rPr>
                <w:sz w:val="44"/>
                <w:szCs w:val="44"/>
              </w:rPr>
              <w:t>reathing</w:t>
            </w:r>
            <w:r w:rsidR="00766496">
              <w:rPr>
                <w:sz w:val="44"/>
                <w:szCs w:val="44"/>
              </w:rPr>
              <w:t xml:space="preserve"> (5 minutes)</w:t>
            </w:r>
          </w:p>
          <w:p w14:paraId="1846E557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  <w:tc>
          <w:tcPr>
            <w:tcW w:w="2168" w:type="dxa"/>
          </w:tcPr>
          <w:p w14:paraId="72D90528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  <w:tc>
          <w:tcPr>
            <w:tcW w:w="2250" w:type="dxa"/>
          </w:tcPr>
          <w:p w14:paraId="0AA7C579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  <w:tc>
          <w:tcPr>
            <w:tcW w:w="2070" w:type="dxa"/>
          </w:tcPr>
          <w:p w14:paraId="614F62D6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</w:tr>
      <w:tr w:rsidR="008A7E48" w:rsidRPr="008A7E48" w14:paraId="419F6947" w14:textId="77777777" w:rsidTr="000718E2">
        <w:tc>
          <w:tcPr>
            <w:tcW w:w="3412" w:type="dxa"/>
          </w:tcPr>
          <w:p w14:paraId="46691246" w14:textId="77777777" w:rsidR="00457DF0" w:rsidRDefault="00457DF0" w:rsidP="000718E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Your tool:</w:t>
            </w:r>
          </w:p>
          <w:p w14:paraId="47EEEA09" w14:textId="77777777" w:rsidR="00457DF0" w:rsidRPr="008A7E48" w:rsidRDefault="00457DF0" w:rsidP="000718E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_____________</w:t>
            </w:r>
          </w:p>
        </w:tc>
        <w:tc>
          <w:tcPr>
            <w:tcW w:w="2168" w:type="dxa"/>
          </w:tcPr>
          <w:p w14:paraId="3395369C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  <w:tc>
          <w:tcPr>
            <w:tcW w:w="2250" w:type="dxa"/>
          </w:tcPr>
          <w:p w14:paraId="7E5CC241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  <w:tc>
          <w:tcPr>
            <w:tcW w:w="2070" w:type="dxa"/>
          </w:tcPr>
          <w:p w14:paraId="479531AC" w14:textId="77777777" w:rsidR="008A7E48" w:rsidRPr="008A7E48" w:rsidRDefault="008A7E48" w:rsidP="000718E2">
            <w:pPr>
              <w:rPr>
                <w:sz w:val="44"/>
                <w:szCs w:val="44"/>
              </w:rPr>
            </w:pPr>
          </w:p>
        </w:tc>
      </w:tr>
    </w:tbl>
    <w:p w14:paraId="1B96A1CF" w14:textId="77777777" w:rsidR="006C43F1" w:rsidRDefault="006C43F1">
      <w:pPr>
        <w:rPr>
          <w:sz w:val="44"/>
          <w:szCs w:val="44"/>
        </w:rPr>
      </w:pPr>
      <w:r>
        <w:rPr>
          <w:sz w:val="44"/>
          <w:szCs w:val="44"/>
        </w:rPr>
        <w:t>Name</w:t>
      </w:r>
      <w:proofErr w:type="gramStart"/>
      <w:r>
        <w:rPr>
          <w:sz w:val="44"/>
          <w:szCs w:val="44"/>
        </w:rPr>
        <w:t>:_</w:t>
      </w:r>
      <w:proofErr w:type="gramEnd"/>
      <w:r>
        <w:rPr>
          <w:sz w:val="44"/>
          <w:szCs w:val="44"/>
        </w:rPr>
        <w:t>__________________</w:t>
      </w:r>
    </w:p>
    <w:p w14:paraId="7CCA53F1" w14:textId="77777777" w:rsidR="006C43F1" w:rsidRPr="006C43F1" w:rsidRDefault="006C43F1">
      <w:pPr>
        <w:rPr>
          <w:sz w:val="18"/>
          <w:szCs w:val="18"/>
        </w:rPr>
      </w:pPr>
    </w:p>
    <w:sectPr w:rsidR="006C43F1" w:rsidRPr="006C4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E48"/>
    <w:rsid w:val="00070252"/>
    <w:rsid w:val="000718E2"/>
    <w:rsid w:val="00424AE7"/>
    <w:rsid w:val="00457DF0"/>
    <w:rsid w:val="006C43F1"/>
    <w:rsid w:val="00766496"/>
    <w:rsid w:val="008A7E48"/>
    <w:rsid w:val="009543EC"/>
    <w:rsid w:val="00996147"/>
    <w:rsid w:val="00C166A9"/>
    <w:rsid w:val="00D53184"/>
    <w:rsid w:val="00DA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24B90"/>
  <w15:docId w15:val="{8C5A3C48-7848-4F78-8AB7-82A8337E7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7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7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E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Betker</dc:creator>
  <cp:lastModifiedBy>Hastings, Clarissa R</cp:lastModifiedBy>
  <cp:revision>4</cp:revision>
  <cp:lastPrinted>2018-04-23T13:47:00Z</cp:lastPrinted>
  <dcterms:created xsi:type="dcterms:W3CDTF">2020-03-27T16:44:00Z</dcterms:created>
  <dcterms:modified xsi:type="dcterms:W3CDTF">2020-03-27T17:13:00Z</dcterms:modified>
</cp:coreProperties>
</file>