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5509B5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86095B" w:rsidP="00EF6DE7">
      <w:pPr>
        <w:jc w:val="center"/>
        <w:rPr>
          <w:b/>
          <w:sz w:val="28"/>
        </w:rPr>
      </w:pPr>
      <w:r w:rsidRPr="005509B5">
        <w:rPr>
          <w:b/>
          <w:sz w:val="28"/>
        </w:rPr>
        <w:t xml:space="preserve">SEPTEMBER </w:t>
      </w:r>
      <w:r w:rsidR="005509B5" w:rsidRPr="005509B5">
        <w:rPr>
          <w:b/>
          <w:sz w:val="28"/>
        </w:rPr>
        <w:t>2</w:t>
      </w:r>
      <w:r w:rsidRPr="005509B5">
        <w:rPr>
          <w:b/>
          <w:sz w:val="28"/>
        </w:rPr>
        <w:t>7</w:t>
      </w:r>
      <w:r w:rsidR="00EF6DE7" w:rsidRPr="005509B5">
        <w:rPr>
          <w:b/>
          <w:sz w:val="28"/>
        </w:rPr>
        <w:t>, 2021</w:t>
      </w:r>
    </w:p>
    <w:p w:rsidR="00EF6DE7" w:rsidRDefault="00EF6DE7" w:rsidP="00EF6DE7">
      <w:pPr>
        <w:jc w:val="center"/>
        <w:rPr>
          <w:b/>
          <w:sz w:val="28"/>
        </w:rPr>
      </w:pPr>
      <w:r>
        <w:rPr>
          <w:b/>
          <w:sz w:val="28"/>
        </w:rPr>
        <w:t>5:00 P.M.</w:t>
      </w:r>
    </w:p>
    <w:p w:rsidR="00EF6DE7" w:rsidRDefault="00EF6DE7" w:rsidP="00EF6DE7">
      <w:pPr>
        <w:rPr>
          <w:b/>
          <w:sz w:val="28"/>
        </w:rPr>
      </w:pPr>
    </w:p>
    <w:p w:rsidR="00117CB1" w:rsidRDefault="00117CB1" w:rsidP="00EF6DE7">
      <w:pPr>
        <w:rPr>
          <w:b/>
          <w:sz w:val="28"/>
        </w:rPr>
      </w:pPr>
    </w:p>
    <w:p w:rsidR="005C18AA" w:rsidRDefault="005C18AA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</w:p>
    <w:p w:rsidR="00553FFE" w:rsidRDefault="008B0C49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B86386">
        <w:rPr>
          <w:sz w:val="24"/>
          <w:szCs w:val="24"/>
        </w:rPr>
        <w:t>Board Minutes from the</w:t>
      </w:r>
      <w:r w:rsidR="00520081">
        <w:rPr>
          <w:sz w:val="24"/>
          <w:szCs w:val="24"/>
        </w:rPr>
        <w:t xml:space="preserve"> </w:t>
      </w:r>
      <w:r w:rsidR="005509B5">
        <w:rPr>
          <w:sz w:val="24"/>
          <w:szCs w:val="24"/>
        </w:rPr>
        <w:t>September 14</w:t>
      </w:r>
      <w:r w:rsidR="00520081">
        <w:rPr>
          <w:sz w:val="24"/>
          <w:szCs w:val="24"/>
        </w:rPr>
        <w:t>, 2021</w:t>
      </w:r>
      <w:r w:rsidR="00383FB6">
        <w:rPr>
          <w:sz w:val="24"/>
          <w:szCs w:val="24"/>
        </w:rPr>
        <w:t xml:space="preserve"> </w:t>
      </w:r>
      <w:r w:rsidR="005509B5">
        <w:rPr>
          <w:sz w:val="24"/>
          <w:szCs w:val="24"/>
        </w:rPr>
        <w:t>Budget Hearing/</w:t>
      </w:r>
      <w:r w:rsidR="000F77AD">
        <w:rPr>
          <w:sz w:val="24"/>
          <w:szCs w:val="24"/>
        </w:rPr>
        <w:t>Board Meeting</w:t>
      </w:r>
    </w:p>
    <w:p w:rsidR="00D779BB" w:rsidRDefault="00D779BB" w:rsidP="00F12D69">
      <w:pPr>
        <w:rPr>
          <w:sz w:val="24"/>
          <w:szCs w:val="24"/>
        </w:rPr>
      </w:pPr>
    </w:p>
    <w:p w:rsidR="00D779BB" w:rsidRDefault="00D779BB" w:rsidP="00F12D69">
      <w:pPr>
        <w:rPr>
          <w:sz w:val="24"/>
          <w:szCs w:val="24"/>
        </w:rPr>
      </w:pPr>
    </w:p>
    <w:p w:rsidR="008B0C49" w:rsidRDefault="00D779BB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457491">
        <w:rPr>
          <w:sz w:val="24"/>
          <w:szCs w:val="24"/>
        </w:rPr>
        <w:t>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905F48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C83808" w:rsidRDefault="00C83808" w:rsidP="000F77AD">
      <w:pPr>
        <w:rPr>
          <w:sz w:val="24"/>
          <w:szCs w:val="24"/>
        </w:rPr>
      </w:pPr>
    </w:p>
    <w:p w:rsidR="00C83808" w:rsidRDefault="00C83808" w:rsidP="000F77AD">
      <w:pPr>
        <w:rPr>
          <w:sz w:val="24"/>
          <w:szCs w:val="24"/>
        </w:rPr>
      </w:pPr>
    </w:p>
    <w:p w:rsidR="00CD194E" w:rsidRDefault="00CD194E" w:rsidP="000F77AD">
      <w:pPr>
        <w:rPr>
          <w:sz w:val="24"/>
          <w:szCs w:val="24"/>
        </w:rPr>
      </w:pPr>
      <w:r>
        <w:rPr>
          <w:sz w:val="24"/>
          <w:szCs w:val="24"/>
        </w:rPr>
        <w:t>Approve ELA Textbook Committee</w:t>
      </w:r>
    </w:p>
    <w:p w:rsidR="00CD194E" w:rsidRDefault="00CD194E" w:rsidP="000F77AD">
      <w:pPr>
        <w:rPr>
          <w:sz w:val="24"/>
          <w:szCs w:val="24"/>
        </w:rPr>
      </w:pPr>
    </w:p>
    <w:p w:rsidR="00CD194E" w:rsidRDefault="00CD194E" w:rsidP="000F77AD">
      <w:pPr>
        <w:rPr>
          <w:sz w:val="24"/>
          <w:szCs w:val="24"/>
        </w:rPr>
      </w:pPr>
    </w:p>
    <w:p w:rsidR="00DD3884" w:rsidRDefault="00DD3884" w:rsidP="000F77AD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Approve Out-of-State and/or Overnight Field Trip Request</w:t>
      </w:r>
    </w:p>
    <w:p w:rsidR="00DD3884" w:rsidRDefault="00DD3884" w:rsidP="000F77AD">
      <w:pPr>
        <w:rPr>
          <w:sz w:val="24"/>
          <w:szCs w:val="24"/>
        </w:rPr>
      </w:pPr>
    </w:p>
    <w:p w:rsidR="00DD3884" w:rsidRDefault="00DD3884" w:rsidP="000F77AD">
      <w:pPr>
        <w:rPr>
          <w:sz w:val="24"/>
          <w:szCs w:val="24"/>
        </w:rPr>
      </w:pPr>
    </w:p>
    <w:p w:rsidR="00520081" w:rsidRDefault="00E74A91" w:rsidP="005509B5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5509B5">
        <w:rPr>
          <w:sz w:val="24"/>
          <w:szCs w:val="24"/>
        </w:rPr>
        <w:t>Families First Coronavirus Response Act (FFCRA) Extension</w:t>
      </w:r>
    </w:p>
    <w:p w:rsidR="00AE5EFA" w:rsidRDefault="00AE5EFA" w:rsidP="005509B5">
      <w:pPr>
        <w:rPr>
          <w:sz w:val="24"/>
          <w:szCs w:val="24"/>
        </w:rPr>
      </w:pPr>
    </w:p>
    <w:p w:rsidR="00AE5EFA" w:rsidRDefault="00AE5EFA" w:rsidP="005509B5">
      <w:pPr>
        <w:rPr>
          <w:sz w:val="24"/>
          <w:szCs w:val="24"/>
        </w:rPr>
      </w:pPr>
    </w:p>
    <w:p w:rsidR="00AE5EFA" w:rsidRPr="00520081" w:rsidRDefault="00AE5EFA" w:rsidP="005509B5">
      <w:pPr>
        <w:rPr>
          <w:sz w:val="24"/>
          <w:szCs w:val="24"/>
        </w:rPr>
      </w:pPr>
      <w:r>
        <w:rPr>
          <w:sz w:val="24"/>
          <w:szCs w:val="24"/>
        </w:rPr>
        <w:t xml:space="preserve">Approve Athletic Trainer Contract </w:t>
      </w:r>
      <w:r w:rsidR="008D47F7">
        <w:rPr>
          <w:sz w:val="24"/>
          <w:szCs w:val="24"/>
        </w:rPr>
        <w:t xml:space="preserve">Services </w:t>
      </w:r>
      <w:r>
        <w:rPr>
          <w:sz w:val="24"/>
          <w:szCs w:val="24"/>
        </w:rPr>
        <w:t>– Bob White</w:t>
      </w:r>
    </w:p>
    <w:p w:rsidR="00520081" w:rsidRDefault="00520081" w:rsidP="000F77AD"/>
    <w:p w:rsidR="00520081" w:rsidRDefault="00520081" w:rsidP="000F77AD"/>
    <w:p w:rsidR="00C83808" w:rsidRDefault="00C83808" w:rsidP="000F77AD">
      <w:pPr>
        <w:rPr>
          <w:sz w:val="24"/>
          <w:szCs w:val="24"/>
        </w:rPr>
      </w:pPr>
      <w:r>
        <w:rPr>
          <w:sz w:val="24"/>
          <w:szCs w:val="24"/>
        </w:rPr>
        <w:t xml:space="preserve">Approve Financial Reports &amp; Presentation </w:t>
      </w:r>
      <w:r w:rsidR="005509B5">
        <w:rPr>
          <w:sz w:val="24"/>
          <w:szCs w:val="24"/>
        </w:rPr>
        <w:t>of Bank Reconciliations for August</w:t>
      </w:r>
      <w:r>
        <w:rPr>
          <w:sz w:val="24"/>
          <w:szCs w:val="24"/>
        </w:rPr>
        <w:t xml:space="preserve"> 2021</w:t>
      </w:r>
    </w:p>
    <w:p w:rsidR="00383FB6" w:rsidRDefault="00383FB6" w:rsidP="00383FB6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7F6" w:rsidRDefault="00CA37F6" w:rsidP="001F5540">
      <w:r>
        <w:separator/>
      </w:r>
    </w:p>
  </w:endnote>
  <w:endnote w:type="continuationSeparator" w:id="0">
    <w:p w:rsidR="00CA37F6" w:rsidRDefault="00CA37F6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7F6" w:rsidRDefault="00CA37F6" w:rsidP="001F5540">
      <w:r>
        <w:separator/>
      </w:r>
    </w:p>
  </w:footnote>
  <w:footnote w:type="continuationSeparator" w:id="0">
    <w:p w:rsidR="00CA37F6" w:rsidRDefault="00CA37F6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52E9C"/>
    <w:rsid w:val="00153BE9"/>
    <w:rsid w:val="00162343"/>
    <w:rsid w:val="001670A5"/>
    <w:rsid w:val="001816A0"/>
    <w:rsid w:val="001A35A8"/>
    <w:rsid w:val="001B27CC"/>
    <w:rsid w:val="001E3E16"/>
    <w:rsid w:val="001F306E"/>
    <w:rsid w:val="001F5540"/>
    <w:rsid w:val="002253A0"/>
    <w:rsid w:val="00294124"/>
    <w:rsid w:val="002A1306"/>
    <w:rsid w:val="002A35E3"/>
    <w:rsid w:val="002C3BFF"/>
    <w:rsid w:val="002D5D8F"/>
    <w:rsid w:val="002E2F06"/>
    <w:rsid w:val="002E33E3"/>
    <w:rsid w:val="003041F0"/>
    <w:rsid w:val="003132AA"/>
    <w:rsid w:val="00320787"/>
    <w:rsid w:val="003224DC"/>
    <w:rsid w:val="00324F02"/>
    <w:rsid w:val="00354DF1"/>
    <w:rsid w:val="00361997"/>
    <w:rsid w:val="00382682"/>
    <w:rsid w:val="00383FB6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A483C"/>
    <w:rsid w:val="004C242B"/>
    <w:rsid w:val="004D512E"/>
    <w:rsid w:val="004E5C67"/>
    <w:rsid w:val="004F134A"/>
    <w:rsid w:val="00520081"/>
    <w:rsid w:val="00542ABE"/>
    <w:rsid w:val="00546214"/>
    <w:rsid w:val="00547359"/>
    <w:rsid w:val="005478C2"/>
    <w:rsid w:val="005509B5"/>
    <w:rsid w:val="00553FFE"/>
    <w:rsid w:val="00560AA8"/>
    <w:rsid w:val="00576F83"/>
    <w:rsid w:val="00580E19"/>
    <w:rsid w:val="00584779"/>
    <w:rsid w:val="00595816"/>
    <w:rsid w:val="005A5BCB"/>
    <w:rsid w:val="005B5455"/>
    <w:rsid w:val="005C18AA"/>
    <w:rsid w:val="005C5849"/>
    <w:rsid w:val="00664F14"/>
    <w:rsid w:val="0066536C"/>
    <w:rsid w:val="00676392"/>
    <w:rsid w:val="00686E94"/>
    <w:rsid w:val="00693CCA"/>
    <w:rsid w:val="006B3109"/>
    <w:rsid w:val="006B312C"/>
    <w:rsid w:val="006B702B"/>
    <w:rsid w:val="006C5868"/>
    <w:rsid w:val="006E0E43"/>
    <w:rsid w:val="006E58F5"/>
    <w:rsid w:val="006F6514"/>
    <w:rsid w:val="00700044"/>
    <w:rsid w:val="00765663"/>
    <w:rsid w:val="00774F43"/>
    <w:rsid w:val="00792F8F"/>
    <w:rsid w:val="007D502B"/>
    <w:rsid w:val="00800488"/>
    <w:rsid w:val="00806846"/>
    <w:rsid w:val="00807266"/>
    <w:rsid w:val="00820864"/>
    <w:rsid w:val="008343B0"/>
    <w:rsid w:val="00847269"/>
    <w:rsid w:val="0086095B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8D47F7"/>
    <w:rsid w:val="008E5F65"/>
    <w:rsid w:val="009027D7"/>
    <w:rsid w:val="00905F48"/>
    <w:rsid w:val="00911615"/>
    <w:rsid w:val="00914DD5"/>
    <w:rsid w:val="009551AF"/>
    <w:rsid w:val="00962C5C"/>
    <w:rsid w:val="00963173"/>
    <w:rsid w:val="009714C3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67BA"/>
    <w:rsid w:val="00AA47A3"/>
    <w:rsid w:val="00AB169F"/>
    <w:rsid w:val="00AE5EFA"/>
    <w:rsid w:val="00AF3F50"/>
    <w:rsid w:val="00AF662B"/>
    <w:rsid w:val="00B2169D"/>
    <w:rsid w:val="00B32F29"/>
    <w:rsid w:val="00B33DF2"/>
    <w:rsid w:val="00B80CFE"/>
    <w:rsid w:val="00B86386"/>
    <w:rsid w:val="00B97CE1"/>
    <w:rsid w:val="00BC4DCF"/>
    <w:rsid w:val="00BD03F7"/>
    <w:rsid w:val="00BE0BB2"/>
    <w:rsid w:val="00C07022"/>
    <w:rsid w:val="00C20371"/>
    <w:rsid w:val="00C25DFA"/>
    <w:rsid w:val="00C3031C"/>
    <w:rsid w:val="00C44D09"/>
    <w:rsid w:val="00C71684"/>
    <w:rsid w:val="00C83808"/>
    <w:rsid w:val="00C879BA"/>
    <w:rsid w:val="00C90FF1"/>
    <w:rsid w:val="00C950B4"/>
    <w:rsid w:val="00CA073C"/>
    <w:rsid w:val="00CA294F"/>
    <w:rsid w:val="00CA37F6"/>
    <w:rsid w:val="00CB23BD"/>
    <w:rsid w:val="00CC06C1"/>
    <w:rsid w:val="00CD194E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D3884"/>
    <w:rsid w:val="00DE600F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32D31"/>
    <w:rsid w:val="00F3447E"/>
    <w:rsid w:val="00F35876"/>
    <w:rsid w:val="00F443FB"/>
    <w:rsid w:val="00F457CF"/>
    <w:rsid w:val="00F46C1D"/>
    <w:rsid w:val="00F557A7"/>
    <w:rsid w:val="00F735DF"/>
    <w:rsid w:val="00F76734"/>
    <w:rsid w:val="00F965D5"/>
    <w:rsid w:val="00FA1436"/>
    <w:rsid w:val="00FA22DF"/>
    <w:rsid w:val="00FB21DA"/>
    <w:rsid w:val="00FC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82BF4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7</cp:revision>
  <cp:lastPrinted>2021-08-17T15:42:00Z</cp:lastPrinted>
  <dcterms:created xsi:type="dcterms:W3CDTF">2021-09-14T16:03:00Z</dcterms:created>
  <dcterms:modified xsi:type="dcterms:W3CDTF">2021-09-17T19:00:00Z</dcterms:modified>
</cp:coreProperties>
</file>