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439" w:rsidRPr="00750E9E" w:rsidRDefault="00750E9E" w:rsidP="00A02439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bookmarkStart w:id="0" w:name="_GoBack"/>
      <w:bookmarkEnd w:id="0"/>
      <w:r w:rsidRPr="00750E9E">
        <w:rPr>
          <w:rFonts w:ascii="Calibri" w:eastAsia="Times New Roman" w:hAnsi="Calibri" w:cs="Times New Roman"/>
          <w:color w:val="000000"/>
          <w:lang w:val="es-MX"/>
        </w:rPr>
        <w:t>Querido Padre o Tutor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 xml:space="preserve">: 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ab/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ab/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ab/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ab/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ab/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ab/>
      </w:r>
    </w:p>
    <w:p w:rsidR="00A02439" w:rsidRPr="00750E9E" w:rsidRDefault="00750E9E" w:rsidP="00A02439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rFonts w:ascii="Calibri" w:eastAsia="Times New Roman" w:hAnsi="Calibri" w:cs="Times New Roman"/>
          <w:color w:val="000000"/>
          <w:lang w:val="es-MX"/>
        </w:rPr>
        <w:t>Los años adolescentes están marcados por una montaña rusa de emociones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>—di</w:t>
      </w:r>
      <w:r>
        <w:rPr>
          <w:rFonts w:ascii="Calibri" w:eastAsia="Times New Roman" w:hAnsi="Calibri" w:cs="Times New Roman"/>
          <w:color w:val="000000"/>
          <w:lang w:val="es-MX"/>
        </w:rPr>
        <w:t>fí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>c</w:t>
      </w:r>
      <w:r>
        <w:rPr>
          <w:rFonts w:ascii="Calibri" w:eastAsia="Times New Roman" w:hAnsi="Calibri" w:cs="Times New Roman"/>
          <w:color w:val="000000"/>
          <w:lang w:val="es-MX"/>
        </w:rPr>
        <w:t>iles para jóvenes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 xml:space="preserve">, </w:t>
      </w:r>
      <w:r>
        <w:rPr>
          <w:rFonts w:ascii="Calibri" w:eastAsia="Times New Roman" w:hAnsi="Calibri" w:cs="Times New Roman"/>
          <w:color w:val="000000"/>
          <w:lang w:val="es-MX"/>
        </w:rPr>
        <w:t>sus padres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>,</w:t>
      </w:r>
      <w:r>
        <w:rPr>
          <w:rFonts w:ascii="Calibri" w:eastAsia="Times New Roman" w:hAnsi="Calibri" w:cs="Times New Roman"/>
          <w:color w:val="000000"/>
          <w:lang w:val="es-MX"/>
        </w:rPr>
        <w:t xml:space="preserve"> y educadores/as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>.</w:t>
      </w:r>
      <w:r>
        <w:rPr>
          <w:rFonts w:ascii="Calibri" w:eastAsia="Times New Roman" w:hAnsi="Calibri" w:cs="Times New Roman"/>
          <w:color w:val="000000"/>
          <w:lang w:val="es-MX"/>
        </w:rPr>
        <w:t xml:space="preserve"> Es fácil malinterpretar depresión como trastorno normal adolescente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 xml:space="preserve">; </w:t>
      </w:r>
      <w:r>
        <w:rPr>
          <w:rFonts w:ascii="Calibri" w:eastAsia="Times New Roman" w:hAnsi="Calibri" w:cs="Times New Roman"/>
          <w:color w:val="000000"/>
          <w:lang w:val="es-MX"/>
        </w:rPr>
        <w:t>sin embargo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 xml:space="preserve">, </w:t>
      </w:r>
      <w:r>
        <w:rPr>
          <w:rFonts w:ascii="Calibri" w:eastAsia="Times New Roman" w:hAnsi="Calibri" w:cs="Times New Roman"/>
          <w:color w:val="000000"/>
          <w:lang w:val="es-MX"/>
        </w:rPr>
        <w:t>la depresión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 xml:space="preserve"> (</w:t>
      </w:r>
      <w:r>
        <w:rPr>
          <w:rFonts w:ascii="Calibri" w:eastAsia="Times New Roman" w:hAnsi="Calibri" w:cs="Times New Roman"/>
          <w:color w:val="000000"/>
          <w:lang w:val="es-MX"/>
        </w:rPr>
        <w:t>entre las enfermedades mentales más comunes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 xml:space="preserve">) </w:t>
      </w:r>
      <w:r>
        <w:rPr>
          <w:rFonts w:ascii="Calibri" w:eastAsia="Times New Roman" w:hAnsi="Calibri" w:cs="Times New Roman"/>
          <w:color w:val="000000"/>
          <w:lang w:val="es-MX"/>
        </w:rPr>
        <w:t>parece estar ocurriendo a una edad mucho más temprana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 xml:space="preserve">. </w:t>
      </w:r>
      <w:r>
        <w:rPr>
          <w:rFonts w:ascii="Calibri" w:eastAsia="Times New Roman" w:hAnsi="Calibri" w:cs="Times New Roman"/>
          <w:color w:val="000000"/>
          <w:lang w:val="es-MX"/>
        </w:rPr>
        <w:t>La d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>epresi</w:t>
      </w:r>
      <w:r>
        <w:rPr>
          <w:rFonts w:ascii="Calibri" w:eastAsia="Times New Roman" w:hAnsi="Calibri" w:cs="Times New Roman"/>
          <w:color w:val="000000"/>
          <w:lang w:val="es-MX"/>
        </w:rPr>
        <w:t>ó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>n—</w:t>
      </w:r>
      <w:r>
        <w:rPr>
          <w:rFonts w:ascii="Calibri" w:eastAsia="Times New Roman" w:hAnsi="Calibri" w:cs="Times New Roman"/>
          <w:color w:val="000000"/>
          <w:lang w:val="es-MX"/>
        </w:rPr>
        <w:t>la cual es tratable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>—</w:t>
      </w:r>
      <w:r>
        <w:rPr>
          <w:rFonts w:ascii="Calibri" w:eastAsia="Times New Roman" w:hAnsi="Calibri" w:cs="Times New Roman"/>
          <w:color w:val="000000"/>
          <w:lang w:val="es-MX"/>
        </w:rPr>
        <w:t>es uno de los principales factores de riesgo de suicidio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 xml:space="preserve">. </w:t>
      </w:r>
      <w:r>
        <w:rPr>
          <w:rFonts w:ascii="Calibri" w:eastAsia="Times New Roman" w:hAnsi="Calibri" w:cs="Times New Roman"/>
          <w:color w:val="000000"/>
          <w:lang w:val="es-MX"/>
        </w:rPr>
        <w:t>Además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 xml:space="preserve">, </w:t>
      </w:r>
      <w:r>
        <w:rPr>
          <w:rFonts w:ascii="Calibri" w:eastAsia="Times New Roman" w:hAnsi="Calibri" w:cs="Times New Roman"/>
          <w:color w:val="000000"/>
          <w:lang w:val="es-MX"/>
        </w:rPr>
        <w:t>las lesiones auto infligidas se han vuelto un problema creciente entre jóvenes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 xml:space="preserve">. </w:t>
      </w:r>
    </w:p>
    <w:p w:rsidR="00A02439" w:rsidRPr="00750E9E" w:rsidRDefault="000257AB" w:rsidP="00A02439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rFonts w:ascii="Calibri" w:eastAsia="Times New Roman" w:hAnsi="Calibri" w:cs="Times New Roman"/>
          <w:color w:val="000000"/>
          <w:lang w:val="es-MX"/>
        </w:rPr>
        <w:t>Para dirigirnos a estos problemas de manera proactiva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 xml:space="preserve">, </w:t>
      </w:r>
      <w:r w:rsidR="001F6347">
        <w:rPr>
          <w:rFonts w:ascii="Calibri" w:eastAsia="Times New Roman" w:hAnsi="Calibri" w:cs="Times New Roman"/>
          <w:color w:val="000000"/>
          <w:lang w:val="es-MX"/>
        </w:rPr>
        <w:t>Brier Terrace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 xml:space="preserve"> Middle</w:t>
      </w:r>
      <w:r>
        <w:rPr>
          <w:rFonts w:ascii="Calibri" w:eastAsia="Times New Roman" w:hAnsi="Calibri" w:cs="Times New Roman"/>
          <w:color w:val="000000"/>
          <w:lang w:val="es-MX"/>
        </w:rPr>
        <w:t xml:space="preserve"> está ofreciendo capacitación en conocimiento de la depresión y prevención del suicidio como parte del Programa Señales 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 xml:space="preserve">SOS </w:t>
      </w:r>
      <w:r>
        <w:rPr>
          <w:rFonts w:ascii="Calibri" w:eastAsia="Times New Roman" w:hAnsi="Calibri" w:cs="Times New Roman"/>
          <w:color w:val="000000"/>
          <w:lang w:val="es-MX"/>
        </w:rPr>
        <w:t>para Prevención del Suicidio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 xml:space="preserve">®. </w:t>
      </w:r>
      <w:r>
        <w:rPr>
          <w:rFonts w:ascii="Calibri" w:eastAsia="Times New Roman" w:hAnsi="Calibri" w:cs="Times New Roman"/>
          <w:color w:val="000000"/>
          <w:lang w:val="es-MX"/>
        </w:rPr>
        <w:t xml:space="preserve"> El programa ha demostrado ser exitoso en aumentar la búsqueda de ayuda por parte de estudiantes preocupados por ellos/as mismos/as o por algún/a amigo/a y es el único programa para la prevención del suicidio basado en escuela enlistado por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 xml:space="preserve"> SAMHSA </w:t>
      </w:r>
      <w:r>
        <w:rPr>
          <w:rFonts w:ascii="Calibri" w:eastAsia="Times New Roman" w:hAnsi="Calibri" w:cs="Times New Roman"/>
          <w:color w:val="000000"/>
          <w:lang w:val="es-MX"/>
        </w:rPr>
        <w:t>para su Registro Nacional de Programas</w:t>
      </w:r>
      <w:r w:rsidR="006D3263">
        <w:rPr>
          <w:rFonts w:ascii="Calibri" w:eastAsia="Times New Roman" w:hAnsi="Calibri" w:cs="Times New Roman"/>
          <w:color w:val="000000"/>
          <w:lang w:val="es-MX"/>
        </w:rPr>
        <w:t xml:space="preserve"> y Prácticas Basados en Evidencia que se dirige al riesgo de suicidio y depresión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>,</w:t>
      </w:r>
      <w:r w:rsidR="006D3263">
        <w:rPr>
          <w:rFonts w:ascii="Calibri" w:eastAsia="Times New Roman" w:hAnsi="Calibri" w:cs="Times New Roman"/>
          <w:color w:val="000000"/>
          <w:lang w:val="es-MX"/>
        </w:rPr>
        <w:t xml:space="preserve"> mientras que reduce los intentos de suicidio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 xml:space="preserve">. </w:t>
      </w:r>
      <w:r w:rsidR="006D3263">
        <w:rPr>
          <w:rFonts w:ascii="Calibri" w:eastAsia="Times New Roman" w:hAnsi="Calibri" w:cs="Times New Roman"/>
          <w:color w:val="000000"/>
          <w:lang w:val="es-MX"/>
        </w:rPr>
        <w:t>En un control de estudio al azar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 xml:space="preserve">, </w:t>
      </w:r>
      <w:r w:rsidR="006D3263">
        <w:rPr>
          <w:rFonts w:ascii="Calibri" w:eastAsia="Times New Roman" w:hAnsi="Calibri" w:cs="Times New Roman"/>
          <w:color w:val="000000"/>
          <w:lang w:val="es-MX"/>
        </w:rPr>
        <w:t>el Programa de Bachillerato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 xml:space="preserve"> SOS </w:t>
      </w:r>
      <w:r w:rsidR="006D3263">
        <w:rPr>
          <w:rFonts w:ascii="Calibri" w:eastAsia="Times New Roman" w:hAnsi="Calibri" w:cs="Times New Roman"/>
          <w:color w:val="000000"/>
          <w:lang w:val="es-MX"/>
        </w:rPr>
        <w:t>mostró una reducción en intentos de suicidio auto-reportados del 40% (BMC Public Health, Julio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 xml:space="preserve"> 2007). </w:t>
      </w:r>
    </w:p>
    <w:p w:rsidR="00A02439" w:rsidRPr="00750E9E" w:rsidRDefault="00094E7A" w:rsidP="00A02439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rFonts w:ascii="Calibri" w:eastAsia="Times New Roman" w:hAnsi="Calibri" w:cs="Times New Roman"/>
          <w:color w:val="000000"/>
          <w:lang w:val="es-MX"/>
        </w:rPr>
        <w:t>Nuestras metas al participar en este programa son sencillas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 xml:space="preserve">: </w:t>
      </w:r>
    </w:p>
    <w:p w:rsidR="00A02439" w:rsidRPr="00750E9E" w:rsidRDefault="00094E7A" w:rsidP="00A02439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val="es-MX"/>
        </w:rPr>
      </w:pPr>
      <w:r>
        <w:rPr>
          <w:rFonts w:ascii="Calibri" w:eastAsia="Times New Roman" w:hAnsi="Calibri" w:cs="Arial"/>
          <w:color w:val="000000"/>
          <w:lang w:val="es-MX"/>
        </w:rPr>
        <w:t>Ayudar a nuestros/as estudiantes a entender que la depresión es una enfermedad tratable</w:t>
      </w:r>
      <w:r w:rsidR="00A02439" w:rsidRPr="00750E9E">
        <w:rPr>
          <w:rFonts w:ascii="Calibri" w:eastAsia="Times New Roman" w:hAnsi="Calibri" w:cs="Arial"/>
          <w:color w:val="000000"/>
          <w:lang w:val="es-MX"/>
        </w:rPr>
        <w:t xml:space="preserve"> </w:t>
      </w:r>
    </w:p>
    <w:p w:rsidR="00A02439" w:rsidRPr="00750E9E" w:rsidRDefault="00094E7A" w:rsidP="00A02439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val="es-MX"/>
        </w:rPr>
      </w:pPr>
      <w:r>
        <w:rPr>
          <w:rFonts w:ascii="Calibri" w:eastAsia="Times New Roman" w:hAnsi="Calibri" w:cs="Arial"/>
          <w:color w:val="000000"/>
          <w:lang w:val="es-MX"/>
        </w:rPr>
        <w:t>Explicar que el suicidio es una tragedia prevenible que a menudo ocurre como resultado de una depresión no tratada</w:t>
      </w:r>
      <w:r w:rsidR="00A02439" w:rsidRPr="00750E9E">
        <w:rPr>
          <w:rFonts w:ascii="Calibri" w:eastAsia="Times New Roman" w:hAnsi="Calibri" w:cs="Arial"/>
          <w:color w:val="000000"/>
          <w:lang w:val="es-MX"/>
        </w:rPr>
        <w:t xml:space="preserve"> </w:t>
      </w:r>
    </w:p>
    <w:p w:rsidR="00A02439" w:rsidRPr="00750E9E" w:rsidRDefault="00094E7A" w:rsidP="00A02439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val="es-MX"/>
        </w:rPr>
      </w:pPr>
      <w:r>
        <w:rPr>
          <w:rFonts w:ascii="Calibri" w:eastAsia="Times New Roman" w:hAnsi="Calibri" w:cs="Arial"/>
          <w:color w:val="000000"/>
          <w:lang w:val="es-MX"/>
        </w:rPr>
        <w:t xml:space="preserve">Proporcionar a estudiantes capacitación </w:t>
      </w:r>
      <w:r w:rsidR="00441FFB">
        <w:rPr>
          <w:rFonts w:ascii="Calibri" w:eastAsia="Times New Roman" w:hAnsi="Calibri" w:cs="Arial"/>
          <w:color w:val="000000"/>
          <w:lang w:val="es-MX"/>
        </w:rPr>
        <w:t>sobre cómo identificar depresión seria y suicido potencial en sí mismos/as o en un/a amigo/a</w:t>
      </w:r>
      <w:r w:rsidR="00A02439" w:rsidRPr="00750E9E">
        <w:rPr>
          <w:rFonts w:ascii="Calibri" w:eastAsia="Times New Roman" w:hAnsi="Calibri" w:cs="Arial"/>
          <w:color w:val="000000"/>
          <w:lang w:val="es-MX"/>
        </w:rPr>
        <w:t xml:space="preserve"> </w:t>
      </w:r>
    </w:p>
    <w:p w:rsidR="00A02439" w:rsidRPr="00750E9E" w:rsidRDefault="00441FFB" w:rsidP="00A02439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val="es-MX"/>
        </w:rPr>
      </w:pPr>
      <w:r>
        <w:rPr>
          <w:rFonts w:ascii="Calibri" w:eastAsia="Times New Roman" w:hAnsi="Calibri" w:cs="Arial"/>
          <w:color w:val="000000"/>
          <w:lang w:val="es-MX"/>
        </w:rPr>
        <w:t>Para inculcar a los/las jóvenes que pueden ayudarse a sí mismos/as o a un/a amigo/a al tomar el sencillo paso de hablar con un/a adulto responsable sobre sus preocupaciones</w:t>
      </w:r>
      <w:r w:rsidR="00A02439" w:rsidRPr="00750E9E">
        <w:rPr>
          <w:rFonts w:ascii="Calibri" w:eastAsia="Times New Roman" w:hAnsi="Calibri" w:cs="Arial"/>
          <w:color w:val="000000"/>
          <w:lang w:val="es-MX"/>
        </w:rPr>
        <w:t xml:space="preserve"> </w:t>
      </w:r>
    </w:p>
    <w:p w:rsidR="00A02439" w:rsidRPr="00750E9E" w:rsidRDefault="00441FFB" w:rsidP="00A02439">
      <w:pPr>
        <w:numPr>
          <w:ilvl w:val="0"/>
          <w:numId w:val="1"/>
        </w:numPr>
        <w:spacing w:after="200" w:line="240" w:lineRule="auto"/>
        <w:textAlignment w:val="baseline"/>
        <w:rPr>
          <w:rFonts w:ascii="Arial" w:eastAsia="Times New Roman" w:hAnsi="Arial" w:cs="Arial"/>
          <w:color w:val="000000"/>
          <w:lang w:val="es-MX"/>
        </w:rPr>
      </w:pPr>
      <w:r>
        <w:rPr>
          <w:rFonts w:ascii="Calibri" w:eastAsia="Times New Roman" w:hAnsi="Calibri" w:cs="Arial"/>
          <w:color w:val="000000"/>
          <w:lang w:val="es-MX"/>
        </w:rPr>
        <w:t>Ayudar a los/las estudiantes a saber a quién en la escuela pueden recurrir por ayuda, si la necesitan</w:t>
      </w:r>
    </w:p>
    <w:p w:rsidR="00A02439" w:rsidRPr="00750E9E" w:rsidRDefault="00A02439" w:rsidP="00A02439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50E9E">
        <w:rPr>
          <w:rFonts w:ascii="Calibri" w:eastAsia="Times New Roman" w:hAnsi="Calibri" w:cs="Times New Roman"/>
          <w:color w:val="000000"/>
          <w:lang w:val="es-MX"/>
        </w:rPr>
        <w:t>Du</w:t>
      </w:r>
      <w:r w:rsidR="008C3FEC">
        <w:rPr>
          <w:rFonts w:ascii="Calibri" w:eastAsia="Times New Roman" w:hAnsi="Calibri" w:cs="Times New Roman"/>
          <w:color w:val="000000"/>
          <w:lang w:val="es-MX"/>
        </w:rPr>
        <w:t xml:space="preserve">rante los meses de </w:t>
      </w:r>
      <w:r w:rsidR="00526D98">
        <w:rPr>
          <w:rFonts w:ascii="Calibri" w:eastAsia="Times New Roman" w:hAnsi="Calibri" w:cs="Times New Roman"/>
          <w:color w:val="000000"/>
          <w:lang w:val="es-MX"/>
        </w:rPr>
        <w:t>Diciembre</w:t>
      </w:r>
      <w:r w:rsidRPr="00750E9E">
        <w:rPr>
          <w:rFonts w:ascii="Calibri" w:eastAsia="Times New Roman" w:hAnsi="Calibri" w:cs="Times New Roman"/>
          <w:color w:val="000000"/>
          <w:lang w:val="es-MX"/>
        </w:rPr>
        <w:t>,</w:t>
      </w:r>
      <w:r w:rsidR="008C3FEC">
        <w:rPr>
          <w:rFonts w:ascii="Calibri" w:eastAsia="Times New Roman" w:hAnsi="Calibri" w:cs="Times New Roman"/>
          <w:color w:val="000000"/>
          <w:lang w:val="es-MX"/>
        </w:rPr>
        <w:t xml:space="preserve"> su hijo/a participará en una clase sobre Salud</w:t>
      </w:r>
      <w:r w:rsidR="0042393D">
        <w:rPr>
          <w:rFonts w:ascii="Calibri" w:eastAsia="Times New Roman" w:hAnsi="Calibri" w:cs="Times New Roman"/>
          <w:color w:val="000000"/>
          <w:lang w:val="es-MX"/>
        </w:rPr>
        <w:t xml:space="preserve"> en la cual se presentará el programa</w:t>
      </w:r>
      <w:r w:rsidRPr="00750E9E">
        <w:rPr>
          <w:rFonts w:ascii="Calibri" w:eastAsia="Times New Roman" w:hAnsi="Calibri" w:cs="Times New Roman"/>
          <w:color w:val="000000"/>
          <w:lang w:val="es-MX"/>
        </w:rPr>
        <w:t xml:space="preserve"> SOS.  A</w:t>
      </w:r>
      <w:r w:rsidR="0042393D">
        <w:rPr>
          <w:rFonts w:ascii="Calibri" w:eastAsia="Times New Roman" w:hAnsi="Calibri" w:cs="Times New Roman"/>
          <w:color w:val="000000"/>
          <w:lang w:val="es-MX"/>
        </w:rPr>
        <w:t>l final de la lección</w:t>
      </w:r>
      <w:r w:rsidRPr="00750E9E">
        <w:rPr>
          <w:rFonts w:ascii="Calibri" w:eastAsia="Times New Roman" w:hAnsi="Calibri" w:cs="Times New Roman"/>
          <w:color w:val="000000"/>
          <w:lang w:val="es-MX"/>
        </w:rPr>
        <w:t xml:space="preserve">, </w:t>
      </w:r>
      <w:r w:rsidR="0042393D">
        <w:rPr>
          <w:rFonts w:ascii="Calibri" w:eastAsia="Times New Roman" w:hAnsi="Calibri" w:cs="Times New Roman"/>
          <w:color w:val="000000"/>
          <w:lang w:val="es-MX"/>
        </w:rPr>
        <w:t>cada niño/a llenará un formulario de filtración.</w:t>
      </w:r>
      <w:r w:rsidRPr="00750E9E">
        <w:rPr>
          <w:rFonts w:ascii="Calibri" w:eastAsia="Times New Roman" w:hAnsi="Calibri" w:cs="Times New Roman"/>
          <w:color w:val="000000"/>
          <w:lang w:val="es-MX"/>
        </w:rPr>
        <w:t xml:space="preserve"> </w:t>
      </w:r>
      <w:r w:rsidR="0042393D">
        <w:rPr>
          <w:rFonts w:ascii="Calibri" w:eastAsia="Times New Roman" w:hAnsi="Calibri" w:cs="Times New Roman"/>
          <w:color w:val="000000"/>
          <w:lang w:val="es-MX"/>
        </w:rPr>
        <w:t>Si un/a estudiante señala que le gustaría hablar con personal de apoyo</w:t>
      </w:r>
      <w:r w:rsidRPr="00750E9E">
        <w:rPr>
          <w:rFonts w:ascii="Calibri" w:eastAsia="Times New Roman" w:hAnsi="Calibri" w:cs="Times New Roman"/>
          <w:color w:val="000000"/>
          <w:lang w:val="es-MX"/>
        </w:rPr>
        <w:t xml:space="preserve">, </w:t>
      </w:r>
      <w:r w:rsidR="0042393D">
        <w:rPr>
          <w:rFonts w:ascii="Calibri" w:eastAsia="Times New Roman" w:hAnsi="Calibri" w:cs="Times New Roman"/>
          <w:color w:val="000000"/>
          <w:lang w:val="es-MX"/>
        </w:rPr>
        <w:t>su consejero escolar lo/la contactará dentro de 24 horas para atender cualquier duda/preocupación que puedan tener con respecto al programa o su contenido</w:t>
      </w:r>
      <w:r w:rsidRPr="00750E9E">
        <w:rPr>
          <w:rFonts w:ascii="Calibri" w:eastAsia="Times New Roman" w:hAnsi="Calibri" w:cs="Times New Roman"/>
          <w:color w:val="000000"/>
          <w:lang w:val="es-MX"/>
        </w:rPr>
        <w:t>.  </w:t>
      </w:r>
    </w:p>
    <w:p w:rsidR="00A02439" w:rsidRPr="00750E9E" w:rsidRDefault="0042393D" w:rsidP="00A02439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rFonts w:ascii="Calibri" w:eastAsia="Times New Roman" w:hAnsi="Calibri" w:cs="Times New Roman"/>
          <w:color w:val="000000"/>
          <w:lang w:val="es-MX"/>
        </w:rPr>
        <w:t>Estamos incluyendo una copia de la Lista de Recursos Comunitarios para la Salud Mental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 xml:space="preserve"> (</w:t>
      </w:r>
      <w:r>
        <w:rPr>
          <w:rFonts w:ascii="Calibri" w:eastAsia="Times New Roman" w:hAnsi="Calibri" w:cs="Times New Roman"/>
          <w:color w:val="000000"/>
          <w:lang w:val="es-MX"/>
        </w:rPr>
        <w:t>enlistados al reverso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 xml:space="preserve">) </w:t>
      </w:r>
      <w:r>
        <w:rPr>
          <w:rFonts w:ascii="Calibri" w:eastAsia="Times New Roman" w:hAnsi="Calibri" w:cs="Times New Roman"/>
          <w:color w:val="000000"/>
          <w:lang w:val="es-MX"/>
        </w:rPr>
        <w:t>para que usted cuente con información y recursos para la depresión y los riesgos relacionados con ella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 xml:space="preserve">. </w:t>
      </w:r>
    </w:p>
    <w:p w:rsidR="00A02439" w:rsidRPr="00750E9E" w:rsidRDefault="002E1761" w:rsidP="00A02439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rFonts w:ascii="Calibri" w:eastAsia="Times New Roman" w:hAnsi="Calibri" w:cs="Times New Roman"/>
          <w:color w:val="000000"/>
          <w:lang w:val="es-MX"/>
        </w:rPr>
        <w:t xml:space="preserve">Si </w:t>
      </w:r>
      <w:r w:rsidRPr="002E1761">
        <w:rPr>
          <w:rFonts w:ascii="Calibri" w:eastAsia="Times New Roman" w:hAnsi="Calibri" w:cs="Times New Roman"/>
          <w:b/>
          <w:color w:val="000000"/>
          <w:lang w:val="es-MX"/>
        </w:rPr>
        <w:t>NO</w:t>
      </w:r>
      <w:r>
        <w:rPr>
          <w:rFonts w:ascii="Calibri" w:eastAsia="Times New Roman" w:hAnsi="Calibri" w:cs="Times New Roman"/>
          <w:color w:val="000000"/>
          <w:lang w:val="es-MX"/>
        </w:rPr>
        <w:t xml:space="preserve"> desea que su hijo/a participe en el Programa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 xml:space="preserve"> SOS </w:t>
      </w:r>
      <w:r>
        <w:rPr>
          <w:rFonts w:ascii="Calibri" w:eastAsia="Times New Roman" w:hAnsi="Calibri" w:cs="Times New Roman"/>
          <w:color w:val="000000"/>
          <w:lang w:val="es-MX"/>
        </w:rPr>
        <w:t>de Escuela Secundaria en la escuela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 xml:space="preserve">, </w:t>
      </w:r>
      <w:r>
        <w:rPr>
          <w:rFonts w:ascii="Calibri" w:eastAsia="Times New Roman" w:hAnsi="Calibri" w:cs="Times New Roman"/>
          <w:color w:val="000000"/>
          <w:lang w:val="es-MX"/>
        </w:rPr>
        <w:t xml:space="preserve">por favor llene el formulario </w:t>
      </w:r>
      <w:r w:rsidR="0051053C">
        <w:rPr>
          <w:rFonts w:ascii="Calibri" w:eastAsia="Times New Roman" w:hAnsi="Calibri" w:cs="Times New Roman"/>
          <w:color w:val="000000"/>
          <w:lang w:val="es-MX"/>
        </w:rPr>
        <w:t>incluido</w:t>
      </w:r>
      <w:r>
        <w:rPr>
          <w:rFonts w:ascii="Calibri" w:eastAsia="Times New Roman" w:hAnsi="Calibri" w:cs="Times New Roman"/>
          <w:color w:val="000000"/>
          <w:lang w:val="es-MX"/>
        </w:rPr>
        <w:t xml:space="preserve"> y regréselo a </w:t>
      </w:r>
      <w:r w:rsidR="001F6347">
        <w:rPr>
          <w:rFonts w:ascii="Calibri" w:eastAsia="Times New Roman" w:hAnsi="Calibri" w:cs="Times New Roman"/>
          <w:color w:val="000000"/>
          <w:lang w:val="es-MX"/>
        </w:rPr>
        <w:t>Brier Terrace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 xml:space="preserve"> Middle</w:t>
      </w:r>
      <w:r w:rsidR="0051053C">
        <w:rPr>
          <w:rFonts w:ascii="Calibri" w:eastAsia="Times New Roman" w:hAnsi="Calibri" w:cs="Times New Roman"/>
          <w:color w:val="000000"/>
          <w:lang w:val="es-MX"/>
        </w:rPr>
        <w:t xml:space="preserve"> con atención al Departamento de Salud y Bienestar Físico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 xml:space="preserve">. </w:t>
      </w:r>
      <w:r w:rsidR="0051053C">
        <w:rPr>
          <w:rFonts w:ascii="Calibri" w:eastAsia="Times New Roman" w:hAnsi="Calibri" w:cs="Times New Roman"/>
          <w:color w:val="000000"/>
          <w:lang w:val="es-MX"/>
        </w:rPr>
        <w:t>Si no oímos sabemos de usted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 xml:space="preserve">, </w:t>
      </w:r>
      <w:r w:rsidR="0051053C">
        <w:rPr>
          <w:rFonts w:ascii="Calibri" w:eastAsia="Times New Roman" w:hAnsi="Calibri" w:cs="Times New Roman"/>
          <w:color w:val="000000"/>
          <w:lang w:val="es-MX"/>
        </w:rPr>
        <w:t>asumiremos que su hijo/a tiene permiso para participar en este programa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 xml:space="preserve">. </w:t>
      </w:r>
      <w:r w:rsidR="007C4CD5">
        <w:rPr>
          <w:rFonts w:ascii="Calibri" w:eastAsia="Times New Roman" w:hAnsi="Calibri" w:cs="Times New Roman"/>
          <w:color w:val="000000"/>
          <w:lang w:val="es-MX"/>
        </w:rPr>
        <w:t>Si desea voluntariamente dar de baja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 xml:space="preserve">, </w:t>
      </w:r>
      <w:r w:rsidR="007C4CD5">
        <w:rPr>
          <w:rFonts w:ascii="Calibri" w:eastAsia="Times New Roman" w:hAnsi="Calibri" w:cs="Times New Roman"/>
          <w:color w:val="000000"/>
          <w:lang w:val="es-MX"/>
        </w:rPr>
        <w:t>entonces su estudiante participará en una asignatura alterna que se enfoca de forma más general en las señales de depresión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>/</w:t>
      </w:r>
      <w:r w:rsidR="007C4CD5">
        <w:rPr>
          <w:rFonts w:ascii="Calibri" w:eastAsia="Times New Roman" w:hAnsi="Calibri" w:cs="Times New Roman"/>
          <w:color w:val="000000"/>
          <w:lang w:val="es-MX"/>
        </w:rPr>
        <w:t>e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>str</w:t>
      </w:r>
      <w:r w:rsidR="007C4CD5">
        <w:rPr>
          <w:rFonts w:ascii="Calibri" w:eastAsia="Times New Roman" w:hAnsi="Calibri" w:cs="Times New Roman"/>
          <w:color w:val="000000"/>
          <w:lang w:val="es-MX"/>
        </w:rPr>
        <w:t>é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>s.  </w:t>
      </w:r>
      <w:r w:rsidR="0051053C">
        <w:rPr>
          <w:rFonts w:ascii="Calibri" w:eastAsia="Times New Roman" w:hAnsi="Calibri" w:cs="Times New Roman"/>
          <w:color w:val="000000"/>
          <w:lang w:val="es-MX"/>
        </w:rPr>
        <w:t>Si tiene dudas o preocupaciones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 xml:space="preserve">, </w:t>
      </w:r>
      <w:r w:rsidR="0051053C">
        <w:rPr>
          <w:rFonts w:ascii="Calibri" w:eastAsia="Times New Roman" w:hAnsi="Calibri" w:cs="Times New Roman"/>
          <w:color w:val="000000"/>
          <w:lang w:val="es-MX"/>
        </w:rPr>
        <w:t>siéntase libre de contactar al Departamento de Salud y Bienestar Físico o los/las Consejeros/as Escolares al</w:t>
      </w:r>
      <w:r w:rsidR="000E0C8D" w:rsidRPr="00750E9E">
        <w:rPr>
          <w:rFonts w:ascii="Calibri" w:eastAsia="Times New Roman" w:hAnsi="Calibri" w:cs="Times New Roman"/>
          <w:color w:val="000000"/>
          <w:lang w:val="es-MX"/>
        </w:rPr>
        <w:t xml:space="preserve"> __________________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 xml:space="preserve">. </w:t>
      </w:r>
    </w:p>
    <w:p w:rsidR="00A02439" w:rsidRPr="00750E9E" w:rsidRDefault="00A02439" w:rsidP="00A024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50E9E">
        <w:rPr>
          <w:rFonts w:ascii="Calibri" w:eastAsia="Times New Roman" w:hAnsi="Calibri" w:cs="Times New Roman"/>
          <w:color w:val="000000"/>
          <w:lang w:val="es-MX"/>
        </w:rPr>
        <w:t>Sincer</w:t>
      </w:r>
      <w:r w:rsidR="00441FFB">
        <w:rPr>
          <w:rFonts w:ascii="Calibri" w:eastAsia="Times New Roman" w:hAnsi="Calibri" w:cs="Times New Roman"/>
          <w:color w:val="000000"/>
          <w:lang w:val="es-MX"/>
        </w:rPr>
        <w:t>amente</w:t>
      </w:r>
      <w:r w:rsidRPr="00750E9E">
        <w:rPr>
          <w:rFonts w:ascii="Calibri" w:eastAsia="Times New Roman" w:hAnsi="Calibri" w:cs="Times New Roman"/>
          <w:color w:val="000000"/>
          <w:lang w:val="es-MX"/>
        </w:rPr>
        <w:t>,</w:t>
      </w:r>
    </w:p>
    <w:p w:rsidR="00A02439" w:rsidRPr="00750E9E" w:rsidRDefault="00441FFB" w:rsidP="00A024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rFonts w:ascii="Calibri" w:eastAsia="Times New Roman" w:hAnsi="Calibri" w:cs="Times New Roman"/>
          <w:color w:val="000000"/>
          <w:lang w:val="es-MX"/>
        </w:rPr>
        <w:t>Departamento de Salud</w:t>
      </w:r>
      <w:r w:rsidR="002612F4" w:rsidRPr="00750E9E">
        <w:rPr>
          <w:rFonts w:ascii="Calibri" w:eastAsia="Times New Roman" w:hAnsi="Calibri" w:cs="Times New Roman"/>
          <w:color w:val="000000"/>
          <w:lang w:val="es-MX"/>
        </w:rPr>
        <w:t>/</w:t>
      </w:r>
      <w:r>
        <w:rPr>
          <w:rFonts w:ascii="Calibri" w:eastAsia="Times New Roman" w:hAnsi="Calibri" w:cs="Times New Roman"/>
          <w:color w:val="000000"/>
          <w:lang w:val="es-MX"/>
        </w:rPr>
        <w:t>Bienestar Físico y Consejeros/as Escolares</w:t>
      </w:r>
    </w:p>
    <w:p w:rsidR="00A02439" w:rsidRPr="00750E9E" w:rsidRDefault="00A02439" w:rsidP="00A02439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000000"/>
          <w:sz w:val="36"/>
          <w:szCs w:val="36"/>
          <w:lang w:val="es-MX"/>
        </w:rPr>
      </w:pPr>
      <w:r w:rsidRPr="00750E9E">
        <w:rPr>
          <w:rFonts w:ascii="Calibri" w:eastAsia="Times New Roman" w:hAnsi="Calibri" w:cs="Times New Roman"/>
          <w:b/>
          <w:bCs/>
          <w:color w:val="000000"/>
          <w:sz w:val="36"/>
          <w:szCs w:val="36"/>
          <w:lang w:val="es-MX"/>
        </w:rPr>
        <w:t>-------------------------------------------------------------------------------------------------</w:t>
      </w:r>
    </w:p>
    <w:p w:rsidR="00A02439" w:rsidRPr="00750E9E" w:rsidRDefault="007C4CD5" w:rsidP="00A024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  <w:lang w:val="es-MX"/>
        </w:rPr>
        <w:t>Baja Voluntaria Estudiantil del</w:t>
      </w:r>
      <w:r w:rsidR="00A02439" w:rsidRPr="00750E9E">
        <w:rPr>
          <w:rFonts w:ascii="Calibri" w:eastAsia="Times New Roman" w:hAnsi="Calibri" w:cs="Times New Roman"/>
          <w:b/>
          <w:bCs/>
          <w:color w:val="000000"/>
          <w:sz w:val="36"/>
          <w:szCs w:val="36"/>
          <w:lang w:val="es-MX"/>
        </w:rPr>
        <w:t xml:space="preserve"> Program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  <w:lang w:val="es-MX"/>
        </w:rPr>
        <w:t>a SOS</w:t>
      </w:r>
    </w:p>
    <w:p w:rsidR="00A02439" w:rsidRPr="00750E9E" w:rsidRDefault="00A02439" w:rsidP="00A024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:rsidR="00A02439" w:rsidRPr="00750E9E" w:rsidRDefault="00896948" w:rsidP="00A024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rFonts w:ascii="Calibri" w:eastAsia="Times New Roman" w:hAnsi="Calibri" w:cs="Times New Roman"/>
          <w:color w:val="000000"/>
          <w:lang w:val="es-MX"/>
        </w:rPr>
        <w:t>Yo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 xml:space="preserve">, </w:t>
      </w:r>
      <w:r>
        <w:rPr>
          <w:rFonts w:ascii="Calibri" w:eastAsia="Times New Roman" w:hAnsi="Calibri" w:cs="Times New Roman"/>
          <w:color w:val="000000"/>
          <w:lang w:val="es-MX"/>
        </w:rPr>
        <w:t xml:space="preserve"> 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 xml:space="preserve">______________________________________, </w:t>
      </w:r>
      <w:r>
        <w:rPr>
          <w:rFonts w:ascii="Calibri" w:eastAsia="Times New Roman" w:hAnsi="Calibri" w:cs="Times New Roman"/>
          <w:color w:val="000000"/>
          <w:lang w:val="es-MX"/>
        </w:rPr>
        <w:t>no doy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 xml:space="preserve"> permiso </w:t>
      </w:r>
      <w:r>
        <w:rPr>
          <w:rFonts w:ascii="Calibri" w:eastAsia="Times New Roman" w:hAnsi="Calibri" w:cs="Times New Roman"/>
          <w:color w:val="000000"/>
          <w:lang w:val="es-MX"/>
        </w:rPr>
        <w:t>a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 xml:space="preserve"> _________________________________</w:t>
      </w:r>
    </w:p>
    <w:p w:rsidR="00A02439" w:rsidRPr="00750E9E" w:rsidRDefault="00A02439" w:rsidP="00A024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50E9E">
        <w:rPr>
          <w:rFonts w:ascii="Calibri" w:eastAsia="Times New Roman" w:hAnsi="Calibri" w:cs="Times New Roman"/>
          <w:color w:val="000000"/>
          <w:sz w:val="16"/>
          <w:szCs w:val="16"/>
          <w:lang w:val="es-MX"/>
        </w:rPr>
        <w:t>                       N</w:t>
      </w:r>
      <w:r w:rsidR="00896948">
        <w:rPr>
          <w:rFonts w:ascii="Calibri" w:eastAsia="Times New Roman" w:hAnsi="Calibri" w:cs="Times New Roman"/>
          <w:color w:val="000000"/>
          <w:sz w:val="16"/>
          <w:szCs w:val="16"/>
          <w:lang w:val="es-MX"/>
        </w:rPr>
        <w:t>ombre del</w:t>
      </w:r>
      <w:r w:rsidRPr="00750E9E">
        <w:rPr>
          <w:rFonts w:ascii="Calibri" w:eastAsia="Times New Roman" w:hAnsi="Calibri" w:cs="Times New Roman"/>
          <w:color w:val="000000"/>
          <w:sz w:val="16"/>
          <w:szCs w:val="16"/>
          <w:lang w:val="es-MX"/>
        </w:rPr>
        <w:t xml:space="preserve"> Pa</w:t>
      </w:r>
      <w:r w:rsidR="00896948">
        <w:rPr>
          <w:rFonts w:ascii="Calibri" w:eastAsia="Times New Roman" w:hAnsi="Calibri" w:cs="Times New Roman"/>
          <w:color w:val="000000"/>
          <w:sz w:val="16"/>
          <w:szCs w:val="16"/>
          <w:lang w:val="es-MX"/>
        </w:rPr>
        <w:t>d</w:t>
      </w:r>
      <w:r w:rsidRPr="00750E9E">
        <w:rPr>
          <w:rFonts w:ascii="Calibri" w:eastAsia="Times New Roman" w:hAnsi="Calibri" w:cs="Times New Roman"/>
          <w:color w:val="000000"/>
          <w:sz w:val="16"/>
          <w:szCs w:val="16"/>
          <w:lang w:val="es-MX"/>
        </w:rPr>
        <w:t>re/</w:t>
      </w:r>
      <w:r w:rsidR="00896948">
        <w:rPr>
          <w:rFonts w:ascii="Calibri" w:eastAsia="Times New Roman" w:hAnsi="Calibri" w:cs="Times New Roman"/>
          <w:color w:val="000000"/>
          <w:sz w:val="16"/>
          <w:szCs w:val="16"/>
          <w:lang w:val="es-MX"/>
        </w:rPr>
        <w:t>Tutor</w:t>
      </w:r>
      <w:r w:rsidRPr="00750E9E">
        <w:rPr>
          <w:rFonts w:ascii="Calibri" w:eastAsia="Times New Roman" w:hAnsi="Calibri" w:cs="Times New Roman"/>
          <w:color w:val="000000"/>
          <w:sz w:val="16"/>
          <w:szCs w:val="16"/>
          <w:lang w:val="es-MX"/>
        </w:rPr>
        <w:t xml:space="preserve">                                                                                                                                 N</w:t>
      </w:r>
      <w:r w:rsidR="00896948">
        <w:rPr>
          <w:rFonts w:ascii="Calibri" w:eastAsia="Times New Roman" w:hAnsi="Calibri" w:cs="Times New Roman"/>
          <w:color w:val="000000"/>
          <w:sz w:val="16"/>
          <w:szCs w:val="16"/>
          <w:lang w:val="es-MX"/>
        </w:rPr>
        <w:t>o</w:t>
      </w:r>
      <w:r w:rsidRPr="00750E9E">
        <w:rPr>
          <w:rFonts w:ascii="Calibri" w:eastAsia="Times New Roman" w:hAnsi="Calibri" w:cs="Times New Roman"/>
          <w:color w:val="000000"/>
          <w:sz w:val="16"/>
          <w:szCs w:val="16"/>
          <w:lang w:val="es-MX"/>
        </w:rPr>
        <w:t>m</w:t>
      </w:r>
      <w:r w:rsidR="00896948">
        <w:rPr>
          <w:rFonts w:ascii="Calibri" w:eastAsia="Times New Roman" w:hAnsi="Calibri" w:cs="Times New Roman"/>
          <w:color w:val="000000"/>
          <w:sz w:val="16"/>
          <w:szCs w:val="16"/>
          <w:lang w:val="es-MX"/>
        </w:rPr>
        <w:t>br</w:t>
      </w:r>
      <w:r w:rsidRPr="00750E9E">
        <w:rPr>
          <w:rFonts w:ascii="Calibri" w:eastAsia="Times New Roman" w:hAnsi="Calibri" w:cs="Times New Roman"/>
          <w:color w:val="000000"/>
          <w:sz w:val="16"/>
          <w:szCs w:val="16"/>
          <w:lang w:val="es-MX"/>
        </w:rPr>
        <w:t xml:space="preserve">e </w:t>
      </w:r>
      <w:r w:rsidR="00896948">
        <w:rPr>
          <w:rFonts w:ascii="Calibri" w:eastAsia="Times New Roman" w:hAnsi="Calibri" w:cs="Times New Roman"/>
          <w:color w:val="000000"/>
          <w:sz w:val="16"/>
          <w:szCs w:val="16"/>
          <w:lang w:val="es-MX"/>
        </w:rPr>
        <w:t xml:space="preserve"> de el/la Estudiante</w:t>
      </w:r>
    </w:p>
    <w:p w:rsidR="00A02439" w:rsidRPr="00750E9E" w:rsidRDefault="00896948" w:rsidP="00A0243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rFonts w:ascii="Calibri" w:eastAsia="Times New Roman" w:hAnsi="Calibri" w:cs="Times New Roman"/>
          <w:color w:val="000000"/>
          <w:lang w:val="es-MX"/>
        </w:rPr>
        <w:lastRenderedPageBreak/>
        <w:t>para participar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 xml:space="preserve"> </w:t>
      </w:r>
      <w:r>
        <w:rPr>
          <w:rFonts w:ascii="Calibri" w:eastAsia="Times New Roman" w:hAnsi="Calibri" w:cs="Times New Roman"/>
          <w:color w:val="000000"/>
          <w:lang w:val="es-MX"/>
        </w:rPr>
        <w:t>e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>n</w:t>
      </w:r>
      <w:r>
        <w:rPr>
          <w:rFonts w:ascii="Calibri" w:eastAsia="Times New Roman" w:hAnsi="Calibri" w:cs="Times New Roman"/>
          <w:color w:val="000000"/>
          <w:lang w:val="es-MX"/>
        </w:rPr>
        <w:t xml:space="preserve"> el Programa SOS “Momento de 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>ACT</w:t>
      </w:r>
      <w:r>
        <w:rPr>
          <w:rFonts w:ascii="Calibri" w:eastAsia="Times New Roman" w:hAnsi="Calibri" w:cs="Times New Roman"/>
          <w:color w:val="000000"/>
          <w:lang w:val="es-MX"/>
        </w:rPr>
        <w:t>UAR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 xml:space="preserve">”, </w:t>
      </w:r>
      <w:r>
        <w:rPr>
          <w:rFonts w:ascii="Calibri" w:eastAsia="Times New Roman" w:hAnsi="Calibri" w:cs="Times New Roman"/>
          <w:color w:val="000000"/>
          <w:lang w:val="es-MX"/>
        </w:rPr>
        <w:t>que tendrá lugar durante N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>ov</w:t>
      </w:r>
      <w:r>
        <w:rPr>
          <w:rFonts w:ascii="Calibri" w:eastAsia="Times New Roman" w:hAnsi="Calibri" w:cs="Times New Roman"/>
          <w:color w:val="000000"/>
          <w:lang w:val="es-MX"/>
        </w:rPr>
        <w:t>i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>emb</w:t>
      </w:r>
      <w:r>
        <w:rPr>
          <w:rFonts w:ascii="Calibri" w:eastAsia="Times New Roman" w:hAnsi="Calibri" w:cs="Times New Roman"/>
          <w:color w:val="000000"/>
          <w:lang w:val="es-MX"/>
        </w:rPr>
        <w:t>r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>e dur</w:t>
      </w:r>
      <w:r>
        <w:rPr>
          <w:rFonts w:ascii="Calibri" w:eastAsia="Times New Roman" w:hAnsi="Calibri" w:cs="Times New Roman"/>
          <w:color w:val="000000"/>
          <w:lang w:val="es-MX"/>
        </w:rPr>
        <w:t>ante su clase normalmente programada de Salud y Bienestar Físico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 xml:space="preserve">. </w:t>
      </w:r>
      <w:r w:rsidR="005F50B3">
        <w:rPr>
          <w:rFonts w:ascii="Calibri" w:eastAsia="Times New Roman" w:hAnsi="Calibri" w:cs="Times New Roman"/>
          <w:color w:val="000000"/>
          <w:lang w:val="es-MX"/>
        </w:rPr>
        <w:t>Comprendo que participará en una asignatura alterna que se enfoca de forma más general en las señales de depresión/e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>str</w:t>
      </w:r>
      <w:r w:rsidR="005F50B3">
        <w:rPr>
          <w:rFonts w:ascii="Calibri" w:eastAsia="Times New Roman" w:hAnsi="Calibri" w:cs="Times New Roman"/>
          <w:color w:val="000000"/>
          <w:lang w:val="es-MX"/>
        </w:rPr>
        <w:t>é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>s.</w:t>
      </w:r>
    </w:p>
    <w:p w:rsidR="00A02439" w:rsidRPr="00750E9E" w:rsidRDefault="005F50B3" w:rsidP="00A02439">
      <w:pPr>
        <w:spacing w:after="200" w:line="240" w:lineRule="auto"/>
        <w:rPr>
          <w:rFonts w:ascii="Calibri" w:eastAsia="Times New Roman" w:hAnsi="Calibri" w:cs="Times New Roman"/>
          <w:color w:val="000000"/>
          <w:lang w:val="es-MX"/>
        </w:rPr>
      </w:pPr>
      <w:r>
        <w:rPr>
          <w:rFonts w:ascii="Calibri" w:eastAsia="Times New Roman" w:hAnsi="Calibri" w:cs="Times New Roman"/>
          <w:color w:val="000000"/>
          <w:lang w:val="es-MX"/>
        </w:rPr>
        <w:t>Firma del Padre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>/</w:t>
      </w:r>
      <w:r>
        <w:rPr>
          <w:rFonts w:ascii="Calibri" w:eastAsia="Times New Roman" w:hAnsi="Calibri" w:cs="Times New Roman"/>
          <w:color w:val="000000"/>
          <w:lang w:val="es-MX"/>
        </w:rPr>
        <w:t>Tutor</w:t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ab/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ab/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ab/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ab/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ab/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ab/>
      </w:r>
      <w:r w:rsidR="00A02439" w:rsidRPr="00750E9E">
        <w:rPr>
          <w:rFonts w:ascii="Calibri" w:eastAsia="Times New Roman" w:hAnsi="Calibri" w:cs="Times New Roman"/>
          <w:color w:val="000000"/>
          <w:lang w:val="es-MX"/>
        </w:rPr>
        <w:tab/>
      </w:r>
      <w:r>
        <w:rPr>
          <w:rFonts w:ascii="Calibri" w:eastAsia="Times New Roman" w:hAnsi="Calibri" w:cs="Times New Roman"/>
          <w:color w:val="000000"/>
          <w:lang w:val="es-MX"/>
        </w:rPr>
        <w:t>Fecha</w:t>
      </w:r>
    </w:p>
    <w:p w:rsidR="00A02439" w:rsidRPr="00750E9E" w:rsidRDefault="00D8086C" w:rsidP="00A02439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MX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MX"/>
        </w:rPr>
        <w:t xml:space="preserve">Recursos Comunitarios para la Salud </w:t>
      </w:r>
      <w:r w:rsidR="00A02439" w:rsidRPr="00750E9E">
        <w:rPr>
          <w:rFonts w:ascii="Times New Roman" w:eastAsia="Times New Roman" w:hAnsi="Times New Roman" w:cs="Times New Roman"/>
          <w:b/>
          <w:sz w:val="24"/>
          <w:szCs w:val="24"/>
          <w:lang w:val="es-MX"/>
        </w:rPr>
        <w:t>Mental</w:t>
      </w:r>
    </w:p>
    <w:p w:rsidR="00A02439" w:rsidRPr="00750E9E" w:rsidRDefault="00A02439" w:rsidP="00A02439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50E9E">
        <w:rPr>
          <w:noProof/>
        </w:rPr>
        <w:drawing>
          <wp:inline distT="0" distB="0" distL="0" distR="0" wp14:anchorId="3966E289" wp14:editId="3B0D86EC">
            <wp:extent cx="5151863" cy="6264666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79234" cy="6297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02439" w:rsidRPr="00750E9E" w:rsidSect="00A0243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B10BB3"/>
    <w:multiLevelType w:val="multilevel"/>
    <w:tmpl w:val="07F47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439"/>
    <w:rsid w:val="0000078C"/>
    <w:rsid w:val="0001049E"/>
    <w:rsid w:val="00011A19"/>
    <w:rsid w:val="0001346A"/>
    <w:rsid w:val="00013812"/>
    <w:rsid w:val="00017256"/>
    <w:rsid w:val="000257AB"/>
    <w:rsid w:val="000361CD"/>
    <w:rsid w:val="000405EB"/>
    <w:rsid w:val="000552B9"/>
    <w:rsid w:val="000631AD"/>
    <w:rsid w:val="00067AE1"/>
    <w:rsid w:val="000707B8"/>
    <w:rsid w:val="00094E7A"/>
    <w:rsid w:val="000970B6"/>
    <w:rsid w:val="000A17D7"/>
    <w:rsid w:val="000A182D"/>
    <w:rsid w:val="000B1CA5"/>
    <w:rsid w:val="000D4D49"/>
    <w:rsid w:val="000D54FC"/>
    <w:rsid w:val="000E0C8D"/>
    <w:rsid w:val="000E2F26"/>
    <w:rsid w:val="000E5033"/>
    <w:rsid w:val="000E7224"/>
    <w:rsid w:val="0010217A"/>
    <w:rsid w:val="00102E80"/>
    <w:rsid w:val="001126FD"/>
    <w:rsid w:val="00121B02"/>
    <w:rsid w:val="00131CC2"/>
    <w:rsid w:val="00131D53"/>
    <w:rsid w:val="00145222"/>
    <w:rsid w:val="00146F01"/>
    <w:rsid w:val="00152AD0"/>
    <w:rsid w:val="001541E2"/>
    <w:rsid w:val="0015460B"/>
    <w:rsid w:val="00160F53"/>
    <w:rsid w:val="00162C0B"/>
    <w:rsid w:val="00163F39"/>
    <w:rsid w:val="00171CC3"/>
    <w:rsid w:val="00173B8D"/>
    <w:rsid w:val="001A40BF"/>
    <w:rsid w:val="001B5CCD"/>
    <w:rsid w:val="001C0DE5"/>
    <w:rsid w:val="001C3E15"/>
    <w:rsid w:val="001C57A0"/>
    <w:rsid w:val="001D190C"/>
    <w:rsid w:val="001D19B8"/>
    <w:rsid w:val="001E4002"/>
    <w:rsid w:val="001E7716"/>
    <w:rsid w:val="001F6347"/>
    <w:rsid w:val="00200874"/>
    <w:rsid w:val="0020166D"/>
    <w:rsid w:val="00211B79"/>
    <w:rsid w:val="002122AB"/>
    <w:rsid w:val="00220471"/>
    <w:rsid w:val="002237DB"/>
    <w:rsid w:val="00227859"/>
    <w:rsid w:val="00230D3E"/>
    <w:rsid w:val="002329FF"/>
    <w:rsid w:val="00240672"/>
    <w:rsid w:val="002612F4"/>
    <w:rsid w:val="002649DE"/>
    <w:rsid w:val="00273B6D"/>
    <w:rsid w:val="002765A7"/>
    <w:rsid w:val="002836CF"/>
    <w:rsid w:val="00296224"/>
    <w:rsid w:val="002A52F7"/>
    <w:rsid w:val="002A6579"/>
    <w:rsid w:val="002A673C"/>
    <w:rsid w:val="002A75B9"/>
    <w:rsid w:val="002B02E7"/>
    <w:rsid w:val="002B3AF6"/>
    <w:rsid w:val="002C5E97"/>
    <w:rsid w:val="002C7361"/>
    <w:rsid w:val="002D4A0A"/>
    <w:rsid w:val="002E1761"/>
    <w:rsid w:val="002E31B5"/>
    <w:rsid w:val="002F57C6"/>
    <w:rsid w:val="00302CD8"/>
    <w:rsid w:val="00313491"/>
    <w:rsid w:val="0031481A"/>
    <w:rsid w:val="00324852"/>
    <w:rsid w:val="00346179"/>
    <w:rsid w:val="00354E99"/>
    <w:rsid w:val="00357B59"/>
    <w:rsid w:val="00361393"/>
    <w:rsid w:val="00372F6D"/>
    <w:rsid w:val="00374524"/>
    <w:rsid w:val="00385A92"/>
    <w:rsid w:val="00396D78"/>
    <w:rsid w:val="003A08A5"/>
    <w:rsid w:val="003A310C"/>
    <w:rsid w:val="003A6078"/>
    <w:rsid w:val="003B4F02"/>
    <w:rsid w:val="003C54FC"/>
    <w:rsid w:val="003D4C72"/>
    <w:rsid w:val="003E1AE0"/>
    <w:rsid w:val="003E3BA5"/>
    <w:rsid w:val="003E512D"/>
    <w:rsid w:val="003E6636"/>
    <w:rsid w:val="003E7559"/>
    <w:rsid w:val="003F5547"/>
    <w:rsid w:val="003F5576"/>
    <w:rsid w:val="004031C3"/>
    <w:rsid w:val="004054A7"/>
    <w:rsid w:val="00416BDD"/>
    <w:rsid w:val="00417674"/>
    <w:rsid w:val="00420B76"/>
    <w:rsid w:val="004215CE"/>
    <w:rsid w:val="0042393D"/>
    <w:rsid w:val="004335ED"/>
    <w:rsid w:val="00435D6B"/>
    <w:rsid w:val="00437991"/>
    <w:rsid w:val="00440F48"/>
    <w:rsid w:val="00441FFB"/>
    <w:rsid w:val="00457F5A"/>
    <w:rsid w:val="00466C1C"/>
    <w:rsid w:val="00467FCF"/>
    <w:rsid w:val="0047068A"/>
    <w:rsid w:val="00482371"/>
    <w:rsid w:val="004877D8"/>
    <w:rsid w:val="00487892"/>
    <w:rsid w:val="004A4759"/>
    <w:rsid w:val="004B44FA"/>
    <w:rsid w:val="004B5493"/>
    <w:rsid w:val="004C3835"/>
    <w:rsid w:val="004E61B5"/>
    <w:rsid w:val="004F08C1"/>
    <w:rsid w:val="0051053C"/>
    <w:rsid w:val="00513BD4"/>
    <w:rsid w:val="0051655A"/>
    <w:rsid w:val="00517075"/>
    <w:rsid w:val="00520B94"/>
    <w:rsid w:val="00526D98"/>
    <w:rsid w:val="0054284E"/>
    <w:rsid w:val="005511BE"/>
    <w:rsid w:val="00552E6F"/>
    <w:rsid w:val="00563C05"/>
    <w:rsid w:val="0056628F"/>
    <w:rsid w:val="005666DB"/>
    <w:rsid w:val="00575E65"/>
    <w:rsid w:val="00575EB2"/>
    <w:rsid w:val="00581CE6"/>
    <w:rsid w:val="00595604"/>
    <w:rsid w:val="005A07C5"/>
    <w:rsid w:val="005A5EB9"/>
    <w:rsid w:val="005B1BCE"/>
    <w:rsid w:val="005C36CD"/>
    <w:rsid w:val="005F50B3"/>
    <w:rsid w:val="00615C68"/>
    <w:rsid w:val="00623950"/>
    <w:rsid w:val="00625A77"/>
    <w:rsid w:val="006276AF"/>
    <w:rsid w:val="00632E22"/>
    <w:rsid w:val="00656E58"/>
    <w:rsid w:val="00663686"/>
    <w:rsid w:val="00665A70"/>
    <w:rsid w:val="006661C7"/>
    <w:rsid w:val="00676421"/>
    <w:rsid w:val="00677BF6"/>
    <w:rsid w:val="00682A69"/>
    <w:rsid w:val="0068626A"/>
    <w:rsid w:val="00686F13"/>
    <w:rsid w:val="00693250"/>
    <w:rsid w:val="006A451F"/>
    <w:rsid w:val="006A5469"/>
    <w:rsid w:val="006B67B1"/>
    <w:rsid w:val="006C4FD4"/>
    <w:rsid w:val="006C5FD6"/>
    <w:rsid w:val="006C68C9"/>
    <w:rsid w:val="006D0377"/>
    <w:rsid w:val="006D135B"/>
    <w:rsid w:val="006D3263"/>
    <w:rsid w:val="006D525B"/>
    <w:rsid w:val="006E01F7"/>
    <w:rsid w:val="006E3B65"/>
    <w:rsid w:val="006F3444"/>
    <w:rsid w:val="007004A6"/>
    <w:rsid w:val="0070383C"/>
    <w:rsid w:val="00704086"/>
    <w:rsid w:val="00731147"/>
    <w:rsid w:val="00746AEA"/>
    <w:rsid w:val="00747CB9"/>
    <w:rsid w:val="00750E9E"/>
    <w:rsid w:val="00760F08"/>
    <w:rsid w:val="00766F0F"/>
    <w:rsid w:val="00771B69"/>
    <w:rsid w:val="0077663B"/>
    <w:rsid w:val="00785693"/>
    <w:rsid w:val="007861B8"/>
    <w:rsid w:val="00792F26"/>
    <w:rsid w:val="00795005"/>
    <w:rsid w:val="007A115A"/>
    <w:rsid w:val="007A4E55"/>
    <w:rsid w:val="007C0FAB"/>
    <w:rsid w:val="007C4CD5"/>
    <w:rsid w:val="007C5B8F"/>
    <w:rsid w:val="007C70BA"/>
    <w:rsid w:val="007D31A2"/>
    <w:rsid w:val="007D7179"/>
    <w:rsid w:val="007D7D89"/>
    <w:rsid w:val="007F5FCE"/>
    <w:rsid w:val="00801D86"/>
    <w:rsid w:val="00806DD6"/>
    <w:rsid w:val="00813E2E"/>
    <w:rsid w:val="00822BEE"/>
    <w:rsid w:val="00827217"/>
    <w:rsid w:val="00833CF0"/>
    <w:rsid w:val="0083648B"/>
    <w:rsid w:val="008538B3"/>
    <w:rsid w:val="008762BD"/>
    <w:rsid w:val="00876D0C"/>
    <w:rsid w:val="00876DA1"/>
    <w:rsid w:val="00881901"/>
    <w:rsid w:val="00896948"/>
    <w:rsid w:val="008A3D9C"/>
    <w:rsid w:val="008A4DEF"/>
    <w:rsid w:val="008C3FEC"/>
    <w:rsid w:val="008D257C"/>
    <w:rsid w:val="008D7489"/>
    <w:rsid w:val="009070CE"/>
    <w:rsid w:val="00907DCE"/>
    <w:rsid w:val="00922E2A"/>
    <w:rsid w:val="00923579"/>
    <w:rsid w:val="00934D8E"/>
    <w:rsid w:val="00964BBA"/>
    <w:rsid w:val="00971FCD"/>
    <w:rsid w:val="0098702C"/>
    <w:rsid w:val="009909FD"/>
    <w:rsid w:val="00993404"/>
    <w:rsid w:val="009A5E38"/>
    <w:rsid w:val="009A686F"/>
    <w:rsid w:val="009B5C73"/>
    <w:rsid w:val="009E28D4"/>
    <w:rsid w:val="009E30F2"/>
    <w:rsid w:val="009E6435"/>
    <w:rsid w:val="009E73C6"/>
    <w:rsid w:val="009F06E2"/>
    <w:rsid w:val="009F6593"/>
    <w:rsid w:val="00A0150E"/>
    <w:rsid w:val="00A02439"/>
    <w:rsid w:val="00A11BA5"/>
    <w:rsid w:val="00A11F14"/>
    <w:rsid w:val="00A2282E"/>
    <w:rsid w:val="00A40D92"/>
    <w:rsid w:val="00A459A2"/>
    <w:rsid w:val="00A52D36"/>
    <w:rsid w:val="00A55A93"/>
    <w:rsid w:val="00A5645C"/>
    <w:rsid w:val="00A72E35"/>
    <w:rsid w:val="00A72F8E"/>
    <w:rsid w:val="00A84B8F"/>
    <w:rsid w:val="00AA6925"/>
    <w:rsid w:val="00AD4FB4"/>
    <w:rsid w:val="00AD5781"/>
    <w:rsid w:val="00AE24E2"/>
    <w:rsid w:val="00AF13DE"/>
    <w:rsid w:val="00AF74E7"/>
    <w:rsid w:val="00B10F4B"/>
    <w:rsid w:val="00B11CB3"/>
    <w:rsid w:val="00B14961"/>
    <w:rsid w:val="00B27B8A"/>
    <w:rsid w:val="00B35989"/>
    <w:rsid w:val="00B42240"/>
    <w:rsid w:val="00B45811"/>
    <w:rsid w:val="00B53FB4"/>
    <w:rsid w:val="00B76C43"/>
    <w:rsid w:val="00B90915"/>
    <w:rsid w:val="00B91AEC"/>
    <w:rsid w:val="00B93785"/>
    <w:rsid w:val="00B947F8"/>
    <w:rsid w:val="00B955D9"/>
    <w:rsid w:val="00B96CAB"/>
    <w:rsid w:val="00B96FE0"/>
    <w:rsid w:val="00BA217D"/>
    <w:rsid w:val="00BA3889"/>
    <w:rsid w:val="00BB19B2"/>
    <w:rsid w:val="00BB77B9"/>
    <w:rsid w:val="00BC2B23"/>
    <w:rsid w:val="00BC444A"/>
    <w:rsid w:val="00BC6ED8"/>
    <w:rsid w:val="00BE78AB"/>
    <w:rsid w:val="00C11295"/>
    <w:rsid w:val="00C16570"/>
    <w:rsid w:val="00C20027"/>
    <w:rsid w:val="00C2069E"/>
    <w:rsid w:val="00C408C8"/>
    <w:rsid w:val="00C47AA8"/>
    <w:rsid w:val="00C503FD"/>
    <w:rsid w:val="00C509E6"/>
    <w:rsid w:val="00C526BD"/>
    <w:rsid w:val="00C52918"/>
    <w:rsid w:val="00C55B3D"/>
    <w:rsid w:val="00C632C2"/>
    <w:rsid w:val="00C6494F"/>
    <w:rsid w:val="00C66AFF"/>
    <w:rsid w:val="00C754FC"/>
    <w:rsid w:val="00C849EB"/>
    <w:rsid w:val="00C96E0E"/>
    <w:rsid w:val="00CA6CF8"/>
    <w:rsid w:val="00CC5FDC"/>
    <w:rsid w:val="00CE0CA0"/>
    <w:rsid w:val="00CE2A23"/>
    <w:rsid w:val="00CE59CF"/>
    <w:rsid w:val="00CF5AA0"/>
    <w:rsid w:val="00CF7EA9"/>
    <w:rsid w:val="00D057A2"/>
    <w:rsid w:val="00D105D4"/>
    <w:rsid w:val="00D1115C"/>
    <w:rsid w:val="00D12EA7"/>
    <w:rsid w:val="00D34F31"/>
    <w:rsid w:val="00D3523A"/>
    <w:rsid w:val="00D4030A"/>
    <w:rsid w:val="00D459DC"/>
    <w:rsid w:val="00D54877"/>
    <w:rsid w:val="00D5664D"/>
    <w:rsid w:val="00D63983"/>
    <w:rsid w:val="00D72E32"/>
    <w:rsid w:val="00D8086C"/>
    <w:rsid w:val="00D87A0C"/>
    <w:rsid w:val="00D943F5"/>
    <w:rsid w:val="00D95221"/>
    <w:rsid w:val="00DA0B65"/>
    <w:rsid w:val="00DC5C6C"/>
    <w:rsid w:val="00DC7ED5"/>
    <w:rsid w:val="00DD3658"/>
    <w:rsid w:val="00DE1452"/>
    <w:rsid w:val="00DE5961"/>
    <w:rsid w:val="00DF0A1C"/>
    <w:rsid w:val="00DF3903"/>
    <w:rsid w:val="00DF5D56"/>
    <w:rsid w:val="00DF682D"/>
    <w:rsid w:val="00E102D4"/>
    <w:rsid w:val="00E12190"/>
    <w:rsid w:val="00E205F0"/>
    <w:rsid w:val="00E2156D"/>
    <w:rsid w:val="00E24AE5"/>
    <w:rsid w:val="00E30E8C"/>
    <w:rsid w:val="00E33165"/>
    <w:rsid w:val="00E408A1"/>
    <w:rsid w:val="00E40CA7"/>
    <w:rsid w:val="00E620E5"/>
    <w:rsid w:val="00E64982"/>
    <w:rsid w:val="00E66915"/>
    <w:rsid w:val="00E6798A"/>
    <w:rsid w:val="00E7116D"/>
    <w:rsid w:val="00E9552E"/>
    <w:rsid w:val="00EA0943"/>
    <w:rsid w:val="00EB0A00"/>
    <w:rsid w:val="00EC33C0"/>
    <w:rsid w:val="00ED2324"/>
    <w:rsid w:val="00ED72D7"/>
    <w:rsid w:val="00EE240C"/>
    <w:rsid w:val="00EE304E"/>
    <w:rsid w:val="00EE32BB"/>
    <w:rsid w:val="00EF2F85"/>
    <w:rsid w:val="00EF348D"/>
    <w:rsid w:val="00EF5291"/>
    <w:rsid w:val="00F03C2A"/>
    <w:rsid w:val="00F05047"/>
    <w:rsid w:val="00F1204A"/>
    <w:rsid w:val="00F2261C"/>
    <w:rsid w:val="00F22858"/>
    <w:rsid w:val="00F26CD6"/>
    <w:rsid w:val="00F27DDD"/>
    <w:rsid w:val="00F3215F"/>
    <w:rsid w:val="00F57699"/>
    <w:rsid w:val="00F61223"/>
    <w:rsid w:val="00F63BC8"/>
    <w:rsid w:val="00F65B4F"/>
    <w:rsid w:val="00F71B86"/>
    <w:rsid w:val="00F75FC8"/>
    <w:rsid w:val="00F87B13"/>
    <w:rsid w:val="00F87F52"/>
    <w:rsid w:val="00FA41D3"/>
    <w:rsid w:val="00FA612B"/>
    <w:rsid w:val="00FC1397"/>
    <w:rsid w:val="00FC40AB"/>
    <w:rsid w:val="00FD3610"/>
    <w:rsid w:val="00FD508D"/>
    <w:rsid w:val="00FE1EC2"/>
    <w:rsid w:val="00FE46B5"/>
    <w:rsid w:val="00FF3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F7F0284-E171-4866-B900-12CE6F714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024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A02439"/>
  </w:style>
  <w:style w:type="paragraph" w:styleId="BalloonText">
    <w:name w:val="Balloon Text"/>
    <w:basedOn w:val="Normal"/>
    <w:link w:val="BalloonTextChar"/>
    <w:uiPriority w:val="99"/>
    <w:semiHidden/>
    <w:unhideWhenUsed/>
    <w:rsid w:val="00750E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E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88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627</Words>
  <Characters>3579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Edmonds School District #15</Company>
  <LinksUpToDate>false</LinksUpToDate>
  <CharactersWithSpaces>4198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Sturm, Brianne M. (CPM,EWH)</dc:creator>
  <cp:lastModifiedBy>McVay, Amy S. (BTM)</cp:lastModifiedBy>
  <cp:revision>2</cp:revision>
  <dcterms:created xsi:type="dcterms:W3CDTF">2016-11-29T22:51:00Z</dcterms:created>
  <dcterms:modified xsi:type="dcterms:W3CDTF">2016-11-29T22:51:00Z</dcterms:modified>
</cp:coreProperties>
</file>